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2F011D43" w:rsidR="00883DCB" w:rsidRPr="009869BE" w:rsidRDefault="001E2FE0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H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306F3A7C" w14:textId="44DB162B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L, ML, DL</w:t>
      </w:r>
    </w:p>
    <w:p w14:paraId="089A5756" w14:textId="77777777" w:rsidR="00E56542" w:rsidRDefault="00E56542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– </w:t>
      </w:r>
      <w:r>
        <w:rPr>
          <w:rFonts w:ascii="굴림" w:eastAsia="굴림" w:hAnsi="굴림" w:hint="eastAsia"/>
          <w:sz w:val="20"/>
          <w:szCs w:val="20"/>
        </w:rPr>
        <w:t xml:space="preserve">주어진 </w:t>
      </w:r>
      <w:proofErr w:type="gramStart"/>
      <w:r>
        <w:rPr>
          <w:rFonts w:ascii="굴림" w:eastAsia="굴림" w:hAnsi="굴림" w:hint="eastAsia"/>
          <w:sz w:val="20"/>
          <w:szCs w:val="20"/>
        </w:rPr>
        <w:t>환경/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데이터를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학습,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추론을 통해 목표 달성을 하도록 예측,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행동선택 계획하는 시스템</w:t>
      </w:r>
    </w:p>
    <w:p w14:paraId="020C00C0" w14:textId="02B30F75" w:rsidR="008C273B" w:rsidRDefault="00CE2C63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CE2C6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B5353E2" wp14:editId="2A64AC0F">
            <wp:simplePos x="0" y="0"/>
            <wp:positionH relativeFrom="margin">
              <wp:align>right</wp:align>
            </wp:positionH>
            <wp:positionV relativeFrom="paragraph">
              <wp:posOffset>70826</wp:posOffset>
            </wp:positionV>
            <wp:extent cx="1146175" cy="1154430"/>
            <wp:effectExtent l="0" t="0" r="0" b="762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542">
        <w:rPr>
          <w:rFonts w:ascii="굴림" w:eastAsia="굴림" w:hAnsi="굴림"/>
          <w:sz w:val="20"/>
          <w:szCs w:val="20"/>
        </w:rPr>
        <w:t>ML</w:t>
      </w:r>
      <w:r w:rsidR="008C273B">
        <w:rPr>
          <w:rFonts w:ascii="굴림" w:eastAsia="굴림" w:hAnsi="굴림"/>
          <w:sz w:val="20"/>
          <w:szCs w:val="20"/>
        </w:rPr>
        <w:t>(</w:t>
      </w:r>
      <w:r w:rsidR="008C273B">
        <w:rPr>
          <w:rFonts w:ascii="굴림" w:eastAsia="굴림" w:hAnsi="굴림" w:hint="eastAsia"/>
          <w:sz w:val="20"/>
          <w:szCs w:val="20"/>
        </w:rPr>
        <w:t>머신 러닝)</w:t>
      </w:r>
      <w:r w:rsidR="00E56542">
        <w:rPr>
          <w:rFonts w:ascii="굴림" w:eastAsia="굴림" w:hAnsi="굴림"/>
          <w:sz w:val="20"/>
          <w:szCs w:val="20"/>
        </w:rPr>
        <w:t xml:space="preserve"> </w:t>
      </w:r>
      <w:r w:rsidR="008C273B">
        <w:rPr>
          <w:rFonts w:ascii="굴림" w:eastAsia="굴림" w:hAnsi="굴림"/>
          <w:sz w:val="20"/>
          <w:szCs w:val="20"/>
        </w:rPr>
        <w:t>–</w:t>
      </w:r>
      <w:r w:rsidR="00E56542">
        <w:rPr>
          <w:rFonts w:ascii="굴림" w:eastAsia="굴림" w:hAnsi="굴림"/>
          <w:sz w:val="20"/>
          <w:szCs w:val="20"/>
        </w:rPr>
        <w:t xml:space="preserve"> </w:t>
      </w:r>
      <w:r w:rsidR="008C273B">
        <w:rPr>
          <w:rFonts w:ascii="굴림" w:eastAsia="굴림" w:hAnsi="굴림" w:hint="eastAsia"/>
          <w:sz w:val="20"/>
          <w:szCs w:val="20"/>
        </w:rPr>
        <w:t>데이터로 학습하여 목적을 달성하는 접근 방법론</w:t>
      </w:r>
    </w:p>
    <w:p w14:paraId="2DC42AF5" w14:textId="21391CBB" w:rsidR="00E56542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DL(</w:t>
      </w:r>
      <w:r>
        <w:rPr>
          <w:rFonts w:ascii="굴림" w:eastAsia="굴림" w:hAnsi="굴림" w:hint="eastAsia"/>
          <w:sz w:val="20"/>
          <w:szCs w:val="20"/>
        </w:rPr>
        <w:t>딥러닝</w:t>
      </w:r>
      <w:r>
        <w:rPr>
          <w:rFonts w:ascii="굴림" w:eastAsia="굴림" w:hAnsi="굴림"/>
          <w:sz w:val="20"/>
          <w:szCs w:val="20"/>
        </w:rPr>
        <w:t xml:space="preserve">) – ML 범주 내에서 신경망 </w:t>
      </w:r>
      <w:r>
        <w:rPr>
          <w:rFonts w:ascii="굴림" w:eastAsia="굴림" w:hAnsi="굴림" w:hint="eastAsia"/>
          <w:sz w:val="20"/>
          <w:szCs w:val="20"/>
        </w:rPr>
        <w:t>함수를 사용한 학습 방법론</w:t>
      </w:r>
      <w:r>
        <w:rPr>
          <w:rFonts w:ascii="굴림" w:eastAsia="굴림" w:hAnsi="굴림"/>
          <w:sz w:val="20"/>
          <w:szCs w:val="20"/>
        </w:rPr>
        <w:t xml:space="preserve"> </w:t>
      </w:r>
      <w:r w:rsidR="00E56542">
        <w:rPr>
          <w:rFonts w:ascii="굴림" w:eastAsia="굴림" w:hAnsi="굴림" w:hint="eastAsia"/>
          <w:sz w:val="20"/>
          <w:szCs w:val="20"/>
        </w:rPr>
        <w:t xml:space="preserve"> </w:t>
      </w:r>
    </w:p>
    <w:p w14:paraId="23EE4DE2" w14:textId="51CEB999" w:rsidR="00E56542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머신 러닝이 아닌 </w:t>
      </w:r>
      <w:r>
        <w:rPr>
          <w:rFonts w:ascii="굴림" w:eastAsia="굴림" w:hAnsi="굴림"/>
          <w:sz w:val="20"/>
          <w:szCs w:val="20"/>
        </w:rPr>
        <w:t>AI</w:t>
      </w:r>
      <w:r>
        <w:rPr>
          <w:rFonts w:ascii="굴림" w:eastAsia="굴림" w:hAnsi="굴림" w:hint="eastAsia"/>
          <w:sz w:val="20"/>
          <w:szCs w:val="20"/>
        </w:rPr>
        <w:t xml:space="preserve">도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규칙 기반 시스템,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휴리스틱 기반 알고리즘 등</w:t>
      </w:r>
    </w:p>
    <w:p w14:paraId="43D5DE8E" w14:textId="2BAB1585" w:rsidR="008C273B" w:rsidRPr="008C273B" w:rsidRDefault="008C273B" w:rsidP="008C273B">
      <w:pPr>
        <w:rPr>
          <w:rFonts w:ascii="굴림" w:eastAsia="굴림" w:hAnsi="굴림" w:hint="eastAsia"/>
          <w:sz w:val="20"/>
          <w:szCs w:val="20"/>
        </w:rPr>
      </w:pPr>
    </w:p>
    <w:p w14:paraId="0B00370C" w14:textId="59B0D1CB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 학습</w:t>
      </w:r>
    </w:p>
    <w:p w14:paraId="28BC71C0" w14:textId="796A1238" w:rsidR="00E56542" w:rsidRDefault="008C273B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데이터란?</w:t>
      </w:r>
    </w:p>
    <w:p w14:paraId="7549F6DC" w14:textId="16062417" w:rsidR="008C273B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머신 러닝은 규칙을 직접 코딩하지 않고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데이터에서 규칙을 학습하는 방법</w:t>
      </w:r>
    </w:p>
    <w:p w14:paraId="3769CF2A" w14:textId="55CDF632" w:rsidR="008C273B" w:rsidRDefault="00623663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CE2C6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A4D9558" wp14:editId="13953E30">
            <wp:simplePos x="0" y="0"/>
            <wp:positionH relativeFrom="margin">
              <wp:posOffset>4568872</wp:posOffset>
            </wp:positionH>
            <wp:positionV relativeFrom="paragraph">
              <wp:posOffset>101743</wp:posOffset>
            </wp:positionV>
            <wp:extent cx="2346325" cy="623570"/>
            <wp:effectExtent l="0" t="0" r="0" b="508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73B">
        <w:rPr>
          <w:rFonts w:ascii="굴림" w:eastAsia="굴림" w:hAnsi="굴림" w:hint="eastAsia"/>
          <w:sz w:val="20"/>
          <w:szCs w:val="20"/>
        </w:rPr>
        <w:t>데이터의 분포와 관계가 머신 러닝의 학습 결과를 결정</w:t>
      </w:r>
    </w:p>
    <w:p w14:paraId="37D6C61B" w14:textId="6736A81B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예측에 사용하는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입력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정보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예측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판단의 근거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단서</w:t>
      </w:r>
    </w:p>
    <w:p w14:paraId="1A8C0023" w14:textId="4CCD37C3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모델이 </w:t>
      </w:r>
      <w:proofErr w:type="spellStart"/>
      <w:r>
        <w:rPr>
          <w:rFonts w:ascii="굴림" w:eastAsia="굴림" w:hAnsi="굴림" w:hint="eastAsia"/>
          <w:sz w:val="20"/>
          <w:szCs w:val="20"/>
        </w:rPr>
        <w:t>예측하려느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정답,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학습의 </w:t>
      </w:r>
      <w:proofErr w:type="spellStart"/>
      <w:r>
        <w:rPr>
          <w:rFonts w:ascii="굴림" w:eastAsia="굴림" w:hAnsi="굴림" w:hint="eastAsia"/>
          <w:sz w:val="20"/>
          <w:szCs w:val="20"/>
        </w:rPr>
        <w:t>목표값</w:t>
      </w:r>
      <w:proofErr w:type="spellEnd"/>
    </w:p>
    <w:p w14:paraId="6732D154" w14:textId="14AEFC6E" w:rsidR="008C273B" w:rsidRDefault="008C273B" w:rsidP="008C27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머신 러닝의 예시</w:t>
      </w:r>
    </w:p>
    <w:p w14:paraId="17294BD1" w14:textId="77777777" w:rsidR="008C273B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유튜브 추천의 경우</w:t>
      </w:r>
    </w:p>
    <w:p w14:paraId="6ACECEC2" w14:textId="7ABD936F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 xml:space="preserve">각 영상의 정보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장르,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그리에이터</w:t>
      </w:r>
      <w:proofErr w:type="spellEnd"/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조회수,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좋아요 수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등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이용자 정보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구독 채널,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나이 등</w:t>
      </w:r>
    </w:p>
    <w:p w14:paraId="2933221E" w14:textId="4F4C7CB6" w:rsidR="007153A3" w:rsidRPr="006D7225" w:rsidRDefault="008C273B" w:rsidP="006D7225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영상에 대한 피드백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시청 여부,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좋아요 클릭 여부 등</w:t>
      </w:r>
    </w:p>
    <w:p w14:paraId="6DA8D60F" w14:textId="5850D921" w:rsidR="008C273B" w:rsidRPr="007153A3" w:rsidRDefault="008C273B" w:rsidP="008C273B">
      <w:pPr>
        <w:rPr>
          <w:rFonts w:ascii="굴림" w:eastAsia="굴림" w:hAnsi="굴림" w:hint="eastAsia"/>
          <w:sz w:val="20"/>
          <w:szCs w:val="20"/>
        </w:rPr>
      </w:pPr>
    </w:p>
    <w:p w14:paraId="6992E69D" w14:textId="2B76898F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단일 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기반 학습</w:t>
      </w:r>
    </w:p>
    <w:p w14:paraId="407639FB" w14:textId="7D880E95" w:rsidR="006D7225" w:rsidRDefault="00623663" w:rsidP="006D722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54AE7C51" wp14:editId="3090FAD8">
            <wp:simplePos x="0" y="0"/>
            <wp:positionH relativeFrom="page">
              <wp:posOffset>6148070</wp:posOffset>
            </wp:positionH>
            <wp:positionV relativeFrom="paragraph">
              <wp:posOffset>6985</wp:posOffset>
            </wp:positionV>
            <wp:extent cx="1408430" cy="1623695"/>
            <wp:effectExtent l="0" t="0" r="127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4" b="8296"/>
                    <a:stretch/>
                  </pic:blipFill>
                  <pic:spPr bwMode="auto">
                    <a:xfrm>
                      <a:off x="0" y="0"/>
                      <a:ext cx="1408430" cy="162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225">
        <w:rPr>
          <w:rFonts w:ascii="굴림" w:eastAsia="굴림" w:hAnsi="굴림" w:hint="eastAsia"/>
          <w:sz w:val="20"/>
          <w:szCs w:val="20"/>
        </w:rPr>
        <w:t>1</w:t>
      </w:r>
      <w:r w:rsidR="006D7225">
        <w:rPr>
          <w:rFonts w:ascii="굴림" w:eastAsia="굴림" w:hAnsi="굴림"/>
          <w:sz w:val="20"/>
          <w:szCs w:val="20"/>
        </w:rPr>
        <w:t xml:space="preserve">D </w:t>
      </w:r>
      <w:proofErr w:type="spellStart"/>
      <w:r w:rsidR="006D7225">
        <w:rPr>
          <w:rFonts w:ascii="굴림" w:eastAsia="굴림" w:hAnsi="굴림" w:hint="eastAsia"/>
          <w:sz w:val="20"/>
          <w:szCs w:val="20"/>
        </w:rPr>
        <w:t>피쳐</w:t>
      </w:r>
      <w:proofErr w:type="spellEnd"/>
      <w:r w:rsidR="006D7225">
        <w:rPr>
          <w:rFonts w:ascii="굴림" w:eastAsia="굴림" w:hAnsi="굴림" w:hint="eastAsia"/>
          <w:sz w:val="20"/>
          <w:szCs w:val="20"/>
        </w:rPr>
        <w:t xml:space="preserve"> 기반 학습 </w:t>
      </w:r>
      <w:r w:rsidR="006D7225">
        <w:rPr>
          <w:rFonts w:ascii="굴림" w:eastAsia="굴림" w:hAnsi="굴림"/>
          <w:sz w:val="20"/>
          <w:szCs w:val="20"/>
        </w:rPr>
        <w:t xml:space="preserve">- </w:t>
      </w:r>
      <w:r w:rsidR="006D7225">
        <w:rPr>
          <w:rFonts w:ascii="굴림" w:eastAsia="굴림" w:hAnsi="굴림"/>
          <w:sz w:val="20"/>
          <w:szCs w:val="20"/>
        </w:rPr>
        <w:t>2</w:t>
      </w:r>
      <w:r w:rsidR="006D7225">
        <w:rPr>
          <w:rFonts w:ascii="굴림" w:eastAsia="굴림" w:hAnsi="굴림" w:hint="eastAsia"/>
          <w:sz w:val="20"/>
          <w:szCs w:val="20"/>
        </w:rPr>
        <w:t>차원</w:t>
      </w:r>
      <w:r w:rsidR="006D7225">
        <w:rPr>
          <w:rFonts w:ascii="굴림" w:eastAsia="굴림" w:hAnsi="굴림" w:hint="eastAsia"/>
          <w:sz w:val="20"/>
          <w:szCs w:val="20"/>
        </w:rPr>
        <w:t xml:space="preserve"> 안에 </w:t>
      </w:r>
      <w:r w:rsidR="006D7225">
        <w:rPr>
          <w:rFonts w:ascii="굴림" w:eastAsia="굴림" w:hAnsi="굴림"/>
          <w:sz w:val="20"/>
          <w:szCs w:val="20"/>
        </w:rPr>
        <w:t>1</w:t>
      </w:r>
      <w:r w:rsidR="006D7225">
        <w:rPr>
          <w:rFonts w:ascii="굴림" w:eastAsia="굴림" w:hAnsi="굴림" w:hint="eastAsia"/>
          <w:sz w:val="20"/>
          <w:szCs w:val="20"/>
        </w:rPr>
        <w:t>차원 선의 함수를 구하는 과정</w:t>
      </w:r>
    </w:p>
    <w:p w14:paraId="129B3398" w14:textId="77777777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하나일 때 머신 러닝이 학습하는 가장 단순한 형태</w:t>
      </w:r>
    </w:p>
    <w:p w14:paraId="671706CA" w14:textId="36451363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income = </w:t>
      </w:r>
      <w:r>
        <w:rPr>
          <w:rFonts w:ascii="굴림" w:eastAsia="굴림" w:hAnsi="굴림" w:hint="eastAsia"/>
          <w:sz w:val="20"/>
          <w:szCs w:val="20"/>
        </w:rPr>
        <w:t xml:space="preserve">미지의 참 함수 </w:t>
      </w:r>
      <w:r>
        <w:rPr>
          <w:rFonts w:ascii="굴림" w:eastAsia="굴림" w:hAnsi="굴림"/>
          <w:sz w:val="20"/>
          <w:szCs w:val="20"/>
        </w:rPr>
        <w:t xml:space="preserve">f + 측정 </w:t>
      </w:r>
      <w:r>
        <w:rPr>
          <w:rFonts w:ascii="굴림" w:eastAsia="굴림" w:hAnsi="굴림" w:hint="eastAsia"/>
          <w:sz w:val="20"/>
          <w:szCs w:val="20"/>
        </w:rPr>
        <w:t xml:space="preserve">오차 </w:t>
      </w:r>
      <w:r>
        <w:rPr>
          <w:rFonts w:ascii="굴림" w:eastAsia="굴림" w:hAnsi="굴림"/>
          <w:sz w:val="20"/>
          <w:szCs w:val="20"/>
        </w:rPr>
        <w:t xml:space="preserve">e – </w:t>
      </w:r>
    </w:p>
    <w:p w14:paraId="796C528A" w14:textId="00DEFEBA" w:rsidR="006D7225" w:rsidRPr="007153A3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  <w:u w:val="single"/>
        </w:rPr>
      </w:pPr>
      <w:proofErr w:type="spellStart"/>
      <w:r w:rsidRPr="007153A3">
        <w:rPr>
          <w:rFonts w:ascii="굴림" w:eastAsia="굴림" w:hAnsi="굴림" w:hint="eastAsia"/>
          <w:sz w:val="20"/>
          <w:szCs w:val="20"/>
          <w:u w:val="single"/>
        </w:rPr>
        <w:t>데이더를</w:t>
      </w:r>
      <w:proofErr w:type="spellEnd"/>
      <w:r w:rsidRPr="007153A3">
        <w:rPr>
          <w:rFonts w:ascii="굴림" w:eastAsia="굴림" w:hAnsi="굴림" w:hint="eastAsia"/>
          <w:sz w:val="20"/>
          <w:szCs w:val="20"/>
          <w:u w:val="single"/>
        </w:rPr>
        <w:t xml:space="preserve"> 기준으로 각 데이터 간의 평균 흐름을 </w:t>
      </w:r>
      <w:r w:rsidRPr="007153A3">
        <w:rPr>
          <w:rFonts w:ascii="굴림" w:eastAsia="굴림" w:hAnsi="굴림"/>
          <w:sz w:val="20"/>
          <w:szCs w:val="20"/>
          <w:u w:val="single"/>
        </w:rPr>
        <w:t xml:space="preserve">f, </w:t>
      </w:r>
      <w:r w:rsidRPr="007153A3">
        <w:rPr>
          <w:rFonts w:ascii="굴림" w:eastAsia="굴림" w:hAnsi="굴림" w:hint="eastAsia"/>
          <w:sz w:val="20"/>
          <w:szCs w:val="20"/>
          <w:u w:val="single"/>
        </w:rPr>
        <w:t>그 흐름에서 얼마나 떨어져 있는지가 e</w:t>
      </w:r>
    </w:p>
    <w:p w14:paraId="4BA76C32" w14:textId="6B245F24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 = </w:t>
      </w:r>
      <w:r>
        <w:rPr>
          <w:rFonts w:ascii="굴림" w:eastAsia="굴림" w:hAnsi="굴림" w:hint="eastAsia"/>
          <w:sz w:val="20"/>
          <w:szCs w:val="20"/>
        </w:rPr>
        <w:t xml:space="preserve">참 </w:t>
      </w:r>
      <w:proofErr w:type="gramStart"/>
      <w:r>
        <w:rPr>
          <w:rFonts w:ascii="굴림" w:eastAsia="굴림" w:hAnsi="굴림" w:hint="eastAsia"/>
          <w:sz w:val="20"/>
          <w:szCs w:val="20"/>
        </w:rPr>
        <w:t>함수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/>
          <w:sz w:val="20"/>
          <w:szCs w:val="20"/>
        </w:rPr>
        <w:t>피쳐와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라벨 사이의 평균 관계,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데이터에서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확인은 불가</w:t>
      </w:r>
      <w:r w:rsidR="00623663">
        <w:rPr>
          <w:rFonts w:ascii="굴림" w:eastAsia="굴림" w:hAnsi="굴림" w:hint="eastAsia"/>
          <w:sz w:val="20"/>
          <w:szCs w:val="20"/>
        </w:rPr>
        <w:t xml:space="preserve"> </w:t>
      </w:r>
    </w:p>
    <w:p w14:paraId="70EEA1F0" w14:textId="20940ED8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7153A3">
        <w:rPr>
          <w:rFonts w:ascii="굴림" w:eastAsia="굴림" w:hAnsi="굴림" w:hint="eastAsia"/>
          <w:sz w:val="20"/>
          <w:szCs w:val="20"/>
        </w:rPr>
        <w:t>e</w:t>
      </w:r>
      <w:r w:rsidRPr="007153A3">
        <w:rPr>
          <w:rFonts w:ascii="굴림" w:eastAsia="굴림" w:hAnsi="굴림"/>
          <w:sz w:val="20"/>
          <w:szCs w:val="20"/>
        </w:rPr>
        <w:t xml:space="preserve"> = 측정 기기의 </w:t>
      </w:r>
      <w:r w:rsidRPr="007153A3">
        <w:rPr>
          <w:rFonts w:ascii="굴림" w:eastAsia="굴림" w:hAnsi="굴림" w:hint="eastAsia"/>
          <w:sz w:val="20"/>
          <w:szCs w:val="20"/>
        </w:rPr>
        <w:t>한계나</w:t>
      </w:r>
      <w:r w:rsidRPr="007153A3">
        <w:rPr>
          <w:rFonts w:ascii="굴림" w:eastAsia="굴림" w:hAnsi="굴림"/>
          <w:sz w:val="20"/>
          <w:szCs w:val="20"/>
        </w:rPr>
        <w:t xml:space="preserve"> 환경적 </w:t>
      </w:r>
      <w:r w:rsidRPr="007153A3">
        <w:rPr>
          <w:rFonts w:ascii="굴림" w:eastAsia="굴림" w:hAnsi="굴림" w:hint="eastAsia"/>
          <w:sz w:val="20"/>
          <w:szCs w:val="20"/>
        </w:rPr>
        <w:t>요인으로 오차가 발생함</w:t>
      </w:r>
    </w:p>
    <w:p w14:paraId="0DC763FC" w14:textId="450BFCE4" w:rsidR="006D7225" w:rsidRDefault="006D7225" w:rsidP="006D722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모델과 가설 공간</w:t>
      </w:r>
    </w:p>
    <w:p w14:paraId="35536E53" w14:textId="3B94D1C5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학습-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입력과 출력 간의 함수적 관계를 찾는 과정,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평균 관계를 하나의 함수로 표현</w:t>
      </w:r>
    </w:p>
    <w:p w14:paraId="5CBC2D55" w14:textId="66310948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가설 공간이란?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관계를 표현할 수 있는 모든 함수들의 후보</w:t>
      </w:r>
    </w:p>
    <w:p w14:paraId="2ABED5C6" w14:textId="677BDCBC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선형 함수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직선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비선형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곡선</w:t>
      </w:r>
    </w:p>
    <w:p w14:paraId="12E65288" w14:textId="2A348676" w:rsidR="006D7225" w:rsidRP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가설 공간 속의 특정 함수 </w:t>
      </w:r>
      <w:r>
        <w:rPr>
          <w:rFonts w:ascii="굴림" w:eastAsia="굴림" w:hAnsi="굴림"/>
          <w:sz w:val="20"/>
          <w:szCs w:val="20"/>
        </w:rPr>
        <w:t>f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523EC861" w14:textId="31EF538E" w:rsidR="00E56542" w:rsidRDefault="006D7225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</w:t>
      </w:r>
    </w:p>
    <w:p w14:paraId="27B59993" w14:textId="087CC9FE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학습이란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주어진 데이터에서 정답을 가장 잘 맞출 수 있도록 모델의 규칙을 조정해가는 과정</w:t>
      </w:r>
    </w:p>
    <w:p w14:paraId="052E99B3" w14:textId="485C41A4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학습에 필요한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>가지</w:t>
      </w:r>
    </w:p>
    <w:p w14:paraId="164F0999" w14:textId="6C141652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가설공간,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손실 함수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함수를 선택하는 기준,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실제값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차이를 측정</w:t>
      </w:r>
    </w:p>
    <w:p w14:paraId="7464071F" w14:textId="365DD7D0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과정</w:t>
      </w:r>
    </w:p>
    <w:p w14:paraId="492D056D" w14:textId="11D14864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가설 공간에서 하나의 함수를 선택</w:t>
      </w:r>
    </w:p>
    <w:p w14:paraId="24D2DD93" w14:textId="4DBCBD8E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해당 함수로 데이터의 예시를 예측</w:t>
      </w:r>
    </w:p>
    <w:p w14:paraId="5CC0BE5C" w14:textId="094AADF0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함수로 틀린 정도를 계산</w:t>
      </w:r>
    </w:p>
    <w:p w14:paraId="10FF87CA" w14:textId="0F50F316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더 적게 틀리도록 함수의 인자를 조정</w:t>
      </w:r>
    </w:p>
    <w:p w14:paraId="2F8A4113" w14:textId="28079AA5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반복하여 최적의 모델을 완선</w:t>
      </w:r>
    </w:p>
    <w:p w14:paraId="0BCEAD20" w14:textId="46C472D3" w:rsidR="00E56542" w:rsidRPr="006D7225" w:rsidRDefault="00E56542" w:rsidP="006D7225">
      <w:pPr>
        <w:rPr>
          <w:rFonts w:ascii="굴림" w:eastAsia="굴림" w:hAnsi="굴림" w:hint="eastAsia"/>
          <w:sz w:val="20"/>
          <w:szCs w:val="20"/>
        </w:rPr>
      </w:pPr>
    </w:p>
    <w:p w14:paraId="515F26D0" w14:textId="61CE5D38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복수 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기반 학습</w:t>
      </w:r>
    </w:p>
    <w:p w14:paraId="1CF55933" w14:textId="4C42A554" w:rsidR="00741575" w:rsidRDefault="006D7225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2</w:t>
      </w:r>
      <w:r>
        <w:rPr>
          <w:rFonts w:ascii="굴림" w:eastAsia="굴림" w:hAnsi="굴림"/>
          <w:sz w:val="20"/>
          <w:szCs w:val="20"/>
        </w:rPr>
        <w:t xml:space="preserve">D 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기반 학습 </w:t>
      </w:r>
      <w:r>
        <w:rPr>
          <w:rFonts w:ascii="굴림" w:eastAsia="굴림" w:hAnsi="굴림"/>
          <w:sz w:val="20"/>
          <w:szCs w:val="20"/>
        </w:rPr>
        <w:t>- 3</w:t>
      </w:r>
      <w:r>
        <w:rPr>
          <w:rFonts w:ascii="굴림" w:eastAsia="굴림" w:hAnsi="굴림" w:hint="eastAsia"/>
          <w:sz w:val="20"/>
          <w:szCs w:val="20"/>
        </w:rPr>
        <w:t xml:space="preserve">차원 공간 안에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차원 함수를 구하는 과정</w:t>
      </w:r>
    </w:p>
    <w:p w14:paraId="18E432ED" w14:textId="532F1303" w:rsidR="006D7225" w:rsidRDefault="00A840A2" w:rsidP="0019532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내용 자체는 </w:t>
      </w:r>
      <w:r>
        <w:rPr>
          <w:rFonts w:ascii="굴림" w:eastAsia="굴림" w:hAnsi="굴림"/>
          <w:sz w:val="20"/>
          <w:szCs w:val="20"/>
        </w:rPr>
        <w:t xml:space="preserve">1D </w:t>
      </w:r>
      <w:proofErr w:type="spellStart"/>
      <w:r>
        <w:rPr>
          <w:rFonts w:ascii="굴림" w:eastAsia="굴림" w:hAnsi="굴림" w:hint="eastAsia"/>
          <w:sz w:val="20"/>
          <w:szCs w:val="20"/>
        </w:rPr>
        <w:t>피쳐와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마찬가지,</w:t>
      </w:r>
    </w:p>
    <w:p w14:paraId="4FF9435D" w14:textId="1D6ADA58" w:rsidR="00A840A2" w:rsidRDefault="00A840A2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가설공간은 평면인 선형과 곡면인 비선형으로 나뉨</w:t>
      </w:r>
    </w:p>
    <w:p w14:paraId="78D73430" w14:textId="09445FA2" w:rsidR="006D7225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개수를 p로, </w:t>
      </w:r>
      <w:proofErr w:type="spellStart"/>
      <w:r>
        <w:rPr>
          <w:rFonts w:ascii="굴림" w:eastAsia="굴림" w:hAnsi="굴림" w:hint="eastAsia"/>
          <w:sz w:val="20"/>
          <w:szCs w:val="20"/>
        </w:rPr>
        <w:t>X</w:t>
      </w:r>
      <w:r>
        <w:rPr>
          <w:rFonts w:ascii="굴림" w:eastAsia="굴림" w:hAnsi="굴림"/>
          <w:sz w:val="20"/>
          <w:szCs w:val="20"/>
        </w:rPr>
        <w:t>p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의 형식으로 표시  </w:t>
      </w:r>
    </w:p>
    <w:p w14:paraId="7E3710AB" w14:textId="77777777" w:rsidR="006D7225" w:rsidRPr="00195327" w:rsidRDefault="006D7225" w:rsidP="00195327">
      <w:pPr>
        <w:rPr>
          <w:rFonts w:ascii="굴림" w:eastAsia="굴림" w:hAnsi="굴림" w:hint="eastAsia"/>
          <w:sz w:val="20"/>
          <w:szCs w:val="20"/>
        </w:rPr>
      </w:pPr>
    </w:p>
    <w:p w14:paraId="6294016B" w14:textId="28006B41" w:rsidR="006D7225" w:rsidRDefault="00195327" w:rsidP="00195327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이러한 함수를 학습하면</w:t>
      </w:r>
    </w:p>
    <w:p w14:paraId="287D16C8" w14:textId="32F46058" w:rsidR="006D7225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새로운 입력에 대해 결과(</w:t>
      </w:r>
      <w:r>
        <w:rPr>
          <w:rFonts w:ascii="굴림" w:eastAsia="굴림" w:hAnsi="굴림"/>
          <w:sz w:val="20"/>
          <w:szCs w:val="20"/>
        </w:rPr>
        <w:t>Y)</w:t>
      </w:r>
      <w:r>
        <w:rPr>
          <w:rFonts w:ascii="굴림" w:eastAsia="굴림" w:hAnsi="굴림" w:hint="eastAsia"/>
          <w:sz w:val="20"/>
          <w:szCs w:val="20"/>
        </w:rPr>
        <w:t>를 예측할 수 있음</w:t>
      </w:r>
    </w:p>
    <w:p w14:paraId="0ECE9577" w14:textId="676F1B24" w:rsidR="00195327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각 </w:t>
      </w:r>
      <w:proofErr w:type="spellStart"/>
      <w:r>
        <w:rPr>
          <w:rFonts w:ascii="굴림" w:eastAsia="굴림" w:hAnsi="굴림" w:hint="eastAsia"/>
          <w:sz w:val="20"/>
          <w:szCs w:val="20"/>
        </w:rPr>
        <w:t>피쳐들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사이에 어떤 특성이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결과(</w:t>
      </w:r>
      <w:r>
        <w:rPr>
          <w:rFonts w:ascii="굴림" w:eastAsia="굴림" w:hAnsi="굴림"/>
          <w:sz w:val="20"/>
          <w:szCs w:val="20"/>
        </w:rPr>
        <w:t>Y)</w:t>
      </w:r>
      <w:r>
        <w:rPr>
          <w:rFonts w:ascii="굴림" w:eastAsia="굴림" w:hAnsi="굴림" w:hint="eastAsia"/>
          <w:sz w:val="20"/>
          <w:szCs w:val="20"/>
        </w:rPr>
        <w:t>를 설명하는데 필요하고,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어떤 특성이 무관한지 알 수 있음</w:t>
      </w:r>
    </w:p>
    <w:p w14:paraId="60576070" w14:textId="08B8EEBE" w:rsidR="006D7225" w:rsidRPr="00623663" w:rsidRDefault="00195327" w:rsidP="00623663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구성 요소가 </w:t>
      </w:r>
      <w:r w:rsidR="00623663">
        <w:rPr>
          <w:rFonts w:ascii="굴림" w:eastAsia="굴림" w:hAnsi="굴림"/>
          <w:sz w:val="20"/>
          <w:szCs w:val="20"/>
        </w:rPr>
        <w:t>Y</w:t>
      </w:r>
      <w:r w:rsidR="00623663">
        <w:rPr>
          <w:rFonts w:ascii="굴림" w:eastAsia="굴림" w:hAnsi="굴림" w:hint="eastAsia"/>
          <w:sz w:val="20"/>
          <w:szCs w:val="20"/>
        </w:rPr>
        <w:t>에 어떻게 영향을 미치는지 이해할 수 있음</w:t>
      </w:r>
    </w:p>
    <w:p w14:paraId="48EE32AF" w14:textId="2B4B105E" w:rsidR="00241C68" w:rsidRDefault="00623663" w:rsidP="007466E3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지도 학습</w:t>
      </w:r>
    </w:p>
    <w:p w14:paraId="25926BD8" w14:textId="3005E543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지도학습이란</w:t>
      </w:r>
      <w:proofErr w:type="spellEnd"/>
      <w:r>
        <w:rPr>
          <w:rFonts w:ascii="굴림" w:eastAsia="굴림" w:hAnsi="굴림" w:hint="eastAsia"/>
          <w:sz w:val="20"/>
          <w:szCs w:val="20"/>
        </w:rPr>
        <w:t>?</w:t>
      </w:r>
    </w:p>
    <w:p w14:paraId="1B138E2E" w14:textId="3B28A89D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입력 </w:t>
      </w:r>
      <w:r>
        <w:rPr>
          <w:rFonts w:ascii="굴림" w:eastAsia="굴림" w:hAnsi="굴림"/>
          <w:sz w:val="20"/>
          <w:szCs w:val="20"/>
        </w:rPr>
        <w:t xml:space="preserve">+ </w:t>
      </w:r>
      <w:r>
        <w:rPr>
          <w:rFonts w:ascii="굴림" w:eastAsia="굴림" w:hAnsi="굴림" w:hint="eastAsia"/>
          <w:sz w:val="20"/>
          <w:szCs w:val="20"/>
        </w:rPr>
        <w:t xml:space="preserve">정답을 가지고 예측 규칙을 배우는 방법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피쳐와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라벨 사이의 관계를 파악</w:t>
      </w:r>
    </w:p>
    <w:p w14:paraId="6B6C6E6E" w14:textId="77777777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목표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처음 보는 데이터</w:t>
      </w:r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를 가지고도 정답(라벨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을 예측했을 때 정확도를 높이는 것</w:t>
      </w:r>
      <w:r w:rsidRPr="007466E3">
        <w:rPr>
          <w:rFonts w:ascii="굴림" w:eastAsia="굴림" w:hAnsi="굴림" w:hint="eastAsia"/>
          <w:sz w:val="20"/>
          <w:szCs w:val="20"/>
        </w:rPr>
        <w:t xml:space="preserve"> </w:t>
      </w:r>
    </w:p>
    <w:p w14:paraId="011794E7" w14:textId="59BB0C5E" w:rsidR="007466E3" w:rsidRP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입력과 정답의 쌍으로 이루어진 데이터가 여러 개 축적되어 있으면 답을 예측할 수 있음</w:t>
      </w:r>
    </w:p>
    <w:p w14:paraId="0A720147" w14:textId="1149B283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고객 정보와 탈퇴 고객을 보고 추후에 탈퇴할 고객을 예측</w:t>
      </w:r>
    </w:p>
    <w:p w14:paraId="1D6C89FE" w14:textId="7B643E72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개와 고양이 사진을 보여주고 어느 것이 개인지,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고양이인지 알려주면 처음 보는 고양이 사진을 고양이라고 판별할 수 있게 하는 것</w:t>
      </w:r>
    </w:p>
    <w:p w14:paraId="72BE4A63" w14:textId="3641D01B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회귀와 분류</w:t>
      </w:r>
    </w:p>
    <w:p w14:paraId="60995462" w14:textId="31D22C9D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예측하고 싶은 결과가 숫자일 경우</w:t>
      </w:r>
    </w:p>
    <w:p w14:paraId="43FAC148" w14:textId="779DF585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분류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예측하고 싶은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결과가 범주일 경우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스펨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메일인지 정상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메일인지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개인지 고양이인지 등</w:t>
      </w:r>
    </w:p>
    <w:p w14:paraId="728DDCFF" w14:textId="5384CD0A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함수란?</w:t>
      </w:r>
    </w:p>
    <w:p w14:paraId="689C1836" w14:textId="0F28499F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모델의 예측이 정답에서 얼마나 벗어났는지를 하나의 숫자로 나타내는 함수</w:t>
      </w:r>
    </w:p>
    <w:p w14:paraId="179D0473" w14:textId="1675A92E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회귀의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정답과 예측의 차이를 제곱하고 평균 낸 값</w:t>
      </w:r>
    </w:p>
    <w:p w14:paraId="3AE7FE3C" w14:textId="4081D802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제곱하는 이유는 틀린 값이 커질수록 손실이 더 커짐</w:t>
      </w:r>
    </w:p>
    <w:p w14:paraId="4937FE42" w14:textId="25D615E7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분류의 경우 </w:t>
      </w:r>
      <w:r w:rsidR="00302654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302654">
        <w:rPr>
          <w:rFonts w:ascii="굴림" w:eastAsia="굴림" w:hAnsi="굴림" w:hint="eastAsia"/>
          <w:sz w:val="20"/>
          <w:szCs w:val="20"/>
        </w:rPr>
        <w:t>정답 범주에 얼마나 높은 확률을 주었는지 측정</w:t>
      </w:r>
    </w:p>
    <w:p w14:paraId="2112FB3D" w14:textId="13297375" w:rsidR="00302654" w:rsidRDefault="00302654" w:rsidP="0030265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정답을 확신할수록 값이 낮아짐</w:t>
      </w:r>
    </w:p>
    <w:p w14:paraId="58A97DF0" w14:textId="28EE2006" w:rsidR="007466E3" w:rsidRDefault="00302654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오류 </w:t>
      </w:r>
      <w:r>
        <w:rPr>
          <w:rFonts w:ascii="굴림" w:eastAsia="굴림" w:hAnsi="굴림"/>
          <w:sz w:val="20"/>
          <w:szCs w:val="20"/>
        </w:rPr>
        <w:t xml:space="preserve">=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모델이 내놓은 정답,</w:t>
      </w:r>
      <w:r>
        <w:rPr>
          <w:rFonts w:ascii="굴림" w:eastAsia="굴림" w:hAnsi="굴림"/>
          <w:sz w:val="20"/>
          <w:szCs w:val="20"/>
        </w:rPr>
        <w:t xml:space="preserve"> Y hat</w:t>
      </w:r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정답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라벨,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Y</w:t>
      </w:r>
      <w:proofErr w:type="gramStart"/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오류를 </w:t>
      </w:r>
      <w:r>
        <w:rPr>
          <w:rFonts w:ascii="굴림" w:eastAsia="굴림" w:hAnsi="굴림" w:hint="eastAsia"/>
          <w:sz w:val="20"/>
          <w:szCs w:val="20"/>
        </w:rPr>
        <w:t>줄이는 것이 지도학습의 목표</w:t>
      </w:r>
    </w:p>
    <w:p w14:paraId="3E5C76FF" w14:textId="2F055323" w:rsidR="007466E3" w:rsidRDefault="009756E8" w:rsidP="009756E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 </w:t>
      </w:r>
      <w:r w:rsidR="00EF51AA">
        <w:rPr>
          <w:rFonts w:ascii="굴림" w:eastAsia="굴림" w:hAnsi="굴림" w:hint="eastAsia"/>
          <w:sz w:val="20"/>
          <w:szCs w:val="20"/>
        </w:rPr>
        <w:t>정확도</w:t>
      </w:r>
    </w:p>
    <w:p w14:paraId="5501CD25" w14:textId="28A2361A" w:rsidR="007466E3" w:rsidRDefault="009756E8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평균 제곱 오차(</w:t>
      </w:r>
      <w:r>
        <w:rPr>
          <w:rFonts w:ascii="굴림" w:eastAsia="굴림" w:hAnsi="굴림"/>
          <w:sz w:val="20"/>
          <w:szCs w:val="20"/>
        </w:rPr>
        <w:t>MSE)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각 데이터에서 정</w:t>
      </w:r>
      <w:r>
        <w:rPr>
          <w:rFonts w:ascii="굴림" w:eastAsia="굴림" w:hAnsi="굴림"/>
          <w:sz w:val="20"/>
          <w:szCs w:val="20"/>
        </w:rPr>
        <w:t xml:space="preserve">답과 </w:t>
      </w:r>
      <w:r>
        <w:rPr>
          <w:rFonts w:ascii="굴림" w:eastAsia="굴림" w:hAnsi="굴림" w:hint="eastAsia"/>
          <w:sz w:val="20"/>
          <w:szCs w:val="20"/>
        </w:rPr>
        <w:t xml:space="preserve">예측의 평균 제곱 </w:t>
      </w:r>
      <w:proofErr w:type="spellStart"/>
      <w:r>
        <w:rPr>
          <w:rFonts w:ascii="굴림" w:eastAsia="굴림" w:hAnsi="굴림" w:hint="eastAsia"/>
          <w:sz w:val="20"/>
          <w:szCs w:val="20"/>
        </w:rPr>
        <w:t>차이값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큰 오류에 큰 페널티 부여</w:t>
      </w:r>
    </w:p>
    <w:p w14:paraId="75D0C79D" w14:textId="30AC7BBC" w:rsidR="009756E8" w:rsidRPr="009756E8" w:rsidRDefault="009756E8" w:rsidP="009756E8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회귀 설명력(</w:t>
      </w:r>
      <w:r>
        <w:rPr>
          <w:rFonts w:ascii="굴림" w:eastAsia="굴림" w:hAnsi="굴림"/>
          <w:sz w:val="20"/>
          <w:szCs w:val="20"/>
        </w:rPr>
        <w:t>R</w:t>
      </w:r>
      <w:r w:rsidR="00EF51AA">
        <w:rPr>
          <w:rFonts w:ascii="굴림" w:eastAsia="굴림" w:hAnsi="굴림"/>
          <w:sz w:val="20"/>
          <w:szCs w:val="20"/>
        </w:rPr>
        <w:t>2</w:t>
      </w:r>
      <w:r w:rsidR="00EF51AA">
        <w:rPr>
          <w:rFonts w:ascii="굴림" w:eastAsia="굴림" w:hAnsi="굴림" w:hint="eastAsia"/>
          <w:sz w:val="20"/>
          <w:szCs w:val="20"/>
        </w:rPr>
        <w:t>제곱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평균만 </w:t>
      </w:r>
      <w:r>
        <w:rPr>
          <w:rFonts w:ascii="굴림" w:eastAsia="굴림" w:hAnsi="굴림" w:hint="eastAsia"/>
          <w:sz w:val="20"/>
          <w:szCs w:val="20"/>
        </w:rPr>
        <w:t xml:space="preserve">쓰는 단순한 예측보다 모델이 실제 값을 얼마나 더 잘 맞추는지를 </w:t>
      </w:r>
      <w:r>
        <w:rPr>
          <w:rFonts w:ascii="굴림" w:eastAsia="굴림" w:hAnsi="굴림"/>
          <w:sz w:val="20"/>
          <w:szCs w:val="20"/>
        </w:rPr>
        <w:t xml:space="preserve">1 – 0 </w:t>
      </w:r>
      <w:r>
        <w:rPr>
          <w:rFonts w:ascii="굴림" w:eastAsia="굴림" w:hAnsi="굴림" w:hint="eastAsia"/>
          <w:sz w:val="20"/>
          <w:szCs w:val="20"/>
        </w:rPr>
        <w:t xml:space="preserve">사이 값으로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나타냄 </w:t>
      </w:r>
      <w:r w:rsidR="00EF51AA"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1</w:t>
      </w:r>
      <w:r>
        <w:rPr>
          <w:rFonts w:ascii="굴림" w:eastAsia="굴림" w:hAnsi="굴림" w:hint="eastAsia"/>
          <w:sz w:val="20"/>
          <w:szCs w:val="20"/>
        </w:rPr>
        <w:t>에 가까울수록 좋음</w:t>
      </w:r>
      <w:r w:rsidR="00EF51AA">
        <w:rPr>
          <w:rFonts w:ascii="굴림" w:eastAsia="굴림" w:hAnsi="굴림" w:hint="eastAsia"/>
          <w:sz w:val="20"/>
          <w:szCs w:val="20"/>
        </w:rPr>
        <w:t xml:space="preserve"> </w:t>
      </w:r>
      <w:r w:rsidR="00EF51AA">
        <w:rPr>
          <w:rFonts w:ascii="굴림" w:eastAsia="굴림" w:hAnsi="굴림"/>
          <w:sz w:val="20"/>
          <w:szCs w:val="20"/>
        </w:rPr>
        <w:t xml:space="preserve">/ </w:t>
      </w:r>
      <w:r w:rsidR="00EF51AA">
        <w:rPr>
          <w:rFonts w:ascii="굴림" w:eastAsia="굴림" w:hAnsi="굴림" w:hint="eastAsia"/>
          <w:sz w:val="20"/>
          <w:szCs w:val="20"/>
        </w:rPr>
        <w:t>음수가 나오면 평균값보다 예측을 못한 것</w:t>
      </w:r>
    </w:p>
    <w:p w14:paraId="619152D8" w14:textId="5C73FA3A" w:rsidR="009756E8" w:rsidRDefault="009756E8" w:rsidP="009756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결정 계수 </w:t>
      </w:r>
      <w:r>
        <w:rPr>
          <w:rFonts w:ascii="굴림" w:eastAsia="굴림" w:hAnsi="굴림"/>
          <w:sz w:val="20"/>
          <w:szCs w:val="20"/>
        </w:rPr>
        <w:t xml:space="preserve">= </w:t>
      </w:r>
      <w:r>
        <w:rPr>
          <w:rFonts w:ascii="굴림" w:eastAsia="굴림" w:hAnsi="굴림" w:hint="eastAsia"/>
          <w:sz w:val="20"/>
          <w:szCs w:val="20"/>
        </w:rPr>
        <w:t xml:space="preserve">모델의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Y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>hat /</w:t>
      </w:r>
      <w:proofErr w:type="gramEnd"/>
      <w:r>
        <w:rPr>
          <w:rFonts w:ascii="굴림" w:eastAsia="굴림" w:hAnsi="굴림"/>
          <w:sz w:val="20"/>
          <w:szCs w:val="20"/>
        </w:rPr>
        <w:t xml:space="preserve"> Y</w:t>
      </w:r>
      <w:r>
        <w:rPr>
          <w:rFonts w:ascii="굴림" w:eastAsia="굴림" w:hAnsi="굴림" w:hint="eastAsia"/>
          <w:sz w:val="20"/>
          <w:szCs w:val="20"/>
        </w:rPr>
        <w:t>값의 평균값</w:t>
      </w:r>
    </w:p>
    <w:p w14:paraId="47535603" w14:textId="6CD2CF3C" w:rsidR="009756E8" w:rsidRDefault="00EF51AA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정리</w:t>
      </w:r>
    </w:p>
    <w:p w14:paraId="12A00BA9" w14:textId="77777777" w:rsidR="00EF51AA" w:rsidRDefault="00EF51AA" w:rsidP="00EF51A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 xml:space="preserve">SE – 구체적인 </w:t>
      </w:r>
      <w:r>
        <w:rPr>
          <w:rFonts w:ascii="굴림" w:eastAsia="굴림" w:hAnsi="굴림" w:hint="eastAsia"/>
          <w:sz w:val="20"/>
          <w:szCs w:val="20"/>
        </w:rPr>
        <w:t>오차 크기를 구할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실제 손실을 계산할 때</w:t>
      </w:r>
    </w:p>
    <w:p w14:paraId="6E651FB0" w14:textId="1CC60AFF" w:rsidR="00EF51AA" w:rsidRDefault="00EF51AA" w:rsidP="00EF51A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R2</w:t>
      </w:r>
      <w:r>
        <w:rPr>
          <w:rFonts w:ascii="굴림" w:eastAsia="굴림" w:hAnsi="굴림" w:hint="eastAsia"/>
          <w:sz w:val="20"/>
          <w:szCs w:val="20"/>
        </w:rPr>
        <w:t xml:space="preserve">제곱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여러 모델의 성능을 객관적으로 비교할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전반적으로 얼마나 정확한지 알고 싶을 때</w:t>
      </w:r>
    </w:p>
    <w:p w14:paraId="3CB0BB2F" w14:textId="03B822F1" w:rsidR="007466E3" w:rsidRDefault="00EF51AA" w:rsidP="00EF51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분류 정확도</w:t>
      </w:r>
    </w:p>
    <w:p w14:paraId="4A212568" w14:textId="7FBBD759" w:rsidR="00EF51AA" w:rsidRDefault="00EF51AA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범주로 되어있기 때문에 </w:t>
      </w:r>
      <w:r>
        <w:rPr>
          <w:rFonts w:ascii="굴림" w:eastAsia="굴림" w:hAnsi="굴림"/>
          <w:sz w:val="20"/>
          <w:szCs w:val="20"/>
        </w:rPr>
        <w:t>MSE</w:t>
      </w:r>
      <w:r>
        <w:rPr>
          <w:rFonts w:ascii="굴림" w:eastAsia="굴림" w:hAnsi="굴림" w:hint="eastAsia"/>
          <w:sz w:val="20"/>
          <w:szCs w:val="20"/>
        </w:rPr>
        <w:t>나 R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제곱을 사용할 수 없음</w:t>
      </w:r>
    </w:p>
    <w:p w14:paraId="1BC1B5BE" w14:textId="2AD5801C" w:rsidR="00EF51AA" w:rsidRDefault="00EF51AA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정확도는 전체 예측 중 올바르게 맞춘 예측의 비율로 나타냄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단순히 얼마나 맞췄는지</w:t>
      </w:r>
    </w:p>
    <w:p w14:paraId="79CA4F5E" w14:textId="64378B21" w:rsidR="00A534EE" w:rsidRPr="00A534EE" w:rsidRDefault="00EF51AA" w:rsidP="00A534EE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불균형 데이터</w:t>
      </w:r>
      <w:r w:rsidR="00A534EE"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 w:hint="eastAsia"/>
          <w:sz w:val="20"/>
          <w:szCs w:val="20"/>
        </w:rPr>
        <w:t xml:space="preserve">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9</w:t>
      </w:r>
      <w:r>
        <w:rPr>
          <w:rFonts w:ascii="굴림" w:eastAsia="굴림" w:hAnsi="굴림"/>
          <w:sz w:val="20"/>
          <w:szCs w:val="20"/>
        </w:rPr>
        <w:t>9%</w:t>
      </w:r>
      <w:r>
        <w:rPr>
          <w:rFonts w:ascii="굴림" w:eastAsia="굴림" w:hAnsi="굴림" w:hint="eastAsia"/>
          <w:sz w:val="20"/>
          <w:szCs w:val="20"/>
        </w:rPr>
        <w:t xml:space="preserve">의 사람이 건강하고 환자가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 xml:space="preserve">명일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늘 건강하다고 예측해도 </w:t>
      </w:r>
      <w:r>
        <w:rPr>
          <w:rFonts w:ascii="굴림" w:eastAsia="굴림" w:hAnsi="굴림"/>
          <w:sz w:val="20"/>
          <w:szCs w:val="20"/>
        </w:rPr>
        <w:t>99%</w:t>
      </w:r>
      <w:r>
        <w:rPr>
          <w:rFonts w:ascii="굴림" w:eastAsia="굴림" w:hAnsi="굴림" w:hint="eastAsia"/>
          <w:sz w:val="20"/>
          <w:szCs w:val="20"/>
        </w:rPr>
        <w:t>의 정확도를 보임</w:t>
      </w:r>
    </w:p>
    <w:p w14:paraId="04B90F54" w14:textId="2E247D9A" w:rsidR="00EF51AA" w:rsidRDefault="00A534EE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혼동 행렬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실제 양성 예측과 실제 음성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예측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양성 오답과 음성 오답의 전체 비율을 계산</w:t>
      </w:r>
    </w:p>
    <w:p w14:paraId="48F3562F" w14:textId="597C0312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정밀도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양성/음성이라 판정한 것 중 진짜 양성/음성의 비율</w:t>
      </w:r>
    </w:p>
    <w:p w14:paraId="057DCA6D" w14:textId="6E9A3D09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재현율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진짜 양성/음성 가운데 잡아낸 예측 양성/음성 비율</w:t>
      </w:r>
    </w:p>
    <w:p w14:paraId="2A723B74" w14:textId="68F334DB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1 – score = 2 </w:t>
      </w:r>
      <w:proofErr w:type="gramStart"/>
      <w:r>
        <w:rPr>
          <w:rFonts w:ascii="굴림" w:eastAsia="굴림" w:hAnsi="굴림"/>
          <w:sz w:val="20"/>
          <w:szCs w:val="20"/>
        </w:rPr>
        <w:t xml:space="preserve">*( </w:t>
      </w:r>
      <w:r>
        <w:rPr>
          <w:rFonts w:ascii="굴림" w:eastAsia="굴림" w:hAnsi="굴림" w:hint="eastAsia"/>
          <w:sz w:val="20"/>
          <w:szCs w:val="20"/>
        </w:rPr>
        <w:t>정밀도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* </w:t>
      </w:r>
      <w:proofErr w:type="spellStart"/>
      <w:r>
        <w:rPr>
          <w:rFonts w:ascii="굴림" w:eastAsia="굴림" w:hAnsi="굴림" w:hint="eastAsia"/>
          <w:sz w:val="20"/>
          <w:szCs w:val="20"/>
        </w:rPr>
        <w:t>재현율</w:t>
      </w:r>
      <w:proofErr w:type="spellEnd"/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/ (</w:t>
      </w:r>
      <w:r>
        <w:rPr>
          <w:rFonts w:ascii="굴림" w:eastAsia="굴림" w:hAnsi="굴림" w:hint="eastAsia"/>
          <w:sz w:val="20"/>
          <w:szCs w:val="20"/>
        </w:rPr>
        <w:t>정밀도 +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재현율</w:t>
      </w:r>
      <w:proofErr w:type="spellEnd"/>
      <w:r>
        <w:rPr>
          <w:rFonts w:ascii="굴림" w:eastAsia="굴림" w:hAnsi="굴림" w:hint="eastAsia"/>
          <w:sz w:val="20"/>
          <w:szCs w:val="20"/>
        </w:rPr>
        <w:t>)</w:t>
      </w:r>
    </w:p>
    <w:p w14:paraId="385667F1" w14:textId="3A0DD6C4" w:rsidR="00EF51AA" w:rsidRDefault="00A534EE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교차 엔트로피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정답일 확률이 높다고 판단하면 손실이 </w:t>
      </w:r>
      <w:proofErr w:type="spellStart"/>
      <w:proofErr w:type="gramStart"/>
      <w:r>
        <w:rPr>
          <w:rFonts w:ascii="굴림" w:eastAsia="굴림" w:hAnsi="굴림" w:hint="eastAsia"/>
          <w:sz w:val="20"/>
          <w:szCs w:val="20"/>
        </w:rPr>
        <w:t>작아짐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정답 확률이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낮으면 손실이 더 커짐</w:t>
      </w:r>
    </w:p>
    <w:p w14:paraId="1D0763CF" w14:textId="2CAA9560" w:rsidR="00EF51AA" w:rsidRDefault="00F25089" w:rsidP="00A534E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오버피팅</w:t>
      </w:r>
      <w:proofErr w:type="spellEnd"/>
    </w:p>
    <w:p w14:paraId="63BF8F77" w14:textId="0921B251" w:rsidR="00A534EE" w:rsidRDefault="00F25089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학습의 목적은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훈련 데이터로 학습한 모델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이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새로운 데이터</w:t>
      </w:r>
      <w:r>
        <w:rPr>
          <w:rFonts w:ascii="굴림" w:eastAsia="굴림" w:hAnsi="굴림"/>
          <w:sz w:val="20"/>
          <w:szCs w:val="20"/>
        </w:rPr>
        <w:t>’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얼마나 정확하게 </w:t>
      </w:r>
      <w:proofErr w:type="gramStart"/>
      <w:r>
        <w:rPr>
          <w:rFonts w:ascii="굴림" w:eastAsia="굴림" w:hAnsi="굴림" w:hint="eastAsia"/>
          <w:sz w:val="20"/>
          <w:szCs w:val="20"/>
        </w:rPr>
        <w:t>예측할까</w:t>
      </w:r>
      <w:proofErr w:type="gramEnd"/>
    </w:p>
    <w:p w14:paraId="27C8DE69" w14:textId="7924C2B0" w:rsidR="00F25089" w:rsidRDefault="00F25089" w:rsidP="00F2508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 성능 평가는 당연히도 학습에 사용되지 않은 데이터로 평가</w:t>
      </w:r>
    </w:p>
    <w:p w14:paraId="13B7EBF6" w14:textId="6CC28086" w:rsidR="00EF51AA" w:rsidRDefault="00AD0194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738E264E" wp14:editId="580E7858">
            <wp:simplePos x="0" y="0"/>
            <wp:positionH relativeFrom="margin">
              <wp:posOffset>4618355</wp:posOffset>
            </wp:positionH>
            <wp:positionV relativeFrom="paragraph">
              <wp:posOffset>12700</wp:posOffset>
            </wp:positionV>
            <wp:extent cx="2223135" cy="1310005"/>
            <wp:effectExtent l="0" t="0" r="5715" b="444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089">
        <w:rPr>
          <w:rFonts w:ascii="굴림" w:eastAsia="굴림" w:hAnsi="굴림" w:hint="eastAsia"/>
          <w:sz w:val="20"/>
          <w:szCs w:val="20"/>
        </w:rPr>
        <w:t xml:space="preserve">오버 피팅 </w:t>
      </w:r>
      <w:r w:rsidR="00F25089">
        <w:rPr>
          <w:rFonts w:ascii="굴림" w:eastAsia="굴림" w:hAnsi="굴림"/>
          <w:sz w:val="20"/>
          <w:szCs w:val="20"/>
        </w:rPr>
        <w:t xml:space="preserve">– </w:t>
      </w:r>
      <w:r w:rsidR="00F25089">
        <w:rPr>
          <w:rFonts w:ascii="굴림" w:eastAsia="굴림" w:hAnsi="굴림" w:hint="eastAsia"/>
          <w:sz w:val="20"/>
          <w:szCs w:val="20"/>
        </w:rPr>
        <w:t>훈련 데이터의 우연한 패턴이나 잡음까지 잡아서 훈련에서는 완벽하지만 새로운 데이터를 받았을 때는 성능이 급격하게 나빠지는 현상</w:t>
      </w:r>
    </w:p>
    <w:p w14:paraId="5E726314" w14:textId="17920763" w:rsidR="00F25089" w:rsidRPr="00F25089" w:rsidRDefault="00F25089" w:rsidP="00A534EE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언더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피팅 </w:t>
      </w:r>
      <w:r w:rsidR="00C504A6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C504A6">
        <w:rPr>
          <w:rFonts w:ascii="굴림" w:eastAsia="굴림" w:hAnsi="굴림" w:hint="eastAsia"/>
          <w:sz w:val="20"/>
          <w:szCs w:val="20"/>
        </w:rPr>
        <w:t>모델이 너무 단순하거나 데이터가 충분하지 않은 등 학습이 완료되지 않아 패턴을 놓침</w:t>
      </w:r>
    </w:p>
    <w:p w14:paraId="72944AB2" w14:textId="0A46BA8A" w:rsidR="00EF51AA" w:rsidRPr="00C504A6" w:rsidRDefault="00EF51AA" w:rsidP="00C504A6">
      <w:pPr>
        <w:rPr>
          <w:rFonts w:ascii="굴림" w:eastAsia="굴림" w:hAnsi="굴림" w:hint="eastAsia"/>
          <w:sz w:val="20"/>
          <w:szCs w:val="20"/>
        </w:rPr>
      </w:pPr>
    </w:p>
    <w:p w14:paraId="0160E14C" w14:textId="7370F237" w:rsidR="00EF51AA" w:rsidRDefault="00C504A6" w:rsidP="00C504A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평가</w:t>
      </w:r>
    </w:p>
    <w:p w14:paraId="02347076" w14:textId="0C2E9415" w:rsidR="00C504A6" w:rsidRDefault="00C504A6" w:rsidP="00C504A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훈련 </w:t>
      </w:r>
      <w:proofErr w:type="gramStart"/>
      <w:r>
        <w:rPr>
          <w:rFonts w:ascii="굴림" w:eastAsia="굴림" w:hAnsi="굴림" w:hint="eastAsia"/>
          <w:sz w:val="20"/>
          <w:szCs w:val="20"/>
        </w:rPr>
        <w:t>오류</w:t>
      </w:r>
      <w:r w:rsidR="00B472A0">
        <w:rPr>
          <w:rFonts w:ascii="굴림" w:eastAsia="굴림" w:hAnsi="굴림" w:hint="eastAsia"/>
          <w:sz w:val="20"/>
          <w:szCs w:val="20"/>
        </w:rPr>
        <w:t xml:space="preserve"> </w:t>
      </w:r>
      <w:r w:rsidR="00B472A0">
        <w:rPr>
          <w:rFonts w:ascii="굴림" w:eastAsia="굴림" w:hAnsi="굴림"/>
          <w:sz w:val="20"/>
          <w:szCs w:val="20"/>
        </w:rPr>
        <w:t>/</w:t>
      </w:r>
      <w:proofErr w:type="gramEnd"/>
      <w:r w:rsidR="00B472A0">
        <w:rPr>
          <w:rFonts w:ascii="굴림" w:eastAsia="굴림" w:hAnsi="굴림"/>
          <w:sz w:val="20"/>
          <w:szCs w:val="20"/>
        </w:rPr>
        <w:t xml:space="preserve"> </w:t>
      </w:r>
      <w:r w:rsidR="00B472A0">
        <w:rPr>
          <w:rFonts w:ascii="굴림" w:eastAsia="굴림" w:hAnsi="굴림" w:hint="eastAsia"/>
          <w:sz w:val="20"/>
          <w:szCs w:val="20"/>
        </w:rPr>
        <w:t>테스트 오류</w:t>
      </w:r>
    </w:p>
    <w:p w14:paraId="7A49431B" w14:textId="3FB2B0CE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훈련 오류 </w:t>
      </w:r>
      <w:r>
        <w:rPr>
          <w:rFonts w:ascii="굴림" w:eastAsia="굴림" w:hAnsi="굴림"/>
          <w:sz w:val="20"/>
          <w:szCs w:val="20"/>
        </w:rPr>
        <w:t>-</w:t>
      </w:r>
      <w:r w:rsidR="00C504A6">
        <w:rPr>
          <w:rFonts w:ascii="굴림" w:eastAsia="굴림" w:hAnsi="굴림" w:hint="eastAsia"/>
          <w:sz w:val="20"/>
          <w:szCs w:val="20"/>
        </w:rPr>
        <w:t xml:space="preserve"> 모델을 학습시킨 같은 데이터에 적용해 계산한 오류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사실상 암기</w:t>
      </w:r>
    </w:p>
    <w:p w14:paraId="34F57E25" w14:textId="34560105" w:rsidR="00C504A6" w:rsidRDefault="00C504A6" w:rsidP="00C504A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학습한 데이터로 실행했기 때문에 학습만 잘 되었다면 오류 가능성이 낮음</w:t>
      </w:r>
    </w:p>
    <w:p w14:paraId="6271F169" w14:textId="40475C5F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오류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학습에 쓰이지 않은 새 데이터를 적용했을 때의 예측 오류 </w:t>
      </w:r>
    </w:p>
    <w:p w14:paraId="0C207D27" w14:textId="7B8504D0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모델이 복잡해 질수록 훈련 오류는 비례해서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낮아짐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테스트 오류는 낮아지다가 어느 순간 다시 증가함</w:t>
      </w:r>
    </w:p>
    <w:p w14:paraId="6A2419F2" w14:textId="088FE5BE" w:rsidR="00B472A0" w:rsidRPr="00B472A0" w:rsidRDefault="00B472A0" w:rsidP="00B472A0">
      <w:pPr>
        <w:pStyle w:val="a6"/>
        <w:numPr>
          <w:ilvl w:val="1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테스트 예측 오류 계산</w:t>
      </w:r>
    </w:p>
    <w:p w14:paraId="03305692" w14:textId="3EE7ADA3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오류를 계산하기 위해서는 기본적으로 학습할 만큼 큰 데이터셋과 테스트를 진행할 별도의 큰 데이터 셋이 있어야 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현실에서는 구하기 어려움</w:t>
      </w:r>
    </w:p>
    <w:p w14:paraId="709320B9" w14:textId="70FFE7F1" w:rsidR="00C504A6" w:rsidRDefault="00B472A0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데이터를 나눠 여러 번 훈련 </w:t>
      </w:r>
      <w:r>
        <w:rPr>
          <w:rFonts w:ascii="굴림" w:eastAsia="굴림" w:hAnsi="굴림"/>
          <w:sz w:val="20"/>
          <w:szCs w:val="20"/>
        </w:rPr>
        <w:t xml:space="preserve">-&gt; </w:t>
      </w:r>
      <w:r>
        <w:rPr>
          <w:rFonts w:ascii="굴림" w:eastAsia="굴림" w:hAnsi="굴림" w:hint="eastAsia"/>
          <w:sz w:val="20"/>
          <w:szCs w:val="20"/>
        </w:rPr>
        <w:t>평가를 반복할 수 있음</w:t>
      </w:r>
    </w:p>
    <w:p w14:paraId="651D72ED" w14:textId="49AB10E2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검증셋</w:t>
      </w:r>
      <w:proofErr w:type="spellEnd"/>
      <w:r>
        <w:rPr>
          <w:rFonts w:ascii="굴림" w:eastAsia="굴림" w:hAnsi="굴림" w:hint="eastAsia"/>
          <w:sz w:val="20"/>
          <w:szCs w:val="20"/>
        </w:rPr>
        <w:t>(홀드아웃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>가용 샘플을 무작위로 훈련셋과 검증셋으로 나눔</w:t>
      </w:r>
    </w:p>
    <w:p w14:paraId="3B7A4B12" w14:textId="7B72472F" w:rsidR="00B472A0" w:rsidRDefault="00B472A0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훈련셋으로는 학습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검증셋으로는 예측 후 검증을 진행 후 오류 계산 </w:t>
      </w:r>
    </w:p>
    <w:p w14:paraId="6A21E230" w14:textId="474C4CD8" w:rsidR="00B472A0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훈련셋과 검증셋을 다시 무작위로 나누고 반복</w:t>
      </w:r>
    </w:p>
    <w:p w14:paraId="5014A6A7" w14:textId="054533B5" w:rsidR="00B51C08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어떤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표본이 훈련/검증에 </w:t>
      </w:r>
      <w:proofErr w:type="spellStart"/>
      <w:r>
        <w:rPr>
          <w:rFonts w:ascii="굴림" w:eastAsia="굴림" w:hAnsi="굴림" w:hint="eastAsia"/>
          <w:sz w:val="20"/>
          <w:szCs w:val="20"/>
        </w:rPr>
        <w:t>들어가느냐에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따라 오류 추정치가 가변적</w:t>
      </w:r>
    </w:p>
    <w:p w14:paraId="62B54D41" w14:textId="139F32FD" w:rsidR="00B51C08" w:rsidRPr="00B51C08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일부만으로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학습하므로 전체 데이터로 학습했을 때보다 성능이 낮게 추정됨</w:t>
      </w:r>
    </w:p>
    <w:p w14:paraId="7D505043" w14:textId="41D2037F" w:rsidR="00B472A0" w:rsidRPr="00B51C08" w:rsidRDefault="00B472A0" w:rsidP="00B51C0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겹 교차검증</w:t>
      </w:r>
      <w:r w:rsidR="00B51C08">
        <w:rPr>
          <w:rFonts w:ascii="굴림" w:eastAsia="굴림" w:hAnsi="굴림" w:hint="eastAsia"/>
          <w:sz w:val="20"/>
          <w:szCs w:val="20"/>
        </w:rPr>
        <w:t xml:space="preserve"> </w:t>
      </w:r>
      <w:r w:rsidR="00B51C08">
        <w:rPr>
          <w:rFonts w:ascii="굴림" w:eastAsia="굴림" w:hAnsi="굴림"/>
          <w:sz w:val="20"/>
          <w:szCs w:val="20"/>
        </w:rPr>
        <w:t xml:space="preserve">- </w:t>
      </w:r>
      <w:r w:rsidR="00B51C08" w:rsidRPr="00B51C08">
        <w:rPr>
          <w:rFonts w:ascii="굴림" w:eastAsia="굴림" w:hAnsi="굴림" w:hint="eastAsia"/>
          <w:sz w:val="20"/>
          <w:szCs w:val="20"/>
        </w:rPr>
        <w:t>데이터 전체를</w:t>
      </w:r>
      <w:r w:rsidR="00B51C08"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 w:rsidR="00B51C08">
        <w:rPr>
          <w:rFonts w:ascii="굴림" w:eastAsia="굴림" w:hAnsi="굴림" w:hint="eastAsia"/>
          <w:sz w:val="20"/>
          <w:szCs w:val="20"/>
        </w:rPr>
        <w:t>셔플링</w:t>
      </w:r>
      <w:proofErr w:type="spellEnd"/>
      <w:r w:rsidR="00B51C08">
        <w:rPr>
          <w:rFonts w:ascii="굴림" w:eastAsia="굴림" w:hAnsi="굴림" w:hint="eastAsia"/>
          <w:sz w:val="20"/>
          <w:szCs w:val="20"/>
        </w:rPr>
        <w:t xml:space="preserve"> 후</w:t>
      </w:r>
      <w:r w:rsidR="00B51C08" w:rsidRPr="00B51C08">
        <w:rPr>
          <w:rFonts w:ascii="굴림" w:eastAsia="굴림" w:hAnsi="굴림" w:hint="eastAsia"/>
          <w:sz w:val="20"/>
          <w:szCs w:val="20"/>
        </w:rPr>
        <w:t xml:space="preserve"> 크기가 동일한 </w:t>
      </w:r>
      <w:r w:rsidR="00B51C08" w:rsidRPr="00B51C08">
        <w:rPr>
          <w:rFonts w:ascii="굴림" w:eastAsia="굴림" w:hAnsi="굴림"/>
          <w:sz w:val="20"/>
          <w:szCs w:val="20"/>
        </w:rPr>
        <w:t>K</w:t>
      </w:r>
      <w:r w:rsidR="00B51C08" w:rsidRPr="00B51C08">
        <w:rPr>
          <w:rFonts w:ascii="굴림" w:eastAsia="굴림" w:hAnsi="굴림" w:hint="eastAsia"/>
          <w:sz w:val="20"/>
          <w:szCs w:val="20"/>
        </w:rPr>
        <w:t xml:space="preserve">개의 </w:t>
      </w:r>
      <w:proofErr w:type="spellStart"/>
      <w:r w:rsidR="00B51C08" w:rsidRPr="00B51C08">
        <w:rPr>
          <w:rFonts w:ascii="굴림" w:eastAsia="굴림" w:hAnsi="굴림" w:hint="eastAsia"/>
          <w:sz w:val="20"/>
          <w:szCs w:val="20"/>
        </w:rPr>
        <w:t>폴드로</w:t>
      </w:r>
      <w:proofErr w:type="spellEnd"/>
      <w:r w:rsidR="00B51C08" w:rsidRPr="00B51C08">
        <w:rPr>
          <w:rFonts w:ascii="굴림" w:eastAsia="굴림" w:hAnsi="굴림" w:hint="eastAsia"/>
          <w:sz w:val="20"/>
          <w:szCs w:val="20"/>
        </w:rPr>
        <w:t xml:space="preserve"> 무작위 분할 </w:t>
      </w:r>
    </w:p>
    <w:p w14:paraId="3AE559AC" w14:textId="7D424326" w:rsidR="00B51C08" w:rsidRDefault="00B51C08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폴드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 xml:space="preserve">을 제외한 모든 데이터를 학습에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사용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폴드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은 검증에 사용</w:t>
      </w:r>
    </w:p>
    <w:p w14:paraId="7A086877" w14:textId="6EC72EA5" w:rsidR="00B51C08" w:rsidRDefault="00B51C08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K번 반복 후 평균 오류로 테스트 오류를 추정</w:t>
      </w:r>
    </w:p>
    <w:p w14:paraId="24D424E8" w14:textId="452DBE96" w:rsidR="00B51C08" w:rsidRDefault="00C1202A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Leave-One-Out </w:t>
      </w:r>
      <w:r>
        <w:rPr>
          <w:rFonts w:ascii="굴림" w:eastAsia="굴림" w:hAnsi="굴림" w:hint="eastAsia"/>
          <w:sz w:val="20"/>
          <w:szCs w:val="20"/>
        </w:rPr>
        <w:t xml:space="preserve">교차검증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하나의 데이터만 검증용으로 두고 나머지를 전부 학습</w:t>
      </w:r>
    </w:p>
    <w:p w14:paraId="06F558B0" w14:textId="14C695B6" w:rsidR="00C1202A" w:rsidRDefault="00C1202A" w:rsidP="00C1202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1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개를 검증용으로 두었을 때와 큰 차이가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없음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시간은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>배가 걸림</w:t>
      </w:r>
    </w:p>
    <w:p w14:paraId="5BAA9366" w14:textId="77777777" w:rsidR="00C504A6" w:rsidRPr="00E5690A" w:rsidRDefault="00C504A6" w:rsidP="00E5690A">
      <w:pPr>
        <w:rPr>
          <w:rFonts w:ascii="굴림" w:eastAsia="굴림" w:hAnsi="굴림" w:hint="eastAsia"/>
          <w:sz w:val="20"/>
          <w:szCs w:val="20"/>
        </w:rPr>
      </w:pPr>
    </w:p>
    <w:p w14:paraId="360D462F" w14:textId="13944576" w:rsidR="00C504A6" w:rsidRDefault="00E5690A" w:rsidP="00E5690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비지도 학습</w:t>
      </w:r>
    </w:p>
    <w:p w14:paraId="5A02E7B5" w14:textId="7ECA68D0" w:rsidR="00C504A6" w:rsidRDefault="00E5690A" w:rsidP="00E5690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비지도 학습이란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정답 없이 데이터의 구조,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패턴,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집단을 찾아내는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학습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입력만으로 구조를 학습</w:t>
      </w:r>
    </w:p>
    <w:p w14:paraId="1F8AFA5B" w14:textId="2405BFB8" w:rsidR="00E5690A" w:rsidRDefault="00E5690A" w:rsidP="00E5690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군집화,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차원축소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등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정답 예측이 아니라 구조화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요약,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표현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비슷한 데이터끼리 묶기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클러스터링</w:t>
      </w:r>
    </w:p>
    <w:p w14:paraId="74A2AA2A" w14:textId="10992E16" w:rsidR="00E5690A" w:rsidRDefault="00E5690A" w:rsidP="00E5690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클러스터링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데이터 안에서 하위 집단(클러스터)을 찾는 방법</w:t>
      </w:r>
    </w:p>
    <w:p w14:paraId="5E9DF031" w14:textId="74C7BDC9" w:rsidR="00C504A6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집단은 서로 유사하게,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집단간은 서로 상이하게 데이터를 분할</w:t>
      </w:r>
    </w:p>
    <w:p w14:paraId="64D303AC" w14:textId="58EED704" w:rsidR="00C504A6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유사</w:t>
      </w:r>
      <w:proofErr w:type="gramEnd"/>
      <w:r>
        <w:rPr>
          <w:rFonts w:ascii="굴림" w:eastAsia="굴림" w:hAnsi="굴림" w:hint="eastAsia"/>
          <w:sz w:val="20"/>
          <w:szCs w:val="20"/>
        </w:rPr>
        <w:t>/상이는 문제나 도메인,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주제,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상황,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개수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별로 달라짐</w:t>
      </w:r>
    </w:p>
    <w:p w14:paraId="58748ABC" w14:textId="60ADFF95" w:rsidR="00E5690A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특성에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따라 클러스터가 안 보일 수 있음</w:t>
      </w:r>
    </w:p>
    <w:p w14:paraId="64C2B171" w14:textId="47B06A62" w:rsidR="00C504A6" w:rsidRDefault="00E5690A" w:rsidP="00AE172F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eans</w:t>
      </w:r>
      <w:r w:rsidR="00CE2C63">
        <w:rPr>
          <w:rFonts w:ascii="굴림" w:eastAsia="굴림" w:hAnsi="굴림"/>
          <w:sz w:val="20"/>
          <w:szCs w:val="20"/>
        </w:rPr>
        <w:t xml:space="preserve"> </w:t>
      </w:r>
      <w:r w:rsidR="00CE2C63">
        <w:rPr>
          <w:rFonts w:ascii="굴림" w:eastAsia="굴림" w:hAnsi="굴림" w:hint="eastAsia"/>
          <w:sz w:val="20"/>
          <w:szCs w:val="20"/>
        </w:rPr>
        <w:t>클러스터링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AE172F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AE172F">
        <w:rPr>
          <w:rFonts w:ascii="굴림" w:eastAsia="굴림" w:hAnsi="굴림" w:hint="eastAsia"/>
          <w:sz w:val="20"/>
          <w:szCs w:val="20"/>
        </w:rPr>
        <w:t>클러스터 수(</w:t>
      </w:r>
      <w:r w:rsidR="00AE172F">
        <w:rPr>
          <w:rFonts w:ascii="굴림" w:eastAsia="굴림" w:hAnsi="굴림"/>
          <w:sz w:val="20"/>
          <w:szCs w:val="20"/>
        </w:rPr>
        <w:t>K)</w:t>
      </w:r>
      <w:r w:rsidR="00AE172F">
        <w:rPr>
          <w:rFonts w:ascii="굴림" w:eastAsia="굴림" w:hAnsi="굴림" w:hint="eastAsia"/>
          <w:sz w:val="20"/>
          <w:szCs w:val="20"/>
        </w:rPr>
        <w:t>를 미리 정해 놓고 분할</w:t>
      </w:r>
    </w:p>
    <w:p w14:paraId="3BC3E69B" w14:textId="298F363D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데이터를 겹치지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않게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빠짐없이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하나의 군집에만 나눔</w:t>
      </w:r>
    </w:p>
    <w:p w14:paraId="76208691" w14:textId="150CC45F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데이터가 여러 군집에 동시에 속할 수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없음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반드시 하나의 군집에는 포함되어야 함</w:t>
      </w:r>
    </w:p>
    <w:p w14:paraId="102A22CE" w14:textId="0CF3DE35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좋은 군집화는 내부 변동이 작은 분할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그룹 집단 간의 거리 차이가 최소화되게 나누는 것</w:t>
      </w:r>
    </w:p>
    <w:p w14:paraId="02A052E7" w14:textId="1396B7D2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그룹 안에서 얼마나 </w:t>
      </w:r>
      <w:proofErr w:type="spellStart"/>
      <w:r>
        <w:rPr>
          <w:rFonts w:ascii="굴림" w:eastAsia="굴림" w:hAnsi="굴림" w:hint="eastAsia"/>
          <w:sz w:val="20"/>
          <w:szCs w:val="20"/>
        </w:rPr>
        <w:t>모여있는지를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기준으로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개의 그룹을 나누는 알고리즘</w:t>
      </w:r>
    </w:p>
    <w:p w14:paraId="192CB5F1" w14:textId="1AE6EFC1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</w:t>
      </w:r>
    </w:p>
    <w:p w14:paraId="2E6496AB" w14:textId="2368D277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초기화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관측치들</w:t>
      </w:r>
      <w:r w:rsidR="00212DB3">
        <w:rPr>
          <w:rFonts w:ascii="굴림" w:eastAsia="굴림" w:hAnsi="굴림" w:hint="eastAsia"/>
          <w:sz w:val="20"/>
          <w:szCs w:val="20"/>
        </w:rPr>
        <w:t xml:space="preserve">에 무작위로 </w:t>
      </w:r>
      <w:r w:rsidR="00212DB3">
        <w:rPr>
          <w:rFonts w:ascii="굴림" w:eastAsia="굴림" w:hAnsi="굴림"/>
          <w:sz w:val="20"/>
          <w:szCs w:val="20"/>
        </w:rPr>
        <w:t xml:space="preserve">K </w:t>
      </w:r>
      <w:r w:rsidR="00212DB3">
        <w:rPr>
          <w:rFonts w:ascii="굴림" w:eastAsia="굴림" w:hAnsi="굴림" w:hint="eastAsia"/>
          <w:sz w:val="20"/>
          <w:szCs w:val="20"/>
        </w:rPr>
        <w:t>개의 클러스터를 임시 부여</w:t>
      </w:r>
    </w:p>
    <w:p w14:paraId="65D70BCD" w14:textId="075EDC9A" w:rsidR="00212DB3" w:rsidRDefault="00AD0194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212DB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70D11A0" wp14:editId="3911146A">
            <wp:simplePos x="0" y="0"/>
            <wp:positionH relativeFrom="margin">
              <wp:posOffset>3808730</wp:posOffset>
            </wp:positionH>
            <wp:positionV relativeFrom="paragraph">
              <wp:posOffset>4445</wp:posOffset>
            </wp:positionV>
            <wp:extent cx="1676400" cy="814070"/>
            <wp:effectExtent l="0" t="0" r="0" b="508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1" t="29176" r="18487" b="42420"/>
                    <a:stretch/>
                  </pic:blipFill>
                  <pic:spPr bwMode="auto">
                    <a:xfrm>
                      <a:off x="0" y="0"/>
                      <a:ext cx="1676400" cy="81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DB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5A2F9AB" wp14:editId="5F94342C">
            <wp:simplePos x="0" y="0"/>
            <wp:positionH relativeFrom="page">
              <wp:posOffset>5817870</wp:posOffset>
            </wp:positionH>
            <wp:positionV relativeFrom="paragraph">
              <wp:posOffset>27779</wp:posOffset>
            </wp:positionV>
            <wp:extent cx="1710055" cy="805180"/>
            <wp:effectExtent l="0" t="0" r="4445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1" t="58377" r="18487" b="14108"/>
                    <a:stretch/>
                  </pic:blipFill>
                  <pic:spPr bwMode="auto">
                    <a:xfrm>
                      <a:off x="0" y="0"/>
                      <a:ext cx="1710055" cy="80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DB3">
        <w:rPr>
          <w:rFonts w:ascii="굴림" w:eastAsia="굴림" w:hAnsi="굴림" w:hint="eastAsia"/>
          <w:sz w:val="20"/>
          <w:szCs w:val="20"/>
        </w:rPr>
        <w:t>각</w:t>
      </w:r>
      <w:r w:rsidR="00212DB3">
        <w:rPr>
          <w:rFonts w:ascii="굴림" w:eastAsia="굴림" w:hAnsi="굴림"/>
          <w:sz w:val="20"/>
          <w:szCs w:val="20"/>
        </w:rPr>
        <w:t xml:space="preserve"> </w:t>
      </w:r>
      <w:r w:rsidR="00212DB3">
        <w:rPr>
          <w:rFonts w:ascii="굴림" w:eastAsia="굴림" w:hAnsi="굴림" w:hint="eastAsia"/>
          <w:sz w:val="20"/>
          <w:szCs w:val="20"/>
        </w:rPr>
        <w:t>클러스터의 중심 계산</w:t>
      </w:r>
    </w:p>
    <w:p w14:paraId="3328AA52" w14:textId="18259AFB" w:rsidR="00212DB3" w:rsidRDefault="00212DB3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관측치를 가장 가까운 중심 클러스터에 재할당</w:t>
      </w:r>
    </w:p>
    <w:p w14:paraId="42E3495B" w14:textId="33755E58" w:rsidR="00212DB3" w:rsidRDefault="00212DB3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할당이 바뀌지 않을 때까지 반복</w:t>
      </w:r>
    </w:p>
    <w:p w14:paraId="3A016C62" w14:textId="7A231D9F" w:rsidR="00212DB3" w:rsidRDefault="00212DB3" w:rsidP="00212DB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초기값이 달라지면 </w:t>
      </w:r>
      <w:proofErr w:type="spellStart"/>
      <w:r>
        <w:rPr>
          <w:rFonts w:ascii="굴림" w:eastAsia="굴림" w:hAnsi="굴림" w:hint="eastAsia"/>
          <w:sz w:val="20"/>
          <w:szCs w:val="20"/>
        </w:rPr>
        <w:t>최종값도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달라짐</w:t>
      </w:r>
    </w:p>
    <w:p w14:paraId="364E79C9" w14:textId="658F1A6B" w:rsidR="00E5690A" w:rsidRDefault="00AD0194" w:rsidP="00AE172F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0E40A" wp14:editId="5C947EF8">
                <wp:simplePos x="0" y="0"/>
                <wp:positionH relativeFrom="column">
                  <wp:posOffset>4422358</wp:posOffset>
                </wp:positionH>
                <wp:positionV relativeFrom="paragraph">
                  <wp:posOffset>166322</wp:posOffset>
                </wp:positionV>
                <wp:extent cx="859790" cy="262890"/>
                <wp:effectExtent l="0" t="0" r="0" b="381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B90F0" w14:textId="66B492B0" w:rsidR="00623663" w:rsidRPr="00623663" w:rsidRDefault="00623663">
                            <w:pP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623663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덴드로그램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0E40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48.2pt;margin-top:13.1pt;width:67.7pt;height:20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" filled="f" stroked="f">
                <v:textbox>
                  <w:txbxContent>
                    <w:p w14:paraId="52EB90F0" w14:textId="66B492B0" w:rsidR="00623663" w:rsidRPr="00623663" w:rsidRDefault="00623663">
                      <w:pP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</w:pPr>
                      <w:proofErr w:type="spellStart"/>
                      <w:r w:rsidRPr="00623663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덴드로그램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5690A">
        <w:rPr>
          <w:rFonts w:ascii="굴림" w:eastAsia="굴림" w:hAnsi="굴림" w:hint="eastAsia"/>
          <w:sz w:val="20"/>
          <w:szCs w:val="20"/>
        </w:rPr>
        <w:t>계층적 군집</w:t>
      </w:r>
    </w:p>
    <w:p w14:paraId="4C4E3A10" w14:textId="30EBEA7A" w:rsidR="00C504A6" w:rsidRDefault="00CE2C63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K를 고정하지 않고 전체 구조를 </w:t>
      </w:r>
      <w:proofErr w:type="spellStart"/>
      <w:r>
        <w:rPr>
          <w:rFonts w:ascii="굴림" w:eastAsia="굴림" w:hAnsi="굴림" w:hint="eastAsia"/>
          <w:sz w:val="20"/>
          <w:szCs w:val="20"/>
        </w:rPr>
        <w:t>덴드로그램으로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제</w:t>
      </w:r>
      <w:r w:rsidR="00623663">
        <w:rPr>
          <w:rFonts w:ascii="굴림" w:eastAsia="굴림" w:hAnsi="굴림" w:hint="eastAsia"/>
          <w:sz w:val="20"/>
          <w:szCs w:val="20"/>
        </w:rPr>
        <w:t>공</w:t>
      </w:r>
    </w:p>
    <w:p w14:paraId="0C2B96EA" w14:textId="07A7931D" w:rsidR="00623663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09DEAB9" wp14:editId="36386EED">
            <wp:simplePos x="0" y="0"/>
            <wp:positionH relativeFrom="page">
              <wp:posOffset>4018915</wp:posOffset>
            </wp:positionH>
            <wp:positionV relativeFrom="paragraph">
              <wp:posOffset>91440</wp:posOffset>
            </wp:positionV>
            <wp:extent cx="3388360" cy="1022985"/>
            <wp:effectExtent l="0" t="0" r="2540" b="5715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663">
        <w:rPr>
          <w:rFonts w:ascii="굴림" w:eastAsia="굴림" w:hAnsi="굴림" w:hint="eastAsia"/>
          <w:sz w:val="20"/>
          <w:szCs w:val="20"/>
        </w:rPr>
        <w:t>어디서 몇 개로 나눌지를 사후에 결정 가능</w:t>
      </w:r>
    </w:p>
    <w:p w14:paraId="2677A09D" w14:textId="4AEF339E" w:rsidR="00C504A6" w:rsidRDefault="00623663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</w:t>
      </w:r>
    </w:p>
    <w:p w14:paraId="559C2145" w14:textId="092D8DCF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관측치를 하나의 클러스터로 취급</w:t>
      </w:r>
    </w:p>
    <w:p w14:paraId="33A5E5C3" w14:textId="4427D34D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전체 클러스터 중 가장 유사한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개를 병합</w:t>
      </w:r>
    </w:p>
    <w:p w14:paraId="46E20EC8" w14:textId="4C1CC683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남은 클러스터 중 가장 유사한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개를 병합</w:t>
      </w:r>
    </w:p>
    <w:p w14:paraId="06F8605E" w14:textId="4178844C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</w:t>
      </w:r>
    </w:p>
    <w:p w14:paraId="3FBB0530" w14:textId="4BAFE7CC" w:rsidR="00C504A6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>-means</w:t>
      </w:r>
      <w:r>
        <w:rPr>
          <w:rFonts w:ascii="굴림" w:eastAsia="굴림" w:hAnsi="굴림" w:hint="eastAsia"/>
          <w:sz w:val="20"/>
          <w:szCs w:val="20"/>
        </w:rPr>
        <w:t xml:space="preserve">에 비해 </w:t>
      </w:r>
      <w:proofErr w:type="spellStart"/>
      <w:r>
        <w:rPr>
          <w:rFonts w:ascii="굴림" w:eastAsia="굴림" w:hAnsi="굴림" w:hint="eastAsia"/>
          <w:sz w:val="20"/>
          <w:szCs w:val="20"/>
        </w:rPr>
        <w:t>계산량이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많음</w:t>
      </w:r>
    </w:p>
    <w:p w14:paraId="44890A72" w14:textId="6BD34AC1" w:rsidR="00C504A6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링크 유형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링크 선택에 따라 클러스터링 결과가 달라지기에 다른 종류의 링크도 사용해보는 것을 권장</w:t>
      </w:r>
    </w:p>
    <w:p w14:paraId="0F3A0E30" w14:textId="34820673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최소 거리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쌍별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거리 중 최소값을 군집 간 거리로</w:t>
      </w:r>
    </w:p>
    <w:p w14:paraId="7B3E3ACF" w14:textId="3A088079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최대 거리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쌍별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거리 중 최대값을 군집 간 거리로</w:t>
      </w:r>
    </w:p>
    <w:p w14:paraId="733582FD" w14:textId="4B104640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평균 거리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쌍별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거리의 평균을 군집 간 거리로 </w:t>
      </w:r>
    </w:p>
    <w:p w14:paraId="57A7C514" w14:textId="399646DE" w:rsidR="00C504A6" w:rsidRDefault="00C504A6" w:rsidP="00AD019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670A78A2" w14:textId="3C265001" w:rsidR="00EF51AA" w:rsidRPr="00AD0194" w:rsidRDefault="00AD0194" w:rsidP="00AD0194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스케일링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평균 </w:t>
      </w:r>
      <w:r>
        <w:rPr>
          <w:rFonts w:ascii="굴림" w:eastAsia="굴림" w:hAnsi="굴림"/>
          <w:sz w:val="20"/>
          <w:szCs w:val="20"/>
        </w:rPr>
        <w:t xml:space="preserve">0, </w:t>
      </w:r>
      <w:r>
        <w:rPr>
          <w:rFonts w:ascii="굴림" w:eastAsia="굴림" w:hAnsi="굴림" w:hint="eastAsia"/>
          <w:sz w:val="20"/>
          <w:szCs w:val="20"/>
        </w:rPr>
        <w:t xml:space="preserve">표준편차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로 입력 변수 변환</w:t>
      </w:r>
      <w:r>
        <w:rPr>
          <w:rFonts w:ascii="굴림" w:eastAsia="굴림" w:hAnsi="굴림"/>
          <w:sz w:val="20"/>
          <w:szCs w:val="20"/>
        </w:rPr>
        <w:t xml:space="preserve"> </w:t>
      </w:r>
    </w:p>
    <w:sectPr w:rsidR="00EF51AA" w:rsidRPr="00AD0194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365A3" w14:textId="77777777" w:rsidR="00B50A46" w:rsidRDefault="00B50A46" w:rsidP="009F05B5">
      <w:pPr>
        <w:spacing w:after="0"/>
      </w:pPr>
      <w:r>
        <w:separator/>
      </w:r>
    </w:p>
  </w:endnote>
  <w:endnote w:type="continuationSeparator" w:id="0">
    <w:p w14:paraId="01402708" w14:textId="77777777" w:rsidR="00B50A46" w:rsidRDefault="00B50A46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2500A" w14:textId="77777777" w:rsidR="00B50A46" w:rsidRDefault="00B50A46" w:rsidP="009F05B5">
      <w:pPr>
        <w:spacing w:after="0"/>
      </w:pPr>
      <w:r>
        <w:separator/>
      </w:r>
    </w:p>
  </w:footnote>
  <w:footnote w:type="continuationSeparator" w:id="0">
    <w:p w14:paraId="2677A284" w14:textId="77777777" w:rsidR="00B50A46" w:rsidRDefault="00B50A46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0F237D"/>
    <w:rsid w:val="00120FB3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69DE"/>
    <w:rsid w:val="00241C68"/>
    <w:rsid w:val="002A2D72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D7225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A35CD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787D"/>
    <w:rsid w:val="009756E8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339CA"/>
    <w:rsid w:val="00B40F81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963A2"/>
    <w:rsid w:val="00CB07C5"/>
    <w:rsid w:val="00CE2C63"/>
    <w:rsid w:val="00CF3D02"/>
    <w:rsid w:val="00D04CC3"/>
    <w:rsid w:val="00D41B11"/>
    <w:rsid w:val="00D53CA5"/>
    <w:rsid w:val="00D765D4"/>
    <w:rsid w:val="00D77AB7"/>
    <w:rsid w:val="00DA394E"/>
    <w:rsid w:val="00DC025C"/>
    <w:rsid w:val="00DC1240"/>
    <w:rsid w:val="00DE0E5A"/>
    <w:rsid w:val="00DE2E73"/>
    <w:rsid w:val="00E07FC2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2482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25</cp:revision>
  <dcterms:created xsi:type="dcterms:W3CDTF">2026-07-20T15:04:00Z</dcterms:created>
  <dcterms:modified xsi:type="dcterms:W3CDTF">2026-08-05T08:55:00Z</dcterms:modified>
</cp:coreProperties>
</file>