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Raimundo Leonardo Enrico Mendes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inglês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069.255.497-17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2543817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Raimundo Leonardo Enrico Mendes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069.255.497-17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