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Pedro Paulo Ferreira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130.090.547-69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32457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Pedro Paulo Ferreira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130.090.547-69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