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8FF2" w14:textId="1CDBC921" w:rsidR="00826545" w:rsidRPr="00826545" w:rsidRDefault="00826545">
      <w:pPr>
        <w:rPr>
          <w:b/>
          <w:bCs/>
        </w:rPr>
      </w:pPr>
      <w:r>
        <w:rPr>
          <w:b/>
          <w:bCs/>
        </w:rPr>
        <w:t xml:space="preserve">Validation check for </w:t>
      </w:r>
      <w:hyperlink r:id="rId4" w:history="1">
        <w:r w:rsidRPr="005D449C">
          <w:rPr>
            <w:rStyle w:val="Hyperlink"/>
            <w:b/>
            <w:bCs/>
          </w:rPr>
          <w:t>https://lab3.jordanwentland.com</w:t>
        </w:r>
      </w:hyperlink>
      <w:r>
        <w:rPr>
          <w:b/>
          <w:bCs/>
        </w:rPr>
        <w:t xml:space="preserve"> </w:t>
      </w:r>
      <w:bookmarkStart w:id="0" w:name="_GoBack"/>
      <w:bookmarkEnd w:id="0"/>
    </w:p>
    <w:p w14:paraId="1EC07D3F" w14:textId="346ABF9C" w:rsidR="00271461" w:rsidRDefault="009B528E">
      <w:r>
        <w:t>Validation Check CSS:</w:t>
      </w:r>
    </w:p>
    <w:p w14:paraId="1E418059" w14:textId="1964A8D4" w:rsidR="009B528E" w:rsidRDefault="009B528E">
      <w:r w:rsidRPr="009B528E">
        <w:rPr>
          <w:noProof/>
        </w:rPr>
        <w:drawing>
          <wp:inline distT="0" distB="0" distL="0" distR="0" wp14:anchorId="1193DA75" wp14:editId="53F281A6">
            <wp:extent cx="5943600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9998" w14:textId="63137F75" w:rsidR="009B528E" w:rsidRDefault="009B528E">
      <w:r>
        <w:t>Validation Check HTML (index)</w:t>
      </w:r>
    </w:p>
    <w:p w14:paraId="67E60A5C" w14:textId="37A04048" w:rsidR="009B528E" w:rsidRDefault="009B528E">
      <w:r w:rsidRPr="009B528E">
        <w:rPr>
          <w:noProof/>
        </w:rPr>
        <w:drawing>
          <wp:inline distT="0" distB="0" distL="0" distR="0" wp14:anchorId="19CEE19A" wp14:editId="033D1F14">
            <wp:extent cx="5943600" cy="2454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A93" w14:textId="695F4004" w:rsidR="009B528E" w:rsidRDefault="009B528E">
      <w:r>
        <w:t>Validation Check HTML (board)</w:t>
      </w:r>
    </w:p>
    <w:p w14:paraId="15CF7CF2" w14:textId="65375CAD" w:rsidR="009B528E" w:rsidRDefault="009B528E">
      <w:r w:rsidRPr="009B528E">
        <w:rPr>
          <w:noProof/>
        </w:rPr>
        <w:lastRenderedPageBreak/>
        <w:drawing>
          <wp:inline distT="0" distB="0" distL="0" distR="0" wp14:anchorId="27172F80" wp14:editId="103F3DED">
            <wp:extent cx="59436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FCD" w14:textId="7B5054C6" w:rsidR="009B528E" w:rsidRDefault="009B528E">
      <w:r>
        <w:t xml:space="preserve">Validation Check HTML (training) </w:t>
      </w:r>
    </w:p>
    <w:p w14:paraId="53D12C62" w14:textId="317DAA0B" w:rsidR="0015594F" w:rsidRDefault="0015594F">
      <w:r w:rsidRPr="0015594F">
        <w:rPr>
          <w:noProof/>
        </w:rPr>
        <w:drawing>
          <wp:inline distT="0" distB="0" distL="0" distR="0" wp14:anchorId="3CF13EC3" wp14:editId="18C5AA5C">
            <wp:extent cx="59436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8E"/>
    <w:rsid w:val="0015594F"/>
    <w:rsid w:val="00826545"/>
    <w:rsid w:val="009B528E"/>
    <w:rsid w:val="00A56F4D"/>
    <w:rsid w:val="00C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EA91"/>
  <w15:chartTrackingRefBased/>
  <w15:docId w15:val="{475131D0-2F37-4115-93EC-54836FB7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ab3.jordanwentland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3</cp:revision>
  <dcterms:created xsi:type="dcterms:W3CDTF">2020-02-16T21:09:00Z</dcterms:created>
  <dcterms:modified xsi:type="dcterms:W3CDTF">2020-02-16T21:11:00Z</dcterms:modified>
</cp:coreProperties>
</file>