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E1164" w14:textId="654D5C03" w:rsidR="0041537F" w:rsidRPr="0041537F" w:rsidRDefault="0041537F">
      <w:pPr>
        <w:rPr>
          <w:rFonts w:ascii="Arial" w:hAnsi="Arial" w:cs="Arial"/>
          <w:sz w:val="24"/>
          <w:szCs w:val="24"/>
        </w:rPr>
      </w:pPr>
      <w:r w:rsidRPr="0041537F">
        <w:rPr>
          <w:rFonts w:ascii="Arial" w:hAnsi="Arial" w:cs="Arial"/>
          <w:b/>
          <w:bCs/>
          <w:sz w:val="24"/>
          <w:szCs w:val="24"/>
        </w:rPr>
        <w:t>Técnicas de Carrera:</w:t>
      </w:r>
      <w:r w:rsidRPr="0041537F">
        <w:rPr>
          <w:rFonts w:ascii="Arial" w:hAnsi="Arial" w:cs="Arial"/>
          <w:sz w:val="24"/>
          <w:szCs w:val="24"/>
        </w:rPr>
        <w:br/>
      </w:r>
      <w:r w:rsidRPr="0041537F">
        <w:rPr>
          <w:rFonts w:ascii="Arial" w:hAnsi="Arial" w:cs="Arial"/>
          <w:sz w:val="24"/>
          <w:szCs w:val="24"/>
          <w:u w:val="single"/>
        </w:rPr>
        <w:t>Carrera Normal</w:t>
      </w:r>
      <w:r w:rsidRPr="0041537F">
        <w:rPr>
          <w:rFonts w:ascii="Arial" w:hAnsi="Arial" w:cs="Arial"/>
          <w:sz w:val="24"/>
          <w:szCs w:val="24"/>
        </w:rPr>
        <w:t xml:space="preserve"> (Correr), sirve en distancias cortas</w:t>
      </w:r>
      <w:r>
        <w:rPr>
          <w:rFonts w:ascii="Arial" w:hAnsi="Arial" w:cs="Arial"/>
          <w:sz w:val="24"/>
          <w:szCs w:val="24"/>
        </w:rPr>
        <w:t>.</w:t>
      </w:r>
    </w:p>
    <w:p w14:paraId="60B7BCCF" w14:textId="7D69F79E" w:rsidR="0041537F" w:rsidRDefault="0041537F">
      <w:pPr>
        <w:rPr>
          <w:rFonts w:ascii="Arial" w:hAnsi="Arial" w:cs="Arial"/>
          <w:sz w:val="24"/>
          <w:szCs w:val="24"/>
        </w:rPr>
      </w:pPr>
      <w:r w:rsidRPr="0041537F">
        <w:rPr>
          <w:rFonts w:ascii="Arial" w:hAnsi="Arial" w:cs="Arial"/>
          <w:sz w:val="24"/>
          <w:szCs w:val="24"/>
          <w:u w:val="single"/>
        </w:rPr>
        <w:t>Carrera Zancadas</w:t>
      </w:r>
      <w:r w:rsidRPr="0041537F">
        <w:rPr>
          <w:rFonts w:ascii="Arial" w:hAnsi="Arial" w:cs="Arial"/>
          <w:sz w:val="24"/>
          <w:szCs w:val="24"/>
        </w:rPr>
        <w:t xml:space="preserve"> (Saltar Impulsado con cuerpo), sirve en distancias largas</w:t>
      </w:r>
      <w:r>
        <w:rPr>
          <w:rFonts w:ascii="Arial" w:hAnsi="Arial" w:cs="Arial"/>
          <w:sz w:val="24"/>
          <w:szCs w:val="24"/>
        </w:rPr>
        <w:t>.</w:t>
      </w:r>
    </w:p>
    <w:p w14:paraId="5C62F828" w14:textId="5BD701C1" w:rsidR="0041537F" w:rsidRDefault="0041537F">
      <w:pPr>
        <w:rPr>
          <w:rFonts w:ascii="Arial" w:hAnsi="Arial" w:cs="Arial"/>
          <w:sz w:val="24"/>
          <w:szCs w:val="24"/>
        </w:rPr>
      </w:pPr>
    </w:p>
    <w:p w14:paraId="0522781F" w14:textId="4F9B2B41" w:rsidR="0041537F" w:rsidRPr="0041537F" w:rsidRDefault="0041537F">
      <w:pPr>
        <w:rPr>
          <w:rFonts w:ascii="Arial" w:hAnsi="Arial" w:cs="Arial"/>
          <w:b/>
          <w:bCs/>
          <w:sz w:val="24"/>
          <w:szCs w:val="24"/>
        </w:rPr>
      </w:pPr>
      <w:r w:rsidRPr="0041537F">
        <w:rPr>
          <w:rFonts w:ascii="Arial" w:hAnsi="Arial" w:cs="Arial"/>
          <w:b/>
          <w:bCs/>
          <w:sz w:val="24"/>
          <w:szCs w:val="24"/>
        </w:rPr>
        <w:t>Técnicas de Futbol:</w:t>
      </w:r>
    </w:p>
    <w:p w14:paraId="7789B7A8" w14:textId="6FF0A154" w:rsidR="0041537F" w:rsidRDefault="0041537F">
      <w:pPr>
        <w:rPr>
          <w:rFonts w:ascii="Arial" w:hAnsi="Arial" w:cs="Arial"/>
          <w:sz w:val="24"/>
          <w:szCs w:val="24"/>
        </w:rPr>
      </w:pPr>
      <w:r w:rsidRPr="0041537F">
        <w:rPr>
          <w:rFonts w:ascii="Arial" w:hAnsi="Arial" w:cs="Arial"/>
          <w:sz w:val="24"/>
          <w:szCs w:val="24"/>
          <w:u w:val="single"/>
        </w:rPr>
        <w:t>Cabeceo:</w:t>
      </w:r>
      <w:r>
        <w:rPr>
          <w:rFonts w:ascii="Arial" w:hAnsi="Arial" w:cs="Arial"/>
          <w:sz w:val="24"/>
          <w:szCs w:val="24"/>
        </w:rPr>
        <w:t xml:space="preserve"> Literalmente usando la cabeza para tirar un pase o hacia al arco.</w:t>
      </w:r>
    </w:p>
    <w:p w14:paraId="1FC24768" w14:textId="7B3A1D3F" w:rsidR="0041537F" w:rsidRDefault="0041537F">
      <w:pPr>
        <w:rPr>
          <w:rFonts w:ascii="Arial" w:hAnsi="Arial" w:cs="Arial"/>
          <w:sz w:val="24"/>
          <w:szCs w:val="24"/>
        </w:rPr>
      </w:pPr>
    </w:p>
    <w:p w14:paraId="7F80EA20" w14:textId="5D268EE2" w:rsidR="0041537F" w:rsidRDefault="0041537F">
      <w:pPr>
        <w:rPr>
          <w:rFonts w:ascii="Arial" w:hAnsi="Arial" w:cs="Arial"/>
          <w:sz w:val="24"/>
          <w:szCs w:val="24"/>
        </w:rPr>
      </w:pPr>
      <w:r w:rsidRPr="0041537F">
        <w:rPr>
          <w:rFonts w:ascii="Arial" w:hAnsi="Arial" w:cs="Arial"/>
          <w:sz w:val="24"/>
          <w:szCs w:val="24"/>
          <w:u w:val="single"/>
        </w:rPr>
        <w:t>Pases</w:t>
      </w:r>
      <w:r>
        <w:rPr>
          <w:rFonts w:ascii="Arial" w:hAnsi="Arial" w:cs="Arial"/>
          <w:sz w:val="24"/>
          <w:szCs w:val="24"/>
          <w:u w:val="single"/>
        </w:rPr>
        <w:t xml:space="preserve"> y Recepción</w:t>
      </w:r>
      <w:r w:rsidRPr="0041537F"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Se pueden realizar todo tipo de pases en el futbol, generalmente se usa la cara Interna y Externa del Pie para un pase y recepción.</w:t>
      </w:r>
    </w:p>
    <w:p w14:paraId="075F5947" w14:textId="63CFC36B" w:rsidR="0041537F" w:rsidRDefault="0041537F">
      <w:pPr>
        <w:rPr>
          <w:rFonts w:ascii="Arial" w:hAnsi="Arial" w:cs="Arial"/>
          <w:sz w:val="24"/>
          <w:szCs w:val="24"/>
        </w:rPr>
      </w:pPr>
    </w:p>
    <w:p w14:paraId="3488C207" w14:textId="17A59216" w:rsidR="0041537F" w:rsidRDefault="0041537F">
      <w:pPr>
        <w:rPr>
          <w:rFonts w:ascii="Arial" w:hAnsi="Arial" w:cs="Arial"/>
          <w:sz w:val="24"/>
          <w:szCs w:val="24"/>
        </w:rPr>
      </w:pPr>
      <w:r w:rsidRPr="0041537F">
        <w:rPr>
          <w:rFonts w:ascii="Arial" w:hAnsi="Arial" w:cs="Arial"/>
          <w:sz w:val="24"/>
          <w:szCs w:val="24"/>
          <w:u w:val="single"/>
        </w:rPr>
        <w:t>Tiro Al Arco:</w:t>
      </w:r>
      <w:r>
        <w:rPr>
          <w:rFonts w:ascii="Arial" w:hAnsi="Arial" w:cs="Arial"/>
          <w:sz w:val="24"/>
          <w:szCs w:val="24"/>
        </w:rPr>
        <w:t xml:space="preserve"> Se realiza un tiro a portería donde puede quedar o no en gol, se suele disparar a gran potencia para realizar un gol.</w:t>
      </w:r>
    </w:p>
    <w:p w14:paraId="45E211EF" w14:textId="0CD6E3A8" w:rsidR="0041537F" w:rsidRDefault="0041537F">
      <w:pPr>
        <w:rPr>
          <w:rFonts w:ascii="Arial" w:hAnsi="Arial" w:cs="Arial"/>
          <w:sz w:val="24"/>
          <w:szCs w:val="24"/>
        </w:rPr>
      </w:pPr>
    </w:p>
    <w:p w14:paraId="2AE851BD" w14:textId="68E3CADF" w:rsidR="0041537F" w:rsidRPr="0041537F" w:rsidRDefault="0041537F">
      <w:pPr>
        <w:rPr>
          <w:rFonts w:ascii="Arial" w:hAnsi="Arial" w:cs="Arial"/>
          <w:b/>
          <w:bCs/>
          <w:sz w:val="24"/>
          <w:szCs w:val="24"/>
        </w:rPr>
      </w:pPr>
      <w:r w:rsidRPr="0041537F">
        <w:rPr>
          <w:rFonts w:ascii="Arial" w:hAnsi="Arial" w:cs="Arial"/>
          <w:b/>
          <w:bCs/>
          <w:sz w:val="24"/>
          <w:szCs w:val="24"/>
        </w:rPr>
        <w:t>Córdoba Juega:</w:t>
      </w:r>
    </w:p>
    <w:p w14:paraId="4C870DF4" w14:textId="21D61F68" w:rsidR="0041537F" w:rsidRDefault="00415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instancia deportiva donde se juega al Handball, se jugó el 01/08/23</w:t>
      </w:r>
    </w:p>
    <w:p w14:paraId="2E7FA7D5" w14:textId="7256620E" w:rsidR="0041537F" w:rsidRDefault="0041537F">
      <w:pPr>
        <w:rPr>
          <w:rFonts w:ascii="Arial" w:hAnsi="Arial" w:cs="Arial"/>
          <w:sz w:val="24"/>
          <w:szCs w:val="24"/>
        </w:rPr>
      </w:pPr>
    </w:p>
    <w:p w14:paraId="23120A8B" w14:textId="36B3937A" w:rsidR="0041537F" w:rsidRDefault="004057F1" w:rsidP="0041537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1CAD6" wp14:editId="0BDCF51A">
                <wp:simplePos x="0" y="0"/>
                <wp:positionH relativeFrom="column">
                  <wp:posOffset>1853565</wp:posOffset>
                </wp:positionH>
                <wp:positionV relativeFrom="paragraph">
                  <wp:posOffset>346075</wp:posOffset>
                </wp:positionV>
                <wp:extent cx="2047875" cy="26003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747DE" w14:textId="5D28CCD2" w:rsidR="0041537F" w:rsidRPr="004057F1" w:rsidRDefault="0041537F" w:rsidP="0041537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057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Reglamento</w:t>
                            </w:r>
                          </w:p>
                          <w:p w14:paraId="6B1D823B" w14:textId="20DAA3FC" w:rsidR="004057F1" w:rsidRDefault="004057F1" w:rsidP="0041537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057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Como se Juega</w:t>
                            </w:r>
                          </w:p>
                          <w:p w14:paraId="3A173D24" w14:textId="71980DE4" w:rsidR="004057F1" w:rsidRDefault="004057F1" w:rsidP="0041537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-Número de Jugadores</w:t>
                            </w:r>
                          </w:p>
                          <w:p w14:paraId="65EEEAC7" w14:textId="210D935A" w:rsidR="004057F1" w:rsidRDefault="004057F1" w:rsidP="0041537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-Espacio de Juego</w:t>
                            </w:r>
                          </w:p>
                          <w:p w14:paraId="4B1CBBDC" w14:textId="520C25E4" w:rsidR="004057F1" w:rsidRDefault="004057F1" w:rsidP="0041537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-Elementos</w:t>
                            </w:r>
                          </w:p>
                          <w:p w14:paraId="3716888D" w14:textId="6FA6A992" w:rsidR="004057F1" w:rsidRPr="004057F1" w:rsidRDefault="004057F1" w:rsidP="0041537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1CAD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45.95pt;margin-top:27.25pt;width:161.25pt;height:20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" fillcolor="white [3201]" strokeweight=".5pt">
                <v:textbox>
                  <w:txbxContent>
                    <w:p w14:paraId="30F747DE" w14:textId="5D28CCD2" w:rsidR="0041537F" w:rsidRPr="004057F1" w:rsidRDefault="0041537F" w:rsidP="0041537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057F1">
                        <w:rPr>
                          <w:rFonts w:ascii="Arial" w:hAnsi="Arial" w:cs="Arial"/>
                          <w:sz w:val="24"/>
                          <w:szCs w:val="24"/>
                        </w:rPr>
                        <w:t>Reglamento</w:t>
                      </w:r>
                    </w:p>
                    <w:p w14:paraId="6B1D823B" w14:textId="20DAA3FC" w:rsidR="004057F1" w:rsidRDefault="004057F1" w:rsidP="0041537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057F1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Como se Juega</w:t>
                      </w:r>
                    </w:p>
                    <w:p w14:paraId="3A173D24" w14:textId="71980DE4" w:rsidR="004057F1" w:rsidRDefault="004057F1" w:rsidP="0041537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-Número de Jugadores</w:t>
                      </w:r>
                    </w:p>
                    <w:p w14:paraId="65EEEAC7" w14:textId="210D935A" w:rsidR="004057F1" w:rsidRDefault="004057F1" w:rsidP="0041537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-Espacio de Juego</w:t>
                      </w:r>
                    </w:p>
                    <w:p w14:paraId="4B1CBBDC" w14:textId="520C25E4" w:rsidR="004057F1" w:rsidRDefault="004057F1" w:rsidP="0041537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-Elementos</w:t>
                      </w:r>
                    </w:p>
                    <w:p w14:paraId="3716888D" w14:textId="6FA6A992" w:rsidR="004057F1" w:rsidRPr="004057F1" w:rsidRDefault="004057F1" w:rsidP="0041537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E3983" wp14:editId="46C53998">
                <wp:simplePos x="0" y="0"/>
                <wp:positionH relativeFrom="column">
                  <wp:posOffset>-565785</wp:posOffset>
                </wp:positionH>
                <wp:positionV relativeFrom="paragraph">
                  <wp:posOffset>346075</wp:posOffset>
                </wp:positionV>
                <wp:extent cx="2200275" cy="260032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2473F" w14:textId="5F117C44" w:rsidR="004057F1" w:rsidRDefault="0041537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Lógica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Intern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14:paraId="3CD91498" w14:textId="1DCA2223" w:rsidR="004057F1" w:rsidRDefault="004057F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-Estrategias</w:t>
                            </w:r>
                          </w:p>
                          <w:p w14:paraId="764DA9DA" w14:textId="3DF00206" w:rsidR="004057F1" w:rsidRDefault="004057F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-Formaciones</w:t>
                            </w:r>
                          </w:p>
                          <w:p w14:paraId="76D8F327" w14:textId="6ED269A6" w:rsidR="004057F1" w:rsidRPr="004057F1" w:rsidRDefault="004057F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-Táctica (Estrategia y Formaciones)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3983" id="Cuadro de texto 1" o:spid="_x0000_s1027" type="#_x0000_t202" style="position:absolute;left:0;text-align:left;margin-left:-44.55pt;margin-top:27.25pt;width:173.25pt;height:20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" fillcolor="white [3201]" strokeweight=".5pt">
                <v:textbox>
                  <w:txbxContent>
                    <w:p w14:paraId="2272473F" w14:textId="5F117C44" w:rsidR="004057F1" w:rsidRDefault="0041537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Lógica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Intern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</w:p>
                    <w:p w14:paraId="3CD91498" w14:textId="1DCA2223" w:rsidR="004057F1" w:rsidRDefault="004057F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-Estrategias</w:t>
                      </w:r>
                    </w:p>
                    <w:p w14:paraId="764DA9DA" w14:textId="3DF00206" w:rsidR="004057F1" w:rsidRDefault="004057F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-Formaciones</w:t>
                      </w:r>
                    </w:p>
                    <w:p w14:paraId="76D8F327" w14:textId="6ED269A6" w:rsidR="004057F1" w:rsidRPr="004057F1" w:rsidRDefault="004057F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-Táctica (Estrategia y Formaciones)</w:t>
                      </w:r>
                    </w:p>
                  </w:txbxContent>
                </v:textbox>
              </v:shape>
            </w:pict>
          </mc:Fallback>
        </mc:AlternateContent>
      </w:r>
      <w:r w:rsidR="0041537F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D4205F" wp14:editId="6DD6331C">
                <wp:simplePos x="0" y="0"/>
                <wp:positionH relativeFrom="column">
                  <wp:posOffset>4063365</wp:posOffset>
                </wp:positionH>
                <wp:positionV relativeFrom="paragraph">
                  <wp:posOffset>346074</wp:posOffset>
                </wp:positionV>
                <wp:extent cx="1981200" cy="260032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5F882" w14:textId="0FDFD6D2" w:rsidR="0041537F" w:rsidRDefault="0041537F" w:rsidP="0041537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153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Fundamentos Técnicos</w:t>
                            </w:r>
                          </w:p>
                          <w:p w14:paraId="1940E86B" w14:textId="003A71B5" w:rsidR="004057F1" w:rsidRDefault="004057F1" w:rsidP="0041537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-Pase y Recepción</w:t>
                            </w:r>
                          </w:p>
                          <w:p w14:paraId="51D10CF7" w14:textId="642DA9D5" w:rsidR="004057F1" w:rsidRDefault="004057F1" w:rsidP="0041537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-Tiro Al arco</w:t>
                            </w:r>
                          </w:p>
                          <w:p w14:paraId="46D948DD" w14:textId="111918CC" w:rsidR="004057F1" w:rsidRDefault="004057F1" w:rsidP="0041537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-Postura Corporal</w:t>
                            </w:r>
                          </w:p>
                          <w:p w14:paraId="0AD911AB" w14:textId="77092F3B" w:rsidR="004057F1" w:rsidRDefault="004057F1" w:rsidP="0041537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-Driblin</w:t>
                            </w:r>
                          </w:p>
                          <w:p w14:paraId="666DC7E1" w14:textId="516F6F58" w:rsidR="004057F1" w:rsidRDefault="004057F1" w:rsidP="0041537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-Conducción</w:t>
                            </w:r>
                          </w:p>
                          <w:p w14:paraId="233D26FD" w14:textId="2617FF32" w:rsidR="004057F1" w:rsidRPr="0041537F" w:rsidRDefault="004057F1" w:rsidP="0041537F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-Desplazamiento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4205F" id="Cuadro de texto 3" o:spid="_x0000_s1028" type="#_x0000_t202" style="position:absolute;left:0;text-align:left;margin-left:319.95pt;margin-top:27.25pt;width:156pt;height:20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" fillcolor="white [3201]" strokeweight=".5pt">
                <v:textbox>
                  <w:txbxContent>
                    <w:p w14:paraId="29A5F882" w14:textId="0FDFD6D2" w:rsidR="0041537F" w:rsidRDefault="0041537F" w:rsidP="0041537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1537F">
                        <w:rPr>
                          <w:rFonts w:ascii="Arial" w:hAnsi="Arial" w:cs="Arial"/>
                          <w:sz w:val="24"/>
                          <w:szCs w:val="24"/>
                        </w:rPr>
                        <w:t>Fundamentos Técnicos</w:t>
                      </w:r>
                    </w:p>
                    <w:p w14:paraId="1940E86B" w14:textId="003A71B5" w:rsidR="004057F1" w:rsidRDefault="004057F1" w:rsidP="0041537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-Pase y Recepción</w:t>
                      </w:r>
                    </w:p>
                    <w:p w14:paraId="51D10CF7" w14:textId="642DA9D5" w:rsidR="004057F1" w:rsidRDefault="004057F1" w:rsidP="0041537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-Tiro Al arco</w:t>
                      </w:r>
                    </w:p>
                    <w:p w14:paraId="46D948DD" w14:textId="111918CC" w:rsidR="004057F1" w:rsidRDefault="004057F1" w:rsidP="0041537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-Postura Corporal</w:t>
                      </w:r>
                    </w:p>
                    <w:p w14:paraId="0AD911AB" w14:textId="77092F3B" w:rsidR="004057F1" w:rsidRDefault="004057F1" w:rsidP="0041537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-Driblin</w:t>
                      </w:r>
                    </w:p>
                    <w:p w14:paraId="666DC7E1" w14:textId="516F6F58" w:rsidR="004057F1" w:rsidRDefault="004057F1" w:rsidP="0041537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-Conducción</w:t>
                      </w:r>
                    </w:p>
                    <w:p w14:paraId="233D26FD" w14:textId="2617FF32" w:rsidR="004057F1" w:rsidRPr="0041537F" w:rsidRDefault="004057F1" w:rsidP="0041537F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-Desplazamiento</w:t>
                      </w:r>
                    </w:p>
                  </w:txbxContent>
                </v:textbox>
              </v:shape>
            </w:pict>
          </mc:Fallback>
        </mc:AlternateContent>
      </w:r>
      <w:r w:rsidR="0041537F">
        <w:rPr>
          <w:rFonts w:ascii="Arial" w:hAnsi="Arial" w:cs="Arial"/>
          <w:sz w:val="24"/>
          <w:szCs w:val="24"/>
        </w:rPr>
        <w:t>Reglamento De Hockey</w:t>
      </w:r>
    </w:p>
    <w:p w14:paraId="222D8F88" w14:textId="1EB84A8A" w:rsidR="004057F1" w:rsidRDefault="004057F1" w:rsidP="0041537F">
      <w:pPr>
        <w:jc w:val="center"/>
        <w:rPr>
          <w:rFonts w:ascii="Arial" w:hAnsi="Arial" w:cs="Arial"/>
          <w:sz w:val="24"/>
          <w:szCs w:val="24"/>
        </w:rPr>
      </w:pPr>
    </w:p>
    <w:p w14:paraId="1F104303" w14:textId="4DE78A61" w:rsidR="004057F1" w:rsidRDefault="004057F1" w:rsidP="0041537F">
      <w:pPr>
        <w:jc w:val="center"/>
        <w:rPr>
          <w:rFonts w:ascii="Arial" w:hAnsi="Arial" w:cs="Arial"/>
          <w:sz w:val="24"/>
          <w:szCs w:val="24"/>
        </w:rPr>
      </w:pPr>
    </w:p>
    <w:p w14:paraId="46B47F3C" w14:textId="1581EC07" w:rsidR="004057F1" w:rsidRDefault="004057F1" w:rsidP="0041537F">
      <w:pPr>
        <w:jc w:val="center"/>
        <w:rPr>
          <w:rFonts w:ascii="Arial" w:hAnsi="Arial" w:cs="Arial"/>
          <w:sz w:val="24"/>
          <w:szCs w:val="24"/>
        </w:rPr>
      </w:pPr>
    </w:p>
    <w:p w14:paraId="34488A1B" w14:textId="5DE7052C" w:rsidR="004057F1" w:rsidRDefault="004057F1" w:rsidP="0041537F">
      <w:pPr>
        <w:jc w:val="center"/>
        <w:rPr>
          <w:rFonts w:ascii="Arial" w:hAnsi="Arial" w:cs="Arial"/>
          <w:sz w:val="24"/>
          <w:szCs w:val="24"/>
        </w:rPr>
      </w:pPr>
    </w:p>
    <w:p w14:paraId="02BE6140" w14:textId="5CA575D1" w:rsidR="004057F1" w:rsidRDefault="004057F1" w:rsidP="0041537F">
      <w:pPr>
        <w:jc w:val="center"/>
        <w:rPr>
          <w:rFonts w:ascii="Arial" w:hAnsi="Arial" w:cs="Arial"/>
          <w:sz w:val="24"/>
          <w:szCs w:val="24"/>
        </w:rPr>
      </w:pPr>
    </w:p>
    <w:p w14:paraId="52A5BB27" w14:textId="3B09AB0C" w:rsidR="004057F1" w:rsidRDefault="004057F1" w:rsidP="0041537F">
      <w:pPr>
        <w:jc w:val="center"/>
        <w:rPr>
          <w:rFonts w:ascii="Arial" w:hAnsi="Arial" w:cs="Arial"/>
          <w:sz w:val="24"/>
          <w:szCs w:val="24"/>
        </w:rPr>
      </w:pPr>
    </w:p>
    <w:p w14:paraId="7CF3CA11" w14:textId="2F9BDECB" w:rsidR="004057F1" w:rsidRDefault="004057F1" w:rsidP="0041537F">
      <w:pPr>
        <w:jc w:val="center"/>
        <w:rPr>
          <w:rFonts w:ascii="Arial" w:hAnsi="Arial" w:cs="Arial"/>
          <w:sz w:val="24"/>
          <w:szCs w:val="24"/>
        </w:rPr>
      </w:pPr>
    </w:p>
    <w:p w14:paraId="09BEEBE3" w14:textId="7C6C2AA5" w:rsidR="004057F1" w:rsidRDefault="004057F1" w:rsidP="0041537F">
      <w:pPr>
        <w:jc w:val="center"/>
        <w:rPr>
          <w:rFonts w:ascii="Arial" w:hAnsi="Arial" w:cs="Arial"/>
          <w:sz w:val="24"/>
          <w:szCs w:val="24"/>
        </w:rPr>
      </w:pPr>
    </w:p>
    <w:p w14:paraId="5CACEB35" w14:textId="70C8466A" w:rsidR="004057F1" w:rsidRDefault="004057F1" w:rsidP="0041537F">
      <w:pPr>
        <w:jc w:val="center"/>
        <w:rPr>
          <w:rFonts w:ascii="Arial" w:hAnsi="Arial" w:cs="Arial"/>
          <w:sz w:val="24"/>
          <w:szCs w:val="24"/>
        </w:rPr>
      </w:pPr>
    </w:p>
    <w:p w14:paraId="4E423B81" w14:textId="5DF1AC63" w:rsidR="004057F1" w:rsidRDefault="004057F1" w:rsidP="0041537F">
      <w:pPr>
        <w:jc w:val="center"/>
        <w:rPr>
          <w:rFonts w:ascii="Arial" w:hAnsi="Arial" w:cs="Arial"/>
          <w:sz w:val="24"/>
          <w:szCs w:val="24"/>
        </w:rPr>
      </w:pPr>
    </w:p>
    <w:p w14:paraId="09759C13" w14:textId="77777777" w:rsidR="00EA04E6" w:rsidRDefault="00EA04E6" w:rsidP="004057F1">
      <w:pPr>
        <w:rPr>
          <w:rFonts w:ascii="Arial" w:hAnsi="Arial" w:cs="Arial"/>
          <w:sz w:val="24"/>
          <w:szCs w:val="24"/>
        </w:rPr>
      </w:pPr>
    </w:p>
    <w:p w14:paraId="65DB7E16" w14:textId="77777777" w:rsidR="00EA04E6" w:rsidRDefault="00EA04E6" w:rsidP="004057F1">
      <w:pPr>
        <w:rPr>
          <w:rFonts w:ascii="Arial" w:hAnsi="Arial" w:cs="Arial"/>
          <w:sz w:val="24"/>
          <w:szCs w:val="24"/>
        </w:rPr>
      </w:pPr>
    </w:p>
    <w:p w14:paraId="60E36E02" w14:textId="77777777" w:rsidR="00EA04E6" w:rsidRDefault="00EA04E6" w:rsidP="004057F1">
      <w:pPr>
        <w:rPr>
          <w:rFonts w:ascii="Arial" w:hAnsi="Arial" w:cs="Arial"/>
          <w:sz w:val="24"/>
          <w:szCs w:val="24"/>
        </w:rPr>
      </w:pPr>
    </w:p>
    <w:p w14:paraId="739EC6F1" w14:textId="77777777" w:rsidR="00EA04E6" w:rsidRDefault="00EA04E6" w:rsidP="004057F1">
      <w:pPr>
        <w:rPr>
          <w:rFonts w:ascii="Arial" w:hAnsi="Arial" w:cs="Arial"/>
          <w:sz w:val="24"/>
          <w:szCs w:val="24"/>
        </w:rPr>
      </w:pPr>
    </w:p>
    <w:p w14:paraId="1B6F3AB8" w14:textId="10003931" w:rsidR="004057F1" w:rsidRPr="00EA04E6" w:rsidRDefault="00EA04E6" w:rsidP="004057F1">
      <w:pPr>
        <w:rPr>
          <w:rFonts w:ascii="Arial" w:hAnsi="Arial" w:cs="Arial"/>
          <w:b/>
          <w:bCs/>
          <w:sz w:val="24"/>
          <w:szCs w:val="24"/>
        </w:rPr>
      </w:pPr>
      <w:r w:rsidRPr="00EA04E6">
        <w:rPr>
          <w:rFonts w:ascii="Arial" w:hAnsi="Arial" w:cs="Arial"/>
          <w:b/>
          <w:bCs/>
          <w:sz w:val="24"/>
          <w:szCs w:val="24"/>
        </w:rPr>
        <w:lastRenderedPageBreak/>
        <w:t>Salud</w:t>
      </w:r>
    </w:p>
    <w:p w14:paraId="3DA36BB9" w14:textId="35CCEA37" w:rsidR="00EA04E6" w:rsidRDefault="00EA04E6" w:rsidP="004057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-Charlas</w:t>
      </w:r>
    </w:p>
    <w:p w14:paraId="11420811" w14:textId="7FE1BFF6" w:rsidR="00EA04E6" w:rsidRDefault="00EA04E6" w:rsidP="004057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-Alimentación</w:t>
      </w:r>
    </w:p>
    <w:p w14:paraId="153CB80C" w14:textId="17E7A7A3" w:rsidR="00EA04E6" w:rsidRDefault="00EA04E6" w:rsidP="004057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-RCP</w:t>
      </w:r>
    </w:p>
    <w:p w14:paraId="2D16D4C2" w14:textId="62A96D5A" w:rsidR="00EA04E6" w:rsidRDefault="00EA04E6" w:rsidP="004057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-Actividad Física</w:t>
      </w:r>
    </w:p>
    <w:p w14:paraId="443C6C13" w14:textId="6E8C49B7" w:rsidR="00EA04E6" w:rsidRDefault="00EA04E6" w:rsidP="004057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-Estado Psicológico</w:t>
      </w:r>
    </w:p>
    <w:p w14:paraId="2F577A88" w14:textId="3BEC8DAC" w:rsidR="00EA04E6" w:rsidRDefault="00EA04E6" w:rsidP="004057F1">
      <w:pPr>
        <w:rPr>
          <w:rFonts w:ascii="Arial" w:hAnsi="Arial" w:cs="Arial"/>
          <w:sz w:val="24"/>
          <w:szCs w:val="24"/>
        </w:rPr>
      </w:pPr>
    </w:p>
    <w:p w14:paraId="7D03E323" w14:textId="2E2329F3" w:rsidR="00EA04E6" w:rsidRDefault="00EA04E6" w:rsidP="004057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Ritmo</w:t>
      </w:r>
      <w:r w:rsidR="008E0AA4">
        <w:rPr>
          <w:rFonts w:ascii="Arial" w:hAnsi="Arial" w:cs="Arial"/>
          <w:sz w:val="24"/>
          <w:szCs w:val="24"/>
        </w:rPr>
        <w:t xml:space="preserve"> -&gt; Coreo</w:t>
      </w:r>
    </w:p>
    <w:p w14:paraId="160D24A0" w14:textId="1F5FEF01" w:rsidR="008E0AA4" w:rsidRPr="0041537F" w:rsidRDefault="008E0AA4" w:rsidP="004057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Vertical, Roll y Medialuna</w:t>
      </w:r>
    </w:p>
    <w:sectPr w:rsidR="008E0AA4" w:rsidRPr="0041537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9C027" w14:textId="77777777" w:rsidR="00737A58" w:rsidRDefault="00737A58" w:rsidP="0041537F">
      <w:pPr>
        <w:spacing w:after="0" w:line="240" w:lineRule="auto"/>
      </w:pPr>
      <w:r>
        <w:separator/>
      </w:r>
    </w:p>
  </w:endnote>
  <w:endnote w:type="continuationSeparator" w:id="0">
    <w:p w14:paraId="797B98F3" w14:textId="77777777" w:rsidR="00737A58" w:rsidRDefault="00737A58" w:rsidP="00415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949BD" w14:textId="77777777" w:rsidR="00737A58" w:rsidRDefault="00737A58" w:rsidP="0041537F">
      <w:pPr>
        <w:spacing w:after="0" w:line="240" w:lineRule="auto"/>
      </w:pPr>
      <w:r>
        <w:separator/>
      </w:r>
    </w:p>
  </w:footnote>
  <w:footnote w:type="continuationSeparator" w:id="0">
    <w:p w14:paraId="3C609C07" w14:textId="77777777" w:rsidR="00737A58" w:rsidRDefault="00737A58" w:rsidP="00415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76AB" w14:textId="5193CA93" w:rsidR="0041537F" w:rsidRPr="0041537F" w:rsidRDefault="0041537F">
    <w:pPr>
      <w:pStyle w:val="Encabezado"/>
      <w:rPr>
        <w:lang w:val="en-US"/>
      </w:rPr>
    </w:pPr>
    <w:r w:rsidRPr="0041537F">
      <w:t>Educación</w:t>
    </w:r>
    <w:r>
      <w:rPr>
        <w:lang w:val="en-US"/>
      </w:rPr>
      <w:t xml:space="preserve"> </w:t>
    </w:r>
    <w:r w:rsidRPr="0041537F">
      <w:t>Física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BE"/>
    <w:rsid w:val="003843A9"/>
    <w:rsid w:val="004057F1"/>
    <w:rsid w:val="0041537F"/>
    <w:rsid w:val="00737A58"/>
    <w:rsid w:val="008E0AA4"/>
    <w:rsid w:val="009D5EBE"/>
    <w:rsid w:val="00EA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A19B9"/>
  <w15:chartTrackingRefBased/>
  <w15:docId w15:val="{FB27FD5C-8EAD-4977-995D-55E9F6DD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7F"/>
  </w:style>
  <w:style w:type="paragraph" w:styleId="Piedepgina">
    <w:name w:val="footer"/>
    <w:basedOn w:val="Normal"/>
    <w:link w:val="PiedepginaCar"/>
    <w:uiPriority w:val="99"/>
    <w:unhideWhenUsed/>
    <w:rsid w:val="00415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Iralde</dc:creator>
  <cp:keywords/>
  <dc:description/>
  <cp:lastModifiedBy>Jordan Iralde</cp:lastModifiedBy>
  <cp:revision>2</cp:revision>
  <dcterms:created xsi:type="dcterms:W3CDTF">2023-12-30T00:12:00Z</dcterms:created>
  <dcterms:modified xsi:type="dcterms:W3CDTF">2023-12-30T03:05:00Z</dcterms:modified>
</cp:coreProperties>
</file>