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0E" w:rsidRDefault="006A6F0E" w:rsidP="006A6F0E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6A6F0E" w:rsidRDefault="006A6F0E" w:rsidP="00E902D8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6A6F0E" w:rsidRDefault="006A6F0E" w:rsidP="00E902D8">
            <w:r>
              <w:t>Jorge Alfonso Beltran Sandoval</w:t>
            </w:r>
          </w:p>
        </w:tc>
        <w:tc>
          <w:tcPr>
            <w:tcW w:w="1296" w:type="dxa"/>
          </w:tcPr>
          <w:p w:rsidR="006A6F0E" w:rsidRDefault="006A6F0E" w:rsidP="00E902D8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6A6F0E" w:rsidRDefault="006A6F0E" w:rsidP="00E902D8">
            <w:r>
              <w:t>28/01/2015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6A6F0E" w:rsidRDefault="006A6F0E" w:rsidP="00E902D8">
            <w:r>
              <w:t>Program</w:t>
            </w:r>
          </w:p>
        </w:tc>
        <w:tc>
          <w:tcPr>
            <w:tcW w:w="4608" w:type="dxa"/>
          </w:tcPr>
          <w:p w:rsidR="006A6F0E" w:rsidRDefault="006A6F0E" w:rsidP="00E902D8">
            <w:r>
              <w:t>PSP0</w:t>
            </w:r>
          </w:p>
        </w:tc>
        <w:tc>
          <w:tcPr>
            <w:tcW w:w="1296" w:type="dxa"/>
          </w:tcPr>
          <w:p w:rsidR="006A6F0E" w:rsidRDefault="006A6F0E" w:rsidP="00E902D8">
            <w:r>
              <w:t>Program #</w:t>
            </w:r>
          </w:p>
        </w:tc>
        <w:tc>
          <w:tcPr>
            <w:tcW w:w="1440" w:type="dxa"/>
          </w:tcPr>
          <w:p w:rsidR="006A6F0E" w:rsidRDefault="006A6F0E" w:rsidP="00E902D8">
            <w:r>
              <w:t>1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6A6F0E" w:rsidRDefault="006A6F0E" w:rsidP="00E902D8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r>
              <w:t>Luis Daniel Benavides Navarro</w:t>
            </w:r>
          </w:p>
        </w:tc>
        <w:tc>
          <w:tcPr>
            <w:tcW w:w="1296" w:type="dxa"/>
          </w:tcPr>
          <w:p w:rsidR="006A6F0E" w:rsidRDefault="006A6F0E" w:rsidP="00E902D8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r>
              <w:t>Java</w:t>
            </w:r>
          </w:p>
        </w:tc>
      </w:tr>
    </w:tbl>
    <w:p w:rsidR="006A6F0E" w:rsidRDefault="006A6F0E" w:rsidP="006A6F0E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</w:tcPr>
          <w:p w:rsidR="006A6F0E" w:rsidRDefault="006A6F0E" w:rsidP="00E902D8">
            <w:pPr>
              <w:jc w:val="center"/>
            </w:pPr>
            <w:r>
              <w:t>4.86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28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5.61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182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210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68.16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235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9.36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255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</w:tcPr>
          <w:p w:rsidR="006A6F0E" w:rsidRDefault="006A6F0E" w:rsidP="00E902D8">
            <w:pPr>
              <w:jc w:val="center"/>
            </w:pPr>
            <w:r>
              <w:t>7.49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:rsidR="006A6F0E" w:rsidRDefault="006A6F0E" w:rsidP="00E902D8"/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12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267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4.52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240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267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267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100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75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25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100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</w:tcBorders>
          </w:tcPr>
          <w:p w:rsidR="006A6F0E" w:rsidRDefault="006A6F0E" w:rsidP="00E902D8"/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6A6F0E" w:rsidRDefault="006A6F0E" w:rsidP="00E902D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6A6F0E" w:rsidRDefault="006A6F0E" w:rsidP="00E902D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6A6F0E" w:rsidRDefault="006A6F0E" w:rsidP="00E902D8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75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25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100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A6F0E" w:rsidRDefault="006A6F0E" w:rsidP="00E902D8">
            <w:pPr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6A6F0E" w:rsidRDefault="006A6F0E" w:rsidP="00E902D8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6A6F0E" w:rsidRDefault="006A6F0E" w:rsidP="00E902D8"/>
        </w:tc>
        <w:tc>
          <w:tcPr>
            <w:tcW w:w="1368" w:type="dxa"/>
            <w:tcBorders>
              <w:top w:val="single" w:sz="6" w:space="0" w:color="auto"/>
            </w:tcBorders>
          </w:tcPr>
          <w:p w:rsidR="006A6F0E" w:rsidRDefault="006A6F0E" w:rsidP="00E902D8"/>
        </w:tc>
      </w:tr>
    </w:tbl>
    <w:p w:rsidR="006A6F0E" w:rsidRDefault="006A6F0E" w:rsidP="006A6F0E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FE78D6" w:rsidRDefault="00FE78D6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>
      <w:bookmarkStart w:id="0" w:name="_GoBack"/>
      <w:bookmarkEnd w:id="0"/>
    </w:p>
    <w:sectPr w:rsidR="006A6F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0E"/>
    <w:rsid w:val="005B3322"/>
    <w:rsid w:val="006A6F0E"/>
    <w:rsid w:val="00F01CF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DB1D2C-2A17-4058-B60F-0FE64825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F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6A6F0E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6A6F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A6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1</cp:revision>
  <dcterms:created xsi:type="dcterms:W3CDTF">2015-01-28T20:42:00Z</dcterms:created>
  <dcterms:modified xsi:type="dcterms:W3CDTF">2015-01-28T21:08:00Z</dcterms:modified>
</cp:coreProperties>
</file>