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33126F44" w:rsidR="005C4BE9" w:rsidRPr="0009320A" w:rsidRDefault="004A5D12" w:rsidP="005C4BE9">
      <w:pPr>
        <w:pStyle w:val="TtuloApartado1sinnivel"/>
      </w:pPr>
      <w:r>
        <w:t xml:space="preserve">Actividad: </w:t>
      </w:r>
      <w:r w:rsidR="00C7128D">
        <w:t>Diseño de bases de datos con MySQL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1864206" w14:textId="1BF3F201" w:rsidR="00BF303D" w:rsidRDefault="00BF303D" w:rsidP="00BF303D">
      <w:r>
        <w:t xml:space="preserve">Antes de ponernos a programar, es muy importante tener un buen diseño de la base de </w:t>
      </w:r>
      <w:r>
        <w:t>datos,</w:t>
      </w:r>
      <w:r>
        <w:t xml:space="preserve"> así como tener una imagen muy clara de los diferentes campos que van a formar parte de ella y qué tipo va a tener cada uno de ellos. El diseño de la base de datos también forma parte de la creación de software.</w:t>
      </w:r>
    </w:p>
    <w:p w14:paraId="669F92FB" w14:textId="77777777" w:rsidR="00BF303D" w:rsidRDefault="00BF303D" w:rsidP="00BF303D"/>
    <w:p w14:paraId="1420ADAA" w14:textId="4B00CAC4" w:rsidR="005C4BE9" w:rsidRDefault="00BF303D" w:rsidP="00BF303D">
      <w:r>
        <w:t xml:space="preserve">En esta actividad vas a poder repasar todos los conceptos de creación y diseño de una base de datos </w:t>
      </w:r>
      <w:proofErr w:type="gramStart"/>
      <w:r>
        <w:t>MySQL</w:t>
      </w:r>
      <w:proofErr w:type="gramEnd"/>
      <w:r>
        <w:t xml:space="preserve"> así como las acciones más básicas para el trabajo con los datos de la mano del lenguaje SQL.</w:t>
      </w:r>
    </w:p>
    <w:p w14:paraId="786F8C0E" w14:textId="77777777" w:rsidR="00BF303D" w:rsidRDefault="00BF303D" w:rsidP="00BF303D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4D2855C6" w14:textId="77777777" w:rsidR="001D6ABA" w:rsidRDefault="001D6ABA" w:rsidP="001D6ABA">
      <w:r>
        <w:t>Esta actividad consiste en la creación de una base de datos para poder almacenar los datos relativos a restaurantes y su gestión.</w:t>
      </w:r>
    </w:p>
    <w:p w14:paraId="1F6F6546" w14:textId="77777777" w:rsidR="001D6ABA" w:rsidRDefault="001D6ABA" w:rsidP="001D6ABA"/>
    <w:p w14:paraId="0F8CE7D4" w14:textId="77777777" w:rsidR="001D6ABA" w:rsidRDefault="001D6ABA" w:rsidP="001D6ABA">
      <w:r>
        <w:t>Debemos generar las siguientes tablas con los campos que las acompañan del modo más eficiente:</w:t>
      </w:r>
    </w:p>
    <w:p w14:paraId="2BA668BD" w14:textId="77777777" w:rsidR="001D6ABA" w:rsidRDefault="001D6ABA" w:rsidP="001D6ABA"/>
    <w:p w14:paraId="2A0CE165" w14:textId="4E330F11" w:rsidR="001D6ABA" w:rsidRDefault="001D6ABA" w:rsidP="001D6ABA">
      <w:pPr>
        <w:pStyle w:val="Vietaprimernivel"/>
      </w:pPr>
      <w:r w:rsidRPr="001D6ABA">
        <w:rPr>
          <w:b/>
          <w:bCs/>
        </w:rPr>
        <w:t>Locales:</w:t>
      </w:r>
      <w:r>
        <w:t xml:space="preserve"> definen los datos a almacenar para cada uno de los restaurantes. Los campos que debemos guardar son: </w:t>
      </w:r>
      <w:r w:rsidRPr="002E0274">
        <w:rPr>
          <w:b/>
          <w:bCs/>
        </w:rPr>
        <w:t>nombre, dirección, teléfono, nombre del responsable y un campo que indique si está abierto o no.</w:t>
      </w:r>
      <w:r>
        <w:t xml:space="preserve"> </w:t>
      </w:r>
    </w:p>
    <w:p w14:paraId="4B2FA526" w14:textId="77777777" w:rsidR="001D6ABA" w:rsidRDefault="001D6ABA" w:rsidP="001D6ABA">
      <w:pPr>
        <w:rPr>
          <w:b/>
          <w:bCs/>
        </w:rPr>
      </w:pPr>
    </w:p>
    <w:p w14:paraId="7DDF8B40" w14:textId="505946AA" w:rsidR="001D6ABA" w:rsidRPr="002E0274" w:rsidRDefault="001D6ABA" w:rsidP="001D6ABA">
      <w:pPr>
        <w:pStyle w:val="Vietaprimernivel"/>
        <w:rPr>
          <w:b/>
          <w:bCs/>
        </w:rPr>
      </w:pPr>
      <w:r w:rsidRPr="001D6ABA">
        <w:rPr>
          <w:b/>
          <w:bCs/>
        </w:rPr>
        <w:t>Mesas:</w:t>
      </w:r>
      <w:r>
        <w:t xml:space="preserve"> relación de las diferentes mesas que tiene un local en concreto. Los campos son los siguientes: </w:t>
      </w:r>
      <w:r w:rsidRPr="002E0274">
        <w:rPr>
          <w:b/>
          <w:bCs/>
        </w:rPr>
        <w:t xml:space="preserve">número de mesa, número de comensales, si está </w:t>
      </w:r>
      <w:r w:rsidRPr="002E0274">
        <w:rPr>
          <w:b/>
          <w:bCs/>
        </w:rPr>
        <w:lastRenderedPageBreak/>
        <w:t>ocupada o no, fecha en la que quedó ocupada y una referencia al local al que pertenece</w:t>
      </w:r>
      <w:r w:rsidRPr="002E0274">
        <w:rPr>
          <w:b/>
          <w:bCs/>
        </w:rPr>
        <w:t>.</w:t>
      </w:r>
    </w:p>
    <w:p w14:paraId="0BF8CEB6" w14:textId="77777777" w:rsidR="001D6ABA" w:rsidRDefault="001D6ABA" w:rsidP="001D6ABA"/>
    <w:p w14:paraId="03EE1E66" w14:textId="44FD9E57" w:rsidR="001D6ABA" w:rsidRPr="00256986" w:rsidRDefault="001D6ABA" w:rsidP="00256986">
      <w:pPr>
        <w:pStyle w:val="Vietaprimernivel"/>
        <w:rPr>
          <w:b/>
          <w:bCs/>
        </w:rPr>
      </w:pPr>
      <w:r w:rsidRPr="00256986">
        <w:rPr>
          <w:b/>
          <w:bCs/>
        </w:rPr>
        <w:t>Cliente:</w:t>
      </w:r>
      <w:r w:rsidRPr="00256986">
        <w:t xml:space="preserve"> datos relacionados con clientes de locales. </w:t>
      </w:r>
      <w:proofErr w:type="gramStart"/>
      <w:r w:rsidRPr="00256986">
        <w:t>Los datos a almacenar</w:t>
      </w:r>
      <w:proofErr w:type="gramEnd"/>
      <w:r w:rsidRPr="00256986">
        <w:t xml:space="preserve"> son los siguientes: </w:t>
      </w:r>
      <w:r w:rsidRPr="00256986">
        <w:rPr>
          <w:b/>
          <w:bCs/>
        </w:rPr>
        <w:t xml:space="preserve">nombre, teléfono, email, referencia si tiene una mesa ocupada. </w:t>
      </w:r>
    </w:p>
    <w:p w14:paraId="6110E42D" w14:textId="77777777" w:rsidR="001D6ABA" w:rsidRDefault="001D6ABA" w:rsidP="001D6ABA"/>
    <w:p w14:paraId="600E8A3B" w14:textId="13CB0570" w:rsidR="001D6ABA" w:rsidRDefault="001D6ABA" w:rsidP="001D6ABA">
      <w:pPr>
        <w:pStyle w:val="Vietaprimernivel"/>
      </w:pPr>
      <w:r>
        <w:rPr>
          <w:b/>
          <w:bCs/>
        </w:rPr>
        <w:t>Favoritos</w:t>
      </w:r>
      <w:r>
        <w:t>: tabla donde debemos almacenar la relación entre clientes y locales para poder determinar cuáles son los favoritos de un cliente en concreto.</w:t>
      </w:r>
    </w:p>
    <w:p w14:paraId="28D9EB40" w14:textId="77777777" w:rsidR="001D6ABA" w:rsidRDefault="001D6ABA" w:rsidP="001D6ABA"/>
    <w:p w14:paraId="4B22CCB8" w14:textId="77777777" w:rsidR="001D6ABA" w:rsidRDefault="001D6ABA" w:rsidP="001D6ABA">
      <w:r>
        <w:t>Aparte de la creación de las tablas se deben entregar las sentencias SQL que nos permitan recuperar las siguientes relaciones de datos:</w:t>
      </w:r>
    </w:p>
    <w:p w14:paraId="111479DA" w14:textId="77777777" w:rsidR="001D6ABA" w:rsidRDefault="001D6ABA" w:rsidP="001D6ABA"/>
    <w:p w14:paraId="59934CDA" w14:textId="7D885315" w:rsidR="001D6ABA" w:rsidRDefault="001D6ABA" w:rsidP="001D6ABA">
      <w:pPr>
        <w:pStyle w:val="Vietaprimernivel"/>
      </w:pPr>
      <w:r>
        <w:t>Todas las mesas ocupadas de un local en concreto, así como los clientes que las ocupan</w:t>
      </w:r>
    </w:p>
    <w:p w14:paraId="02F82AEE" w14:textId="75B071F4" w:rsidR="001D6ABA" w:rsidRPr="001550B2" w:rsidRDefault="001D6ABA" w:rsidP="001D6ABA">
      <w:pPr>
        <w:pStyle w:val="Vietaprimernivel"/>
      </w:pPr>
      <w:r>
        <w:t>Todos los locales marcados como favorito por un cliente, incluyendo la información del local y del cliente.</w:t>
      </w:r>
    </w:p>
    <w:p w14:paraId="1976F38D" w14:textId="77777777" w:rsidR="005C4BE9" w:rsidRPr="0015347F" w:rsidRDefault="005C4BE9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02D432F0" w14:textId="77777777" w:rsidR="00147734" w:rsidRDefault="00147734" w:rsidP="00147734"/>
    <w:p w14:paraId="3B4E5F31" w14:textId="4D8B929C" w:rsidR="00147734" w:rsidRDefault="00147734" w:rsidP="00147734">
      <w:r>
        <w:t xml:space="preserve">La entrega debe hacerse a través de un fichero SQL donde quede marcado la creación de las diferentes </w:t>
      </w:r>
      <w:r>
        <w:t>tablas,</w:t>
      </w:r>
      <w:r>
        <w:t xml:space="preserve"> así como las sentencias solicitadas.</w:t>
      </w:r>
    </w:p>
    <w:p w14:paraId="1E2673D2" w14:textId="0C526260" w:rsidR="005C4BE9" w:rsidRDefault="005C4BE9" w:rsidP="005C4BE9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5"/>
        <w:gridCol w:w="4640"/>
        <w:gridCol w:w="1231"/>
        <w:gridCol w:w="754"/>
      </w:tblGrid>
      <w:tr w:rsidR="005C4BE9" w14:paraId="1CBC2C1F" w14:textId="77777777" w:rsidTr="0013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08155C43" w:rsidR="005C4BE9" w:rsidRPr="006069B6" w:rsidRDefault="004A5D12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4A5D1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Diseño de bases de datos con MySQL</w:t>
            </w:r>
          </w:p>
        </w:tc>
        <w:tc>
          <w:tcPr>
            <w:tcW w:w="464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13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4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1A732AE" w:rsidR="005C4BE9" w:rsidRPr="006069B6" w:rsidRDefault="006F10E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F10EE">
              <w:rPr>
                <w:rFonts w:cs="UnitOT-Light"/>
                <w:sz w:val="20"/>
                <w:szCs w:val="20"/>
              </w:rPr>
              <w:t>Definición correcta de todos los campos de la tabla locales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2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46F158AF" w:rsidR="005C4BE9" w:rsidRPr="006069B6" w:rsidRDefault="004A5D1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4C0470CB" w:rsidR="005C4BE9" w:rsidRPr="006069B6" w:rsidRDefault="004A5D1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135EA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087C2968" w:rsidR="005C4BE9" w:rsidRPr="006069B6" w:rsidRDefault="0095426C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5426C">
              <w:rPr>
                <w:rFonts w:cs="UnitOT-Light"/>
                <w:sz w:val="20"/>
                <w:szCs w:val="20"/>
              </w:rPr>
              <w:t>Definición correcta de todos los campos de la tabla mesas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3812EF2D" w14:textId="77777777" w:rsidTr="0013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04A69454" w:rsidR="005C4BE9" w:rsidRPr="006069B6" w:rsidRDefault="00844E3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44E3E">
              <w:rPr>
                <w:rFonts w:cs="UnitOT-Light"/>
                <w:sz w:val="20"/>
                <w:szCs w:val="20"/>
              </w:rPr>
              <w:t>Definición correcta de todos los campos de la tabla clientes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7E9A20E2" w14:textId="77777777" w:rsidTr="00135EA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307CD4E0" w:rsidR="005C4BE9" w:rsidRPr="006069B6" w:rsidRDefault="006044A7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44A7">
              <w:rPr>
                <w:rFonts w:cs="UnitOT-Light"/>
                <w:sz w:val="20"/>
                <w:szCs w:val="20"/>
              </w:rPr>
              <w:t>Definición correcta de todos los campos de la tabla favoritos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3C9F1548" w14:textId="77777777" w:rsidTr="0013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58207408" w:rsidR="005C4BE9" w:rsidRPr="006069B6" w:rsidRDefault="00135EAF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35EAF">
              <w:rPr>
                <w:rFonts w:cs="UnitOT-Light"/>
                <w:sz w:val="20"/>
                <w:szCs w:val="20"/>
              </w:rPr>
              <w:t>Creación y funcionamiento correcto de las sentencias SQL que nos permiten recuperar información a partir de las diferentes relaciones.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11BE44AA" w:rsidR="005C4BE9" w:rsidRPr="006069B6" w:rsidRDefault="004A5D1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6FA6863C" w:rsidR="005C4BE9" w:rsidRPr="006069B6" w:rsidRDefault="004A5D1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477C57C" w14:textId="77777777" w:rsidTr="0013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46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7230" w14:textId="77777777" w:rsidR="00902D15" w:rsidRDefault="00902D15" w:rsidP="00C50246">
      <w:pPr>
        <w:spacing w:line="240" w:lineRule="auto"/>
      </w:pPr>
      <w:r>
        <w:separator/>
      </w:r>
    </w:p>
  </w:endnote>
  <w:endnote w:type="continuationSeparator" w:id="0">
    <w:p w14:paraId="62274A61" w14:textId="77777777" w:rsidR="00902D15" w:rsidRDefault="00902D1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BXe39U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DB56" w14:textId="77777777" w:rsidR="00902D15" w:rsidRDefault="00902D15" w:rsidP="00C50246">
      <w:pPr>
        <w:spacing w:line="240" w:lineRule="auto"/>
      </w:pPr>
      <w:r>
        <w:separator/>
      </w:r>
    </w:p>
  </w:footnote>
  <w:footnote w:type="continuationSeparator" w:id="0">
    <w:p w14:paraId="71E831E0" w14:textId="77777777" w:rsidR="00902D15" w:rsidRDefault="00902D1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1116914B" w:rsidR="005C4BE9" w:rsidRPr="00472B27" w:rsidRDefault="00687CD1" w:rsidP="005C4BE9">
          <w:pPr>
            <w:pStyle w:val="Textocajaactividades"/>
          </w:pPr>
          <w:r w:rsidRPr="00687CD1">
            <w:t xml:space="preserve">Máster en Full </w:t>
          </w:r>
          <w:proofErr w:type="spellStart"/>
          <w:r w:rsidRPr="00687CD1">
            <w:t>Stack</w:t>
          </w:r>
          <w:proofErr w:type="spellEnd"/>
          <w:r w:rsidRPr="00687CD1">
            <w:t xml:space="preserve"> </w:t>
          </w:r>
          <w:proofErr w:type="spellStart"/>
          <w:r w:rsidRPr="00687CD1">
            <w:t>Developer</w:t>
          </w:r>
          <w:proofErr w:type="spellEnd"/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20"/>
  </w:num>
  <w:num w:numId="4">
    <w:abstractNumId w:val="21"/>
  </w:num>
  <w:num w:numId="5">
    <w:abstractNumId w:val="18"/>
  </w:num>
  <w:num w:numId="6">
    <w:abstractNumId w:val="22"/>
  </w:num>
  <w:num w:numId="7">
    <w:abstractNumId w:val="30"/>
  </w:num>
  <w:num w:numId="8">
    <w:abstractNumId w:val="32"/>
  </w:num>
  <w:num w:numId="9">
    <w:abstractNumId w:val="35"/>
  </w:num>
  <w:num w:numId="10">
    <w:abstractNumId w:val="10"/>
  </w:num>
  <w:num w:numId="11">
    <w:abstractNumId w:val="37"/>
  </w:num>
  <w:num w:numId="12">
    <w:abstractNumId w:val="23"/>
  </w:num>
  <w:num w:numId="13">
    <w:abstractNumId w:val="36"/>
  </w:num>
  <w:num w:numId="14">
    <w:abstractNumId w:val="27"/>
  </w:num>
  <w:num w:numId="15">
    <w:abstractNumId w:val="16"/>
  </w:num>
  <w:num w:numId="16">
    <w:abstractNumId w:val="25"/>
  </w:num>
  <w:num w:numId="17">
    <w:abstractNumId w:val="24"/>
  </w:num>
  <w:num w:numId="18">
    <w:abstractNumId w:val="12"/>
  </w:num>
  <w:num w:numId="19">
    <w:abstractNumId w:val="34"/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4"/>
  </w:num>
  <w:num w:numId="25">
    <w:abstractNumId w:val="15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3"/>
  </w:num>
  <w:num w:numId="39">
    <w:abstractNumId w:val="13"/>
  </w:num>
  <w:num w:numId="4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5EAF"/>
    <w:rsid w:val="00137CF9"/>
    <w:rsid w:val="00147734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D6ABA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56986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0274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A5D1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44A7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87CD1"/>
    <w:rsid w:val="00697E5F"/>
    <w:rsid w:val="006A210E"/>
    <w:rsid w:val="006B3751"/>
    <w:rsid w:val="006B683F"/>
    <w:rsid w:val="006C52A0"/>
    <w:rsid w:val="006C7BB7"/>
    <w:rsid w:val="006D1870"/>
    <w:rsid w:val="006E3957"/>
    <w:rsid w:val="006F10EE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4E3E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26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F303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07C"/>
    <w:rsid w:val="00C67873"/>
    <w:rsid w:val="00C7128D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EF963A-C242-40A2-AC35-93EB76FD9894}"/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Andrea Pradilla Larraz</cp:lastModifiedBy>
  <cp:revision>16</cp:revision>
  <cp:lastPrinted>2017-11-10T07:47:00Z</cp:lastPrinted>
  <dcterms:created xsi:type="dcterms:W3CDTF">2021-10-15T05:29:00Z</dcterms:created>
  <dcterms:modified xsi:type="dcterms:W3CDTF">2022-03-24T15:18:00Z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