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DBB96" w14:textId="44E1610E" w:rsidR="007B6C05" w:rsidRDefault="007B6C05" w:rsidP="00926411">
      <w:pPr>
        <w:pStyle w:val="Overskrift1"/>
      </w:pPr>
      <w:r>
        <w:t xml:space="preserve">Prøve 3- </w:t>
      </w:r>
      <w:r w:rsidR="00B715A5">
        <w:t>Bilder, lyd, video og animasjoner</w:t>
      </w:r>
      <w:r w:rsidR="007345A2">
        <w:t xml:space="preserve"> </w:t>
      </w:r>
      <w:r w:rsidR="00A13A77">
        <w:t>–</w:t>
      </w:r>
      <w:r w:rsidR="007345A2">
        <w:t xml:space="preserve"> </w:t>
      </w:r>
      <w:r w:rsidR="00A13A77">
        <w:t>tirsdag</w:t>
      </w:r>
      <w:r w:rsidR="008F31CD">
        <w:t xml:space="preserve"> </w:t>
      </w:r>
      <w:bookmarkStart w:id="0" w:name="_GoBack"/>
      <w:bookmarkEnd w:id="0"/>
      <w:r w:rsidR="00A13A77">
        <w:t>25. februar</w:t>
      </w:r>
    </w:p>
    <w:p w14:paraId="46C47D41" w14:textId="7B05F031" w:rsidR="00926411" w:rsidRDefault="00926411" w:rsidP="00926411"/>
    <w:p w14:paraId="2DDC6FE1" w14:textId="7A71EB1E" w:rsidR="00926411" w:rsidRPr="00926411" w:rsidRDefault="00926411" w:rsidP="00926411">
      <w:r>
        <w:t>Hjelpemidler: Alle unntatt internett og annen kommunikasjon</w:t>
      </w:r>
    </w:p>
    <w:p w14:paraId="5B821EC4" w14:textId="77777777" w:rsidR="007B6C05" w:rsidRDefault="007B6C05" w:rsidP="007B6C05">
      <w:pPr>
        <w:jc w:val="center"/>
      </w:pPr>
      <w:r>
        <w:rPr>
          <w:noProof/>
          <w:lang w:eastAsia="nb-NO"/>
        </w:rPr>
        <w:drawing>
          <wp:inline distT="0" distB="0" distL="0" distR="0" wp14:anchorId="68D58ACF" wp14:editId="633B03BC">
            <wp:extent cx="5516262" cy="838200"/>
            <wp:effectExtent l="0" t="0" r="8255" b="0"/>
            <wp:docPr id="4" name="Bilde 4" descr="C:\Users\lanea002\AppData\Local\Microsoft\Windows\INetCache\Content.Word\ikonlinj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nea002\AppData\Local\Microsoft\Windows\INetCache\Content.Word\ikonlinj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53" cy="83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324AA" w14:textId="77777777" w:rsidR="007B6C05" w:rsidRDefault="007B6C05" w:rsidP="007B6C05">
      <w:pPr>
        <w:jc w:val="center"/>
      </w:pPr>
    </w:p>
    <w:p w14:paraId="0A0250F9" w14:textId="77777777" w:rsidR="007B6C05" w:rsidRDefault="007B6C05" w:rsidP="007B6C05">
      <w:pPr>
        <w:jc w:val="center"/>
      </w:pPr>
    </w:p>
    <w:p w14:paraId="15E91150" w14:textId="77777777" w:rsidR="007B6C05" w:rsidRPr="00EF56BA" w:rsidRDefault="007B6C05" w:rsidP="007B6C05">
      <w:pPr>
        <w:pStyle w:val="Overskrift2"/>
      </w:pPr>
      <w:r>
        <w:t>Oppgave 1</w:t>
      </w:r>
    </w:p>
    <w:p w14:paraId="2949EE06" w14:textId="77777777" w:rsidR="007B6C05" w:rsidRDefault="007B6C05" w:rsidP="007B6C05">
      <w:r>
        <w:t xml:space="preserve">I denne oppgaven skal du bruke filene </w:t>
      </w:r>
      <w:r w:rsidRPr="007B6C05">
        <w:rPr>
          <w:rStyle w:val="kodeTegn"/>
          <w:lang w:val="nb-NO"/>
        </w:rPr>
        <w:t>ovelser.jpg</w:t>
      </w:r>
      <w:r>
        <w:t xml:space="preserve">, </w:t>
      </w:r>
      <w:r w:rsidRPr="007B6C05">
        <w:rPr>
          <w:rStyle w:val="kodeTegn"/>
          <w:lang w:val="nb-NO"/>
        </w:rPr>
        <w:t>hoppklipp.mp4</w:t>
      </w:r>
      <w:r>
        <w:t xml:space="preserve">, </w:t>
      </w:r>
      <w:r w:rsidRPr="007B6C05">
        <w:rPr>
          <w:rStyle w:val="kodeTegn"/>
          <w:lang w:val="nb-NO"/>
        </w:rPr>
        <w:t>skoyteloper.jpg</w:t>
      </w:r>
      <w:r>
        <w:t xml:space="preserve"> og </w:t>
      </w:r>
      <w:r w:rsidRPr="007B6C05">
        <w:rPr>
          <w:rStyle w:val="kodeTegn"/>
          <w:lang w:val="nb-NO"/>
        </w:rPr>
        <w:t>skoytelyd.wav</w:t>
      </w:r>
      <w:r>
        <w:t>.</w:t>
      </w:r>
    </w:p>
    <w:p w14:paraId="143D2C5B" w14:textId="77777777" w:rsidR="007B6C05" w:rsidRDefault="007B6C05" w:rsidP="007B6C05">
      <w:r>
        <w:t xml:space="preserve">Du skal lage en applikasjon der en bruker kan velge en øvelse ved å klikke på bildene du finner i </w:t>
      </w:r>
      <w:r w:rsidRPr="007B6C05">
        <w:rPr>
          <w:rStyle w:val="kodeTegn"/>
          <w:lang w:val="nb-NO"/>
        </w:rPr>
        <w:t>ovelser.jpg</w:t>
      </w:r>
      <w:r>
        <w:t>. Du trenger bare å lage applikasjonen slik at to av øvelsene fungerer (skihopp og skøyteløp),</w:t>
      </w:r>
      <w:commentRangeStart w:id="1"/>
      <w:r>
        <w:t xml:space="preserve"> men fem av øvelsene skal vises.</w:t>
      </w:r>
      <w:commentRangeEnd w:id="1"/>
      <w:r>
        <w:rPr>
          <w:rStyle w:val="Merknadsreferanse"/>
        </w:rPr>
        <w:commentReference w:id="1"/>
      </w:r>
    </w:p>
    <w:p w14:paraId="09DB602D" w14:textId="77777777" w:rsidR="007B6C05" w:rsidRDefault="007B6C05" w:rsidP="007B6C05">
      <w:r>
        <w:t xml:space="preserve">Når brukeren klikker på skihopp-figuren, skal applikasjonen vise fram en video. Du skal redigere </w:t>
      </w:r>
      <w:r w:rsidRPr="007B6C05">
        <w:rPr>
          <w:rStyle w:val="kodeTegn"/>
          <w:lang w:val="nb-NO"/>
        </w:rPr>
        <w:t>hoppklipp.mp4</w:t>
      </w:r>
      <w:r>
        <w:t xml:space="preserve"> slik at den varer i 12 sekunder og inneholder tre av hoppene som vises i videoen. Du velger selv hvilke hopp du bruker.</w:t>
      </w:r>
    </w:p>
    <w:p w14:paraId="40054BE8" w14:textId="77777777" w:rsidR="007B6C05" w:rsidRDefault="007B6C05" w:rsidP="007B6C05">
      <w:r>
        <w:t xml:space="preserve">Når brukeren klikker på skøyteløperen, skal applikasjonen vise fram en enkel animasjon av en skøyteløper som går fram og tilbake. Bruk bildet </w:t>
      </w:r>
      <w:r w:rsidRPr="007B6C05">
        <w:rPr>
          <w:rStyle w:val="kodeTegn"/>
          <w:lang w:val="nb-NO"/>
        </w:rPr>
        <w:t>skoyteloper.jpg</w:t>
      </w:r>
      <w:r>
        <w:t xml:space="preserve"> eller bildet i </w:t>
      </w:r>
      <w:r w:rsidRPr="007B6C05">
        <w:rPr>
          <w:rStyle w:val="kodeTegn"/>
          <w:lang w:val="nb-NO"/>
        </w:rPr>
        <w:t>ovelser.jpg</w:t>
      </w:r>
      <w:r>
        <w:t xml:space="preserve">. Samtidig skal lydklippet som du finner i </w:t>
      </w:r>
      <w:r w:rsidRPr="007B6C05">
        <w:rPr>
          <w:rStyle w:val="kodeTegn"/>
          <w:lang w:val="nb-NO"/>
        </w:rPr>
        <w:t>skoytelyd.wav</w:t>
      </w:r>
      <w:r>
        <w:t xml:space="preserve"> spilles i bakgrunnen.</w:t>
      </w:r>
    </w:p>
    <w:p w14:paraId="263DC78B" w14:textId="77777777" w:rsidR="007B6C05" w:rsidRDefault="007B6C05" w:rsidP="007B6C05"/>
    <w:p w14:paraId="2B1CE52E" w14:textId="77777777" w:rsidR="007B6C05" w:rsidRDefault="007B6C05" w:rsidP="007B6C05">
      <w:pPr>
        <w:jc w:val="center"/>
      </w:pPr>
      <w:r>
        <w:rPr>
          <w:noProof/>
          <w:lang w:eastAsia="nb-NO"/>
        </w:rPr>
        <w:drawing>
          <wp:inline distT="0" distB="0" distL="0" distR="0" wp14:anchorId="6A0B29A6" wp14:editId="4949A3CA">
            <wp:extent cx="1924050" cy="1695450"/>
            <wp:effectExtent l="0" t="0" r="0" b="0"/>
            <wp:docPr id="7" name="Bilde 7" descr="C:\Users\lanea002\AppData\Local\Microsoft\Windows\INetCache\Content.Word\skoytelop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nea002\AppData\Local\Microsoft\Windows\INetCache\Content.Word\skoytelope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0ECB5" w14:textId="77777777" w:rsidR="007B6C05" w:rsidRDefault="007B6C05" w:rsidP="007B6C05"/>
    <w:p w14:paraId="47854D59" w14:textId="75B48DA1" w:rsidR="00926411" w:rsidRDefault="00926411">
      <w:r>
        <w:br w:type="page"/>
      </w:r>
    </w:p>
    <w:p w14:paraId="2AAA62AF" w14:textId="5CBF5140" w:rsidR="00E80E70" w:rsidRDefault="00926411" w:rsidP="00926411">
      <w:pPr>
        <w:pStyle w:val="Overskrift2"/>
      </w:pPr>
      <w:r>
        <w:lastRenderedPageBreak/>
        <w:t>Oppgave 2</w:t>
      </w:r>
    </w:p>
    <w:p w14:paraId="6690AD60" w14:textId="78B0CDB1" w:rsidR="001E393C" w:rsidRDefault="00926411" w:rsidP="00926411">
      <w:r>
        <w:t>Du skal lage en webside der bruker skal kunne velge om hun vil se et bilde i liten, medium eller stor størrelse. Bildet skal ikke vises når websiden starter. Etter at bruker har valgt riktig størrelse skal bildet komme inn fra siden og plasseres midt på websiden i den valgte størrelsen.</w:t>
      </w:r>
      <w:r w:rsidR="001E393C">
        <w:t xml:space="preserve"> Du velger selv hvor lang tid bildet bruker f</w:t>
      </w:r>
      <w:r w:rsidR="00496E3C">
        <w:t>or</w:t>
      </w:r>
      <w:r w:rsidR="001E393C">
        <w:t xml:space="preserve"> å komme fram til midten på websiden.</w:t>
      </w:r>
    </w:p>
    <w:p w14:paraId="329CFE9C" w14:textId="026BDE10" w:rsidR="00926411" w:rsidRDefault="00B94AA3" w:rsidP="00926411">
      <w:r>
        <w:t>Etter at bildet har blitt plassert på midten</w:t>
      </w:r>
      <w:r w:rsidR="001E393C">
        <w:t xml:space="preserve"> skal bruker kunne velge farge på en ramme som skal komme fram gradvis rundt bildet. Rammen skal gå fra å være usynlig til og bli helt synlig. Denne forvandlingen skal ta tre sekunder.</w:t>
      </w:r>
    </w:p>
    <w:p w14:paraId="46826B39" w14:textId="27C7FA04" w:rsidR="00E2525A" w:rsidRPr="00E2525A" w:rsidRDefault="00E2525A" w:rsidP="00926411">
      <w:r w:rsidRPr="00E2525A">
        <w:t>Bruk bildet ski.jpg som ligge</w:t>
      </w:r>
      <w:r>
        <w:t>r vedlagt.</w:t>
      </w:r>
    </w:p>
    <w:sectPr w:rsidR="00E2525A" w:rsidRPr="00E252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Eivind Andreassen" w:date="2018-03-22T15:01:00Z" w:initials="EA">
    <w:p w14:paraId="291D5819" w14:textId="77777777" w:rsidR="007B6C05" w:rsidRDefault="007B6C05" w:rsidP="007B6C05">
      <w:pPr>
        <w:pStyle w:val="Merknadstekst"/>
      </w:pPr>
      <w:r>
        <w:rPr>
          <w:rStyle w:val="Merknadsreferanse"/>
        </w:rPr>
        <w:annotationRef/>
      </w:r>
      <w:r>
        <w:t>Vise fem øvelser, altså fem bilder?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91D581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91D5819" w16cid:durableId="20059FF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ivind Andreassen">
    <w15:presenceInfo w15:providerId="AD" w15:userId="S-1-5-21-4130163785-4174839900-4231272224-477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DFE"/>
    <w:rsid w:val="001E393C"/>
    <w:rsid w:val="002F4AA6"/>
    <w:rsid w:val="00496E3C"/>
    <w:rsid w:val="007345A2"/>
    <w:rsid w:val="007B6C05"/>
    <w:rsid w:val="008F31CD"/>
    <w:rsid w:val="00926411"/>
    <w:rsid w:val="00A13A77"/>
    <w:rsid w:val="00AB2D00"/>
    <w:rsid w:val="00B715A5"/>
    <w:rsid w:val="00B94AA3"/>
    <w:rsid w:val="00E2525A"/>
    <w:rsid w:val="00E80E70"/>
    <w:rsid w:val="00F4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CABE4"/>
  <w15:chartTrackingRefBased/>
  <w15:docId w15:val="{7811C104-BF5D-4DBB-838B-B8C4F0A41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C05"/>
    <w:rPr>
      <w:rFonts w:ascii="Bookman Old Style" w:hAnsi="Bookman Old Style"/>
      <w:sz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9264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7B6C05"/>
    <w:pPr>
      <w:keepNext/>
      <w:keepLines/>
      <w:spacing w:before="40" w:after="120"/>
      <w:outlineLvl w:val="1"/>
    </w:pPr>
    <w:rPr>
      <w:rFonts w:ascii="Century Gothic" w:eastAsiaTheme="majorEastAsia" w:hAnsi="Century Gothic" w:cstheme="majorBidi"/>
      <w:b/>
      <w:sz w:val="32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7B6C05"/>
    <w:rPr>
      <w:rFonts w:ascii="Century Gothic" w:eastAsiaTheme="majorEastAsia" w:hAnsi="Century Gothic" w:cstheme="majorBidi"/>
      <w:b/>
      <w:sz w:val="32"/>
      <w:szCs w:val="28"/>
    </w:rPr>
  </w:style>
  <w:style w:type="paragraph" w:customStyle="1" w:styleId="kode">
    <w:name w:val="kode"/>
    <w:basedOn w:val="Normal"/>
    <w:link w:val="kodeTegn"/>
    <w:qFormat/>
    <w:rsid w:val="007B6C05"/>
    <w:pPr>
      <w:spacing w:before="240" w:after="240" w:line="240" w:lineRule="auto"/>
      <w:contextualSpacing/>
    </w:pPr>
    <w:rPr>
      <w:rFonts w:ascii="Consolas" w:hAnsi="Consolas" w:cs="Consolas"/>
      <w:color w:val="00499A"/>
      <w:lang w:val="en-US"/>
    </w:rPr>
  </w:style>
  <w:style w:type="character" w:customStyle="1" w:styleId="kodeTegn">
    <w:name w:val="kode Tegn"/>
    <w:basedOn w:val="Standardskriftforavsnitt"/>
    <w:link w:val="kode"/>
    <w:rsid w:val="007B6C05"/>
    <w:rPr>
      <w:rFonts w:ascii="Consolas" w:hAnsi="Consolas" w:cs="Consolas"/>
      <w:color w:val="00499A"/>
      <w:sz w:val="24"/>
      <w:lang w:val="en-US"/>
    </w:rPr>
  </w:style>
  <w:style w:type="character" w:styleId="Merknadsreferanse">
    <w:name w:val="annotation reference"/>
    <w:basedOn w:val="Standardskriftforavsnitt"/>
    <w:uiPriority w:val="99"/>
    <w:semiHidden/>
    <w:unhideWhenUsed/>
    <w:rsid w:val="007B6C05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7B6C05"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7B6C05"/>
    <w:rPr>
      <w:rFonts w:ascii="Bookman Old Style" w:hAnsi="Bookman Old Style"/>
      <w:sz w:val="20"/>
      <w:szCs w:val="2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7B6C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7B6C05"/>
    <w:rPr>
      <w:rFonts w:ascii="Segoe UI" w:hAnsi="Segoe UI" w:cs="Segoe UI"/>
      <w:sz w:val="18"/>
      <w:szCs w:val="18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9264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image" Target="media/image1.jpeg"/><Relationship Id="rId9" Type="http://schemas.openxmlformats.org/officeDocument/2006/relationships/fontTable" Target="fontTable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E3DF393F4E9004B827C902D3482F820" ma:contentTypeVersion="7" ma:contentTypeDescription="Opprett et nytt dokument." ma:contentTypeScope="" ma:versionID="0edfdc7dabbe6519238de872b486d1dd">
  <xsd:schema xmlns:xsd="http://www.w3.org/2001/XMLSchema" xmlns:xs="http://www.w3.org/2001/XMLSchema" xmlns:p="http://schemas.microsoft.com/office/2006/metadata/properties" xmlns:ns2="f57623bc-55ee-4804-9d6f-6fa09e2aa5c3" targetNamespace="http://schemas.microsoft.com/office/2006/metadata/properties" ma:root="true" ma:fieldsID="3bf9b7ec4d840696fd2e1bd2ad9c944f" ns2:_="">
    <xsd:import namespace="f57623bc-55ee-4804-9d6f-6fa09e2aa5c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623bc-55ee-4804-9d6f-6fa09e2aa5c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57623bc-55ee-4804-9d6f-6fa09e2aa5c3">41a3f573-aefe-423d-840d-2ac4f3de4cd1</ReferenceId>
  </documentManagement>
</p:properties>
</file>

<file path=customXml/itemProps1.xml><?xml version="1.0" encoding="utf-8"?>
<ds:datastoreItem xmlns:ds="http://schemas.openxmlformats.org/officeDocument/2006/customXml" ds:itemID="{BE3EB3D6-4217-4A7C-8B5D-991C89022D2E}"/>
</file>

<file path=customXml/itemProps2.xml><?xml version="1.0" encoding="utf-8"?>
<ds:datastoreItem xmlns:ds="http://schemas.openxmlformats.org/officeDocument/2006/customXml" ds:itemID="{F74C2C95-00AC-4BE3-9649-D4370C3B9D83}"/>
</file>

<file path=customXml/itemProps3.xml><?xml version="1.0" encoding="utf-8"?>
<ds:datastoreItem xmlns:ds="http://schemas.openxmlformats.org/officeDocument/2006/customXml" ds:itemID="{F06ED3ED-3963-4D78-BE4E-F8C3031733E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258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Eivind Andreassen</dc:creator>
  <cp:keywords/>
  <dc:description/>
  <cp:lastModifiedBy>Eivind Andreassen</cp:lastModifiedBy>
  <cp:revision>11</cp:revision>
  <dcterms:created xsi:type="dcterms:W3CDTF">2019-02-06T16:41:00Z</dcterms:created>
  <dcterms:modified xsi:type="dcterms:W3CDTF">2020-02-10T08:46:00Z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0x0101003E3DF393F4E9004B827C902D3482F820</vt:lpwstr>
  </property>
  <property fmtid="{D5CDD505-2E9C-101B-9397-08002B2CF9AE}" pid="3" name="Order">
    <vt:r8>47400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