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F3CA6E6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Clase 4 ā€” Herramientas del Ingeniero de IA + Vibe Coding: Tu Primer Repositorio con IA</w:t>
      </w:r>
    </w:p>
    <w:p w14:paraId="198F742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ascii="Calibri" w:hAnsi="Calibri" w:cs="Calibri"/>
          <w:color w:val="1A1A1A"/>
          <w:sz w:val="22"/>
          <w:szCs w:val="22"/>
          <w:bdr w:val="none" w:color="auto" w:sz="0" w:space="0"/>
        </w:rPr>
        <w:t>Modulo 1: Infraestructura y Limitaciones de la IA</w:t>
      </w:r>
    </w:p>
    <w:p w14:paraId="2C9F48A9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55AAC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Resumen</w:t>
      </w:r>
    </w:p>
    <w:p w14:paraId="23AB6067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Hoy ponemos todo junto. Ya sabes que es la IA (Clase 1), entendes sus riesgos (Clase 2) y sabes cuanto cuesta usarla (Clase 3). Ahora viene la parte practica: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vas a crear tu primer repositorio de GitHub usando inteligencia artificial como tu asistente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</w:t>
      </w:r>
    </w:p>
    <w:p w14:paraId="64C8C6C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En el camino vas a aprender a crear agentes personalizados en ChatGPT, Claude y Gemini. Vas a instalar las herramientas que todo ingeniero de IA usa: VSCode, Git (terminal y GitHub Desktop), Markdown y Opencode. Y repasamos los fundamentos de prompt engineering (agentes, skills, loops).</w:t>
      </w:r>
    </w:p>
    <w:p w14:paraId="082DD90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Al final de esta clase vas a tener </w:t>
      </w: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tu propio repo de portada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publicado en GitHub, generado enteramente con ayuda de IA. Tu primer proyecto real.</w:t>
      </w:r>
    </w:p>
    <w:p w14:paraId="0CF9ADBF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D670F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Objetivos</w:t>
      </w:r>
    </w:p>
    <w:p w14:paraId="7534993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Al terminar esta clase vas a poder:</w:t>
      </w:r>
    </w:p>
    <w:p w14:paraId="57969A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Repasar los fundamentos de prompt engineering: elementos, tipos, agentes, skills y loops.</w:t>
      </w:r>
    </w:p>
    <w:p w14:paraId="202259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Explicar que es el Vibe Coding y por que cambia las reglas del juego.</w:t>
      </w:r>
    </w:p>
    <w:p w14:paraId="7E505E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Crear agentes personalizados en ChatGPT, Claude y Gemini.</w:t>
      </w:r>
    </w:p>
    <w:p w14:paraId="1539AC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Instalar y usar VSCode, Git (CLI + GitHub Desktop), Markdown y Opencode.</w:t>
      </w:r>
    </w:p>
    <w:p w14:paraId="0EA11F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Usar IA para generar tu primer repositorio de GitHub: una pagina de portada profesional.</w:t>
      </w:r>
    </w:p>
    <w:p w14:paraId="42BFE1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Publicar tu repo y compartir la URL.</w:t>
      </w:r>
    </w:p>
    <w:p w14:paraId="1C92823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14624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Material de la clase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3"/>
        <w:gridCol w:w="2176"/>
        <w:gridCol w:w="5337"/>
      </w:tblGrid>
      <w:tr w14:paraId="1BE58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80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Tipo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E35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Archivo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325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Contenido</w:t>
            </w:r>
          </w:p>
        </w:tc>
      </w:tr>
      <w:tr w14:paraId="7BE9A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1B6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Teoria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BD6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"apuntes.md"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apuntes.md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678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Vibe Coding, agentes en chats, el Ing. de IA</w:t>
            </w:r>
          </w:p>
        </w:tc>
      </w:tr>
      <w:tr w14:paraId="10998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76C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Prompt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23A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"ingenieria-de-prompt.md"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ingenieria-de-prompt.md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F5A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Resumen del repositorio completo: fundamentos, agentes, skills, loops</w:t>
            </w:r>
          </w:p>
        </w:tc>
      </w:tr>
      <w:tr w14:paraId="57D56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EE6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Guia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980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"vscode.md"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vscode.md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F52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VSCode: atajos, terminal, extensiones, configuracion</w:t>
            </w:r>
          </w:p>
        </w:tc>
      </w:tr>
      <w:tr w14:paraId="69EC2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088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Guia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DC6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"github.md"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github.md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167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Git CLI (7 comandos) + GitHub Desktop (instalacion y flujo)</w:t>
            </w:r>
          </w:p>
        </w:tc>
      </w:tr>
      <w:tr w14:paraId="7C09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4E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Guia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57D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"markdown.md"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markdown.md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546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Sintaxis Markdown completa + Smarkdown para prompts</w:t>
            </w:r>
          </w:p>
        </w:tc>
      </w:tr>
      <w:tr w14:paraId="77755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CC2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Guia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666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"opencode.md"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opencode.md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225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Instalacion de Node.js + Opencode, primeros pasos</w:t>
            </w:r>
          </w:p>
        </w:tc>
      </w:tr>
      <w:tr w14:paraId="369EE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66E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Avanzado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C5A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"avanzado.md"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avanzado.md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AFE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API calls, token budget, testing, chunking, structured output</w:t>
            </w:r>
          </w:p>
        </w:tc>
      </w:tr>
      <w:tr w14:paraId="71B38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A76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Practica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23A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"practica.md"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practica.md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74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Plantillas con 6 ejemplos + paso a paso: crear tu repo con IA</w:t>
            </w:r>
          </w:p>
        </w:tc>
      </w:tr>
      <w:tr w14:paraId="71B7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B2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Glosario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BC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"glosario.md"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glosario.md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960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Terminos nuevos con analogias</w:t>
            </w:r>
          </w:p>
        </w:tc>
      </w:tr>
      <w:tr w14:paraId="2FE4C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B9E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Recursos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0D6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"recursos.md"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recursos.md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67D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Links, videos, documentacion oficial</w:t>
            </w:r>
          </w:p>
        </w:tc>
      </w:tr>
    </w:tbl>
    <w:p w14:paraId="56D3169E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B4647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Ejemplos de portada (descargables)</w:t>
      </w:r>
    </w:p>
    <w:p w14:paraId="4FC69FD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Cada ejemplo tiene su propia carpeta con dos archivos: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2325"/>
        <w:gridCol w:w="4228"/>
      </w:tblGrid>
      <w:tr w14:paraId="21F2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F5B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Ejemplo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666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Carpeta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94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Contenido</w:t>
            </w:r>
          </w:p>
        </w:tc>
      </w:tr>
      <w:tr w14:paraId="4AC4D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7C7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šˇ® Gamer / Streamer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DE4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"ejemplo-1-gamer-streamer/"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ejemplo-1-gamer-streamer/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A1F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plantilla.md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para copiar y llenar +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prompt.md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para generar con IA</w:t>
            </w:r>
          </w:p>
        </w:tc>
      </w:tr>
      <w:tr w14:paraId="3B775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4C7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š“± Creador de Contenido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A3D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"ejemplo-2-creador-contenido/"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ejemplo-2-creador-contenido/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31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plantilla.md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prompt.md</w:t>
            </w:r>
          </w:p>
        </w:tc>
      </w:tr>
      <w:tr w14:paraId="0590D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B8D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šˇØ Artista Digital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E1D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"ejemplo-3-artista-digital/"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ejemplo-3-artista-digital/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954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plantilla.md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prompt.md</w:t>
            </w:r>
          </w:p>
        </w:tc>
      </w:tr>
      <w:tr w14:paraId="5848C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1DC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šˇ§ Musico / Beatmaker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23A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"ejemplo-4-musico-beatmaker/"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ejemplo-4-musico-beatmaker/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F38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plantilla.md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prompt.md</w:t>
            </w:r>
          </w:p>
        </w:tc>
      </w:tr>
      <w:tr w14:paraId="36A2C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12A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š”§ Estudiante Tech / Maker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A4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"ejemplo-5-estudiante-tech/"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ejemplo-5-estudiante-tech/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3CA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plantilla.md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prompt.md</w:t>
            </w:r>
          </w:p>
        </w:tc>
      </w:tr>
      <w:tr w14:paraId="72B02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44C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š’¼ Profesional 30+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0E2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begin"/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instrText xml:space="preserve"> HYPERLINK "ejemplo-6-profesional-reinvencion/" </w:instrTex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t>ejemplo-6-profesional-reinvencion/</w:t>
            </w:r>
            <w:r>
              <w:rPr>
                <w:rFonts w:hint="default" w:ascii="Calibri" w:hAnsi="Calibri" w:eastAsia="SimSun" w:cs="Calibri"/>
                <w:color w:val="0366D6"/>
                <w:sz w:val="20"/>
                <w:szCs w:val="20"/>
                <w:u w:val="single"/>
                <w:bdr w:val="none" w:color="auto" w:sz="0" w:space="0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A01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plantilla.md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+ </w:t>
            </w:r>
            <w:r>
              <w:rPr>
                <w:rStyle w:val="10"/>
                <w:rFonts w:ascii="SimSun" w:hAnsi="SimSun" w:eastAsia="SimSun" w:cs="SimSun"/>
                <w:color w:val="1A1A1A"/>
                <w:sz w:val="24"/>
                <w:szCs w:val="24"/>
              </w:rPr>
              <w:t>prompt.md</w:t>
            </w:r>
          </w:p>
        </w:tc>
      </w:tr>
    </w:tbl>
    <w:p w14:paraId="5E8E098B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Como usar: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Entra a la carpeta del ejemplo que mas te guste. Abri </w:t>
      </w:r>
      <w:r>
        <w:rPr>
          <w:rStyle w:val="10"/>
          <w:color w:val="555555"/>
        </w:rPr>
        <w:t>prompt.md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, copia el prompt, pegalo en ChatGPT/Claude/Gemini, reemplaza los datos con los tuyosā€¦ y la IA te genera tu portfolio personalizado. |</w:t>
      </w:r>
    </w:p>
    <w:p w14:paraId="5CDD89D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ACA58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Agenda (70 + 20 min)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825"/>
        <w:gridCol w:w="6794"/>
      </w:tblGrid>
      <w:tr w14:paraId="63182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294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Minuto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FBF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Bloque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0A1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Tema</w:t>
            </w:r>
          </w:p>
        </w:tc>
      </w:tr>
      <w:tr w14:paraId="1E3DE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4F7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0ā€“15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F112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319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Resumen de Prompt Engineering: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Los 5 elementos, 4 tipos, agentes, skills, loops. Repaso del repositorio de apuntes.</w:t>
            </w:r>
          </w:p>
        </w:tc>
      </w:tr>
      <w:tr w14:paraId="7965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92B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15ā€“25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D6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E74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Introduccion al Vibe Coding: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Que es, como funciona, por que no necesitas saber programar.</w:t>
            </w:r>
          </w:p>
        </w:tc>
      </w:tr>
      <w:tr w14:paraId="2664D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C5A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25ā€“40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34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057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Creando agentes en diferentes chats: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GPTs (ChatGPT), Projects (Claude), Gems (Gemini). Ejemplos en vivo.</w:t>
            </w:r>
          </w:p>
        </w:tc>
      </w:tr>
      <w:tr w14:paraId="179D0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263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40ā€“55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8BC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1D4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Herramientas del ingeniero: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VSCode, GitHub Desktop, Git CLI, Markdown, Opencode. Instalacion desde pendrive.</w:t>
            </w:r>
          </w:p>
        </w:tc>
      </w:tr>
      <w:tr w14:paraId="4EED4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543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55ā€“70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65A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0A7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Practica: Tu primer repo con IA: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Usar un agente para generar tu README de portada. Crear el repo, commit, push.</w:t>
            </w:r>
          </w:p>
        </w:tc>
      </w:tr>
      <w:tr w14:paraId="426BB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68D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70ā€“90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F24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725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Style w:val="13"/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Laboratorio y consultas:</w:t>
            </w: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 xml:space="preserve"> Terminar instalaciones, personalizar portadas, compartir URLs.</w:t>
            </w:r>
          </w:p>
        </w:tc>
      </w:tr>
    </w:tbl>
    <w:p w14:paraId="2F14AC95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DB69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Proxima clase</w:t>
      </w:r>
    </w:p>
    <w:p w14:paraId="5FA1B3A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Clase 5 ā€” Tipos de Bases de Datos: Relacionales vs. NoSQL en Ecosistemas IA</w:t>
      </w:r>
    </w:p>
    <w:p w14:paraId="51C742F0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Vas a descubrir donde se guarda toda la informacion que usa la IA, y por que hay dos grandes familias de bases de datos que no son enemigas: son compaĆ±eras de equipo.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0D9F4"/>
    <w:multiLevelType w:val="multilevel"/>
    <w:tmpl w:val="5530D9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2D216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2026-07-25T23:05:56Z</dcterms:created>
  <cp:lastModifiedBy>jrgsi</cp:lastModifiedBy>
  <dcterms:modified xsi:type="dcterms:W3CDTF">2026-07-25T23:05:57Z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C9767BD40BBF48728444917D4A89006A_13</vt:lpwstr>
  </property>
</Properties>
</file>