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4396" w14:textId="44076DF0" w:rsidR="00E87A31" w:rsidRPr="00777EEE" w:rsidRDefault="00AB3B09" w:rsidP="00333A25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777EEE">
        <w:rPr>
          <w:rFonts w:ascii="Arial" w:hAnsi="Arial" w:cs="Arial"/>
          <w:b/>
          <w:sz w:val="24"/>
          <w:szCs w:val="24"/>
          <w:lang w:val="es-MX"/>
        </w:rPr>
        <w:t xml:space="preserve">FICHA DE SEGUIMIENTO </w:t>
      </w:r>
      <w:r w:rsidR="00E97EBE" w:rsidRPr="00777EEE">
        <w:rPr>
          <w:rFonts w:ascii="Arial" w:hAnsi="Arial" w:cs="Arial"/>
          <w:b/>
          <w:sz w:val="24"/>
          <w:szCs w:val="24"/>
          <w:lang w:val="es-MX"/>
        </w:rPr>
        <w:t>DE</w:t>
      </w:r>
      <w:r w:rsidRPr="00777EEE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777EEE" w:rsidRPr="00777EEE">
        <w:rPr>
          <w:rFonts w:ascii="Arial" w:hAnsi="Arial" w:cs="Arial"/>
          <w:b/>
          <w:sz w:val="24"/>
          <w:szCs w:val="24"/>
          <w:lang w:val="es-MX"/>
        </w:rPr>
        <w:t>TUTORÍA</w:t>
      </w:r>
      <w:r w:rsidRPr="00777EEE">
        <w:rPr>
          <w:rFonts w:ascii="Arial" w:hAnsi="Arial" w:cs="Arial"/>
          <w:b/>
          <w:sz w:val="24"/>
          <w:szCs w:val="24"/>
          <w:lang w:val="es-MX"/>
        </w:rPr>
        <w:t xml:space="preserve"> DE </w:t>
      </w:r>
      <w:r w:rsidR="00E4798C" w:rsidRPr="00777EEE">
        <w:rPr>
          <w:rFonts w:ascii="Arial" w:hAnsi="Arial" w:cs="Arial"/>
          <w:b/>
          <w:sz w:val="24"/>
          <w:szCs w:val="24"/>
          <w:lang w:val="es-MX"/>
        </w:rPr>
        <w:t xml:space="preserve">MODALIDAD DE </w:t>
      </w:r>
      <w:r w:rsidR="00E97EBE" w:rsidRPr="00777EEE">
        <w:rPr>
          <w:rFonts w:ascii="Arial" w:hAnsi="Arial" w:cs="Arial"/>
          <w:b/>
          <w:sz w:val="24"/>
          <w:szCs w:val="24"/>
          <w:lang w:val="es-MX"/>
        </w:rPr>
        <w:t>GRADUACIÓN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333A25" w:rsidRPr="00777EEE" w14:paraId="501D43BD" w14:textId="77777777" w:rsidTr="00E97EBE">
        <w:tc>
          <w:tcPr>
            <w:tcW w:w="3539" w:type="dxa"/>
            <w:vAlign w:val="center"/>
          </w:tcPr>
          <w:p w14:paraId="45E3B61F" w14:textId="77777777" w:rsidR="00333A25" w:rsidRPr="00777EEE" w:rsidRDefault="00333A25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CARRERA:</w:t>
            </w:r>
          </w:p>
        </w:tc>
        <w:tc>
          <w:tcPr>
            <w:tcW w:w="6089" w:type="dxa"/>
            <w:vAlign w:val="center"/>
          </w:tcPr>
          <w:p w14:paraId="4BCE9B01" w14:textId="5E614A0B" w:rsidR="00333A25" w:rsidRPr="009415EB" w:rsidRDefault="0002374B" w:rsidP="00777EE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415EB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Sistemas </w:t>
            </w:r>
            <w:r w:rsidR="007B2D19" w:rsidRPr="009415EB">
              <w:rPr>
                <w:rFonts w:ascii="Arial" w:hAnsi="Arial" w:cs="Arial"/>
                <w:bCs/>
                <w:sz w:val="20"/>
                <w:szCs w:val="20"/>
                <w:lang w:val="es-MX"/>
              </w:rPr>
              <w:t>Informáticos</w:t>
            </w:r>
          </w:p>
        </w:tc>
      </w:tr>
      <w:tr w:rsidR="00E97EBE" w:rsidRPr="00777EEE" w14:paraId="2F223474" w14:textId="77777777" w:rsidTr="00E97EBE">
        <w:tc>
          <w:tcPr>
            <w:tcW w:w="3539" w:type="dxa"/>
            <w:vAlign w:val="center"/>
          </w:tcPr>
          <w:p w14:paraId="128E8C47" w14:textId="7A9A7041" w:rsidR="00E97EBE" w:rsidRPr="00777EEE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MODALIDAD:</w:t>
            </w:r>
          </w:p>
        </w:tc>
        <w:tc>
          <w:tcPr>
            <w:tcW w:w="6089" w:type="dxa"/>
            <w:vAlign w:val="center"/>
          </w:tcPr>
          <w:p w14:paraId="01A84315" w14:textId="1B01E8AD" w:rsidR="00E97EBE" w:rsidRPr="009415EB" w:rsidRDefault="00777EEE" w:rsidP="00777EE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415EB">
              <w:rPr>
                <w:rFonts w:ascii="Arial" w:hAnsi="Arial" w:cs="Arial"/>
                <w:bCs/>
                <w:sz w:val="20"/>
                <w:szCs w:val="20"/>
                <w:lang w:val="es-MX"/>
              </w:rPr>
              <w:t>Proyecto de Grado</w:t>
            </w:r>
          </w:p>
        </w:tc>
      </w:tr>
      <w:tr w:rsidR="002045F4" w:rsidRPr="00777EEE" w14:paraId="0BE07899" w14:textId="77777777" w:rsidTr="00E97EBE">
        <w:tc>
          <w:tcPr>
            <w:tcW w:w="3539" w:type="dxa"/>
            <w:vAlign w:val="center"/>
          </w:tcPr>
          <w:p w14:paraId="0DBC835A" w14:textId="2B46530D" w:rsidR="002045F4" w:rsidRPr="00777EEE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TÍTULO DEL PROYECTO:</w:t>
            </w:r>
          </w:p>
        </w:tc>
        <w:tc>
          <w:tcPr>
            <w:tcW w:w="6089" w:type="dxa"/>
            <w:vAlign w:val="center"/>
          </w:tcPr>
          <w:p w14:paraId="2944FFC7" w14:textId="7CDCA58E" w:rsidR="0002374B" w:rsidRPr="009415EB" w:rsidRDefault="009415EB" w:rsidP="0002374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DESARROLLO DE UNA </w:t>
            </w:r>
            <w:r w:rsidR="0002374B" w:rsidRPr="009415EB">
              <w:rPr>
                <w:rFonts w:ascii="Arial" w:hAnsi="Arial" w:cs="Arial"/>
                <w:bCs/>
                <w:sz w:val="20"/>
                <w:szCs w:val="20"/>
              </w:rPr>
              <w:t xml:space="preserve">APLICACIÓN MÓVIL PARA EL CONTROL Y MONITOREO DE HUERTOS HIDROPÓNICOS  </w:t>
            </w:r>
          </w:p>
          <w:p w14:paraId="1407D76F" w14:textId="6A56EA79" w:rsidR="002045F4" w:rsidRPr="009415EB" w:rsidRDefault="0002374B" w:rsidP="0002374B">
            <w:pPr>
              <w:spacing w:before="100" w:beforeAutospacing="1" w:after="100" w:afterAutospacing="1"/>
              <w:jc w:val="center"/>
              <w:outlineLvl w:val="1"/>
              <w:rPr>
                <w:rFonts w:ascii="Arial" w:eastAsia="Times New Roman" w:hAnsi="Arial" w:cs="Arial"/>
                <w:bCs/>
                <w:sz w:val="20"/>
                <w:szCs w:val="20"/>
                <w:lang w:eastAsia="es-BO"/>
              </w:rPr>
            </w:pPr>
            <w:r w:rsidRPr="009415EB">
              <w:rPr>
                <w:rFonts w:ascii="Arial" w:eastAsia="Times New Roman" w:hAnsi="Arial" w:cs="Arial"/>
                <w:bCs/>
                <w:sz w:val="20"/>
                <w:szCs w:val="20"/>
                <w:lang w:eastAsia="es-BO"/>
              </w:rPr>
              <w:t>“Raíces: Productos Hidropónicos”</w:t>
            </w:r>
          </w:p>
        </w:tc>
      </w:tr>
      <w:tr w:rsidR="00E97EBE" w:rsidRPr="00777EEE" w14:paraId="0D68D98D" w14:textId="77777777" w:rsidTr="00E97EBE">
        <w:tc>
          <w:tcPr>
            <w:tcW w:w="3539" w:type="dxa"/>
            <w:vAlign w:val="center"/>
          </w:tcPr>
          <w:p w14:paraId="4BF6630D" w14:textId="19E9EF8D" w:rsidR="00E97EBE" w:rsidRPr="00777EEE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 DE LOS POSTULANTES:</w:t>
            </w:r>
          </w:p>
        </w:tc>
        <w:tc>
          <w:tcPr>
            <w:tcW w:w="6089" w:type="dxa"/>
            <w:vAlign w:val="center"/>
          </w:tcPr>
          <w:p w14:paraId="05174977" w14:textId="0B8DDCFA" w:rsidR="00777EEE" w:rsidRPr="009415EB" w:rsidRDefault="007B2D19" w:rsidP="00777EE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415EB">
              <w:rPr>
                <w:rFonts w:ascii="Arial" w:hAnsi="Arial" w:cs="Arial"/>
                <w:bCs/>
                <w:sz w:val="20"/>
                <w:szCs w:val="20"/>
                <w:lang w:val="es-MX"/>
              </w:rPr>
              <w:t>Jorge Luis Yampara Manzaneda</w:t>
            </w:r>
          </w:p>
          <w:p w14:paraId="4642D818" w14:textId="39B4E766" w:rsidR="007B2D19" w:rsidRPr="009415EB" w:rsidRDefault="007B2D19" w:rsidP="00777EE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415EB">
              <w:rPr>
                <w:rFonts w:ascii="Arial" w:hAnsi="Arial" w:cs="Arial"/>
                <w:bCs/>
                <w:sz w:val="20"/>
                <w:szCs w:val="20"/>
                <w:lang w:val="es-MX"/>
              </w:rPr>
              <w:t>Karen Quiroz Díaz</w:t>
            </w:r>
          </w:p>
        </w:tc>
      </w:tr>
      <w:tr w:rsidR="00E97EBE" w:rsidRPr="00777EEE" w14:paraId="097404D5" w14:textId="77777777" w:rsidTr="00E97EBE">
        <w:tc>
          <w:tcPr>
            <w:tcW w:w="3539" w:type="dxa"/>
            <w:vAlign w:val="center"/>
          </w:tcPr>
          <w:p w14:paraId="583BCE2F" w14:textId="06634A08" w:rsidR="00E97EBE" w:rsidRPr="00777EEE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 DEL TUTOR:</w:t>
            </w:r>
          </w:p>
        </w:tc>
        <w:tc>
          <w:tcPr>
            <w:tcW w:w="6089" w:type="dxa"/>
            <w:vAlign w:val="center"/>
          </w:tcPr>
          <w:p w14:paraId="0961D6A4" w14:textId="2BD63BA9" w:rsidR="00E97EBE" w:rsidRPr="009415EB" w:rsidRDefault="0002374B" w:rsidP="00777EE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415EB">
              <w:rPr>
                <w:rFonts w:ascii="Arial" w:hAnsi="Arial" w:cs="Arial"/>
                <w:bCs/>
                <w:sz w:val="20"/>
                <w:szCs w:val="20"/>
                <w:lang w:val="es-MX"/>
              </w:rPr>
              <w:t>Ing. Martin Albino Ascui</w:t>
            </w:r>
          </w:p>
        </w:tc>
      </w:tr>
      <w:tr w:rsidR="00333A25" w:rsidRPr="00777EEE" w14:paraId="55A72CB1" w14:textId="77777777" w:rsidTr="00E97EBE">
        <w:tc>
          <w:tcPr>
            <w:tcW w:w="3539" w:type="dxa"/>
            <w:vAlign w:val="center"/>
          </w:tcPr>
          <w:p w14:paraId="3D7F2CB2" w14:textId="703AFBAB" w:rsidR="00333A25" w:rsidRPr="00777EEE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FECHA DE INICIO DEL PROCESO:</w:t>
            </w:r>
          </w:p>
        </w:tc>
        <w:tc>
          <w:tcPr>
            <w:tcW w:w="6089" w:type="dxa"/>
            <w:vAlign w:val="center"/>
          </w:tcPr>
          <w:p w14:paraId="52E27B76" w14:textId="6C1E05CD" w:rsidR="00333A25" w:rsidRPr="009415EB" w:rsidRDefault="007B2D19" w:rsidP="00777EE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415EB">
              <w:rPr>
                <w:rFonts w:ascii="Arial" w:hAnsi="Arial" w:cs="Arial"/>
                <w:bCs/>
                <w:sz w:val="20"/>
                <w:szCs w:val="20"/>
                <w:lang w:val="es-MX"/>
              </w:rPr>
              <w:t>27/06/2022</w:t>
            </w:r>
          </w:p>
        </w:tc>
      </w:tr>
    </w:tbl>
    <w:p w14:paraId="006FEDF7" w14:textId="77777777" w:rsidR="00777EEE" w:rsidRDefault="00777EEE" w:rsidP="00777EEE">
      <w:pPr>
        <w:pStyle w:val="Prrafodelista"/>
        <w:spacing w:line="360" w:lineRule="auto"/>
        <w:ind w:left="294"/>
        <w:rPr>
          <w:rFonts w:ascii="Arial" w:hAnsi="Arial" w:cs="Arial"/>
          <w:b/>
          <w:lang w:val="es-MX"/>
        </w:rPr>
      </w:pPr>
    </w:p>
    <w:p w14:paraId="58DB080B" w14:textId="12AC8B7D" w:rsidR="00E4798C" w:rsidRPr="00777EEE" w:rsidRDefault="00AB3B09" w:rsidP="00E97EBE">
      <w:pPr>
        <w:pStyle w:val="Prrafodelista"/>
        <w:numPr>
          <w:ilvl w:val="0"/>
          <w:numId w:val="1"/>
        </w:numPr>
        <w:spacing w:line="360" w:lineRule="auto"/>
        <w:ind w:hanging="294"/>
        <w:rPr>
          <w:rFonts w:ascii="Arial" w:hAnsi="Arial" w:cs="Arial"/>
          <w:b/>
          <w:lang w:val="es-MX"/>
        </w:rPr>
      </w:pPr>
      <w:r w:rsidRPr="00777EEE">
        <w:rPr>
          <w:rFonts w:ascii="Arial" w:hAnsi="Arial" w:cs="Arial"/>
          <w:b/>
          <w:lang w:val="es-MX"/>
        </w:rPr>
        <w:t xml:space="preserve">Reunión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2119"/>
        <w:gridCol w:w="2756"/>
        <w:gridCol w:w="2262"/>
      </w:tblGrid>
      <w:tr w:rsidR="00E4798C" w:rsidRPr="00777EEE" w14:paraId="07B36857" w14:textId="77777777" w:rsidTr="00E97EBE">
        <w:tc>
          <w:tcPr>
            <w:tcW w:w="9628" w:type="dxa"/>
            <w:gridSpan w:val="4"/>
          </w:tcPr>
          <w:p w14:paraId="65D06B5B" w14:textId="1527BD3B" w:rsidR="00E4798C" w:rsidRPr="00777EEE" w:rsidRDefault="00E4798C" w:rsidP="00C8242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ACUERDOS DE </w:t>
            </w:r>
            <w:r w:rsidR="0070616E" w:rsidRPr="00777EEE">
              <w:rPr>
                <w:rFonts w:ascii="Arial" w:hAnsi="Arial" w:cs="Arial"/>
                <w:b/>
                <w:lang w:val="es-MX"/>
              </w:rPr>
              <w:t>COORDINACIÓN INICIAL</w:t>
            </w:r>
            <w:r w:rsidRPr="00777EEE">
              <w:rPr>
                <w:rFonts w:ascii="Arial" w:hAnsi="Arial" w:cs="Arial"/>
                <w:b/>
                <w:lang w:val="es-MX"/>
              </w:rPr>
              <w:t>:</w:t>
            </w:r>
          </w:p>
        </w:tc>
      </w:tr>
      <w:tr w:rsidR="00E4798C" w:rsidRPr="00777EEE" w14:paraId="4687B8C0" w14:textId="77777777" w:rsidTr="00E97EBE">
        <w:tc>
          <w:tcPr>
            <w:tcW w:w="9628" w:type="dxa"/>
            <w:gridSpan w:val="4"/>
          </w:tcPr>
          <w:p w14:paraId="2128B8DC" w14:textId="77777777" w:rsidR="00E97EBE" w:rsidRPr="00777EEE" w:rsidRDefault="00E97EBE" w:rsidP="00C8242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BE2CD00" w14:textId="77777777" w:rsidR="007837F7" w:rsidRDefault="007837F7" w:rsidP="007837F7">
            <w:pPr>
              <w:pStyle w:val="Prrafodelista"/>
              <w:numPr>
                <w:ilvl w:val="0"/>
                <w:numId w:val="3"/>
              </w:numPr>
            </w:pPr>
            <w:r>
              <w:t>Para el desarrollo del proyecto se ha definido usar un repositorio en git hub con un formato previamente acordado.</w:t>
            </w:r>
          </w:p>
          <w:p w14:paraId="06DF5DEF" w14:textId="77777777" w:rsidR="007837F7" w:rsidRDefault="007837F7" w:rsidP="007837F7">
            <w:pPr>
              <w:pStyle w:val="Prrafodelista"/>
            </w:pPr>
          </w:p>
          <w:p w14:paraId="422340A3" w14:textId="77777777" w:rsidR="007837F7" w:rsidRDefault="007837F7" w:rsidP="007837F7">
            <w:pPr>
              <w:pStyle w:val="Prrafodelista"/>
              <w:numPr>
                <w:ilvl w:val="0"/>
                <w:numId w:val="3"/>
              </w:numPr>
            </w:pPr>
            <w:r>
              <w:t>La metodología para el desarrollo del proyecto será Scrum.</w:t>
            </w:r>
          </w:p>
          <w:p w14:paraId="5D738A80" w14:textId="77777777" w:rsidR="007837F7" w:rsidRDefault="007837F7" w:rsidP="007837F7">
            <w:pPr>
              <w:pStyle w:val="Prrafodelista"/>
            </w:pPr>
          </w:p>
          <w:p w14:paraId="34952FCF" w14:textId="77777777" w:rsidR="007837F7" w:rsidRDefault="007837F7" w:rsidP="007837F7">
            <w:pPr>
              <w:pStyle w:val="Prrafodelista"/>
            </w:pPr>
          </w:p>
          <w:p w14:paraId="5A57F3D6" w14:textId="77777777" w:rsidR="007837F7" w:rsidRDefault="007837F7" w:rsidP="007837F7">
            <w:pPr>
              <w:pStyle w:val="Prrafodelista"/>
              <w:numPr>
                <w:ilvl w:val="0"/>
                <w:numId w:val="3"/>
              </w:numPr>
            </w:pPr>
            <w:r>
              <w:t>Tendrá 5 Sprints que van a durar 4, 1 revisión de código, 1 revisión de documentación =2 revisiones.</w:t>
            </w:r>
          </w:p>
          <w:p w14:paraId="7B323833" w14:textId="77777777" w:rsidR="007837F7" w:rsidRDefault="007837F7" w:rsidP="007837F7">
            <w:pPr>
              <w:pStyle w:val="Prrafodelista"/>
            </w:pPr>
          </w:p>
          <w:p w14:paraId="50A2E61A" w14:textId="77777777" w:rsidR="007837F7" w:rsidRDefault="007837F7" w:rsidP="007837F7">
            <w:pPr>
              <w:pStyle w:val="Prrafodelista"/>
              <w:numPr>
                <w:ilvl w:val="0"/>
                <w:numId w:val="3"/>
              </w:numPr>
            </w:pPr>
            <w:r>
              <w:t xml:space="preserve">Horarios: de lunes a viernes de 18:00 a 20:00 </w:t>
            </w:r>
          </w:p>
          <w:p w14:paraId="179AB63C" w14:textId="77777777" w:rsidR="008139FA" w:rsidRPr="007837F7" w:rsidRDefault="008139FA" w:rsidP="00F054E0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38FDD519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AE2991D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6C84AA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FE3647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95206BB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4EC4B5A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4E721B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BBFDA2B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4550CE7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8ED5CF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A06AF4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CC32C4F" w14:textId="19C0CDB5" w:rsidR="00F054E0" w:rsidRPr="00777EEE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1728EE" w:rsidRPr="00777EEE" w14:paraId="42AE9B96" w14:textId="77777777" w:rsidTr="001728EE">
        <w:tc>
          <w:tcPr>
            <w:tcW w:w="2491" w:type="dxa"/>
            <w:vAlign w:val="center"/>
          </w:tcPr>
          <w:p w14:paraId="0935B1B3" w14:textId="77777777" w:rsidR="001728EE" w:rsidRDefault="001728EE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Lugar:</w:t>
            </w:r>
          </w:p>
          <w:p w14:paraId="5F0EC1F8" w14:textId="40F0AE99" w:rsidR="00E4798C" w:rsidRPr="005D05BB" w:rsidRDefault="005D05BB" w:rsidP="001728E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F103</w:t>
            </w:r>
          </w:p>
        </w:tc>
        <w:tc>
          <w:tcPr>
            <w:tcW w:w="2119" w:type="dxa"/>
            <w:vAlign w:val="center"/>
          </w:tcPr>
          <w:p w14:paraId="1D5A895D" w14:textId="77777777" w:rsidR="00E4798C" w:rsidRDefault="001728EE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Hora de inicio: </w:t>
            </w:r>
          </w:p>
          <w:p w14:paraId="54342221" w14:textId="7D34E7EE" w:rsidR="00F054E0" w:rsidRPr="005D05BB" w:rsidRDefault="005D05BB" w:rsidP="001728E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11:00</w:t>
            </w:r>
          </w:p>
        </w:tc>
        <w:tc>
          <w:tcPr>
            <w:tcW w:w="2756" w:type="dxa"/>
            <w:vAlign w:val="center"/>
          </w:tcPr>
          <w:p w14:paraId="738081D7" w14:textId="77777777" w:rsidR="00E4798C" w:rsidRDefault="001728EE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 de conclusión:</w:t>
            </w:r>
          </w:p>
          <w:p w14:paraId="6F0E406D" w14:textId="7691F1D4" w:rsidR="00F054E0" w:rsidRPr="005D05BB" w:rsidRDefault="005D05BB" w:rsidP="001728E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12:00</w:t>
            </w:r>
          </w:p>
        </w:tc>
        <w:tc>
          <w:tcPr>
            <w:tcW w:w="2262" w:type="dxa"/>
            <w:vAlign w:val="center"/>
          </w:tcPr>
          <w:p w14:paraId="45924F44" w14:textId="77777777" w:rsidR="00E4798C" w:rsidRDefault="001728EE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Fecha </w:t>
            </w:r>
            <w:r>
              <w:rPr>
                <w:rFonts w:ascii="Arial" w:hAnsi="Arial" w:cs="Arial"/>
                <w:b/>
                <w:lang w:val="es-MX"/>
              </w:rPr>
              <w:t xml:space="preserve">y hora de la </w:t>
            </w:r>
            <w:r w:rsidRPr="00777EEE">
              <w:rPr>
                <w:rFonts w:ascii="Arial" w:hAnsi="Arial" w:cs="Arial"/>
                <w:b/>
                <w:lang w:val="es-MX"/>
              </w:rPr>
              <w:t>próxima reunión:</w:t>
            </w:r>
          </w:p>
          <w:p w14:paraId="10CA79C8" w14:textId="7E09AF5A" w:rsidR="00F054E0" w:rsidRPr="00FD3086" w:rsidRDefault="005D05BB" w:rsidP="001728E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 w:rsidRPr="00FD3086">
              <w:rPr>
                <w:rFonts w:ascii="Arial" w:hAnsi="Arial" w:cs="Arial"/>
                <w:bCs/>
                <w:lang w:val="es-MX"/>
              </w:rPr>
              <w:t>16/06/2022</w:t>
            </w:r>
          </w:p>
        </w:tc>
      </w:tr>
    </w:tbl>
    <w:p w14:paraId="3F405C82" w14:textId="70FAAEF7" w:rsidR="00F054E0" w:rsidRPr="00F054E0" w:rsidRDefault="00777EEE" w:rsidP="00F054E0">
      <w:pPr>
        <w:pStyle w:val="Prrafodelista"/>
        <w:numPr>
          <w:ilvl w:val="0"/>
          <w:numId w:val="1"/>
        </w:numPr>
        <w:spacing w:line="360" w:lineRule="auto"/>
        <w:ind w:hanging="294"/>
        <w:rPr>
          <w:rFonts w:ascii="Arial" w:hAnsi="Arial" w:cs="Arial"/>
          <w:b/>
          <w:lang w:val="es-MX"/>
        </w:rPr>
      </w:pPr>
      <w:r w:rsidRPr="00777EEE">
        <w:rPr>
          <w:rFonts w:ascii="Arial" w:hAnsi="Arial" w:cs="Arial"/>
          <w:b/>
          <w:lang w:val="es-MX"/>
        </w:rPr>
        <w:lastRenderedPageBreak/>
        <w:t>Seguimiento: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D50A11" w14:paraId="1DD57D26" w14:textId="77777777" w:rsidTr="00F054E0">
        <w:trPr>
          <w:trHeight w:val="346"/>
        </w:trPr>
        <w:tc>
          <w:tcPr>
            <w:tcW w:w="2477" w:type="pct"/>
            <w:gridSpan w:val="2"/>
          </w:tcPr>
          <w:p w14:paraId="71A9DFED" w14:textId="5814D741" w:rsidR="00D50A11" w:rsidRDefault="00D50A11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Reunión </w:t>
            </w:r>
            <w:r w:rsidR="00F054E0" w:rsidRPr="00777EEE">
              <w:rPr>
                <w:rFonts w:ascii="Arial" w:hAnsi="Arial" w:cs="Arial"/>
                <w:b/>
                <w:lang w:val="es-MX"/>
              </w:rPr>
              <w:t>N.º</w:t>
            </w:r>
            <w:r w:rsidRPr="00777EEE">
              <w:rPr>
                <w:rFonts w:ascii="Arial" w:hAnsi="Arial" w:cs="Arial"/>
                <w:b/>
                <w:lang w:val="es-MX"/>
              </w:rPr>
              <w:t xml:space="preserve"> </w:t>
            </w:r>
            <w:r>
              <w:rPr>
                <w:rFonts w:ascii="Arial" w:hAnsi="Arial" w:cs="Arial"/>
                <w:b/>
                <w:lang w:val="es-MX"/>
              </w:rPr>
              <w:t>1</w:t>
            </w:r>
          </w:p>
        </w:tc>
        <w:tc>
          <w:tcPr>
            <w:tcW w:w="2523" w:type="pct"/>
            <w:gridSpan w:val="2"/>
          </w:tcPr>
          <w:p w14:paraId="37539DB2" w14:textId="0196F592" w:rsidR="00D50A11" w:rsidRDefault="00D50A11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  <w:r w:rsidR="003C3A68">
              <w:rPr>
                <w:rFonts w:ascii="Arial" w:hAnsi="Arial" w:cs="Arial"/>
                <w:b/>
                <w:lang w:val="es-MX"/>
              </w:rPr>
              <w:t xml:space="preserve"> </w:t>
            </w:r>
            <w:r w:rsidR="003C3A68" w:rsidRPr="003C3A68">
              <w:rPr>
                <w:rFonts w:ascii="Arial" w:hAnsi="Arial" w:cs="Arial"/>
                <w:bCs/>
                <w:lang w:val="es-MX"/>
              </w:rPr>
              <w:t>16/06/2022</w:t>
            </w:r>
          </w:p>
        </w:tc>
      </w:tr>
      <w:tr w:rsidR="00D50A11" w14:paraId="5247634C" w14:textId="77777777" w:rsidTr="00F054E0">
        <w:trPr>
          <w:trHeight w:val="10900"/>
        </w:trPr>
        <w:tc>
          <w:tcPr>
            <w:tcW w:w="5000" w:type="pct"/>
            <w:gridSpan w:val="4"/>
          </w:tcPr>
          <w:p w14:paraId="47EC8BC3" w14:textId="77777777" w:rsidR="00D50A11" w:rsidRPr="00777EEE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200C1C54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690D2F7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49334C9" w14:textId="4724E1AA" w:rsidR="00F054E0" w:rsidRPr="00CB3DC6" w:rsidRDefault="00CB3DC6" w:rsidP="00CB3DC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No existe la validación del correo electrónico al registrar al usuario</w:t>
            </w:r>
          </w:p>
          <w:p w14:paraId="174A26B7" w14:textId="1E7C143C" w:rsidR="00CB3DC6" w:rsidRPr="00CB3DC6" w:rsidRDefault="00CB3DC6" w:rsidP="00CB3DC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Icono de Android en los mensajes emergentes</w:t>
            </w:r>
          </w:p>
          <w:p w14:paraId="3EE48F50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41A27EA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BEA592F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F26C772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F9808CD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820E6BD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B55AB84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C4089AE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0B78342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A595C08" w14:textId="52EEDD95" w:rsidR="00D50A11" w:rsidRPr="00777EEE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59B643E3" w14:textId="77777777" w:rsidR="00D50A11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B9A27F4" w14:textId="77777777" w:rsidR="00CB3DC6" w:rsidRPr="00CB3DC6" w:rsidRDefault="00CB3DC6" w:rsidP="00CB3DC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 w:rsidRPr="00CB3DC6">
              <w:rPr>
                <w:rFonts w:ascii="Arial" w:hAnsi="Arial" w:cs="Arial"/>
                <w:bCs/>
                <w:lang w:val="es-MX"/>
              </w:rPr>
              <w:t>Implementar la validación del correo electrónico al momento de registrar al usuario</w:t>
            </w:r>
          </w:p>
          <w:p w14:paraId="33FB732A" w14:textId="77777777" w:rsidR="00CB3DC6" w:rsidRPr="00CB3DC6" w:rsidRDefault="00CB3DC6" w:rsidP="00CB3DC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 w:rsidRPr="00CB3DC6">
              <w:rPr>
                <w:rFonts w:ascii="Arial" w:hAnsi="Arial" w:cs="Arial"/>
                <w:bCs/>
                <w:lang w:val="es-MX"/>
              </w:rPr>
              <w:t xml:space="preserve">Cambiar icono de </w:t>
            </w:r>
            <w:r>
              <w:rPr>
                <w:rFonts w:ascii="Arial" w:hAnsi="Arial" w:cs="Arial"/>
                <w:bCs/>
                <w:lang w:val="es-MX"/>
              </w:rPr>
              <w:t>A</w:t>
            </w:r>
            <w:r w:rsidRPr="00CB3DC6">
              <w:rPr>
                <w:rFonts w:ascii="Arial" w:hAnsi="Arial" w:cs="Arial"/>
                <w:bCs/>
                <w:lang w:val="es-MX"/>
              </w:rPr>
              <w:t>ndroid mensajes emergentes</w:t>
            </w:r>
          </w:p>
          <w:p w14:paraId="6C9F0344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3795CB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FBB7A4B" w14:textId="63B84846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BA79D4" w14:textId="08E0926F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A5E6CB0" w14:textId="037C76E8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8EA4306" w14:textId="2E1A257B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C1CB387" w14:textId="342025B3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530DD5" w14:textId="1D467B00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E96194" w14:textId="1B51358C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57FF9FA" w14:textId="69A5B58C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09C44E" w14:textId="63BCCC56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CF7DD93" w14:textId="2BFC448B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313482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91D40AF" w14:textId="517A6682" w:rsidR="00F054E0" w:rsidRPr="002A43D7" w:rsidRDefault="00F054E0" w:rsidP="00D50A11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</w:tr>
      <w:tr w:rsidR="00D50A11" w14:paraId="7B616E4D" w14:textId="77777777" w:rsidTr="006621BF">
        <w:trPr>
          <w:trHeight w:val="378"/>
        </w:trPr>
        <w:tc>
          <w:tcPr>
            <w:tcW w:w="1393" w:type="pct"/>
          </w:tcPr>
          <w:p w14:paraId="0C002D1F" w14:textId="77777777" w:rsidR="00D50A11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  <w:p w14:paraId="17B93FC4" w14:textId="0D32E6B3" w:rsidR="006621BF" w:rsidRPr="006621BF" w:rsidRDefault="006621BF" w:rsidP="00D50A11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F103</w:t>
            </w:r>
          </w:p>
        </w:tc>
        <w:tc>
          <w:tcPr>
            <w:tcW w:w="1084" w:type="pct"/>
          </w:tcPr>
          <w:p w14:paraId="5DBA1936" w14:textId="77777777" w:rsidR="00D50A11" w:rsidRDefault="00D50A11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38CFFDEC" w14:textId="3ADD50E4" w:rsidR="00F054E0" w:rsidRPr="006621BF" w:rsidRDefault="006621BF" w:rsidP="00A96AF8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 w:rsidRPr="006621BF">
              <w:rPr>
                <w:rFonts w:ascii="Arial" w:hAnsi="Arial" w:cs="Arial"/>
                <w:bCs/>
                <w:lang w:val="es-MX"/>
              </w:rPr>
              <w:t>11:00</w:t>
            </w:r>
          </w:p>
        </w:tc>
        <w:tc>
          <w:tcPr>
            <w:tcW w:w="1257" w:type="pct"/>
          </w:tcPr>
          <w:p w14:paraId="431C64FB" w14:textId="77777777" w:rsidR="00D50A11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  <w:p w14:paraId="1E4D17A9" w14:textId="586D9106" w:rsidR="006621BF" w:rsidRPr="006621BF" w:rsidRDefault="006621BF" w:rsidP="00D50A11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 w:rsidRPr="006621BF">
              <w:rPr>
                <w:rFonts w:ascii="Arial" w:hAnsi="Arial" w:cs="Arial"/>
                <w:bCs/>
                <w:lang w:val="es-MX"/>
              </w:rPr>
              <w:t>11:40</w:t>
            </w:r>
          </w:p>
        </w:tc>
        <w:tc>
          <w:tcPr>
            <w:tcW w:w="1266" w:type="pct"/>
          </w:tcPr>
          <w:p w14:paraId="0F897C6F" w14:textId="77777777" w:rsidR="00D50A11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 w:rsidR="00F054E0">
              <w:rPr>
                <w:rFonts w:ascii="Arial" w:hAnsi="Arial" w:cs="Arial"/>
                <w:b/>
                <w:lang w:val="es-MX"/>
              </w:rPr>
              <w:t>:</w:t>
            </w:r>
          </w:p>
          <w:p w14:paraId="0E916878" w14:textId="598B2DDC" w:rsidR="00F054E0" w:rsidRPr="002A43D7" w:rsidRDefault="002A43D7" w:rsidP="00D50A11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26/07/2022</w:t>
            </w:r>
          </w:p>
        </w:tc>
      </w:tr>
      <w:tr w:rsidR="00F054E0" w14:paraId="0E1E3922" w14:textId="77777777" w:rsidTr="007901EC">
        <w:trPr>
          <w:trHeight w:val="346"/>
        </w:trPr>
        <w:tc>
          <w:tcPr>
            <w:tcW w:w="2477" w:type="pct"/>
            <w:gridSpan w:val="2"/>
          </w:tcPr>
          <w:p w14:paraId="5C45E17D" w14:textId="0471ABE8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2</w:t>
            </w:r>
          </w:p>
        </w:tc>
        <w:tc>
          <w:tcPr>
            <w:tcW w:w="2523" w:type="pct"/>
            <w:gridSpan w:val="2"/>
          </w:tcPr>
          <w:p w14:paraId="7FE84EA6" w14:textId="49B42C63" w:rsidR="00F054E0" w:rsidRPr="00A0001B" w:rsidRDefault="00F054E0" w:rsidP="007901EC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  <w:r w:rsidR="00A0001B">
              <w:rPr>
                <w:rFonts w:ascii="Arial" w:hAnsi="Arial" w:cs="Arial"/>
                <w:b/>
                <w:lang w:val="es-MX"/>
              </w:rPr>
              <w:t xml:space="preserve"> </w:t>
            </w:r>
            <w:r w:rsidR="00A0001B">
              <w:rPr>
                <w:rFonts w:ascii="Arial" w:hAnsi="Arial" w:cs="Arial"/>
                <w:bCs/>
                <w:lang w:val="es-MX"/>
              </w:rPr>
              <w:t>30/06/2022</w:t>
            </w:r>
          </w:p>
        </w:tc>
      </w:tr>
      <w:tr w:rsidR="00F054E0" w14:paraId="59D4F378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38828686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026F8CD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EC32F26" w14:textId="49032937" w:rsidR="00F054E0" w:rsidRPr="006E58ED" w:rsidRDefault="006E58ED" w:rsidP="007901EC">
            <w:pPr>
              <w:spacing w:line="360" w:lineRule="auto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6E58ED">
              <w:rPr>
                <w:rFonts w:ascii="Arial" w:hAnsi="Arial" w:cs="Arial"/>
                <w:bCs/>
                <w:i/>
                <w:iCs/>
                <w:lang w:val="es-MX"/>
              </w:rPr>
              <w:t>Las observaciones están en los comentarios del documento Word</w:t>
            </w:r>
          </w:p>
          <w:p w14:paraId="20F4CED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AAEE29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37C3A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05A914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83101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80CA23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7B7CE7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178140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A4388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518E4B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70BF6C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1065110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6A608B7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D2EDA3" w14:textId="46E64170" w:rsidR="00F054E0" w:rsidRPr="006E58ED" w:rsidRDefault="006E58ED" w:rsidP="007901EC">
            <w:pPr>
              <w:spacing w:line="360" w:lineRule="auto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Cs/>
                <w:i/>
                <w:iCs/>
                <w:lang w:val="es-MX"/>
              </w:rPr>
              <w:t>Corregir las observaciones de los comentarios de Word</w:t>
            </w:r>
          </w:p>
          <w:p w14:paraId="7AF334E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F41153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ED90CF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7D456D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8139B5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33C404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97A1F6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12D2A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2871F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8A9D39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27628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FFAEB7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828370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6621BF" w14:paraId="0BDBD129" w14:textId="77777777" w:rsidTr="00F054E0">
        <w:trPr>
          <w:trHeight w:val="378"/>
        </w:trPr>
        <w:tc>
          <w:tcPr>
            <w:tcW w:w="1393" w:type="pct"/>
          </w:tcPr>
          <w:p w14:paraId="40BAEF91" w14:textId="77777777" w:rsidR="006621BF" w:rsidRDefault="006621BF" w:rsidP="006621BF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  <w:p w14:paraId="598D2533" w14:textId="5E856484" w:rsidR="006621BF" w:rsidRDefault="006621BF" w:rsidP="006621BF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F103</w:t>
            </w:r>
          </w:p>
        </w:tc>
        <w:tc>
          <w:tcPr>
            <w:tcW w:w="1084" w:type="pct"/>
          </w:tcPr>
          <w:p w14:paraId="3E6E09CC" w14:textId="77777777" w:rsidR="006621BF" w:rsidRDefault="006621BF" w:rsidP="006621BF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1B9D383C" w14:textId="1E7ABBE4" w:rsidR="006621BF" w:rsidRDefault="006621BF" w:rsidP="006621BF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6621BF">
              <w:rPr>
                <w:rFonts w:ascii="Arial" w:hAnsi="Arial" w:cs="Arial"/>
                <w:bCs/>
                <w:lang w:val="es-MX"/>
              </w:rPr>
              <w:t>11:00</w:t>
            </w:r>
          </w:p>
        </w:tc>
        <w:tc>
          <w:tcPr>
            <w:tcW w:w="1257" w:type="pct"/>
          </w:tcPr>
          <w:p w14:paraId="014246B5" w14:textId="77777777" w:rsidR="006621BF" w:rsidRDefault="006621BF" w:rsidP="006621BF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  <w:p w14:paraId="7983297D" w14:textId="669F45F3" w:rsidR="006621BF" w:rsidRDefault="006621BF" w:rsidP="006621BF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6621BF">
              <w:rPr>
                <w:rFonts w:ascii="Arial" w:hAnsi="Arial" w:cs="Arial"/>
                <w:bCs/>
                <w:lang w:val="es-MX"/>
              </w:rPr>
              <w:t>11:40</w:t>
            </w:r>
          </w:p>
        </w:tc>
        <w:tc>
          <w:tcPr>
            <w:tcW w:w="1266" w:type="pct"/>
          </w:tcPr>
          <w:p w14:paraId="37DB9C7E" w14:textId="77777777" w:rsidR="006621BF" w:rsidRDefault="006621BF" w:rsidP="006621BF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7F0F5FD1" w14:textId="698258D4" w:rsidR="006621BF" w:rsidRDefault="002A43D7" w:rsidP="006621BF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26/07/2022</w:t>
            </w:r>
          </w:p>
        </w:tc>
      </w:tr>
    </w:tbl>
    <w:p w14:paraId="6FE917E0" w14:textId="77777777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42DE2DE5" w14:textId="60938707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45AF3187" w14:textId="77777777" w:rsidTr="007901EC">
        <w:trPr>
          <w:trHeight w:val="346"/>
        </w:trPr>
        <w:tc>
          <w:tcPr>
            <w:tcW w:w="2477" w:type="pct"/>
            <w:gridSpan w:val="2"/>
          </w:tcPr>
          <w:p w14:paraId="3C093820" w14:textId="704CCB52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3</w:t>
            </w:r>
          </w:p>
        </w:tc>
        <w:tc>
          <w:tcPr>
            <w:tcW w:w="2523" w:type="pct"/>
            <w:gridSpan w:val="2"/>
          </w:tcPr>
          <w:p w14:paraId="48BAE9F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712B4440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6D0BDEBC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7B6CB23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3FD61E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A20C9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5C9309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597B3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DD840C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39BF5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E6DCA5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F92B4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5FD0B7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7ACDC0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8284B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32A177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0D3899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E528A19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6F88C0E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C5DB72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247835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C879C4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982C4D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8C6CB9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D7E3FD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F650ED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2F6931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874A18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66AF2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759906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206A72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44738D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B5B85D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677967EF" w14:textId="77777777" w:rsidTr="007901EC">
        <w:trPr>
          <w:trHeight w:val="378"/>
        </w:trPr>
        <w:tc>
          <w:tcPr>
            <w:tcW w:w="1393" w:type="pct"/>
          </w:tcPr>
          <w:p w14:paraId="23E64AB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54CCB42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4C292BE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62869CB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61377AE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287339B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16AFF368" w14:textId="7719AAC7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2EB997DE" w14:textId="2103F7FE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0A704E12" w14:textId="77777777" w:rsidTr="007901EC">
        <w:trPr>
          <w:trHeight w:val="346"/>
        </w:trPr>
        <w:tc>
          <w:tcPr>
            <w:tcW w:w="2477" w:type="pct"/>
            <w:gridSpan w:val="2"/>
          </w:tcPr>
          <w:p w14:paraId="3094BE59" w14:textId="1AFD0D6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4</w:t>
            </w:r>
          </w:p>
        </w:tc>
        <w:tc>
          <w:tcPr>
            <w:tcW w:w="2523" w:type="pct"/>
            <w:gridSpan w:val="2"/>
          </w:tcPr>
          <w:p w14:paraId="55571FE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1284FD70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116FB7E6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05EE9E3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E39600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A25CC8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72424A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9F94D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51E5C2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8C1AEF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62040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42947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547152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02D37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E77E18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13318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360318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C59034D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1DE0731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AC3C8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89BEF7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13DDCC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4B9B8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8997C3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33EB6B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7F4BD4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30D75F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72EE7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2339A2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0AECB1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B1751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EE6B1E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342BE2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5F38F10B" w14:textId="77777777" w:rsidTr="007901EC">
        <w:trPr>
          <w:trHeight w:val="378"/>
        </w:trPr>
        <w:tc>
          <w:tcPr>
            <w:tcW w:w="1393" w:type="pct"/>
          </w:tcPr>
          <w:p w14:paraId="12FB786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54478CB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57ED4AC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4559898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16FE01D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29989FD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304D84AB" w14:textId="28E77335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523B7EFC" w14:textId="4F83755E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48E5F05D" w14:textId="77777777" w:rsidTr="007901EC">
        <w:trPr>
          <w:trHeight w:val="346"/>
        </w:trPr>
        <w:tc>
          <w:tcPr>
            <w:tcW w:w="2477" w:type="pct"/>
            <w:gridSpan w:val="2"/>
          </w:tcPr>
          <w:p w14:paraId="26840917" w14:textId="58B006DF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5</w:t>
            </w:r>
          </w:p>
        </w:tc>
        <w:tc>
          <w:tcPr>
            <w:tcW w:w="2523" w:type="pct"/>
            <w:gridSpan w:val="2"/>
          </w:tcPr>
          <w:p w14:paraId="325D85E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1DCF6DFF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384301A4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7DA2D2F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A83EDC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246A16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AB7EC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02C851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6FBB96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2044E4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A3CCE6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9C7AED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C8A80D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87E585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106C3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B13FC3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C0282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ED0DC92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5DAAB1A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86EC4D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C8320A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D88CD3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436487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186FCF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A41DC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1700A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682058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51BEA2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F3DF7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8D1DD7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62AA98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B56A0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3B1F9F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4A2817D4" w14:textId="77777777" w:rsidTr="007901EC">
        <w:trPr>
          <w:trHeight w:val="378"/>
        </w:trPr>
        <w:tc>
          <w:tcPr>
            <w:tcW w:w="1393" w:type="pct"/>
          </w:tcPr>
          <w:p w14:paraId="39BB8D6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6B2B8F7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012C92A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26035F1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6A6405A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1A3A505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013A7F9A" w14:textId="3C3DF25D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0366CAAC" w14:textId="77777777" w:rsidTr="007901EC">
        <w:trPr>
          <w:trHeight w:val="346"/>
        </w:trPr>
        <w:tc>
          <w:tcPr>
            <w:tcW w:w="2477" w:type="pct"/>
            <w:gridSpan w:val="2"/>
          </w:tcPr>
          <w:p w14:paraId="7F270923" w14:textId="68E7F02D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6</w:t>
            </w:r>
          </w:p>
        </w:tc>
        <w:tc>
          <w:tcPr>
            <w:tcW w:w="2523" w:type="pct"/>
            <w:gridSpan w:val="2"/>
          </w:tcPr>
          <w:p w14:paraId="17967DD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48895381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1979DDFC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>OBSERVACIONES/RECOMENDACIONES:</w:t>
            </w:r>
          </w:p>
          <w:p w14:paraId="7345DA8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9DE0A1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6352CE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107937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AB24E3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56FA77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7775F8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997E6C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37C3C7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029D1C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F6223B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3024FC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ABB2AA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961478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402CD1B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3A83595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C06C12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A2D0CF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57867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1CDA30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8F3EE5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10ADB7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893357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779F4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2545D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F5696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D8760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234784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1F638A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DE8D6E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576B0AA5" w14:textId="77777777" w:rsidTr="007901EC">
        <w:trPr>
          <w:trHeight w:val="378"/>
        </w:trPr>
        <w:tc>
          <w:tcPr>
            <w:tcW w:w="1393" w:type="pct"/>
          </w:tcPr>
          <w:p w14:paraId="575568C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02A2AB1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358A355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122C6BD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4D3150B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77F39A1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2F87B533" w14:textId="043F3B8D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08DC316B" w14:textId="02609B42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004160F8" w14:textId="77777777" w:rsidTr="007901EC">
        <w:trPr>
          <w:trHeight w:val="346"/>
        </w:trPr>
        <w:tc>
          <w:tcPr>
            <w:tcW w:w="2477" w:type="pct"/>
            <w:gridSpan w:val="2"/>
          </w:tcPr>
          <w:p w14:paraId="40842EE3" w14:textId="083AFB01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7</w:t>
            </w:r>
          </w:p>
        </w:tc>
        <w:tc>
          <w:tcPr>
            <w:tcW w:w="2523" w:type="pct"/>
            <w:gridSpan w:val="2"/>
          </w:tcPr>
          <w:p w14:paraId="2A07973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5DC3CB31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6731B5DA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791A490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070A22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C09A1E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89454A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D7FC80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2AAEE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85C53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0EC9AD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FFCF03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5992E9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09D86A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642F9F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7DA33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EB97A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125A241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4BCE9E7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A2D31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188DD3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9C5CB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B9E372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FB7402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425797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CB21E9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84BE4C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293F43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10DBB7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DDFFB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A761B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95BEA8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419A2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169F865B" w14:textId="77777777" w:rsidTr="007901EC">
        <w:trPr>
          <w:trHeight w:val="378"/>
        </w:trPr>
        <w:tc>
          <w:tcPr>
            <w:tcW w:w="1393" w:type="pct"/>
          </w:tcPr>
          <w:p w14:paraId="3B570EC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15DE214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05AED9B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1FE2005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3C32F2E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099E3D3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4F30EE18" w14:textId="232AF4A0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777D51EA" w14:textId="0B33448F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6BA64BDE" w14:textId="77777777" w:rsidTr="007901EC">
        <w:trPr>
          <w:trHeight w:val="346"/>
        </w:trPr>
        <w:tc>
          <w:tcPr>
            <w:tcW w:w="2477" w:type="pct"/>
            <w:gridSpan w:val="2"/>
          </w:tcPr>
          <w:p w14:paraId="00F211F3" w14:textId="1DD42FF8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8</w:t>
            </w:r>
          </w:p>
        </w:tc>
        <w:tc>
          <w:tcPr>
            <w:tcW w:w="2523" w:type="pct"/>
            <w:gridSpan w:val="2"/>
          </w:tcPr>
          <w:p w14:paraId="61A7564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70121A6E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65B97A08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178B84D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E72D55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670144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4C7745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2C6E11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2B5B44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FD2C75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437090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E6183D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E0BC17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409134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B361F2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6550AA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785B3E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F548B9A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097C5A2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9A6CE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9505CE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B09610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1DC99E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709ABA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90C0DD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E7C1D4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7C897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6B224B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B37912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DC8EEC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07DC93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49D63A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503DBC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7CA17387" w14:textId="77777777" w:rsidTr="007901EC">
        <w:trPr>
          <w:trHeight w:val="378"/>
        </w:trPr>
        <w:tc>
          <w:tcPr>
            <w:tcW w:w="1393" w:type="pct"/>
          </w:tcPr>
          <w:p w14:paraId="018CEB5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162C57E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3E35B5E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2D8F401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6B9B395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3CF420F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48D9E3A9" w14:textId="70410326" w:rsid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0922C2A4" w14:textId="77777777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0CD2C449" w14:textId="77777777" w:rsidTr="007901EC">
        <w:trPr>
          <w:trHeight w:val="346"/>
        </w:trPr>
        <w:tc>
          <w:tcPr>
            <w:tcW w:w="2477" w:type="pct"/>
            <w:gridSpan w:val="2"/>
          </w:tcPr>
          <w:p w14:paraId="58D9ED0A" w14:textId="390B555F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9</w:t>
            </w:r>
          </w:p>
        </w:tc>
        <w:tc>
          <w:tcPr>
            <w:tcW w:w="2523" w:type="pct"/>
            <w:gridSpan w:val="2"/>
          </w:tcPr>
          <w:p w14:paraId="3B67812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358FBCF0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0CC0D573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5CC967B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59C56C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BB04B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6AFA45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B404D4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E0CAE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D49EF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5E23EA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8B0C0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8591D3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DC2BB6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9CDC3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B872A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147B7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5D1778C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1FE3FE5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8A035B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53910C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945B30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1F2F73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1034F8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70DBCC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50F7ED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E81336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D9DCC9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9BE6C2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4745C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E4D56B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80549E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F11A6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5502E25F" w14:textId="77777777" w:rsidTr="007901EC">
        <w:trPr>
          <w:trHeight w:val="378"/>
        </w:trPr>
        <w:tc>
          <w:tcPr>
            <w:tcW w:w="1393" w:type="pct"/>
          </w:tcPr>
          <w:p w14:paraId="665007E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274BCBB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21D1DD3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0B1FEB8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629C945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2BF444D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11042FAF" w14:textId="68A61541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468A3FCC" w14:textId="40BE3F24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47E66B07" w14:textId="77777777" w:rsidTr="007901EC">
        <w:trPr>
          <w:trHeight w:val="346"/>
        </w:trPr>
        <w:tc>
          <w:tcPr>
            <w:tcW w:w="2477" w:type="pct"/>
            <w:gridSpan w:val="2"/>
          </w:tcPr>
          <w:p w14:paraId="6AB33BAA" w14:textId="32C75E6B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10</w:t>
            </w:r>
          </w:p>
        </w:tc>
        <w:tc>
          <w:tcPr>
            <w:tcW w:w="2523" w:type="pct"/>
            <w:gridSpan w:val="2"/>
          </w:tcPr>
          <w:p w14:paraId="7904CAD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04FA3E23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6DA4CBF9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663206E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3F475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EA0F81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05ABDF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43648E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197AB2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28D937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C60159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28894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7278A0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2E7774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4D7A9D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09CAA0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532A1A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2718EB0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397BE72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15FAE9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EBAA90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F281C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7687C4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E74FF0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969330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3D7218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F2F1D2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7E2F7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CEFE16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A6883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C4FD4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434547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995FB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1B90E62F" w14:textId="77777777" w:rsidTr="007901EC">
        <w:trPr>
          <w:trHeight w:val="378"/>
        </w:trPr>
        <w:tc>
          <w:tcPr>
            <w:tcW w:w="1393" w:type="pct"/>
          </w:tcPr>
          <w:p w14:paraId="0F2E76D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049203C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70A8A65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110138E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76F1013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16C841C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05F58391" w14:textId="36C5054D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7AA6712F" w14:textId="5E51217E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6AF8" w:rsidRPr="00777EEE" w14:paraId="07D09AC2" w14:textId="77777777" w:rsidTr="00F054E0">
        <w:tc>
          <w:tcPr>
            <w:tcW w:w="9628" w:type="dxa"/>
          </w:tcPr>
          <w:p w14:paraId="6CBF73F6" w14:textId="2BDB5AF3" w:rsidR="00A96AF8" w:rsidRPr="00777EEE" w:rsidRDefault="00550BDD" w:rsidP="00550BDD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>OBSERVACIONES/RECOMENDACIONES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="00A96AF8" w:rsidRPr="00777EEE">
              <w:rPr>
                <w:rFonts w:ascii="Arial" w:hAnsi="Arial" w:cs="Arial"/>
                <w:b/>
                <w:lang w:val="es-MX"/>
              </w:rPr>
              <w:t>FINALES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</w:tc>
      </w:tr>
      <w:tr w:rsidR="00A96AF8" w:rsidRPr="00777EEE" w14:paraId="4A1B77E4" w14:textId="77777777" w:rsidTr="00F054E0">
        <w:tc>
          <w:tcPr>
            <w:tcW w:w="9628" w:type="dxa"/>
          </w:tcPr>
          <w:p w14:paraId="4D906A0F" w14:textId="77777777" w:rsidR="00550BDD" w:rsidRDefault="00550BDD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17181A9" w14:textId="77777777" w:rsidR="00A96AF8" w:rsidRDefault="00A96AF8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CDB758C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A1CE659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AB36770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B6DC186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3D09BA4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E3B6E19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997B829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9723151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9A0D42B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799E1B2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38034E2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70B5DD5" w14:textId="5574236F" w:rsidR="00F054E0" w:rsidRPr="00777EEE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1F2EC72F" w14:textId="609C17A3" w:rsidR="00550BDD" w:rsidRDefault="00550BDD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9"/>
        <w:gridCol w:w="2265"/>
        <w:gridCol w:w="1787"/>
        <w:gridCol w:w="2925"/>
      </w:tblGrid>
      <w:tr w:rsidR="00550BDD" w:rsidRPr="00777EEE" w14:paraId="1850A40E" w14:textId="061BCA20" w:rsidTr="00550BDD">
        <w:tc>
          <w:tcPr>
            <w:tcW w:w="2649" w:type="dxa"/>
          </w:tcPr>
          <w:p w14:paraId="404DE907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7F1797A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265" w:type="dxa"/>
          </w:tcPr>
          <w:p w14:paraId="55CDFF2E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787" w:type="dxa"/>
          </w:tcPr>
          <w:p w14:paraId="5AC37AF3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925" w:type="dxa"/>
          </w:tcPr>
          <w:p w14:paraId="7325F1F5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550BDD" w:rsidRPr="00777EEE" w14:paraId="1D436391" w14:textId="11C03706" w:rsidTr="00550BDD">
        <w:tc>
          <w:tcPr>
            <w:tcW w:w="2649" w:type="dxa"/>
            <w:vAlign w:val="center"/>
          </w:tcPr>
          <w:p w14:paraId="68B27683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Firma</w:t>
            </w:r>
          </w:p>
          <w:p w14:paraId="21798018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TUTOR</w:t>
            </w:r>
          </w:p>
        </w:tc>
        <w:tc>
          <w:tcPr>
            <w:tcW w:w="2265" w:type="dxa"/>
            <w:vAlign w:val="center"/>
          </w:tcPr>
          <w:p w14:paraId="4D33DFE6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Firma</w:t>
            </w:r>
          </w:p>
          <w:p w14:paraId="5A2169D2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POSTULANTE</w:t>
            </w:r>
            <w:r w:rsidRPr="00777EEE">
              <w:rPr>
                <w:rFonts w:ascii="Arial" w:hAnsi="Arial" w:cs="Arial"/>
                <w:b/>
                <w:lang w:val="es-MX"/>
              </w:rPr>
              <w:t xml:space="preserve"> 1</w:t>
            </w:r>
          </w:p>
        </w:tc>
        <w:tc>
          <w:tcPr>
            <w:tcW w:w="1787" w:type="dxa"/>
            <w:vAlign w:val="center"/>
          </w:tcPr>
          <w:p w14:paraId="4EE59360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Firma</w:t>
            </w:r>
          </w:p>
          <w:p w14:paraId="5853ADE7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POSTULANTE</w:t>
            </w:r>
            <w:r w:rsidRPr="00777EEE">
              <w:rPr>
                <w:rFonts w:ascii="Arial" w:hAnsi="Arial" w:cs="Arial"/>
                <w:b/>
                <w:lang w:val="es-MX"/>
              </w:rPr>
              <w:t xml:space="preserve"> 2</w:t>
            </w:r>
          </w:p>
        </w:tc>
        <w:tc>
          <w:tcPr>
            <w:tcW w:w="2925" w:type="dxa"/>
            <w:vAlign w:val="center"/>
          </w:tcPr>
          <w:p w14:paraId="160B8DC4" w14:textId="0FCADDE9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 DE CONCLUSIÓN</w:t>
            </w:r>
          </w:p>
        </w:tc>
      </w:tr>
    </w:tbl>
    <w:p w14:paraId="5F439F94" w14:textId="77777777" w:rsidR="00550BDD" w:rsidRPr="00777EEE" w:rsidRDefault="00550BDD" w:rsidP="00A96AF8">
      <w:pPr>
        <w:spacing w:line="360" w:lineRule="auto"/>
        <w:rPr>
          <w:rFonts w:ascii="Arial" w:hAnsi="Arial" w:cs="Arial"/>
          <w:b/>
          <w:lang w:val="es-MX"/>
        </w:rPr>
      </w:pPr>
    </w:p>
    <w:sectPr w:rsidR="00550BDD" w:rsidRPr="00777EEE" w:rsidSect="00777EEE">
      <w:headerReference w:type="default" r:id="rId7"/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371D3" w14:textId="77777777" w:rsidR="00211244" w:rsidRDefault="00211244" w:rsidP="002045F4">
      <w:pPr>
        <w:spacing w:after="0" w:line="240" w:lineRule="auto"/>
      </w:pPr>
      <w:r>
        <w:separator/>
      </w:r>
    </w:p>
  </w:endnote>
  <w:endnote w:type="continuationSeparator" w:id="0">
    <w:p w14:paraId="018AEA79" w14:textId="77777777" w:rsidR="00211244" w:rsidRDefault="00211244" w:rsidP="00204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BA456" w14:textId="77777777" w:rsidR="00211244" w:rsidRDefault="00211244" w:rsidP="002045F4">
      <w:pPr>
        <w:spacing w:after="0" w:line="240" w:lineRule="auto"/>
      </w:pPr>
      <w:r>
        <w:separator/>
      </w:r>
    </w:p>
  </w:footnote>
  <w:footnote w:type="continuationSeparator" w:id="0">
    <w:p w14:paraId="257A6BA8" w14:textId="77777777" w:rsidR="00211244" w:rsidRDefault="00211244" w:rsidP="00204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B4EE" w14:textId="1D8A72BB" w:rsidR="002045F4" w:rsidRDefault="00777EEE" w:rsidP="00F054E0">
    <w:pPr>
      <w:pStyle w:val="Encabezado"/>
      <w:tabs>
        <w:tab w:val="clear" w:pos="4252"/>
        <w:tab w:val="clear" w:pos="8504"/>
        <w:tab w:val="left" w:pos="3417"/>
      </w:tabs>
    </w:pPr>
    <w:r w:rsidRPr="001B05C5">
      <w:rPr>
        <w:rFonts w:ascii="Montserrat" w:hAnsi="Montserrat"/>
        <w:b/>
        <w:bCs/>
        <w:noProof/>
        <w:sz w:val="16"/>
        <w:szCs w:val="16"/>
        <w:lang w:val="es-BO" w:eastAsia="es-BO"/>
      </w:rPr>
      <w:drawing>
        <wp:anchor distT="0" distB="0" distL="114300" distR="114300" simplePos="0" relativeHeight="251661312" behindDoc="0" locked="0" layoutInCell="1" allowOverlap="1" wp14:anchorId="7EBE2FC0" wp14:editId="7A4D0AC5">
          <wp:simplePos x="0" y="0"/>
          <wp:positionH relativeFrom="column">
            <wp:posOffset>-82969</wp:posOffset>
          </wp:positionH>
          <wp:positionV relativeFrom="paragraph">
            <wp:posOffset>-173222</wp:posOffset>
          </wp:positionV>
          <wp:extent cx="1652337" cy="515073"/>
          <wp:effectExtent l="0" t="0" r="508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42" t="22075" r="9594" b="20288"/>
                  <a:stretch/>
                </pic:blipFill>
                <pic:spPr bwMode="auto">
                  <a:xfrm>
                    <a:off x="0" y="0"/>
                    <a:ext cx="1652337" cy="51507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54E0">
      <w:tab/>
    </w:r>
  </w:p>
  <w:p w14:paraId="63603324" w14:textId="7C96E9A8" w:rsidR="00F054E0" w:rsidRDefault="00F054E0" w:rsidP="00F054E0">
    <w:pPr>
      <w:pStyle w:val="Encabezado"/>
      <w:tabs>
        <w:tab w:val="clear" w:pos="4252"/>
        <w:tab w:val="clear" w:pos="8504"/>
        <w:tab w:val="left" w:pos="3417"/>
      </w:tabs>
    </w:pPr>
  </w:p>
  <w:p w14:paraId="448EBC5B" w14:textId="32DCBF4F" w:rsidR="00F054E0" w:rsidRDefault="00F054E0" w:rsidP="00F054E0">
    <w:pPr>
      <w:pStyle w:val="Encabezado"/>
      <w:tabs>
        <w:tab w:val="clear" w:pos="4252"/>
        <w:tab w:val="clear" w:pos="8504"/>
        <w:tab w:val="left" w:pos="3417"/>
      </w:tabs>
    </w:pPr>
  </w:p>
  <w:p w14:paraId="59A401C7" w14:textId="77777777" w:rsidR="00F054E0" w:rsidRDefault="00F054E0" w:rsidP="00F054E0">
    <w:pPr>
      <w:pStyle w:val="Encabezado"/>
      <w:tabs>
        <w:tab w:val="clear" w:pos="4252"/>
        <w:tab w:val="clear" w:pos="8504"/>
        <w:tab w:val="left" w:pos="341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68BF"/>
    <w:multiLevelType w:val="hybridMultilevel"/>
    <w:tmpl w:val="FC308B44"/>
    <w:lvl w:ilvl="0" w:tplc="0BB467A0">
      <w:start w:val="1"/>
      <w:numFmt w:val="upperRoman"/>
      <w:lvlText w:val="%1."/>
      <w:lvlJc w:val="left"/>
      <w:pPr>
        <w:ind w:left="74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04" w:hanging="360"/>
      </w:pPr>
    </w:lvl>
    <w:lvl w:ilvl="2" w:tplc="0C0A001B" w:tentative="1">
      <w:start w:val="1"/>
      <w:numFmt w:val="lowerRoman"/>
      <w:lvlText w:val="%3."/>
      <w:lvlJc w:val="right"/>
      <w:pPr>
        <w:ind w:left="1824" w:hanging="180"/>
      </w:pPr>
    </w:lvl>
    <w:lvl w:ilvl="3" w:tplc="0C0A000F" w:tentative="1">
      <w:start w:val="1"/>
      <w:numFmt w:val="decimal"/>
      <w:lvlText w:val="%4."/>
      <w:lvlJc w:val="left"/>
      <w:pPr>
        <w:ind w:left="2544" w:hanging="360"/>
      </w:pPr>
    </w:lvl>
    <w:lvl w:ilvl="4" w:tplc="0C0A0019" w:tentative="1">
      <w:start w:val="1"/>
      <w:numFmt w:val="lowerLetter"/>
      <w:lvlText w:val="%5."/>
      <w:lvlJc w:val="left"/>
      <w:pPr>
        <w:ind w:left="3264" w:hanging="360"/>
      </w:pPr>
    </w:lvl>
    <w:lvl w:ilvl="5" w:tplc="0C0A001B" w:tentative="1">
      <w:start w:val="1"/>
      <w:numFmt w:val="lowerRoman"/>
      <w:lvlText w:val="%6."/>
      <w:lvlJc w:val="right"/>
      <w:pPr>
        <w:ind w:left="3984" w:hanging="180"/>
      </w:pPr>
    </w:lvl>
    <w:lvl w:ilvl="6" w:tplc="0C0A000F" w:tentative="1">
      <w:start w:val="1"/>
      <w:numFmt w:val="decimal"/>
      <w:lvlText w:val="%7."/>
      <w:lvlJc w:val="left"/>
      <w:pPr>
        <w:ind w:left="4704" w:hanging="360"/>
      </w:pPr>
    </w:lvl>
    <w:lvl w:ilvl="7" w:tplc="0C0A0019" w:tentative="1">
      <w:start w:val="1"/>
      <w:numFmt w:val="lowerLetter"/>
      <w:lvlText w:val="%8."/>
      <w:lvlJc w:val="left"/>
      <w:pPr>
        <w:ind w:left="5424" w:hanging="360"/>
      </w:pPr>
    </w:lvl>
    <w:lvl w:ilvl="8" w:tplc="0C0A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" w15:restartNumberingAfterBreak="0">
    <w:nsid w:val="26E67437"/>
    <w:multiLevelType w:val="hybridMultilevel"/>
    <w:tmpl w:val="9BD0F15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D1EF4"/>
    <w:multiLevelType w:val="hybridMultilevel"/>
    <w:tmpl w:val="167040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E7D1C"/>
    <w:multiLevelType w:val="hybridMultilevel"/>
    <w:tmpl w:val="9BD0F158"/>
    <w:lvl w:ilvl="0" w:tplc="8098D69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F63ED"/>
    <w:multiLevelType w:val="hybridMultilevel"/>
    <w:tmpl w:val="FC308B44"/>
    <w:lvl w:ilvl="0" w:tplc="0BB467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680277">
    <w:abstractNumId w:val="0"/>
  </w:num>
  <w:num w:numId="2" w16cid:durableId="809634462">
    <w:abstractNumId w:val="4"/>
  </w:num>
  <w:num w:numId="3" w16cid:durableId="1869952337">
    <w:abstractNumId w:val="2"/>
  </w:num>
  <w:num w:numId="4" w16cid:durableId="1548492273">
    <w:abstractNumId w:val="3"/>
  </w:num>
  <w:num w:numId="5" w16cid:durableId="771317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9"/>
    <w:rsid w:val="0002374B"/>
    <w:rsid w:val="00064CA9"/>
    <w:rsid w:val="001728EE"/>
    <w:rsid w:val="00176D9C"/>
    <w:rsid w:val="002045F4"/>
    <w:rsid w:val="00211244"/>
    <w:rsid w:val="002A43D7"/>
    <w:rsid w:val="002C33C4"/>
    <w:rsid w:val="002F0FB4"/>
    <w:rsid w:val="002F4C36"/>
    <w:rsid w:val="00326FE6"/>
    <w:rsid w:val="00333A25"/>
    <w:rsid w:val="003C3A68"/>
    <w:rsid w:val="004403EC"/>
    <w:rsid w:val="004D1F89"/>
    <w:rsid w:val="004F2E33"/>
    <w:rsid w:val="00550BDD"/>
    <w:rsid w:val="00582A23"/>
    <w:rsid w:val="005D05BB"/>
    <w:rsid w:val="0061496B"/>
    <w:rsid w:val="006621BF"/>
    <w:rsid w:val="006A51BE"/>
    <w:rsid w:val="006E58ED"/>
    <w:rsid w:val="0070616E"/>
    <w:rsid w:val="00760422"/>
    <w:rsid w:val="00777EEE"/>
    <w:rsid w:val="007837F7"/>
    <w:rsid w:val="007B2D19"/>
    <w:rsid w:val="007D7A85"/>
    <w:rsid w:val="007F5466"/>
    <w:rsid w:val="008139FA"/>
    <w:rsid w:val="00822CCF"/>
    <w:rsid w:val="008734F5"/>
    <w:rsid w:val="009341BF"/>
    <w:rsid w:val="009415EB"/>
    <w:rsid w:val="00A0001B"/>
    <w:rsid w:val="00A3452A"/>
    <w:rsid w:val="00A96AF8"/>
    <w:rsid w:val="00AB3B09"/>
    <w:rsid w:val="00C16F5B"/>
    <w:rsid w:val="00CB3DC6"/>
    <w:rsid w:val="00D50A11"/>
    <w:rsid w:val="00E11947"/>
    <w:rsid w:val="00E4798C"/>
    <w:rsid w:val="00E87A31"/>
    <w:rsid w:val="00E97EBE"/>
    <w:rsid w:val="00F054E0"/>
    <w:rsid w:val="00FB1BC4"/>
    <w:rsid w:val="00FD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1DB5"/>
  <w15:docId w15:val="{392FDC9A-586D-434F-A005-07269C77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B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04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5F4"/>
  </w:style>
  <w:style w:type="paragraph" w:styleId="Piedepgina">
    <w:name w:val="footer"/>
    <w:basedOn w:val="Normal"/>
    <w:link w:val="PiedepginaCar"/>
    <w:uiPriority w:val="99"/>
    <w:unhideWhenUsed/>
    <w:rsid w:val="00204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Decanatura</dc:creator>
  <cp:lastModifiedBy>malbino</cp:lastModifiedBy>
  <cp:revision>22</cp:revision>
  <dcterms:created xsi:type="dcterms:W3CDTF">2022-06-06T17:10:00Z</dcterms:created>
  <dcterms:modified xsi:type="dcterms:W3CDTF">2022-06-30T16:03:00Z</dcterms:modified>
</cp:coreProperties>
</file>