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B2520" w14:textId="614341A8" w:rsidR="00EF00D6" w:rsidRDefault="00EF00D6" w:rsidP="00EF00D6">
      <w:pPr>
        <w:pStyle w:val="Title"/>
      </w:pPr>
      <w:proofErr w:type="spellStart"/>
      <w:r>
        <w:t>Forelesning</w:t>
      </w:r>
      <w:proofErr w:type="spellEnd"/>
      <w:r>
        <w:t xml:space="preserve"> </w:t>
      </w:r>
      <w:r w:rsidR="001058E6">
        <w:t>3</w:t>
      </w:r>
    </w:p>
    <w:p w14:paraId="1D59E21B" w14:textId="005A91F6" w:rsidR="005B3141" w:rsidRDefault="00CB6C7B" w:rsidP="00BB5EB8">
      <w:pPr>
        <w:pStyle w:val="ListParagraph"/>
        <w:numPr>
          <w:ilvl w:val="0"/>
          <w:numId w:val="1"/>
        </w:numPr>
        <w:rPr>
          <w:lang w:val="nb-NO"/>
        </w:rPr>
      </w:pPr>
      <w:r w:rsidRPr="0027215A">
        <w:rPr>
          <w:lang w:val="nb-NO"/>
        </w:rPr>
        <w:t xml:space="preserve">Kan man </w:t>
      </w:r>
      <w:r w:rsidR="0027215A" w:rsidRPr="0027215A">
        <w:rPr>
          <w:lang w:val="nb-NO"/>
        </w:rPr>
        <w:t>behandle sikkerheten fra nett</w:t>
      </w:r>
      <w:r w:rsidR="0027215A">
        <w:rPr>
          <w:lang w:val="nb-NO"/>
        </w:rPr>
        <w:t>verk som sannsynligheter?</w:t>
      </w:r>
    </w:p>
    <w:p w14:paraId="2D9E4530" w14:textId="1C2C0C43" w:rsidR="0027215A" w:rsidRDefault="0027215A" w:rsidP="00BB5EB8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Lablesene</w:t>
      </w:r>
      <w:proofErr w:type="spellEnd"/>
      <w:r>
        <w:rPr>
          <w:lang w:val="nb-NO"/>
        </w:rPr>
        <w:t xml:space="preserve"> kan ha støy på </w:t>
      </w:r>
      <w:proofErr w:type="spellStart"/>
      <w:r>
        <w:rPr>
          <w:lang w:val="nb-NO"/>
        </w:rPr>
        <w:t>lable</w:t>
      </w:r>
      <w:r w:rsidR="00C90A03">
        <w:rPr>
          <w:lang w:val="nb-NO"/>
        </w:rPr>
        <w:t>sene</w:t>
      </w:r>
      <w:proofErr w:type="spellEnd"/>
      <w:r w:rsidR="00C90A03">
        <w:rPr>
          <w:lang w:val="nb-NO"/>
        </w:rPr>
        <w:t xml:space="preserve"> </w:t>
      </w:r>
    </w:p>
    <w:p w14:paraId="60DF1AF0" w14:textId="630740EA" w:rsidR="00D90ABD" w:rsidRDefault="006F17E7" w:rsidP="00BB5EB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Om outputen er </w:t>
      </w:r>
      <w:proofErr w:type="spellStart"/>
      <w:r>
        <w:rPr>
          <w:lang w:val="nb-NO"/>
        </w:rPr>
        <w:t>støyeye</w:t>
      </w:r>
      <w:proofErr w:type="spellEnd"/>
      <w:r>
        <w:rPr>
          <w:lang w:val="nb-NO"/>
        </w:rPr>
        <w:t>, kan man se på outputene som sannsynlighetene?</w:t>
      </w:r>
    </w:p>
    <w:p w14:paraId="28523AA9" w14:textId="6C3AAF1B" w:rsidR="006F17E7" w:rsidRDefault="000230D7" w:rsidP="006F17E7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For å gå inn i en </w:t>
      </w:r>
      <w:proofErr w:type="spellStart"/>
      <w:r>
        <w:rPr>
          <w:lang w:val="nb-NO"/>
        </w:rPr>
        <w:t>probabalistisk</w:t>
      </w:r>
      <w:proofErr w:type="spellEnd"/>
      <w:r>
        <w:rPr>
          <w:lang w:val="nb-NO"/>
        </w:rPr>
        <w:t xml:space="preserve"> setting må man sette inn tilfeldighet i modellen</w:t>
      </w:r>
      <w:r w:rsidR="00EF00D6">
        <w:rPr>
          <w:lang w:val="nb-NO"/>
        </w:rPr>
        <w:t>.</w:t>
      </w:r>
    </w:p>
    <w:p w14:paraId="225CA049" w14:textId="407C04E1" w:rsidR="001058E6" w:rsidRDefault="002573AA" w:rsidP="00C00C7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Random Data </w:t>
      </w:r>
      <w:proofErr w:type="spellStart"/>
      <w:r>
        <w:rPr>
          <w:lang w:val="nb-NO"/>
        </w:rPr>
        <w:t>Generation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Process</w:t>
      </w:r>
      <w:proofErr w:type="spellEnd"/>
    </w:p>
    <w:p w14:paraId="70D3F517" w14:textId="559777DA" w:rsidR="002573AA" w:rsidRDefault="0019127F" w:rsidP="0019127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Hvordan </w:t>
      </w:r>
      <w:r w:rsidR="00DA2519">
        <w:rPr>
          <w:lang w:val="nb-NO"/>
        </w:rPr>
        <w:t>generere</w:t>
      </w:r>
      <w:r>
        <w:rPr>
          <w:lang w:val="nb-NO"/>
        </w:rPr>
        <w:t xml:space="preserve"> P data-punkter fra en modell. </w:t>
      </w:r>
    </w:p>
    <w:p w14:paraId="7D877CBA" w14:textId="49FC6EF3" w:rsidR="00F84143" w:rsidRDefault="00563C4D" w:rsidP="0019127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er sannsynligheten for at man ville ha laget dette datapunktet fra en fordeling</w:t>
      </w:r>
    </w:p>
    <w:p w14:paraId="7439317F" w14:textId="0D3A8713" w:rsidR="00BF0DA3" w:rsidRDefault="00272034" w:rsidP="0019127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Hvordan gjør man dette på en datamaskin?</w:t>
      </w:r>
    </w:p>
    <w:p w14:paraId="195CA9AA" w14:textId="5AE70F9B" w:rsidR="00272034" w:rsidRPr="003E6803" w:rsidRDefault="00272034" w:rsidP="0027203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Deffiner</w:t>
      </w:r>
      <w:proofErr w:type="spellEnd"/>
      <w:r>
        <w:rPr>
          <w:lang w:val="nb-NO"/>
        </w:rPr>
        <w:t xml:space="preserve"> F(x) =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nb-NO"/>
              </w:rPr>
            </m:ctrlPr>
          </m:naryPr>
          <m:sub>
            <m:r>
              <w:rPr>
                <w:rFonts w:ascii="Cambria Math" w:hAnsi="Cambria Math"/>
                <w:lang w:val="nb-NO"/>
              </w:rPr>
              <m:t>- ∞</m:t>
            </m:r>
          </m:sub>
          <m:sup>
            <m:r>
              <w:rPr>
                <w:rFonts w:ascii="Cambria Math" w:hAnsi="Cambria Math"/>
                <w:lang w:val="nb-NO"/>
              </w:rPr>
              <m:t>x</m:t>
            </m:r>
          </m:sup>
          <m:e>
            <m:r>
              <w:rPr>
                <w:rFonts w:ascii="Cambria Math" w:hAnsi="Cambria Math"/>
                <w:lang w:val="nb-NO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</m:d>
            <m:r>
              <w:rPr>
                <w:rFonts w:ascii="Cambria Math" w:hAnsi="Cambria Math"/>
                <w:lang w:val="nb-NO"/>
              </w:rPr>
              <m:t>dx</m:t>
            </m:r>
          </m:e>
        </m:nary>
      </m:oMath>
    </w:p>
    <w:p w14:paraId="6D4E9AC7" w14:textId="1B6EC081" w:rsidR="003E6803" w:rsidRPr="003E6803" w:rsidRDefault="003E6803" w:rsidP="0027203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Draw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k</m:t>
            </m:r>
          </m:sub>
        </m:sSub>
        <m:r>
          <w:rPr>
            <w:rFonts w:ascii="Cambria Math" w:eastAsiaTheme="minorEastAsia" w:hAnsi="Cambria Math"/>
            <w:lang w:val="nb-NO"/>
          </w:rPr>
          <m:t>∈[0,1]</m:t>
        </m:r>
      </m:oMath>
    </w:p>
    <w:p w14:paraId="02DBD980" w14:textId="78289B6E" w:rsidR="003E6803" w:rsidRPr="003E6803" w:rsidRDefault="003E6803" w:rsidP="00272034">
      <w:pPr>
        <w:pStyle w:val="ListParagraph"/>
        <w:numPr>
          <w:ilvl w:val="1"/>
          <w:numId w:val="1"/>
        </w:numPr>
        <w:rPr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x</m:t>
            </m:r>
          </m:e>
          <m:sub>
            <m:r>
              <w:rPr>
                <w:rFonts w:ascii="Cambria Math" w:hAnsi="Cambria Math"/>
                <w:lang w:val="nb-NO"/>
              </w:rPr>
              <m:t>k</m:t>
            </m:r>
          </m:sub>
        </m:sSub>
        <m:r>
          <w:rPr>
            <w:rFonts w:ascii="Cambria Math" w:hAnsi="Cambria Math"/>
            <w:lang w:val="nb-NO"/>
          </w:rPr>
          <m:t>=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F</m:t>
            </m:r>
          </m:e>
          <m:sup>
            <m:r>
              <w:rPr>
                <w:rFonts w:ascii="Cambria Math" w:hAnsi="Cambria Math"/>
                <w:lang w:val="nb-NO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k</m:t>
                </m:r>
              </m:sub>
            </m:sSub>
          </m:e>
        </m:d>
      </m:oMath>
    </w:p>
    <w:p w14:paraId="48DFD068" w14:textId="320BBCCE" w:rsidR="003E6803" w:rsidRPr="003E6803" w:rsidRDefault="003E6803" w:rsidP="003E680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Hva er «sannsynligheten» for at man genererer </w:t>
      </w:r>
      <m:oMath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x</m:t>
            </m:r>
          </m:e>
          <m:sup>
            <m:r>
              <w:rPr>
                <w:rFonts w:ascii="Cambria Math" w:hAnsi="Cambria Math"/>
                <w:lang w:val="nb-NO"/>
              </w:rPr>
              <m:t>1</m:t>
            </m:r>
          </m:sup>
        </m:sSup>
      </m:oMath>
    </w:p>
    <w:p w14:paraId="07570A00" w14:textId="0B0CA681" w:rsidR="003E6803" w:rsidRPr="004C03C1" w:rsidRDefault="004C03C1" w:rsidP="003E6803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Sannsynligheten er </w:t>
      </w:r>
      <w:proofErr w:type="spellStart"/>
      <w:r>
        <w:rPr>
          <w:rFonts w:eastAsiaTheme="minorEastAsia"/>
          <w:lang w:val="nb-NO"/>
        </w:rPr>
        <w:t>proposjonal</w:t>
      </w:r>
      <w:proofErr w:type="spellEnd"/>
      <w:r>
        <w:rPr>
          <w:rFonts w:eastAsiaTheme="minorEastAsia"/>
          <w:lang w:val="nb-NO"/>
        </w:rPr>
        <w:t xml:space="preserve"> med alle 4 punktene </w:t>
      </w:r>
    </w:p>
    <w:p w14:paraId="7F5C5A02" w14:textId="45ECB2D1" w:rsidR="004C03C1" w:rsidRPr="008756B9" w:rsidRDefault="004C03C1" w:rsidP="004C03C1">
      <w:pPr>
        <w:pStyle w:val="ListParagraph"/>
        <w:numPr>
          <w:ilvl w:val="2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P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χ</m:t>
            </m:r>
          </m:e>
        </m:d>
        <m: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p(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x</m:t>
            </m:r>
          </m:e>
          <m:sup>
            <m:r>
              <w:rPr>
                <w:rFonts w:ascii="Cambria Math" w:hAnsi="Cambria Math"/>
                <w:lang w:val="nb-NO"/>
              </w:rPr>
              <m:t>1</m:t>
            </m:r>
          </m:sup>
        </m:sSup>
        <m:r>
          <w:rPr>
            <w:rFonts w:ascii="Cambria Math" w:hAnsi="Cambria Math"/>
            <w:lang w:val="nb-NO"/>
          </w:rPr>
          <m:t>)p(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x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  <m:r>
          <w:rPr>
            <w:rFonts w:ascii="Cambria Math" w:hAnsi="Cambria Math"/>
            <w:lang w:val="nb-NO"/>
          </w:rPr>
          <m:t>)p(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x</m:t>
            </m:r>
          </m:e>
          <m:sup>
            <m:r>
              <w:rPr>
                <w:rFonts w:ascii="Cambria Math" w:hAnsi="Cambria Math"/>
                <w:lang w:val="nb-NO"/>
              </w:rPr>
              <m:t>3</m:t>
            </m:r>
          </m:sup>
        </m:sSup>
        <m:r>
          <w:rPr>
            <w:rFonts w:ascii="Cambria Math" w:hAnsi="Cambria Math"/>
            <w:lang w:val="nb-NO"/>
          </w:rPr>
          <m:t>)p(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x</m:t>
            </m:r>
          </m:e>
          <m:sup>
            <m:r>
              <w:rPr>
                <w:rFonts w:ascii="Cambria Math" w:hAnsi="Cambria Math"/>
                <w:lang w:val="nb-NO"/>
              </w:rPr>
              <m:t>4</m:t>
            </m:r>
          </m:sup>
        </m:sSup>
        <m:r>
          <w:rPr>
            <w:rFonts w:ascii="Cambria Math" w:hAnsi="Cambria Math"/>
            <w:lang w:val="nb-NO"/>
          </w:rPr>
          <m:t>)</m:t>
        </m:r>
      </m:oMath>
    </w:p>
    <w:p w14:paraId="2494E4AD" w14:textId="32C5578F" w:rsidR="008756B9" w:rsidRPr="00A2469B" w:rsidRDefault="008756B9" w:rsidP="004C03C1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hAnsi="Cambria Math"/>
            <w:lang w:val="nb-NO"/>
          </w:rPr>
          <m:t xml:space="preserve">Independence assumption </m:t>
        </m:r>
      </m:oMath>
    </w:p>
    <w:p w14:paraId="57BCE81B" w14:textId="2BF4770B" w:rsidR="00A2469B" w:rsidRDefault="006E2342" w:rsidP="00A2469B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Sannsynligheten for at hele databasen har kunnet blitt generert av modellen v</w:t>
      </w:r>
      <w:r w:rsidR="00F45CFC">
        <w:rPr>
          <w:rFonts w:eastAsiaTheme="minorEastAsia"/>
          <w:lang w:val="nb-NO"/>
        </w:rPr>
        <w:t>å</w:t>
      </w:r>
      <w:r>
        <w:rPr>
          <w:rFonts w:eastAsiaTheme="minorEastAsia"/>
          <w:lang w:val="nb-NO"/>
        </w:rPr>
        <w:t>r</w:t>
      </w:r>
    </w:p>
    <w:p w14:paraId="5C87A3FB" w14:textId="600B56C9" w:rsidR="00F45CFC" w:rsidRDefault="000D7CC3" w:rsidP="00A2469B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Hvilken </w:t>
      </w:r>
      <w:proofErr w:type="spellStart"/>
      <w:r>
        <w:rPr>
          <w:rFonts w:eastAsiaTheme="minorEastAsia"/>
          <w:lang w:val="nb-NO"/>
        </w:rPr>
        <w:t>gausian</w:t>
      </w:r>
      <w:proofErr w:type="spellEnd"/>
      <w:r>
        <w:rPr>
          <w:rFonts w:eastAsiaTheme="minorEastAsia"/>
          <w:lang w:val="nb-NO"/>
        </w:rPr>
        <w:t xml:space="preserve"> er mest konsistent med dataene</w:t>
      </w:r>
      <w:r w:rsidR="00040729">
        <w:rPr>
          <w:rFonts w:eastAsiaTheme="minorEastAsia"/>
          <w:lang w:val="nb-NO"/>
        </w:rPr>
        <w:t>?</w:t>
      </w:r>
    </w:p>
    <w:p w14:paraId="2E0D373C" w14:textId="77777777" w:rsidR="00040729" w:rsidRPr="00A2469B" w:rsidRDefault="00040729" w:rsidP="00413AEF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</w:p>
    <w:p w14:paraId="3DD87B33" w14:textId="48DE2855" w:rsidR="00EF00D6" w:rsidRDefault="00413AEF" w:rsidP="00EF00D6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Stochastic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model</w:t>
      </w:r>
      <w:proofErr w:type="spellEnd"/>
      <w:r>
        <w:rPr>
          <w:lang w:val="nb-NO"/>
        </w:rPr>
        <w:t xml:space="preserve"> for </w:t>
      </w:r>
      <w:proofErr w:type="spellStart"/>
      <w:r>
        <w:rPr>
          <w:lang w:val="nb-NO"/>
        </w:rPr>
        <w:t>labels</w:t>
      </w:r>
      <w:proofErr w:type="spellEnd"/>
    </w:p>
    <w:p w14:paraId="0DBE1F05" w14:textId="77777777" w:rsidR="00906653" w:rsidRPr="0027215A" w:rsidRDefault="00906653" w:rsidP="00906653">
      <w:pPr>
        <w:pStyle w:val="ListParagraph"/>
        <w:numPr>
          <w:ilvl w:val="1"/>
          <w:numId w:val="1"/>
        </w:numPr>
        <w:rPr>
          <w:lang w:val="nb-NO"/>
        </w:rPr>
      </w:pPr>
      <w:bookmarkStart w:id="0" w:name="_GoBack"/>
      <w:bookmarkEnd w:id="0"/>
    </w:p>
    <w:sectPr w:rsidR="00906653" w:rsidRPr="0027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F3A4D"/>
    <w:multiLevelType w:val="hybridMultilevel"/>
    <w:tmpl w:val="B634618E"/>
    <w:lvl w:ilvl="0" w:tplc="A6E8A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E8"/>
    <w:rsid w:val="000230D7"/>
    <w:rsid w:val="00040729"/>
    <w:rsid w:val="000703A2"/>
    <w:rsid w:val="000778D1"/>
    <w:rsid w:val="000D7CC3"/>
    <w:rsid w:val="001058E6"/>
    <w:rsid w:val="0019127F"/>
    <w:rsid w:val="002573AA"/>
    <w:rsid w:val="00272034"/>
    <w:rsid w:val="0027215A"/>
    <w:rsid w:val="003E6803"/>
    <w:rsid w:val="00413AEF"/>
    <w:rsid w:val="004C03C1"/>
    <w:rsid w:val="00563C4D"/>
    <w:rsid w:val="00681F63"/>
    <w:rsid w:val="006E2342"/>
    <w:rsid w:val="006F17E7"/>
    <w:rsid w:val="008756B9"/>
    <w:rsid w:val="00906653"/>
    <w:rsid w:val="009560E8"/>
    <w:rsid w:val="00957E43"/>
    <w:rsid w:val="00A2469B"/>
    <w:rsid w:val="00BB5EB8"/>
    <w:rsid w:val="00BF0DA3"/>
    <w:rsid w:val="00C00C7A"/>
    <w:rsid w:val="00C90A03"/>
    <w:rsid w:val="00CB6C7B"/>
    <w:rsid w:val="00D67256"/>
    <w:rsid w:val="00D90ABD"/>
    <w:rsid w:val="00DA2519"/>
    <w:rsid w:val="00EF00D6"/>
    <w:rsid w:val="00F45CFC"/>
    <w:rsid w:val="00F8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B34D"/>
  <w15:chartTrackingRefBased/>
  <w15:docId w15:val="{F86FC71F-E860-4A93-BCC1-C51BC1C6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0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E6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28</cp:revision>
  <dcterms:created xsi:type="dcterms:W3CDTF">2019-03-08T09:42:00Z</dcterms:created>
  <dcterms:modified xsi:type="dcterms:W3CDTF">2019-03-08T11:05:00Z</dcterms:modified>
</cp:coreProperties>
</file>