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476FE7" w14:textId="77777777" w:rsidR="000F03F1" w:rsidRDefault="000F03F1"/>
    <w:tbl>
      <w:tblPr>
        <w:tblW w:w="0" w:type="auto"/>
        <w:tblInd w:w="2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57"/>
        <w:gridCol w:w="7822"/>
      </w:tblGrid>
      <w:tr w:rsidR="000F03F1" w14:paraId="0076FC9A" w14:textId="77777777" w:rsidTr="00D65309">
        <w:tc>
          <w:tcPr>
            <w:tcW w:w="21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14:paraId="5E9CE535" w14:textId="77777777" w:rsidR="000F03F1" w:rsidRDefault="00A31648" w:rsidP="00D65309">
            <w:pPr>
              <w:pStyle w:val="Contenidodelatabla"/>
              <w:rPr>
                <w:b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8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411F87F" w14:textId="77777777" w:rsidR="000F03F1" w:rsidRPr="00D26A5A" w:rsidRDefault="00D65309" w:rsidP="00D65309">
            <w:r w:rsidRPr="00D26A5A">
              <w:t>desviarAEspecialista(idPaciente,especialidad,comentario)</w:t>
            </w:r>
          </w:p>
        </w:tc>
      </w:tr>
      <w:tr w:rsidR="000F03F1" w14:paraId="0048701F" w14:textId="77777777" w:rsidTr="00934920">
        <w:trPr>
          <w:trHeight w:val="572"/>
        </w:trPr>
        <w:tc>
          <w:tcPr>
            <w:tcW w:w="215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14:paraId="6FC558F7" w14:textId="77777777" w:rsidR="000F03F1" w:rsidRDefault="00A31648" w:rsidP="00D65309">
            <w:pPr>
              <w:pStyle w:val="Contenidodelatabla"/>
            </w:pPr>
            <w:r>
              <w:rPr>
                <w:b/>
                <w:bCs/>
              </w:rPr>
              <w:t>Responsabilidad</w:t>
            </w:r>
          </w:p>
        </w:tc>
        <w:tc>
          <w:tcPr>
            <w:tcW w:w="7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0F2DE57" w14:textId="77777777" w:rsidR="000F03F1" w:rsidRDefault="00934920" w:rsidP="00934920">
            <w:r>
              <w:t>El médico envía al paciente, identificado por idPaciente, al médico especialista y realiza un comentario como parte del tratamiento</w:t>
            </w:r>
          </w:p>
        </w:tc>
      </w:tr>
      <w:tr w:rsidR="000F03F1" w14:paraId="4AE63E52" w14:textId="77777777" w:rsidTr="00D65309">
        <w:tc>
          <w:tcPr>
            <w:tcW w:w="215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14:paraId="760217CC" w14:textId="77777777" w:rsidR="000F03F1" w:rsidRDefault="00A31648" w:rsidP="00D65309">
            <w:pPr>
              <w:pStyle w:val="Contenidodelatabla"/>
            </w:pPr>
            <w:r>
              <w:rPr>
                <w:b/>
                <w:bCs/>
              </w:rPr>
              <w:t>Tipo</w:t>
            </w:r>
          </w:p>
        </w:tc>
        <w:tc>
          <w:tcPr>
            <w:tcW w:w="7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957DDD6" w14:textId="77777777" w:rsidR="000F03F1" w:rsidRDefault="00D65309" w:rsidP="00D65309">
            <w:r>
              <w:t>ClinicaFis</w:t>
            </w:r>
          </w:p>
        </w:tc>
      </w:tr>
      <w:tr w:rsidR="000F03F1" w14:paraId="255064F2" w14:textId="77777777" w:rsidTr="00D65309">
        <w:tc>
          <w:tcPr>
            <w:tcW w:w="215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14:paraId="7DF1B8FC" w14:textId="77777777" w:rsidR="000F03F1" w:rsidRDefault="00A31648" w:rsidP="00D65309">
            <w:pPr>
              <w:pStyle w:val="Contenidodelatabla"/>
            </w:pPr>
            <w:r>
              <w:rPr>
                <w:b/>
                <w:bCs/>
              </w:rPr>
              <w:t>Notas</w:t>
            </w:r>
          </w:p>
        </w:tc>
        <w:tc>
          <w:tcPr>
            <w:tcW w:w="7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D529CA6" w14:textId="77777777" w:rsidR="000F03F1" w:rsidRDefault="000F03F1" w:rsidP="00D65309"/>
        </w:tc>
      </w:tr>
      <w:tr w:rsidR="000F03F1" w14:paraId="18461F15" w14:textId="77777777" w:rsidTr="00D65309">
        <w:tc>
          <w:tcPr>
            <w:tcW w:w="215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14:paraId="183D6D2F" w14:textId="77777777" w:rsidR="000F03F1" w:rsidRDefault="00A31648" w:rsidP="00D65309">
            <w:pPr>
              <w:pStyle w:val="Contenidodelatabla"/>
            </w:pPr>
            <w:r>
              <w:rPr>
                <w:b/>
                <w:bCs/>
              </w:rPr>
              <w:t>Excepciones</w:t>
            </w:r>
          </w:p>
        </w:tc>
        <w:tc>
          <w:tcPr>
            <w:tcW w:w="7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63A5CE0" w14:textId="77777777" w:rsidR="000F03F1" w:rsidRDefault="009F72E4" w:rsidP="00D65309">
            <w:r>
              <w:t>Si idPaciente no existe</w:t>
            </w:r>
          </w:p>
          <w:p w14:paraId="079272AE" w14:textId="2809BB1E" w:rsidR="00DA769F" w:rsidRDefault="00DA769F" w:rsidP="00D65309">
            <w:r>
              <w:t>Si la especialidad no existe</w:t>
            </w:r>
          </w:p>
        </w:tc>
      </w:tr>
      <w:tr w:rsidR="000F03F1" w14:paraId="7F980F62" w14:textId="77777777" w:rsidTr="00D65309">
        <w:tc>
          <w:tcPr>
            <w:tcW w:w="215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14:paraId="55232000" w14:textId="77777777" w:rsidR="000F03F1" w:rsidRDefault="00A31648" w:rsidP="00D65309">
            <w:pPr>
              <w:pStyle w:val="Contenidodelatabla"/>
            </w:pPr>
            <w:r>
              <w:rPr>
                <w:b/>
                <w:bCs/>
              </w:rPr>
              <w:t>Salida</w:t>
            </w:r>
          </w:p>
        </w:tc>
        <w:tc>
          <w:tcPr>
            <w:tcW w:w="7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F8F82C1" w14:textId="77777777" w:rsidR="000F03F1" w:rsidRDefault="00AB38C4" w:rsidP="006410FA">
            <w:pPr>
              <w:tabs>
                <w:tab w:val="left" w:pos="6300"/>
              </w:tabs>
            </w:pPr>
            <w:r>
              <w:t>volanteEspecialista</w:t>
            </w:r>
            <w:r w:rsidR="006410FA">
              <w:t>{especialidad, comentario} Para el objeto de la clase médico correspondiente al objeto de la clase desviarAEspecialista.</w:t>
            </w:r>
          </w:p>
        </w:tc>
      </w:tr>
      <w:tr w:rsidR="000F03F1" w14:paraId="21A06523" w14:textId="77777777" w:rsidTr="00D65309">
        <w:tc>
          <w:tcPr>
            <w:tcW w:w="215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14:paraId="07932AAD" w14:textId="77777777" w:rsidR="000F03F1" w:rsidRDefault="00A31648" w:rsidP="00D65309">
            <w:pPr>
              <w:pStyle w:val="Contenidodelatabla"/>
            </w:pPr>
            <w:r>
              <w:rPr>
                <w:b/>
                <w:bCs/>
              </w:rPr>
              <w:t>Precondiciones</w:t>
            </w:r>
          </w:p>
        </w:tc>
        <w:tc>
          <w:tcPr>
            <w:tcW w:w="7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3D8DCEE" w14:textId="77777777" w:rsidR="000F03F1" w:rsidRDefault="000F03F1" w:rsidP="00D65309"/>
        </w:tc>
      </w:tr>
      <w:tr w:rsidR="000F03F1" w14:paraId="2E019E95" w14:textId="77777777" w:rsidTr="00D65309">
        <w:tc>
          <w:tcPr>
            <w:tcW w:w="215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14:paraId="2154BEEB" w14:textId="77777777" w:rsidR="000F03F1" w:rsidRDefault="00A31648" w:rsidP="00D65309">
            <w:pPr>
              <w:pStyle w:val="Contenidodelatabla"/>
            </w:pPr>
            <w:r>
              <w:rPr>
                <w:b/>
                <w:bCs/>
              </w:rPr>
              <w:t>Postcondiciones</w:t>
            </w:r>
          </w:p>
        </w:tc>
        <w:tc>
          <w:tcPr>
            <w:tcW w:w="7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B2CF09F" w14:textId="34DBE7E8" w:rsidR="000F03F1" w:rsidRDefault="00DA769F" w:rsidP="000B1A0C">
            <w:r>
              <w:t>Se cambió el Sanitario asociado por otro Sanitario con la especialidad que pasamos como argumento.</w:t>
            </w:r>
          </w:p>
          <w:p w14:paraId="1617E6E5" w14:textId="77777777" w:rsidR="00A62730" w:rsidRDefault="00A62730" w:rsidP="000B1A0C"/>
        </w:tc>
      </w:tr>
      <w:tr w:rsidR="00D65309" w14:paraId="6A21812D" w14:textId="77777777" w:rsidTr="00D653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93"/>
        </w:trPr>
        <w:tc>
          <w:tcPr>
            <w:tcW w:w="2157" w:type="dxa"/>
            <w:shd w:val="clear" w:color="auto" w:fill="CCFFFF"/>
          </w:tcPr>
          <w:p w14:paraId="0F2D873C" w14:textId="77777777" w:rsidR="00D65309" w:rsidRPr="00D65309" w:rsidRDefault="00D65309" w:rsidP="00D65309">
            <w:pPr>
              <w:rPr>
                <w:b/>
                <w:color w:val="00B0F0"/>
              </w:rPr>
            </w:pPr>
            <w:r w:rsidRPr="00D65309">
              <w:rPr>
                <w:b/>
              </w:rPr>
              <w:t>Aut</w:t>
            </w:r>
            <w:r w:rsidRPr="00D65309">
              <w:rPr>
                <w:b/>
                <w:highlight w:val="cyan"/>
              </w:rPr>
              <w:t>or</w:t>
            </w:r>
          </w:p>
        </w:tc>
        <w:tc>
          <w:tcPr>
            <w:tcW w:w="7822" w:type="dxa"/>
          </w:tcPr>
          <w:p w14:paraId="60A9B8C0" w14:textId="77777777" w:rsidR="00D65309" w:rsidRDefault="00D65309" w:rsidP="00D65309">
            <w:r>
              <w:t>Pablo Fernández Gallardo</w:t>
            </w:r>
          </w:p>
        </w:tc>
      </w:tr>
    </w:tbl>
    <w:p w14:paraId="22659CFA" w14:textId="77777777" w:rsidR="000F03F1" w:rsidRDefault="000F03F1"/>
    <w:p w14:paraId="2F43DF70" w14:textId="77777777" w:rsidR="009F72E4" w:rsidRDefault="009F72E4"/>
    <w:p w14:paraId="59DFA381" w14:textId="77777777" w:rsidR="009F72E4" w:rsidRDefault="009F72E4" w:rsidP="009F72E4"/>
    <w:tbl>
      <w:tblPr>
        <w:tblW w:w="0" w:type="auto"/>
        <w:tblInd w:w="2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57"/>
        <w:gridCol w:w="7822"/>
      </w:tblGrid>
      <w:tr w:rsidR="009F72E4" w14:paraId="3A1579EA" w14:textId="77777777" w:rsidTr="009E79D9">
        <w:tc>
          <w:tcPr>
            <w:tcW w:w="21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14:paraId="73906134" w14:textId="77777777" w:rsidR="009F72E4" w:rsidRDefault="009F72E4" w:rsidP="009E79D9">
            <w:pPr>
              <w:pStyle w:val="Contenidodelatabla"/>
              <w:rPr>
                <w:b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8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4EE03D3" w14:textId="77777777" w:rsidR="009F72E4" w:rsidRDefault="009F72E4" w:rsidP="009E79D9">
            <w:r>
              <w:t>idConsulta = crearCM(especialidad, idSanitario)</w:t>
            </w:r>
          </w:p>
        </w:tc>
      </w:tr>
      <w:tr w:rsidR="009F72E4" w14:paraId="47B33EAA" w14:textId="77777777" w:rsidTr="009E79D9">
        <w:tc>
          <w:tcPr>
            <w:tcW w:w="215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14:paraId="64F2CBB0" w14:textId="77777777" w:rsidR="009F72E4" w:rsidRDefault="009F72E4" w:rsidP="009E79D9">
            <w:pPr>
              <w:pStyle w:val="Contenidodelatabla"/>
            </w:pPr>
            <w:r>
              <w:rPr>
                <w:b/>
                <w:bCs/>
              </w:rPr>
              <w:t>Responsabilidad</w:t>
            </w:r>
          </w:p>
        </w:tc>
        <w:tc>
          <w:tcPr>
            <w:tcW w:w="7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17D1C4B" w14:textId="6F670599" w:rsidR="009F72E4" w:rsidRDefault="006410FA" w:rsidP="009E79D9">
            <w:r>
              <w:t>El médico, identificado por idSanitario, crea una consulta méd</w:t>
            </w:r>
            <w:r w:rsidR="00DA769F">
              <w:t>ica</w:t>
            </w:r>
          </w:p>
        </w:tc>
      </w:tr>
      <w:tr w:rsidR="009F72E4" w14:paraId="59A23F11" w14:textId="77777777" w:rsidTr="009E79D9">
        <w:tc>
          <w:tcPr>
            <w:tcW w:w="215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14:paraId="4277DC4B" w14:textId="77777777" w:rsidR="009F72E4" w:rsidRDefault="009F72E4" w:rsidP="009E79D9">
            <w:pPr>
              <w:pStyle w:val="Contenidodelatabla"/>
            </w:pPr>
            <w:r>
              <w:rPr>
                <w:b/>
                <w:bCs/>
              </w:rPr>
              <w:t>Tipo</w:t>
            </w:r>
          </w:p>
        </w:tc>
        <w:tc>
          <w:tcPr>
            <w:tcW w:w="7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B4B0F9A" w14:textId="77777777" w:rsidR="009F72E4" w:rsidRDefault="009F72E4" w:rsidP="009E79D9">
            <w:r>
              <w:t>ClinicaFis</w:t>
            </w:r>
          </w:p>
        </w:tc>
      </w:tr>
      <w:tr w:rsidR="009F72E4" w14:paraId="577C2C48" w14:textId="77777777" w:rsidTr="009E79D9">
        <w:tc>
          <w:tcPr>
            <w:tcW w:w="215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14:paraId="405A4AE3" w14:textId="77777777" w:rsidR="009F72E4" w:rsidRDefault="009F72E4" w:rsidP="009E79D9">
            <w:pPr>
              <w:pStyle w:val="Contenidodelatabla"/>
            </w:pPr>
            <w:r>
              <w:rPr>
                <w:b/>
                <w:bCs/>
              </w:rPr>
              <w:t>Notas</w:t>
            </w:r>
          </w:p>
        </w:tc>
        <w:tc>
          <w:tcPr>
            <w:tcW w:w="7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2F7CCE4" w14:textId="77777777" w:rsidR="009F72E4" w:rsidRDefault="009F72E4" w:rsidP="009E79D9"/>
        </w:tc>
      </w:tr>
      <w:tr w:rsidR="009F72E4" w14:paraId="7545065E" w14:textId="77777777" w:rsidTr="009E79D9">
        <w:tc>
          <w:tcPr>
            <w:tcW w:w="215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14:paraId="51BB9DBF" w14:textId="77777777" w:rsidR="009F72E4" w:rsidRDefault="009F72E4" w:rsidP="009E79D9">
            <w:pPr>
              <w:pStyle w:val="Contenidodelatabla"/>
            </w:pPr>
            <w:r>
              <w:rPr>
                <w:b/>
                <w:bCs/>
              </w:rPr>
              <w:t>Excepciones</w:t>
            </w:r>
          </w:p>
        </w:tc>
        <w:tc>
          <w:tcPr>
            <w:tcW w:w="7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59F8F31" w14:textId="0E8C9040" w:rsidR="009F72E4" w:rsidRDefault="006410FA" w:rsidP="009E79D9">
            <w:r>
              <w:t>Si idSanitario</w:t>
            </w:r>
            <w:r w:rsidR="00DA769F">
              <w:t xml:space="preserve"> o especialidad</w:t>
            </w:r>
            <w:r>
              <w:t xml:space="preserve"> no existe</w:t>
            </w:r>
            <w:r w:rsidR="00DA769F">
              <w:t>n</w:t>
            </w:r>
          </w:p>
        </w:tc>
      </w:tr>
      <w:tr w:rsidR="009F72E4" w14:paraId="53EA40B3" w14:textId="77777777" w:rsidTr="009E79D9">
        <w:tc>
          <w:tcPr>
            <w:tcW w:w="215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14:paraId="74122D7F" w14:textId="77777777" w:rsidR="009F72E4" w:rsidRDefault="009F72E4" w:rsidP="009E79D9">
            <w:pPr>
              <w:pStyle w:val="Contenidodelatabla"/>
            </w:pPr>
            <w:r>
              <w:rPr>
                <w:b/>
                <w:bCs/>
              </w:rPr>
              <w:t>Salida</w:t>
            </w:r>
          </w:p>
        </w:tc>
        <w:tc>
          <w:tcPr>
            <w:tcW w:w="7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86849F5" w14:textId="3BA47805" w:rsidR="009F72E4" w:rsidRDefault="006410FA" w:rsidP="009E79D9">
            <w:r>
              <w:t>idConsulta = {especialidad}</w:t>
            </w:r>
            <w:r w:rsidR="00C54156">
              <w:t xml:space="preserve"> para el objeto de la clase Consulta correspondiente al objeto </w:t>
            </w:r>
            <w:r w:rsidR="00DA769F">
              <w:t>de la clase Sanitario</w:t>
            </w:r>
          </w:p>
        </w:tc>
      </w:tr>
      <w:tr w:rsidR="009F72E4" w14:paraId="48A206B1" w14:textId="77777777" w:rsidTr="009E79D9">
        <w:tc>
          <w:tcPr>
            <w:tcW w:w="215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14:paraId="5CC1073D" w14:textId="77777777" w:rsidR="009F72E4" w:rsidRDefault="009F72E4" w:rsidP="009E79D9">
            <w:pPr>
              <w:pStyle w:val="Contenidodelatabla"/>
            </w:pPr>
            <w:r>
              <w:rPr>
                <w:b/>
                <w:bCs/>
              </w:rPr>
              <w:t>Precondiciones</w:t>
            </w:r>
          </w:p>
        </w:tc>
        <w:tc>
          <w:tcPr>
            <w:tcW w:w="7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43FA4CB" w14:textId="77777777" w:rsidR="009F72E4" w:rsidRDefault="009F72E4" w:rsidP="009E79D9"/>
        </w:tc>
      </w:tr>
      <w:tr w:rsidR="009F72E4" w14:paraId="41B0AF7C" w14:textId="77777777" w:rsidTr="009E79D9">
        <w:tc>
          <w:tcPr>
            <w:tcW w:w="215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14:paraId="0AE79363" w14:textId="77777777" w:rsidR="009F72E4" w:rsidRDefault="009F72E4" w:rsidP="009E79D9">
            <w:pPr>
              <w:pStyle w:val="Contenidodelatabla"/>
            </w:pPr>
            <w:r>
              <w:rPr>
                <w:b/>
                <w:bCs/>
              </w:rPr>
              <w:t>Postcondiciones</w:t>
            </w:r>
          </w:p>
        </w:tc>
        <w:tc>
          <w:tcPr>
            <w:tcW w:w="7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10E03B2" w14:textId="7A25688E" w:rsidR="009F72E4" w:rsidRDefault="00DA769F" w:rsidP="00635225">
            <w:r>
              <w:t>Se creó</w:t>
            </w:r>
            <w:r w:rsidR="00004A25">
              <w:t xml:space="preserve"> el atributo “especialidad” de la clase Consulta</w:t>
            </w:r>
            <w:r>
              <w:t>, con el valor del atributo “especialidadMedica” de idSanitario</w:t>
            </w:r>
          </w:p>
        </w:tc>
      </w:tr>
      <w:tr w:rsidR="009F72E4" w14:paraId="7CD1B1AC" w14:textId="77777777" w:rsidTr="009E79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93"/>
        </w:trPr>
        <w:tc>
          <w:tcPr>
            <w:tcW w:w="2157" w:type="dxa"/>
            <w:shd w:val="clear" w:color="auto" w:fill="CCFFFF"/>
          </w:tcPr>
          <w:p w14:paraId="32491093" w14:textId="77777777" w:rsidR="009F72E4" w:rsidRPr="00D65309" w:rsidRDefault="009F72E4" w:rsidP="009E79D9">
            <w:pPr>
              <w:rPr>
                <w:b/>
                <w:color w:val="00B0F0"/>
              </w:rPr>
            </w:pPr>
            <w:r w:rsidRPr="00D65309">
              <w:rPr>
                <w:b/>
              </w:rPr>
              <w:t>Aut</w:t>
            </w:r>
            <w:r w:rsidRPr="00D65309">
              <w:rPr>
                <w:b/>
                <w:highlight w:val="cyan"/>
              </w:rPr>
              <w:t>or</w:t>
            </w:r>
          </w:p>
        </w:tc>
        <w:tc>
          <w:tcPr>
            <w:tcW w:w="7822" w:type="dxa"/>
          </w:tcPr>
          <w:p w14:paraId="380D99CA" w14:textId="77777777" w:rsidR="009F72E4" w:rsidRDefault="009F72E4" w:rsidP="009E79D9">
            <w:r>
              <w:t>Pablo Fernández Gallardo</w:t>
            </w:r>
          </w:p>
        </w:tc>
      </w:tr>
    </w:tbl>
    <w:p w14:paraId="139A04C7" w14:textId="77777777" w:rsidR="009F72E4" w:rsidRDefault="009F72E4"/>
    <w:p w14:paraId="16B61259" w14:textId="77777777" w:rsidR="009F72E4" w:rsidRDefault="009F72E4"/>
    <w:tbl>
      <w:tblPr>
        <w:tblW w:w="0" w:type="auto"/>
        <w:tblInd w:w="2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57"/>
        <w:gridCol w:w="7822"/>
      </w:tblGrid>
      <w:tr w:rsidR="009F72E4" w14:paraId="4602C6F5" w14:textId="77777777" w:rsidTr="009E79D9">
        <w:tc>
          <w:tcPr>
            <w:tcW w:w="21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14:paraId="61EAA1D1" w14:textId="77777777" w:rsidR="009F72E4" w:rsidRDefault="009F72E4" w:rsidP="009E79D9">
            <w:pPr>
              <w:pStyle w:val="Contenidodelatabla"/>
              <w:rPr>
                <w:b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8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14EC5B1" w14:textId="77777777" w:rsidR="009F72E4" w:rsidRDefault="009F72E4" w:rsidP="009E79D9">
            <w:r>
              <w:t>modificarCM(idConsulta,especialidad,idSanitario)</w:t>
            </w:r>
          </w:p>
        </w:tc>
      </w:tr>
      <w:tr w:rsidR="009F72E4" w14:paraId="322F7B6F" w14:textId="77777777" w:rsidTr="009E79D9">
        <w:tc>
          <w:tcPr>
            <w:tcW w:w="215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14:paraId="73976C8F" w14:textId="77777777" w:rsidR="009F72E4" w:rsidRDefault="009F72E4" w:rsidP="009E79D9">
            <w:pPr>
              <w:pStyle w:val="Contenidodelatabla"/>
            </w:pPr>
            <w:r>
              <w:rPr>
                <w:b/>
                <w:bCs/>
              </w:rPr>
              <w:t>Responsabilidad</w:t>
            </w:r>
          </w:p>
        </w:tc>
        <w:tc>
          <w:tcPr>
            <w:tcW w:w="7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32CA12A" w14:textId="77777777" w:rsidR="009F72E4" w:rsidRDefault="00C54156" w:rsidP="009E79D9">
            <w:r>
              <w:t>El médico, identificado por idSanitario, realiza una modificación en la Consulta identificada por idConsulta.</w:t>
            </w:r>
          </w:p>
        </w:tc>
      </w:tr>
      <w:tr w:rsidR="009F72E4" w14:paraId="28884576" w14:textId="77777777" w:rsidTr="009E79D9">
        <w:tc>
          <w:tcPr>
            <w:tcW w:w="215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14:paraId="629F2D7C" w14:textId="77777777" w:rsidR="009F72E4" w:rsidRDefault="009F72E4" w:rsidP="009E79D9">
            <w:pPr>
              <w:pStyle w:val="Contenidodelatabla"/>
            </w:pPr>
            <w:r>
              <w:rPr>
                <w:b/>
                <w:bCs/>
              </w:rPr>
              <w:t>Tipo</w:t>
            </w:r>
          </w:p>
        </w:tc>
        <w:tc>
          <w:tcPr>
            <w:tcW w:w="7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FA0D7EC" w14:textId="77777777" w:rsidR="009F72E4" w:rsidRDefault="009F72E4" w:rsidP="009E79D9">
            <w:r>
              <w:t>ClinicaFis</w:t>
            </w:r>
          </w:p>
        </w:tc>
      </w:tr>
      <w:tr w:rsidR="009F72E4" w14:paraId="5357DCFC" w14:textId="77777777" w:rsidTr="009E79D9">
        <w:tc>
          <w:tcPr>
            <w:tcW w:w="215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14:paraId="0EDD99B6" w14:textId="77777777" w:rsidR="009F72E4" w:rsidRDefault="009F72E4" w:rsidP="009E79D9">
            <w:pPr>
              <w:pStyle w:val="Contenidodelatabla"/>
            </w:pPr>
            <w:r>
              <w:rPr>
                <w:b/>
                <w:bCs/>
              </w:rPr>
              <w:t>Notas</w:t>
            </w:r>
          </w:p>
        </w:tc>
        <w:tc>
          <w:tcPr>
            <w:tcW w:w="7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65E866C" w14:textId="77777777" w:rsidR="009F72E4" w:rsidRDefault="009F72E4" w:rsidP="009E79D9"/>
        </w:tc>
      </w:tr>
      <w:tr w:rsidR="009F72E4" w14:paraId="4B6A2DA5" w14:textId="77777777" w:rsidTr="009E79D9">
        <w:tc>
          <w:tcPr>
            <w:tcW w:w="215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14:paraId="6CC5A422" w14:textId="77777777" w:rsidR="009F72E4" w:rsidRDefault="009F72E4" w:rsidP="009E79D9">
            <w:pPr>
              <w:pStyle w:val="Contenidodelatabla"/>
            </w:pPr>
            <w:r>
              <w:rPr>
                <w:b/>
                <w:bCs/>
              </w:rPr>
              <w:t>Excepciones</w:t>
            </w:r>
          </w:p>
        </w:tc>
        <w:tc>
          <w:tcPr>
            <w:tcW w:w="7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4EF174E" w14:textId="35B42C55" w:rsidR="009F72E4" w:rsidRDefault="00DA769F" w:rsidP="009E79D9">
            <w:r>
              <w:t>Si idConsulta no coincide relación con ningún objeto de la clase Consulta</w:t>
            </w:r>
          </w:p>
          <w:p w14:paraId="1C969872" w14:textId="77777777" w:rsidR="00DA769F" w:rsidRDefault="00DA769F" w:rsidP="009E79D9">
            <w:r>
              <w:t>Si la especialidad no existe.</w:t>
            </w:r>
          </w:p>
          <w:p w14:paraId="75369E77" w14:textId="5C159989" w:rsidR="00DA769F" w:rsidRDefault="00DA769F" w:rsidP="009E79D9">
            <w:r>
              <w:t>Si idSanitario no coincide con ningún objeto de la clase Sanitario</w:t>
            </w:r>
          </w:p>
        </w:tc>
      </w:tr>
      <w:tr w:rsidR="009F72E4" w14:paraId="0D98E15A" w14:textId="77777777" w:rsidTr="009E79D9">
        <w:tc>
          <w:tcPr>
            <w:tcW w:w="215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14:paraId="4365FADE" w14:textId="5863181E" w:rsidR="009F72E4" w:rsidRDefault="009F72E4" w:rsidP="009E79D9">
            <w:pPr>
              <w:pStyle w:val="Contenidodelatabla"/>
            </w:pPr>
            <w:r>
              <w:rPr>
                <w:b/>
                <w:bCs/>
              </w:rPr>
              <w:t>Salida</w:t>
            </w:r>
          </w:p>
        </w:tc>
        <w:tc>
          <w:tcPr>
            <w:tcW w:w="7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A55EE04" w14:textId="77777777" w:rsidR="009F72E4" w:rsidRDefault="00C54156" w:rsidP="009E79D9">
            <w:r>
              <w:t xml:space="preserve"> </w:t>
            </w:r>
          </w:p>
        </w:tc>
      </w:tr>
      <w:tr w:rsidR="009F72E4" w14:paraId="7FA42C91" w14:textId="77777777" w:rsidTr="009E79D9">
        <w:tc>
          <w:tcPr>
            <w:tcW w:w="215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14:paraId="3D0A01A1" w14:textId="77777777" w:rsidR="009F72E4" w:rsidRDefault="009F72E4" w:rsidP="009E79D9">
            <w:pPr>
              <w:pStyle w:val="Contenidodelatabla"/>
            </w:pPr>
            <w:r>
              <w:rPr>
                <w:b/>
                <w:bCs/>
              </w:rPr>
              <w:t>Precondiciones</w:t>
            </w:r>
          </w:p>
        </w:tc>
        <w:tc>
          <w:tcPr>
            <w:tcW w:w="7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3ED3F5A" w14:textId="77777777" w:rsidR="009F72E4" w:rsidRDefault="009F72E4" w:rsidP="009E79D9"/>
        </w:tc>
      </w:tr>
      <w:tr w:rsidR="009F72E4" w14:paraId="3EB11012" w14:textId="77777777" w:rsidTr="009E79D9">
        <w:tc>
          <w:tcPr>
            <w:tcW w:w="215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14:paraId="584EC4D0" w14:textId="77777777" w:rsidR="009F72E4" w:rsidRDefault="009F72E4" w:rsidP="009E79D9">
            <w:pPr>
              <w:pStyle w:val="Contenidodelatabla"/>
            </w:pPr>
            <w:r>
              <w:rPr>
                <w:b/>
                <w:bCs/>
              </w:rPr>
              <w:t>Postcondiciones</w:t>
            </w:r>
          </w:p>
        </w:tc>
        <w:tc>
          <w:tcPr>
            <w:tcW w:w="7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0E14F6E" w14:textId="4B2C672F" w:rsidR="009F72E4" w:rsidRDefault="00004A25" w:rsidP="00635225">
            <w:r>
              <w:t>Se modificó el objeto “especialidad” de la clase Consulta, con el valor del atributo “especialidadMedica” del sanitario</w:t>
            </w:r>
          </w:p>
        </w:tc>
      </w:tr>
      <w:tr w:rsidR="009F72E4" w14:paraId="7B63F345" w14:textId="77777777" w:rsidTr="009E79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93"/>
        </w:trPr>
        <w:tc>
          <w:tcPr>
            <w:tcW w:w="2157" w:type="dxa"/>
            <w:shd w:val="clear" w:color="auto" w:fill="CCFFFF"/>
          </w:tcPr>
          <w:p w14:paraId="29C2459A" w14:textId="77777777" w:rsidR="009F72E4" w:rsidRPr="00D65309" w:rsidRDefault="009F72E4" w:rsidP="009E79D9">
            <w:pPr>
              <w:rPr>
                <w:b/>
                <w:color w:val="00B0F0"/>
              </w:rPr>
            </w:pPr>
            <w:r w:rsidRPr="00D65309">
              <w:rPr>
                <w:b/>
              </w:rPr>
              <w:t>Aut</w:t>
            </w:r>
            <w:r w:rsidRPr="00D65309">
              <w:rPr>
                <w:b/>
                <w:highlight w:val="cyan"/>
              </w:rPr>
              <w:t>or</w:t>
            </w:r>
          </w:p>
        </w:tc>
        <w:tc>
          <w:tcPr>
            <w:tcW w:w="7822" w:type="dxa"/>
          </w:tcPr>
          <w:p w14:paraId="1CF4EE3A" w14:textId="77777777" w:rsidR="009F72E4" w:rsidRDefault="009F72E4" w:rsidP="009E79D9">
            <w:r>
              <w:t>Pablo Fernández Gallardo</w:t>
            </w:r>
          </w:p>
        </w:tc>
      </w:tr>
    </w:tbl>
    <w:p w14:paraId="447893DB" w14:textId="77777777" w:rsidR="009F72E4" w:rsidRDefault="009F72E4"/>
    <w:p w14:paraId="60CD00B6" w14:textId="77777777" w:rsidR="009F72E4" w:rsidRDefault="009F72E4"/>
    <w:p w14:paraId="33A14340" w14:textId="77777777" w:rsidR="009F72E4" w:rsidRDefault="009F72E4"/>
    <w:p w14:paraId="4C9DAEC3" w14:textId="77777777" w:rsidR="009F72E4" w:rsidRDefault="009F72E4"/>
    <w:p w14:paraId="584657BD" w14:textId="77777777" w:rsidR="009F72E4" w:rsidRDefault="009F72E4"/>
    <w:p w14:paraId="1DA0D2E4" w14:textId="77777777" w:rsidR="009F72E4" w:rsidRDefault="009F72E4"/>
    <w:p w14:paraId="3DC73784" w14:textId="77777777" w:rsidR="009F72E4" w:rsidRDefault="009F72E4"/>
    <w:p w14:paraId="1EA98FC2" w14:textId="77777777" w:rsidR="009F72E4" w:rsidRDefault="009F72E4"/>
    <w:p w14:paraId="69FCBFEB" w14:textId="77777777" w:rsidR="009F72E4" w:rsidRDefault="009F72E4"/>
    <w:p w14:paraId="205B8E4A" w14:textId="77777777" w:rsidR="009F72E4" w:rsidRDefault="009F72E4"/>
    <w:tbl>
      <w:tblPr>
        <w:tblW w:w="0" w:type="auto"/>
        <w:tblInd w:w="2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57"/>
        <w:gridCol w:w="7822"/>
      </w:tblGrid>
      <w:tr w:rsidR="009F72E4" w14:paraId="36FFB74B" w14:textId="77777777" w:rsidTr="009E79D9">
        <w:tc>
          <w:tcPr>
            <w:tcW w:w="21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14:paraId="736E6048" w14:textId="77777777" w:rsidR="009F72E4" w:rsidRDefault="009F72E4" w:rsidP="009E79D9">
            <w:pPr>
              <w:pStyle w:val="Contenidodelatabla"/>
              <w:rPr>
                <w:b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8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C709B38" w14:textId="77777777" w:rsidR="009F72E4" w:rsidRDefault="009F72E4" w:rsidP="009E79D9">
            <w:r>
              <w:t>eliminarCM(idConsulta)</w:t>
            </w:r>
          </w:p>
        </w:tc>
      </w:tr>
      <w:tr w:rsidR="009F72E4" w14:paraId="4D03315D" w14:textId="77777777" w:rsidTr="009E79D9">
        <w:tc>
          <w:tcPr>
            <w:tcW w:w="215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14:paraId="0B278D25" w14:textId="77777777" w:rsidR="009F72E4" w:rsidRDefault="009F72E4" w:rsidP="009E79D9">
            <w:pPr>
              <w:pStyle w:val="Contenidodelatabla"/>
            </w:pPr>
            <w:r>
              <w:rPr>
                <w:b/>
                <w:bCs/>
              </w:rPr>
              <w:t>Responsabilidad</w:t>
            </w:r>
          </w:p>
        </w:tc>
        <w:tc>
          <w:tcPr>
            <w:tcW w:w="7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75E7034" w14:textId="711CE447" w:rsidR="009F72E4" w:rsidRDefault="00004A25" w:rsidP="009E79D9">
            <w:r>
              <w:t xml:space="preserve">Se elimina la consulta </w:t>
            </w:r>
            <w:r>
              <w:t>creada</w:t>
            </w:r>
            <w:r>
              <w:t>,</w:t>
            </w:r>
            <w:r>
              <w:t xml:space="preserve"> identificada por idConsulta</w:t>
            </w:r>
          </w:p>
        </w:tc>
      </w:tr>
      <w:tr w:rsidR="009F72E4" w14:paraId="76DD1B8B" w14:textId="77777777" w:rsidTr="009E79D9">
        <w:tc>
          <w:tcPr>
            <w:tcW w:w="215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14:paraId="0E8998A7" w14:textId="77777777" w:rsidR="009F72E4" w:rsidRDefault="009F72E4" w:rsidP="009E79D9">
            <w:pPr>
              <w:pStyle w:val="Contenidodelatabla"/>
            </w:pPr>
            <w:r>
              <w:rPr>
                <w:b/>
                <w:bCs/>
              </w:rPr>
              <w:t>Tipo</w:t>
            </w:r>
          </w:p>
        </w:tc>
        <w:tc>
          <w:tcPr>
            <w:tcW w:w="7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FB1E64E" w14:textId="77777777" w:rsidR="009F72E4" w:rsidRDefault="009F72E4" w:rsidP="009E79D9">
            <w:r>
              <w:t>ClinicaFis</w:t>
            </w:r>
          </w:p>
        </w:tc>
      </w:tr>
      <w:tr w:rsidR="009F72E4" w14:paraId="00E5D57A" w14:textId="77777777" w:rsidTr="009E79D9">
        <w:tc>
          <w:tcPr>
            <w:tcW w:w="215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14:paraId="1B76A234" w14:textId="77777777" w:rsidR="009F72E4" w:rsidRDefault="009F72E4" w:rsidP="009E79D9">
            <w:pPr>
              <w:pStyle w:val="Contenidodelatabla"/>
            </w:pPr>
            <w:r>
              <w:rPr>
                <w:b/>
                <w:bCs/>
              </w:rPr>
              <w:t>Notas</w:t>
            </w:r>
          </w:p>
        </w:tc>
        <w:tc>
          <w:tcPr>
            <w:tcW w:w="7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1395E5D" w14:textId="77777777" w:rsidR="009F72E4" w:rsidRDefault="009F72E4" w:rsidP="009E79D9"/>
        </w:tc>
      </w:tr>
      <w:tr w:rsidR="009F72E4" w14:paraId="1BE9F0BB" w14:textId="77777777" w:rsidTr="009E79D9">
        <w:tc>
          <w:tcPr>
            <w:tcW w:w="215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14:paraId="0C3B6BEF" w14:textId="77777777" w:rsidR="009F72E4" w:rsidRDefault="009F72E4" w:rsidP="009E79D9">
            <w:pPr>
              <w:pStyle w:val="Contenidodelatabla"/>
            </w:pPr>
            <w:r>
              <w:rPr>
                <w:b/>
                <w:bCs/>
              </w:rPr>
              <w:t>Excepciones</w:t>
            </w:r>
          </w:p>
        </w:tc>
        <w:tc>
          <w:tcPr>
            <w:tcW w:w="7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FB69E75" w14:textId="345A6AD5" w:rsidR="008055C2" w:rsidRDefault="00004A25" w:rsidP="009E79D9">
            <w:r>
              <w:t>Si idConsulta no aparece</w:t>
            </w:r>
          </w:p>
        </w:tc>
      </w:tr>
      <w:tr w:rsidR="009F72E4" w14:paraId="1504968B" w14:textId="77777777" w:rsidTr="009E79D9">
        <w:tc>
          <w:tcPr>
            <w:tcW w:w="215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14:paraId="78C50415" w14:textId="77777777" w:rsidR="009F72E4" w:rsidRDefault="009F72E4" w:rsidP="009E79D9">
            <w:pPr>
              <w:pStyle w:val="Contenidodelatabla"/>
            </w:pPr>
            <w:r>
              <w:rPr>
                <w:b/>
                <w:bCs/>
              </w:rPr>
              <w:t>Salida</w:t>
            </w:r>
          </w:p>
        </w:tc>
        <w:tc>
          <w:tcPr>
            <w:tcW w:w="7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93A84C7" w14:textId="77777777" w:rsidR="009F72E4" w:rsidRDefault="009F72E4" w:rsidP="009E79D9"/>
        </w:tc>
      </w:tr>
      <w:tr w:rsidR="009F72E4" w14:paraId="4A3CD262" w14:textId="77777777" w:rsidTr="009E79D9">
        <w:tc>
          <w:tcPr>
            <w:tcW w:w="215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14:paraId="6C101A93" w14:textId="77777777" w:rsidR="009F72E4" w:rsidRDefault="009F72E4" w:rsidP="009E79D9">
            <w:pPr>
              <w:pStyle w:val="Contenidodelatabla"/>
            </w:pPr>
            <w:r>
              <w:rPr>
                <w:b/>
                <w:bCs/>
              </w:rPr>
              <w:t>Precondiciones</w:t>
            </w:r>
          </w:p>
        </w:tc>
        <w:tc>
          <w:tcPr>
            <w:tcW w:w="7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0D86F91" w14:textId="77777777" w:rsidR="009F72E4" w:rsidRDefault="009F72E4" w:rsidP="009E79D9"/>
        </w:tc>
      </w:tr>
      <w:tr w:rsidR="009F72E4" w14:paraId="3DF88800" w14:textId="77777777" w:rsidTr="009E79D9">
        <w:tc>
          <w:tcPr>
            <w:tcW w:w="215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14:paraId="1A5FE919" w14:textId="77777777" w:rsidR="009F72E4" w:rsidRDefault="009F72E4" w:rsidP="009E79D9">
            <w:pPr>
              <w:pStyle w:val="Contenidodelatabla"/>
            </w:pPr>
            <w:r>
              <w:rPr>
                <w:b/>
                <w:bCs/>
              </w:rPr>
              <w:t>Postcondiciones</w:t>
            </w:r>
          </w:p>
        </w:tc>
        <w:tc>
          <w:tcPr>
            <w:tcW w:w="7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C7E2258" w14:textId="0499F900" w:rsidR="009F72E4" w:rsidRDefault="003A6FDA" w:rsidP="003A6FDA">
            <w:r>
              <w:t>Se procede a eliminar el objeto de la clase Consulta con id: idConsulta</w:t>
            </w:r>
          </w:p>
        </w:tc>
      </w:tr>
      <w:tr w:rsidR="009F72E4" w14:paraId="27260C5D" w14:textId="77777777" w:rsidTr="009E79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93"/>
        </w:trPr>
        <w:tc>
          <w:tcPr>
            <w:tcW w:w="2157" w:type="dxa"/>
            <w:shd w:val="clear" w:color="auto" w:fill="CCFFFF"/>
          </w:tcPr>
          <w:p w14:paraId="02862F90" w14:textId="77777777" w:rsidR="009F72E4" w:rsidRPr="00D65309" w:rsidRDefault="009F72E4" w:rsidP="009E79D9">
            <w:pPr>
              <w:rPr>
                <w:b/>
                <w:color w:val="00B0F0"/>
              </w:rPr>
            </w:pPr>
            <w:r w:rsidRPr="00D65309">
              <w:rPr>
                <w:b/>
              </w:rPr>
              <w:t>Aut</w:t>
            </w:r>
            <w:r w:rsidRPr="00D65309">
              <w:rPr>
                <w:b/>
                <w:highlight w:val="cyan"/>
              </w:rPr>
              <w:t>or</w:t>
            </w:r>
          </w:p>
        </w:tc>
        <w:tc>
          <w:tcPr>
            <w:tcW w:w="7822" w:type="dxa"/>
          </w:tcPr>
          <w:p w14:paraId="70DB4655" w14:textId="77777777" w:rsidR="009F72E4" w:rsidRDefault="009F72E4" w:rsidP="009E79D9">
            <w:r>
              <w:t>Pablo Fernández Gallardo</w:t>
            </w:r>
          </w:p>
        </w:tc>
      </w:tr>
    </w:tbl>
    <w:p w14:paraId="79B52253" w14:textId="77777777" w:rsidR="009F72E4" w:rsidRDefault="009F72E4"/>
    <w:p w14:paraId="34F2C27D" w14:textId="77777777" w:rsidR="009F72E4" w:rsidRDefault="009F72E4"/>
    <w:tbl>
      <w:tblPr>
        <w:tblW w:w="0" w:type="auto"/>
        <w:tblInd w:w="2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57"/>
        <w:gridCol w:w="7822"/>
      </w:tblGrid>
      <w:tr w:rsidR="009F72E4" w14:paraId="1C4335DF" w14:textId="77777777" w:rsidTr="009E79D9">
        <w:tc>
          <w:tcPr>
            <w:tcW w:w="21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14:paraId="601C0475" w14:textId="77777777" w:rsidR="009F72E4" w:rsidRDefault="009F72E4" w:rsidP="009E79D9">
            <w:pPr>
              <w:pStyle w:val="Contenidodelatabla"/>
              <w:rPr>
                <w:b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8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DE3EE8C" w14:textId="77777777" w:rsidR="009F72E4" w:rsidRDefault="009F72E4" w:rsidP="009E79D9">
            <w:r>
              <w:t>infoConsulta=consultarCM(idConsulta)</w:t>
            </w:r>
          </w:p>
        </w:tc>
      </w:tr>
      <w:tr w:rsidR="009F72E4" w14:paraId="568370BA" w14:textId="77777777" w:rsidTr="009E79D9">
        <w:tc>
          <w:tcPr>
            <w:tcW w:w="215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14:paraId="59766AA7" w14:textId="77777777" w:rsidR="009F72E4" w:rsidRDefault="009F72E4" w:rsidP="009E79D9">
            <w:pPr>
              <w:pStyle w:val="Contenidodelatabla"/>
            </w:pPr>
            <w:r>
              <w:rPr>
                <w:b/>
                <w:bCs/>
              </w:rPr>
              <w:t>Responsabilidad</w:t>
            </w:r>
          </w:p>
        </w:tc>
        <w:tc>
          <w:tcPr>
            <w:tcW w:w="7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EE65CD0" w14:textId="47CCACCD" w:rsidR="009F72E4" w:rsidRDefault="00321BB5" w:rsidP="009E79D9">
            <w:r>
              <w:t>Crear un objeto que presenta la información de la consulta con id: idConsulta</w:t>
            </w:r>
          </w:p>
        </w:tc>
      </w:tr>
      <w:tr w:rsidR="009F72E4" w14:paraId="658D18C9" w14:textId="77777777" w:rsidTr="009E79D9">
        <w:tc>
          <w:tcPr>
            <w:tcW w:w="215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14:paraId="0B886F42" w14:textId="77777777" w:rsidR="009F72E4" w:rsidRDefault="009F72E4" w:rsidP="009E79D9">
            <w:pPr>
              <w:pStyle w:val="Contenidodelatabla"/>
            </w:pPr>
            <w:r>
              <w:rPr>
                <w:b/>
                <w:bCs/>
              </w:rPr>
              <w:t>Tipo</w:t>
            </w:r>
          </w:p>
        </w:tc>
        <w:tc>
          <w:tcPr>
            <w:tcW w:w="7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C20E8BC" w14:textId="77777777" w:rsidR="009F72E4" w:rsidRDefault="009F72E4" w:rsidP="009E79D9">
            <w:r>
              <w:t>ClinicaFis</w:t>
            </w:r>
          </w:p>
        </w:tc>
      </w:tr>
      <w:tr w:rsidR="009F72E4" w14:paraId="159509FE" w14:textId="77777777" w:rsidTr="00C54156">
        <w:trPr>
          <w:trHeight w:val="321"/>
        </w:trPr>
        <w:tc>
          <w:tcPr>
            <w:tcW w:w="215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14:paraId="70FCC277" w14:textId="77777777" w:rsidR="009F72E4" w:rsidRDefault="009F72E4" w:rsidP="009E79D9">
            <w:pPr>
              <w:pStyle w:val="Contenidodelatabla"/>
            </w:pPr>
            <w:r>
              <w:rPr>
                <w:b/>
                <w:bCs/>
              </w:rPr>
              <w:t>Notas</w:t>
            </w:r>
          </w:p>
        </w:tc>
        <w:tc>
          <w:tcPr>
            <w:tcW w:w="7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BBD3B34" w14:textId="77777777" w:rsidR="009F72E4" w:rsidRDefault="009F72E4" w:rsidP="009E79D9"/>
        </w:tc>
      </w:tr>
      <w:tr w:rsidR="009F72E4" w14:paraId="13E0FBE5" w14:textId="77777777" w:rsidTr="009E79D9">
        <w:tc>
          <w:tcPr>
            <w:tcW w:w="215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14:paraId="11AD0F6C" w14:textId="77777777" w:rsidR="009F72E4" w:rsidRDefault="009F72E4" w:rsidP="009E79D9">
            <w:pPr>
              <w:pStyle w:val="Contenidodelatabla"/>
            </w:pPr>
            <w:r>
              <w:rPr>
                <w:b/>
                <w:bCs/>
              </w:rPr>
              <w:t>Excepciones</w:t>
            </w:r>
          </w:p>
        </w:tc>
        <w:tc>
          <w:tcPr>
            <w:tcW w:w="7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73553EA" w14:textId="22C7838A" w:rsidR="009F72E4" w:rsidRDefault="00321BB5" w:rsidP="009E79D9">
            <w:r>
              <w:t>Si idConsulta no existe</w:t>
            </w:r>
          </w:p>
        </w:tc>
      </w:tr>
      <w:tr w:rsidR="009F72E4" w14:paraId="2B07516E" w14:textId="77777777" w:rsidTr="009E79D9">
        <w:tc>
          <w:tcPr>
            <w:tcW w:w="215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14:paraId="392C4966" w14:textId="77777777" w:rsidR="009F72E4" w:rsidRDefault="009F72E4" w:rsidP="009E79D9">
            <w:pPr>
              <w:pStyle w:val="Contenidodelatabla"/>
            </w:pPr>
            <w:r>
              <w:rPr>
                <w:b/>
                <w:bCs/>
              </w:rPr>
              <w:t>Salida</w:t>
            </w:r>
          </w:p>
        </w:tc>
        <w:tc>
          <w:tcPr>
            <w:tcW w:w="7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3089349" w14:textId="36C8D0AB" w:rsidR="009F72E4" w:rsidRDefault="00A5012C" w:rsidP="009E79D9">
            <w:r>
              <w:t>infoConsulta{</w:t>
            </w:r>
            <w:r w:rsidR="009059D7">
              <w:t>idConsulta,especialidad</w:t>
            </w:r>
            <w:r>
              <w:t>}</w:t>
            </w:r>
            <w:r w:rsidR="009059D7">
              <w:t xml:space="preserve"> para el objeto de la clase Consulta que es identificado por idConsulta y el objeto de la clase Sanitario que es identificado por especialidadMedica</w:t>
            </w:r>
          </w:p>
        </w:tc>
      </w:tr>
      <w:tr w:rsidR="009F72E4" w14:paraId="3C919312" w14:textId="77777777" w:rsidTr="009E79D9">
        <w:tc>
          <w:tcPr>
            <w:tcW w:w="215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14:paraId="52CBB0D1" w14:textId="77777777" w:rsidR="009F72E4" w:rsidRDefault="009F72E4" w:rsidP="009E79D9">
            <w:pPr>
              <w:pStyle w:val="Contenidodelatabla"/>
            </w:pPr>
            <w:r>
              <w:rPr>
                <w:b/>
                <w:bCs/>
              </w:rPr>
              <w:t>Precondiciones</w:t>
            </w:r>
          </w:p>
        </w:tc>
        <w:tc>
          <w:tcPr>
            <w:tcW w:w="7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B4B232E" w14:textId="77777777" w:rsidR="009F72E4" w:rsidRDefault="009F72E4" w:rsidP="009E79D9"/>
        </w:tc>
      </w:tr>
      <w:tr w:rsidR="009F72E4" w14:paraId="29CB8923" w14:textId="77777777" w:rsidTr="009E79D9">
        <w:tc>
          <w:tcPr>
            <w:tcW w:w="215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14:paraId="37C40104" w14:textId="77777777" w:rsidR="009F72E4" w:rsidRDefault="009F72E4" w:rsidP="009E79D9">
            <w:pPr>
              <w:pStyle w:val="Contenidodelatabla"/>
            </w:pPr>
            <w:r>
              <w:rPr>
                <w:b/>
                <w:bCs/>
              </w:rPr>
              <w:t>Postcondiciones</w:t>
            </w:r>
          </w:p>
        </w:tc>
        <w:tc>
          <w:tcPr>
            <w:tcW w:w="7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567CA5F" w14:textId="65516FE1" w:rsidR="009F72E4" w:rsidRDefault="009059D7" w:rsidP="00A5012C">
            <w:r>
              <w:t>Se creó un objeto que esta formado por idConsulta y especialidad del sanitario.</w:t>
            </w:r>
          </w:p>
        </w:tc>
      </w:tr>
      <w:tr w:rsidR="009F72E4" w14:paraId="58677CAB" w14:textId="77777777" w:rsidTr="009E79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93"/>
        </w:trPr>
        <w:tc>
          <w:tcPr>
            <w:tcW w:w="2157" w:type="dxa"/>
            <w:shd w:val="clear" w:color="auto" w:fill="CCFFFF"/>
          </w:tcPr>
          <w:p w14:paraId="0058C97A" w14:textId="77777777" w:rsidR="009F72E4" w:rsidRPr="00D65309" w:rsidRDefault="009F72E4" w:rsidP="009E79D9">
            <w:pPr>
              <w:rPr>
                <w:b/>
                <w:color w:val="00B0F0"/>
              </w:rPr>
            </w:pPr>
            <w:r w:rsidRPr="00D65309">
              <w:rPr>
                <w:b/>
              </w:rPr>
              <w:t>Aut</w:t>
            </w:r>
            <w:r w:rsidRPr="00D65309">
              <w:rPr>
                <w:b/>
                <w:highlight w:val="cyan"/>
              </w:rPr>
              <w:t>or</w:t>
            </w:r>
          </w:p>
        </w:tc>
        <w:tc>
          <w:tcPr>
            <w:tcW w:w="7822" w:type="dxa"/>
          </w:tcPr>
          <w:p w14:paraId="693604EA" w14:textId="77777777" w:rsidR="009F72E4" w:rsidRDefault="009F72E4" w:rsidP="009E79D9">
            <w:r>
              <w:t>Pablo Fernández Gallardo</w:t>
            </w:r>
          </w:p>
        </w:tc>
      </w:tr>
    </w:tbl>
    <w:p w14:paraId="1526976C" w14:textId="77777777" w:rsidR="009F72E4" w:rsidRDefault="009F72E4"/>
    <w:p w14:paraId="048BC1E9" w14:textId="77777777" w:rsidR="009F72E4" w:rsidRDefault="009F72E4"/>
    <w:tbl>
      <w:tblPr>
        <w:tblW w:w="0" w:type="auto"/>
        <w:tblInd w:w="2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57"/>
        <w:gridCol w:w="7822"/>
      </w:tblGrid>
      <w:tr w:rsidR="009F72E4" w14:paraId="36D1AB83" w14:textId="77777777" w:rsidTr="009E79D9">
        <w:tc>
          <w:tcPr>
            <w:tcW w:w="21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14:paraId="009AB98D" w14:textId="77777777" w:rsidR="009F72E4" w:rsidRDefault="009F72E4" w:rsidP="009E79D9">
            <w:pPr>
              <w:pStyle w:val="Contenidodelatabla"/>
              <w:rPr>
                <w:b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8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ACD08A6" w14:textId="77777777" w:rsidR="009F72E4" w:rsidRDefault="009F72E4" w:rsidP="009E79D9">
            <w:r>
              <w:t>modificarHorarioCM(idConsulta,datosNuevoHorario)</w:t>
            </w:r>
          </w:p>
        </w:tc>
      </w:tr>
      <w:tr w:rsidR="009F72E4" w14:paraId="13C9C0F1" w14:textId="77777777" w:rsidTr="009E79D9">
        <w:tc>
          <w:tcPr>
            <w:tcW w:w="215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14:paraId="24AD926A" w14:textId="77777777" w:rsidR="009F72E4" w:rsidRDefault="009F72E4" w:rsidP="009E79D9">
            <w:pPr>
              <w:pStyle w:val="Contenidodelatabla"/>
            </w:pPr>
            <w:r>
              <w:rPr>
                <w:b/>
                <w:bCs/>
              </w:rPr>
              <w:t>Responsabilidad</w:t>
            </w:r>
          </w:p>
        </w:tc>
        <w:tc>
          <w:tcPr>
            <w:tcW w:w="7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1D6AD79" w14:textId="3DB5632E" w:rsidR="009F72E4" w:rsidRDefault="000868D7" w:rsidP="009E79D9">
            <w:r>
              <w:t>Modificar el horario de una consulta</w:t>
            </w:r>
          </w:p>
        </w:tc>
      </w:tr>
      <w:tr w:rsidR="009F72E4" w14:paraId="7182BDD9" w14:textId="77777777" w:rsidTr="009E79D9">
        <w:tc>
          <w:tcPr>
            <w:tcW w:w="215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14:paraId="3DFBAA0E" w14:textId="77777777" w:rsidR="009F72E4" w:rsidRDefault="009F72E4" w:rsidP="009E79D9">
            <w:pPr>
              <w:pStyle w:val="Contenidodelatabla"/>
            </w:pPr>
            <w:r>
              <w:rPr>
                <w:b/>
                <w:bCs/>
              </w:rPr>
              <w:t>Tipo</w:t>
            </w:r>
          </w:p>
        </w:tc>
        <w:tc>
          <w:tcPr>
            <w:tcW w:w="7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AB7A004" w14:textId="77777777" w:rsidR="009F72E4" w:rsidRDefault="009F72E4" w:rsidP="009E79D9">
            <w:r>
              <w:t>ClinicaFis</w:t>
            </w:r>
          </w:p>
        </w:tc>
      </w:tr>
      <w:tr w:rsidR="009F72E4" w14:paraId="3B38F100" w14:textId="77777777" w:rsidTr="009E79D9">
        <w:tc>
          <w:tcPr>
            <w:tcW w:w="215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14:paraId="3FBA2C89" w14:textId="77777777" w:rsidR="009F72E4" w:rsidRDefault="009F72E4" w:rsidP="009E79D9">
            <w:pPr>
              <w:pStyle w:val="Contenidodelatabla"/>
            </w:pPr>
            <w:r>
              <w:rPr>
                <w:b/>
                <w:bCs/>
              </w:rPr>
              <w:t>Notas</w:t>
            </w:r>
          </w:p>
        </w:tc>
        <w:tc>
          <w:tcPr>
            <w:tcW w:w="7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44B639A" w14:textId="77777777" w:rsidR="009F72E4" w:rsidRDefault="009F72E4" w:rsidP="009E79D9"/>
        </w:tc>
      </w:tr>
      <w:tr w:rsidR="009F72E4" w14:paraId="0848CC95" w14:textId="77777777" w:rsidTr="009E79D9">
        <w:tc>
          <w:tcPr>
            <w:tcW w:w="215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14:paraId="12824F9D" w14:textId="77777777" w:rsidR="009F72E4" w:rsidRDefault="009F72E4" w:rsidP="009E79D9">
            <w:pPr>
              <w:pStyle w:val="Contenidodelatabla"/>
            </w:pPr>
            <w:r>
              <w:rPr>
                <w:b/>
                <w:bCs/>
              </w:rPr>
              <w:t>Excepciones</w:t>
            </w:r>
          </w:p>
        </w:tc>
        <w:tc>
          <w:tcPr>
            <w:tcW w:w="7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C34FFDF" w14:textId="4EBC672A" w:rsidR="009F72E4" w:rsidRDefault="000868D7" w:rsidP="009E79D9">
            <w:r>
              <w:t>Si el objeto idConsulta no existe, o datosNuevoHorario es incorrecto.</w:t>
            </w:r>
          </w:p>
        </w:tc>
      </w:tr>
      <w:tr w:rsidR="009F72E4" w14:paraId="14E80921" w14:textId="77777777" w:rsidTr="009E79D9">
        <w:tc>
          <w:tcPr>
            <w:tcW w:w="215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14:paraId="6BDD16F0" w14:textId="77777777" w:rsidR="009F72E4" w:rsidRDefault="009F72E4" w:rsidP="009E79D9">
            <w:pPr>
              <w:pStyle w:val="Contenidodelatabla"/>
            </w:pPr>
            <w:r>
              <w:rPr>
                <w:b/>
                <w:bCs/>
              </w:rPr>
              <w:t>Salida</w:t>
            </w:r>
          </w:p>
        </w:tc>
        <w:tc>
          <w:tcPr>
            <w:tcW w:w="7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BC5F8D7" w14:textId="64D89C5A" w:rsidR="009F72E4" w:rsidRDefault="009F72E4" w:rsidP="005F5FAE"/>
        </w:tc>
      </w:tr>
      <w:tr w:rsidR="009F72E4" w14:paraId="655FE483" w14:textId="77777777" w:rsidTr="009E79D9">
        <w:tc>
          <w:tcPr>
            <w:tcW w:w="215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14:paraId="24B2F33C" w14:textId="77777777" w:rsidR="009F72E4" w:rsidRDefault="009F72E4" w:rsidP="009E79D9">
            <w:pPr>
              <w:pStyle w:val="Contenidodelatabla"/>
            </w:pPr>
            <w:r>
              <w:rPr>
                <w:b/>
                <w:bCs/>
              </w:rPr>
              <w:t>Precondiciones</w:t>
            </w:r>
          </w:p>
        </w:tc>
        <w:tc>
          <w:tcPr>
            <w:tcW w:w="7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029F9C7" w14:textId="77777777" w:rsidR="009F72E4" w:rsidRDefault="009F72E4" w:rsidP="009E79D9"/>
        </w:tc>
      </w:tr>
      <w:tr w:rsidR="009F72E4" w14:paraId="67F4E465" w14:textId="77777777" w:rsidTr="009E79D9">
        <w:tc>
          <w:tcPr>
            <w:tcW w:w="215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14:paraId="2ACE6FA7" w14:textId="77777777" w:rsidR="009F72E4" w:rsidRDefault="009F72E4" w:rsidP="009E79D9">
            <w:pPr>
              <w:pStyle w:val="Contenidodelatabla"/>
            </w:pPr>
            <w:r>
              <w:rPr>
                <w:b/>
                <w:bCs/>
              </w:rPr>
              <w:t>Postcondiciones</w:t>
            </w:r>
          </w:p>
        </w:tc>
        <w:tc>
          <w:tcPr>
            <w:tcW w:w="7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C9E1769" w14:textId="5E91DC02" w:rsidR="009F72E4" w:rsidRDefault="000868D7" w:rsidP="000868D7">
            <w:r>
              <w:t>Se modificó el atributo “hora”  de la clase Cita que está asociada a la Consulta con id: idConsulta. El atributo “hora” obtiene un nuevo valor llamado datosNuevoHorario</w:t>
            </w:r>
          </w:p>
        </w:tc>
      </w:tr>
      <w:tr w:rsidR="009F72E4" w14:paraId="7FDA2E74" w14:textId="77777777" w:rsidTr="009E79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93"/>
        </w:trPr>
        <w:tc>
          <w:tcPr>
            <w:tcW w:w="2157" w:type="dxa"/>
            <w:shd w:val="clear" w:color="auto" w:fill="CCFFFF"/>
          </w:tcPr>
          <w:p w14:paraId="38EADAF2" w14:textId="77777777" w:rsidR="009F72E4" w:rsidRPr="00D65309" w:rsidRDefault="009F72E4" w:rsidP="009E79D9">
            <w:pPr>
              <w:rPr>
                <w:b/>
                <w:color w:val="00B0F0"/>
              </w:rPr>
            </w:pPr>
            <w:r w:rsidRPr="00D65309">
              <w:rPr>
                <w:b/>
              </w:rPr>
              <w:t>Aut</w:t>
            </w:r>
            <w:r w:rsidRPr="00D65309">
              <w:rPr>
                <w:b/>
                <w:highlight w:val="cyan"/>
              </w:rPr>
              <w:t>or</w:t>
            </w:r>
          </w:p>
        </w:tc>
        <w:tc>
          <w:tcPr>
            <w:tcW w:w="7822" w:type="dxa"/>
          </w:tcPr>
          <w:p w14:paraId="24DE511B" w14:textId="77777777" w:rsidR="009F72E4" w:rsidRDefault="009F72E4" w:rsidP="009E79D9">
            <w:r>
              <w:t>Pablo Fernández Gallardo</w:t>
            </w:r>
          </w:p>
        </w:tc>
      </w:tr>
    </w:tbl>
    <w:p w14:paraId="70351A70" w14:textId="77777777" w:rsidR="009F72E4" w:rsidRDefault="009F72E4"/>
    <w:p w14:paraId="0CFCFA2E" w14:textId="77777777" w:rsidR="0015150C" w:rsidRDefault="0015150C"/>
    <w:tbl>
      <w:tblPr>
        <w:tblW w:w="0" w:type="auto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17"/>
        <w:gridCol w:w="7862"/>
      </w:tblGrid>
      <w:tr w:rsidR="0015150C" w14:paraId="4671432F" w14:textId="77777777" w:rsidTr="0015150C">
        <w:tc>
          <w:tcPr>
            <w:tcW w:w="21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14:paraId="56538C5A" w14:textId="77777777" w:rsidR="0015150C" w:rsidRDefault="0015150C" w:rsidP="003D7C74">
            <w:pPr>
              <w:pStyle w:val="Contenidodelatabla"/>
              <w:rPr>
                <w:b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8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E3C32AF" w14:textId="42C8BA4B" w:rsidR="0015150C" w:rsidRDefault="00D26A5A" w:rsidP="003D7C74">
            <w:r>
              <w:t>infoHorarioConsulta=consultaHorarioCMlidConsulta()</w:t>
            </w:r>
          </w:p>
        </w:tc>
      </w:tr>
      <w:tr w:rsidR="0015150C" w14:paraId="42B05E49" w14:textId="77777777" w:rsidTr="0015150C">
        <w:tc>
          <w:tcPr>
            <w:tcW w:w="21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14:paraId="022B333A" w14:textId="77777777" w:rsidR="0015150C" w:rsidRDefault="0015150C" w:rsidP="003D7C74">
            <w:pPr>
              <w:pStyle w:val="Contenidodelatabla"/>
            </w:pPr>
            <w:r>
              <w:rPr>
                <w:b/>
                <w:bCs/>
              </w:rPr>
              <w:t>Responsabilidad</w:t>
            </w:r>
          </w:p>
        </w:tc>
        <w:tc>
          <w:tcPr>
            <w:tcW w:w="78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E58E0AE" w14:textId="1AAA71B9" w:rsidR="0015150C" w:rsidRDefault="004F5B8D" w:rsidP="003D7C74">
            <w:r>
              <w:t xml:space="preserve">Indica la hora de la nueva consulta creada identificada por el objeto </w:t>
            </w:r>
            <w:r w:rsidR="00802E3C">
              <w:t>l</w:t>
            </w:r>
            <w:r>
              <w:t>id</w:t>
            </w:r>
            <w:r w:rsidR="00802E3C">
              <w:t>Consulta</w:t>
            </w:r>
          </w:p>
        </w:tc>
      </w:tr>
      <w:tr w:rsidR="0015150C" w14:paraId="3288EFED" w14:textId="77777777" w:rsidTr="0015150C">
        <w:tc>
          <w:tcPr>
            <w:tcW w:w="21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14:paraId="031DF6A8" w14:textId="77777777" w:rsidR="0015150C" w:rsidRDefault="0015150C" w:rsidP="003D7C74">
            <w:pPr>
              <w:pStyle w:val="Contenidodelatabla"/>
            </w:pPr>
            <w:r>
              <w:rPr>
                <w:b/>
                <w:bCs/>
              </w:rPr>
              <w:t>Tipo</w:t>
            </w:r>
          </w:p>
        </w:tc>
        <w:tc>
          <w:tcPr>
            <w:tcW w:w="78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F8C403B" w14:textId="491B6D50" w:rsidR="0015150C" w:rsidRDefault="00802E3C" w:rsidP="003D7C74">
            <w:r>
              <w:t>ClínicaFis</w:t>
            </w:r>
          </w:p>
        </w:tc>
      </w:tr>
      <w:tr w:rsidR="0015150C" w14:paraId="771DFAC0" w14:textId="77777777" w:rsidTr="0015150C">
        <w:tc>
          <w:tcPr>
            <w:tcW w:w="21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14:paraId="4A69356F" w14:textId="77777777" w:rsidR="0015150C" w:rsidRDefault="0015150C" w:rsidP="003D7C74">
            <w:pPr>
              <w:pStyle w:val="Contenidodelatabla"/>
            </w:pPr>
            <w:r>
              <w:rPr>
                <w:b/>
                <w:bCs/>
              </w:rPr>
              <w:t>Notas</w:t>
            </w:r>
          </w:p>
        </w:tc>
        <w:tc>
          <w:tcPr>
            <w:tcW w:w="78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133B11A" w14:textId="77777777" w:rsidR="0015150C" w:rsidRDefault="0015150C" w:rsidP="003D7C74"/>
        </w:tc>
      </w:tr>
      <w:tr w:rsidR="0015150C" w14:paraId="2BC63195" w14:textId="77777777" w:rsidTr="0015150C">
        <w:tc>
          <w:tcPr>
            <w:tcW w:w="21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14:paraId="54297C74" w14:textId="77777777" w:rsidR="0015150C" w:rsidRDefault="0015150C" w:rsidP="003D7C74">
            <w:pPr>
              <w:pStyle w:val="Contenidodelatabla"/>
            </w:pPr>
            <w:r>
              <w:rPr>
                <w:b/>
                <w:bCs/>
              </w:rPr>
              <w:t>Excepciones</w:t>
            </w:r>
          </w:p>
        </w:tc>
        <w:tc>
          <w:tcPr>
            <w:tcW w:w="78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6984CC6" w14:textId="3C3D6723" w:rsidR="0015150C" w:rsidRDefault="00802E3C" w:rsidP="003D7C74">
            <w:r>
              <w:t>Si el objeto lidConsulta no existe</w:t>
            </w:r>
          </w:p>
        </w:tc>
      </w:tr>
      <w:tr w:rsidR="0015150C" w14:paraId="44B2E73B" w14:textId="77777777" w:rsidTr="0015150C">
        <w:tc>
          <w:tcPr>
            <w:tcW w:w="21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14:paraId="6D68D8F3" w14:textId="77777777" w:rsidR="0015150C" w:rsidRDefault="0015150C" w:rsidP="003D7C74">
            <w:pPr>
              <w:pStyle w:val="Contenidodelatabla"/>
            </w:pPr>
            <w:r>
              <w:rPr>
                <w:b/>
                <w:bCs/>
              </w:rPr>
              <w:t>Salida</w:t>
            </w:r>
          </w:p>
        </w:tc>
        <w:tc>
          <w:tcPr>
            <w:tcW w:w="78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A57C87A" w14:textId="6D582481" w:rsidR="0015150C" w:rsidRDefault="0015150C" w:rsidP="003D7C74"/>
        </w:tc>
      </w:tr>
      <w:tr w:rsidR="0015150C" w14:paraId="670FC512" w14:textId="77777777" w:rsidTr="0015150C">
        <w:tc>
          <w:tcPr>
            <w:tcW w:w="21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14:paraId="1E5DA664" w14:textId="77777777" w:rsidR="0015150C" w:rsidRDefault="0015150C" w:rsidP="003D7C74">
            <w:pPr>
              <w:pStyle w:val="Contenidodelatabla"/>
            </w:pPr>
            <w:r>
              <w:rPr>
                <w:b/>
                <w:bCs/>
              </w:rPr>
              <w:t>Precondiciones</w:t>
            </w:r>
          </w:p>
        </w:tc>
        <w:tc>
          <w:tcPr>
            <w:tcW w:w="78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9C509A5" w14:textId="77777777" w:rsidR="0015150C" w:rsidRDefault="0015150C" w:rsidP="003D7C74"/>
        </w:tc>
      </w:tr>
      <w:tr w:rsidR="0015150C" w14:paraId="644A522D" w14:textId="77777777" w:rsidTr="0015150C">
        <w:tc>
          <w:tcPr>
            <w:tcW w:w="21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14:paraId="63084457" w14:textId="77777777" w:rsidR="0015150C" w:rsidRDefault="0015150C" w:rsidP="003D7C74">
            <w:pPr>
              <w:pStyle w:val="Contenidodelatabla"/>
            </w:pPr>
            <w:r>
              <w:rPr>
                <w:b/>
                <w:bCs/>
              </w:rPr>
              <w:t>Postcondiciones</w:t>
            </w:r>
          </w:p>
        </w:tc>
        <w:tc>
          <w:tcPr>
            <w:tcW w:w="78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F32A0A9" w14:textId="64F3066E" w:rsidR="0015150C" w:rsidRDefault="005F5FAE" w:rsidP="003D7C74">
            <w:r>
              <w:t>Se creo un objeto nuevo llamado lidConsulta que indica la hora de la nueva consulta</w:t>
            </w:r>
          </w:p>
        </w:tc>
      </w:tr>
      <w:tr w:rsidR="0015150C" w14:paraId="2A184B28" w14:textId="77777777" w:rsidTr="00C444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52"/>
        </w:trPr>
        <w:tc>
          <w:tcPr>
            <w:tcW w:w="2117" w:type="dxa"/>
            <w:shd w:val="clear" w:color="auto" w:fill="CCFFFF"/>
          </w:tcPr>
          <w:p w14:paraId="123F7FF0" w14:textId="77777777" w:rsidR="0015150C" w:rsidRPr="00D65309" w:rsidRDefault="0015150C" w:rsidP="003D7C74">
            <w:pPr>
              <w:rPr>
                <w:b/>
                <w:color w:val="00B0F0"/>
              </w:rPr>
            </w:pPr>
            <w:r w:rsidRPr="00D65309">
              <w:rPr>
                <w:b/>
              </w:rPr>
              <w:t>Aut</w:t>
            </w:r>
            <w:r w:rsidRPr="00D65309">
              <w:rPr>
                <w:b/>
                <w:highlight w:val="cyan"/>
              </w:rPr>
              <w:t>or</w:t>
            </w:r>
          </w:p>
        </w:tc>
        <w:tc>
          <w:tcPr>
            <w:tcW w:w="7862" w:type="dxa"/>
          </w:tcPr>
          <w:p w14:paraId="291BC9C5" w14:textId="59FB54DA" w:rsidR="0015150C" w:rsidRDefault="00C444DC" w:rsidP="003D7C74">
            <w:r>
              <w:t>Julio Antonio Fresneda García</w:t>
            </w:r>
          </w:p>
        </w:tc>
      </w:tr>
    </w:tbl>
    <w:p w14:paraId="601665FD" w14:textId="77777777" w:rsidR="0015150C" w:rsidRDefault="0015150C"/>
    <w:p w14:paraId="063F9E3F" w14:textId="77777777" w:rsidR="00D26A5A" w:rsidRDefault="00D26A5A"/>
    <w:tbl>
      <w:tblPr>
        <w:tblW w:w="0" w:type="auto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17"/>
        <w:gridCol w:w="7862"/>
      </w:tblGrid>
      <w:tr w:rsidR="00D26A5A" w14:paraId="1D7952AF" w14:textId="77777777" w:rsidTr="003D7C74">
        <w:tc>
          <w:tcPr>
            <w:tcW w:w="21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14:paraId="7BEED0C6" w14:textId="77777777" w:rsidR="00D26A5A" w:rsidRDefault="00D26A5A" w:rsidP="003D7C74">
            <w:pPr>
              <w:pStyle w:val="Contenidodelatabla"/>
              <w:rPr>
                <w:b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8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3CC3E28" w14:textId="299F99F4" w:rsidR="00D26A5A" w:rsidRDefault="00D26A5A" w:rsidP="003D7C74">
            <w:r>
              <w:t>infoPaciente=ConsultarPaciente(idPaciente)</w:t>
            </w:r>
          </w:p>
        </w:tc>
      </w:tr>
      <w:tr w:rsidR="00D26A5A" w14:paraId="75126BD2" w14:textId="77777777" w:rsidTr="003D7C74">
        <w:tc>
          <w:tcPr>
            <w:tcW w:w="21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14:paraId="5265C85C" w14:textId="77777777" w:rsidR="00D26A5A" w:rsidRDefault="00D26A5A" w:rsidP="003D7C74">
            <w:pPr>
              <w:pStyle w:val="Contenidodelatabla"/>
            </w:pPr>
            <w:r>
              <w:rPr>
                <w:b/>
                <w:bCs/>
              </w:rPr>
              <w:t>Responsabilidad</w:t>
            </w:r>
          </w:p>
        </w:tc>
        <w:tc>
          <w:tcPr>
            <w:tcW w:w="78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5C44186" w14:textId="5A4A8CB7" w:rsidR="00D26A5A" w:rsidRDefault="005F5FAE" w:rsidP="003D7C74">
            <w:r>
              <w:t>Atender al paciente identificado por idPaciente</w:t>
            </w:r>
          </w:p>
        </w:tc>
      </w:tr>
      <w:tr w:rsidR="00D26A5A" w14:paraId="6413374C" w14:textId="77777777" w:rsidTr="003D7C74">
        <w:tc>
          <w:tcPr>
            <w:tcW w:w="21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14:paraId="5EBF55B1" w14:textId="77777777" w:rsidR="00D26A5A" w:rsidRDefault="00D26A5A" w:rsidP="003D7C74">
            <w:pPr>
              <w:pStyle w:val="Contenidodelatabla"/>
            </w:pPr>
            <w:r>
              <w:rPr>
                <w:b/>
                <w:bCs/>
              </w:rPr>
              <w:t>Tipo</w:t>
            </w:r>
          </w:p>
        </w:tc>
        <w:tc>
          <w:tcPr>
            <w:tcW w:w="78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D47519F" w14:textId="60858204" w:rsidR="00D26A5A" w:rsidRDefault="000A7F14" w:rsidP="003D7C74">
            <w:r>
              <w:t>ClínicaFis</w:t>
            </w:r>
          </w:p>
        </w:tc>
      </w:tr>
      <w:tr w:rsidR="00D26A5A" w14:paraId="27FBE20D" w14:textId="77777777" w:rsidTr="003D7C74">
        <w:tc>
          <w:tcPr>
            <w:tcW w:w="21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14:paraId="503D463C" w14:textId="77777777" w:rsidR="00D26A5A" w:rsidRDefault="00D26A5A" w:rsidP="003D7C74">
            <w:pPr>
              <w:pStyle w:val="Contenidodelatabla"/>
            </w:pPr>
            <w:r>
              <w:rPr>
                <w:b/>
                <w:bCs/>
              </w:rPr>
              <w:t>Notas</w:t>
            </w:r>
          </w:p>
        </w:tc>
        <w:tc>
          <w:tcPr>
            <w:tcW w:w="78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9BC4DA7" w14:textId="77777777" w:rsidR="00D26A5A" w:rsidRDefault="00D26A5A" w:rsidP="003D7C74"/>
        </w:tc>
      </w:tr>
      <w:tr w:rsidR="00D26A5A" w14:paraId="3627C241" w14:textId="77777777" w:rsidTr="003D7C74">
        <w:tc>
          <w:tcPr>
            <w:tcW w:w="21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14:paraId="051BD329" w14:textId="77777777" w:rsidR="00D26A5A" w:rsidRDefault="00D26A5A" w:rsidP="003D7C74">
            <w:pPr>
              <w:pStyle w:val="Contenidodelatabla"/>
            </w:pPr>
            <w:r>
              <w:rPr>
                <w:b/>
                <w:bCs/>
              </w:rPr>
              <w:t>Excepciones</w:t>
            </w:r>
          </w:p>
        </w:tc>
        <w:tc>
          <w:tcPr>
            <w:tcW w:w="78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780757C" w14:textId="7CD9BC0D" w:rsidR="00D26A5A" w:rsidRDefault="000A7F14" w:rsidP="003D7C74">
            <w:r>
              <w:t>La idPaciente no exista o sea incorrecta</w:t>
            </w:r>
          </w:p>
        </w:tc>
      </w:tr>
      <w:tr w:rsidR="00D26A5A" w14:paraId="1BEC778D" w14:textId="77777777" w:rsidTr="003D7C74">
        <w:tc>
          <w:tcPr>
            <w:tcW w:w="21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14:paraId="2E5417E6" w14:textId="77777777" w:rsidR="00D26A5A" w:rsidRDefault="00D26A5A" w:rsidP="003D7C74">
            <w:pPr>
              <w:pStyle w:val="Contenidodelatabla"/>
            </w:pPr>
            <w:r>
              <w:rPr>
                <w:b/>
                <w:bCs/>
              </w:rPr>
              <w:t>Salida</w:t>
            </w:r>
          </w:p>
        </w:tc>
        <w:tc>
          <w:tcPr>
            <w:tcW w:w="78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B2595B0" w14:textId="10BB90D3" w:rsidR="00D26A5A" w:rsidRDefault="000A7F14" w:rsidP="003D7C74">
            <w:r>
              <w:t>infoPaciente{dni, nombre, numeroTarjeta, dirección, teléfono, numeroTarjeta, fechaNacimiento, listaIdsCita}para el objeto de la clase Paciente que es identificado por idPaciente y el objeto</w:t>
            </w:r>
            <w:r w:rsidR="004E43C4">
              <w:t xml:space="preserve"> de la clase Consulta identificado por especialidad</w:t>
            </w:r>
          </w:p>
        </w:tc>
      </w:tr>
      <w:tr w:rsidR="00D26A5A" w14:paraId="0F7A313E" w14:textId="77777777" w:rsidTr="003D7C74">
        <w:tc>
          <w:tcPr>
            <w:tcW w:w="21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14:paraId="59B32461" w14:textId="77777777" w:rsidR="00D26A5A" w:rsidRDefault="00D26A5A" w:rsidP="003D7C74">
            <w:pPr>
              <w:pStyle w:val="Contenidodelatabla"/>
            </w:pPr>
            <w:r>
              <w:rPr>
                <w:b/>
                <w:bCs/>
              </w:rPr>
              <w:t>Precondiciones</w:t>
            </w:r>
          </w:p>
        </w:tc>
        <w:tc>
          <w:tcPr>
            <w:tcW w:w="78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8877401" w14:textId="77777777" w:rsidR="00D26A5A" w:rsidRDefault="00D26A5A" w:rsidP="003D7C74"/>
        </w:tc>
      </w:tr>
      <w:tr w:rsidR="00D26A5A" w14:paraId="149313E6" w14:textId="77777777" w:rsidTr="003D7C74">
        <w:tc>
          <w:tcPr>
            <w:tcW w:w="21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14:paraId="5DBFDA0F" w14:textId="77777777" w:rsidR="00D26A5A" w:rsidRDefault="00D26A5A" w:rsidP="003D7C74">
            <w:pPr>
              <w:pStyle w:val="Contenidodelatabla"/>
            </w:pPr>
            <w:r>
              <w:rPr>
                <w:b/>
                <w:bCs/>
              </w:rPr>
              <w:t>Postcondiciones</w:t>
            </w:r>
          </w:p>
        </w:tc>
        <w:tc>
          <w:tcPr>
            <w:tcW w:w="78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41D56AE" w14:textId="00EA36D9" w:rsidR="00D26A5A" w:rsidRDefault="00643FD4" w:rsidP="003D7C74">
            <w:r>
              <w:t xml:space="preserve">Se creo un objeto </w:t>
            </w:r>
            <w:r w:rsidR="009C008F">
              <w:t>nuevo identificado por idPaciente de la clase Paciente con todos los atributos descritos en la salida.</w:t>
            </w:r>
            <w:bookmarkStart w:id="0" w:name="_GoBack"/>
            <w:bookmarkEnd w:id="0"/>
          </w:p>
        </w:tc>
      </w:tr>
      <w:tr w:rsidR="00D26A5A" w14:paraId="53496C33" w14:textId="77777777" w:rsidTr="003D7C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52"/>
        </w:trPr>
        <w:tc>
          <w:tcPr>
            <w:tcW w:w="2117" w:type="dxa"/>
            <w:shd w:val="clear" w:color="auto" w:fill="CCFFFF"/>
          </w:tcPr>
          <w:p w14:paraId="696F2B5B" w14:textId="77777777" w:rsidR="00D26A5A" w:rsidRPr="00D65309" w:rsidRDefault="00D26A5A" w:rsidP="003D7C74">
            <w:pPr>
              <w:rPr>
                <w:b/>
                <w:color w:val="00B0F0"/>
              </w:rPr>
            </w:pPr>
            <w:r w:rsidRPr="00D65309">
              <w:rPr>
                <w:b/>
              </w:rPr>
              <w:t>Aut</w:t>
            </w:r>
            <w:r w:rsidRPr="00D65309">
              <w:rPr>
                <w:b/>
                <w:highlight w:val="cyan"/>
              </w:rPr>
              <w:t>or</w:t>
            </w:r>
          </w:p>
        </w:tc>
        <w:tc>
          <w:tcPr>
            <w:tcW w:w="7862" w:type="dxa"/>
          </w:tcPr>
          <w:p w14:paraId="68DF22DD" w14:textId="77777777" w:rsidR="00D26A5A" w:rsidRDefault="00D26A5A" w:rsidP="003D7C74">
            <w:r>
              <w:t>Julio Antonio Fresneda García</w:t>
            </w:r>
          </w:p>
        </w:tc>
      </w:tr>
    </w:tbl>
    <w:p w14:paraId="51A682A5" w14:textId="77777777" w:rsidR="00D26A5A" w:rsidRDefault="00D26A5A"/>
    <w:sectPr w:rsidR="00D26A5A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FreeSans">
    <w:charset w:val="00"/>
    <w:family w:val="auto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1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sDel="0" w:formatting="0"/>
  <w:doNotTrackMoves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65309"/>
    <w:rsid w:val="00004A25"/>
    <w:rsid w:val="000868D7"/>
    <w:rsid w:val="00095FA5"/>
    <w:rsid w:val="000A7F14"/>
    <w:rsid w:val="000B1A0C"/>
    <w:rsid w:val="000F03F1"/>
    <w:rsid w:val="0015150C"/>
    <w:rsid w:val="001D630D"/>
    <w:rsid w:val="00321BB5"/>
    <w:rsid w:val="003A6FDA"/>
    <w:rsid w:val="004E43C4"/>
    <w:rsid w:val="004F5B8D"/>
    <w:rsid w:val="005F5FAE"/>
    <w:rsid w:val="00635225"/>
    <w:rsid w:val="006410FA"/>
    <w:rsid w:val="00643FD4"/>
    <w:rsid w:val="006616EA"/>
    <w:rsid w:val="00802E3C"/>
    <w:rsid w:val="008055C2"/>
    <w:rsid w:val="008E4EC4"/>
    <w:rsid w:val="009059D7"/>
    <w:rsid w:val="00934920"/>
    <w:rsid w:val="009C008F"/>
    <w:rsid w:val="009E1A34"/>
    <w:rsid w:val="009F72E4"/>
    <w:rsid w:val="00A31648"/>
    <w:rsid w:val="00A5012C"/>
    <w:rsid w:val="00A62730"/>
    <w:rsid w:val="00AB38C4"/>
    <w:rsid w:val="00C444DC"/>
    <w:rsid w:val="00C54156"/>
    <w:rsid w:val="00C942A9"/>
    <w:rsid w:val="00D26A5A"/>
    <w:rsid w:val="00D65309"/>
    <w:rsid w:val="00D9155E"/>
    <w:rsid w:val="00DA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,"/>
  <w:listSeparator w:val=";"/>
  <w14:docId w14:val="47EC48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customStyle="1" w:styleId="Etiqueta">
    <w:name w:val="Etiqueta"/>
    <w:basedOn w:val="Normal"/>
    <w:pPr>
      <w:suppressLineNumbers/>
      <w:spacing w:before="120" w:after="120"/>
    </w:p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Contenidodelatabla">
    <w:name w:val="Contenido de la tabla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632</Words>
  <Characters>3477</Characters>
  <Application>Microsoft Macintosh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cp:lastModifiedBy>Usuario de Microsoft Office</cp:lastModifiedBy>
  <cp:revision>16</cp:revision>
  <cp:lastPrinted>1900-01-01T00:00:00Z</cp:lastPrinted>
  <dcterms:created xsi:type="dcterms:W3CDTF">2017-05-12T17:14:00Z</dcterms:created>
  <dcterms:modified xsi:type="dcterms:W3CDTF">2017-05-13T13:48:00Z</dcterms:modified>
</cp:coreProperties>
</file>