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304" w14:textId="0E334548" w:rsidR="00BF4532" w:rsidRDefault="003A7B75" w:rsidP="003A7B75">
      <w:pPr>
        <w:jc w:val="center"/>
      </w:pPr>
      <w:r>
        <w:t>Experimentos</w:t>
      </w:r>
    </w:p>
    <w:p w14:paraId="6C8FD5F3" w14:textId="64663E15" w:rsidR="003A7B75" w:rsidRPr="00851E2E" w:rsidRDefault="00851E2E">
      <w:pPr>
        <w:rPr>
          <w:u w:val="single"/>
        </w:rPr>
      </w:pPr>
      <w:r>
        <w:t>Fecha del experimento 2023-04-16.</w:t>
      </w:r>
    </w:p>
    <w:p w14:paraId="1BF4691C" w14:textId="00F96FB0" w:rsidR="003A7B75" w:rsidRDefault="003A7B75">
      <w:r w:rsidRPr="003A7B75">
        <w:rPr>
          <w:noProof/>
        </w:rPr>
        <w:drawing>
          <wp:inline distT="0" distB="0" distL="0" distR="0" wp14:anchorId="7C3E6DAE" wp14:editId="644E6015">
            <wp:extent cx="5612130" cy="414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E4A" w14:textId="77777777" w:rsidR="003A7B75" w:rsidRDefault="003A7B75"/>
    <w:p w14:paraId="27911B5E" w14:textId="19ECC2F2" w:rsidR="003A7B75" w:rsidRDefault="003A7B75">
      <w:r>
        <w:t xml:space="preserve">Experimento con 6 semanas anteriores 1 deslizante desde la fecha </w:t>
      </w:r>
      <w:r w:rsidRPr="003A7B75">
        <w:t>2022-04-23</w:t>
      </w:r>
      <w:r>
        <w:t xml:space="preserve"> con los 100 primeros usuarios.</w:t>
      </w:r>
    </w:p>
    <w:p w14:paraId="347672CC" w14:textId="3653C663" w:rsidR="003A7B75" w:rsidRDefault="003A7B75">
      <w:r w:rsidRPr="003A7B75">
        <w:rPr>
          <w:noProof/>
        </w:rPr>
        <w:drawing>
          <wp:inline distT="0" distB="0" distL="0" distR="0" wp14:anchorId="46EE90FE" wp14:editId="0DF129C8">
            <wp:extent cx="5612130" cy="2119630"/>
            <wp:effectExtent l="0" t="0" r="762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34A" w14:textId="1C835840" w:rsidR="003A7B75" w:rsidRDefault="003A7B75">
      <w:r w:rsidRPr="003A7B75">
        <w:rPr>
          <w:noProof/>
        </w:rPr>
        <w:lastRenderedPageBreak/>
        <w:drawing>
          <wp:inline distT="0" distB="0" distL="0" distR="0" wp14:anchorId="75DD48CB" wp14:editId="0B3B2D55">
            <wp:extent cx="5612130" cy="1104900"/>
            <wp:effectExtent l="0" t="0" r="762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04A" w14:textId="77777777" w:rsidR="003A7B75" w:rsidRDefault="003A7B75"/>
    <w:p w14:paraId="4F130BF5" w14:textId="035FEEE8" w:rsidR="003A7B75" w:rsidRDefault="003A7B75" w:rsidP="003A7B75">
      <w:r>
        <w:t xml:space="preserve">Experimento con 6 semanas anteriores 1 deslizante desde la fecha </w:t>
      </w:r>
      <w:r w:rsidRPr="003A7B75">
        <w:t>2022-03-21</w:t>
      </w:r>
      <w:r w:rsidR="00FD0BAC">
        <w:t xml:space="preserve"> con los 100 primeros usuarios.</w:t>
      </w:r>
    </w:p>
    <w:p w14:paraId="668176F3" w14:textId="481BC42F" w:rsidR="003A7B75" w:rsidRDefault="00FD0BAC">
      <w:r w:rsidRPr="00FD0BAC">
        <w:rPr>
          <w:noProof/>
        </w:rPr>
        <w:drawing>
          <wp:inline distT="0" distB="0" distL="0" distR="0" wp14:anchorId="6C4220A1" wp14:editId="358DDCA3">
            <wp:extent cx="5612130" cy="2119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368" w14:textId="754BCFAE" w:rsidR="00FD0BAC" w:rsidRDefault="00FD0BAC">
      <w:r w:rsidRPr="00FD0BAC">
        <w:rPr>
          <w:noProof/>
        </w:rPr>
        <w:drawing>
          <wp:inline distT="0" distB="0" distL="0" distR="0" wp14:anchorId="786B4908" wp14:editId="6859ED72">
            <wp:extent cx="5612130" cy="1121410"/>
            <wp:effectExtent l="0" t="0" r="7620" b="2540"/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67" w14:textId="55D6E77C" w:rsidR="00FD0BAC" w:rsidRDefault="00FD0BAC" w:rsidP="00FD0BAC">
      <w:r>
        <w:t xml:space="preserve">Experimento con 6 semanas anteriores 1 deslizante desde la fecha </w:t>
      </w:r>
      <w:r w:rsidRPr="003A7B75">
        <w:t>2022-0</w:t>
      </w:r>
      <w:r>
        <w:t>3</w:t>
      </w:r>
      <w:r w:rsidRPr="003A7B75">
        <w:t>-</w:t>
      </w:r>
      <w:r>
        <w:t>01 con los 100 primeros usuarios.</w:t>
      </w:r>
    </w:p>
    <w:p w14:paraId="0FD8AB30" w14:textId="641B3D89" w:rsidR="00FD0BAC" w:rsidRDefault="0009218A">
      <w:r w:rsidRPr="0009218A">
        <w:drawing>
          <wp:inline distT="0" distB="0" distL="0" distR="0" wp14:anchorId="0414A0F1" wp14:editId="3198F005">
            <wp:extent cx="5612130" cy="21196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F82" w14:textId="107BC2B9" w:rsidR="0009218A" w:rsidRDefault="0009218A">
      <w:r w:rsidRPr="0009218A">
        <w:lastRenderedPageBreak/>
        <w:drawing>
          <wp:inline distT="0" distB="0" distL="0" distR="0" wp14:anchorId="76E9E46F" wp14:editId="1FA0CFA7">
            <wp:extent cx="5612130" cy="1130300"/>
            <wp:effectExtent l="0" t="0" r="7620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740" w14:textId="46A4B583" w:rsidR="00E44773" w:rsidRDefault="00E44773" w:rsidP="00E44773">
      <w:r>
        <w:t xml:space="preserve">Experimento con 6 semanas anteriores 1 deslizante desde la fecha </w:t>
      </w:r>
      <w:r w:rsidRPr="00E44773">
        <w:t>2022-02-11</w:t>
      </w:r>
      <w:r>
        <w:t xml:space="preserve"> con los 100 primeros usuarios.</w:t>
      </w:r>
    </w:p>
    <w:p w14:paraId="64AA729C" w14:textId="30048892" w:rsidR="00FD0BAC" w:rsidRDefault="00E44773">
      <w:r w:rsidRPr="00E44773">
        <w:drawing>
          <wp:inline distT="0" distB="0" distL="0" distR="0" wp14:anchorId="38F80309" wp14:editId="7B0B454E">
            <wp:extent cx="5612130" cy="21196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3E92" w14:textId="2F921EC6" w:rsidR="00E44773" w:rsidRDefault="00E44773">
      <w:r w:rsidRPr="00E44773">
        <w:drawing>
          <wp:inline distT="0" distB="0" distL="0" distR="0" wp14:anchorId="13B35F8F" wp14:editId="00E26C63">
            <wp:extent cx="5612130" cy="1090295"/>
            <wp:effectExtent l="0" t="0" r="762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77F3" w14:textId="77777777" w:rsidR="00E44773" w:rsidRDefault="00E44773"/>
    <w:sectPr w:rsidR="00E44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2"/>
    <w:rsid w:val="0009218A"/>
    <w:rsid w:val="003A7B75"/>
    <w:rsid w:val="00851E2E"/>
    <w:rsid w:val="00BF4532"/>
    <w:rsid w:val="00E44773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F515"/>
  <w15:chartTrackingRefBased/>
  <w15:docId w15:val="{89A38878-D787-4630-965F-83D4068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De La Rosa Fontalvo</dc:creator>
  <cp:keywords/>
  <dc:description/>
  <cp:lastModifiedBy>Jose Alfredo De La Rosa Fontalvo</cp:lastModifiedBy>
  <cp:revision>5</cp:revision>
  <dcterms:created xsi:type="dcterms:W3CDTF">2023-04-16T22:34:00Z</dcterms:created>
  <dcterms:modified xsi:type="dcterms:W3CDTF">2023-04-16T23:20:00Z</dcterms:modified>
</cp:coreProperties>
</file>