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419D7371" w:rsidR="008F1851" w:rsidRDefault="008F1851" w:rsidP="1FF2F68E">
      <w:pPr>
        <w:ind w:left="0" w:hanging="2"/>
        <w:rPr>
          <w:rFonts w:ascii="Cambria" w:eastAsia="Cambria" w:hAnsi="Cambria" w:cs="Cambria"/>
        </w:rPr>
      </w:pPr>
    </w:p>
    <w:p w14:paraId="0D4045B9" w14:textId="77777777" w:rsidR="008F1851" w:rsidRDefault="004953A7">
      <w:pPr>
        <w:ind w:left="0" w:hanging="2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highlight w:val="yellow"/>
        </w:rPr>
        <w:t>IMPRESO DE JUSTIFICACIÓN DE FALTAS DE ASISTENCIA DEL PROFESORADO</w:t>
      </w:r>
    </w:p>
    <w:p w14:paraId="0A37501D" w14:textId="202F8DA9" w:rsidR="008F1851" w:rsidRDefault="008F1851">
      <w:pPr>
        <w:ind w:left="0" w:hanging="2"/>
        <w:rPr>
          <w:rFonts w:ascii="Cambria" w:eastAsia="Cambria" w:hAnsi="Cambria" w:cs="Cambria"/>
        </w:rPr>
      </w:pPr>
    </w:p>
    <w:p w14:paraId="5B0AFD7A" w14:textId="77777777" w:rsidR="008F1851" w:rsidRDefault="004953A7">
      <w:pPr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Sr. </w:t>
      </w:r>
      <w:proofErr w:type="gramStart"/>
      <w:r>
        <w:rPr>
          <w:rFonts w:ascii="Cambria" w:eastAsia="Cambria" w:hAnsi="Cambria" w:cs="Cambria"/>
        </w:rPr>
        <w:t>Director</w:t>
      </w:r>
      <w:proofErr w:type="gramEnd"/>
      <w:r>
        <w:rPr>
          <w:rFonts w:ascii="Cambria" w:eastAsia="Cambria" w:hAnsi="Cambria" w:cs="Cambria"/>
        </w:rPr>
        <w:t>:</w:t>
      </w:r>
    </w:p>
    <w:p w14:paraId="5DAB6C7B" w14:textId="77777777" w:rsidR="008F1851" w:rsidRDefault="008F1851">
      <w:pPr>
        <w:ind w:left="0" w:hanging="2"/>
        <w:rPr>
          <w:rFonts w:ascii="Cambria" w:eastAsia="Cambria" w:hAnsi="Cambria" w:cs="Cambria"/>
        </w:rPr>
      </w:pPr>
    </w:p>
    <w:p w14:paraId="37FD06AC" w14:textId="2F871812" w:rsidR="008F1851" w:rsidRDefault="004953A7">
      <w:pPr>
        <w:ind w:left="0" w:hanging="2"/>
        <w:rPr>
          <w:rFonts w:ascii="Cambria" w:eastAsia="Cambria" w:hAnsi="Cambria" w:cs="Cambria"/>
        </w:rPr>
      </w:pPr>
      <w:r w:rsidRPr="0E4E0152">
        <w:rPr>
          <w:rFonts w:ascii="Cambria" w:eastAsia="Cambria" w:hAnsi="Cambria" w:cs="Cambria"/>
        </w:rPr>
        <w:t xml:space="preserve">D/Dª </w:t>
      </w:r>
      <w:r w:rsidR="00F20405">
        <w:rPr>
          <w:rFonts w:ascii="Cambria" w:eastAsia="Cambria" w:hAnsi="Cambria" w:cs="Cambria"/>
        </w:rPr>
        <w:t xml:space="preserve">{{nombre}} </w:t>
      </w:r>
      <w:r w:rsidRPr="0E4E0152">
        <w:rPr>
          <w:rFonts w:ascii="Cambria" w:eastAsia="Cambria" w:hAnsi="Cambria" w:cs="Cambria"/>
        </w:rPr>
        <w:t>con DNI</w:t>
      </w:r>
      <w:r w:rsidR="00F20405">
        <w:rPr>
          <w:rFonts w:ascii="Cambria" w:eastAsia="Cambria" w:hAnsi="Cambria" w:cs="Cambria"/>
        </w:rPr>
        <w:t xml:space="preserve"> {{</w:t>
      </w:r>
      <w:proofErr w:type="spellStart"/>
      <w:r w:rsidR="00F20405">
        <w:rPr>
          <w:rFonts w:ascii="Cambria" w:eastAsia="Cambria" w:hAnsi="Cambria" w:cs="Cambria"/>
        </w:rPr>
        <w:t>dni</w:t>
      </w:r>
      <w:proofErr w:type="spellEnd"/>
      <w:r w:rsidR="00F20405">
        <w:rPr>
          <w:rFonts w:ascii="Cambria" w:eastAsia="Cambria" w:hAnsi="Cambria" w:cs="Cambria"/>
        </w:rPr>
        <w:t xml:space="preserve">}} </w:t>
      </w:r>
      <w:r w:rsidRPr="0E4E0152">
        <w:rPr>
          <w:rFonts w:ascii="Cambria" w:eastAsia="Cambria" w:hAnsi="Cambria" w:cs="Cambria"/>
        </w:rPr>
        <w:t>y NRP</w:t>
      </w:r>
      <w:r w:rsidR="00F20405">
        <w:rPr>
          <w:rFonts w:ascii="Cambria" w:eastAsia="Cambria" w:hAnsi="Cambria" w:cs="Cambria"/>
        </w:rPr>
        <w:t xml:space="preserve"> {{</w:t>
      </w:r>
      <w:proofErr w:type="spellStart"/>
      <w:r w:rsidR="00F20405">
        <w:rPr>
          <w:rFonts w:ascii="Cambria" w:eastAsia="Cambria" w:hAnsi="Cambria" w:cs="Cambria"/>
        </w:rPr>
        <w:t>nrp</w:t>
      </w:r>
      <w:proofErr w:type="spellEnd"/>
      <w:r w:rsidR="00F20405">
        <w:rPr>
          <w:rFonts w:ascii="Cambria" w:eastAsia="Cambria" w:hAnsi="Cambria" w:cs="Cambria"/>
        </w:rPr>
        <w:t xml:space="preserve">}} </w:t>
      </w:r>
      <w:r w:rsidRPr="0E4E0152">
        <w:rPr>
          <w:rFonts w:ascii="Cambria" w:eastAsia="Cambria" w:hAnsi="Cambria" w:cs="Cambria"/>
        </w:rPr>
        <w:t>le comunico a usted que no pude asistir al Centro a impartir mis clases y/o el horario complementario, los días que continuación se indican, por los siguientes motivos que igualmente expreso:</w:t>
      </w:r>
    </w:p>
    <w:p w14:paraId="6A05A809" w14:textId="77777777" w:rsidR="008F1851" w:rsidRDefault="008F1851">
      <w:pPr>
        <w:ind w:left="0" w:hanging="2"/>
        <w:rPr>
          <w:rFonts w:ascii="Cambria" w:eastAsia="Cambria" w:hAnsi="Cambria" w:cs="Cambria"/>
        </w:rPr>
      </w:pPr>
    </w:p>
    <w:tbl>
      <w:tblPr>
        <w:tblStyle w:val="a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134"/>
        <w:gridCol w:w="1843"/>
        <w:gridCol w:w="4283"/>
      </w:tblGrid>
      <w:tr w:rsidR="008F1851" w14:paraId="77F46C86" w14:textId="77777777" w:rsidTr="01C883DA">
        <w:tc>
          <w:tcPr>
            <w:tcW w:w="1384" w:type="dxa"/>
            <w:shd w:val="clear" w:color="auto" w:fill="B8CCE4" w:themeFill="accent1" w:themeFillTint="66"/>
          </w:tcPr>
          <w:p w14:paraId="30038F99" w14:textId="77777777" w:rsidR="008F1851" w:rsidRDefault="004953A7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>DÍA</w:t>
            </w:r>
          </w:p>
        </w:tc>
        <w:tc>
          <w:tcPr>
            <w:tcW w:w="1134" w:type="dxa"/>
            <w:shd w:val="clear" w:color="auto" w:fill="B8CCE4" w:themeFill="accent1" w:themeFillTint="66"/>
          </w:tcPr>
          <w:p w14:paraId="4B222E79" w14:textId="77777777" w:rsidR="008F1851" w:rsidRDefault="004953A7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>HORA</w:t>
            </w:r>
          </w:p>
        </w:tc>
        <w:tc>
          <w:tcPr>
            <w:tcW w:w="1843" w:type="dxa"/>
            <w:shd w:val="clear" w:color="auto" w:fill="B8CCE4" w:themeFill="accent1" w:themeFillTint="66"/>
          </w:tcPr>
          <w:p w14:paraId="46226C22" w14:textId="77777777" w:rsidR="008F1851" w:rsidRDefault="004953A7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>CURSO</w:t>
            </w:r>
          </w:p>
        </w:tc>
        <w:tc>
          <w:tcPr>
            <w:tcW w:w="4283" w:type="dxa"/>
            <w:shd w:val="clear" w:color="auto" w:fill="B8CCE4" w:themeFill="accent1" w:themeFillTint="66"/>
          </w:tcPr>
          <w:p w14:paraId="4479A714" w14:textId="77777777" w:rsidR="008F1851" w:rsidRDefault="004953A7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>MOTIVOS</w:t>
            </w:r>
          </w:p>
        </w:tc>
      </w:tr>
      <w:tr w:rsidR="008F1851" w14:paraId="5A39BBE3" w14:textId="77777777" w:rsidTr="01C883DA">
        <w:tc>
          <w:tcPr>
            <w:tcW w:w="1384" w:type="dxa"/>
            <w:vAlign w:val="center"/>
          </w:tcPr>
          <w:p w14:paraId="41C8F396" w14:textId="3D480810" w:rsidR="008F1851" w:rsidRDefault="008F1851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1134" w:type="dxa"/>
            <w:vAlign w:val="center"/>
          </w:tcPr>
          <w:p w14:paraId="0D0B940D" w14:textId="19C4D279" w:rsidR="008F1851" w:rsidRDefault="008F1851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1843" w:type="dxa"/>
            <w:vAlign w:val="center"/>
          </w:tcPr>
          <w:p w14:paraId="0E27B00A" w14:textId="0EA13435" w:rsidR="008F1851" w:rsidRDefault="008F1851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4283" w:type="dxa"/>
            <w:vAlign w:val="center"/>
          </w:tcPr>
          <w:p w14:paraId="44EAFD9C" w14:textId="5EC7D2D8" w:rsidR="008F1851" w:rsidRDefault="008F1851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</w:p>
        </w:tc>
      </w:tr>
      <w:tr w:rsidR="008F1851" w14:paraId="4B94D5A5" w14:textId="77777777" w:rsidTr="01C883DA">
        <w:tc>
          <w:tcPr>
            <w:tcW w:w="1384" w:type="dxa"/>
            <w:vAlign w:val="center"/>
          </w:tcPr>
          <w:p w14:paraId="3DEEC669" w14:textId="0F23278B" w:rsidR="008F1851" w:rsidRDefault="008F1851" w:rsidP="2619D86B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1134" w:type="dxa"/>
            <w:vAlign w:val="center"/>
          </w:tcPr>
          <w:p w14:paraId="3656B9AB" w14:textId="4FD7DD16" w:rsidR="008F1851" w:rsidRDefault="008F1851" w:rsidP="2619D86B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1843" w:type="dxa"/>
            <w:vAlign w:val="center"/>
          </w:tcPr>
          <w:p w14:paraId="45FB0818" w14:textId="1DD1AB7D" w:rsidR="008F1851" w:rsidRDefault="008F1851" w:rsidP="2619D86B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4283" w:type="dxa"/>
            <w:vAlign w:val="center"/>
          </w:tcPr>
          <w:p w14:paraId="53128261" w14:textId="77777777" w:rsidR="008F1851" w:rsidRDefault="008F1851" w:rsidP="2619D86B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</w:p>
        </w:tc>
      </w:tr>
      <w:tr w:rsidR="008F1851" w14:paraId="62486C05" w14:textId="77777777" w:rsidTr="01C883DA">
        <w:tc>
          <w:tcPr>
            <w:tcW w:w="1384" w:type="dxa"/>
          </w:tcPr>
          <w:p w14:paraId="4101652C" w14:textId="1088634F" w:rsidR="008F1851" w:rsidRDefault="008F1851" w:rsidP="57836B5B">
            <w:pPr>
              <w:spacing w:line="14" w:lineRule="atLeast"/>
              <w:ind w:left="0" w:hanging="2"/>
              <w:rPr>
                <w:rFonts w:ascii="Cambria" w:eastAsia="Cambria" w:hAnsi="Cambria" w:cs="Cambria"/>
              </w:rPr>
            </w:pPr>
          </w:p>
        </w:tc>
        <w:tc>
          <w:tcPr>
            <w:tcW w:w="1134" w:type="dxa"/>
          </w:tcPr>
          <w:p w14:paraId="4B99056E" w14:textId="4D70F44E" w:rsidR="008F1851" w:rsidRDefault="008F1851" w:rsidP="57836B5B">
            <w:pPr>
              <w:spacing w:line="14" w:lineRule="atLeast"/>
              <w:ind w:left="0" w:hanging="2"/>
              <w:rPr>
                <w:rFonts w:ascii="Cambria" w:eastAsia="Cambria" w:hAnsi="Cambria" w:cs="Cambria"/>
              </w:rPr>
            </w:pPr>
          </w:p>
        </w:tc>
        <w:tc>
          <w:tcPr>
            <w:tcW w:w="1843" w:type="dxa"/>
          </w:tcPr>
          <w:p w14:paraId="1299C43A" w14:textId="4B2DC7DE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</w:tc>
        <w:tc>
          <w:tcPr>
            <w:tcW w:w="4283" w:type="dxa"/>
          </w:tcPr>
          <w:p w14:paraId="3CF2D8B6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</w:tc>
      </w:tr>
      <w:tr w:rsidR="008F1851" w14:paraId="0FB78278" w14:textId="77777777" w:rsidTr="01C883DA">
        <w:tc>
          <w:tcPr>
            <w:tcW w:w="1384" w:type="dxa"/>
          </w:tcPr>
          <w:p w14:paraId="1FC39945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</w:tc>
        <w:tc>
          <w:tcPr>
            <w:tcW w:w="1134" w:type="dxa"/>
          </w:tcPr>
          <w:p w14:paraId="0562CB0E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</w:tc>
        <w:tc>
          <w:tcPr>
            <w:tcW w:w="1843" w:type="dxa"/>
          </w:tcPr>
          <w:p w14:paraId="34CE0A41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</w:tc>
        <w:tc>
          <w:tcPr>
            <w:tcW w:w="4283" w:type="dxa"/>
          </w:tcPr>
          <w:p w14:paraId="62EBF3C5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  <w:p w14:paraId="6D98A12B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  <w:p w14:paraId="2946DB82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</w:tc>
      </w:tr>
      <w:tr w:rsidR="008F1851" w14:paraId="5997CC1D" w14:textId="77777777" w:rsidTr="01C883DA">
        <w:tc>
          <w:tcPr>
            <w:tcW w:w="1384" w:type="dxa"/>
          </w:tcPr>
          <w:p w14:paraId="110FFD37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</w:tc>
        <w:tc>
          <w:tcPr>
            <w:tcW w:w="1134" w:type="dxa"/>
          </w:tcPr>
          <w:p w14:paraId="6B699379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</w:tc>
        <w:tc>
          <w:tcPr>
            <w:tcW w:w="1843" w:type="dxa"/>
          </w:tcPr>
          <w:p w14:paraId="3FE9F23F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</w:tc>
        <w:tc>
          <w:tcPr>
            <w:tcW w:w="4283" w:type="dxa"/>
          </w:tcPr>
          <w:p w14:paraId="1F72F646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  <w:p w14:paraId="08CE6F91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  <w:p w14:paraId="61CDCEAD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</w:tc>
      </w:tr>
      <w:tr w:rsidR="008F1851" w14:paraId="6BB9E253" w14:textId="77777777" w:rsidTr="01C883DA">
        <w:tc>
          <w:tcPr>
            <w:tcW w:w="1384" w:type="dxa"/>
          </w:tcPr>
          <w:p w14:paraId="23DE523C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</w:tc>
        <w:tc>
          <w:tcPr>
            <w:tcW w:w="1134" w:type="dxa"/>
          </w:tcPr>
          <w:p w14:paraId="52E56223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</w:tc>
        <w:tc>
          <w:tcPr>
            <w:tcW w:w="1843" w:type="dxa"/>
          </w:tcPr>
          <w:p w14:paraId="07547A01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</w:tc>
        <w:tc>
          <w:tcPr>
            <w:tcW w:w="4283" w:type="dxa"/>
          </w:tcPr>
          <w:p w14:paraId="5043CB0F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  <w:p w14:paraId="07459315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  <w:p w14:paraId="6537F28F" w14:textId="77777777" w:rsidR="008F1851" w:rsidRDefault="008F1851">
            <w:pPr>
              <w:ind w:left="0" w:hanging="2"/>
              <w:rPr>
                <w:rFonts w:ascii="Cambria" w:eastAsia="Cambria" w:hAnsi="Cambria" w:cs="Cambria"/>
              </w:rPr>
            </w:pPr>
          </w:p>
        </w:tc>
      </w:tr>
    </w:tbl>
    <w:p w14:paraId="6DFB9E20" w14:textId="77777777" w:rsidR="008F1851" w:rsidRDefault="008F1851">
      <w:pPr>
        <w:ind w:left="0" w:hanging="2"/>
        <w:rPr>
          <w:rFonts w:ascii="Cambria" w:eastAsia="Cambria" w:hAnsi="Cambria" w:cs="Cambria"/>
        </w:rPr>
      </w:pPr>
    </w:p>
    <w:p w14:paraId="70DF9E56" w14:textId="77777777" w:rsidR="008F1851" w:rsidRDefault="008F1851">
      <w:pPr>
        <w:ind w:left="0" w:hanging="2"/>
        <w:rPr>
          <w:rFonts w:ascii="Cambria" w:eastAsia="Cambria" w:hAnsi="Cambria" w:cs="Cambria"/>
        </w:rPr>
      </w:pPr>
    </w:p>
    <w:p w14:paraId="58489CCF" w14:textId="77777777" w:rsidR="008F1851" w:rsidRDefault="004953A7">
      <w:pPr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Lo que participo a usted a los efectos oportunos.</w:t>
      </w:r>
    </w:p>
    <w:p w14:paraId="44E871BC" w14:textId="77777777" w:rsidR="008F1851" w:rsidRDefault="008F1851">
      <w:pPr>
        <w:ind w:left="0" w:hanging="2"/>
        <w:rPr>
          <w:rFonts w:ascii="Cambria" w:eastAsia="Cambria" w:hAnsi="Cambria" w:cs="Cambria"/>
        </w:rPr>
      </w:pPr>
    </w:p>
    <w:p w14:paraId="144A5D23" w14:textId="77777777" w:rsidR="008F1851" w:rsidRDefault="008F1851">
      <w:pPr>
        <w:ind w:left="0" w:hanging="2"/>
        <w:rPr>
          <w:rFonts w:ascii="Cambria" w:eastAsia="Cambria" w:hAnsi="Cambria" w:cs="Cambria"/>
        </w:rPr>
      </w:pPr>
    </w:p>
    <w:p w14:paraId="5153B925" w14:textId="5C9C24C2" w:rsidR="008F1851" w:rsidRDefault="004953A7">
      <w:pPr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Melilla, a</w:t>
      </w:r>
      <w:r w:rsidR="00F20405">
        <w:rPr>
          <w:rFonts w:ascii="Cambria" w:eastAsia="Cambria" w:hAnsi="Cambria" w:cs="Cambria"/>
        </w:rPr>
        <w:t xml:space="preserve"> fecha firma digital</w:t>
      </w:r>
    </w:p>
    <w:p w14:paraId="738610EB" w14:textId="77777777" w:rsidR="008F1851" w:rsidRDefault="008F1851">
      <w:pPr>
        <w:ind w:left="0" w:hanging="2"/>
        <w:rPr>
          <w:rFonts w:ascii="Cambria" w:eastAsia="Cambria" w:hAnsi="Cambria" w:cs="Cambria"/>
        </w:rPr>
      </w:pPr>
    </w:p>
    <w:p w14:paraId="637805D2" w14:textId="77777777" w:rsidR="008F1851" w:rsidRDefault="008F1851">
      <w:pPr>
        <w:ind w:left="0" w:hanging="2"/>
        <w:rPr>
          <w:rFonts w:ascii="Cambria" w:eastAsia="Cambria" w:hAnsi="Cambria" w:cs="Cambria"/>
        </w:rPr>
      </w:pPr>
    </w:p>
    <w:p w14:paraId="463F29E8" w14:textId="77777777" w:rsidR="008F1851" w:rsidRDefault="008F1851">
      <w:pPr>
        <w:ind w:left="0" w:hanging="2"/>
        <w:rPr>
          <w:rFonts w:ascii="Cambria" w:eastAsia="Cambria" w:hAnsi="Cambria" w:cs="Cambria"/>
        </w:rPr>
      </w:pPr>
    </w:p>
    <w:tbl>
      <w:tblPr>
        <w:tblStyle w:val="a0"/>
        <w:tblW w:w="308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85"/>
      </w:tblGrid>
      <w:tr w:rsidR="008F1851" w14:paraId="21AAB490" w14:textId="77777777">
        <w:tc>
          <w:tcPr>
            <w:tcW w:w="3085" w:type="dxa"/>
          </w:tcPr>
          <w:p w14:paraId="42E4740D" w14:textId="77777777" w:rsidR="008F1851" w:rsidRDefault="004953A7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VºBº</w:t>
            </w:r>
            <w:proofErr w:type="spellEnd"/>
            <w:r>
              <w:rPr>
                <w:rFonts w:ascii="Cambria" w:eastAsia="Cambria" w:hAnsi="Cambria" w:cs="Cambria"/>
              </w:rPr>
              <w:t xml:space="preserve"> El </w:t>
            </w:r>
            <w:proofErr w:type="gramStart"/>
            <w:r>
              <w:rPr>
                <w:rFonts w:ascii="Cambria" w:eastAsia="Cambria" w:hAnsi="Cambria" w:cs="Cambria"/>
              </w:rPr>
              <w:t>Director</w:t>
            </w:r>
            <w:proofErr w:type="gramEnd"/>
          </w:p>
        </w:tc>
      </w:tr>
      <w:tr w:rsidR="008F1851" w14:paraId="3B7B4B86" w14:textId="77777777">
        <w:tc>
          <w:tcPr>
            <w:tcW w:w="3085" w:type="dxa"/>
          </w:tcPr>
          <w:p w14:paraId="3A0FF5F2" w14:textId="77777777" w:rsidR="008F1851" w:rsidRDefault="008F1851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</w:p>
          <w:p w14:paraId="5630AD66" w14:textId="77777777" w:rsidR="008F1851" w:rsidRDefault="008F1851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</w:p>
          <w:p w14:paraId="61829076" w14:textId="77777777" w:rsidR="008F1851" w:rsidRDefault="008F1851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</w:p>
          <w:p w14:paraId="2BA226A1" w14:textId="77777777" w:rsidR="008F1851" w:rsidRDefault="008F1851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</w:p>
          <w:p w14:paraId="17AD93B2" w14:textId="77777777" w:rsidR="008F1851" w:rsidRDefault="008F1851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</w:p>
        </w:tc>
      </w:tr>
      <w:tr w:rsidR="008F1851" w14:paraId="73503CF5" w14:textId="77777777">
        <w:tc>
          <w:tcPr>
            <w:tcW w:w="3085" w:type="dxa"/>
          </w:tcPr>
          <w:p w14:paraId="3AC97546" w14:textId="77777777" w:rsidR="008F1851" w:rsidRDefault="004953A7">
            <w:pPr>
              <w:ind w:left="0" w:hanging="2"/>
              <w:jc w:val="center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Fdo</w:t>
            </w:r>
            <w:proofErr w:type="spellEnd"/>
            <w:r>
              <w:rPr>
                <w:rFonts w:ascii="Cambria" w:eastAsia="Cambria" w:hAnsi="Cambria" w:cs="Cambria"/>
              </w:rPr>
              <w:t>: José Manuel Rodríguez García</w:t>
            </w:r>
          </w:p>
        </w:tc>
      </w:tr>
    </w:tbl>
    <w:p w14:paraId="0DE4B5B7" w14:textId="77777777" w:rsidR="008F1851" w:rsidRDefault="008F1851">
      <w:pPr>
        <w:ind w:left="0" w:hanging="2"/>
        <w:rPr>
          <w:rFonts w:ascii="Cambria" w:eastAsia="Cambria" w:hAnsi="Cambria" w:cs="Cambria"/>
        </w:rPr>
      </w:pPr>
    </w:p>
    <w:p w14:paraId="66204FF1" w14:textId="77777777" w:rsidR="008F1851" w:rsidRDefault="004953A7">
      <w:pPr>
        <w:ind w:left="0" w:hanging="2"/>
        <w:rPr>
          <w:rFonts w:ascii="Cambria" w:eastAsia="Cambria" w:hAnsi="Cambria" w:cs="Cambria"/>
        </w:rPr>
      </w:pPr>
      <w:r>
        <w:br w:type="page"/>
      </w:r>
    </w:p>
    <w:p w14:paraId="2DBF0D7D" w14:textId="77777777" w:rsidR="008F1851" w:rsidRDefault="008F1851">
      <w:pPr>
        <w:ind w:left="0" w:hanging="2"/>
        <w:rPr>
          <w:rFonts w:ascii="Cambria" w:eastAsia="Cambria" w:hAnsi="Cambria" w:cs="Cambria"/>
        </w:rPr>
      </w:pPr>
    </w:p>
    <w:p w14:paraId="6B62F1B3" w14:textId="458C26CE" w:rsidR="008F1851" w:rsidRDefault="008F1851">
      <w:pPr>
        <w:ind w:left="0" w:hanging="2"/>
        <w:rPr>
          <w:rFonts w:ascii="Cambria" w:eastAsia="Cambria" w:hAnsi="Cambria" w:cs="Cambria"/>
        </w:rPr>
      </w:pPr>
    </w:p>
    <w:sectPr w:rsidR="008F185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021" w:right="1418" w:bottom="851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0F26F" w14:textId="77777777" w:rsidR="00486EB0" w:rsidRDefault="00486EB0">
      <w:pPr>
        <w:spacing w:line="240" w:lineRule="auto"/>
        <w:ind w:left="0" w:hanging="2"/>
      </w:pPr>
      <w:r>
        <w:separator/>
      </w:r>
    </w:p>
  </w:endnote>
  <w:endnote w:type="continuationSeparator" w:id="0">
    <w:p w14:paraId="6859BC30" w14:textId="77777777" w:rsidR="00486EB0" w:rsidRDefault="00486EB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B5B0" w14:textId="77777777" w:rsidR="008F1851" w:rsidRDefault="008F185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19836" w14:textId="77777777" w:rsidR="008F1851" w:rsidRDefault="008F1851">
    <w:pPr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color w:val="000000"/>
      </w:rPr>
    </w:pPr>
  </w:p>
  <w:tbl>
    <w:tblPr>
      <w:tblStyle w:val="a2"/>
      <w:tblW w:w="9757" w:type="dxa"/>
      <w:tblInd w:w="-108" w:type="dxa"/>
      <w:tblLayout w:type="fixed"/>
      <w:tblLook w:val="0000" w:firstRow="0" w:lastRow="0" w:firstColumn="0" w:lastColumn="0" w:noHBand="0" w:noVBand="0"/>
    </w:tblPr>
    <w:tblGrid>
      <w:gridCol w:w="6062"/>
      <w:gridCol w:w="3695"/>
    </w:tblGrid>
    <w:tr w:rsidR="008F1851" w14:paraId="3B26BAFB" w14:textId="77777777">
      <w:trPr>
        <w:trHeight w:val="1251"/>
      </w:trPr>
      <w:tc>
        <w:tcPr>
          <w:tcW w:w="6062" w:type="dxa"/>
        </w:tcPr>
        <w:p w14:paraId="296FEF7D" w14:textId="77777777" w:rsidR="008F1851" w:rsidRDefault="008F1851">
          <w:pPr>
            <w:tabs>
              <w:tab w:val="center" w:pos="4320"/>
              <w:tab w:val="right" w:pos="8640"/>
            </w:tabs>
            <w:ind w:left="0" w:hanging="2"/>
            <w:rPr>
              <w:sz w:val="16"/>
              <w:szCs w:val="16"/>
            </w:rPr>
          </w:pPr>
        </w:p>
        <w:p w14:paraId="7194DBDC" w14:textId="77777777" w:rsidR="008F1851" w:rsidRDefault="008F1851">
          <w:pPr>
            <w:tabs>
              <w:tab w:val="center" w:pos="4320"/>
              <w:tab w:val="right" w:pos="8640"/>
            </w:tabs>
            <w:ind w:left="0" w:hanging="2"/>
            <w:rPr>
              <w:sz w:val="24"/>
              <w:szCs w:val="24"/>
            </w:rPr>
          </w:pPr>
        </w:p>
        <w:tbl>
          <w:tblPr>
            <w:tblStyle w:val="a3"/>
            <w:tblW w:w="5370" w:type="dxa"/>
            <w:tblInd w:w="0" w:type="dxa"/>
            <w:tblLayout w:type="fixed"/>
            <w:tblLook w:val="0000" w:firstRow="0" w:lastRow="0" w:firstColumn="0" w:lastColumn="0" w:noHBand="0" w:noVBand="0"/>
          </w:tblPr>
          <w:tblGrid>
            <w:gridCol w:w="5370"/>
          </w:tblGrid>
          <w:tr w:rsidR="008F1851" w14:paraId="55C10F4B" w14:textId="77777777">
            <w:trPr>
              <w:trHeight w:val="433"/>
            </w:trPr>
            <w:tc>
              <w:tcPr>
                <w:tcW w:w="53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455AE46" w14:textId="77777777" w:rsidR="008F1851" w:rsidRDefault="004953A7">
                <w:pPr>
                  <w:tabs>
                    <w:tab w:val="center" w:pos="4320"/>
                    <w:tab w:val="right" w:pos="8640"/>
                  </w:tabs>
                  <w:ind w:left="0" w:hanging="2"/>
                  <w:jc w:val="center"/>
                  <w:rPr>
                    <w:rFonts w:ascii="Arial" w:eastAsia="Arial" w:hAnsi="Arial" w:cs="Arial"/>
                    <w:sz w:val="12"/>
                    <w:szCs w:val="12"/>
                  </w:rPr>
                </w:pPr>
                <w:r>
                  <w:rPr>
                    <w:rFonts w:ascii="Arial" w:eastAsia="Arial" w:hAnsi="Arial" w:cs="Arial"/>
                  </w:rPr>
                  <w:t>correo electrónico: ies.leopoldoqueipo@educacion.gob.es</w:t>
                </w:r>
              </w:p>
            </w:tc>
          </w:tr>
        </w:tbl>
        <w:p w14:paraId="769D0D3C" w14:textId="77777777" w:rsidR="008F1851" w:rsidRDefault="008F1851">
          <w:pPr>
            <w:rPr>
              <w:sz w:val="12"/>
              <w:szCs w:val="12"/>
            </w:rPr>
          </w:pPr>
        </w:p>
      </w:tc>
      <w:tc>
        <w:tcPr>
          <w:tcW w:w="3695" w:type="dxa"/>
        </w:tcPr>
        <w:p w14:paraId="54CD245A" w14:textId="77777777" w:rsidR="008F1851" w:rsidRDefault="008F1851">
          <w:pPr>
            <w:rPr>
              <w:sz w:val="12"/>
              <w:szCs w:val="12"/>
            </w:rPr>
          </w:pPr>
        </w:p>
        <w:p w14:paraId="284384F6" w14:textId="77777777" w:rsidR="008F1851" w:rsidRDefault="004953A7">
          <w:pPr>
            <w:ind w:left="0" w:hanging="2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Plaza 1º de Mayo, 2</w:t>
          </w:r>
        </w:p>
        <w:p w14:paraId="42B6A959" w14:textId="77777777" w:rsidR="008F1851" w:rsidRDefault="004953A7">
          <w:pPr>
            <w:ind w:left="0" w:hanging="2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52003   Melilla</w:t>
          </w:r>
        </w:p>
        <w:p w14:paraId="41C640ED" w14:textId="77777777" w:rsidR="008F1851" w:rsidRDefault="004953A7">
          <w:pPr>
            <w:ind w:left="0" w:hanging="2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Tfno.:   952673810</w:t>
          </w:r>
        </w:p>
        <w:p w14:paraId="4FA151D9" w14:textId="77777777" w:rsidR="008F1851" w:rsidRDefault="004953A7">
          <w:pPr>
            <w:ind w:left="0" w:hanging="2"/>
            <w:rPr>
              <w:sz w:val="16"/>
              <w:szCs w:val="16"/>
            </w:rPr>
          </w:pPr>
          <w:r>
            <w:rPr>
              <w:rFonts w:ascii="Arial" w:eastAsia="Arial" w:hAnsi="Arial" w:cs="Arial"/>
            </w:rPr>
            <w:t>Fax:     952685453</w:t>
          </w:r>
        </w:p>
      </w:tc>
    </w:tr>
  </w:tbl>
  <w:p w14:paraId="1231BE67" w14:textId="77777777" w:rsidR="008F1851" w:rsidRDefault="008F1851">
    <w:pPr>
      <w:tabs>
        <w:tab w:val="center" w:pos="4320"/>
        <w:tab w:val="right" w:pos="8640"/>
      </w:tabs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21919" w14:textId="77777777" w:rsidR="008F1851" w:rsidRDefault="008F185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2DE3A" w14:textId="77777777" w:rsidR="00486EB0" w:rsidRDefault="00486EB0">
      <w:pPr>
        <w:spacing w:line="240" w:lineRule="auto"/>
        <w:ind w:left="0" w:hanging="2"/>
      </w:pPr>
      <w:r>
        <w:separator/>
      </w:r>
    </w:p>
  </w:footnote>
  <w:footnote w:type="continuationSeparator" w:id="0">
    <w:p w14:paraId="25DE845F" w14:textId="77777777" w:rsidR="00486EB0" w:rsidRDefault="00486EB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18F9B" w14:textId="77777777" w:rsidR="008F1851" w:rsidRDefault="008F185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7AA69" w14:textId="77777777" w:rsidR="008F1851" w:rsidRDefault="008F1851">
    <w:pPr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color w:val="000000"/>
      </w:rPr>
    </w:pPr>
  </w:p>
  <w:tbl>
    <w:tblPr>
      <w:tblStyle w:val="a1"/>
      <w:tblW w:w="10695" w:type="dxa"/>
      <w:tblInd w:w="-567" w:type="dxa"/>
      <w:tblLayout w:type="fixed"/>
      <w:tblLook w:val="0000" w:firstRow="0" w:lastRow="0" w:firstColumn="0" w:lastColumn="0" w:noHBand="0" w:noVBand="0"/>
    </w:tblPr>
    <w:tblGrid>
      <w:gridCol w:w="1695"/>
      <w:gridCol w:w="4995"/>
      <w:gridCol w:w="4005"/>
    </w:tblGrid>
    <w:tr w:rsidR="008F1851" w14:paraId="73F39258" w14:textId="77777777" w:rsidTr="68D96517">
      <w:tc>
        <w:tcPr>
          <w:tcW w:w="1695" w:type="dxa"/>
        </w:tcPr>
        <w:p w14:paraId="55C8F7E9" w14:textId="77777777" w:rsidR="008F1851" w:rsidRDefault="004953A7">
          <w:pPr>
            <w:tabs>
              <w:tab w:val="center" w:pos="4320"/>
              <w:tab w:val="right" w:pos="8640"/>
            </w:tabs>
            <w:ind w:left="0" w:hanging="2"/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71AE5A3D" wp14:editId="07777777">
                <wp:simplePos x="0" y="0"/>
                <wp:positionH relativeFrom="column">
                  <wp:posOffset>71121</wp:posOffset>
                </wp:positionH>
                <wp:positionV relativeFrom="paragraph">
                  <wp:posOffset>-910588</wp:posOffset>
                </wp:positionV>
                <wp:extent cx="839470" cy="909320"/>
                <wp:effectExtent l="0" t="0" r="0" b="0"/>
                <wp:wrapSquare wrapText="bothSides" distT="0" distB="0" distL="114300" distR="11430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9093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 w:rsidR="68D96517" w:rsidRPr="68D96517">
            <w:rPr>
              <w:sz w:val="16"/>
              <w:szCs w:val="16"/>
            </w:rPr>
            <w:t>º</w:t>
          </w:r>
        </w:p>
      </w:tc>
      <w:tc>
        <w:tcPr>
          <w:tcW w:w="4995" w:type="dxa"/>
          <w:tcBorders>
            <w:right w:val="nil"/>
          </w:tcBorders>
        </w:tcPr>
        <w:p w14:paraId="7196D064" w14:textId="77777777" w:rsidR="008F1851" w:rsidRDefault="008F1851">
          <w:pPr>
            <w:ind w:left="0" w:hanging="2"/>
          </w:pPr>
        </w:p>
        <w:p w14:paraId="7C197515" w14:textId="77777777" w:rsidR="008F1851" w:rsidRDefault="004953A7">
          <w:pPr>
            <w:ind w:left="0" w:hanging="2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 xml:space="preserve">MINISTERIO </w:t>
          </w:r>
        </w:p>
        <w:p w14:paraId="4C0422D5" w14:textId="77777777" w:rsidR="008F1851" w:rsidRDefault="004953A7">
          <w:pPr>
            <w:ind w:left="0" w:hanging="2"/>
            <w:rPr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DE EDUCACIÓN, FORMACIÓN PROFESIONAL Y DEPORTES</w:t>
          </w:r>
        </w:p>
      </w:tc>
      <w:tc>
        <w:tcPr>
          <w:tcW w:w="4005" w:type="dxa"/>
          <w:tcBorders>
            <w:top w:val="nil"/>
            <w:left w:val="nil"/>
            <w:bottom w:val="nil"/>
            <w:right w:val="nil"/>
          </w:tcBorders>
        </w:tcPr>
        <w:p w14:paraId="34FF1C98" w14:textId="77777777" w:rsidR="008F1851" w:rsidRDefault="008F1851">
          <w:pPr>
            <w:ind w:left="0" w:hanging="2"/>
            <w:jc w:val="both"/>
            <w:rPr>
              <w:rFonts w:ascii="Arial" w:eastAsia="Arial" w:hAnsi="Arial" w:cs="Arial"/>
              <w:sz w:val="16"/>
              <w:szCs w:val="16"/>
            </w:rPr>
          </w:pPr>
        </w:p>
        <w:p w14:paraId="32CC64F3" w14:textId="77777777" w:rsidR="008F1851" w:rsidRDefault="004953A7">
          <w:pPr>
            <w:ind w:left="0" w:hanging="2"/>
            <w:rPr>
              <w:rFonts w:ascii="Arial" w:eastAsia="Arial" w:hAnsi="Arial" w:cs="Arial"/>
              <w:sz w:val="16"/>
              <w:szCs w:val="16"/>
              <w:shd w:val="clear" w:color="auto" w:fill="B7B7B7"/>
            </w:rPr>
          </w:pPr>
          <w:r>
            <w:rPr>
              <w:rFonts w:ascii="Arial" w:eastAsia="Arial" w:hAnsi="Arial" w:cs="Arial"/>
              <w:sz w:val="16"/>
              <w:szCs w:val="16"/>
              <w:shd w:val="clear" w:color="auto" w:fill="B7B7B7"/>
            </w:rPr>
            <w:t>SECRETARÍA ESTADO DE EDUCACIÓN</w:t>
          </w:r>
        </w:p>
        <w:p w14:paraId="3DF15FBD" w14:textId="77777777" w:rsidR="008F1851" w:rsidRDefault="004953A7">
          <w:pPr>
            <w:ind w:left="0"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      DIRECCIÓN GENERAL DE PLANIFICACIÓN</w:t>
          </w:r>
        </w:p>
        <w:p w14:paraId="783FC839" w14:textId="77777777" w:rsidR="008F1851" w:rsidRDefault="004953A7">
          <w:pPr>
            <w:ind w:left="0"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      Y GESTIÓN EDUCATIVA</w:t>
          </w:r>
        </w:p>
        <w:p w14:paraId="19B2222F" w14:textId="77777777" w:rsidR="008F1851" w:rsidRDefault="004953A7">
          <w:pPr>
            <w:ind w:left="0"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      DIRECCIÓN PROVINCIAL DE MELILLA</w:t>
          </w:r>
        </w:p>
      </w:tc>
    </w:tr>
  </w:tbl>
  <w:p w14:paraId="6D072C0D" w14:textId="77777777" w:rsidR="008F1851" w:rsidRDefault="008F1851">
    <w:pPr>
      <w:tabs>
        <w:tab w:val="center" w:pos="4320"/>
        <w:tab w:val="right" w:pos="8640"/>
      </w:tabs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8B5D1" w14:textId="77777777" w:rsidR="008F1851" w:rsidRDefault="008F185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851"/>
    <w:rsid w:val="00084827"/>
    <w:rsid w:val="00486EB0"/>
    <w:rsid w:val="004953A7"/>
    <w:rsid w:val="008F1851"/>
    <w:rsid w:val="00DE437A"/>
    <w:rsid w:val="00F20405"/>
    <w:rsid w:val="01C883DA"/>
    <w:rsid w:val="0317985B"/>
    <w:rsid w:val="04866B8D"/>
    <w:rsid w:val="04C1F758"/>
    <w:rsid w:val="098DF78E"/>
    <w:rsid w:val="09E072DA"/>
    <w:rsid w:val="0CACE1BC"/>
    <w:rsid w:val="0E4E0152"/>
    <w:rsid w:val="0FAEDFDD"/>
    <w:rsid w:val="147C59C4"/>
    <w:rsid w:val="1F48CE67"/>
    <w:rsid w:val="1FF2F68E"/>
    <w:rsid w:val="209D4073"/>
    <w:rsid w:val="2129E2DF"/>
    <w:rsid w:val="2619D86B"/>
    <w:rsid w:val="266274CF"/>
    <w:rsid w:val="2A62BED4"/>
    <w:rsid w:val="2C19A6C5"/>
    <w:rsid w:val="2F076D94"/>
    <w:rsid w:val="311D9A53"/>
    <w:rsid w:val="320D1168"/>
    <w:rsid w:val="329B5BC0"/>
    <w:rsid w:val="34978E34"/>
    <w:rsid w:val="34F753C8"/>
    <w:rsid w:val="3507BA49"/>
    <w:rsid w:val="369F1998"/>
    <w:rsid w:val="3A3F84F0"/>
    <w:rsid w:val="41AB6B81"/>
    <w:rsid w:val="427D43D4"/>
    <w:rsid w:val="460EA73A"/>
    <w:rsid w:val="46A51E20"/>
    <w:rsid w:val="4A978118"/>
    <w:rsid w:val="4B95BB96"/>
    <w:rsid w:val="4DA0AA74"/>
    <w:rsid w:val="4F693317"/>
    <w:rsid w:val="51BB4835"/>
    <w:rsid w:val="55123380"/>
    <w:rsid w:val="553AAD49"/>
    <w:rsid w:val="57836B5B"/>
    <w:rsid w:val="5B9F24E4"/>
    <w:rsid w:val="5DCF3E01"/>
    <w:rsid w:val="5E2A231C"/>
    <w:rsid w:val="6098A304"/>
    <w:rsid w:val="63313E63"/>
    <w:rsid w:val="63B78243"/>
    <w:rsid w:val="6426F51B"/>
    <w:rsid w:val="647F2157"/>
    <w:rsid w:val="68D96517"/>
    <w:rsid w:val="694CA66D"/>
    <w:rsid w:val="716B0074"/>
    <w:rsid w:val="7536F8EB"/>
    <w:rsid w:val="780286EC"/>
    <w:rsid w:val="797C513C"/>
    <w:rsid w:val="7F27654F"/>
    <w:rsid w:val="7F97E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D62566"/>
  <w15:docId w15:val="{4A27D35E-BAEF-4FB3-A321-85801938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Fuentedeprrafopredeter2">
    <w:name w:val="Fuente de párrafo predeter.2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Fuentedeprrafopredeter1">
    <w:name w:val="Fuente de párrafo predeter.1"/>
    <w:rPr>
      <w:w w:val="100"/>
      <w:position w:val="-1"/>
      <w:effect w:val="none"/>
      <w:vertAlign w:val="baseline"/>
      <w:cs w:val="0"/>
      <w:em w:val="none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Vietas">
    <w:name w:val="Viñetas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hps">
    <w:name w:val="hps"/>
    <w:basedOn w:val="Fuentedeprrafopredeter1"/>
    <w:rPr>
      <w:w w:val="100"/>
      <w:position w:val="-1"/>
      <w:effect w:val="none"/>
      <w:vertAlign w:val="baseline"/>
      <w:cs w:val="0"/>
      <w:em w:val="none"/>
    </w:rPr>
  </w:style>
  <w:style w:type="character" w:customStyle="1" w:styleId="atn">
    <w:name w:val="atn"/>
    <w:basedOn w:val="Fuentedeprrafopredeter2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cin">
    <w:name w:val="Símbolos de numeración"/>
    <w:rPr>
      <w:w w:val="100"/>
      <w:position w:val="-1"/>
      <w:effect w:val="none"/>
      <w:vertAlign w:val="baseline"/>
      <w:cs w:val="0"/>
      <w:em w:val="none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Estndar">
    <w:name w:val="Estándar"/>
    <w:basedOn w:val="Normal"/>
    <w:pPr>
      <w:widowControl/>
      <w:overflowPunct/>
      <w:spacing w:line="480" w:lineRule="auto"/>
    </w:pPr>
    <w:rPr>
      <w:sz w:val="24"/>
      <w:szCs w:val="24"/>
      <w:lang w:val="en-US"/>
    </w:rPr>
  </w:style>
  <w:style w:type="paragraph" w:customStyle="1" w:styleId="Textopredeterminado">
    <w:name w:val="Texto predeterminado"/>
    <w:basedOn w:val="Normal"/>
    <w:pPr>
      <w:widowControl/>
      <w:overflowPunct/>
    </w:pPr>
    <w:rPr>
      <w:sz w:val="24"/>
      <w:szCs w:val="24"/>
      <w:lang w:val="en-US"/>
    </w:rPr>
  </w:style>
  <w:style w:type="paragraph" w:customStyle="1" w:styleId="Textopredeterminado1">
    <w:name w:val="Texto predeterminado:1"/>
    <w:basedOn w:val="Normal"/>
    <w:pPr>
      <w:widowControl/>
      <w:overflowPunct/>
    </w:pPr>
    <w:rPr>
      <w:sz w:val="24"/>
      <w:szCs w:val="24"/>
      <w:lang w:val="en-US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Fue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730525-03b4-4a20-830e-ace776312b27" xsi:nil="true"/>
    <lcf76f155ced4ddcb4097134ff3c332f xmlns="0af99d48-0fe6-48f7-8887-bdcb3c9af590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7s0gkF49LuJ2cm6CXRrkLjvDig==">CgMxLjA4AHIhMUFub0V6RVVtV0pHT0ljZ3JZakw3MEtseVI4UVNFcHNZ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EA6C2106DD7E43B0FFA51EFD12002F" ma:contentTypeVersion="15" ma:contentTypeDescription="Crear nuevo documento." ma:contentTypeScope="" ma:versionID="260176088bfefdd7421beec5ed623196">
  <xsd:schema xmlns:xsd="http://www.w3.org/2001/XMLSchema" xmlns:xs="http://www.w3.org/2001/XMLSchema" xmlns:p="http://schemas.microsoft.com/office/2006/metadata/properties" xmlns:ns2="0af99d48-0fe6-48f7-8887-bdcb3c9af590" xmlns:ns3="00730525-03b4-4a20-830e-ace776312b27" targetNamespace="http://schemas.microsoft.com/office/2006/metadata/properties" ma:root="true" ma:fieldsID="184c13718dfcc2342f5d451d7d92cf75" ns2:_="" ns3:_="">
    <xsd:import namespace="0af99d48-0fe6-48f7-8887-bdcb3c9af590"/>
    <xsd:import namespace="00730525-03b4-4a20-830e-ace776312b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99d48-0fe6-48f7-8887-bdcb3c9af5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c4a6dd78-445c-468b-a903-bbe741bfac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30525-03b4-4a20-830e-ace776312b2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a237be4-5525-49c8-9763-1b1bb6fa2ecc}" ma:internalName="TaxCatchAll" ma:showField="CatchAllData" ma:web="00730525-03b4-4a20-830e-ace776312b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41B326-5BCD-49F6-B8D9-E52FFDF2CB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596BE9-5A5C-4DFF-AC43-5547939ACFF3}">
  <ds:schemaRefs>
    <ds:schemaRef ds:uri="http://schemas.microsoft.com/office/2006/metadata/properties"/>
    <ds:schemaRef ds:uri="http://schemas.microsoft.com/office/infopath/2007/PartnerControls"/>
    <ds:schemaRef ds:uri="00730525-03b4-4a20-830e-ace776312b27"/>
    <ds:schemaRef ds:uri="0af99d48-0fe6-48f7-8887-bdcb3c9af590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DF20F9E-CE9C-4177-B777-92A76CBE07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f99d48-0fe6-48f7-8887-bdcb3c9af590"/>
    <ds:schemaRef ds:uri="00730525-03b4-4a20-830e-ace776312b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</Words>
  <Characters>454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Antonio Pérez de la Rosa</dc:creator>
  <cp:lastModifiedBy>Jose Manuel Rodriguez García</cp:lastModifiedBy>
  <cp:revision>14</cp:revision>
  <dcterms:created xsi:type="dcterms:W3CDTF">2025-04-16T10:41:00Z</dcterms:created>
  <dcterms:modified xsi:type="dcterms:W3CDTF">2026-03-08T17:22:00Z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0x0101002EEA6C2106DD7E43B0FFA51EFD12002F</vt:lpwstr>
  </property>
  <property fmtid="{D5CDD505-2E9C-101B-9397-08002B2CF9AE}" pid="3" name="MediaServiceImageTags">
    <vt:lpwstr/>
  </property>
</Properties>
</file>