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696" w14:textId="021FAD04" w:rsidR="00423268" w:rsidRDefault="00527B43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rFonts w:ascii="Arial" w:hAnsi="Arial" w:cs="Arial"/>
          <w:sz w:val="24"/>
          <w:szCs w:val="24"/>
          <w:u w:val="double" w:color="FF0000"/>
        </w:rPr>
        <w:t xml:space="preserve">Actividad </w:t>
      </w:r>
      <w:r w:rsidR="00C40915">
        <w:rPr>
          <w:rFonts w:ascii="Arial" w:hAnsi="Arial" w:cs="Arial"/>
          <w:sz w:val="24"/>
          <w:szCs w:val="24"/>
          <w:u w:val="double" w:color="FF0000"/>
        </w:rPr>
        <w:t xml:space="preserve">A SEMANA </w:t>
      </w:r>
      <w:r w:rsidR="00685C17">
        <w:rPr>
          <w:rFonts w:ascii="Arial" w:hAnsi="Arial" w:cs="Arial"/>
          <w:sz w:val="24"/>
          <w:szCs w:val="24"/>
          <w:u w:val="double" w:color="FF0000"/>
        </w:rPr>
        <w:t>8</w:t>
      </w:r>
    </w:p>
    <w:p w14:paraId="3A87C972" w14:textId="3422D791" w:rsidR="00527B43" w:rsidRPr="00527B43" w:rsidRDefault="00685C17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noProof/>
        </w:rPr>
        <w:drawing>
          <wp:inline distT="0" distB="0" distL="0" distR="0" wp14:anchorId="37B4B775" wp14:editId="413EFC82">
            <wp:extent cx="5943600" cy="3343275"/>
            <wp:effectExtent l="0" t="0" r="0" b="9525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43" w:rsidRPr="00527B43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55A8" w14:textId="77777777" w:rsidR="00F8058A" w:rsidRDefault="00F8058A" w:rsidP="00527B43">
      <w:pPr>
        <w:spacing w:after="0" w:line="240" w:lineRule="auto"/>
      </w:pPr>
      <w:r>
        <w:separator/>
      </w:r>
    </w:p>
  </w:endnote>
  <w:endnote w:type="continuationSeparator" w:id="0">
    <w:p w14:paraId="2B6C96B0" w14:textId="77777777" w:rsidR="00F8058A" w:rsidRDefault="00F8058A" w:rsidP="0052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6459" w14:textId="77777777" w:rsidR="00F8058A" w:rsidRDefault="00F8058A" w:rsidP="00527B43">
      <w:pPr>
        <w:spacing w:after="0" w:line="240" w:lineRule="auto"/>
      </w:pPr>
      <w:r>
        <w:separator/>
      </w:r>
    </w:p>
  </w:footnote>
  <w:footnote w:type="continuationSeparator" w:id="0">
    <w:p w14:paraId="3F09C329" w14:textId="77777777" w:rsidR="00F8058A" w:rsidRDefault="00F8058A" w:rsidP="0052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F7D" w14:textId="423BB729" w:rsidR="00527B43" w:rsidRDefault="00527B43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="000B3773">
      <w:rPr>
        <w:rFonts w:ascii="Arial" w:hAnsi="Arial" w:cs="Arial"/>
        <w:sz w:val="24"/>
        <w:szCs w:val="24"/>
      </w:rPr>
      <w:t>27</w:t>
    </w:r>
    <w:r>
      <w:rPr>
        <w:rFonts w:ascii="Arial" w:hAnsi="Arial" w:cs="Arial"/>
        <w:sz w:val="24"/>
        <w:szCs w:val="24"/>
      </w:rPr>
      <w:t>/</w:t>
    </w:r>
    <w:r w:rsidR="00464A03">
      <w:rPr>
        <w:rFonts w:ascii="Arial" w:hAnsi="Arial" w:cs="Arial"/>
        <w:sz w:val="24"/>
        <w:szCs w:val="24"/>
      </w:rPr>
      <w:t>9</w:t>
    </w:r>
    <w:r>
      <w:rPr>
        <w:rFonts w:ascii="Arial" w:hAnsi="Arial" w:cs="Arial"/>
        <w:sz w:val="24"/>
        <w:szCs w:val="24"/>
      </w:rPr>
      <w:t>/2022</w:t>
    </w:r>
  </w:p>
  <w:p w14:paraId="04DFF55A" w14:textId="02E6F6E4" w:rsidR="00527B43" w:rsidRPr="00527B43" w:rsidRDefault="00527B43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3"/>
    <w:rsid w:val="000B3773"/>
    <w:rsid w:val="000D6541"/>
    <w:rsid w:val="00191EF4"/>
    <w:rsid w:val="00423268"/>
    <w:rsid w:val="00464A03"/>
    <w:rsid w:val="00527B43"/>
    <w:rsid w:val="00685C17"/>
    <w:rsid w:val="007742A6"/>
    <w:rsid w:val="00BC241F"/>
    <w:rsid w:val="00BD2CA6"/>
    <w:rsid w:val="00C40915"/>
    <w:rsid w:val="00F6697B"/>
    <w:rsid w:val="00F8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4676"/>
  <w15:chartTrackingRefBased/>
  <w15:docId w15:val="{E4CB30AC-7400-491A-B5AF-88BBBCB5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B43"/>
  </w:style>
  <w:style w:type="paragraph" w:styleId="Piedepgina">
    <w:name w:val="footer"/>
    <w:basedOn w:val="Normal"/>
    <w:link w:val="Piedepgina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4</cp:revision>
  <cp:lastPrinted>2022-11-10T17:03:00Z</cp:lastPrinted>
  <dcterms:created xsi:type="dcterms:W3CDTF">2022-11-10T17:02:00Z</dcterms:created>
  <dcterms:modified xsi:type="dcterms:W3CDTF">2022-11-10T17:10:00Z</dcterms:modified>
</cp:coreProperties>
</file>