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8E44" w14:textId="4BD52FB6" w:rsidR="001E42D4" w:rsidRDefault="00893D56" w:rsidP="00893D56">
      <w:pPr>
        <w:pStyle w:val="Title"/>
        <w:rPr>
          <w:sz w:val="44"/>
          <w:szCs w:val="44"/>
        </w:rPr>
      </w:pPr>
      <w:r w:rsidRPr="00893D56">
        <w:rPr>
          <w:sz w:val="44"/>
          <w:szCs w:val="44"/>
        </w:rPr>
        <w:t>Cloud Computing Essentials with Azure and AWS</w:t>
      </w:r>
    </w:p>
    <w:p w14:paraId="152C6A51" w14:textId="6E08BFAF" w:rsidR="00D51A66" w:rsidRPr="00F949B3" w:rsidRDefault="000B04E5" w:rsidP="00F949B3">
      <w:pPr>
        <w:pStyle w:val="Heading1"/>
        <w:rPr>
          <w:b/>
          <w:bCs/>
        </w:rPr>
      </w:pPr>
      <w:r>
        <w:rPr>
          <w:b/>
          <w:bCs/>
        </w:rPr>
        <w:t>4</w:t>
      </w:r>
      <w:r w:rsidR="001C208A">
        <w:rPr>
          <w:b/>
          <w:bCs/>
        </w:rPr>
        <w:t xml:space="preserve">.1 </w:t>
      </w:r>
      <w:r w:rsidR="000D4ADB">
        <w:rPr>
          <w:b/>
          <w:bCs/>
        </w:rPr>
        <w:t xml:space="preserve">Core </w:t>
      </w:r>
      <w:r>
        <w:rPr>
          <w:b/>
          <w:bCs/>
        </w:rPr>
        <w:t xml:space="preserve">AWS </w:t>
      </w:r>
      <w:r w:rsidR="000D4ADB">
        <w:rPr>
          <w:b/>
          <w:bCs/>
        </w:rPr>
        <w:t>Services for Data Analytics</w:t>
      </w:r>
    </w:p>
    <w:p w14:paraId="0E71B901" w14:textId="77777777" w:rsidR="000F17BE" w:rsidRDefault="000F17BE" w:rsidP="000F17BE">
      <w:pPr>
        <w:pStyle w:val="Heading2"/>
      </w:pPr>
      <w:r>
        <w:t>Storage - S3</w:t>
      </w:r>
    </w:p>
    <w:p w14:paraId="3BD3094B" w14:textId="77777777" w:rsidR="000F17BE" w:rsidRPr="00FA7602" w:rsidRDefault="000F17BE" w:rsidP="00FA760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A7602">
        <w:rPr>
          <w:rStyle w:val="Strong"/>
          <w:rFonts w:cstheme="minorHAnsi"/>
        </w:rPr>
        <w:t>Purpose</w:t>
      </w:r>
      <w:r w:rsidRPr="00FA7602">
        <w:rPr>
          <w:rFonts w:cstheme="minorHAnsi"/>
        </w:rPr>
        <w:t>: Stores unstructured and structured data at scale.</w:t>
      </w:r>
    </w:p>
    <w:p w14:paraId="2A186959" w14:textId="77777777" w:rsidR="000F17BE" w:rsidRPr="00FA7602" w:rsidRDefault="000F17BE" w:rsidP="00FA760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A7602">
        <w:rPr>
          <w:rStyle w:val="Strong"/>
          <w:rFonts w:cstheme="minorHAnsi"/>
        </w:rPr>
        <w:t>Key Features</w:t>
      </w:r>
      <w:r w:rsidRPr="00FA7602">
        <w:rPr>
          <w:rFonts w:cstheme="minorHAnsi"/>
        </w:rPr>
        <w:t>:</w:t>
      </w:r>
    </w:p>
    <w:p w14:paraId="058E52C7" w14:textId="77777777" w:rsidR="000F17BE" w:rsidRPr="00FA7602" w:rsidRDefault="000F17BE" w:rsidP="00FA7602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C01CE">
        <w:rPr>
          <w:rFonts w:cstheme="minorHAnsi"/>
          <w:b/>
          <w:bCs/>
        </w:rPr>
        <w:t>Scalability</w:t>
      </w:r>
      <w:r w:rsidRPr="00FA7602">
        <w:rPr>
          <w:rFonts w:cstheme="minorHAnsi"/>
        </w:rPr>
        <w:t>: Supports petabytes of data.</w:t>
      </w:r>
    </w:p>
    <w:p w14:paraId="400A4ECC" w14:textId="77777777" w:rsidR="000F17BE" w:rsidRPr="00FA7602" w:rsidRDefault="000F17BE" w:rsidP="00FA7602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C01CE">
        <w:rPr>
          <w:rFonts w:cstheme="minorHAnsi"/>
          <w:b/>
          <w:bCs/>
        </w:rPr>
        <w:t>Access Tiers</w:t>
      </w:r>
      <w:r w:rsidRPr="00FA7602">
        <w:rPr>
          <w:rFonts w:cstheme="minorHAnsi"/>
        </w:rPr>
        <w:t>: Standard (frequent access), Infrequent Access, and Glacier (archival).</w:t>
      </w:r>
    </w:p>
    <w:p w14:paraId="667DABEB" w14:textId="77777777" w:rsidR="000F17BE" w:rsidRPr="00FA7602" w:rsidRDefault="000F17BE" w:rsidP="00FA7602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C01CE">
        <w:rPr>
          <w:rFonts w:cstheme="minorHAnsi"/>
          <w:b/>
          <w:bCs/>
        </w:rPr>
        <w:t>Integration</w:t>
      </w:r>
      <w:r w:rsidRPr="00FA7602">
        <w:rPr>
          <w:rFonts w:cstheme="minorHAnsi"/>
        </w:rPr>
        <w:t>: Works with AWS services like Athena, Redshift, and Glue.</w:t>
      </w:r>
    </w:p>
    <w:p w14:paraId="7E393EF8" w14:textId="77777777" w:rsidR="000F17BE" w:rsidRPr="00FA7602" w:rsidRDefault="000F17BE" w:rsidP="00FA760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A7602">
        <w:rPr>
          <w:rStyle w:val="Strong"/>
          <w:rFonts w:cstheme="minorHAnsi"/>
        </w:rPr>
        <w:t>Use Cases</w:t>
      </w:r>
      <w:r w:rsidRPr="00FA7602">
        <w:rPr>
          <w:rFonts w:cstheme="minorHAnsi"/>
        </w:rPr>
        <w:t>:</w:t>
      </w:r>
    </w:p>
    <w:p w14:paraId="75319FCF" w14:textId="77777777" w:rsidR="000F17BE" w:rsidRPr="00FA7602" w:rsidRDefault="000F17BE" w:rsidP="00FA7602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A7602">
        <w:rPr>
          <w:rFonts w:cstheme="minorHAnsi"/>
        </w:rPr>
        <w:t>Data lakes for analytics.</w:t>
      </w:r>
    </w:p>
    <w:p w14:paraId="0BCCC1D0" w14:textId="77777777" w:rsidR="000F17BE" w:rsidRPr="00FA7602" w:rsidRDefault="000F17BE" w:rsidP="00FA7602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A7602">
        <w:rPr>
          <w:rFonts w:cstheme="minorHAnsi"/>
        </w:rPr>
        <w:t>Backup and restore.</w:t>
      </w:r>
    </w:p>
    <w:p w14:paraId="4933F48C" w14:textId="77777777" w:rsidR="000F17BE" w:rsidRPr="00FA7602" w:rsidRDefault="000F17BE" w:rsidP="00FA7602">
      <w:pPr>
        <w:pStyle w:val="ListParagraph"/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A7602">
        <w:rPr>
          <w:rFonts w:cstheme="minorHAnsi"/>
        </w:rPr>
        <w:t>Staging area for big data processing.</w:t>
      </w:r>
    </w:p>
    <w:p w14:paraId="69396A3C" w14:textId="77777777" w:rsidR="000F17BE" w:rsidRPr="00FA7602" w:rsidRDefault="000F17BE" w:rsidP="00FA760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A7602">
        <w:rPr>
          <w:rStyle w:val="Strong"/>
          <w:rFonts w:cstheme="minorHAnsi"/>
        </w:rPr>
        <w:t>Azure Equivalent</w:t>
      </w:r>
      <w:r w:rsidRPr="00FA7602">
        <w:rPr>
          <w:rFonts w:cstheme="minorHAnsi"/>
        </w:rPr>
        <w:t>: Azure Blob Storage.</w:t>
      </w:r>
    </w:p>
    <w:p w14:paraId="5AAD75A8" w14:textId="77777777" w:rsidR="000F17BE" w:rsidRDefault="000F17BE" w:rsidP="000F17BE">
      <w:pPr>
        <w:spacing w:after="0"/>
      </w:pPr>
      <w:r>
        <w:pict w14:anchorId="7ABF9D39">
          <v:rect id="_x0000_i1025" style="width:0;height:1.5pt" o:hralign="center" o:hrstd="t" o:hr="t" fillcolor="#a0a0a0" stroked="f"/>
        </w:pict>
      </w:r>
    </w:p>
    <w:p w14:paraId="4B87A385" w14:textId="77777777" w:rsidR="000F17BE" w:rsidRDefault="000F17BE" w:rsidP="00FA7602">
      <w:pPr>
        <w:pStyle w:val="Heading2"/>
      </w:pPr>
      <w:r>
        <w:t>Setting Up and Using RDS</w:t>
      </w:r>
    </w:p>
    <w:p w14:paraId="2D98F7F7" w14:textId="77777777" w:rsidR="000F17BE" w:rsidRDefault="000F17BE" w:rsidP="000F17B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Managed relational database service.</w:t>
      </w:r>
    </w:p>
    <w:p w14:paraId="606D7F9E" w14:textId="77777777" w:rsidR="000F17BE" w:rsidRDefault="000F17BE" w:rsidP="000F17B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63C5B5C6" w14:textId="77777777" w:rsidR="000F17BE" w:rsidRDefault="000F17BE" w:rsidP="000F17B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Supports multiple engines: MySQL, PostgreSQL, SQL Server, MariaDB, and Oracle.</w:t>
      </w:r>
    </w:p>
    <w:p w14:paraId="32DB63EB" w14:textId="77777777" w:rsidR="000F17BE" w:rsidRDefault="000F17BE" w:rsidP="000F17B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Automated backups, patching, and scaling.</w:t>
      </w:r>
    </w:p>
    <w:p w14:paraId="2594F2EF" w14:textId="77777777" w:rsidR="000F17BE" w:rsidRDefault="000F17BE" w:rsidP="000F17B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High availability with </w:t>
      </w:r>
      <w:proofErr w:type="gramStart"/>
      <w:r>
        <w:t>Multi-AZ</w:t>
      </w:r>
      <w:proofErr w:type="gramEnd"/>
      <w:r>
        <w:t xml:space="preserve"> deployments.</w:t>
      </w:r>
    </w:p>
    <w:p w14:paraId="5E387604" w14:textId="77777777" w:rsidR="000F17BE" w:rsidRDefault="000F17BE" w:rsidP="000F17B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37146453" w14:textId="77777777" w:rsidR="000F17BE" w:rsidRDefault="000F17BE" w:rsidP="000F17B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Hosting transactional applications.</w:t>
      </w:r>
    </w:p>
    <w:p w14:paraId="24599B12" w14:textId="77777777" w:rsidR="000F17BE" w:rsidRDefault="000F17BE" w:rsidP="000F17B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Analytics on structured data.</w:t>
      </w:r>
    </w:p>
    <w:p w14:paraId="1C9ECFFE" w14:textId="77777777" w:rsidR="000F17BE" w:rsidRDefault="000F17BE" w:rsidP="000F17B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Azure SQL Database.</w:t>
      </w:r>
    </w:p>
    <w:p w14:paraId="139DFD92" w14:textId="77777777" w:rsidR="000F17BE" w:rsidRDefault="000F17BE" w:rsidP="000F17BE">
      <w:pPr>
        <w:spacing w:after="0"/>
      </w:pPr>
      <w:r>
        <w:pict w14:anchorId="23FF81EE">
          <v:rect id="_x0000_i1026" style="width:0;height:1.5pt" o:hralign="center" o:hrstd="t" o:hr="t" fillcolor="#a0a0a0" stroked="f"/>
        </w:pict>
      </w:r>
    </w:p>
    <w:p w14:paraId="2F1589A8" w14:textId="77777777" w:rsidR="000F17BE" w:rsidRDefault="000F17BE" w:rsidP="00FA7602">
      <w:pPr>
        <w:pStyle w:val="Heading2"/>
      </w:pPr>
      <w:r>
        <w:t>Amazon Athena</w:t>
      </w:r>
    </w:p>
    <w:p w14:paraId="684EADAC" w14:textId="77777777" w:rsidR="000F17BE" w:rsidRDefault="000F17BE" w:rsidP="000F17B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Serverless query service for analyzing data in S3 using SQL.</w:t>
      </w:r>
    </w:p>
    <w:p w14:paraId="2D698FCE" w14:textId="77777777" w:rsidR="000F17BE" w:rsidRDefault="000F17BE" w:rsidP="000F17B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45BE9007" w14:textId="77777777" w:rsidR="000F17BE" w:rsidRDefault="000F17BE" w:rsidP="000F17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Pay-per-query pricing model.</w:t>
      </w:r>
    </w:p>
    <w:p w14:paraId="3AA82D3E" w14:textId="77777777" w:rsidR="000F17BE" w:rsidRDefault="000F17BE" w:rsidP="000F17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Supports structured and semi-structured data (e.g., CSV, JSON, Parquet).</w:t>
      </w:r>
    </w:p>
    <w:p w14:paraId="60DC6F0D" w14:textId="77777777" w:rsidR="000F17BE" w:rsidRDefault="000F17BE" w:rsidP="000F17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No infrastructure setup required.</w:t>
      </w:r>
    </w:p>
    <w:p w14:paraId="039D232A" w14:textId="77777777" w:rsidR="000F17BE" w:rsidRDefault="000F17BE" w:rsidP="000F17B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3E5AA2C7" w14:textId="77777777" w:rsidR="000F17BE" w:rsidRDefault="000F17BE" w:rsidP="000F17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Querying data in data lakes.</w:t>
      </w:r>
    </w:p>
    <w:p w14:paraId="36237FB0" w14:textId="77777777" w:rsidR="000F17BE" w:rsidRDefault="000F17BE" w:rsidP="000F17B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Ad-hoc SQL analysis.</w:t>
      </w:r>
    </w:p>
    <w:p w14:paraId="0AE66326" w14:textId="77777777" w:rsidR="000F17BE" w:rsidRDefault="000F17BE" w:rsidP="000F17B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Azure Synapse Analytics (Serverless SQL Pool).</w:t>
      </w:r>
    </w:p>
    <w:p w14:paraId="437664F9" w14:textId="77777777" w:rsidR="000F17BE" w:rsidRDefault="000F17BE" w:rsidP="000F17BE">
      <w:pPr>
        <w:spacing w:after="0"/>
      </w:pPr>
      <w:r>
        <w:pict w14:anchorId="1C28426F">
          <v:rect id="_x0000_i1027" style="width:0;height:1.5pt" o:hralign="center" o:hrstd="t" o:hr="t" fillcolor="#a0a0a0" stroked="f"/>
        </w:pict>
      </w:r>
    </w:p>
    <w:p w14:paraId="300C78D4" w14:textId="31F610C9" w:rsidR="000F17BE" w:rsidRDefault="000F17BE" w:rsidP="00FA7602">
      <w:pPr>
        <w:pStyle w:val="Heading2"/>
      </w:pPr>
      <w:r>
        <w:lastRenderedPageBreak/>
        <w:t>AWS Glue</w:t>
      </w:r>
      <w:r w:rsidR="00871946">
        <w:t xml:space="preserve"> -</w:t>
      </w:r>
      <w:r>
        <w:t xml:space="preserve"> </w:t>
      </w:r>
      <w:proofErr w:type="spellStart"/>
      <w:r>
        <w:t>DataBrew</w:t>
      </w:r>
      <w:proofErr w:type="spellEnd"/>
    </w:p>
    <w:p w14:paraId="698424B8" w14:textId="77777777" w:rsidR="000F17BE" w:rsidRDefault="000F17BE" w:rsidP="000F17B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Data preparation tool for cleaning and normalizing data.</w:t>
      </w:r>
    </w:p>
    <w:p w14:paraId="0D81A088" w14:textId="77777777" w:rsidR="000F17BE" w:rsidRDefault="000F17BE" w:rsidP="000F17B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40F83448" w14:textId="77777777" w:rsidR="000F17BE" w:rsidRDefault="000F17BE" w:rsidP="000F17B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Visual, no-code interface for transformation.</w:t>
      </w:r>
    </w:p>
    <w:p w14:paraId="0CFA94D0" w14:textId="77777777" w:rsidR="000F17BE" w:rsidRDefault="000F17BE" w:rsidP="000F17B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Automated profiling for identifying data anomalies.</w:t>
      </w:r>
    </w:p>
    <w:p w14:paraId="042B9D33" w14:textId="77777777" w:rsidR="000F17BE" w:rsidRDefault="000F17BE" w:rsidP="000F17B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Supports data export to analytics tools.</w:t>
      </w:r>
    </w:p>
    <w:p w14:paraId="183A5265" w14:textId="77777777" w:rsidR="000F17BE" w:rsidRDefault="000F17BE" w:rsidP="000F17B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1077AE42" w14:textId="77777777" w:rsidR="000F17BE" w:rsidRDefault="000F17BE" w:rsidP="000F17B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Cleaning messy data for analytics.</w:t>
      </w:r>
    </w:p>
    <w:p w14:paraId="5A64CAFA" w14:textId="77777777" w:rsidR="000F17BE" w:rsidRDefault="000F17BE" w:rsidP="000F17B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Building pipelines for machine learning models.</w:t>
      </w:r>
    </w:p>
    <w:p w14:paraId="67CBD114" w14:textId="77777777" w:rsidR="000F17BE" w:rsidRDefault="000F17BE" w:rsidP="000F17B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Azure Data Factory (Mapping Data Flows).</w:t>
      </w:r>
    </w:p>
    <w:p w14:paraId="1120DA90" w14:textId="77777777" w:rsidR="000F17BE" w:rsidRDefault="000F17BE" w:rsidP="000F17BE">
      <w:pPr>
        <w:spacing w:after="0"/>
      </w:pPr>
      <w:r>
        <w:pict w14:anchorId="4F894DED">
          <v:rect id="_x0000_i1028" style="width:0;height:1.5pt" o:hralign="center" o:hrstd="t" o:hr="t" fillcolor="#a0a0a0" stroked="f"/>
        </w:pict>
      </w:r>
    </w:p>
    <w:p w14:paraId="346D882D" w14:textId="7170C17C" w:rsidR="000F17BE" w:rsidRDefault="000F17BE" w:rsidP="00FA7602">
      <w:pPr>
        <w:pStyle w:val="Heading2"/>
      </w:pPr>
      <w:r>
        <w:t xml:space="preserve">AWS </w:t>
      </w:r>
      <w:proofErr w:type="gramStart"/>
      <w:r>
        <w:t xml:space="preserve">Glue </w:t>
      </w:r>
      <w:r w:rsidR="00871946">
        <w:t xml:space="preserve"> </w:t>
      </w:r>
      <w:r>
        <w:t>-</w:t>
      </w:r>
      <w:proofErr w:type="gramEnd"/>
      <w:r>
        <w:t xml:space="preserve"> Crawlers</w:t>
      </w:r>
    </w:p>
    <w:p w14:paraId="690DF339" w14:textId="77777777" w:rsidR="000F17BE" w:rsidRDefault="000F17BE" w:rsidP="000F17B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Automatically discover and catalog data in S3, Redshift, and other sources.</w:t>
      </w:r>
    </w:p>
    <w:p w14:paraId="5738B97B" w14:textId="77777777" w:rsidR="000F17BE" w:rsidRDefault="000F17BE" w:rsidP="000F17B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3630937A" w14:textId="77777777" w:rsidR="000F17BE" w:rsidRDefault="000F17BE" w:rsidP="000F17B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Builds a metadata catalog for querying in Athena or Redshift.</w:t>
      </w:r>
    </w:p>
    <w:p w14:paraId="00968977" w14:textId="77777777" w:rsidR="000F17BE" w:rsidRDefault="000F17BE" w:rsidP="000F17B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Handles schema inference for diverse data types.</w:t>
      </w:r>
    </w:p>
    <w:p w14:paraId="2A243B0D" w14:textId="77777777" w:rsidR="000F17BE" w:rsidRDefault="000F17BE" w:rsidP="000F17B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4AFA2AA1" w14:textId="77777777" w:rsidR="000F17BE" w:rsidRDefault="000F17BE" w:rsidP="000F17B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Automating schema discovery in data lakes.</w:t>
      </w:r>
    </w:p>
    <w:p w14:paraId="7A423DB6" w14:textId="77777777" w:rsidR="000F17BE" w:rsidRDefault="000F17BE" w:rsidP="000F17B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Integrating with ETL pipelines.</w:t>
      </w:r>
    </w:p>
    <w:p w14:paraId="5A4661C2" w14:textId="77777777" w:rsidR="000F17BE" w:rsidRDefault="000F17BE" w:rsidP="000F17B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Azure Data Factory (Data Flow Metadata).</w:t>
      </w:r>
    </w:p>
    <w:p w14:paraId="59212604" w14:textId="77777777" w:rsidR="000F17BE" w:rsidRDefault="000F17BE" w:rsidP="000F17BE">
      <w:pPr>
        <w:spacing w:after="0"/>
      </w:pPr>
      <w:r>
        <w:pict w14:anchorId="617F6060">
          <v:rect id="_x0000_i1029" style="width:0;height:1.5pt" o:hralign="center" o:hrstd="t" o:hr="t" fillcolor="#a0a0a0" stroked="f"/>
        </w:pict>
      </w:r>
    </w:p>
    <w:p w14:paraId="67BC5FC9" w14:textId="72C6C1D3" w:rsidR="000F17BE" w:rsidRDefault="000F17BE" w:rsidP="00FA7602">
      <w:pPr>
        <w:pStyle w:val="Heading2"/>
      </w:pPr>
      <w:r>
        <w:t xml:space="preserve">AWS </w:t>
      </w:r>
      <w:proofErr w:type="gramStart"/>
      <w:r>
        <w:t xml:space="preserve">Glue </w:t>
      </w:r>
      <w:r w:rsidR="00871946">
        <w:t xml:space="preserve"> </w:t>
      </w:r>
      <w:r>
        <w:t>-</w:t>
      </w:r>
      <w:proofErr w:type="gramEnd"/>
      <w:r>
        <w:t xml:space="preserve"> ETL</w:t>
      </w:r>
    </w:p>
    <w:p w14:paraId="40B39748" w14:textId="77777777" w:rsidR="000F17BE" w:rsidRDefault="000F17BE" w:rsidP="000F17B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Extract, Transform, Load (ETL) service for preparing and moving data.</w:t>
      </w:r>
    </w:p>
    <w:p w14:paraId="44BF8943" w14:textId="77777777" w:rsidR="000F17BE" w:rsidRDefault="000F17BE" w:rsidP="000F17B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03019C98" w14:textId="77777777" w:rsidR="000F17BE" w:rsidRDefault="000F17BE" w:rsidP="000F17B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Serverless, scalable data transformation.</w:t>
      </w:r>
    </w:p>
    <w:p w14:paraId="6FE1311B" w14:textId="77777777" w:rsidR="000F17BE" w:rsidRDefault="000F17BE" w:rsidP="000F17B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Supports Python and Scala for custom ETL scripts.</w:t>
      </w:r>
    </w:p>
    <w:p w14:paraId="2D25DA5D" w14:textId="77777777" w:rsidR="000F17BE" w:rsidRDefault="000F17BE" w:rsidP="000F17B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Integrates with S3, Redshift, and DynamoDB.</w:t>
      </w:r>
    </w:p>
    <w:p w14:paraId="2036EE70" w14:textId="77777777" w:rsidR="000F17BE" w:rsidRDefault="000F17BE" w:rsidP="000F17B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7666118E" w14:textId="77777777" w:rsidR="000F17BE" w:rsidRDefault="000F17BE" w:rsidP="000F17B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Data migration and transformation.</w:t>
      </w:r>
    </w:p>
    <w:p w14:paraId="44BC70BE" w14:textId="77777777" w:rsidR="000F17BE" w:rsidRDefault="000F17BE" w:rsidP="000F17BE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Populating data lakes or warehouses.</w:t>
      </w:r>
    </w:p>
    <w:p w14:paraId="0C3E021E" w14:textId="77777777" w:rsidR="000F17BE" w:rsidRDefault="000F17BE" w:rsidP="000F17B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Azure Data Factory.</w:t>
      </w:r>
    </w:p>
    <w:p w14:paraId="41E3EB40" w14:textId="77777777" w:rsidR="000F17BE" w:rsidRDefault="000F17BE" w:rsidP="000F17BE">
      <w:pPr>
        <w:spacing w:after="0"/>
      </w:pPr>
      <w:r>
        <w:pict w14:anchorId="6EA13690">
          <v:rect id="_x0000_i1030" style="width:0;height:1.5pt" o:hralign="center" o:hrstd="t" o:hr="t" fillcolor="#a0a0a0" stroked="f"/>
        </w:pict>
      </w:r>
    </w:p>
    <w:p w14:paraId="5FC4D27C" w14:textId="77777777" w:rsidR="000F17BE" w:rsidRDefault="000F17BE" w:rsidP="00FA7602">
      <w:pPr>
        <w:pStyle w:val="Heading2"/>
      </w:pPr>
      <w:r>
        <w:t>Redshift</w:t>
      </w:r>
    </w:p>
    <w:p w14:paraId="1CCBCFE4" w14:textId="77777777" w:rsidR="000F17BE" w:rsidRDefault="000F17BE" w:rsidP="000F17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Cloud-based data warehouse for large-scale analytics.</w:t>
      </w:r>
    </w:p>
    <w:p w14:paraId="51F3266F" w14:textId="77777777" w:rsidR="000F17BE" w:rsidRDefault="000F17BE" w:rsidP="000F17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78164A89" w14:textId="77777777" w:rsidR="000F17BE" w:rsidRDefault="000F17BE" w:rsidP="000F17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Massively Parallel Processing (MPP) for high-performance queries.</w:t>
      </w:r>
    </w:p>
    <w:p w14:paraId="0A365E49" w14:textId="77777777" w:rsidR="000F17BE" w:rsidRDefault="000F17BE" w:rsidP="000F17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Columnar storage for faster analytics.</w:t>
      </w:r>
    </w:p>
    <w:p w14:paraId="62CBDB60" w14:textId="77777777" w:rsidR="000F17BE" w:rsidRDefault="000F17BE" w:rsidP="000F17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Integrates with BI tools like Tableau and Power BI.</w:t>
      </w:r>
    </w:p>
    <w:p w14:paraId="41ABEF4E" w14:textId="77777777" w:rsidR="000F17BE" w:rsidRDefault="000F17BE" w:rsidP="000F17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7C085FB8" w14:textId="77777777" w:rsidR="000F17BE" w:rsidRDefault="000F17BE" w:rsidP="000F17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lastRenderedPageBreak/>
        <w:t>Running complex queries on structured data.</w:t>
      </w:r>
    </w:p>
    <w:p w14:paraId="684D149F" w14:textId="77777777" w:rsidR="000F17BE" w:rsidRDefault="000F17BE" w:rsidP="000F17B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Building dashboards for business insights.</w:t>
      </w:r>
    </w:p>
    <w:p w14:paraId="701CFE7C" w14:textId="77777777" w:rsidR="000F17BE" w:rsidRDefault="000F17BE" w:rsidP="000F17B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Azure Synapse Analytics (Dedicated SQL Pool).</w:t>
      </w:r>
    </w:p>
    <w:p w14:paraId="235BDC60" w14:textId="77777777" w:rsidR="000F17BE" w:rsidRDefault="000F17BE" w:rsidP="000F17BE">
      <w:pPr>
        <w:spacing w:after="0"/>
      </w:pPr>
      <w:r>
        <w:pict w14:anchorId="39B71D89">
          <v:rect id="_x0000_i1031" style="width:0;height:1.5pt" o:hralign="center" o:hrstd="t" o:hr="t" fillcolor="#a0a0a0" stroked="f"/>
        </w:pict>
      </w:r>
    </w:p>
    <w:p w14:paraId="16221622" w14:textId="77777777" w:rsidR="000F17BE" w:rsidRDefault="000F17BE" w:rsidP="00FA7602">
      <w:pPr>
        <w:pStyle w:val="Heading2"/>
      </w:pPr>
      <w:proofErr w:type="spellStart"/>
      <w:r>
        <w:t>QuickSight</w:t>
      </w:r>
      <w:proofErr w:type="spellEnd"/>
    </w:p>
    <w:p w14:paraId="34B7E63A" w14:textId="77777777" w:rsidR="000F17BE" w:rsidRDefault="000F17BE" w:rsidP="000F17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BI tool for creating interactive dashboards and reports.</w:t>
      </w:r>
    </w:p>
    <w:p w14:paraId="0E080AAD" w14:textId="77777777" w:rsidR="000F17BE" w:rsidRDefault="000F17BE" w:rsidP="000F17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658E4CE3" w14:textId="77777777" w:rsidR="000F17BE" w:rsidRDefault="000F17BE" w:rsidP="000F17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Machine learning-powered insights.</w:t>
      </w:r>
    </w:p>
    <w:p w14:paraId="1F288997" w14:textId="77777777" w:rsidR="000F17BE" w:rsidRDefault="000F17BE" w:rsidP="000F17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Integrates with AWS services (e.g., Redshift, Athena).</w:t>
      </w:r>
    </w:p>
    <w:p w14:paraId="7133399F" w14:textId="77777777" w:rsidR="000F17BE" w:rsidRDefault="000F17BE" w:rsidP="000F17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Pay-per-session pricing model.</w:t>
      </w:r>
    </w:p>
    <w:p w14:paraId="55368BCF" w14:textId="77777777" w:rsidR="000F17BE" w:rsidRDefault="000F17BE" w:rsidP="000F17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289E7891" w14:textId="77777777" w:rsidR="000F17BE" w:rsidRDefault="000F17BE" w:rsidP="000F17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Visualizing data from S3 or Redshift.</w:t>
      </w:r>
    </w:p>
    <w:p w14:paraId="62840986" w14:textId="77777777" w:rsidR="000F17BE" w:rsidRDefault="000F17BE" w:rsidP="000F17B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Building real-time dashboards.</w:t>
      </w:r>
    </w:p>
    <w:p w14:paraId="7E6E3204" w14:textId="77777777" w:rsidR="000F17BE" w:rsidRDefault="000F17BE" w:rsidP="000F17B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Power BI.</w:t>
      </w:r>
    </w:p>
    <w:p w14:paraId="6481C993" w14:textId="77777777" w:rsidR="000F17BE" w:rsidRDefault="000F17BE" w:rsidP="000F17BE">
      <w:pPr>
        <w:spacing w:after="0"/>
      </w:pPr>
      <w:r>
        <w:pict w14:anchorId="40F4E7E9">
          <v:rect id="_x0000_i1032" style="width:0;height:1.5pt" o:hralign="center" o:hrstd="t" o:hr="t" fillcolor="#a0a0a0" stroked="f"/>
        </w:pict>
      </w:r>
    </w:p>
    <w:p w14:paraId="621EEBA2" w14:textId="77777777" w:rsidR="000F17BE" w:rsidRDefault="000F17BE" w:rsidP="00FA7602">
      <w:pPr>
        <w:pStyle w:val="Heading2"/>
      </w:pPr>
      <w:r>
        <w:t>IAM (Identity and Access Management)</w:t>
      </w:r>
    </w:p>
    <w:p w14:paraId="5742A0E2" w14:textId="77777777" w:rsidR="000F17BE" w:rsidRDefault="000F17BE" w:rsidP="000F17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Securely manage access to AWS resources.</w:t>
      </w:r>
    </w:p>
    <w:p w14:paraId="3222E1AF" w14:textId="77777777" w:rsidR="000F17BE" w:rsidRDefault="000F17BE" w:rsidP="000F17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>:</w:t>
      </w:r>
    </w:p>
    <w:p w14:paraId="7F38B968" w14:textId="77777777" w:rsidR="000F17BE" w:rsidRDefault="000F17BE" w:rsidP="000F17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Granular permissions using policies.</w:t>
      </w:r>
    </w:p>
    <w:p w14:paraId="3E2DCBE2" w14:textId="77777777" w:rsidR="000F17BE" w:rsidRDefault="000F17BE" w:rsidP="000F17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Multi-factor authentication for added security.</w:t>
      </w:r>
    </w:p>
    <w:p w14:paraId="7DF375BD" w14:textId="77777777" w:rsidR="000F17BE" w:rsidRDefault="000F17BE" w:rsidP="000F17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Supports roles for cross-service and cross-account access.</w:t>
      </w:r>
    </w:p>
    <w:p w14:paraId="7FF8CF4A" w14:textId="77777777" w:rsidR="000F17BE" w:rsidRDefault="000F17BE" w:rsidP="000F17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Use Cases</w:t>
      </w:r>
      <w:r>
        <w:t>:</w:t>
      </w:r>
    </w:p>
    <w:p w14:paraId="07353F00" w14:textId="77777777" w:rsidR="000F17BE" w:rsidRDefault="000F17BE" w:rsidP="000F17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Controlling access to data analytics services.</w:t>
      </w:r>
    </w:p>
    <w:p w14:paraId="20BE92E2" w14:textId="77777777" w:rsidR="000F17BE" w:rsidRDefault="000F17BE" w:rsidP="000F17B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Enforcing security compliance.</w:t>
      </w:r>
    </w:p>
    <w:p w14:paraId="4A159E33" w14:textId="77777777" w:rsidR="000F17BE" w:rsidRDefault="000F17BE" w:rsidP="000F17B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Azure Equivalent</w:t>
      </w:r>
      <w:r>
        <w:t>: Azure Active Directory (Azure AD).</w:t>
      </w:r>
    </w:p>
    <w:p w14:paraId="4CBC74F6" w14:textId="46A442EA" w:rsidR="008F60B0" w:rsidRPr="001F092A" w:rsidRDefault="008F60B0" w:rsidP="000F17BE"/>
    <w:sectPr w:rsidR="008F60B0" w:rsidRPr="001F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EAD"/>
    <w:multiLevelType w:val="hybridMultilevel"/>
    <w:tmpl w:val="47E2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F7D37"/>
    <w:multiLevelType w:val="hybridMultilevel"/>
    <w:tmpl w:val="7FA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0444"/>
    <w:multiLevelType w:val="hybridMultilevel"/>
    <w:tmpl w:val="AADE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34305"/>
    <w:multiLevelType w:val="multilevel"/>
    <w:tmpl w:val="8F50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06C97"/>
    <w:multiLevelType w:val="multilevel"/>
    <w:tmpl w:val="61F8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63734"/>
    <w:multiLevelType w:val="hybridMultilevel"/>
    <w:tmpl w:val="2AD0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7C13"/>
    <w:multiLevelType w:val="hybridMultilevel"/>
    <w:tmpl w:val="6F5E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1733C"/>
    <w:multiLevelType w:val="multilevel"/>
    <w:tmpl w:val="3E46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202E8"/>
    <w:multiLevelType w:val="multilevel"/>
    <w:tmpl w:val="372C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86E3F"/>
    <w:multiLevelType w:val="hybridMultilevel"/>
    <w:tmpl w:val="7EA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862C0"/>
    <w:multiLevelType w:val="hybridMultilevel"/>
    <w:tmpl w:val="5554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A5E0B"/>
    <w:multiLevelType w:val="hybridMultilevel"/>
    <w:tmpl w:val="4F0E2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C7F79"/>
    <w:multiLevelType w:val="multilevel"/>
    <w:tmpl w:val="0F9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967F0"/>
    <w:multiLevelType w:val="hybridMultilevel"/>
    <w:tmpl w:val="3FC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C12E0"/>
    <w:multiLevelType w:val="hybridMultilevel"/>
    <w:tmpl w:val="7B3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F367C"/>
    <w:multiLevelType w:val="hybridMultilevel"/>
    <w:tmpl w:val="DD78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96194"/>
    <w:multiLevelType w:val="hybridMultilevel"/>
    <w:tmpl w:val="8230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26DF9"/>
    <w:multiLevelType w:val="hybridMultilevel"/>
    <w:tmpl w:val="50A0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376C8"/>
    <w:multiLevelType w:val="hybridMultilevel"/>
    <w:tmpl w:val="6810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703FA"/>
    <w:multiLevelType w:val="hybridMultilevel"/>
    <w:tmpl w:val="A3F2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230FD"/>
    <w:multiLevelType w:val="hybridMultilevel"/>
    <w:tmpl w:val="DA42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10E90"/>
    <w:multiLevelType w:val="hybridMultilevel"/>
    <w:tmpl w:val="DC50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01BB2"/>
    <w:multiLevelType w:val="hybridMultilevel"/>
    <w:tmpl w:val="C3E4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E2EC0"/>
    <w:multiLevelType w:val="hybridMultilevel"/>
    <w:tmpl w:val="1F20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34716"/>
    <w:multiLevelType w:val="hybridMultilevel"/>
    <w:tmpl w:val="B6C2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83AC2"/>
    <w:multiLevelType w:val="hybridMultilevel"/>
    <w:tmpl w:val="685A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47477"/>
    <w:multiLevelType w:val="hybridMultilevel"/>
    <w:tmpl w:val="3A76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6745D"/>
    <w:multiLevelType w:val="hybridMultilevel"/>
    <w:tmpl w:val="AB4C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673E7"/>
    <w:multiLevelType w:val="multilevel"/>
    <w:tmpl w:val="51F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570FDE"/>
    <w:multiLevelType w:val="multilevel"/>
    <w:tmpl w:val="CFEC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13136"/>
    <w:multiLevelType w:val="hybridMultilevel"/>
    <w:tmpl w:val="08E6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91727"/>
    <w:multiLevelType w:val="hybridMultilevel"/>
    <w:tmpl w:val="EBA0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91733"/>
    <w:multiLevelType w:val="multilevel"/>
    <w:tmpl w:val="43C4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A7C93"/>
    <w:multiLevelType w:val="multilevel"/>
    <w:tmpl w:val="F3D0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5E4E1B"/>
    <w:multiLevelType w:val="hybridMultilevel"/>
    <w:tmpl w:val="4732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B0F57"/>
    <w:multiLevelType w:val="hybridMultilevel"/>
    <w:tmpl w:val="5CDC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343587">
    <w:abstractNumId w:val="27"/>
  </w:num>
  <w:num w:numId="2" w16cid:durableId="779565492">
    <w:abstractNumId w:val="31"/>
  </w:num>
  <w:num w:numId="3" w16cid:durableId="1707565597">
    <w:abstractNumId w:val="17"/>
  </w:num>
  <w:num w:numId="4" w16cid:durableId="1923024819">
    <w:abstractNumId w:val="6"/>
  </w:num>
  <w:num w:numId="5" w16cid:durableId="911233327">
    <w:abstractNumId w:val="19"/>
  </w:num>
  <w:num w:numId="6" w16cid:durableId="893545052">
    <w:abstractNumId w:val="15"/>
  </w:num>
  <w:num w:numId="7" w16cid:durableId="616528180">
    <w:abstractNumId w:val="9"/>
  </w:num>
  <w:num w:numId="8" w16cid:durableId="1142385569">
    <w:abstractNumId w:val="21"/>
  </w:num>
  <w:num w:numId="9" w16cid:durableId="1497650869">
    <w:abstractNumId w:val="14"/>
  </w:num>
  <w:num w:numId="10" w16cid:durableId="396977809">
    <w:abstractNumId w:val="5"/>
  </w:num>
  <w:num w:numId="11" w16cid:durableId="631516681">
    <w:abstractNumId w:val="26"/>
  </w:num>
  <w:num w:numId="12" w16cid:durableId="548107197">
    <w:abstractNumId w:val="20"/>
  </w:num>
  <w:num w:numId="13" w16cid:durableId="1311788058">
    <w:abstractNumId w:val="22"/>
  </w:num>
  <w:num w:numId="14" w16cid:durableId="2137679723">
    <w:abstractNumId w:val="23"/>
  </w:num>
  <w:num w:numId="15" w16cid:durableId="1935282489">
    <w:abstractNumId w:val="30"/>
  </w:num>
  <w:num w:numId="16" w16cid:durableId="625240604">
    <w:abstractNumId w:val="35"/>
  </w:num>
  <w:num w:numId="17" w16cid:durableId="1304892493">
    <w:abstractNumId w:val="1"/>
  </w:num>
  <w:num w:numId="18" w16cid:durableId="1883787649">
    <w:abstractNumId w:val="2"/>
  </w:num>
  <w:num w:numId="19" w16cid:durableId="1605723463">
    <w:abstractNumId w:val="16"/>
  </w:num>
  <w:num w:numId="20" w16cid:durableId="2108228425">
    <w:abstractNumId w:val="18"/>
  </w:num>
  <w:num w:numId="21" w16cid:durableId="1320422067">
    <w:abstractNumId w:val="10"/>
  </w:num>
  <w:num w:numId="22" w16cid:durableId="371927058">
    <w:abstractNumId w:val="0"/>
  </w:num>
  <w:num w:numId="23" w16cid:durableId="85227762">
    <w:abstractNumId w:val="13"/>
  </w:num>
  <w:num w:numId="24" w16cid:durableId="2146653987">
    <w:abstractNumId w:val="11"/>
  </w:num>
  <w:num w:numId="25" w16cid:durableId="1321154765">
    <w:abstractNumId w:val="25"/>
  </w:num>
  <w:num w:numId="26" w16cid:durableId="603880806">
    <w:abstractNumId w:val="34"/>
  </w:num>
  <w:num w:numId="27" w16cid:durableId="1408914741">
    <w:abstractNumId w:val="28"/>
  </w:num>
  <w:num w:numId="28" w16cid:durableId="1919485391">
    <w:abstractNumId w:val="8"/>
  </w:num>
  <w:num w:numId="29" w16cid:durableId="297540805">
    <w:abstractNumId w:val="7"/>
  </w:num>
  <w:num w:numId="30" w16cid:durableId="20329421">
    <w:abstractNumId w:val="33"/>
  </w:num>
  <w:num w:numId="31" w16cid:durableId="548155252">
    <w:abstractNumId w:val="32"/>
  </w:num>
  <w:num w:numId="32" w16cid:durableId="107704217">
    <w:abstractNumId w:val="12"/>
  </w:num>
  <w:num w:numId="33" w16cid:durableId="604777166">
    <w:abstractNumId w:val="4"/>
  </w:num>
  <w:num w:numId="34" w16cid:durableId="1838420272">
    <w:abstractNumId w:val="29"/>
  </w:num>
  <w:num w:numId="35" w16cid:durableId="1891378867">
    <w:abstractNumId w:val="3"/>
  </w:num>
  <w:num w:numId="36" w16cid:durableId="195848702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56"/>
    <w:rsid w:val="00010C43"/>
    <w:rsid w:val="0001149B"/>
    <w:rsid w:val="0001319D"/>
    <w:rsid w:val="000220EC"/>
    <w:rsid w:val="000235B8"/>
    <w:rsid w:val="00045751"/>
    <w:rsid w:val="000502C7"/>
    <w:rsid w:val="0005336A"/>
    <w:rsid w:val="0007741D"/>
    <w:rsid w:val="00082A05"/>
    <w:rsid w:val="000B04E5"/>
    <w:rsid w:val="000C1A7F"/>
    <w:rsid w:val="000C220C"/>
    <w:rsid w:val="000D4ADB"/>
    <w:rsid w:val="000E1EDD"/>
    <w:rsid w:val="000E56E3"/>
    <w:rsid w:val="000F17BE"/>
    <w:rsid w:val="001017E9"/>
    <w:rsid w:val="001021B0"/>
    <w:rsid w:val="00103284"/>
    <w:rsid w:val="001116FB"/>
    <w:rsid w:val="00117B3D"/>
    <w:rsid w:val="00120311"/>
    <w:rsid w:val="00122503"/>
    <w:rsid w:val="00144467"/>
    <w:rsid w:val="00187063"/>
    <w:rsid w:val="001C208A"/>
    <w:rsid w:val="001E3B87"/>
    <w:rsid w:val="001E42D4"/>
    <w:rsid w:val="001F092A"/>
    <w:rsid w:val="002402F5"/>
    <w:rsid w:val="00245EC9"/>
    <w:rsid w:val="00296D44"/>
    <w:rsid w:val="002E70B1"/>
    <w:rsid w:val="00337CB0"/>
    <w:rsid w:val="003411E4"/>
    <w:rsid w:val="00373545"/>
    <w:rsid w:val="00385F17"/>
    <w:rsid w:val="003B07B6"/>
    <w:rsid w:val="003B390C"/>
    <w:rsid w:val="00437AA1"/>
    <w:rsid w:val="004420DE"/>
    <w:rsid w:val="00446CFC"/>
    <w:rsid w:val="004826E1"/>
    <w:rsid w:val="00484186"/>
    <w:rsid w:val="004C6D11"/>
    <w:rsid w:val="004D60FC"/>
    <w:rsid w:val="00521454"/>
    <w:rsid w:val="00523A53"/>
    <w:rsid w:val="00557DAD"/>
    <w:rsid w:val="00565796"/>
    <w:rsid w:val="00572174"/>
    <w:rsid w:val="005A6A79"/>
    <w:rsid w:val="005C01CE"/>
    <w:rsid w:val="005C711F"/>
    <w:rsid w:val="005D6B8A"/>
    <w:rsid w:val="005F1CE8"/>
    <w:rsid w:val="00601982"/>
    <w:rsid w:val="00605F19"/>
    <w:rsid w:val="00641002"/>
    <w:rsid w:val="00645338"/>
    <w:rsid w:val="006600AA"/>
    <w:rsid w:val="006E6249"/>
    <w:rsid w:val="006E6775"/>
    <w:rsid w:val="00731F55"/>
    <w:rsid w:val="0074584E"/>
    <w:rsid w:val="007D1612"/>
    <w:rsid w:val="007F4058"/>
    <w:rsid w:val="00800C60"/>
    <w:rsid w:val="00844294"/>
    <w:rsid w:val="008500C7"/>
    <w:rsid w:val="00850F77"/>
    <w:rsid w:val="00852633"/>
    <w:rsid w:val="00854573"/>
    <w:rsid w:val="00860477"/>
    <w:rsid w:val="008678EE"/>
    <w:rsid w:val="00871946"/>
    <w:rsid w:val="00893D56"/>
    <w:rsid w:val="00895C8B"/>
    <w:rsid w:val="008B137A"/>
    <w:rsid w:val="008F60B0"/>
    <w:rsid w:val="009054CB"/>
    <w:rsid w:val="009150C1"/>
    <w:rsid w:val="00927383"/>
    <w:rsid w:val="00957AE7"/>
    <w:rsid w:val="00987596"/>
    <w:rsid w:val="009A77A9"/>
    <w:rsid w:val="009B513D"/>
    <w:rsid w:val="009C04D0"/>
    <w:rsid w:val="00A029A3"/>
    <w:rsid w:val="00A26F70"/>
    <w:rsid w:val="00A31E88"/>
    <w:rsid w:val="00A43214"/>
    <w:rsid w:val="00A638CB"/>
    <w:rsid w:val="00A741AD"/>
    <w:rsid w:val="00A748A0"/>
    <w:rsid w:val="00A838BC"/>
    <w:rsid w:val="00AF2842"/>
    <w:rsid w:val="00AF3B80"/>
    <w:rsid w:val="00B16CA8"/>
    <w:rsid w:val="00B34D74"/>
    <w:rsid w:val="00B51154"/>
    <w:rsid w:val="00B90034"/>
    <w:rsid w:val="00BC2C58"/>
    <w:rsid w:val="00C007B7"/>
    <w:rsid w:val="00C22EB0"/>
    <w:rsid w:val="00C557FC"/>
    <w:rsid w:val="00C87B43"/>
    <w:rsid w:val="00C90F65"/>
    <w:rsid w:val="00CA0BBC"/>
    <w:rsid w:val="00CE1FA6"/>
    <w:rsid w:val="00CE71CF"/>
    <w:rsid w:val="00D0339D"/>
    <w:rsid w:val="00D27DC8"/>
    <w:rsid w:val="00D35BE0"/>
    <w:rsid w:val="00D51A66"/>
    <w:rsid w:val="00D56A93"/>
    <w:rsid w:val="00D62FC9"/>
    <w:rsid w:val="00D9515E"/>
    <w:rsid w:val="00DA5E9E"/>
    <w:rsid w:val="00DA65B7"/>
    <w:rsid w:val="00DC3A4C"/>
    <w:rsid w:val="00DF3B85"/>
    <w:rsid w:val="00DF585D"/>
    <w:rsid w:val="00E078B3"/>
    <w:rsid w:val="00E146CD"/>
    <w:rsid w:val="00E269E4"/>
    <w:rsid w:val="00E43CDC"/>
    <w:rsid w:val="00EA0A6E"/>
    <w:rsid w:val="00EA197B"/>
    <w:rsid w:val="00EA40F0"/>
    <w:rsid w:val="00EC4655"/>
    <w:rsid w:val="00EE0A33"/>
    <w:rsid w:val="00EF55B8"/>
    <w:rsid w:val="00F113E1"/>
    <w:rsid w:val="00F72B40"/>
    <w:rsid w:val="00F742AF"/>
    <w:rsid w:val="00F949B3"/>
    <w:rsid w:val="00FA7602"/>
    <w:rsid w:val="00FB59BD"/>
    <w:rsid w:val="00FD71F9"/>
    <w:rsid w:val="00FE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25EAC"/>
  <w15:chartTrackingRefBased/>
  <w15:docId w15:val="{0681095B-00F5-410B-A8A3-3A99DED9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3D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0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F17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495</Words>
  <Characters>2996</Characters>
  <Application>Microsoft Office Word</Application>
  <DocSecurity>0</DocSecurity>
  <Lines>99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Choi</dc:creator>
  <cp:keywords/>
  <dc:description/>
  <cp:lastModifiedBy>Joseph Choi</cp:lastModifiedBy>
  <cp:revision>138</cp:revision>
  <dcterms:created xsi:type="dcterms:W3CDTF">2024-11-29T01:35:00Z</dcterms:created>
  <dcterms:modified xsi:type="dcterms:W3CDTF">2024-12-06T15:33:00Z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6b36232c-d749-4190-ada5-aa4d1ca32b5c</vt:lpwstr>
  </property>
</Properties>
</file>