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90pt" o:ole="">
            <v:imagedata r:id="rId12" o:title=""/>
          </v:shape>
          <o:OLEObject Type="Embed" ProgID="Word.OpenDocumentText.12" ShapeID="_x0000_i1025" DrawAspect="Content" ObjectID="_1739022087"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50pt;height:162pt" o:ole="">
            <v:imagedata r:id="rId14" o:title=""/>
          </v:shape>
          <o:OLEObject Type="Embed" ProgID="Word.OpenDocumentText.12" ShapeID="_x0000_i1026" DrawAspect="Content" ObjectID="_1739022088"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4B4CA058" w:rsidR="00174C27" w:rsidRDefault="006538F7" w:rsidP="006538F7">
      <w:pPr>
        <w:pStyle w:val="Caption"/>
      </w:pPr>
      <w:r>
        <w:t xml:space="preserve">Figure </w:t>
      </w:r>
      <w:fldSimple w:instr=" SEQ Figure \* ARABIC ">
        <w:r w:rsidR="007B6F01">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3"/>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3" o:title=""/>
          </v:shape>
          <o:OLEObject Type="Embed" ProgID="Word.OpenDocumentText.12" ShapeID="_x0000_i1027" DrawAspect="Content" ObjectID="_1739022089"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2" o:title=""/>
          </v:shape>
          <o:OLEObject Type="Embed" ProgID="Word.OpenDocumentText.12" ShapeID="_x0000_i1028" DrawAspect="Content" ObjectID="_1739022090"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6" o:title=""/>
          </v:shape>
          <o:OLEObject Type="Embed" ProgID="Word.OpenDocumentText.12" ShapeID="_x0000_i1029" DrawAspect="Content" ObjectID="_1739022091"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35pt" o:ole="">
            <v:imagedata r:id="rId28" o:title=""/>
          </v:shape>
          <o:OLEObject Type="Embed" ProgID="Word.OpenDocumentText.12" ShapeID="_x0000_i1030" DrawAspect="Content" ObjectID="_1739022092"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50pt;height:176.65pt" o:ole="">
            <v:imagedata r:id="rId30" o:title=""/>
          </v:shape>
          <o:OLEObject Type="Embed" ProgID="Word.OpenDocumentText.12" ShapeID="_x0000_i1031" DrawAspect="Content" ObjectID="_1739022093"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4"/>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7226FA55" w:rsidR="007B6F01" w:rsidRDefault="007B6F01" w:rsidP="007B6F01">
      <w:pPr>
        <w:pStyle w:val="Caption"/>
      </w:pPr>
      <w:r>
        <w:t xml:space="preserve">Figure </w:t>
      </w:r>
      <w:fldSimple w:instr=" SEQ Figure \* ARABIC ">
        <w:r>
          <w:rPr>
            <w:noProof/>
          </w:rPr>
          <w:t>2</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5"/>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6"/>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Default="0035728E" w:rsidP="002F281F">
            <w:pPr>
              <w:rPr>
                <w:lang w:val="fr-FR"/>
              </w:rPr>
            </w:pPr>
            <w:r>
              <w:rPr>
                <w:lang w:val="fr-FR"/>
              </w:rPr>
              <w:t>- screen_width : DOUBLE</w:t>
            </w:r>
          </w:p>
          <w:p w14:paraId="398FFCD1" w14:textId="77777777" w:rsidR="0035728E" w:rsidRDefault="0035728E" w:rsidP="002F281F">
            <w:pPr>
              <w:rPr>
                <w:lang w:val="fr-FR"/>
              </w:rPr>
            </w:pPr>
            <w:r>
              <w:rPr>
                <w:lang w:val="fr-FR"/>
              </w:rPr>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Default="0035728E" w:rsidP="002F281F">
            <w:pPr>
              <w:rPr>
                <w:lang w:val="fr-FR"/>
              </w:rPr>
            </w:pPr>
            <w:r>
              <w:rPr>
                <w:lang w:val="fr-FR"/>
              </w:rPr>
              <w:t>- texts : VECTOR&lt;TEXT&gt;</w:t>
            </w:r>
          </w:p>
          <w:p w14:paraId="5B27A3F8" w14:textId="77777777" w:rsidR="0035728E" w:rsidRDefault="0035728E" w:rsidP="002F281F">
            <w:pPr>
              <w:rPr>
                <w:lang w:val="fr-FR"/>
              </w:rPr>
            </w:pPr>
            <w:r>
              <w:rPr>
                <w:lang w:val="fr-FR"/>
              </w:rPr>
              <w:t>- icons : VECTOR&lt;ICONS&gt;</w:t>
            </w:r>
          </w:p>
          <w:p w14:paraId="10E35859" w14:textId="77777777" w:rsidR="0035728E" w:rsidRDefault="0035728E" w:rsidP="002F281F">
            <w:pPr>
              <w:rPr>
                <w:lang w:val="fr-FR"/>
              </w:rPr>
            </w:pPr>
            <w:r>
              <w:rPr>
                <w:lang w:val="fr-FR"/>
              </w:rPr>
              <w:t>- points : VECTOR&lt;SDL_POINT&gt;</w:t>
            </w:r>
          </w:p>
          <w:p w14:paraId="169CAF46" w14:textId="77777777" w:rsidR="006B73C0" w:rsidRDefault="006B73C0" w:rsidP="002F281F">
            <w:pPr>
              <w:rPr>
                <w:lang w:val="fr-FR"/>
              </w:rPr>
            </w:pPr>
          </w:p>
          <w:p w14:paraId="490199A3" w14:textId="77777777" w:rsidR="006B73C0" w:rsidRDefault="006B73C0" w:rsidP="002F281F">
            <w:pPr>
              <w:rPr>
                <w:lang w:val="fr-FR"/>
              </w:rPr>
            </w:pPr>
            <w:r>
              <w:rPr>
                <w:lang w:val="fr-FR"/>
              </w:rPr>
              <w:t>+ active_text_field : TextField</w:t>
            </w:r>
          </w:p>
          <w:p w14:paraId="3DB1561A" w14:textId="77777777" w:rsidR="006B73C0" w:rsidRDefault="006B73C0" w:rsidP="002F281F">
            <w:pPr>
              <w:rPr>
                <w:lang w:val="fr-FR"/>
              </w:rPr>
            </w:pPr>
            <w:r>
              <w:rPr>
                <w:lang w:val="fr-FR"/>
              </w:rPr>
              <w:t>+ text_fields : VECTOR&lt;TEXTFIELD&gt;</w:t>
            </w:r>
          </w:p>
          <w:p w14:paraId="02147A64" w14:textId="328C6456" w:rsidR="006B73C0" w:rsidRPr="00F33A95" w:rsidRDefault="006B73C0" w:rsidP="002F281F">
            <w:pPr>
              <w:rPr>
                <w:lang w:val="fr-FR"/>
              </w:rPr>
            </w:pPr>
            <w:r>
              <w:rPr>
                <w:lang w:val="fr-FR"/>
              </w:rPr>
              <w:t>+ function_buttons : VECTOR&lt;FUNCTIONBUTTON&gt;</w:t>
            </w:r>
          </w:p>
        </w:tc>
        <w:tc>
          <w:tcPr>
            <w:tcW w:w="3637" w:type="dxa"/>
          </w:tcPr>
          <w:p w14:paraId="0B41D34A" w14:textId="77777777" w:rsidR="002F281F" w:rsidRDefault="00B92AB5" w:rsidP="002F281F">
            <w:pPr>
              <w:rPr>
                <w:lang w:val="fr-FR"/>
              </w:rPr>
            </w:pPr>
            <w:r>
              <w:rPr>
                <w:lang w:val="fr-FR"/>
              </w:rPr>
              <w:lastRenderedPageBreak/>
              <w:t>+ Init()</w:t>
            </w:r>
          </w:p>
          <w:p w14:paraId="6659ED94" w14:textId="77777777" w:rsidR="00B92AB5" w:rsidRDefault="00B92AB5" w:rsidP="002F281F">
            <w:pPr>
              <w:rPr>
                <w:lang w:val="fr-FR"/>
              </w:rPr>
            </w:pPr>
            <w:r>
              <w:rPr>
                <w:lang w:val="fr-FR"/>
              </w:rPr>
              <w:t>+ CreateText()</w:t>
            </w:r>
          </w:p>
          <w:p w14:paraId="401C1050" w14:textId="77777777" w:rsidR="00B92AB5" w:rsidRDefault="00B92AB5" w:rsidP="002F281F">
            <w:pPr>
              <w:rPr>
                <w:lang w:val="fr-FR"/>
              </w:rPr>
            </w:pPr>
            <w:r>
              <w:rPr>
                <w:lang w:val="fr-FR"/>
              </w:rPr>
              <w:lastRenderedPageBreak/>
              <w:t>+ CreateIcon()</w:t>
            </w:r>
          </w:p>
          <w:p w14:paraId="22DEBEF5" w14:textId="77777777" w:rsidR="00B92AB5" w:rsidRDefault="00B92AB5" w:rsidP="002F281F">
            <w:pPr>
              <w:rPr>
                <w:lang w:val="fr-FR"/>
              </w:rPr>
            </w:pPr>
            <w:r>
              <w:rPr>
                <w:lang w:val="fr-FR"/>
              </w:rPr>
              <w:t>+ GetTextParams()</w:t>
            </w:r>
          </w:p>
          <w:p w14:paraId="7B77D6DF" w14:textId="77777777" w:rsidR="00B92AB5" w:rsidRDefault="00B92AB5" w:rsidP="002F281F">
            <w:pPr>
              <w:rPr>
                <w:lang w:val="fr-FR"/>
              </w:rPr>
            </w:pPr>
            <w:r>
              <w:rPr>
                <w:lang w:val="fr-FR"/>
              </w:rPr>
              <w:t>+ AddTextToRenderQueue()</w:t>
            </w:r>
          </w:p>
          <w:p w14:paraId="365F6194" w14:textId="77777777" w:rsidR="00B92AB5" w:rsidRDefault="00B92AB5" w:rsidP="002F281F">
            <w:pPr>
              <w:rPr>
                <w:lang w:val="fr-FR"/>
              </w:rPr>
            </w:pPr>
            <w:r>
              <w:rPr>
                <w:lang w:val="fr-FR"/>
              </w:rPr>
              <w:t>+ AddIconToRenderQueue()</w:t>
            </w:r>
          </w:p>
          <w:p w14:paraId="425A67A8" w14:textId="77777777" w:rsidR="00B92AB5" w:rsidRDefault="00B92AB5" w:rsidP="002F281F">
            <w:pPr>
              <w:rPr>
                <w:lang w:val="fr-FR"/>
              </w:rPr>
            </w:pPr>
            <w:r>
              <w:rPr>
                <w:lang w:val="fr-FR"/>
              </w:rPr>
              <w:t>+ Get_Screen_Dimensions()</w:t>
            </w:r>
          </w:p>
          <w:p w14:paraId="382ACB4A" w14:textId="77777777" w:rsidR="00B92AB5" w:rsidRDefault="00B92AB5" w:rsidP="002F281F">
            <w:pPr>
              <w:rPr>
                <w:lang w:val="fr-FR"/>
              </w:rPr>
            </w:pPr>
            <w:r>
              <w:rPr>
                <w:lang w:val="fr-FR"/>
              </w:rPr>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Default="000E7F9B" w:rsidP="000E7F9B">
            <w:pPr>
              <w:rPr>
                <w:lang w:val="fr-FR"/>
              </w:rPr>
            </w:pPr>
            <w:r w:rsidRPr="000E7F9B">
              <w:rPr>
                <w:lang w:val="fr-FR"/>
              </w:rPr>
              <w:t>-</w:t>
            </w:r>
            <w:r>
              <w:rPr>
                <w:lang w:val="fr-FR"/>
              </w:rPr>
              <w:t xml:space="preserve"> camera_rotation : VECTOR3</w:t>
            </w:r>
          </w:p>
          <w:p w14:paraId="5FB64573" w14:textId="77777777" w:rsidR="000E7F9B" w:rsidRDefault="000E7F9B" w:rsidP="000E7F9B">
            <w:pPr>
              <w:rPr>
                <w:lang w:val="fr-FR"/>
              </w:rPr>
            </w:pPr>
          </w:p>
          <w:p w14:paraId="44AE83C6" w14:textId="77777777" w:rsidR="000E7F9B" w:rsidRDefault="000E7F9B" w:rsidP="000E7F9B">
            <w:pPr>
              <w:rPr>
                <w:lang w:val="fr-FR"/>
              </w:rPr>
            </w:pPr>
            <w:r>
              <w:rPr>
                <w:lang w:val="fr-FR"/>
              </w:rPr>
              <w:t>+ position : VECTOR3</w:t>
            </w:r>
          </w:p>
          <w:p w14:paraId="045160CC" w14:textId="3D7736C8" w:rsidR="000E7F9B" w:rsidRPr="000E7F9B" w:rsidRDefault="000E7F9B" w:rsidP="000E7F9B">
            <w:pPr>
              <w:rPr>
                <w:lang w:val="fr-FR"/>
              </w:rPr>
            </w:pPr>
            <w:r>
              <w:rPr>
                <w:lang w:val="fr-FR"/>
              </w:rPr>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7"/>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8"/>
            </w:r>
          </w:p>
          <w:p w14:paraId="2FBCB908" w14:textId="77777777" w:rsidR="00421367" w:rsidRDefault="00421367" w:rsidP="002F281F">
            <w:pPr>
              <w:rPr>
                <w:lang w:val="fr-FR"/>
              </w:rPr>
            </w:pPr>
            <w:r>
              <w:rPr>
                <w:lang w:val="fr-FR"/>
              </w:rPr>
              <w:t>+ loadFromFile()</w:t>
            </w:r>
          </w:p>
          <w:p w14:paraId="30CC39FD" w14:textId="77777777" w:rsidR="00421367" w:rsidRDefault="00421367" w:rsidP="002F281F">
            <w:pPr>
              <w:rPr>
                <w:lang w:val="fr-FR"/>
              </w:rPr>
            </w:pPr>
            <w:r>
              <w:rPr>
                <w:lang w:val="fr-FR"/>
              </w:rPr>
              <w:t>+ loadFromRenderedText()</w:t>
            </w:r>
          </w:p>
          <w:p w14:paraId="0EECF807" w14:textId="77777777" w:rsidR="00421367" w:rsidRDefault="00421367" w:rsidP="002F281F">
            <w:pPr>
              <w:rPr>
                <w:lang w:val="fr-FR"/>
              </w:rPr>
            </w:pPr>
            <w:r>
              <w:rPr>
                <w:lang w:val="fr-FR"/>
              </w:rPr>
              <w:t>+ reset_texture()</w:t>
            </w:r>
          </w:p>
          <w:p w14:paraId="499731D2" w14:textId="77777777" w:rsidR="00421367" w:rsidRDefault="00421367" w:rsidP="002F281F">
            <w:pPr>
              <w:rPr>
                <w:lang w:val="fr-FR"/>
              </w:rPr>
            </w:pPr>
            <w:r>
              <w:rPr>
                <w:lang w:val="fr-FR"/>
              </w:rPr>
              <w:t>+ free()</w:t>
            </w:r>
          </w:p>
          <w:p w14:paraId="428B4BDF" w14:textId="77777777" w:rsidR="00421367" w:rsidRDefault="00421367" w:rsidP="002F281F">
            <w:pPr>
              <w:rPr>
                <w:lang w:val="fr-FR"/>
              </w:rPr>
            </w:pPr>
            <w:r>
              <w:rPr>
                <w:lang w:val="fr-FR"/>
              </w:rPr>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Default="00B6675C" w:rsidP="002F281F">
            <w:pPr>
              <w:rPr>
                <w:lang w:val="fr-FR"/>
              </w:rPr>
            </w:pPr>
            <w:r>
              <w:rPr>
                <w:lang w:val="fr-FR"/>
              </w:rPr>
              <w:t>- position : VECTOR3</w:t>
            </w:r>
          </w:p>
          <w:p w14:paraId="02CCE572" w14:textId="77777777" w:rsidR="00B6675C" w:rsidRDefault="00B6675C" w:rsidP="002F281F">
            <w:pPr>
              <w:rPr>
                <w:lang w:val="fr-FR"/>
              </w:rPr>
            </w:pPr>
            <w:r>
              <w:rPr>
                <w:lang w:val="fr-FR"/>
              </w:rPr>
              <w:t>- width : INTEGER</w:t>
            </w:r>
          </w:p>
          <w:p w14:paraId="1EC04524" w14:textId="77777777" w:rsidR="00B6675C" w:rsidRDefault="00B6675C" w:rsidP="002F281F">
            <w:pPr>
              <w:rPr>
                <w:lang w:val="fr-FR"/>
              </w:rPr>
            </w:pPr>
            <w:r>
              <w:rPr>
                <w:lang w:val="fr-FR"/>
              </w:rPr>
              <w:t>- height : INTEGER</w:t>
            </w:r>
          </w:p>
          <w:p w14:paraId="60F867A1" w14:textId="77777777" w:rsidR="00B6675C" w:rsidRDefault="00B6675C" w:rsidP="002F281F">
            <w:pPr>
              <w:rPr>
                <w:lang w:val="fr-FR"/>
              </w:rPr>
            </w:pPr>
            <w:r>
              <w:rPr>
                <w:lang w:val="fr-FR"/>
              </w:rPr>
              <w:t>- left_wall_offset : INTEGER</w:t>
            </w:r>
          </w:p>
          <w:p w14:paraId="0A5DDBE3" w14:textId="77777777" w:rsidR="00B6675C" w:rsidRDefault="00B6675C" w:rsidP="002F281F">
            <w:pPr>
              <w:rPr>
                <w:lang w:val="fr-FR"/>
              </w:rPr>
            </w:pPr>
            <w:r>
              <w:rPr>
                <w:lang w:val="fr-FR"/>
              </w:rPr>
              <w:t>- function : FUNCTION&lt;VOID()&gt;</w:t>
            </w:r>
          </w:p>
          <w:p w14:paraId="23CD42A9" w14:textId="77777777" w:rsidR="00BC0B36" w:rsidRDefault="00BC0B36" w:rsidP="002F281F">
            <w:pPr>
              <w:rPr>
                <w:lang w:val="fr-FR"/>
              </w:rPr>
            </w:pPr>
          </w:p>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Default="00BC0B36" w:rsidP="002F281F">
            <w:pPr>
              <w:rPr>
                <w:lang w:val="fr-FR"/>
              </w:rPr>
            </w:pPr>
            <w:r>
              <w:rPr>
                <w:lang w:val="fr-FR"/>
              </w:rPr>
              <w:t># CallFunction()</w:t>
            </w:r>
          </w:p>
          <w:p w14:paraId="4A6A5F9B" w14:textId="77777777" w:rsidR="00BC0B36" w:rsidRDefault="00BC0B36" w:rsidP="002F281F">
            <w:pPr>
              <w:rPr>
                <w:lang w:val="fr-FR"/>
              </w:rPr>
            </w:pPr>
            <w:r>
              <w:rPr>
                <w:lang w:val="fr-FR"/>
              </w:rPr>
              <w:t># AttachFunction()</w:t>
            </w:r>
          </w:p>
          <w:p w14:paraId="356C927E" w14:textId="77777777" w:rsidR="00BC0B36" w:rsidRDefault="00BC0B36" w:rsidP="002F281F">
            <w:pPr>
              <w:rPr>
                <w:lang w:val="fr-FR"/>
              </w:rPr>
            </w:pPr>
          </w:p>
          <w:p w14:paraId="68844A18" w14:textId="77777777" w:rsidR="00BC0B36" w:rsidRDefault="00BC0B36" w:rsidP="002F281F">
            <w:pPr>
              <w:rPr>
                <w:lang w:val="fr-FR"/>
              </w:rPr>
            </w:pPr>
            <w:r>
              <w:rPr>
                <w:lang w:val="fr-FR"/>
              </w:rPr>
              <w:t>+ Button()</w:t>
            </w:r>
          </w:p>
          <w:p w14:paraId="7501810C" w14:textId="77777777" w:rsidR="00BC0B36" w:rsidRDefault="00BC0B36" w:rsidP="002F281F">
            <w:pPr>
              <w:rPr>
                <w:lang w:val="fr-FR"/>
              </w:rPr>
            </w:pPr>
            <w:r>
              <w:rPr>
                <w:lang w:val="fr-FR"/>
              </w:rPr>
              <w:t>+ SetDimensions()</w:t>
            </w:r>
          </w:p>
          <w:p w14:paraId="44399F4C" w14:textId="77777777" w:rsidR="00BC0B36" w:rsidRDefault="00BC0B36" w:rsidP="002F281F">
            <w:pPr>
              <w:rPr>
                <w:lang w:val="fr-FR"/>
              </w:rPr>
            </w:pPr>
            <w:r>
              <w:rPr>
                <w:lang w:val="fr-FR"/>
              </w:rPr>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Default="00E278E6" w:rsidP="002F281F">
            <w:pPr>
              <w:rPr>
                <w:lang w:val="fr-FR"/>
              </w:rPr>
            </w:pPr>
            <w:r>
              <w:rPr>
                <w:lang w:val="fr-FR"/>
              </w:rPr>
              <w:t>+ path_to_image : STRING</w:t>
            </w:r>
          </w:p>
          <w:p w14:paraId="0F6A5957" w14:textId="77777777" w:rsidR="00E278E6" w:rsidRDefault="00E278E6" w:rsidP="002F281F">
            <w:pPr>
              <w:rPr>
                <w:lang w:val="fr-FR"/>
              </w:rPr>
            </w:pPr>
            <w:r>
              <w:rPr>
                <w:lang w:val="fr-FR"/>
              </w:rPr>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Default="002C6CD1" w:rsidP="002F281F">
            <w:pPr>
              <w:rPr>
                <w:lang w:val="fr-FR"/>
              </w:rPr>
            </w:pPr>
            <w:r>
              <w:rPr>
                <w:lang w:val="fr-FR"/>
              </w:rPr>
              <w:lastRenderedPageBreak/>
              <w:t>+ Text()</w:t>
            </w:r>
          </w:p>
          <w:p w14:paraId="600466EF" w14:textId="77777777" w:rsidR="002C6CD1" w:rsidRDefault="002C6CD1" w:rsidP="002F281F">
            <w:pPr>
              <w:rPr>
                <w:lang w:val="fr-FR"/>
              </w:rPr>
            </w:pPr>
            <w:r>
              <w:rPr>
                <w:lang w:val="fr-FR"/>
              </w:rPr>
              <w:t>+ Text(Text t)</w:t>
            </w:r>
          </w:p>
          <w:p w14:paraId="27E3C327" w14:textId="77777777" w:rsidR="002C6CD1" w:rsidRDefault="002C6CD1" w:rsidP="002F281F">
            <w:pPr>
              <w:rPr>
                <w:lang w:val="fr-FR"/>
              </w:rPr>
            </w:pPr>
            <w:r>
              <w:rPr>
                <w:lang w:val="fr-FR"/>
              </w:rPr>
              <w:t>+ Set_Text()</w:t>
            </w:r>
          </w:p>
          <w:p w14:paraId="78751E3B" w14:textId="77777777" w:rsidR="002C6CD1" w:rsidRDefault="002C6CD1" w:rsidP="002F281F">
            <w:pPr>
              <w:rPr>
                <w:lang w:val="fr-FR"/>
              </w:rPr>
            </w:pPr>
            <w:r>
              <w:rPr>
                <w:lang w:val="fr-FR"/>
              </w:rPr>
              <w:t>+ Set_Position()</w:t>
            </w:r>
          </w:p>
          <w:p w14:paraId="2BACCBB9" w14:textId="77777777" w:rsidR="002C6CD1" w:rsidRDefault="002C6CD1" w:rsidP="002F281F">
            <w:pPr>
              <w:rPr>
                <w:lang w:val="fr-FR"/>
              </w:rPr>
            </w:pPr>
            <w:r>
              <w:rPr>
                <w:lang w:val="fr-FR"/>
              </w:rPr>
              <w:t>+ Set_Visibility()</w:t>
            </w:r>
          </w:p>
          <w:p w14:paraId="11C36F85" w14:textId="77777777" w:rsidR="002C6CD1" w:rsidRDefault="002C6CD1" w:rsidP="002F281F">
            <w:pPr>
              <w:rPr>
                <w:lang w:val="fr-FR"/>
              </w:rPr>
            </w:pPr>
            <w:r>
              <w:rPr>
                <w:lang w:val="fr-FR"/>
              </w:rPr>
              <w:lastRenderedPageBreak/>
              <w:t>+ GetTexture()</w:t>
            </w:r>
          </w:p>
          <w:p w14:paraId="6528F6ED" w14:textId="77777777" w:rsidR="002C6CD1" w:rsidRDefault="002C6CD1" w:rsidP="002F281F">
            <w:pPr>
              <w:rPr>
                <w:lang w:val="fr-FR"/>
              </w:rPr>
            </w:pPr>
            <w:r>
              <w:rPr>
                <w:lang w:val="fr-FR"/>
              </w:rPr>
              <w:t>+ GetPosition()</w:t>
            </w:r>
          </w:p>
          <w:p w14:paraId="2742C407" w14:textId="77777777" w:rsidR="002C6CD1" w:rsidRDefault="002C6CD1" w:rsidP="002F281F">
            <w:pPr>
              <w:rPr>
                <w:lang w:val="fr-FR"/>
              </w:rPr>
            </w:pPr>
            <w:r>
              <w:rPr>
                <w:lang w:val="fr-FR"/>
              </w:rPr>
              <w:t>+ GetDimensions()</w:t>
            </w:r>
          </w:p>
          <w:p w14:paraId="53F42F33" w14:textId="77777777" w:rsidR="002C6CD1" w:rsidRDefault="002C6CD1" w:rsidP="002F281F">
            <w:pPr>
              <w:rPr>
                <w:lang w:val="fr-FR"/>
              </w:rPr>
            </w:pPr>
            <w:r>
              <w:rPr>
                <w:lang w:val="fr-FR"/>
              </w:rPr>
              <w:t>+ Render()</w:t>
            </w:r>
          </w:p>
          <w:p w14:paraId="5539E147" w14:textId="77777777" w:rsidR="002C6CD1" w:rsidRDefault="002C6CD1" w:rsidP="002F281F">
            <w:pPr>
              <w:rPr>
                <w:lang w:val="fr-FR"/>
              </w:rPr>
            </w:pPr>
            <w:r>
              <w:rPr>
                <w:lang w:val="fr-FR"/>
              </w:rPr>
              <w:t>+ Debug()</w:t>
            </w:r>
          </w:p>
          <w:p w14:paraId="03A709F7" w14:textId="26A964BA" w:rsidR="002C6CD1" w:rsidRPr="00F33A95" w:rsidRDefault="002C6CD1" w:rsidP="002F281F">
            <w:pPr>
              <w:rPr>
                <w:lang w:val="fr-FR"/>
              </w:rPr>
            </w:pPr>
            <w:r>
              <w:rPr>
                <w:lang w:val="fr-FR"/>
              </w:rPr>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w:t>
            </w:r>
            <w:r w:rsidRPr="00263120">
              <w:rPr>
                <w:sz w:val="14"/>
                <w:szCs w:val="14"/>
              </w:rPr>
              <w:t xml:space="preserve">INHERITS FROM </w:t>
            </w:r>
            <w:r w:rsidRPr="00263120">
              <w:rPr>
                <w:sz w:val="14"/>
                <w:szCs w:val="14"/>
              </w:rPr>
              <w:t>TEXT</w:t>
            </w:r>
            <w:r w:rsidRPr="00263120">
              <w:rPr>
                <w:sz w:val="14"/>
                <w:szCs w:val="14"/>
              </w:rPr>
              <w:t>)</w:t>
            </w:r>
          </w:p>
        </w:tc>
        <w:tc>
          <w:tcPr>
            <w:tcW w:w="3827" w:type="dxa"/>
          </w:tcPr>
          <w:p w14:paraId="64E4C180" w14:textId="77777777" w:rsidR="002F281F" w:rsidRDefault="00B120FE" w:rsidP="002F281F">
            <w:pPr>
              <w:rPr>
                <w:lang w:val="fr-FR"/>
              </w:rPr>
            </w:pPr>
            <w:r>
              <w:rPr>
                <w:lang w:val="fr-FR"/>
              </w:rPr>
              <w:t>- text_color : SDL_COLOR</w:t>
            </w:r>
          </w:p>
          <w:p w14:paraId="1865BE32" w14:textId="77777777" w:rsidR="00B120FE" w:rsidRDefault="00B120FE" w:rsidP="002F281F">
            <w:pPr>
              <w:rPr>
                <w:lang w:val="fr-FR"/>
              </w:rPr>
            </w:pPr>
            <w:r>
              <w:rPr>
                <w:lang w:val="fr-FR"/>
              </w:rPr>
              <w:t>- input_text : STRING</w:t>
            </w:r>
          </w:p>
          <w:p w14:paraId="08C7F136" w14:textId="45D776B0" w:rsidR="00B120FE" w:rsidRDefault="00B120FE" w:rsidP="002F281F">
            <w:pPr>
              <w:rPr>
                <w:lang w:val="fr-FR"/>
              </w:rPr>
            </w:pPr>
            <w:r>
              <w:rPr>
                <w:lang w:val="fr-FR"/>
              </w:rPr>
              <w:t>- enabled : BOOLEAN</w:t>
            </w:r>
          </w:p>
          <w:p w14:paraId="4AA8AC82" w14:textId="77777777" w:rsidR="00B120FE" w:rsidRDefault="00B120FE" w:rsidP="002F281F">
            <w:pPr>
              <w:rPr>
                <w:lang w:val="fr-FR"/>
              </w:rPr>
            </w:pPr>
            <w:r>
              <w:rPr>
                <w:lang w:val="fr-FR"/>
              </w:rPr>
              <w:t>- button : BUTTON</w:t>
            </w:r>
          </w:p>
          <w:p w14:paraId="7C565090" w14:textId="3908B076" w:rsidR="00B120FE" w:rsidRPr="00F33A95" w:rsidRDefault="00B120FE" w:rsidP="002F281F">
            <w:pPr>
              <w:rPr>
                <w:lang w:val="fr-FR"/>
              </w:rPr>
            </w:pPr>
            <w:r>
              <w:rPr>
                <w:lang w:val="fr-FR"/>
              </w:rPr>
              <w:t>- fvalue : FIELDVALUE</w:t>
            </w:r>
          </w:p>
        </w:tc>
        <w:tc>
          <w:tcPr>
            <w:tcW w:w="3637" w:type="dxa"/>
          </w:tcPr>
          <w:p w14:paraId="2D1ED3DF" w14:textId="647D1845" w:rsidR="002F281F" w:rsidRDefault="00E95244" w:rsidP="002F281F">
            <w:pPr>
              <w:rPr>
                <w:lang w:val="fr-FR"/>
              </w:rPr>
            </w:pPr>
            <w:r>
              <w:rPr>
                <w:lang w:val="fr-FR"/>
              </w:rPr>
              <w:t>-</w:t>
            </w:r>
            <w:r w:rsidR="00B120FE">
              <w:rPr>
                <w:lang w:val="fr-FR"/>
              </w:rPr>
              <w:t xml:space="preserve"> Update_Text()</w:t>
            </w:r>
          </w:p>
          <w:p w14:paraId="746E0E39" w14:textId="77777777" w:rsidR="00B120FE" w:rsidRDefault="00E95244" w:rsidP="002F281F">
            <w:pPr>
              <w:rPr>
                <w:lang w:val="fr-FR"/>
              </w:rPr>
            </w:pPr>
            <w:r>
              <w:rPr>
                <w:lang w:val="fr-FR"/>
              </w:rPr>
              <w:t>-</w:t>
            </w:r>
            <w:r w:rsidR="00B120FE">
              <w:rPr>
                <w:lang w:val="fr-FR"/>
              </w:rPr>
              <w:t xml:space="preserve"> </w:t>
            </w:r>
            <w:r>
              <w:rPr>
                <w:lang w:val="fr-FR"/>
              </w:rPr>
              <w:t>update_button_dimensions()</w:t>
            </w:r>
          </w:p>
          <w:p w14:paraId="09F57536" w14:textId="77777777" w:rsidR="00E95244" w:rsidRDefault="00E95244" w:rsidP="002F281F">
            <w:pPr>
              <w:rPr>
                <w:lang w:val="fr-FR"/>
              </w:rPr>
            </w:pPr>
            <w:r>
              <w:rPr>
                <w:lang w:val="fr-FR"/>
              </w:rPr>
              <w:t>- write_value()</w:t>
            </w:r>
          </w:p>
          <w:p w14:paraId="59D77D8A" w14:textId="77777777" w:rsidR="00E95244" w:rsidRDefault="00E95244" w:rsidP="002F281F">
            <w:pPr>
              <w:rPr>
                <w:lang w:val="fr-FR"/>
              </w:rPr>
            </w:pPr>
          </w:p>
          <w:p w14:paraId="7602C63C" w14:textId="0FB474A5" w:rsidR="00E95244" w:rsidRDefault="00017EA2" w:rsidP="002F281F">
            <w:pPr>
              <w:rPr>
                <w:lang w:val="fr-FR"/>
              </w:rPr>
            </w:pPr>
            <w:r>
              <w:rPr>
                <w:lang w:val="fr-FR"/>
              </w:rPr>
              <w:t xml:space="preserve">+ </w:t>
            </w:r>
            <w:r w:rsidR="00E95244">
              <w:rPr>
                <w:lang w:val="fr-FR"/>
              </w:rPr>
              <w:t>TextField()</w:t>
            </w:r>
          </w:p>
          <w:p w14:paraId="7E1092AA" w14:textId="089BE1A8" w:rsidR="00E95244" w:rsidRDefault="00E95244" w:rsidP="002F281F">
            <w:pPr>
              <w:rPr>
                <w:b/>
                <w:bCs/>
                <w:lang w:val="fr-FR"/>
              </w:rPr>
            </w:pPr>
            <w:r>
              <w:rPr>
                <w:lang w:val="fr-FR"/>
              </w:rPr>
              <w:t>+</w:t>
            </w:r>
            <w:r w:rsidR="00017EA2">
              <w:rPr>
                <w:lang w:val="fr-FR"/>
              </w:rPr>
              <w:t xml:space="preserve"> Set_Position() </w:t>
            </w:r>
            <w:r w:rsidR="00017EA2">
              <w:rPr>
                <w:b/>
                <w:bCs/>
                <w:lang w:val="fr-FR"/>
              </w:rPr>
              <w:t>override</w:t>
            </w:r>
          </w:p>
          <w:p w14:paraId="01803446" w14:textId="12A71F51" w:rsidR="00017EA2" w:rsidRDefault="00017EA2" w:rsidP="002F281F">
            <w:pPr>
              <w:rPr>
                <w:b/>
                <w:bCs/>
                <w:lang w:val="fr-FR"/>
              </w:rPr>
            </w:pPr>
            <w:r>
              <w:rPr>
                <w:lang w:val="fr-FR"/>
              </w:rPr>
              <w:t xml:space="preserve">+ Set_Visibility() </w:t>
            </w:r>
            <w:r>
              <w:rPr>
                <w:b/>
                <w:bCs/>
                <w:lang w:val="fr-FR"/>
              </w:rPr>
              <w:t>override</w:t>
            </w:r>
          </w:p>
          <w:p w14:paraId="30691CE6" w14:textId="0A64B18F" w:rsidR="00017EA2" w:rsidRDefault="00017EA2" w:rsidP="002F281F">
            <w:pPr>
              <w:rPr>
                <w:lang w:val="fr-FR"/>
              </w:rPr>
            </w:pPr>
            <w:r>
              <w:rPr>
                <w:lang w:val="fr-FR"/>
              </w:rPr>
              <w:t>+ Backspace()</w:t>
            </w:r>
          </w:p>
          <w:p w14:paraId="53FC7ED5" w14:textId="1B275946" w:rsidR="00017EA2" w:rsidRDefault="00017EA2" w:rsidP="002F281F">
            <w:pPr>
              <w:rPr>
                <w:lang w:val="fr-FR"/>
              </w:rPr>
            </w:pPr>
            <w:r>
              <w:rPr>
                <w:lang w:val="fr-FR"/>
              </w:rPr>
              <w:t>+ Add_Character()</w:t>
            </w:r>
          </w:p>
          <w:p w14:paraId="4F989231" w14:textId="51D8A621" w:rsidR="00017EA2" w:rsidRDefault="00017EA2" w:rsidP="002F281F">
            <w:pPr>
              <w:rPr>
                <w:lang w:val="fr-FR"/>
              </w:rPr>
            </w:pPr>
            <w:r>
              <w:rPr>
                <w:lang w:val="fr-FR"/>
              </w:rPr>
              <w:t>+ CheckForClick()</w:t>
            </w:r>
          </w:p>
          <w:p w14:paraId="7F6A2F54" w14:textId="55C7C186" w:rsidR="00017EA2" w:rsidRDefault="00017EA2" w:rsidP="002F281F">
            <w:pPr>
              <w:rPr>
                <w:lang w:val="fr-FR"/>
              </w:rPr>
            </w:pPr>
            <w:r>
              <w:rPr>
                <w:lang w:val="fr-FR"/>
              </w:rPr>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Default="005E49AE" w:rsidP="002F281F">
            <w:pPr>
              <w:rPr>
                <w:lang w:val="fr-FR"/>
              </w:rPr>
            </w:pPr>
            <w:r>
              <w:rPr>
                <w:lang w:val="fr-FR"/>
              </w:rPr>
              <w:t>- value : STRING</w:t>
            </w:r>
          </w:p>
          <w:p w14:paraId="60B4DC78" w14:textId="77777777" w:rsidR="008A24C8" w:rsidRDefault="008A24C8" w:rsidP="002F281F">
            <w:pPr>
              <w:rPr>
                <w:lang w:val="fr-FR"/>
              </w:rPr>
            </w:pPr>
            <w:r>
              <w:rPr>
                <w:lang w:val="fr-FR"/>
              </w:rPr>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Default="00E4081E" w:rsidP="002F281F">
            <w:pPr>
              <w:rPr>
                <w:lang w:val="fr-FR"/>
              </w:rPr>
            </w:pPr>
            <w:r>
              <w:rPr>
                <w:lang w:val="fr-FR"/>
              </w:rPr>
              <w:t>- value : DOUBLE</w:t>
            </w:r>
          </w:p>
          <w:p w14:paraId="2BC3DF0A" w14:textId="5FD22B66" w:rsidR="00E4081E" w:rsidRPr="00F33A95" w:rsidRDefault="00E4081E" w:rsidP="002F281F">
            <w:pPr>
              <w:rPr>
                <w:lang w:val="fr-FR"/>
              </w:rPr>
            </w:pPr>
            <w:r>
              <w:rPr>
                <w:lang w:val="fr-FR"/>
              </w:rPr>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437FD0BB"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1F30C4">
      <w:pPr>
        <w:rPr>
          <w:b/>
          <w:bCs/>
          <w:u w:val="single"/>
        </w:rPr>
      </w:pPr>
      <w:r>
        <w:rPr>
          <w:b/>
          <w:bCs/>
          <w:u w:val="single"/>
        </w:rP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9"/>
      </w:r>
      <w:r>
        <w:t xml:space="preserve"> across all hardware is ensured.</w:t>
      </w:r>
    </w:p>
    <w:p w14:paraId="0A71D764" w14:textId="42AEA050" w:rsidR="00C73964" w:rsidRDefault="00C73964" w:rsidP="001F30C4">
      <w:pPr>
        <w:rPr>
          <w:b/>
          <w:bCs/>
          <w:u w:val="single"/>
        </w:rPr>
      </w:pPr>
      <w:r w:rsidRPr="00C73964">
        <w:rPr>
          <w:b/>
          <w:bCs/>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0DB3EB93">
            <wp:extent cx="2232853" cy="609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2853" cy="609653"/>
                    </a:xfrm>
                    <a:prstGeom prst="rect">
                      <a:avLst/>
                    </a:prstGeom>
                  </pic:spPr>
                </pic:pic>
              </a:graphicData>
            </a:graphic>
          </wp:inline>
        </w:drawing>
      </w:r>
    </w:p>
    <w:p w14:paraId="68E3700B" w14:textId="77777777" w:rsidR="001F30C4" w:rsidRPr="001F30C4" w:rsidRDefault="001F30C4" w:rsidP="001F30C4"/>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t>Orbit Body Class</w:t>
      </w:r>
    </w:p>
    <w:p w14:paraId="31435965" w14:textId="32AFA5AD" w:rsidR="00390585" w:rsidRDefault="00390585" w:rsidP="00390585">
      <w:r>
        <w:t>This class is instantiated to represent orbiting bodies. It contains a constructor that initialises all the GUI for the orbiting body, and significant methods such as the Update method that is called every frame.</w:t>
      </w:r>
    </w:p>
    <w:p w14:paraId="1773BBBC" w14:textId="4DF5E5A0" w:rsidR="00E84981" w:rsidRDefault="00E84981" w:rsidP="00390585"/>
    <w:p w14:paraId="6D770C28" w14:textId="27DBF94F" w:rsidR="00E84981" w:rsidRPr="00E84981" w:rsidRDefault="00E84981" w:rsidP="00390585">
      <w:pPr>
        <w:rPr>
          <w:b/>
          <w:bCs/>
          <w:u w:val="single"/>
        </w:rPr>
      </w:pPr>
      <w:r>
        <w:rPr>
          <w:b/>
          <w:bCs/>
          <w:u w:val="single"/>
        </w:rPr>
        <w:t xml:space="preserve">The </w:t>
      </w:r>
      <w:r w:rsidR="00A70552">
        <w:rPr>
          <w:b/>
          <w:bCs/>
          <w:u w:val="single"/>
        </w:rPr>
        <w:t>Update Method</w:t>
      </w:r>
    </w:p>
    <w:p w14:paraId="03A4B636" w14:textId="2F3275B4" w:rsidR="00E84981" w:rsidRDefault="00E84981" w:rsidP="00390585">
      <w:r w:rsidRPr="00E84981">
        <w:rPr>
          <w:noProof/>
        </w:rPr>
        <w:drawing>
          <wp:inline distT="0" distB="0" distL="0" distR="0" wp14:anchorId="6BF6B406" wp14:editId="72654908">
            <wp:extent cx="4229467" cy="317781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a:stretch>
                      <a:fillRect/>
                    </a:stretch>
                  </pic:blipFill>
                  <pic:spPr>
                    <a:xfrm>
                      <a:off x="0" y="0"/>
                      <a:ext cx="4229467" cy="3177815"/>
                    </a:xfrm>
                    <a:prstGeom prst="rect">
                      <a:avLst/>
                    </a:prstGeom>
                  </pic:spPr>
                </pic:pic>
              </a:graphicData>
            </a:graphic>
          </wp:inline>
        </w:drawing>
      </w:r>
    </w:p>
    <w:p w14:paraId="3DDA3AC1" w14:textId="289AC738" w:rsidR="00E84981" w:rsidRDefault="00A70552" w:rsidP="00390585">
      <w:r>
        <w:t xml:space="preserve">Taking the change in time since the last frame (clamped in the main .cpp file) and a time scale as its parameters, the update method governs the orbiting body’s functionality each frame.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90585">
      <w:pPr>
        <w:rPr>
          <w:b/>
          <w:bCs/>
          <w:u w:val="single"/>
        </w:rPr>
      </w:pPr>
      <w:r>
        <w:rPr>
          <w:b/>
          <w:bCs/>
          <w:u w:val="single"/>
        </w:rP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90585">
      <w:pPr>
        <w:rPr>
          <w:b/>
          <w:bCs/>
          <w:u w:val="single"/>
        </w:rPr>
      </w:pPr>
      <w:r>
        <w:rPr>
          <w:b/>
          <w:bCs/>
          <w:u w:val="single"/>
        </w:rP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766374B4">
            <wp:extent cx="2568163" cy="1653683"/>
            <wp:effectExtent l="0" t="0" r="381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7"/>
                    <a:stretch>
                      <a:fillRect/>
                    </a:stretch>
                  </pic:blipFill>
                  <pic:spPr>
                    <a:xfrm>
                      <a:off x="0" y="0"/>
                      <a:ext cx="2568163" cy="1653683"/>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28D211A1" w:rsidR="00F15ED7" w:rsidRDefault="00F15ED7" w:rsidP="00390585">
      <w:r>
        <w:rPr>
          <w:b/>
          <w:bCs/>
          <w:u w:val="single"/>
        </w:rPr>
        <w:t>Orbit Body Geometry</w:t>
      </w:r>
    </w:p>
    <w:p w14:paraId="1DFB03AA" w14:textId="5C10978A" w:rsidR="00F15ED7" w:rsidRDefault="00F15ED7" w:rsidP="00390585">
      <w:r w:rsidRPr="00F15ED7">
        <w:rPr>
          <w:noProof/>
        </w:rPr>
        <w:drawing>
          <wp:inline distT="0" distB="0" distL="0" distR="0" wp14:anchorId="29BF7295" wp14:editId="309B9785">
            <wp:extent cx="2324301" cy="3787468"/>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8"/>
                    <a:stretch>
                      <a:fillRect/>
                    </a:stretch>
                  </pic:blipFill>
                  <pic:spPr>
                    <a:xfrm>
                      <a:off x="0" y="0"/>
                      <a:ext cx="2324301" cy="3787468"/>
                    </a:xfrm>
                    <a:prstGeom prst="rect">
                      <a:avLst/>
                    </a:prstGeom>
                  </pic:spPr>
                </pic:pic>
              </a:graphicData>
            </a:graphic>
          </wp:inline>
        </w:drawing>
      </w:r>
    </w:p>
    <w:p w14:paraId="0C7C8B37" w14:textId="20F57EB2"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1B498292" w:rsidR="00F15ED7" w:rsidRDefault="00845904" w:rsidP="00390585">
      <w:r>
        <w:rPr>
          <w:noProof/>
        </w:rPr>
        <w:lastRenderedPageBreak/>
        <mc:AlternateContent>
          <mc:Choice Requires="wps">
            <w:drawing>
              <wp:anchor distT="0" distB="0" distL="114300" distR="114300" simplePos="0" relativeHeight="251660288" behindDoc="0" locked="0" layoutInCell="1" allowOverlap="1" wp14:anchorId="16C67DFC" wp14:editId="76D486DE">
                <wp:simplePos x="0" y="0"/>
                <wp:positionH relativeFrom="column">
                  <wp:posOffset>0</wp:posOffset>
                </wp:positionH>
                <wp:positionV relativeFrom="paragraph">
                  <wp:posOffset>1595120</wp:posOffset>
                </wp:positionV>
                <wp:extent cx="17830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67DFC" id="_x0000_t202" coordsize="21600,21600" o:spt="202" path="m,l,21600r21600,l21600,xe">
                <v:stroke joinstyle="miter"/>
                <v:path gradientshapeok="t" o:connecttype="rect"/>
              </v:shapetype>
              <v:shape id="Text Box 16" o:spid="_x0000_s1026" type="#_x0000_t202" style="position:absolute;margin-left:0;margin-top:125.6pt;width:14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CPFAIAADgEAAAOAAAAZHJzL2Uyb0RvYy54bWysU8Fu2zAMvQ/YPwi6L05arAu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xkOf5rfTOaUk5e5uP0a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" stroked="f">
                <v:textbox style="mso-fit-shape-to-text:t" inset="0,0,0,0">
                  <w:txbxContent>
                    <w:p w14:paraId="5136A294" w14:textId="72434B13" w:rsidR="00845904" w:rsidRPr="001B2AE5" w:rsidRDefault="00845904" w:rsidP="00845904">
                      <w:pPr>
                        <w:pStyle w:val="Caption"/>
                      </w:pPr>
                      <w:r>
                        <w:t xml:space="preserve">Figure </w:t>
                      </w:r>
                      <w:fldSimple w:instr=" SEQ Figure \* ARABIC ">
                        <w:r w:rsidR="007B6F01">
                          <w:rPr>
                            <w:noProof/>
                          </w:rPr>
                          <w:t>3</w:t>
                        </w:r>
                      </w:fldSimple>
                      <w:r>
                        <w:t xml:space="preserve"> : Orbit Body Geometry</w:t>
                      </w:r>
                    </w:p>
                  </w:txbxContent>
                </v:textbox>
                <w10:wrap type="square"/>
              </v:shape>
            </w:pict>
          </mc:Fallback>
        </mc:AlternateContent>
      </w:r>
      <w:r w:rsidR="00F15ED7" w:rsidRPr="00F15ED7">
        <w:rPr>
          <w:noProof/>
        </w:rPr>
        <w:drawing>
          <wp:anchor distT="0" distB="0" distL="114300" distR="114300" simplePos="0" relativeHeight="251658240" behindDoc="0" locked="0" layoutInCell="1" allowOverlap="1" wp14:anchorId="0FB3FCA7" wp14:editId="179FF60B">
            <wp:simplePos x="0" y="0"/>
            <wp:positionH relativeFrom="column">
              <wp:posOffset>0</wp:posOffset>
            </wp:positionH>
            <wp:positionV relativeFrom="paragraph">
              <wp:posOffset>-1270</wp:posOffset>
            </wp:positionV>
            <wp:extent cx="1783080" cy="1700926"/>
            <wp:effectExtent l="0" t="0" r="7620" b="0"/>
            <wp:wrapSquare wrapText="bothSides"/>
            <wp:docPr id="15" name="Picture 1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polyg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83080" cy="1700926"/>
                    </a:xfrm>
                    <a:prstGeom prst="rect">
                      <a:avLst/>
                    </a:prstGeom>
                  </pic:spPr>
                </pic:pic>
              </a:graphicData>
            </a:graphic>
          </wp:anchor>
        </w:drawing>
      </w:r>
      <w:r>
        <w:t>The image (left) shows the geometry generated from the data created with this function and rendered with Graphyte and SDL.</w:t>
      </w:r>
    </w:p>
    <w:p w14:paraId="6E22DE9F" w14:textId="4AC373D2" w:rsidR="00845904" w:rsidRDefault="00845904" w:rsidP="00390585"/>
    <w:p w14:paraId="473F1515" w14:textId="6D2CE54A" w:rsidR="00845904" w:rsidRDefault="00845904" w:rsidP="00390585">
      <w:pPr>
        <w:rPr>
          <w:b/>
          <w:bCs/>
          <w:u w:val="single"/>
        </w:rPr>
      </w:pPr>
      <w:r>
        <w:rPr>
          <w:b/>
          <w:bCs/>
          <w:u w:val="single"/>
        </w:rP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0"/>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90585">
      <w:pPr>
        <w:rPr>
          <w:b/>
          <w:bCs/>
          <w:u w:val="single"/>
        </w:rPr>
      </w:pPr>
      <w:r>
        <w:rPr>
          <w:b/>
          <w:bCs/>
          <w:u w:val="single"/>
        </w:rP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000000EE" w14:textId="5BFC14CA" w:rsidR="00A9735C" w:rsidRDefault="00F15ED7">
      <w:r>
        <w:t>As previously established, the project is designed for students studying physics. This field of study at the GCSE and Physics level is largely limited to either satellites or planets; therefore the simulation will support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363097">
      <w:pPr>
        <w:pStyle w:val="Heading3"/>
      </w:pPr>
      <w:r>
        <w:lastRenderedPageBreak/>
        <w:t>Vector3</w:t>
      </w:r>
    </w:p>
    <w:p w14:paraId="34EB1310" w14:textId="77777777"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2"/>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7777777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3"/>
                    <a:stretch>
                      <a:fillRect/>
                    </a:stretch>
                  </pic:blipFill>
                  <pic:spPr>
                    <a:xfrm>
                      <a:off x="0" y="0"/>
                      <a:ext cx="3254022" cy="381033"/>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lastRenderedPageBreak/>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type font file with the characters passed as an argument to the “loadFromRenderedText” function. This class contains get &amp; set methods for the text, as well </w:t>
      </w:r>
      <w:r>
        <w:rPr>
          <w:color w:val="000000" w:themeColor="text1"/>
        </w:rPr>
        <w:lastRenderedPageBreak/>
        <w:t>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0"/>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6"/>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lastRenderedPageBreak/>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8"/>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9"/>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0"/>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1"/>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lastRenderedPageBreak/>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2"/>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4"/>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3BE4261E"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258" cy="99069"/>
                    </a:xfrm>
                    <a:prstGeom prst="rect">
                      <a:avLst/>
                    </a:prstGeom>
                  </pic:spPr>
                </pic:pic>
              </a:graphicData>
            </a:graphic>
          </wp:inline>
        </w:drawing>
      </w:r>
      <w:r w:rsidR="000F1AAE">
        <w:rPr>
          <w:color w:val="000000" w:themeColor="text1"/>
        </w:rPr>
        <w:t>#</w:t>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lastRenderedPageBreak/>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7"/>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8"/>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59">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60">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61">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2">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3">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4">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65">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66">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67">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68">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69">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70"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71"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2"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3"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4"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75"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76"/>
      <w:footerReference w:type="default" r:id="rId7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4B4FB" w14:textId="77777777" w:rsidR="00F446B4" w:rsidRDefault="00F446B4">
      <w:pPr>
        <w:spacing w:line="240" w:lineRule="auto"/>
      </w:pPr>
      <w:r>
        <w:separator/>
      </w:r>
    </w:p>
  </w:endnote>
  <w:endnote w:type="continuationSeparator" w:id="0">
    <w:p w14:paraId="4506A203" w14:textId="77777777" w:rsidR="00F446B4" w:rsidRDefault="00F44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824DB" w14:textId="77777777" w:rsidR="00F446B4" w:rsidRDefault="00F446B4">
      <w:pPr>
        <w:spacing w:line="240" w:lineRule="auto"/>
      </w:pPr>
      <w:r>
        <w:separator/>
      </w:r>
    </w:p>
  </w:footnote>
  <w:footnote w:type="continuationSeparator" w:id="0">
    <w:p w14:paraId="50D6745C" w14:textId="77777777" w:rsidR="00F446B4" w:rsidRDefault="00F446B4">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738A8CD3" w14:textId="52DA23C6" w:rsidR="007800FD" w:rsidRDefault="007800FD">
      <w:pPr>
        <w:pStyle w:val="FootnoteText"/>
      </w:pPr>
      <w:r>
        <w:rPr>
          <w:rStyle w:val="FootnoteReference"/>
        </w:rPr>
        <w:footnoteRef/>
      </w:r>
      <w:r>
        <w:t xml:space="preserve"> This could ultimately be implemented as a structure.</w:t>
      </w:r>
    </w:p>
  </w:footnote>
  <w:footnote w:id="4">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5">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6">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7">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8">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9">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10">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6"/>
  </w:num>
  <w:num w:numId="3" w16cid:durableId="712386720">
    <w:abstractNumId w:val="0"/>
  </w:num>
  <w:num w:numId="4" w16cid:durableId="1064647048">
    <w:abstractNumId w:val="2"/>
  </w:num>
  <w:num w:numId="5" w16cid:durableId="614288930">
    <w:abstractNumId w:val="4"/>
  </w:num>
  <w:num w:numId="6" w16cid:durableId="1433814959">
    <w:abstractNumId w:val="3"/>
  </w:num>
  <w:num w:numId="7" w16cid:durableId="550544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19A2"/>
    <w:rsid w:val="00012406"/>
    <w:rsid w:val="00014B38"/>
    <w:rsid w:val="000150E5"/>
    <w:rsid w:val="00016A39"/>
    <w:rsid w:val="00017EA2"/>
    <w:rsid w:val="00020DA8"/>
    <w:rsid w:val="00023376"/>
    <w:rsid w:val="000330DA"/>
    <w:rsid w:val="00036D03"/>
    <w:rsid w:val="00037917"/>
    <w:rsid w:val="0004315C"/>
    <w:rsid w:val="00053C8A"/>
    <w:rsid w:val="000676CF"/>
    <w:rsid w:val="0007391B"/>
    <w:rsid w:val="0008065D"/>
    <w:rsid w:val="000A04AC"/>
    <w:rsid w:val="000A1E71"/>
    <w:rsid w:val="000A336D"/>
    <w:rsid w:val="000B52D9"/>
    <w:rsid w:val="000B5DF5"/>
    <w:rsid w:val="000C5FD1"/>
    <w:rsid w:val="000D5657"/>
    <w:rsid w:val="000E7F9B"/>
    <w:rsid w:val="000F0AF3"/>
    <w:rsid w:val="000F1AAE"/>
    <w:rsid w:val="00100F23"/>
    <w:rsid w:val="00102DDF"/>
    <w:rsid w:val="00107344"/>
    <w:rsid w:val="00110CE9"/>
    <w:rsid w:val="00112106"/>
    <w:rsid w:val="001160B2"/>
    <w:rsid w:val="00122440"/>
    <w:rsid w:val="00125CD3"/>
    <w:rsid w:val="00126D04"/>
    <w:rsid w:val="00141AFD"/>
    <w:rsid w:val="00144A8F"/>
    <w:rsid w:val="001579DE"/>
    <w:rsid w:val="00164E56"/>
    <w:rsid w:val="00165A9B"/>
    <w:rsid w:val="0016786D"/>
    <w:rsid w:val="00167DA8"/>
    <w:rsid w:val="00172443"/>
    <w:rsid w:val="00174C27"/>
    <w:rsid w:val="00191488"/>
    <w:rsid w:val="0019292E"/>
    <w:rsid w:val="001A1DA7"/>
    <w:rsid w:val="001B0660"/>
    <w:rsid w:val="001B1A01"/>
    <w:rsid w:val="001B4A8D"/>
    <w:rsid w:val="001C0BC8"/>
    <w:rsid w:val="001C2BCB"/>
    <w:rsid w:val="001C6F6E"/>
    <w:rsid w:val="001D0DD6"/>
    <w:rsid w:val="001D22F8"/>
    <w:rsid w:val="001D3538"/>
    <w:rsid w:val="001E0060"/>
    <w:rsid w:val="001E6101"/>
    <w:rsid w:val="001E635A"/>
    <w:rsid w:val="001F30C4"/>
    <w:rsid w:val="001F3950"/>
    <w:rsid w:val="001F5480"/>
    <w:rsid w:val="00202CEB"/>
    <w:rsid w:val="00230523"/>
    <w:rsid w:val="0025004C"/>
    <w:rsid w:val="00251E64"/>
    <w:rsid w:val="00253C6E"/>
    <w:rsid w:val="00256388"/>
    <w:rsid w:val="0026132B"/>
    <w:rsid w:val="00263120"/>
    <w:rsid w:val="002655D2"/>
    <w:rsid w:val="002735BC"/>
    <w:rsid w:val="002A6B4E"/>
    <w:rsid w:val="002B349A"/>
    <w:rsid w:val="002C2368"/>
    <w:rsid w:val="002C340B"/>
    <w:rsid w:val="002C38CA"/>
    <w:rsid w:val="002C6CD1"/>
    <w:rsid w:val="002C77B6"/>
    <w:rsid w:val="002C7CE2"/>
    <w:rsid w:val="002D05A7"/>
    <w:rsid w:val="002D6723"/>
    <w:rsid w:val="002D7BAB"/>
    <w:rsid w:val="002F281F"/>
    <w:rsid w:val="002F52CF"/>
    <w:rsid w:val="003023E3"/>
    <w:rsid w:val="003031E2"/>
    <w:rsid w:val="003053AA"/>
    <w:rsid w:val="003118E7"/>
    <w:rsid w:val="00312559"/>
    <w:rsid w:val="00313834"/>
    <w:rsid w:val="00321597"/>
    <w:rsid w:val="00333708"/>
    <w:rsid w:val="003365E8"/>
    <w:rsid w:val="00340B40"/>
    <w:rsid w:val="00342F1A"/>
    <w:rsid w:val="003457CC"/>
    <w:rsid w:val="00347F0C"/>
    <w:rsid w:val="003534C2"/>
    <w:rsid w:val="00353C8C"/>
    <w:rsid w:val="00354354"/>
    <w:rsid w:val="0035728E"/>
    <w:rsid w:val="003611B2"/>
    <w:rsid w:val="00363097"/>
    <w:rsid w:val="003649B9"/>
    <w:rsid w:val="0036543C"/>
    <w:rsid w:val="003661B8"/>
    <w:rsid w:val="00367B4F"/>
    <w:rsid w:val="003749FB"/>
    <w:rsid w:val="00386C54"/>
    <w:rsid w:val="00390585"/>
    <w:rsid w:val="00392231"/>
    <w:rsid w:val="003A1088"/>
    <w:rsid w:val="003A3EAD"/>
    <w:rsid w:val="003B16CF"/>
    <w:rsid w:val="003B3580"/>
    <w:rsid w:val="003B6FEF"/>
    <w:rsid w:val="003C5B29"/>
    <w:rsid w:val="003E0704"/>
    <w:rsid w:val="003E0E4A"/>
    <w:rsid w:val="003E45C2"/>
    <w:rsid w:val="003F6583"/>
    <w:rsid w:val="004001F1"/>
    <w:rsid w:val="00402AE5"/>
    <w:rsid w:val="00403793"/>
    <w:rsid w:val="00410748"/>
    <w:rsid w:val="00411151"/>
    <w:rsid w:val="00412688"/>
    <w:rsid w:val="004128AD"/>
    <w:rsid w:val="00421367"/>
    <w:rsid w:val="00424417"/>
    <w:rsid w:val="0043058F"/>
    <w:rsid w:val="00440B2E"/>
    <w:rsid w:val="00443639"/>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1302"/>
    <w:rsid w:val="00501C82"/>
    <w:rsid w:val="00505485"/>
    <w:rsid w:val="0051067B"/>
    <w:rsid w:val="0051383F"/>
    <w:rsid w:val="00527AA2"/>
    <w:rsid w:val="0053147D"/>
    <w:rsid w:val="00542073"/>
    <w:rsid w:val="00573F1D"/>
    <w:rsid w:val="005B269B"/>
    <w:rsid w:val="005B483D"/>
    <w:rsid w:val="005C1F67"/>
    <w:rsid w:val="005C4763"/>
    <w:rsid w:val="005C54C7"/>
    <w:rsid w:val="005C5A8C"/>
    <w:rsid w:val="005D13AE"/>
    <w:rsid w:val="005D51F2"/>
    <w:rsid w:val="005D547A"/>
    <w:rsid w:val="005D56C6"/>
    <w:rsid w:val="005E3EEC"/>
    <w:rsid w:val="005E49AE"/>
    <w:rsid w:val="0060045D"/>
    <w:rsid w:val="006012D6"/>
    <w:rsid w:val="00611C5C"/>
    <w:rsid w:val="0061790C"/>
    <w:rsid w:val="00620334"/>
    <w:rsid w:val="00622E28"/>
    <w:rsid w:val="00623800"/>
    <w:rsid w:val="006242A6"/>
    <w:rsid w:val="00625E35"/>
    <w:rsid w:val="00627510"/>
    <w:rsid w:val="006317D4"/>
    <w:rsid w:val="00634742"/>
    <w:rsid w:val="006350B9"/>
    <w:rsid w:val="00641B74"/>
    <w:rsid w:val="006429AA"/>
    <w:rsid w:val="0065080C"/>
    <w:rsid w:val="00651BB7"/>
    <w:rsid w:val="006538F7"/>
    <w:rsid w:val="006539AF"/>
    <w:rsid w:val="0067058B"/>
    <w:rsid w:val="006803FE"/>
    <w:rsid w:val="00683E9D"/>
    <w:rsid w:val="00686A10"/>
    <w:rsid w:val="00695767"/>
    <w:rsid w:val="006A1A2C"/>
    <w:rsid w:val="006A3980"/>
    <w:rsid w:val="006B18FE"/>
    <w:rsid w:val="006B73C0"/>
    <w:rsid w:val="006C15CE"/>
    <w:rsid w:val="006C30CE"/>
    <w:rsid w:val="006C5B63"/>
    <w:rsid w:val="006F55D3"/>
    <w:rsid w:val="00700CB5"/>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800FD"/>
    <w:rsid w:val="007925E8"/>
    <w:rsid w:val="007A032C"/>
    <w:rsid w:val="007A058C"/>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26F5C"/>
    <w:rsid w:val="008312D7"/>
    <w:rsid w:val="00834D2C"/>
    <w:rsid w:val="00841ED7"/>
    <w:rsid w:val="00845904"/>
    <w:rsid w:val="0084595C"/>
    <w:rsid w:val="008459DD"/>
    <w:rsid w:val="00855722"/>
    <w:rsid w:val="008602C2"/>
    <w:rsid w:val="0086559F"/>
    <w:rsid w:val="00873735"/>
    <w:rsid w:val="00873AE5"/>
    <w:rsid w:val="008818FF"/>
    <w:rsid w:val="0089129D"/>
    <w:rsid w:val="0089375A"/>
    <w:rsid w:val="008A02FF"/>
    <w:rsid w:val="008A24C8"/>
    <w:rsid w:val="008A71C2"/>
    <w:rsid w:val="008B66FD"/>
    <w:rsid w:val="008C0C7F"/>
    <w:rsid w:val="008C58F8"/>
    <w:rsid w:val="008D058C"/>
    <w:rsid w:val="008E25F0"/>
    <w:rsid w:val="008E3DD9"/>
    <w:rsid w:val="008F2B0B"/>
    <w:rsid w:val="00900EE8"/>
    <w:rsid w:val="009023A7"/>
    <w:rsid w:val="009211CB"/>
    <w:rsid w:val="00931200"/>
    <w:rsid w:val="00932C40"/>
    <w:rsid w:val="0093391B"/>
    <w:rsid w:val="009344CD"/>
    <w:rsid w:val="00957CF8"/>
    <w:rsid w:val="0096004F"/>
    <w:rsid w:val="00961796"/>
    <w:rsid w:val="009660C1"/>
    <w:rsid w:val="00982D66"/>
    <w:rsid w:val="00990164"/>
    <w:rsid w:val="009A0E46"/>
    <w:rsid w:val="009A152C"/>
    <w:rsid w:val="009B1530"/>
    <w:rsid w:val="009B51C8"/>
    <w:rsid w:val="009B5988"/>
    <w:rsid w:val="009B65C9"/>
    <w:rsid w:val="009B75EE"/>
    <w:rsid w:val="009C0F30"/>
    <w:rsid w:val="009D0EC0"/>
    <w:rsid w:val="009D316D"/>
    <w:rsid w:val="009D37AF"/>
    <w:rsid w:val="009D54EC"/>
    <w:rsid w:val="009D7D39"/>
    <w:rsid w:val="009E30AF"/>
    <w:rsid w:val="009E6876"/>
    <w:rsid w:val="009E76C8"/>
    <w:rsid w:val="009F3BF5"/>
    <w:rsid w:val="009F4491"/>
    <w:rsid w:val="009F50FC"/>
    <w:rsid w:val="009F565D"/>
    <w:rsid w:val="009F5C6A"/>
    <w:rsid w:val="009F6209"/>
    <w:rsid w:val="009F64C3"/>
    <w:rsid w:val="00A0311A"/>
    <w:rsid w:val="00A14FD9"/>
    <w:rsid w:val="00A20DCC"/>
    <w:rsid w:val="00A233EA"/>
    <w:rsid w:val="00A2431A"/>
    <w:rsid w:val="00A244B4"/>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5319"/>
    <w:rsid w:val="00AC183D"/>
    <w:rsid w:val="00AC1F76"/>
    <w:rsid w:val="00AC328C"/>
    <w:rsid w:val="00AC7EB6"/>
    <w:rsid w:val="00AD51BB"/>
    <w:rsid w:val="00AD538B"/>
    <w:rsid w:val="00AE6F6C"/>
    <w:rsid w:val="00AF5809"/>
    <w:rsid w:val="00B004C7"/>
    <w:rsid w:val="00B040F3"/>
    <w:rsid w:val="00B06323"/>
    <w:rsid w:val="00B107C4"/>
    <w:rsid w:val="00B120FE"/>
    <w:rsid w:val="00B1293A"/>
    <w:rsid w:val="00B30A97"/>
    <w:rsid w:val="00B33FD7"/>
    <w:rsid w:val="00B346E3"/>
    <w:rsid w:val="00B34D00"/>
    <w:rsid w:val="00B54531"/>
    <w:rsid w:val="00B565F9"/>
    <w:rsid w:val="00B6059B"/>
    <w:rsid w:val="00B60D3E"/>
    <w:rsid w:val="00B615B3"/>
    <w:rsid w:val="00B6675C"/>
    <w:rsid w:val="00B73104"/>
    <w:rsid w:val="00B92AB5"/>
    <w:rsid w:val="00BA6482"/>
    <w:rsid w:val="00BA6B08"/>
    <w:rsid w:val="00BA791D"/>
    <w:rsid w:val="00BC0B36"/>
    <w:rsid w:val="00BC1783"/>
    <w:rsid w:val="00BD22AA"/>
    <w:rsid w:val="00BD2779"/>
    <w:rsid w:val="00BD6411"/>
    <w:rsid w:val="00BE60A3"/>
    <w:rsid w:val="00C01C5A"/>
    <w:rsid w:val="00C02B0C"/>
    <w:rsid w:val="00C061AF"/>
    <w:rsid w:val="00C10CB5"/>
    <w:rsid w:val="00C1704B"/>
    <w:rsid w:val="00C24136"/>
    <w:rsid w:val="00C24526"/>
    <w:rsid w:val="00C32A75"/>
    <w:rsid w:val="00C32B2E"/>
    <w:rsid w:val="00C36B03"/>
    <w:rsid w:val="00C42764"/>
    <w:rsid w:val="00C50236"/>
    <w:rsid w:val="00C52936"/>
    <w:rsid w:val="00C61A86"/>
    <w:rsid w:val="00C66F21"/>
    <w:rsid w:val="00C67044"/>
    <w:rsid w:val="00C723A9"/>
    <w:rsid w:val="00C73964"/>
    <w:rsid w:val="00C75287"/>
    <w:rsid w:val="00C87C94"/>
    <w:rsid w:val="00C909E1"/>
    <w:rsid w:val="00C96ECB"/>
    <w:rsid w:val="00CA073D"/>
    <w:rsid w:val="00CB3D53"/>
    <w:rsid w:val="00CB5FB8"/>
    <w:rsid w:val="00CB7204"/>
    <w:rsid w:val="00CB723E"/>
    <w:rsid w:val="00CC03B3"/>
    <w:rsid w:val="00CC4C7A"/>
    <w:rsid w:val="00CC5217"/>
    <w:rsid w:val="00CD02B7"/>
    <w:rsid w:val="00CE23FC"/>
    <w:rsid w:val="00CE280A"/>
    <w:rsid w:val="00CE4F7D"/>
    <w:rsid w:val="00CE55F5"/>
    <w:rsid w:val="00CF413C"/>
    <w:rsid w:val="00CF701E"/>
    <w:rsid w:val="00D154CD"/>
    <w:rsid w:val="00D271A7"/>
    <w:rsid w:val="00D43E22"/>
    <w:rsid w:val="00D5315A"/>
    <w:rsid w:val="00D60DD1"/>
    <w:rsid w:val="00D91488"/>
    <w:rsid w:val="00D9794F"/>
    <w:rsid w:val="00DA5E72"/>
    <w:rsid w:val="00DA779B"/>
    <w:rsid w:val="00DB12AA"/>
    <w:rsid w:val="00DB3B3C"/>
    <w:rsid w:val="00DD07A9"/>
    <w:rsid w:val="00DD4D16"/>
    <w:rsid w:val="00DE04F3"/>
    <w:rsid w:val="00DE559E"/>
    <w:rsid w:val="00E01AA4"/>
    <w:rsid w:val="00E0303B"/>
    <w:rsid w:val="00E03CD8"/>
    <w:rsid w:val="00E05BB9"/>
    <w:rsid w:val="00E07AF9"/>
    <w:rsid w:val="00E106D3"/>
    <w:rsid w:val="00E24D8C"/>
    <w:rsid w:val="00E25664"/>
    <w:rsid w:val="00E278E6"/>
    <w:rsid w:val="00E3189D"/>
    <w:rsid w:val="00E32EE0"/>
    <w:rsid w:val="00E4081E"/>
    <w:rsid w:val="00E439E0"/>
    <w:rsid w:val="00E4423E"/>
    <w:rsid w:val="00E45C0A"/>
    <w:rsid w:val="00E57A01"/>
    <w:rsid w:val="00E61E89"/>
    <w:rsid w:val="00E62CE9"/>
    <w:rsid w:val="00E62DCA"/>
    <w:rsid w:val="00E74931"/>
    <w:rsid w:val="00E74E2F"/>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33A0"/>
    <w:rsid w:val="00F13A7A"/>
    <w:rsid w:val="00F155A7"/>
    <w:rsid w:val="00F15ED7"/>
    <w:rsid w:val="00F33A95"/>
    <w:rsid w:val="00F34FDF"/>
    <w:rsid w:val="00F35D37"/>
    <w:rsid w:val="00F40D6B"/>
    <w:rsid w:val="00F446B4"/>
    <w:rsid w:val="00F601B3"/>
    <w:rsid w:val="00F76401"/>
    <w:rsid w:val="00F821D6"/>
    <w:rsid w:val="00F873CD"/>
    <w:rsid w:val="00F93E8B"/>
    <w:rsid w:val="00F9655C"/>
    <w:rsid w:val="00FA4B75"/>
    <w:rsid w:val="00FA4DF6"/>
    <w:rsid w:val="00FA6DB6"/>
    <w:rsid w:val="00FB1479"/>
    <w:rsid w:val="00FB734F"/>
    <w:rsid w:val="00FC1BEC"/>
    <w:rsid w:val="00FC3641"/>
    <w:rsid w:val="00FC4477"/>
    <w:rsid w:val="00FC65A5"/>
    <w:rsid w:val="00FD23FE"/>
    <w:rsid w:val="00FD6368"/>
    <w:rsid w:val="00FE18B7"/>
    <w:rsid w:val="00FE2BB3"/>
    <w:rsid w:val="00FE33D7"/>
    <w:rsid w:val="00FE33DE"/>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csoxfordorg-my.sharepoint.com/:b:/g/personal/ahemming_mcsoxford_org/EaTc4UdlLOBPusIY8WZGsT0B0w8ouf5IIZyWUBUqVuLSJQ?e=KO2joO" TargetMode="External"/><Relationship Id="rId68" Type="http://schemas.openxmlformats.org/officeDocument/2006/relationships/hyperlink" Target="https://mcsoxfordorg-my.sharepoint.com/:b:/g/personal/ahemming_mcsoxford_org/EaTc4UdlLOBPusIY8WZGsT0B0w8ouf5IIZyWUBUqVuLSJQ?e=KO2joO" TargetMode="External"/><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yperlink" Target="https://wiki.libsdl.org"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mcsoxfordorg-my.sharepoint.com/:b:/g/personal/ahemming_mcsoxford_org/EaTc4UdlLOBPusIY8WZGsT0B0w8ouf5IIZyWUBUqVuLSJQ?e=KO2joO"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satvis.space/"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csoxfordorg-my.sharepoint.com/:b:/g/personal/ahemming_mcsoxford_org/EaTc4UdlLOBPusIY8WZGsT0B0w8ouf5IIZyWUBUqVuLSJQ?e=KO2joO" TargetMode="External"/><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csoxfordorg-my.sharepoint.com/:b:/g/personal/ahemming_mcsoxford_org/EaTc4UdlLOBPusIY8WZGsT0B0w8ouf5IIZyWUBUqVuLSJQ?e=KO2joO" TargetMode="External"/><Relationship Id="rId70" Type="http://schemas.openxmlformats.org/officeDocument/2006/relationships/hyperlink" Target="https://filestore.aqa.org.uk/resources/physics/specifications/AQA-7407-7408-SP-2015.PDF" TargetMode="External"/><Relationship Id="rId75" Type="http://schemas.openxmlformats.org/officeDocument/2006/relationships/hyperlink" Target="https://lazyfoo.net/tutorials/SD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csoxfordorg-my.sharepoint.com/:b:/g/personal/ahemming_mcsoxford_org/EaTc4UdlLOBPusIY8WZGsT0B0w8ouf5IIZyWUBUqVuLSJQ?e=KO2joO" TargetMode="External"/><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geoxc-apps.bd.esri.com/space/satellite-explorer/"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phet.colorado.edu/en/simulations/gravity-and-orbits" TargetMode="External"/><Relationship Id="rId2" Type="http://schemas.openxmlformats.org/officeDocument/2006/relationships/styles" Target="styles.xml"/><Relationship Id="rId2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1649</TotalTime>
  <Pages>40</Pages>
  <Words>7221</Words>
  <Characters>41160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425</cp:revision>
  <cp:lastPrinted>2023-02-08T20:38:00Z</cp:lastPrinted>
  <dcterms:created xsi:type="dcterms:W3CDTF">2022-09-28T10:42:00Z</dcterms:created>
  <dcterms:modified xsi:type="dcterms:W3CDTF">2023-02-27T16:53:00Z</dcterms:modified>
</cp:coreProperties>
</file>