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87A592" w14:textId="79871A08" w:rsidR="009A508B" w:rsidRDefault="009A508B" w:rsidP="009A508B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2D12">
        <w:rPr>
          <w:rFonts w:ascii="Times New Roman" w:hAnsi="Times New Roman" w:cs="Times New Roman"/>
          <w:b/>
          <w:bCs/>
          <w:sz w:val="28"/>
          <w:szCs w:val="28"/>
        </w:rPr>
        <w:t xml:space="preserve">MODULE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72D12">
        <w:rPr>
          <w:rFonts w:ascii="Times New Roman" w:hAnsi="Times New Roman" w:cs="Times New Roman"/>
          <w:b/>
          <w:bCs/>
          <w:sz w:val="28"/>
          <w:szCs w:val="28"/>
        </w:rPr>
        <w:t xml:space="preserve"> ASSESSMENT</w:t>
      </w:r>
    </w:p>
    <w:p w14:paraId="10E78C7D" w14:textId="77777777" w:rsidR="009A508B" w:rsidRDefault="009A508B" w:rsidP="009A508B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B72D12">
        <w:rPr>
          <w:rFonts w:ascii="Times New Roman" w:hAnsi="Times New Roman" w:cs="Times New Roman"/>
          <w:b/>
          <w:bCs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Josiah Joed G.  Getes</w:t>
      </w:r>
    </w:p>
    <w:p w14:paraId="1E053E9A" w14:textId="4EFEA8C8" w:rsidR="009A508B" w:rsidRDefault="009A508B" w:rsidP="009A508B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B72D12">
        <w:rPr>
          <w:rFonts w:ascii="Times New Roman" w:hAnsi="Times New Roman" w:cs="Times New Roman"/>
          <w:b/>
          <w:bCs/>
          <w:sz w:val="24"/>
          <w:szCs w:val="24"/>
        </w:rPr>
        <w:t>Course &amp; Year:</w:t>
      </w:r>
      <w:r>
        <w:rPr>
          <w:rFonts w:ascii="Times New Roman" w:hAnsi="Times New Roman" w:cs="Times New Roman"/>
          <w:sz w:val="24"/>
          <w:szCs w:val="24"/>
        </w:rPr>
        <w:t xml:space="preserve"> BSCS – 1</w:t>
      </w:r>
    </w:p>
    <w:p w14:paraId="25652539" w14:textId="480165A0" w:rsidR="009A508B" w:rsidRPr="009A508B" w:rsidRDefault="009A508B" w:rsidP="009A508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PH" w:eastAsia="en-PH"/>
        </w:rPr>
      </w:pPr>
      <w:r w:rsidRPr="009A508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PH" w:eastAsia="en-PH"/>
        </w:rPr>
        <w:t xml:space="preserve">Write a C++ procedure to count the number of </w:t>
      </w:r>
      <w:r w:rsidRPr="009A508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PH" w:eastAsia="en-PH"/>
        </w:rPr>
        <w:t>substrings</w:t>
      </w:r>
      <w:r w:rsidRPr="009A508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PH" w:eastAsia="en-PH"/>
        </w:rPr>
        <w:t xml:space="preserve"> from a given string</w:t>
      </w:r>
    </w:p>
    <w:p w14:paraId="1A9DCE82" w14:textId="01821E81" w:rsidR="009A508B" w:rsidRDefault="009A508B" w:rsidP="009A508B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2872A97" w14:textId="055AD461" w:rsidR="009A508B" w:rsidRDefault="009A508B" w:rsidP="009A508B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F0E8A3" wp14:editId="1E1344E4">
            <wp:extent cx="3317132" cy="3842385"/>
            <wp:effectExtent l="95250" t="95250" r="74295" b="819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9" t="30519" r="58296" b="14317"/>
                    <a:stretch/>
                  </pic:blipFill>
                  <pic:spPr bwMode="auto">
                    <a:xfrm>
                      <a:off x="0" y="0"/>
                      <a:ext cx="3344046" cy="387356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1785">
        <w:rPr>
          <w:rFonts w:ascii="Times New Roman" w:hAnsi="Times New Roman" w:cs="Times New Roman"/>
          <w:b/>
          <w:bCs/>
          <w:sz w:val="24"/>
          <w:szCs w:val="24"/>
        </w:rPr>
        <w:t>e</w:t>
      </w:r>
    </w:p>
    <w:p w14:paraId="0071F000" w14:textId="29A689B7" w:rsidR="009A508B" w:rsidRDefault="009A508B" w:rsidP="009A508B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6025C5" wp14:editId="7FC0FC93">
            <wp:extent cx="5234216" cy="1886585"/>
            <wp:effectExtent l="95250" t="95250" r="81280" b="755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0" t="60788" r="46988" b="14773"/>
                    <a:stretch/>
                  </pic:blipFill>
                  <pic:spPr bwMode="auto">
                    <a:xfrm>
                      <a:off x="0" y="0"/>
                      <a:ext cx="5284289" cy="1904633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E0420" w14:textId="7DC59B26" w:rsidR="009A508B" w:rsidRDefault="009A508B" w:rsidP="009A508B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DF10D" w14:textId="6A6E63CF" w:rsidR="009A508B" w:rsidRDefault="009A508B" w:rsidP="009A508B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7F7DC09" w14:textId="44E48343" w:rsidR="009A508B" w:rsidRDefault="009A508B" w:rsidP="009A508B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03BD5CC8" wp14:editId="356C348A">
            <wp:simplePos x="0" y="0"/>
            <wp:positionH relativeFrom="column">
              <wp:posOffset>457200</wp:posOffset>
            </wp:positionH>
            <wp:positionV relativeFrom="paragraph">
              <wp:posOffset>77470</wp:posOffset>
            </wp:positionV>
            <wp:extent cx="4513580" cy="1098550"/>
            <wp:effectExtent l="95250" t="95250" r="77470" b="82550"/>
            <wp:wrapTight wrapText="bothSides">
              <wp:wrapPolygon edited="0">
                <wp:start x="-456" y="-1873"/>
                <wp:lineTo x="-456" y="23223"/>
                <wp:lineTo x="21971" y="23223"/>
                <wp:lineTo x="21971" y="-1873"/>
                <wp:lineTo x="-456" y="-187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2" t="27112" r="52647" b="59923"/>
                    <a:stretch/>
                  </pic:blipFill>
                  <pic:spPr bwMode="auto">
                    <a:xfrm>
                      <a:off x="0" y="0"/>
                      <a:ext cx="4513580" cy="1098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813FB" w14:textId="51AF15CF" w:rsidR="009A508B" w:rsidRPr="009A508B" w:rsidRDefault="009A508B" w:rsidP="009A508B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AC650" w14:textId="77777777" w:rsidR="00983AB1" w:rsidRDefault="00983AB1"/>
    <w:sectPr w:rsidR="00983AB1" w:rsidSect="007B5111">
      <w:pgSz w:w="12474" w:h="20355" w:code="5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F030F5"/>
    <w:multiLevelType w:val="multilevel"/>
    <w:tmpl w:val="DEB6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08B"/>
    <w:rsid w:val="00191785"/>
    <w:rsid w:val="007B5111"/>
    <w:rsid w:val="00983AB1"/>
    <w:rsid w:val="009A508B"/>
    <w:rsid w:val="00DF2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10F4E"/>
  <w15:chartTrackingRefBased/>
  <w15:docId w15:val="{497D0E8C-64EF-41B5-9388-BE9231F47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0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21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Bautista</dc:creator>
  <cp:keywords/>
  <dc:description/>
  <cp:lastModifiedBy>Johnny Bautista</cp:lastModifiedBy>
  <cp:revision>3</cp:revision>
  <cp:lastPrinted>2021-08-23T02:18:00Z</cp:lastPrinted>
  <dcterms:created xsi:type="dcterms:W3CDTF">2021-08-23T02:03:00Z</dcterms:created>
  <dcterms:modified xsi:type="dcterms:W3CDTF">2021-08-23T02:19:00Z</dcterms:modified>
</cp:coreProperties>
</file>