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sdt>
      <w:sdtPr>
        <w:id w:val="1153933023"/>
        <w:docPartObj>
          <w:docPartGallery w:val="Table of Contents"/>
          <w:docPartUnique/>
        </w:docPartObj>
      </w:sdtPr>
      <w:sdtContent>
        <w:p xmlns:wp14="http://schemas.microsoft.com/office/word/2010/wordml" w:rsidP="083A26C0" wp14:paraId="56AA12E2" wp14:textId="6F4A9891">
          <w:pPr>
            <w:pStyle w:val="TOC1"/>
            <w:tabs>
              <w:tab w:val="right" w:leader="dot" w:pos="9360"/>
            </w:tabs>
            <w:bidi w:val="0"/>
            <w:rPr>
              <w:rStyle w:val="Hyperlink"/>
            </w:rPr>
          </w:pPr>
          <w:r>
            <w:fldChar w:fldCharType="begin"/>
          </w:r>
          <w:r>
            <w:instrText xml:space="preserve">TOC \o "1-9" \z \u \h</w:instrText>
          </w:r>
          <w:r>
            <w:fldChar w:fldCharType="separate"/>
          </w:r>
          <w:hyperlink w:anchor="_Toc1949047065">
            <w:r w:rsidRPr="5A108E2C" w:rsidR="5A108E2C">
              <w:rPr>
                <w:rStyle w:val="Hyperlink"/>
              </w:rPr>
              <w:t>Exploratory Data Analysis</w:t>
            </w:r>
            <w:r>
              <w:tab/>
            </w:r>
            <w:r>
              <w:fldChar w:fldCharType="begin"/>
            </w:r>
            <w:r>
              <w:instrText xml:space="preserve">PAGEREF _Toc1949047065 \h</w:instrText>
            </w:r>
            <w:r>
              <w:fldChar w:fldCharType="separate"/>
            </w:r>
            <w:r w:rsidRPr="5A108E2C" w:rsidR="5A108E2C">
              <w:rPr>
                <w:rStyle w:val="Hyperlink"/>
              </w:rPr>
              <w:t>1</w:t>
            </w:r>
            <w:r>
              <w:fldChar w:fldCharType="end"/>
            </w:r>
          </w:hyperlink>
        </w:p>
        <w:p xmlns:wp14="http://schemas.microsoft.com/office/word/2010/wordml" w:rsidP="083A26C0" wp14:paraId="0486DBD4" wp14:textId="6F0B7004">
          <w:pPr>
            <w:pStyle w:val="TOC2"/>
            <w:tabs>
              <w:tab w:val="right" w:leader="dot" w:pos="9360"/>
            </w:tabs>
            <w:bidi w:val="0"/>
            <w:rPr>
              <w:rStyle w:val="Hyperlink"/>
            </w:rPr>
          </w:pPr>
          <w:hyperlink w:anchor="_Toc979250339">
            <w:r w:rsidRPr="5A108E2C" w:rsidR="5A108E2C">
              <w:rPr>
                <w:rStyle w:val="Hyperlink"/>
              </w:rPr>
              <w:t>Project Description:</w:t>
            </w:r>
            <w:r>
              <w:tab/>
            </w:r>
            <w:r>
              <w:fldChar w:fldCharType="begin"/>
            </w:r>
            <w:r>
              <w:instrText xml:space="preserve">PAGEREF _Toc979250339 \h</w:instrText>
            </w:r>
            <w:r>
              <w:fldChar w:fldCharType="separate"/>
            </w:r>
            <w:r w:rsidRPr="5A108E2C" w:rsidR="5A108E2C">
              <w:rPr>
                <w:rStyle w:val="Hyperlink"/>
              </w:rPr>
              <w:t>1</w:t>
            </w:r>
            <w:r>
              <w:fldChar w:fldCharType="end"/>
            </w:r>
          </w:hyperlink>
        </w:p>
        <w:p xmlns:wp14="http://schemas.microsoft.com/office/word/2010/wordml" w:rsidP="083A26C0" wp14:paraId="206A3510" wp14:textId="139FB603">
          <w:pPr>
            <w:pStyle w:val="TOC2"/>
            <w:tabs>
              <w:tab w:val="right" w:leader="dot" w:pos="9360"/>
            </w:tabs>
            <w:bidi w:val="0"/>
            <w:rPr>
              <w:rStyle w:val="Hyperlink"/>
            </w:rPr>
          </w:pPr>
          <w:hyperlink w:anchor="_Toc498019745">
            <w:r w:rsidRPr="5A108E2C" w:rsidR="5A108E2C">
              <w:rPr>
                <w:rStyle w:val="Hyperlink"/>
              </w:rPr>
              <w:t>Project Title:</w:t>
            </w:r>
            <w:r>
              <w:tab/>
            </w:r>
            <w:r>
              <w:fldChar w:fldCharType="begin"/>
            </w:r>
            <w:r>
              <w:instrText xml:space="preserve">PAGEREF _Toc498019745 \h</w:instrText>
            </w:r>
            <w:r>
              <w:fldChar w:fldCharType="separate"/>
            </w:r>
            <w:r w:rsidRPr="5A108E2C" w:rsidR="5A108E2C">
              <w:rPr>
                <w:rStyle w:val="Hyperlink"/>
              </w:rPr>
              <w:t>1</w:t>
            </w:r>
            <w:r>
              <w:fldChar w:fldCharType="end"/>
            </w:r>
          </w:hyperlink>
        </w:p>
        <w:p xmlns:wp14="http://schemas.microsoft.com/office/word/2010/wordml" w:rsidP="083A26C0" wp14:paraId="1607CA1F" wp14:textId="10869568">
          <w:pPr>
            <w:pStyle w:val="TOC2"/>
            <w:tabs>
              <w:tab w:val="right" w:leader="dot" w:pos="9360"/>
            </w:tabs>
            <w:bidi w:val="0"/>
            <w:rPr>
              <w:rStyle w:val="Hyperlink"/>
            </w:rPr>
          </w:pPr>
          <w:hyperlink w:anchor="_Toc1076036247">
            <w:r w:rsidRPr="5A108E2C" w:rsidR="5A108E2C">
              <w:rPr>
                <w:rStyle w:val="Hyperlink"/>
              </w:rPr>
              <w:t>Objective:</w:t>
            </w:r>
            <w:r>
              <w:tab/>
            </w:r>
            <w:r>
              <w:fldChar w:fldCharType="begin"/>
            </w:r>
            <w:r>
              <w:instrText xml:space="preserve">PAGEREF _Toc1076036247 \h</w:instrText>
            </w:r>
            <w:r>
              <w:fldChar w:fldCharType="separate"/>
            </w:r>
            <w:r w:rsidRPr="5A108E2C" w:rsidR="5A108E2C">
              <w:rPr>
                <w:rStyle w:val="Hyperlink"/>
              </w:rPr>
              <w:t>1</w:t>
            </w:r>
            <w:r>
              <w:fldChar w:fldCharType="end"/>
            </w:r>
          </w:hyperlink>
        </w:p>
        <w:p xmlns:wp14="http://schemas.microsoft.com/office/word/2010/wordml" w:rsidP="083A26C0" wp14:paraId="70593184" wp14:textId="3DF2B040">
          <w:pPr>
            <w:pStyle w:val="TOC2"/>
            <w:tabs>
              <w:tab w:val="right" w:leader="dot" w:pos="9360"/>
            </w:tabs>
            <w:bidi w:val="0"/>
            <w:rPr>
              <w:rStyle w:val="Hyperlink"/>
            </w:rPr>
          </w:pPr>
          <w:hyperlink w:anchor="_Toc932132075">
            <w:r w:rsidRPr="5A108E2C" w:rsidR="5A108E2C">
              <w:rPr>
                <w:rStyle w:val="Hyperlink"/>
              </w:rPr>
              <w:t>Dataset:</w:t>
            </w:r>
            <w:r>
              <w:tab/>
            </w:r>
            <w:r>
              <w:fldChar w:fldCharType="begin"/>
            </w:r>
            <w:r>
              <w:instrText xml:space="preserve">PAGEREF _Toc932132075 \h</w:instrText>
            </w:r>
            <w:r>
              <w:fldChar w:fldCharType="separate"/>
            </w:r>
            <w:r w:rsidRPr="5A108E2C" w:rsidR="5A108E2C">
              <w:rPr>
                <w:rStyle w:val="Hyperlink"/>
              </w:rPr>
              <w:t>1</w:t>
            </w:r>
            <w:r>
              <w:fldChar w:fldCharType="end"/>
            </w:r>
          </w:hyperlink>
        </w:p>
        <w:p xmlns:wp14="http://schemas.microsoft.com/office/word/2010/wordml" w:rsidP="083A26C0" wp14:paraId="0056A132" wp14:textId="44B72CBB">
          <w:pPr>
            <w:pStyle w:val="TOC2"/>
            <w:tabs>
              <w:tab w:val="right" w:leader="dot" w:pos="9360"/>
            </w:tabs>
            <w:bidi w:val="0"/>
            <w:rPr>
              <w:rStyle w:val="Hyperlink"/>
            </w:rPr>
          </w:pPr>
          <w:hyperlink w:anchor="_Toc694820834">
            <w:r w:rsidRPr="5A108E2C" w:rsidR="5A108E2C">
              <w:rPr>
                <w:rStyle w:val="Hyperlink"/>
              </w:rPr>
              <w:t>Methodology:</w:t>
            </w:r>
            <w:r>
              <w:tab/>
            </w:r>
            <w:r>
              <w:fldChar w:fldCharType="begin"/>
            </w:r>
            <w:r>
              <w:instrText xml:space="preserve">PAGEREF _Toc694820834 \h</w:instrText>
            </w:r>
            <w:r>
              <w:fldChar w:fldCharType="separate"/>
            </w:r>
            <w:r w:rsidRPr="5A108E2C" w:rsidR="5A108E2C">
              <w:rPr>
                <w:rStyle w:val="Hyperlink"/>
              </w:rPr>
              <w:t>1</w:t>
            </w:r>
            <w:r>
              <w:fldChar w:fldCharType="end"/>
            </w:r>
          </w:hyperlink>
        </w:p>
        <w:p xmlns:wp14="http://schemas.microsoft.com/office/word/2010/wordml" w:rsidP="083A26C0" wp14:paraId="322487EA" wp14:textId="575A4466">
          <w:pPr>
            <w:pStyle w:val="TOC2"/>
            <w:tabs>
              <w:tab w:val="right" w:leader="dot" w:pos="9360"/>
            </w:tabs>
            <w:bidi w:val="0"/>
            <w:rPr>
              <w:rStyle w:val="Hyperlink"/>
            </w:rPr>
          </w:pPr>
          <w:hyperlink w:anchor="_Toc2050187544">
            <w:r w:rsidRPr="5A108E2C" w:rsidR="5A108E2C">
              <w:rPr>
                <w:rStyle w:val="Hyperlink"/>
              </w:rPr>
              <w:t>Tools and Technologies:</w:t>
            </w:r>
            <w:r>
              <w:tab/>
            </w:r>
            <w:r>
              <w:fldChar w:fldCharType="begin"/>
            </w:r>
            <w:r>
              <w:instrText xml:space="preserve">PAGEREF _Toc2050187544 \h</w:instrText>
            </w:r>
            <w:r>
              <w:fldChar w:fldCharType="separate"/>
            </w:r>
            <w:r w:rsidRPr="5A108E2C" w:rsidR="5A108E2C">
              <w:rPr>
                <w:rStyle w:val="Hyperlink"/>
              </w:rPr>
              <w:t>2</w:t>
            </w:r>
            <w:r>
              <w:fldChar w:fldCharType="end"/>
            </w:r>
          </w:hyperlink>
        </w:p>
        <w:p xmlns:wp14="http://schemas.microsoft.com/office/word/2010/wordml" w:rsidP="083A26C0" wp14:paraId="4D1BFFB5" wp14:textId="36C91C34">
          <w:pPr>
            <w:pStyle w:val="TOC2"/>
            <w:tabs>
              <w:tab w:val="right" w:leader="dot" w:pos="9360"/>
            </w:tabs>
            <w:bidi w:val="0"/>
            <w:rPr>
              <w:rStyle w:val="Hyperlink"/>
            </w:rPr>
          </w:pPr>
          <w:hyperlink w:anchor="_Toc1413021882">
            <w:r w:rsidRPr="5A108E2C" w:rsidR="5A108E2C">
              <w:rPr>
                <w:rStyle w:val="Hyperlink"/>
              </w:rPr>
              <w:t>Deliverables:</w:t>
            </w:r>
            <w:r>
              <w:tab/>
            </w:r>
            <w:r>
              <w:fldChar w:fldCharType="begin"/>
            </w:r>
            <w:r>
              <w:instrText xml:space="preserve">PAGEREF _Toc1413021882 \h</w:instrText>
            </w:r>
            <w:r>
              <w:fldChar w:fldCharType="separate"/>
            </w:r>
            <w:r w:rsidRPr="5A108E2C" w:rsidR="5A108E2C">
              <w:rPr>
                <w:rStyle w:val="Hyperlink"/>
              </w:rPr>
              <w:t>2</w:t>
            </w:r>
            <w:r>
              <w:fldChar w:fldCharType="end"/>
            </w:r>
          </w:hyperlink>
        </w:p>
        <w:p xmlns:wp14="http://schemas.microsoft.com/office/word/2010/wordml" w:rsidP="083A26C0" wp14:paraId="2D8FBE64" wp14:textId="334BD8D1">
          <w:pPr>
            <w:pStyle w:val="TOC1"/>
            <w:tabs>
              <w:tab w:val="right" w:leader="dot" w:pos="9360"/>
            </w:tabs>
            <w:bidi w:val="0"/>
            <w:rPr>
              <w:rStyle w:val="Hyperlink"/>
            </w:rPr>
          </w:pPr>
          <w:hyperlink w:anchor="_Toc1725342580">
            <w:r w:rsidRPr="5A108E2C" w:rsidR="5A108E2C">
              <w:rPr>
                <w:rStyle w:val="Hyperlink"/>
              </w:rPr>
              <w:t>Descriptive Analysis</w:t>
            </w:r>
            <w:r>
              <w:tab/>
            </w:r>
            <w:r>
              <w:fldChar w:fldCharType="begin"/>
            </w:r>
            <w:r>
              <w:instrText xml:space="preserve">PAGEREF _Toc1725342580 \h</w:instrText>
            </w:r>
            <w:r>
              <w:fldChar w:fldCharType="separate"/>
            </w:r>
            <w:r w:rsidRPr="5A108E2C" w:rsidR="5A108E2C">
              <w:rPr>
                <w:rStyle w:val="Hyperlink"/>
              </w:rPr>
              <w:t>2</w:t>
            </w:r>
            <w:r>
              <w:fldChar w:fldCharType="end"/>
            </w:r>
          </w:hyperlink>
        </w:p>
        <w:p xmlns:wp14="http://schemas.microsoft.com/office/word/2010/wordml" w:rsidP="5840E176" wp14:paraId="5C25287E" wp14:textId="2AF7691F">
          <w:pPr>
            <w:pStyle w:val="TOC2"/>
            <w:tabs>
              <w:tab w:val="right" w:leader="dot" w:pos="9360"/>
            </w:tabs>
            <w:bidi w:val="0"/>
            <w:rPr>
              <w:rStyle w:val="Hyperlink"/>
            </w:rPr>
          </w:pPr>
          <w:hyperlink w:anchor="_Toc1135837671">
            <w:r w:rsidRPr="5A108E2C" w:rsidR="5A108E2C">
              <w:rPr>
                <w:rStyle w:val="Hyperlink"/>
              </w:rPr>
              <w:t>Project Description:</w:t>
            </w:r>
            <w:r>
              <w:tab/>
            </w:r>
            <w:r>
              <w:fldChar w:fldCharType="begin"/>
            </w:r>
            <w:r>
              <w:instrText xml:space="preserve">PAGEREF _Toc1135837671 \h</w:instrText>
            </w:r>
            <w:r>
              <w:fldChar w:fldCharType="separate"/>
            </w:r>
            <w:r w:rsidRPr="5A108E2C" w:rsidR="5A108E2C">
              <w:rPr>
                <w:rStyle w:val="Hyperlink"/>
              </w:rPr>
              <w:t>3</w:t>
            </w:r>
            <w:r>
              <w:fldChar w:fldCharType="end"/>
            </w:r>
          </w:hyperlink>
        </w:p>
        <w:p xmlns:wp14="http://schemas.microsoft.com/office/word/2010/wordml" w:rsidP="083A26C0" wp14:paraId="57526367" wp14:textId="3B8567D3">
          <w:pPr>
            <w:pStyle w:val="TOC2"/>
            <w:tabs>
              <w:tab w:val="right" w:leader="dot" w:pos="9360"/>
            </w:tabs>
            <w:bidi w:val="0"/>
            <w:rPr>
              <w:rStyle w:val="Hyperlink"/>
            </w:rPr>
          </w:pPr>
          <w:hyperlink w:anchor="_Toc257945545">
            <w:r w:rsidRPr="5A108E2C" w:rsidR="5A108E2C">
              <w:rPr>
                <w:rStyle w:val="Hyperlink"/>
              </w:rPr>
              <w:t>Project Title:</w:t>
            </w:r>
            <w:r>
              <w:tab/>
            </w:r>
            <w:r>
              <w:fldChar w:fldCharType="begin"/>
            </w:r>
            <w:r>
              <w:instrText xml:space="preserve">PAGEREF _Toc257945545 \h</w:instrText>
            </w:r>
            <w:r>
              <w:fldChar w:fldCharType="separate"/>
            </w:r>
            <w:r w:rsidRPr="5A108E2C" w:rsidR="5A108E2C">
              <w:rPr>
                <w:rStyle w:val="Hyperlink"/>
              </w:rPr>
              <w:t>3</w:t>
            </w:r>
            <w:r>
              <w:fldChar w:fldCharType="end"/>
            </w:r>
          </w:hyperlink>
        </w:p>
        <w:p xmlns:wp14="http://schemas.microsoft.com/office/word/2010/wordml" w:rsidP="083A26C0" wp14:paraId="1D203963" wp14:textId="32BC0DA8">
          <w:pPr>
            <w:pStyle w:val="TOC2"/>
            <w:tabs>
              <w:tab w:val="right" w:leader="dot" w:pos="9360"/>
            </w:tabs>
            <w:bidi w:val="0"/>
            <w:rPr>
              <w:rStyle w:val="Hyperlink"/>
            </w:rPr>
          </w:pPr>
          <w:hyperlink w:anchor="_Toc1034375307">
            <w:r w:rsidRPr="5A108E2C" w:rsidR="5A108E2C">
              <w:rPr>
                <w:rStyle w:val="Hyperlink"/>
              </w:rPr>
              <w:t>Objective:</w:t>
            </w:r>
            <w:r>
              <w:tab/>
            </w:r>
            <w:r>
              <w:fldChar w:fldCharType="begin"/>
            </w:r>
            <w:r>
              <w:instrText xml:space="preserve">PAGEREF _Toc1034375307 \h</w:instrText>
            </w:r>
            <w:r>
              <w:fldChar w:fldCharType="separate"/>
            </w:r>
            <w:r w:rsidRPr="5A108E2C" w:rsidR="5A108E2C">
              <w:rPr>
                <w:rStyle w:val="Hyperlink"/>
              </w:rPr>
              <w:t>3</w:t>
            </w:r>
            <w:r>
              <w:fldChar w:fldCharType="end"/>
            </w:r>
          </w:hyperlink>
        </w:p>
        <w:p xmlns:wp14="http://schemas.microsoft.com/office/word/2010/wordml" w:rsidP="083A26C0" wp14:paraId="36E7E8B0" wp14:textId="48D9F69A">
          <w:pPr>
            <w:pStyle w:val="TOC2"/>
            <w:tabs>
              <w:tab w:val="right" w:leader="dot" w:pos="9360"/>
            </w:tabs>
            <w:bidi w:val="0"/>
            <w:rPr>
              <w:rStyle w:val="Hyperlink"/>
            </w:rPr>
          </w:pPr>
          <w:hyperlink w:anchor="_Toc1371416104">
            <w:r w:rsidRPr="5A108E2C" w:rsidR="5A108E2C">
              <w:rPr>
                <w:rStyle w:val="Hyperlink"/>
              </w:rPr>
              <w:t>Dataset:</w:t>
            </w:r>
            <w:r>
              <w:tab/>
            </w:r>
            <w:r>
              <w:fldChar w:fldCharType="begin"/>
            </w:r>
            <w:r>
              <w:instrText xml:space="preserve">PAGEREF _Toc1371416104 \h</w:instrText>
            </w:r>
            <w:r>
              <w:fldChar w:fldCharType="separate"/>
            </w:r>
            <w:r w:rsidRPr="5A108E2C" w:rsidR="5A108E2C">
              <w:rPr>
                <w:rStyle w:val="Hyperlink"/>
              </w:rPr>
              <w:t>3</w:t>
            </w:r>
            <w:r>
              <w:fldChar w:fldCharType="end"/>
            </w:r>
          </w:hyperlink>
        </w:p>
        <w:p xmlns:wp14="http://schemas.microsoft.com/office/word/2010/wordml" w:rsidP="083A26C0" wp14:paraId="054EB0B3" wp14:textId="1C78EEE4">
          <w:pPr>
            <w:pStyle w:val="TOC2"/>
            <w:tabs>
              <w:tab w:val="right" w:leader="dot" w:pos="9360"/>
            </w:tabs>
            <w:bidi w:val="0"/>
            <w:rPr>
              <w:rStyle w:val="Hyperlink"/>
            </w:rPr>
          </w:pPr>
          <w:hyperlink w:anchor="_Toc1246240713">
            <w:r w:rsidRPr="5A108E2C" w:rsidR="5A108E2C">
              <w:rPr>
                <w:rStyle w:val="Hyperlink"/>
              </w:rPr>
              <w:t>Methodology:</w:t>
            </w:r>
            <w:r>
              <w:tab/>
            </w:r>
            <w:r>
              <w:fldChar w:fldCharType="begin"/>
            </w:r>
            <w:r>
              <w:instrText xml:space="preserve">PAGEREF _Toc1246240713 \h</w:instrText>
            </w:r>
            <w:r>
              <w:fldChar w:fldCharType="separate"/>
            </w:r>
            <w:r w:rsidRPr="5A108E2C" w:rsidR="5A108E2C">
              <w:rPr>
                <w:rStyle w:val="Hyperlink"/>
              </w:rPr>
              <w:t>3</w:t>
            </w:r>
            <w:r>
              <w:fldChar w:fldCharType="end"/>
            </w:r>
          </w:hyperlink>
        </w:p>
        <w:p xmlns:wp14="http://schemas.microsoft.com/office/word/2010/wordml" w:rsidP="083A26C0" wp14:paraId="2DB2A411" wp14:textId="6C413605">
          <w:pPr>
            <w:pStyle w:val="TOC2"/>
            <w:tabs>
              <w:tab w:val="right" w:leader="dot" w:pos="9360"/>
            </w:tabs>
            <w:bidi w:val="0"/>
            <w:rPr>
              <w:rStyle w:val="Hyperlink"/>
            </w:rPr>
          </w:pPr>
          <w:hyperlink w:anchor="_Toc1111413764">
            <w:r w:rsidRPr="5A108E2C" w:rsidR="5A108E2C">
              <w:rPr>
                <w:rStyle w:val="Hyperlink"/>
              </w:rPr>
              <w:t>Tools and Technologies:</w:t>
            </w:r>
            <w:r>
              <w:tab/>
            </w:r>
            <w:r>
              <w:fldChar w:fldCharType="begin"/>
            </w:r>
            <w:r>
              <w:instrText xml:space="preserve">PAGEREF _Toc1111413764 \h</w:instrText>
            </w:r>
            <w:r>
              <w:fldChar w:fldCharType="separate"/>
            </w:r>
            <w:r w:rsidRPr="5A108E2C" w:rsidR="5A108E2C">
              <w:rPr>
                <w:rStyle w:val="Hyperlink"/>
              </w:rPr>
              <w:t>4</w:t>
            </w:r>
            <w:r>
              <w:fldChar w:fldCharType="end"/>
            </w:r>
          </w:hyperlink>
        </w:p>
        <w:p xmlns:wp14="http://schemas.microsoft.com/office/word/2010/wordml" w:rsidP="083A26C0" wp14:paraId="6DE41EAA" wp14:textId="10AE6BC9">
          <w:pPr>
            <w:pStyle w:val="TOC2"/>
            <w:tabs>
              <w:tab w:val="right" w:leader="dot" w:pos="9360"/>
            </w:tabs>
            <w:bidi w:val="0"/>
            <w:rPr>
              <w:rStyle w:val="Hyperlink"/>
            </w:rPr>
          </w:pPr>
          <w:hyperlink w:anchor="_Toc59278851">
            <w:r w:rsidRPr="5A108E2C" w:rsidR="5A108E2C">
              <w:rPr>
                <w:rStyle w:val="Hyperlink"/>
              </w:rPr>
              <w:t>Deliverables:</w:t>
            </w:r>
            <w:r>
              <w:tab/>
            </w:r>
            <w:r>
              <w:fldChar w:fldCharType="begin"/>
            </w:r>
            <w:r>
              <w:instrText xml:space="preserve">PAGEREF _Toc59278851 \h</w:instrText>
            </w:r>
            <w:r>
              <w:fldChar w:fldCharType="separate"/>
            </w:r>
            <w:r w:rsidRPr="5A108E2C" w:rsidR="5A108E2C">
              <w:rPr>
                <w:rStyle w:val="Hyperlink"/>
              </w:rPr>
              <w:t>4</w:t>
            </w:r>
            <w:r>
              <w:fldChar w:fldCharType="end"/>
            </w:r>
          </w:hyperlink>
        </w:p>
        <w:p xmlns:wp14="http://schemas.microsoft.com/office/word/2010/wordml" w:rsidP="083A26C0" wp14:paraId="1A98D074" wp14:textId="19140DC0">
          <w:pPr>
            <w:pStyle w:val="TOC1"/>
            <w:tabs>
              <w:tab w:val="right" w:leader="dot" w:pos="9360"/>
            </w:tabs>
            <w:bidi w:val="0"/>
            <w:rPr>
              <w:rStyle w:val="Hyperlink"/>
            </w:rPr>
          </w:pPr>
          <w:hyperlink w:anchor="_Toc568002200">
            <w:r w:rsidRPr="5A108E2C" w:rsidR="5A108E2C">
              <w:rPr>
                <w:rStyle w:val="Hyperlink"/>
              </w:rPr>
              <w:t>Diagnostic Analysis</w:t>
            </w:r>
            <w:r>
              <w:tab/>
            </w:r>
            <w:r>
              <w:fldChar w:fldCharType="begin"/>
            </w:r>
            <w:r>
              <w:instrText xml:space="preserve">PAGEREF _Toc568002200 \h</w:instrText>
            </w:r>
            <w:r>
              <w:fldChar w:fldCharType="separate"/>
            </w:r>
            <w:r w:rsidRPr="5A108E2C" w:rsidR="5A108E2C">
              <w:rPr>
                <w:rStyle w:val="Hyperlink"/>
              </w:rPr>
              <w:t>4</w:t>
            </w:r>
            <w:r>
              <w:fldChar w:fldCharType="end"/>
            </w:r>
          </w:hyperlink>
        </w:p>
        <w:p xmlns:wp14="http://schemas.microsoft.com/office/word/2010/wordml" w:rsidP="083A26C0" wp14:paraId="1ED1B8F5" wp14:textId="35D78CD8">
          <w:pPr>
            <w:pStyle w:val="TOC3"/>
            <w:tabs>
              <w:tab w:val="right" w:leader="dot" w:pos="9360"/>
            </w:tabs>
            <w:bidi w:val="0"/>
            <w:rPr>
              <w:rStyle w:val="Hyperlink"/>
            </w:rPr>
          </w:pPr>
          <w:hyperlink w:anchor="_Toc1058761980">
            <w:r w:rsidRPr="5A108E2C" w:rsidR="5A108E2C">
              <w:rPr>
                <w:rStyle w:val="Hyperlink"/>
              </w:rPr>
              <w:t>Project Description: Diagnostic Analysis of Sales Decline at XYZ Retail</w:t>
            </w:r>
            <w:r>
              <w:tab/>
            </w:r>
            <w:r>
              <w:fldChar w:fldCharType="begin"/>
            </w:r>
            <w:r>
              <w:instrText xml:space="preserve">PAGEREF _Toc1058761980 \h</w:instrText>
            </w:r>
            <w:r>
              <w:fldChar w:fldCharType="separate"/>
            </w:r>
            <w:r w:rsidRPr="5A108E2C" w:rsidR="5A108E2C">
              <w:rPr>
                <w:rStyle w:val="Hyperlink"/>
              </w:rPr>
              <w:t>4</w:t>
            </w:r>
            <w:r>
              <w:fldChar w:fldCharType="end"/>
            </w:r>
          </w:hyperlink>
        </w:p>
        <w:p xmlns:wp14="http://schemas.microsoft.com/office/word/2010/wordml" w:rsidP="083A26C0" wp14:paraId="0DEB7E00" wp14:textId="1E3B7CF9">
          <w:pPr>
            <w:pStyle w:val="TOC2"/>
            <w:tabs>
              <w:tab w:val="right" w:leader="dot" w:pos="9360"/>
            </w:tabs>
            <w:bidi w:val="0"/>
            <w:rPr>
              <w:rStyle w:val="Hyperlink"/>
            </w:rPr>
          </w:pPr>
          <w:hyperlink w:anchor="_Toc1147054008">
            <w:r w:rsidRPr="5A108E2C" w:rsidR="5A108E2C">
              <w:rPr>
                <w:rStyle w:val="Hyperlink"/>
              </w:rPr>
              <w:t>Project Title:</w:t>
            </w:r>
            <w:r>
              <w:tab/>
            </w:r>
            <w:r>
              <w:fldChar w:fldCharType="begin"/>
            </w:r>
            <w:r>
              <w:instrText xml:space="preserve">PAGEREF _Toc1147054008 \h</w:instrText>
            </w:r>
            <w:r>
              <w:fldChar w:fldCharType="separate"/>
            </w:r>
            <w:r w:rsidRPr="5A108E2C" w:rsidR="5A108E2C">
              <w:rPr>
                <w:rStyle w:val="Hyperlink"/>
              </w:rPr>
              <w:t>4</w:t>
            </w:r>
            <w:r>
              <w:fldChar w:fldCharType="end"/>
            </w:r>
          </w:hyperlink>
        </w:p>
        <w:p xmlns:wp14="http://schemas.microsoft.com/office/word/2010/wordml" w:rsidP="083A26C0" wp14:paraId="4CDFD897" wp14:textId="192889DD">
          <w:pPr>
            <w:pStyle w:val="TOC2"/>
            <w:tabs>
              <w:tab w:val="right" w:leader="dot" w:pos="9360"/>
            </w:tabs>
            <w:bidi w:val="0"/>
            <w:rPr>
              <w:rStyle w:val="Hyperlink"/>
            </w:rPr>
          </w:pPr>
          <w:hyperlink w:anchor="_Toc602311254">
            <w:r w:rsidRPr="5A108E2C" w:rsidR="5A108E2C">
              <w:rPr>
                <w:rStyle w:val="Hyperlink"/>
              </w:rPr>
              <w:t>Objective:</w:t>
            </w:r>
            <w:r>
              <w:tab/>
            </w:r>
            <w:r>
              <w:fldChar w:fldCharType="begin"/>
            </w:r>
            <w:r>
              <w:instrText xml:space="preserve">PAGEREF _Toc602311254 \h</w:instrText>
            </w:r>
            <w:r>
              <w:fldChar w:fldCharType="separate"/>
            </w:r>
            <w:r w:rsidRPr="5A108E2C" w:rsidR="5A108E2C">
              <w:rPr>
                <w:rStyle w:val="Hyperlink"/>
              </w:rPr>
              <w:t>4</w:t>
            </w:r>
            <w:r>
              <w:fldChar w:fldCharType="end"/>
            </w:r>
          </w:hyperlink>
        </w:p>
        <w:p xmlns:wp14="http://schemas.microsoft.com/office/word/2010/wordml" w:rsidP="083A26C0" wp14:paraId="52CE2C83" wp14:textId="6F2C003B">
          <w:pPr>
            <w:pStyle w:val="TOC2"/>
            <w:tabs>
              <w:tab w:val="right" w:leader="dot" w:pos="9360"/>
            </w:tabs>
            <w:bidi w:val="0"/>
            <w:rPr>
              <w:rStyle w:val="Hyperlink"/>
            </w:rPr>
          </w:pPr>
          <w:hyperlink w:anchor="_Toc186780839">
            <w:r w:rsidRPr="5A108E2C" w:rsidR="5A108E2C">
              <w:rPr>
                <w:rStyle w:val="Hyperlink"/>
              </w:rPr>
              <w:t>Background:</w:t>
            </w:r>
            <w:r>
              <w:tab/>
            </w:r>
            <w:r>
              <w:fldChar w:fldCharType="begin"/>
            </w:r>
            <w:r>
              <w:instrText xml:space="preserve">PAGEREF _Toc186780839 \h</w:instrText>
            </w:r>
            <w:r>
              <w:fldChar w:fldCharType="separate"/>
            </w:r>
            <w:r w:rsidRPr="5A108E2C" w:rsidR="5A108E2C">
              <w:rPr>
                <w:rStyle w:val="Hyperlink"/>
              </w:rPr>
              <w:t>5</w:t>
            </w:r>
            <w:r>
              <w:fldChar w:fldCharType="end"/>
            </w:r>
          </w:hyperlink>
        </w:p>
        <w:p xmlns:wp14="http://schemas.microsoft.com/office/word/2010/wordml" w:rsidP="083A26C0" wp14:paraId="574B91AC" wp14:textId="32883E27">
          <w:pPr>
            <w:pStyle w:val="TOC2"/>
            <w:tabs>
              <w:tab w:val="right" w:leader="dot" w:pos="9360"/>
            </w:tabs>
            <w:bidi w:val="0"/>
            <w:rPr>
              <w:rStyle w:val="Hyperlink"/>
            </w:rPr>
          </w:pPr>
          <w:hyperlink w:anchor="_Toc1244049963">
            <w:r w:rsidRPr="5A108E2C" w:rsidR="5A108E2C">
              <w:rPr>
                <w:rStyle w:val="Hyperlink"/>
              </w:rPr>
              <w:t>Dataset:</w:t>
            </w:r>
            <w:r>
              <w:tab/>
            </w:r>
            <w:r>
              <w:fldChar w:fldCharType="begin"/>
            </w:r>
            <w:r>
              <w:instrText xml:space="preserve">PAGEREF _Toc1244049963 \h</w:instrText>
            </w:r>
            <w:r>
              <w:fldChar w:fldCharType="separate"/>
            </w:r>
            <w:r w:rsidRPr="5A108E2C" w:rsidR="5A108E2C">
              <w:rPr>
                <w:rStyle w:val="Hyperlink"/>
              </w:rPr>
              <w:t>5</w:t>
            </w:r>
            <w:r>
              <w:fldChar w:fldCharType="end"/>
            </w:r>
          </w:hyperlink>
        </w:p>
        <w:p xmlns:wp14="http://schemas.microsoft.com/office/word/2010/wordml" w:rsidP="083A26C0" wp14:paraId="4045E9CA" wp14:textId="061FBAF5">
          <w:pPr>
            <w:pStyle w:val="TOC2"/>
            <w:tabs>
              <w:tab w:val="right" w:leader="dot" w:pos="9360"/>
            </w:tabs>
            <w:bidi w:val="0"/>
            <w:rPr>
              <w:rStyle w:val="Hyperlink"/>
            </w:rPr>
          </w:pPr>
          <w:hyperlink w:anchor="_Toc1014355260">
            <w:r w:rsidRPr="5A108E2C" w:rsidR="5A108E2C">
              <w:rPr>
                <w:rStyle w:val="Hyperlink"/>
              </w:rPr>
              <w:t>Methodology:</w:t>
            </w:r>
            <w:r>
              <w:tab/>
            </w:r>
            <w:r>
              <w:fldChar w:fldCharType="begin"/>
            </w:r>
            <w:r>
              <w:instrText xml:space="preserve">PAGEREF _Toc1014355260 \h</w:instrText>
            </w:r>
            <w:r>
              <w:fldChar w:fldCharType="separate"/>
            </w:r>
            <w:r w:rsidRPr="5A108E2C" w:rsidR="5A108E2C">
              <w:rPr>
                <w:rStyle w:val="Hyperlink"/>
              </w:rPr>
              <w:t>5</w:t>
            </w:r>
            <w:r>
              <w:fldChar w:fldCharType="end"/>
            </w:r>
          </w:hyperlink>
        </w:p>
        <w:p xmlns:wp14="http://schemas.microsoft.com/office/word/2010/wordml" w:rsidP="083A26C0" wp14:paraId="2E3860D8" wp14:textId="27339175">
          <w:pPr>
            <w:pStyle w:val="TOC2"/>
            <w:tabs>
              <w:tab w:val="right" w:leader="dot" w:pos="9360"/>
            </w:tabs>
            <w:bidi w:val="0"/>
            <w:rPr>
              <w:rStyle w:val="Hyperlink"/>
            </w:rPr>
          </w:pPr>
          <w:hyperlink w:anchor="_Toc77721829">
            <w:r w:rsidRPr="5A108E2C" w:rsidR="5A108E2C">
              <w:rPr>
                <w:rStyle w:val="Hyperlink"/>
              </w:rPr>
              <w:t>Tools and Technologies:</w:t>
            </w:r>
            <w:r>
              <w:tab/>
            </w:r>
            <w:r>
              <w:fldChar w:fldCharType="begin"/>
            </w:r>
            <w:r>
              <w:instrText xml:space="preserve">PAGEREF _Toc77721829 \h</w:instrText>
            </w:r>
            <w:r>
              <w:fldChar w:fldCharType="separate"/>
            </w:r>
            <w:r w:rsidRPr="5A108E2C" w:rsidR="5A108E2C">
              <w:rPr>
                <w:rStyle w:val="Hyperlink"/>
              </w:rPr>
              <w:t>6</w:t>
            </w:r>
            <w:r>
              <w:fldChar w:fldCharType="end"/>
            </w:r>
          </w:hyperlink>
        </w:p>
        <w:p xmlns:wp14="http://schemas.microsoft.com/office/word/2010/wordml" w:rsidP="083A26C0" wp14:paraId="5B410790" wp14:textId="3742EF35">
          <w:pPr>
            <w:pStyle w:val="TOC2"/>
            <w:tabs>
              <w:tab w:val="right" w:leader="dot" w:pos="9360"/>
            </w:tabs>
            <w:bidi w:val="0"/>
            <w:rPr>
              <w:rStyle w:val="Hyperlink"/>
            </w:rPr>
          </w:pPr>
          <w:hyperlink w:anchor="_Toc849923761">
            <w:r w:rsidRPr="5A108E2C" w:rsidR="5A108E2C">
              <w:rPr>
                <w:rStyle w:val="Hyperlink"/>
              </w:rPr>
              <w:t>Deliverables:</w:t>
            </w:r>
            <w:r>
              <w:tab/>
            </w:r>
            <w:r>
              <w:fldChar w:fldCharType="begin"/>
            </w:r>
            <w:r>
              <w:instrText xml:space="preserve">PAGEREF _Toc849923761 \h</w:instrText>
            </w:r>
            <w:r>
              <w:fldChar w:fldCharType="separate"/>
            </w:r>
            <w:r w:rsidRPr="5A108E2C" w:rsidR="5A108E2C">
              <w:rPr>
                <w:rStyle w:val="Hyperlink"/>
              </w:rPr>
              <w:t>6</w:t>
            </w:r>
            <w:r>
              <w:fldChar w:fldCharType="end"/>
            </w:r>
          </w:hyperlink>
        </w:p>
        <w:p xmlns:wp14="http://schemas.microsoft.com/office/word/2010/wordml" w:rsidP="083A26C0" wp14:paraId="5F6DC0BD" wp14:textId="4204A87C">
          <w:pPr>
            <w:pStyle w:val="TOC2"/>
            <w:tabs>
              <w:tab w:val="right" w:leader="dot" w:pos="9360"/>
            </w:tabs>
            <w:bidi w:val="0"/>
            <w:rPr>
              <w:rStyle w:val="Hyperlink"/>
            </w:rPr>
          </w:pPr>
          <w:hyperlink w:anchor="_Toc1945278055">
            <w:r w:rsidRPr="5A108E2C" w:rsidR="5A108E2C">
              <w:rPr>
                <w:rStyle w:val="Hyperlink"/>
              </w:rPr>
              <w:t>Timeline:</w:t>
            </w:r>
            <w:r>
              <w:tab/>
            </w:r>
            <w:r>
              <w:fldChar w:fldCharType="begin"/>
            </w:r>
            <w:r>
              <w:instrText xml:space="preserve">PAGEREF _Toc1945278055 \h</w:instrText>
            </w:r>
            <w:r>
              <w:fldChar w:fldCharType="separate"/>
            </w:r>
            <w:r w:rsidRPr="5A108E2C" w:rsidR="5A108E2C">
              <w:rPr>
                <w:rStyle w:val="Hyperlink"/>
              </w:rPr>
              <w:t>6</w:t>
            </w:r>
            <w:r>
              <w:fldChar w:fldCharType="end"/>
            </w:r>
          </w:hyperlink>
        </w:p>
        <w:p xmlns:wp14="http://schemas.microsoft.com/office/word/2010/wordml" w:rsidP="083A26C0" wp14:paraId="0A1F3BE5" wp14:textId="2B15180E">
          <w:pPr>
            <w:pStyle w:val="TOC1"/>
            <w:tabs>
              <w:tab w:val="right" w:leader="dot" w:pos="9360"/>
            </w:tabs>
            <w:bidi w:val="0"/>
            <w:rPr>
              <w:rStyle w:val="Hyperlink"/>
            </w:rPr>
          </w:pPr>
          <w:hyperlink w:anchor="_Toc307757619">
            <w:r w:rsidRPr="5A108E2C" w:rsidR="5A108E2C">
              <w:rPr>
                <w:rStyle w:val="Hyperlink"/>
              </w:rPr>
              <w:t>Data Wrangling</w:t>
            </w:r>
            <w:r>
              <w:tab/>
            </w:r>
            <w:r>
              <w:fldChar w:fldCharType="begin"/>
            </w:r>
            <w:r>
              <w:instrText xml:space="preserve">PAGEREF _Toc307757619 \h</w:instrText>
            </w:r>
            <w:r>
              <w:fldChar w:fldCharType="separate"/>
            </w:r>
            <w:r w:rsidRPr="5A108E2C" w:rsidR="5A108E2C">
              <w:rPr>
                <w:rStyle w:val="Hyperlink"/>
              </w:rPr>
              <w:t>6</w:t>
            </w:r>
            <w:r>
              <w:fldChar w:fldCharType="end"/>
            </w:r>
          </w:hyperlink>
        </w:p>
        <w:p xmlns:wp14="http://schemas.microsoft.com/office/word/2010/wordml" w:rsidP="083A26C0" wp14:paraId="38FE4C67" wp14:textId="4D90CFB2">
          <w:pPr>
            <w:pStyle w:val="TOC3"/>
            <w:tabs>
              <w:tab w:val="right" w:leader="dot" w:pos="9360"/>
            </w:tabs>
            <w:bidi w:val="0"/>
            <w:rPr>
              <w:rStyle w:val="Hyperlink"/>
            </w:rPr>
          </w:pPr>
          <w:hyperlink w:anchor="_Toc810874663">
            <w:r w:rsidRPr="5A108E2C" w:rsidR="5A108E2C">
              <w:rPr>
                <w:rStyle w:val="Hyperlink"/>
              </w:rPr>
              <w:t>Project Description: Data Wrangling for Customer Analytics at XYZ Company</w:t>
            </w:r>
            <w:r>
              <w:tab/>
            </w:r>
            <w:r>
              <w:fldChar w:fldCharType="begin"/>
            </w:r>
            <w:r>
              <w:instrText xml:space="preserve">PAGEREF _Toc810874663 \h</w:instrText>
            </w:r>
            <w:r>
              <w:fldChar w:fldCharType="separate"/>
            </w:r>
            <w:r w:rsidRPr="5A108E2C" w:rsidR="5A108E2C">
              <w:rPr>
                <w:rStyle w:val="Hyperlink"/>
              </w:rPr>
              <w:t>6</w:t>
            </w:r>
            <w:r>
              <w:fldChar w:fldCharType="end"/>
            </w:r>
          </w:hyperlink>
        </w:p>
        <w:p xmlns:wp14="http://schemas.microsoft.com/office/word/2010/wordml" w:rsidP="5840E176" wp14:paraId="1D895E60" wp14:textId="5FFC1486">
          <w:pPr>
            <w:pStyle w:val="TOC2"/>
            <w:tabs>
              <w:tab w:val="right" w:leader="dot" w:pos="9360"/>
            </w:tabs>
            <w:bidi w:val="0"/>
            <w:rPr>
              <w:rStyle w:val="Hyperlink"/>
            </w:rPr>
          </w:pPr>
          <w:hyperlink w:anchor="_Toc409633099">
            <w:r w:rsidRPr="5A108E2C" w:rsidR="5A108E2C">
              <w:rPr>
                <w:rStyle w:val="Hyperlink"/>
              </w:rPr>
              <w:t>Project Title:</w:t>
            </w:r>
            <w:r>
              <w:tab/>
            </w:r>
            <w:r>
              <w:fldChar w:fldCharType="begin"/>
            </w:r>
            <w:r>
              <w:instrText xml:space="preserve">PAGEREF _Toc409633099 \h</w:instrText>
            </w:r>
            <w:r>
              <w:fldChar w:fldCharType="separate"/>
            </w:r>
            <w:r w:rsidRPr="5A108E2C" w:rsidR="5A108E2C">
              <w:rPr>
                <w:rStyle w:val="Hyperlink"/>
              </w:rPr>
              <w:t>6</w:t>
            </w:r>
            <w:r>
              <w:fldChar w:fldCharType="end"/>
            </w:r>
          </w:hyperlink>
        </w:p>
        <w:p xmlns:wp14="http://schemas.microsoft.com/office/word/2010/wordml" w:rsidP="083A26C0" wp14:paraId="00F502C4" wp14:textId="688C26BF">
          <w:pPr>
            <w:pStyle w:val="TOC2"/>
            <w:tabs>
              <w:tab w:val="right" w:leader="dot" w:pos="9360"/>
            </w:tabs>
            <w:bidi w:val="0"/>
            <w:rPr>
              <w:rStyle w:val="Hyperlink"/>
            </w:rPr>
          </w:pPr>
          <w:hyperlink w:anchor="_Toc620227197">
            <w:r w:rsidRPr="5A108E2C" w:rsidR="5A108E2C">
              <w:rPr>
                <w:rStyle w:val="Hyperlink"/>
              </w:rPr>
              <w:t>Objective:</w:t>
            </w:r>
            <w:r>
              <w:tab/>
            </w:r>
            <w:r>
              <w:fldChar w:fldCharType="begin"/>
            </w:r>
            <w:r>
              <w:instrText xml:space="preserve">PAGEREF _Toc620227197 \h</w:instrText>
            </w:r>
            <w:r>
              <w:fldChar w:fldCharType="separate"/>
            </w:r>
            <w:r w:rsidRPr="5A108E2C" w:rsidR="5A108E2C">
              <w:rPr>
                <w:rStyle w:val="Hyperlink"/>
              </w:rPr>
              <w:t>6</w:t>
            </w:r>
            <w:r>
              <w:fldChar w:fldCharType="end"/>
            </w:r>
          </w:hyperlink>
        </w:p>
        <w:p xmlns:wp14="http://schemas.microsoft.com/office/word/2010/wordml" w:rsidP="083A26C0" wp14:paraId="503A84D2" wp14:textId="603B8B80">
          <w:pPr>
            <w:pStyle w:val="TOC2"/>
            <w:tabs>
              <w:tab w:val="right" w:leader="dot" w:pos="9360"/>
            </w:tabs>
            <w:bidi w:val="0"/>
            <w:rPr>
              <w:rStyle w:val="Hyperlink"/>
            </w:rPr>
          </w:pPr>
          <w:hyperlink w:anchor="_Toc404141085">
            <w:r w:rsidRPr="5A108E2C" w:rsidR="5A108E2C">
              <w:rPr>
                <w:rStyle w:val="Hyperlink"/>
              </w:rPr>
              <w:t>Background:</w:t>
            </w:r>
            <w:r>
              <w:tab/>
            </w:r>
            <w:r>
              <w:fldChar w:fldCharType="begin"/>
            </w:r>
            <w:r>
              <w:instrText xml:space="preserve">PAGEREF _Toc404141085 \h</w:instrText>
            </w:r>
            <w:r>
              <w:fldChar w:fldCharType="separate"/>
            </w:r>
            <w:r w:rsidRPr="5A108E2C" w:rsidR="5A108E2C">
              <w:rPr>
                <w:rStyle w:val="Hyperlink"/>
              </w:rPr>
              <w:t>7</w:t>
            </w:r>
            <w:r>
              <w:fldChar w:fldCharType="end"/>
            </w:r>
          </w:hyperlink>
        </w:p>
        <w:p xmlns:wp14="http://schemas.microsoft.com/office/word/2010/wordml" w:rsidP="083A26C0" wp14:paraId="72D3AC43" wp14:textId="6B69DE66">
          <w:pPr>
            <w:pStyle w:val="TOC2"/>
            <w:tabs>
              <w:tab w:val="right" w:leader="dot" w:pos="9360"/>
            </w:tabs>
            <w:bidi w:val="0"/>
            <w:rPr>
              <w:rStyle w:val="Hyperlink"/>
            </w:rPr>
          </w:pPr>
          <w:hyperlink w:anchor="_Toc1308325367">
            <w:r w:rsidRPr="5A108E2C" w:rsidR="5A108E2C">
              <w:rPr>
                <w:rStyle w:val="Hyperlink"/>
              </w:rPr>
              <w:t>Dataset:</w:t>
            </w:r>
            <w:r>
              <w:tab/>
            </w:r>
            <w:r>
              <w:fldChar w:fldCharType="begin"/>
            </w:r>
            <w:r>
              <w:instrText xml:space="preserve">PAGEREF _Toc1308325367 \h</w:instrText>
            </w:r>
            <w:r>
              <w:fldChar w:fldCharType="separate"/>
            </w:r>
            <w:r w:rsidRPr="5A108E2C" w:rsidR="5A108E2C">
              <w:rPr>
                <w:rStyle w:val="Hyperlink"/>
              </w:rPr>
              <w:t>7</w:t>
            </w:r>
            <w:r>
              <w:fldChar w:fldCharType="end"/>
            </w:r>
          </w:hyperlink>
        </w:p>
        <w:p xmlns:wp14="http://schemas.microsoft.com/office/word/2010/wordml" w:rsidP="083A26C0" wp14:paraId="11C37A36" wp14:textId="78EEAA59">
          <w:pPr>
            <w:pStyle w:val="TOC2"/>
            <w:tabs>
              <w:tab w:val="right" w:leader="dot" w:pos="9360"/>
            </w:tabs>
            <w:bidi w:val="0"/>
            <w:rPr>
              <w:rStyle w:val="Hyperlink"/>
            </w:rPr>
          </w:pPr>
          <w:hyperlink w:anchor="_Toc1366712941">
            <w:r w:rsidRPr="5A108E2C" w:rsidR="5A108E2C">
              <w:rPr>
                <w:rStyle w:val="Hyperlink"/>
              </w:rPr>
              <w:t>Methodology:</w:t>
            </w:r>
            <w:r>
              <w:tab/>
            </w:r>
            <w:r>
              <w:fldChar w:fldCharType="begin"/>
            </w:r>
            <w:r>
              <w:instrText xml:space="preserve">PAGEREF _Toc1366712941 \h</w:instrText>
            </w:r>
            <w:r>
              <w:fldChar w:fldCharType="separate"/>
            </w:r>
            <w:r w:rsidRPr="5A108E2C" w:rsidR="5A108E2C">
              <w:rPr>
                <w:rStyle w:val="Hyperlink"/>
              </w:rPr>
              <w:t>7</w:t>
            </w:r>
            <w:r>
              <w:fldChar w:fldCharType="end"/>
            </w:r>
          </w:hyperlink>
        </w:p>
        <w:p xmlns:wp14="http://schemas.microsoft.com/office/word/2010/wordml" w:rsidP="083A26C0" wp14:paraId="0AE6579B" wp14:textId="3E25B1E3">
          <w:pPr>
            <w:pStyle w:val="TOC2"/>
            <w:tabs>
              <w:tab w:val="right" w:leader="dot" w:pos="9360"/>
            </w:tabs>
            <w:bidi w:val="0"/>
            <w:rPr>
              <w:rStyle w:val="Hyperlink"/>
            </w:rPr>
          </w:pPr>
          <w:hyperlink w:anchor="_Toc1264904900">
            <w:r w:rsidRPr="5A108E2C" w:rsidR="5A108E2C">
              <w:rPr>
                <w:rStyle w:val="Hyperlink"/>
              </w:rPr>
              <w:t>Tools and Technologies:</w:t>
            </w:r>
            <w:r>
              <w:tab/>
            </w:r>
            <w:r>
              <w:fldChar w:fldCharType="begin"/>
            </w:r>
            <w:r>
              <w:instrText xml:space="preserve">PAGEREF _Toc1264904900 \h</w:instrText>
            </w:r>
            <w:r>
              <w:fldChar w:fldCharType="separate"/>
            </w:r>
            <w:r w:rsidRPr="5A108E2C" w:rsidR="5A108E2C">
              <w:rPr>
                <w:rStyle w:val="Hyperlink"/>
              </w:rPr>
              <w:t>8</w:t>
            </w:r>
            <w:r>
              <w:fldChar w:fldCharType="end"/>
            </w:r>
          </w:hyperlink>
        </w:p>
        <w:p xmlns:wp14="http://schemas.microsoft.com/office/word/2010/wordml" w:rsidP="083A26C0" wp14:paraId="40C9FA04" wp14:textId="761EC8EC">
          <w:pPr>
            <w:pStyle w:val="TOC2"/>
            <w:tabs>
              <w:tab w:val="right" w:leader="dot" w:pos="9360"/>
            </w:tabs>
            <w:bidi w:val="0"/>
            <w:rPr>
              <w:rStyle w:val="Hyperlink"/>
            </w:rPr>
          </w:pPr>
          <w:hyperlink w:anchor="_Toc86834294">
            <w:r w:rsidRPr="5A108E2C" w:rsidR="5A108E2C">
              <w:rPr>
                <w:rStyle w:val="Hyperlink"/>
              </w:rPr>
              <w:t>Deliverables:</w:t>
            </w:r>
            <w:r>
              <w:tab/>
            </w:r>
            <w:r>
              <w:fldChar w:fldCharType="begin"/>
            </w:r>
            <w:r>
              <w:instrText xml:space="preserve">PAGEREF _Toc86834294 \h</w:instrText>
            </w:r>
            <w:r>
              <w:fldChar w:fldCharType="separate"/>
            </w:r>
            <w:r w:rsidRPr="5A108E2C" w:rsidR="5A108E2C">
              <w:rPr>
                <w:rStyle w:val="Hyperlink"/>
              </w:rPr>
              <w:t>8</w:t>
            </w:r>
            <w:r>
              <w:fldChar w:fldCharType="end"/>
            </w:r>
          </w:hyperlink>
        </w:p>
        <w:p xmlns:wp14="http://schemas.microsoft.com/office/word/2010/wordml" w:rsidP="083A26C0" wp14:paraId="69822F63" wp14:textId="62FD9642">
          <w:pPr>
            <w:pStyle w:val="TOC2"/>
            <w:tabs>
              <w:tab w:val="right" w:leader="dot" w:pos="9360"/>
            </w:tabs>
            <w:bidi w:val="0"/>
            <w:rPr>
              <w:rStyle w:val="Hyperlink"/>
            </w:rPr>
          </w:pPr>
          <w:hyperlink w:anchor="_Toc177782647">
            <w:r w:rsidRPr="5A108E2C" w:rsidR="5A108E2C">
              <w:rPr>
                <w:rStyle w:val="Hyperlink"/>
              </w:rPr>
              <w:t>Timeline:</w:t>
            </w:r>
            <w:r>
              <w:tab/>
            </w:r>
            <w:r>
              <w:fldChar w:fldCharType="begin"/>
            </w:r>
            <w:r>
              <w:instrText xml:space="preserve">PAGEREF _Toc177782647 \h</w:instrText>
            </w:r>
            <w:r>
              <w:fldChar w:fldCharType="separate"/>
            </w:r>
            <w:r w:rsidRPr="5A108E2C" w:rsidR="5A108E2C">
              <w:rPr>
                <w:rStyle w:val="Hyperlink"/>
              </w:rPr>
              <w:t>8</w:t>
            </w:r>
            <w:r>
              <w:fldChar w:fldCharType="end"/>
            </w:r>
          </w:hyperlink>
        </w:p>
        <w:p xmlns:wp14="http://schemas.microsoft.com/office/word/2010/wordml" w:rsidP="5840E176" wp14:paraId="5D641A18" wp14:textId="20D44F67">
          <w:pPr>
            <w:pStyle w:val="TOC1"/>
            <w:tabs>
              <w:tab w:val="right" w:leader="dot" w:pos="9360"/>
            </w:tabs>
            <w:bidi w:val="0"/>
            <w:rPr>
              <w:rStyle w:val="Hyperlink"/>
            </w:rPr>
          </w:pPr>
          <w:hyperlink w:anchor="_Toc1994140747">
            <w:r w:rsidRPr="5A108E2C" w:rsidR="5A108E2C">
              <w:rPr>
                <w:rStyle w:val="Hyperlink"/>
              </w:rPr>
              <w:t>Data Quality Control</w:t>
            </w:r>
            <w:r>
              <w:tab/>
            </w:r>
            <w:r>
              <w:fldChar w:fldCharType="begin"/>
            </w:r>
            <w:r>
              <w:instrText xml:space="preserve">PAGEREF _Toc1994140747 \h</w:instrText>
            </w:r>
            <w:r>
              <w:fldChar w:fldCharType="separate"/>
            </w:r>
            <w:r w:rsidRPr="5A108E2C" w:rsidR="5A108E2C">
              <w:rPr>
                <w:rStyle w:val="Hyperlink"/>
              </w:rPr>
              <w:t>9</w:t>
            </w:r>
            <w:r>
              <w:fldChar w:fldCharType="end"/>
            </w:r>
          </w:hyperlink>
        </w:p>
        <w:p xmlns:wp14="http://schemas.microsoft.com/office/word/2010/wordml" w:rsidP="5840E176" wp14:paraId="59F837B6" wp14:textId="027FF707">
          <w:pPr>
            <w:pStyle w:val="TOC3"/>
            <w:tabs>
              <w:tab w:val="right" w:leader="dot" w:pos="9360"/>
            </w:tabs>
            <w:bidi w:val="0"/>
            <w:rPr>
              <w:rStyle w:val="Hyperlink"/>
            </w:rPr>
          </w:pPr>
          <w:hyperlink w:anchor="_Toc1285269634">
            <w:r w:rsidRPr="5A108E2C" w:rsidR="5A108E2C">
              <w:rPr>
                <w:rStyle w:val="Hyperlink"/>
              </w:rPr>
              <w:t>Project Description: Data Quality Control Initiative at ABC Enterprises</w:t>
            </w:r>
            <w:r>
              <w:tab/>
            </w:r>
            <w:r>
              <w:fldChar w:fldCharType="begin"/>
            </w:r>
            <w:r>
              <w:instrText xml:space="preserve">PAGEREF _Toc1285269634 \h</w:instrText>
            </w:r>
            <w:r>
              <w:fldChar w:fldCharType="separate"/>
            </w:r>
            <w:r w:rsidRPr="5A108E2C" w:rsidR="5A108E2C">
              <w:rPr>
                <w:rStyle w:val="Hyperlink"/>
              </w:rPr>
              <w:t>9</w:t>
            </w:r>
            <w:r>
              <w:fldChar w:fldCharType="end"/>
            </w:r>
          </w:hyperlink>
        </w:p>
        <w:p xmlns:wp14="http://schemas.microsoft.com/office/word/2010/wordml" w:rsidP="5840E176" wp14:paraId="04D7065B" wp14:textId="2C3FD639">
          <w:pPr>
            <w:pStyle w:val="TOC2"/>
            <w:tabs>
              <w:tab w:val="right" w:leader="dot" w:pos="9360"/>
            </w:tabs>
            <w:bidi w:val="0"/>
            <w:rPr>
              <w:rStyle w:val="Hyperlink"/>
            </w:rPr>
          </w:pPr>
          <w:hyperlink w:anchor="_Toc1988285200">
            <w:r w:rsidRPr="5A108E2C" w:rsidR="5A108E2C">
              <w:rPr>
                <w:rStyle w:val="Hyperlink"/>
              </w:rPr>
              <w:t>Project Title:</w:t>
            </w:r>
            <w:r>
              <w:tab/>
            </w:r>
            <w:r>
              <w:fldChar w:fldCharType="begin"/>
            </w:r>
            <w:r>
              <w:instrText xml:space="preserve">PAGEREF _Toc1988285200 \h</w:instrText>
            </w:r>
            <w:r>
              <w:fldChar w:fldCharType="separate"/>
            </w:r>
            <w:r w:rsidRPr="5A108E2C" w:rsidR="5A108E2C">
              <w:rPr>
                <w:rStyle w:val="Hyperlink"/>
              </w:rPr>
              <w:t>9</w:t>
            </w:r>
            <w:r>
              <w:fldChar w:fldCharType="end"/>
            </w:r>
          </w:hyperlink>
        </w:p>
        <w:p xmlns:wp14="http://schemas.microsoft.com/office/word/2010/wordml" w:rsidP="5840E176" wp14:paraId="6246F247" wp14:textId="5906FDB9">
          <w:pPr>
            <w:pStyle w:val="TOC2"/>
            <w:tabs>
              <w:tab w:val="right" w:leader="dot" w:pos="9360"/>
            </w:tabs>
            <w:bidi w:val="0"/>
            <w:rPr>
              <w:rStyle w:val="Hyperlink"/>
            </w:rPr>
          </w:pPr>
          <w:hyperlink w:anchor="_Toc1737547795">
            <w:r w:rsidRPr="5A108E2C" w:rsidR="5A108E2C">
              <w:rPr>
                <w:rStyle w:val="Hyperlink"/>
              </w:rPr>
              <w:t>Objective:</w:t>
            </w:r>
            <w:r>
              <w:tab/>
            </w:r>
            <w:r>
              <w:fldChar w:fldCharType="begin"/>
            </w:r>
            <w:r>
              <w:instrText xml:space="preserve">PAGEREF _Toc1737547795 \h</w:instrText>
            </w:r>
            <w:r>
              <w:fldChar w:fldCharType="separate"/>
            </w:r>
            <w:r w:rsidRPr="5A108E2C" w:rsidR="5A108E2C">
              <w:rPr>
                <w:rStyle w:val="Hyperlink"/>
              </w:rPr>
              <w:t>9</w:t>
            </w:r>
            <w:r>
              <w:fldChar w:fldCharType="end"/>
            </w:r>
          </w:hyperlink>
        </w:p>
        <w:p xmlns:wp14="http://schemas.microsoft.com/office/word/2010/wordml" w:rsidP="083A26C0" wp14:paraId="4B222651" wp14:textId="7DDFD391">
          <w:pPr>
            <w:pStyle w:val="TOC2"/>
            <w:tabs>
              <w:tab w:val="right" w:leader="dot" w:pos="9360"/>
            </w:tabs>
            <w:bidi w:val="0"/>
            <w:rPr>
              <w:rStyle w:val="Hyperlink"/>
            </w:rPr>
          </w:pPr>
          <w:hyperlink w:anchor="_Toc734651527">
            <w:r w:rsidRPr="5A108E2C" w:rsidR="5A108E2C">
              <w:rPr>
                <w:rStyle w:val="Hyperlink"/>
              </w:rPr>
              <w:t>Background:</w:t>
            </w:r>
            <w:r>
              <w:tab/>
            </w:r>
            <w:r>
              <w:fldChar w:fldCharType="begin"/>
            </w:r>
            <w:r>
              <w:instrText xml:space="preserve">PAGEREF _Toc734651527 \h</w:instrText>
            </w:r>
            <w:r>
              <w:fldChar w:fldCharType="separate"/>
            </w:r>
            <w:r w:rsidRPr="5A108E2C" w:rsidR="5A108E2C">
              <w:rPr>
                <w:rStyle w:val="Hyperlink"/>
              </w:rPr>
              <w:t>9</w:t>
            </w:r>
            <w:r>
              <w:fldChar w:fldCharType="end"/>
            </w:r>
          </w:hyperlink>
        </w:p>
        <w:p xmlns:wp14="http://schemas.microsoft.com/office/word/2010/wordml" w:rsidP="083A26C0" wp14:paraId="1F1AAEA7" wp14:textId="5DDD0DE7">
          <w:pPr>
            <w:pStyle w:val="TOC2"/>
            <w:tabs>
              <w:tab w:val="right" w:leader="dot" w:pos="9360"/>
            </w:tabs>
            <w:bidi w:val="0"/>
            <w:rPr>
              <w:rStyle w:val="Hyperlink"/>
            </w:rPr>
          </w:pPr>
          <w:hyperlink w:anchor="_Toc821347309">
            <w:r w:rsidRPr="5A108E2C" w:rsidR="5A108E2C">
              <w:rPr>
                <w:rStyle w:val="Hyperlink"/>
              </w:rPr>
              <w:t>Scope:</w:t>
            </w:r>
            <w:r>
              <w:tab/>
            </w:r>
            <w:r>
              <w:fldChar w:fldCharType="begin"/>
            </w:r>
            <w:r>
              <w:instrText xml:space="preserve">PAGEREF _Toc821347309 \h</w:instrText>
            </w:r>
            <w:r>
              <w:fldChar w:fldCharType="separate"/>
            </w:r>
            <w:r w:rsidRPr="5A108E2C" w:rsidR="5A108E2C">
              <w:rPr>
                <w:rStyle w:val="Hyperlink"/>
              </w:rPr>
              <w:t>9</w:t>
            </w:r>
            <w:r>
              <w:fldChar w:fldCharType="end"/>
            </w:r>
          </w:hyperlink>
        </w:p>
        <w:p xmlns:wp14="http://schemas.microsoft.com/office/word/2010/wordml" w:rsidP="083A26C0" wp14:paraId="0E2C0B49" wp14:textId="44A0F5E0">
          <w:pPr>
            <w:pStyle w:val="TOC2"/>
            <w:tabs>
              <w:tab w:val="right" w:leader="dot" w:pos="9360"/>
            </w:tabs>
            <w:bidi w:val="0"/>
            <w:rPr>
              <w:rStyle w:val="Hyperlink"/>
            </w:rPr>
          </w:pPr>
          <w:hyperlink w:anchor="_Toc1663889067">
            <w:r w:rsidRPr="5A108E2C" w:rsidR="5A108E2C">
              <w:rPr>
                <w:rStyle w:val="Hyperlink"/>
              </w:rPr>
              <w:t>Methodology:</w:t>
            </w:r>
            <w:r>
              <w:tab/>
            </w:r>
            <w:r>
              <w:fldChar w:fldCharType="begin"/>
            </w:r>
            <w:r>
              <w:instrText xml:space="preserve">PAGEREF _Toc1663889067 \h</w:instrText>
            </w:r>
            <w:r>
              <w:fldChar w:fldCharType="separate"/>
            </w:r>
            <w:r w:rsidRPr="5A108E2C" w:rsidR="5A108E2C">
              <w:rPr>
                <w:rStyle w:val="Hyperlink"/>
              </w:rPr>
              <w:t>9</w:t>
            </w:r>
            <w:r>
              <w:fldChar w:fldCharType="end"/>
            </w:r>
          </w:hyperlink>
        </w:p>
        <w:p xmlns:wp14="http://schemas.microsoft.com/office/word/2010/wordml" w:rsidP="083A26C0" wp14:paraId="369F2F8F" wp14:textId="666F5373">
          <w:pPr>
            <w:pStyle w:val="TOC2"/>
            <w:tabs>
              <w:tab w:val="right" w:leader="dot" w:pos="9360"/>
            </w:tabs>
            <w:bidi w:val="0"/>
            <w:rPr>
              <w:rStyle w:val="Hyperlink"/>
            </w:rPr>
          </w:pPr>
          <w:hyperlink w:anchor="_Toc1722397906">
            <w:r w:rsidRPr="5A108E2C" w:rsidR="5A108E2C">
              <w:rPr>
                <w:rStyle w:val="Hyperlink"/>
              </w:rPr>
              <w:t>Deliverables:</w:t>
            </w:r>
            <w:r>
              <w:tab/>
            </w:r>
            <w:r>
              <w:fldChar w:fldCharType="begin"/>
            </w:r>
            <w:r>
              <w:instrText xml:space="preserve">PAGEREF _Toc1722397906 \h</w:instrText>
            </w:r>
            <w:r>
              <w:fldChar w:fldCharType="separate"/>
            </w:r>
            <w:r w:rsidRPr="5A108E2C" w:rsidR="5A108E2C">
              <w:rPr>
                <w:rStyle w:val="Hyperlink"/>
              </w:rPr>
              <w:t>10</w:t>
            </w:r>
            <w:r>
              <w:fldChar w:fldCharType="end"/>
            </w:r>
          </w:hyperlink>
        </w:p>
        <w:p xmlns:wp14="http://schemas.microsoft.com/office/word/2010/wordml" w:rsidP="083A26C0" wp14:paraId="34E385D9" wp14:textId="394898C5">
          <w:pPr>
            <w:pStyle w:val="TOC2"/>
            <w:tabs>
              <w:tab w:val="right" w:leader="dot" w:pos="9360"/>
            </w:tabs>
            <w:bidi w:val="0"/>
            <w:rPr>
              <w:rStyle w:val="Hyperlink"/>
            </w:rPr>
          </w:pPr>
          <w:hyperlink w:anchor="_Toc753730590">
            <w:r w:rsidRPr="5A108E2C" w:rsidR="5A108E2C">
              <w:rPr>
                <w:rStyle w:val="Hyperlink"/>
              </w:rPr>
              <w:t>Timeline:</w:t>
            </w:r>
            <w:r>
              <w:tab/>
            </w:r>
            <w:r>
              <w:fldChar w:fldCharType="begin"/>
            </w:r>
            <w:r>
              <w:instrText xml:space="preserve">PAGEREF _Toc753730590 \h</w:instrText>
            </w:r>
            <w:r>
              <w:fldChar w:fldCharType="separate"/>
            </w:r>
            <w:r w:rsidRPr="5A108E2C" w:rsidR="5A108E2C">
              <w:rPr>
                <w:rStyle w:val="Hyperlink"/>
              </w:rPr>
              <w:t>11</w:t>
            </w:r>
            <w:r>
              <w:fldChar w:fldCharType="end"/>
            </w:r>
          </w:hyperlink>
        </w:p>
        <w:p w:rsidR="5A108E2C" w:rsidP="5A108E2C" w:rsidRDefault="5A108E2C" w14:paraId="73E7D6E6" w14:textId="47CE3D03">
          <w:pPr>
            <w:pStyle w:val="TOC1"/>
            <w:tabs>
              <w:tab w:val="right" w:leader="dot" w:pos="9360"/>
            </w:tabs>
            <w:bidi w:val="0"/>
            <w:rPr>
              <w:rStyle w:val="Hyperlink"/>
            </w:rPr>
          </w:pPr>
          <w:hyperlink w:anchor="_Toc1079073289">
            <w:r w:rsidRPr="5A108E2C" w:rsidR="5A108E2C">
              <w:rPr>
                <w:rStyle w:val="Hyperlink"/>
              </w:rPr>
              <w:t>Course Completion Badge</w:t>
            </w:r>
            <w:r>
              <w:tab/>
            </w:r>
            <w:r>
              <w:fldChar w:fldCharType="begin"/>
            </w:r>
            <w:r>
              <w:instrText xml:space="preserve">PAGEREF _Toc1079073289 \h</w:instrText>
            </w:r>
            <w:r>
              <w:fldChar w:fldCharType="separate"/>
            </w:r>
            <w:r w:rsidRPr="5A108E2C" w:rsidR="5A108E2C">
              <w:rPr>
                <w:rStyle w:val="Hyperlink"/>
              </w:rPr>
              <w:t>11</w:t>
            </w:r>
            <w:r>
              <w:fldChar w:fldCharType="end"/>
            </w:r>
          </w:hyperlink>
          <w:r>
            <w:fldChar w:fldCharType="end"/>
          </w:r>
        </w:p>
      </w:sdtContent>
    </w:sdt>
    <w:p xmlns:wp14="http://schemas.microsoft.com/office/word/2010/wordml" w:rsidP="5840E176" wp14:paraId="2C078E63" wp14:textId="52B49A99">
      <w:pPr>
        <w:pStyle w:val="Heading1"/>
      </w:pPr>
      <w:bookmarkStart w:name="_Toc1949047065" w:id="521704293"/>
      <w:r w:rsidR="6A13AE27">
        <w:rPr/>
        <w:t>Exploratory Data</w:t>
      </w:r>
      <w:r w:rsidR="596E7A61">
        <w:rPr/>
        <w:t xml:space="preserve"> </w:t>
      </w:r>
      <w:r w:rsidR="21E8A84A">
        <w:rPr/>
        <w:t>A</w:t>
      </w:r>
      <w:r w:rsidR="596E7A61">
        <w:rPr/>
        <w:t>nalysis</w:t>
      </w:r>
      <w:bookmarkEnd w:id="521704293"/>
    </w:p>
    <w:p w:rsidR="6DF9DDD8" w:rsidP="5A108E2C" w:rsidRDefault="6DF9DDD8" w14:paraId="6437FA99" w14:textId="39AE56CF">
      <w:pPr>
        <w:pStyle w:val="Normal"/>
        <w:suppressLineNumbers w:val="0"/>
        <w:spacing w:before="180" w:beforeAutospacing="off" w:after="90" w:afterAutospacing="off" w:line="279" w:lineRule="auto"/>
        <w:ind w:left="0" w:right="0"/>
        <w:jc w:val="left"/>
        <w:rPr>
          <w:rFonts w:ascii="Georgia" w:hAnsi="Georgia" w:eastAsia="Georgia" w:cs="Georgia"/>
          <w:b w:val="0"/>
          <w:bCs w:val="0"/>
          <w:i w:val="0"/>
          <w:iCs w:val="0"/>
          <w:caps w:val="0"/>
          <w:smallCaps w:val="0"/>
          <w:noProof w:val="0"/>
          <w:color w:val="09090B"/>
          <w:lang w:val="en-US"/>
        </w:rPr>
      </w:pPr>
      <w:bookmarkStart w:name="_Toc979250339" w:id="2007302309"/>
      <w:r w:rsidRPr="5A108E2C" w:rsidR="675C3291">
        <w:rPr>
          <w:rStyle w:val="Heading2Char"/>
          <w:noProof w:val="0"/>
          <w:lang w:val="en-US"/>
        </w:rPr>
        <w:t>P</w:t>
      </w:r>
      <w:r w:rsidRPr="5A108E2C" w:rsidR="675C3291">
        <w:rPr>
          <w:rStyle w:val="Heading2Char"/>
          <w:noProof w:val="0"/>
          <w:lang w:val="en-US"/>
        </w:rPr>
        <w:t>roject Description:</w:t>
      </w:r>
      <w:bookmarkEnd w:id="2007302309"/>
      <w:r w:rsidRPr="5A108E2C" w:rsidR="75ACCE6D">
        <w:rPr>
          <w:rStyle w:val="Heading2Char"/>
          <w:noProof w:val="0"/>
          <w:lang w:val="en-US"/>
        </w:rPr>
        <w:t xml:space="preserve"> </w:t>
      </w:r>
      <w:r w:rsidRPr="5A108E2C" w:rsidR="675C3291">
        <w:rPr>
          <w:noProof w:val="0"/>
          <w:lang w:val="en-US"/>
        </w:rPr>
        <w:t>Exploratory Data Analysis (EDA) on Titanic Dataset</w:t>
      </w:r>
    </w:p>
    <w:p w:rsidR="6DF9DDD8" w:rsidP="083A26C0" w:rsidRDefault="6DF9DDD8" w14:paraId="49FDB17F" w14:textId="25472FE0">
      <w:pPr>
        <w:spacing w:before="180" w:beforeAutospacing="off" w:after="90" w:afterAutospacing="off"/>
      </w:pPr>
      <w:bookmarkStart w:name="_Toc498019745" w:id="372152057"/>
      <w:r w:rsidRPr="5A108E2C" w:rsidR="675C3291">
        <w:rPr>
          <w:rStyle w:val="Heading2Char"/>
          <w:noProof w:val="0"/>
          <w:lang w:val="en-US"/>
        </w:rPr>
        <w:t>Project Title:</w:t>
      </w:r>
      <w:bookmarkEnd w:id="372152057"/>
      <w:r w:rsidRPr="5A108E2C" w:rsidR="675C3291">
        <w:rPr>
          <w:rFonts w:ascii="system-ui" w:hAnsi="system-ui" w:eastAsia="system-ui" w:cs="system-ui"/>
          <w:b w:val="0"/>
          <w:bCs w:val="0"/>
          <w:i w:val="0"/>
          <w:iCs w:val="0"/>
          <w:caps w:val="0"/>
          <w:smallCaps w:val="0"/>
          <w:noProof w:val="0"/>
          <w:color w:val="09090B"/>
          <w:lang w:val="en-US"/>
        </w:rPr>
        <w:t xml:space="preserve"> </w:t>
      </w:r>
      <w:r w:rsidRPr="5A108E2C" w:rsidR="675C3291">
        <w:rPr>
          <w:rFonts w:ascii="system-ui" w:hAnsi="system-ui" w:eastAsia="system-ui" w:cs="system-ui"/>
          <w:b w:val="0"/>
          <w:bCs w:val="0"/>
          <w:i w:val="0"/>
          <w:iCs w:val="0"/>
          <w:caps w:val="0"/>
          <w:smallCaps w:val="0"/>
          <w:noProof w:val="0"/>
          <w:color w:val="09090B"/>
          <w:lang w:val="en-US"/>
        </w:rPr>
        <w:t>Surviving the Titanic: An Exploratory Data Analysis</w:t>
      </w:r>
    </w:p>
    <w:p w:rsidR="6DF9DDD8" w:rsidP="083A26C0" w:rsidRDefault="6DF9DDD8" w14:paraId="4F02F95B" w14:textId="3446242A">
      <w:pPr>
        <w:spacing w:before="180" w:beforeAutospacing="off" w:after="90" w:afterAutospacing="off"/>
      </w:pPr>
      <w:bookmarkStart w:name="_Toc1076036247" w:id="36688809"/>
      <w:r w:rsidRPr="5A108E2C" w:rsidR="675C3291">
        <w:rPr>
          <w:rStyle w:val="Heading2Char"/>
          <w:noProof w:val="0"/>
          <w:lang w:val="en-US"/>
        </w:rPr>
        <w:t>Objective:</w:t>
      </w:r>
      <w:bookmarkEnd w:id="36688809"/>
      <w:r w:rsidRPr="5A108E2C" w:rsidR="675C3291">
        <w:rPr>
          <w:rFonts w:ascii="system-ui" w:hAnsi="system-ui" w:eastAsia="system-ui" w:cs="system-ui"/>
          <w:b w:val="0"/>
          <w:bCs w:val="0"/>
          <w:i w:val="0"/>
          <w:iCs w:val="0"/>
          <w:caps w:val="0"/>
          <w:smallCaps w:val="0"/>
          <w:noProof w:val="0"/>
          <w:color w:val="09090B"/>
          <w:lang w:val="en-US"/>
        </w:rPr>
        <w:t xml:space="preserve"> </w:t>
      </w:r>
      <w:r w:rsidRPr="5A108E2C" w:rsidR="675C3291">
        <w:rPr>
          <w:rFonts w:ascii="system-ui" w:hAnsi="system-ui" w:eastAsia="system-ui" w:cs="system-ui"/>
          <w:b w:val="0"/>
          <w:bCs w:val="0"/>
          <w:i w:val="0"/>
          <w:iCs w:val="0"/>
          <w:caps w:val="0"/>
          <w:smallCaps w:val="0"/>
          <w:noProof w:val="0"/>
          <w:color w:val="09090B"/>
          <w:lang w:val="en-US"/>
        </w:rPr>
        <w:t>The primary goal of this project is to perform an exploratory data analysis (EDA) on the Titanic dataset to uncover patterns, trends, and insights related to passenger survival. By analyzing various features such as age, gender, class, and fare, we aim to understand the factors that influenced the likelihood of survival during the Titanic disaster.</w:t>
      </w:r>
    </w:p>
    <w:p w:rsidR="6DF9DDD8" w:rsidP="083A26C0" w:rsidRDefault="6DF9DDD8" w14:paraId="0CB6E468" w14:textId="5C311604">
      <w:pPr>
        <w:spacing w:before="180" w:beforeAutospacing="off" w:after="90" w:afterAutospacing="off"/>
      </w:pPr>
      <w:bookmarkStart w:name="_Toc932132075" w:id="1845556407"/>
      <w:r w:rsidRPr="5A108E2C" w:rsidR="675C3291">
        <w:rPr>
          <w:rStyle w:val="Heading2Char"/>
          <w:noProof w:val="0"/>
          <w:lang w:val="en-US"/>
        </w:rPr>
        <w:t>Dataset:</w:t>
      </w:r>
      <w:bookmarkEnd w:id="1845556407"/>
      <w:r w:rsidRPr="5A108E2C" w:rsidR="675C3291">
        <w:rPr>
          <w:rFonts w:ascii="system-ui" w:hAnsi="system-ui" w:eastAsia="system-ui" w:cs="system-ui"/>
          <w:b w:val="0"/>
          <w:bCs w:val="0"/>
          <w:i w:val="0"/>
          <w:iCs w:val="0"/>
          <w:caps w:val="0"/>
          <w:smallCaps w:val="0"/>
          <w:noProof w:val="0"/>
          <w:color w:val="09090B"/>
          <w:lang w:val="en-US"/>
        </w:rPr>
        <w:t xml:space="preserve"> </w:t>
      </w:r>
      <w:r w:rsidRPr="5A108E2C" w:rsidR="675C3291">
        <w:rPr>
          <w:rFonts w:ascii="system-ui" w:hAnsi="system-ui" w:eastAsia="system-ui" w:cs="system-ui"/>
          <w:b w:val="0"/>
          <w:bCs w:val="0"/>
          <w:i w:val="0"/>
          <w:iCs w:val="0"/>
          <w:caps w:val="0"/>
          <w:smallCaps w:val="0"/>
          <w:noProof w:val="0"/>
          <w:color w:val="09090B"/>
          <w:lang w:val="en-US"/>
        </w:rPr>
        <w:t>The Titanic dataset consists of passenger information from the ill-fated voyage of the RMS Titanic, including details such as:</w:t>
      </w:r>
    </w:p>
    <w:p w:rsidR="6DF9DDD8" w:rsidP="083A26C0" w:rsidRDefault="6DF9DDD8" w14:paraId="4FB76910" w14:textId="2EB3DC7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Passenger ID</w:t>
      </w:r>
      <w:r w:rsidRPr="083A26C0" w:rsidR="6DF9DDD8">
        <w:rPr>
          <w:rFonts w:ascii="system-ui" w:hAnsi="system-ui" w:eastAsia="system-ui" w:cs="system-ui"/>
          <w:b w:val="0"/>
          <w:bCs w:val="0"/>
          <w:i w:val="0"/>
          <w:iCs w:val="0"/>
          <w:caps w:val="0"/>
          <w:smallCaps w:val="0"/>
          <w:noProof w:val="0"/>
          <w:color w:val="09090B"/>
          <w:lang w:val="en-US"/>
        </w:rPr>
        <w:t>: Unique identifier for each passenger</w:t>
      </w:r>
    </w:p>
    <w:p w:rsidR="6DF9DDD8" w:rsidP="083A26C0" w:rsidRDefault="6DF9DDD8" w14:paraId="71104505" w14:textId="61ACD14E">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Survived</w:t>
      </w:r>
      <w:r w:rsidRPr="083A26C0" w:rsidR="6DF9DDD8">
        <w:rPr>
          <w:rFonts w:ascii="system-ui" w:hAnsi="system-ui" w:eastAsia="system-ui" w:cs="system-ui"/>
          <w:b w:val="0"/>
          <w:bCs w:val="0"/>
          <w:i w:val="0"/>
          <w:iCs w:val="0"/>
          <w:caps w:val="0"/>
          <w:smallCaps w:val="0"/>
          <w:noProof w:val="0"/>
          <w:color w:val="09090B"/>
          <w:lang w:val="en-US"/>
        </w:rPr>
        <w:t>: Survival status (0 = No, 1 = Yes)</w:t>
      </w:r>
    </w:p>
    <w:p w:rsidR="6DF9DDD8" w:rsidP="083A26C0" w:rsidRDefault="6DF9DDD8" w14:paraId="349DE18E" w14:textId="5849211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Pclass</w:t>
      </w:r>
      <w:r w:rsidRPr="083A26C0" w:rsidR="6DF9DDD8">
        <w:rPr>
          <w:rFonts w:ascii="system-ui" w:hAnsi="system-ui" w:eastAsia="system-ui" w:cs="system-ui"/>
          <w:b w:val="0"/>
          <w:bCs w:val="0"/>
          <w:i w:val="0"/>
          <w:iCs w:val="0"/>
          <w:caps w:val="0"/>
          <w:smallCaps w:val="0"/>
          <w:noProof w:val="0"/>
          <w:color w:val="09090B"/>
          <w:lang w:val="en-US"/>
        </w:rPr>
        <w:t>: Passenger class (1st, 2nd, 3rd)</w:t>
      </w:r>
    </w:p>
    <w:p w:rsidR="6DF9DDD8" w:rsidP="083A26C0" w:rsidRDefault="6DF9DDD8" w14:paraId="4D5B87D4" w14:textId="1530DF3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Name</w:t>
      </w:r>
      <w:r w:rsidRPr="083A26C0" w:rsidR="6DF9DDD8">
        <w:rPr>
          <w:rFonts w:ascii="system-ui" w:hAnsi="system-ui" w:eastAsia="system-ui" w:cs="system-ui"/>
          <w:b w:val="0"/>
          <w:bCs w:val="0"/>
          <w:i w:val="0"/>
          <w:iCs w:val="0"/>
          <w:caps w:val="0"/>
          <w:smallCaps w:val="0"/>
          <w:noProof w:val="0"/>
          <w:color w:val="09090B"/>
          <w:lang w:val="en-US"/>
        </w:rPr>
        <w:t>: Name of the passenger</w:t>
      </w:r>
    </w:p>
    <w:p w:rsidR="6DF9DDD8" w:rsidP="083A26C0" w:rsidRDefault="6DF9DDD8" w14:paraId="582E2516" w14:textId="3410FB1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Sex</w:t>
      </w:r>
      <w:r w:rsidRPr="083A26C0" w:rsidR="6DF9DDD8">
        <w:rPr>
          <w:rFonts w:ascii="system-ui" w:hAnsi="system-ui" w:eastAsia="system-ui" w:cs="system-ui"/>
          <w:b w:val="0"/>
          <w:bCs w:val="0"/>
          <w:i w:val="0"/>
          <w:iCs w:val="0"/>
          <w:caps w:val="0"/>
          <w:smallCaps w:val="0"/>
          <w:noProof w:val="0"/>
          <w:color w:val="09090B"/>
          <w:lang w:val="en-US"/>
        </w:rPr>
        <w:t>: Gender of the passenger</w:t>
      </w:r>
    </w:p>
    <w:p w:rsidR="6DF9DDD8" w:rsidP="083A26C0" w:rsidRDefault="6DF9DDD8" w14:paraId="3DFD00B3" w14:textId="059F103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Age</w:t>
      </w:r>
      <w:r w:rsidRPr="083A26C0" w:rsidR="6DF9DDD8">
        <w:rPr>
          <w:rFonts w:ascii="system-ui" w:hAnsi="system-ui" w:eastAsia="system-ui" w:cs="system-ui"/>
          <w:b w:val="0"/>
          <w:bCs w:val="0"/>
          <w:i w:val="0"/>
          <w:iCs w:val="0"/>
          <w:caps w:val="0"/>
          <w:smallCaps w:val="0"/>
          <w:noProof w:val="0"/>
          <w:color w:val="09090B"/>
          <w:lang w:val="en-US"/>
        </w:rPr>
        <w:t>: Age of the passenger</w:t>
      </w:r>
    </w:p>
    <w:p w:rsidR="6DF9DDD8" w:rsidP="083A26C0" w:rsidRDefault="6DF9DDD8" w14:paraId="73F73320" w14:textId="69F5A7F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SibSp</w:t>
      </w:r>
      <w:r w:rsidRPr="083A26C0" w:rsidR="6DF9DDD8">
        <w:rPr>
          <w:rFonts w:ascii="system-ui" w:hAnsi="system-ui" w:eastAsia="system-ui" w:cs="system-ui"/>
          <w:b w:val="0"/>
          <w:bCs w:val="0"/>
          <w:i w:val="0"/>
          <w:iCs w:val="0"/>
          <w:caps w:val="0"/>
          <w:smallCaps w:val="0"/>
          <w:noProof w:val="0"/>
          <w:color w:val="09090B"/>
          <w:lang w:val="en-US"/>
        </w:rPr>
        <w:t>: Number of siblings/spouses aboard</w:t>
      </w:r>
    </w:p>
    <w:p w:rsidR="6DF9DDD8" w:rsidP="083A26C0" w:rsidRDefault="6DF9DDD8" w14:paraId="7A4EE451" w14:textId="18BF59F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Parch</w:t>
      </w:r>
      <w:r w:rsidRPr="083A26C0" w:rsidR="6DF9DDD8">
        <w:rPr>
          <w:rFonts w:ascii="system-ui" w:hAnsi="system-ui" w:eastAsia="system-ui" w:cs="system-ui"/>
          <w:b w:val="0"/>
          <w:bCs w:val="0"/>
          <w:i w:val="0"/>
          <w:iCs w:val="0"/>
          <w:caps w:val="0"/>
          <w:smallCaps w:val="0"/>
          <w:noProof w:val="0"/>
          <w:color w:val="09090B"/>
          <w:lang w:val="en-US"/>
        </w:rPr>
        <w:t>: Number of parents/children aboard</w:t>
      </w:r>
    </w:p>
    <w:p w:rsidR="6DF9DDD8" w:rsidP="083A26C0" w:rsidRDefault="6DF9DDD8" w14:paraId="4D1DB1BD" w14:textId="0F65972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Ticket</w:t>
      </w:r>
      <w:r w:rsidRPr="083A26C0" w:rsidR="6DF9DDD8">
        <w:rPr>
          <w:rFonts w:ascii="system-ui" w:hAnsi="system-ui" w:eastAsia="system-ui" w:cs="system-ui"/>
          <w:b w:val="0"/>
          <w:bCs w:val="0"/>
          <w:i w:val="0"/>
          <w:iCs w:val="0"/>
          <w:caps w:val="0"/>
          <w:smallCaps w:val="0"/>
          <w:noProof w:val="0"/>
          <w:color w:val="09090B"/>
          <w:lang w:val="en-US"/>
        </w:rPr>
        <w:t>: Ticket number</w:t>
      </w:r>
    </w:p>
    <w:p w:rsidR="6DF9DDD8" w:rsidP="083A26C0" w:rsidRDefault="6DF9DDD8" w14:paraId="1A62242F" w14:textId="57A450C5">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Fare</w:t>
      </w:r>
      <w:r w:rsidRPr="083A26C0" w:rsidR="6DF9DDD8">
        <w:rPr>
          <w:rFonts w:ascii="system-ui" w:hAnsi="system-ui" w:eastAsia="system-ui" w:cs="system-ui"/>
          <w:b w:val="0"/>
          <w:bCs w:val="0"/>
          <w:i w:val="0"/>
          <w:iCs w:val="0"/>
          <w:caps w:val="0"/>
          <w:smallCaps w:val="0"/>
          <w:noProof w:val="0"/>
          <w:color w:val="09090B"/>
          <w:lang w:val="en-US"/>
        </w:rPr>
        <w:t>: Fare paid by the passenger</w:t>
      </w:r>
    </w:p>
    <w:p w:rsidR="6DF9DDD8" w:rsidP="083A26C0" w:rsidRDefault="6DF9DDD8" w14:paraId="7C1C1DAB" w14:textId="527D91F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Embarked</w:t>
      </w:r>
      <w:r w:rsidRPr="083A26C0" w:rsidR="6DF9DDD8">
        <w:rPr>
          <w:rFonts w:ascii="system-ui" w:hAnsi="system-ui" w:eastAsia="system-ui" w:cs="system-ui"/>
          <w:b w:val="0"/>
          <w:bCs w:val="0"/>
          <w:i w:val="0"/>
          <w:iCs w:val="0"/>
          <w:caps w:val="0"/>
          <w:smallCaps w:val="0"/>
          <w:noProof w:val="0"/>
          <w:color w:val="09090B"/>
          <w:lang w:val="en-US"/>
        </w:rPr>
        <w:t>: Port of embarkation (C = Cherbourg, Q = Queenstown, S = Southampton)</w:t>
      </w:r>
    </w:p>
    <w:p w:rsidR="6DF9DDD8" w:rsidP="083A26C0" w:rsidRDefault="6DF9DDD8" w14:paraId="4D46FE2B" w14:textId="5E2685D5">
      <w:pPr>
        <w:pStyle w:val="Heading2"/>
        <w:rPr>
          <w:noProof w:val="0"/>
          <w:lang w:val="en-US"/>
        </w:rPr>
      </w:pPr>
      <w:bookmarkStart w:name="_Toc694820834" w:id="1597909808"/>
      <w:r w:rsidRPr="5A108E2C" w:rsidR="675C3291">
        <w:rPr>
          <w:noProof w:val="0"/>
          <w:lang w:val="en-US"/>
        </w:rPr>
        <w:t>Methodology:</w:t>
      </w:r>
      <w:bookmarkEnd w:id="1597909808"/>
    </w:p>
    <w:p w:rsidR="6DF9DDD8" w:rsidP="083A26C0" w:rsidRDefault="6DF9DDD8" w14:paraId="0B18DB66" w14:textId="592D3FC6">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Data Collection and Preparation:</w:t>
      </w:r>
    </w:p>
    <w:p w:rsidR="6DF9DDD8" w:rsidP="083A26C0" w:rsidRDefault="6DF9DDD8" w14:paraId="638FADF9" w14:textId="122112D3">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Load the Titanic dataset using Python libraries like Pandas.</w:t>
      </w:r>
    </w:p>
    <w:p w:rsidR="6DF9DDD8" w:rsidP="083A26C0" w:rsidRDefault="6DF9DDD8" w14:paraId="19D07ACA" w14:textId="4224DA61">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Perform initial data cleaning, which includes handling missing values, correcting data types, and renaming columns for clarity.</w:t>
      </w:r>
    </w:p>
    <w:p w:rsidR="6DF9DDD8" w:rsidP="083A26C0" w:rsidRDefault="6DF9DDD8" w14:paraId="10F47C29" w14:textId="0FD5B860">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Descriptive Statistics:</w:t>
      </w:r>
    </w:p>
    <w:p w:rsidR="6DF9DDD8" w:rsidP="083A26C0" w:rsidRDefault="6DF9DDD8" w14:paraId="293ADD29" w14:textId="7A13A957">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 xml:space="preserve">Generate summary statistics (mean, median, mode) for numerical features (like Age and Fare) and frequency distributions for categorical features (like </w:t>
      </w:r>
      <w:r w:rsidRPr="083A26C0" w:rsidR="6DF9DDD8">
        <w:rPr>
          <w:rFonts w:ascii="system-ui" w:hAnsi="system-ui" w:eastAsia="system-ui" w:cs="system-ui"/>
          <w:b w:val="0"/>
          <w:bCs w:val="0"/>
          <w:i w:val="0"/>
          <w:iCs w:val="0"/>
          <w:caps w:val="0"/>
          <w:smallCaps w:val="0"/>
          <w:noProof w:val="0"/>
          <w:color w:val="09090B"/>
          <w:lang w:val="en-US"/>
        </w:rPr>
        <w:t>Pclass</w:t>
      </w:r>
      <w:r w:rsidRPr="083A26C0" w:rsidR="6DF9DDD8">
        <w:rPr>
          <w:rFonts w:ascii="system-ui" w:hAnsi="system-ui" w:eastAsia="system-ui" w:cs="system-ui"/>
          <w:b w:val="0"/>
          <w:bCs w:val="0"/>
          <w:i w:val="0"/>
          <w:iCs w:val="0"/>
          <w:caps w:val="0"/>
          <w:smallCaps w:val="0"/>
          <w:noProof w:val="0"/>
          <w:color w:val="09090B"/>
          <w:lang w:val="en-US"/>
        </w:rPr>
        <w:t xml:space="preserve"> and Sex).</w:t>
      </w:r>
    </w:p>
    <w:p w:rsidR="6DF9DDD8" w:rsidP="083A26C0" w:rsidRDefault="6DF9DDD8" w14:paraId="723F39FD" w14:textId="3EACC180">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Data Visualization:</w:t>
      </w:r>
    </w:p>
    <w:p w:rsidR="6DF9DDD8" w:rsidP="083A26C0" w:rsidRDefault="6DF9DDD8" w14:paraId="79628E58" w14:textId="6753AFB8">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Create visualizations to illustrate key insights:</w:t>
      </w:r>
    </w:p>
    <w:p w:rsidR="6DF9DDD8" w:rsidP="083A26C0" w:rsidRDefault="6DF9DDD8" w14:paraId="5874A4A6" w14:textId="060B47AB">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Histograms and Boxplots</w:t>
      </w:r>
      <w:r w:rsidRPr="083A26C0" w:rsidR="6DF9DDD8">
        <w:rPr>
          <w:rFonts w:ascii="system-ui" w:hAnsi="system-ui" w:eastAsia="system-ui" w:cs="system-ui"/>
          <w:b w:val="0"/>
          <w:bCs w:val="0"/>
          <w:i w:val="0"/>
          <w:iCs w:val="0"/>
          <w:caps w:val="0"/>
          <w:smallCaps w:val="0"/>
          <w:noProof w:val="0"/>
          <w:color w:val="09090B"/>
          <w:lang w:val="en-US"/>
        </w:rPr>
        <w:t>: Analyze the distribution of continuous variables like Age and Fare.</w:t>
      </w:r>
    </w:p>
    <w:p w:rsidR="6DF9DDD8" w:rsidP="083A26C0" w:rsidRDefault="6DF9DDD8" w14:paraId="0D6A46A9" w14:textId="220948E2">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Bar Charts</w:t>
      </w:r>
      <w:r w:rsidRPr="083A26C0" w:rsidR="6DF9DDD8">
        <w:rPr>
          <w:rFonts w:ascii="system-ui" w:hAnsi="system-ui" w:eastAsia="system-ui" w:cs="system-ui"/>
          <w:b w:val="0"/>
          <w:bCs w:val="0"/>
          <w:i w:val="0"/>
          <w:iCs w:val="0"/>
          <w:caps w:val="0"/>
          <w:smallCaps w:val="0"/>
          <w:noProof w:val="0"/>
          <w:color w:val="09090B"/>
          <w:lang w:val="en-US"/>
        </w:rPr>
        <w:t xml:space="preserve">: </w:t>
      </w:r>
      <w:r w:rsidRPr="083A26C0" w:rsidR="6DF9DDD8">
        <w:rPr>
          <w:rFonts w:ascii="system-ui" w:hAnsi="system-ui" w:eastAsia="system-ui" w:cs="system-ui"/>
          <w:b w:val="0"/>
          <w:bCs w:val="0"/>
          <w:i w:val="0"/>
          <w:iCs w:val="0"/>
          <w:caps w:val="0"/>
          <w:smallCaps w:val="0"/>
          <w:noProof w:val="0"/>
          <w:color w:val="09090B"/>
          <w:lang w:val="en-US"/>
        </w:rPr>
        <w:t>Showcase</w:t>
      </w:r>
      <w:r w:rsidRPr="083A26C0" w:rsidR="6DF9DDD8">
        <w:rPr>
          <w:rFonts w:ascii="system-ui" w:hAnsi="system-ui" w:eastAsia="system-ui" w:cs="system-ui"/>
          <w:b w:val="0"/>
          <w:bCs w:val="0"/>
          <w:i w:val="0"/>
          <w:iCs w:val="0"/>
          <w:caps w:val="0"/>
          <w:smallCaps w:val="0"/>
          <w:noProof w:val="0"/>
          <w:color w:val="09090B"/>
          <w:lang w:val="en-US"/>
        </w:rPr>
        <w:t xml:space="preserve"> survival rates across </w:t>
      </w:r>
      <w:r w:rsidRPr="083A26C0" w:rsidR="6DF9DDD8">
        <w:rPr>
          <w:rFonts w:ascii="system-ui" w:hAnsi="system-ui" w:eastAsia="system-ui" w:cs="system-ui"/>
          <w:b w:val="0"/>
          <w:bCs w:val="0"/>
          <w:i w:val="0"/>
          <w:iCs w:val="0"/>
          <w:caps w:val="0"/>
          <w:smallCaps w:val="0"/>
          <w:noProof w:val="0"/>
          <w:color w:val="09090B"/>
          <w:lang w:val="en-US"/>
        </w:rPr>
        <w:t>different categories</w:t>
      </w:r>
      <w:r w:rsidRPr="083A26C0" w:rsidR="6DF9DDD8">
        <w:rPr>
          <w:rFonts w:ascii="system-ui" w:hAnsi="system-ui" w:eastAsia="system-ui" w:cs="system-ui"/>
          <w:b w:val="0"/>
          <w:bCs w:val="0"/>
          <w:i w:val="0"/>
          <w:iCs w:val="0"/>
          <w:caps w:val="0"/>
          <w:smallCaps w:val="0"/>
          <w:noProof w:val="0"/>
          <w:color w:val="09090B"/>
          <w:lang w:val="en-US"/>
        </w:rPr>
        <w:t xml:space="preserve"> (e.g., Sex, </w:t>
      </w:r>
      <w:r w:rsidRPr="083A26C0" w:rsidR="6DF9DDD8">
        <w:rPr>
          <w:rFonts w:ascii="system-ui" w:hAnsi="system-ui" w:eastAsia="system-ui" w:cs="system-ui"/>
          <w:b w:val="0"/>
          <w:bCs w:val="0"/>
          <w:i w:val="0"/>
          <w:iCs w:val="0"/>
          <w:caps w:val="0"/>
          <w:smallCaps w:val="0"/>
          <w:noProof w:val="0"/>
          <w:color w:val="09090B"/>
          <w:lang w:val="en-US"/>
        </w:rPr>
        <w:t>Pclass</w:t>
      </w:r>
      <w:r w:rsidRPr="083A26C0" w:rsidR="6DF9DDD8">
        <w:rPr>
          <w:rFonts w:ascii="system-ui" w:hAnsi="system-ui" w:eastAsia="system-ui" w:cs="system-ui"/>
          <w:b w:val="0"/>
          <w:bCs w:val="0"/>
          <w:i w:val="0"/>
          <w:iCs w:val="0"/>
          <w:caps w:val="0"/>
          <w:smallCaps w:val="0"/>
          <w:noProof w:val="0"/>
          <w:color w:val="09090B"/>
          <w:lang w:val="en-US"/>
        </w:rPr>
        <w:t>).</w:t>
      </w:r>
    </w:p>
    <w:p w:rsidR="6DF9DDD8" w:rsidP="083A26C0" w:rsidRDefault="6DF9DDD8" w14:paraId="3205DF9B" w14:textId="7239E1E0">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Heatmaps</w:t>
      </w:r>
      <w:r w:rsidRPr="083A26C0" w:rsidR="6DF9DDD8">
        <w:rPr>
          <w:rFonts w:ascii="system-ui" w:hAnsi="system-ui" w:eastAsia="system-ui" w:cs="system-ui"/>
          <w:b w:val="0"/>
          <w:bCs w:val="0"/>
          <w:i w:val="0"/>
          <w:iCs w:val="0"/>
          <w:caps w:val="0"/>
          <w:smallCaps w:val="0"/>
          <w:noProof w:val="0"/>
          <w:color w:val="09090B"/>
          <w:lang w:val="en-US"/>
        </w:rPr>
        <w:t>: Visualize correlations between numerical variables.</w:t>
      </w:r>
    </w:p>
    <w:p w:rsidR="6DF9DDD8" w:rsidP="083A26C0" w:rsidRDefault="6DF9DDD8" w14:paraId="7DE13AB3" w14:textId="1AF70205">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Survival Analysis:</w:t>
      </w:r>
    </w:p>
    <w:p w:rsidR="6DF9DDD8" w:rsidP="083A26C0" w:rsidRDefault="6DF9DDD8" w14:paraId="78562EEF" w14:textId="4F64ACBD">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Compare survival rates:</w:t>
      </w:r>
    </w:p>
    <w:p w:rsidR="6DF9DDD8" w:rsidP="083A26C0" w:rsidRDefault="6DF9DDD8" w14:paraId="4F753782" w14:textId="7BF4F7CE">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 xml:space="preserve">By gender: </w:t>
      </w:r>
      <w:r w:rsidRPr="083A26C0" w:rsidR="6DF9DDD8">
        <w:rPr>
          <w:rFonts w:ascii="system-ui" w:hAnsi="system-ui" w:eastAsia="system-ui" w:cs="system-ui"/>
          <w:b w:val="0"/>
          <w:bCs w:val="0"/>
          <w:i w:val="0"/>
          <w:iCs w:val="0"/>
          <w:caps w:val="0"/>
          <w:smallCaps w:val="0"/>
          <w:noProof w:val="0"/>
          <w:color w:val="09090B"/>
          <w:lang w:val="en-US"/>
        </w:rPr>
        <w:t>Determine</w:t>
      </w:r>
      <w:r w:rsidRPr="083A26C0" w:rsidR="6DF9DDD8">
        <w:rPr>
          <w:rFonts w:ascii="system-ui" w:hAnsi="system-ui" w:eastAsia="system-ui" w:cs="system-ui"/>
          <w:b w:val="0"/>
          <w:bCs w:val="0"/>
          <w:i w:val="0"/>
          <w:iCs w:val="0"/>
          <w:caps w:val="0"/>
          <w:smallCaps w:val="0"/>
          <w:noProof w:val="0"/>
          <w:color w:val="09090B"/>
          <w:lang w:val="en-US"/>
        </w:rPr>
        <w:t xml:space="preserve"> if there is a significant difference in survival rates between male and female passengers.</w:t>
      </w:r>
    </w:p>
    <w:p w:rsidR="6DF9DDD8" w:rsidP="083A26C0" w:rsidRDefault="6DF9DDD8" w14:paraId="614E85F2" w14:textId="79E4406B">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By class: Analyze how passenger class affected survival chances.</w:t>
      </w:r>
    </w:p>
    <w:p w:rsidR="6DF9DDD8" w:rsidP="083A26C0" w:rsidRDefault="6DF9DDD8" w14:paraId="0F70BF8C" w14:textId="53436157">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By age group: Create age bins to assess survival across different age demographics.</w:t>
      </w:r>
    </w:p>
    <w:p w:rsidR="6DF9DDD8" w:rsidP="083A26C0" w:rsidRDefault="6DF9DDD8" w14:paraId="0CD0078D" w14:textId="7B4C24C7">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Insights and Findings:</w:t>
      </w:r>
    </w:p>
    <w:p w:rsidR="6DF9DDD8" w:rsidP="083A26C0" w:rsidRDefault="6DF9DDD8" w14:paraId="5CA9B2FE" w14:textId="627854AA">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Summarize the findings based on data visualizations and statistical analyses, highlighting notable trends and patterns (e.g., women and children had higher survival rates, first-class passengers had a significant survival advantage).</w:t>
      </w:r>
    </w:p>
    <w:p w:rsidR="6DF9DDD8" w:rsidP="083A26C0" w:rsidRDefault="6DF9DDD8" w14:paraId="66FC23EA" w14:textId="0C49CF89">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083A26C0" w:rsidR="6DF9DDD8">
        <w:rPr>
          <w:rFonts w:ascii="Georgia" w:hAnsi="Georgia" w:eastAsia="Georgia" w:cs="Georgia"/>
          <w:b w:val="0"/>
          <w:bCs w:val="0"/>
          <w:i w:val="0"/>
          <w:iCs w:val="0"/>
          <w:caps w:val="0"/>
          <w:smallCaps w:val="0"/>
          <w:noProof w:val="0"/>
          <w:color w:val="09090B"/>
          <w:lang w:val="en-US"/>
        </w:rPr>
        <w:t>Conclusion:</w:t>
      </w:r>
    </w:p>
    <w:p w:rsidR="6DF9DDD8" w:rsidP="083A26C0" w:rsidRDefault="6DF9DDD8" w14:paraId="04E0A863" w14:textId="54611CE4">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Discuss the implications of the findings and suggest further analyses or data-driven decisions that could be explored, such as building predictive models to classify survival based on passenger features.</w:t>
      </w:r>
    </w:p>
    <w:p w:rsidR="6DF9DDD8" w:rsidP="083A26C0" w:rsidRDefault="6DF9DDD8" w14:paraId="6405403A" w14:textId="1E99CAE8">
      <w:pPr>
        <w:pStyle w:val="Heading2"/>
        <w:rPr>
          <w:noProof w:val="0"/>
          <w:lang w:val="en-US"/>
        </w:rPr>
      </w:pPr>
      <w:bookmarkStart w:name="_Toc2050187544" w:id="1928140207"/>
      <w:r w:rsidRPr="5A108E2C" w:rsidR="675C3291">
        <w:rPr>
          <w:noProof w:val="0"/>
          <w:lang w:val="en-US"/>
        </w:rPr>
        <w:t>Tools and Technologies:</w:t>
      </w:r>
      <w:bookmarkEnd w:id="1928140207"/>
    </w:p>
    <w:p w:rsidR="6DF9DDD8" w:rsidP="083A26C0" w:rsidRDefault="6DF9DDD8" w14:paraId="44FC3826" w14:textId="6F07F3A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Python (Pandas, NumPy, Matplotlib, Seaborn)</w:t>
      </w:r>
    </w:p>
    <w:p w:rsidR="6DF9DDD8" w:rsidP="083A26C0" w:rsidRDefault="6DF9DDD8" w14:paraId="64F261E7" w14:textId="7FE5EC85">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Jupyter</w:t>
      </w:r>
      <w:r w:rsidRPr="083A26C0" w:rsidR="6DF9DDD8">
        <w:rPr>
          <w:rFonts w:ascii="system-ui" w:hAnsi="system-ui" w:eastAsia="system-ui" w:cs="system-ui"/>
          <w:b w:val="0"/>
          <w:bCs w:val="0"/>
          <w:i w:val="0"/>
          <w:iCs w:val="0"/>
          <w:caps w:val="0"/>
          <w:smallCaps w:val="0"/>
          <w:noProof w:val="0"/>
          <w:color w:val="09090B"/>
          <w:lang w:val="en-US"/>
        </w:rPr>
        <w:t xml:space="preserve"> Notebook for interactive data exploration</w:t>
      </w:r>
    </w:p>
    <w:p w:rsidR="6DF9DDD8" w:rsidP="083A26C0" w:rsidRDefault="6DF9DDD8" w14:paraId="1FD830EB" w14:textId="13BB038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 xml:space="preserve">Any </w:t>
      </w:r>
      <w:r w:rsidRPr="083A26C0" w:rsidR="6DF9DDD8">
        <w:rPr>
          <w:rFonts w:ascii="system-ui" w:hAnsi="system-ui" w:eastAsia="system-ui" w:cs="system-ui"/>
          <w:b w:val="0"/>
          <w:bCs w:val="0"/>
          <w:i w:val="0"/>
          <w:iCs w:val="0"/>
          <w:caps w:val="0"/>
          <w:smallCaps w:val="0"/>
          <w:noProof w:val="0"/>
          <w:color w:val="09090B"/>
          <w:lang w:val="en-US"/>
        </w:rPr>
        <w:t>additional</w:t>
      </w:r>
      <w:r w:rsidRPr="083A26C0" w:rsidR="6DF9DDD8">
        <w:rPr>
          <w:rFonts w:ascii="system-ui" w:hAnsi="system-ui" w:eastAsia="system-ui" w:cs="system-ui"/>
          <w:b w:val="0"/>
          <w:bCs w:val="0"/>
          <w:i w:val="0"/>
          <w:iCs w:val="0"/>
          <w:caps w:val="0"/>
          <w:smallCaps w:val="0"/>
          <w:noProof w:val="0"/>
          <w:color w:val="09090B"/>
          <w:lang w:val="en-US"/>
        </w:rPr>
        <w:t xml:space="preserve"> data visualization tools like Tableau or Power BI (optional)</w:t>
      </w:r>
    </w:p>
    <w:p w:rsidR="6DF9DDD8" w:rsidP="083A26C0" w:rsidRDefault="6DF9DDD8" w14:paraId="347B22AD" w14:textId="7FDDFC54">
      <w:pPr>
        <w:pStyle w:val="Heading2"/>
        <w:rPr>
          <w:noProof w:val="0"/>
          <w:lang w:val="en-US"/>
        </w:rPr>
      </w:pPr>
      <w:bookmarkStart w:name="_Toc1413021882" w:id="147513693"/>
      <w:r w:rsidRPr="5A108E2C" w:rsidR="675C3291">
        <w:rPr>
          <w:noProof w:val="0"/>
          <w:lang w:val="en-US"/>
        </w:rPr>
        <w:t>Deliverables:</w:t>
      </w:r>
      <w:bookmarkEnd w:id="147513693"/>
    </w:p>
    <w:p w:rsidR="6DF9DDD8" w:rsidP="083A26C0" w:rsidRDefault="6DF9DDD8" w14:paraId="46FA9B93" w14:textId="691669F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 xml:space="preserve">A comprehensive </w:t>
      </w:r>
      <w:r w:rsidRPr="083A26C0" w:rsidR="6DF9DDD8">
        <w:rPr>
          <w:rFonts w:ascii="system-ui" w:hAnsi="system-ui" w:eastAsia="system-ui" w:cs="system-ui"/>
          <w:b w:val="0"/>
          <w:bCs w:val="0"/>
          <w:i w:val="0"/>
          <w:iCs w:val="0"/>
          <w:caps w:val="0"/>
          <w:smallCaps w:val="0"/>
          <w:noProof w:val="0"/>
          <w:color w:val="09090B"/>
          <w:lang w:val="en-US"/>
        </w:rPr>
        <w:t>Jupyter</w:t>
      </w:r>
      <w:r w:rsidRPr="083A26C0" w:rsidR="6DF9DDD8">
        <w:rPr>
          <w:rFonts w:ascii="system-ui" w:hAnsi="system-ui" w:eastAsia="system-ui" w:cs="system-ui"/>
          <w:b w:val="0"/>
          <w:bCs w:val="0"/>
          <w:i w:val="0"/>
          <w:iCs w:val="0"/>
          <w:caps w:val="0"/>
          <w:smallCaps w:val="0"/>
          <w:noProof w:val="0"/>
          <w:color w:val="09090B"/>
          <w:lang w:val="en-US"/>
        </w:rPr>
        <w:t xml:space="preserve"> Notebook </w:t>
      </w:r>
      <w:r w:rsidRPr="083A26C0" w:rsidR="6DF9DDD8">
        <w:rPr>
          <w:rFonts w:ascii="system-ui" w:hAnsi="system-ui" w:eastAsia="system-ui" w:cs="system-ui"/>
          <w:b w:val="0"/>
          <w:bCs w:val="0"/>
          <w:i w:val="0"/>
          <w:iCs w:val="0"/>
          <w:caps w:val="0"/>
          <w:smallCaps w:val="0"/>
          <w:noProof w:val="0"/>
          <w:color w:val="09090B"/>
          <w:lang w:val="en-US"/>
        </w:rPr>
        <w:t>containing</w:t>
      </w:r>
      <w:r w:rsidRPr="083A26C0" w:rsidR="6DF9DDD8">
        <w:rPr>
          <w:rFonts w:ascii="system-ui" w:hAnsi="system-ui" w:eastAsia="system-ui" w:cs="system-ui"/>
          <w:b w:val="0"/>
          <w:bCs w:val="0"/>
          <w:i w:val="0"/>
          <w:iCs w:val="0"/>
          <w:caps w:val="0"/>
          <w:smallCaps w:val="0"/>
          <w:noProof w:val="0"/>
          <w:color w:val="09090B"/>
          <w:lang w:val="en-US"/>
        </w:rPr>
        <w:t xml:space="preserve"> all steps of the analysis, including code, visualizations, and narrative explanations of findings.</w:t>
      </w:r>
    </w:p>
    <w:p w:rsidR="6DF9DDD8" w:rsidP="083A26C0" w:rsidRDefault="6DF9DDD8" w14:paraId="63E462F2" w14:textId="4A641C25">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A presentation summarizing key insights and visualizations for stakeholders or peers.</w:t>
      </w:r>
    </w:p>
    <w:p w:rsidR="6DF9DDD8" w:rsidP="083A26C0" w:rsidRDefault="6DF9DDD8" w14:paraId="140D1587" w14:textId="4BC2B8D1">
      <w:pPr>
        <w:spacing w:before="180" w:beforeAutospacing="off" w:after="90" w:afterAutospacing="off"/>
        <w:rPr>
          <w:rFonts w:ascii="system-ui" w:hAnsi="system-ui" w:eastAsia="system-ui" w:cs="system-ui"/>
          <w:b w:val="0"/>
          <w:bCs w:val="0"/>
          <w:i w:val="0"/>
          <w:iCs w:val="0"/>
          <w:caps w:val="0"/>
          <w:smallCaps w:val="0"/>
          <w:noProof w:val="0"/>
          <w:color w:val="09090B"/>
          <w:lang w:val="en-US"/>
        </w:rPr>
      </w:pPr>
      <w:r w:rsidRPr="083A26C0" w:rsidR="6DF9DDD8">
        <w:rPr>
          <w:rFonts w:ascii="system-ui" w:hAnsi="system-ui" w:eastAsia="system-ui" w:cs="system-ui"/>
          <w:b w:val="0"/>
          <w:bCs w:val="0"/>
          <w:i w:val="0"/>
          <w:iCs w:val="0"/>
          <w:caps w:val="0"/>
          <w:smallCaps w:val="0"/>
          <w:noProof w:val="0"/>
          <w:color w:val="09090B"/>
          <w:lang w:val="en-US"/>
        </w:rPr>
        <w:t xml:space="preserve">This EDA project not only </w:t>
      </w:r>
      <w:r w:rsidRPr="083A26C0" w:rsidR="6DF9DDD8">
        <w:rPr>
          <w:rFonts w:ascii="system-ui" w:hAnsi="system-ui" w:eastAsia="system-ui" w:cs="system-ui"/>
          <w:b w:val="0"/>
          <w:bCs w:val="0"/>
          <w:i w:val="0"/>
          <w:iCs w:val="0"/>
          <w:caps w:val="0"/>
          <w:smallCaps w:val="0"/>
          <w:noProof w:val="0"/>
          <w:color w:val="09090B"/>
          <w:lang w:val="en-US"/>
        </w:rPr>
        <w:t>demonstrates</w:t>
      </w:r>
      <w:r w:rsidRPr="083A26C0" w:rsidR="6DF9DDD8">
        <w:rPr>
          <w:rFonts w:ascii="system-ui" w:hAnsi="system-ui" w:eastAsia="system-ui" w:cs="system-ui"/>
          <w:b w:val="0"/>
          <w:bCs w:val="0"/>
          <w:i w:val="0"/>
          <w:iCs w:val="0"/>
          <w:caps w:val="0"/>
          <w:smallCaps w:val="0"/>
          <w:noProof w:val="0"/>
          <w:color w:val="09090B"/>
          <w:lang w:val="en-US"/>
        </w:rPr>
        <w:t xml:space="preserve"> your analytical and programming skills but also highlights your ability to derive meaningful insights from data, making it a valuable addition to your data analyst portfolio.</w:t>
      </w:r>
    </w:p>
    <w:p w:rsidR="083A26C0" w:rsidP="083A26C0" w:rsidRDefault="083A26C0" w14:paraId="4D800713" w14:textId="2EDBB383">
      <w:pPr>
        <w:pStyle w:val="ListParagraph"/>
        <w:ind w:left="720"/>
      </w:pPr>
    </w:p>
    <w:p w:rsidR="085621E2" w:rsidP="083A26C0" w:rsidRDefault="085621E2" w14:paraId="2009D55A" w14:textId="29A80FD5">
      <w:pPr>
        <w:pStyle w:val="Heading1"/>
      </w:pPr>
      <w:bookmarkStart w:name="_Toc1725342580" w:id="1443489136"/>
      <w:r w:rsidR="61E2E6A5">
        <w:rPr/>
        <w:t>Descriptive Analysis</w:t>
      </w:r>
      <w:bookmarkEnd w:id="1443489136"/>
      <w:r w:rsidR="5161896F">
        <w:rPr/>
        <w:t xml:space="preserve"> </w:t>
      </w:r>
    </w:p>
    <w:p w:rsidR="405307BC" w:rsidP="5A108E2C" w:rsidRDefault="405307BC" w14:paraId="64BF3DFF" w14:textId="54AC8C62">
      <w:pPr>
        <w:pStyle w:val="Normal"/>
        <w:rPr>
          <w:rFonts w:ascii="Georgia" w:hAnsi="Georgia" w:eastAsia="Georgia" w:cs="Georgia"/>
          <w:b w:val="0"/>
          <w:bCs w:val="0"/>
          <w:i w:val="0"/>
          <w:iCs w:val="0"/>
          <w:caps w:val="0"/>
          <w:smallCaps w:val="0"/>
          <w:noProof w:val="0"/>
          <w:color w:val="09090B"/>
          <w:lang w:val="en-US"/>
        </w:rPr>
      </w:pPr>
      <w:bookmarkStart w:name="_Toc1135837671" w:id="684328827"/>
      <w:r w:rsidRPr="5A108E2C" w:rsidR="7EE49C01">
        <w:rPr>
          <w:rStyle w:val="Heading2Char"/>
          <w:noProof w:val="0"/>
          <w:lang w:val="en-US"/>
        </w:rPr>
        <w:t>Project Description:</w:t>
      </w:r>
      <w:bookmarkEnd w:id="684328827"/>
      <w:r w:rsidRPr="5A108E2C" w:rsidR="7EE49C01">
        <w:rPr>
          <w:noProof w:val="0"/>
          <w:lang w:val="en-US"/>
        </w:rPr>
        <w:t xml:space="preserve"> </w:t>
      </w:r>
      <w:r w:rsidRPr="5A108E2C" w:rsidR="7EE49C01">
        <w:rPr>
          <w:noProof w:val="0"/>
          <w:lang w:val="en-US"/>
        </w:rPr>
        <w:t>Descriptive Analysis of Customer Purchase Patterns</w:t>
      </w:r>
    </w:p>
    <w:p w:rsidR="405307BC" w:rsidP="083A26C0" w:rsidRDefault="405307BC" w14:paraId="11A465C4" w14:textId="3CEF0F6C">
      <w:pPr>
        <w:spacing w:before="180" w:beforeAutospacing="off" w:after="90" w:afterAutospacing="off"/>
      </w:pPr>
      <w:bookmarkStart w:name="_Toc257945545" w:id="2008821152"/>
      <w:r w:rsidRPr="5A108E2C" w:rsidR="7EE49C01">
        <w:rPr>
          <w:rStyle w:val="Heading2Char"/>
          <w:noProof w:val="0"/>
          <w:lang w:val="en-US"/>
        </w:rPr>
        <w:t>Project Title:</w:t>
      </w:r>
      <w:bookmarkEnd w:id="2008821152"/>
      <w:r w:rsidRPr="5A108E2C" w:rsidR="7EE49C01">
        <w:rPr>
          <w:rFonts w:ascii="system-ui" w:hAnsi="system-ui" w:eastAsia="system-ui" w:cs="system-ui"/>
          <w:b w:val="0"/>
          <w:bCs w:val="0"/>
          <w:i w:val="0"/>
          <w:iCs w:val="0"/>
          <w:caps w:val="0"/>
          <w:smallCaps w:val="0"/>
          <w:noProof w:val="0"/>
          <w:color w:val="09090B"/>
          <w:lang w:val="en-US"/>
        </w:rPr>
        <w:t xml:space="preserve"> Understanding Customer Purchase Patterns at XYZ Retail</w:t>
      </w:r>
    </w:p>
    <w:p w:rsidR="405307BC" w:rsidP="5A108E2C" w:rsidRDefault="405307BC" w14:paraId="2CADEE2E" w14:textId="35B6632D">
      <w:pPr>
        <w:spacing w:before="180" w:beforeAutospacing="off" w:after="90" w:afterAutospacing="off"/>
        <w:rPr>
          <w:rFonts w:ascii="system-ui" w:hAnsi="system-ui" w:eastAsia="system-ui" w:cs="system-ui"/>
          <w:b w:val="0"/>
          <w:bCs w:val="0"/>
          <w:i w:val="0"/>
          <w:iCs w:val="0"/>
          <w:caps w:val="0"/>
          <w:smallCaps w:val="0"/>
          <w:noProof w:val="0"/>
          <w:color w:val="09090B"/>
          <w:lang w:val="en-US"/>
        </w:rPr>
      </w:pPr>
      <w:bookmarkStart w:name="_Toc1034375307" w:id="2146672747"/>
      <w:r w:rsidRPr="5A108E2C" w:rsidR="7EE49C01">
        <w:rPr>
          <w:rStyle w:val="Heading2Char"/>
          <w:noProof w:val="0"/>
          <w:lang w:val="en-US"/>
        </w:rPr>
        <w:t>Objective:</w:t>
      </w:r>
      <w:bookmarkEnd w:id="2146672747"/>
      <w:r w:rsidRPr="5A108E2C" w:rsidR="7EE49C01">
        <w:rPr>
          <w:rFonts w:ascii="system-ui" w:hAnsi="system-ui" w:eastAsia="system-ui" w:cs="system-ui"/>
          <w:b w:val="0"/>
          <w:bCs w:val="0"/>
          <w:i w:val="0"/>
          <w:iCs w:val="0"/>
          <w:caps w:val="0"/>
          <w:smallCaps w:val="0"/>
          <w:noProof w:val="0"/>
          <w:color w:val="09090B"/>
          <w:lang w:val="en-US"/>
        </w:rPr>
        <w:t xml:space="preserve"> The primary goal of this project is to conduct a descriptive analysis of customer purchase data at XYZ Retail. Through this analysis, we aim to summarize key characteristics of customer purchases, </w:t>
      </w:r>
      <w:r w:rsidRPr="5A108E2C" w:rsidR="7EE49C01">
        <w:rPr>
          <w:rFonts w:ascii="system-ui" w:hAnsi="system-ui" w:eastAsia="system-ui" w:cs="system-ui"/>
          <w:b w:val="0"/>
          <w:bCs w:val="0"/>
          <w:i w:val="0"/>
          <w:iCs w:val="0"/>
          <w:caps w:val="0"/>
          <w:smallCaps w:val="0"/>
          <w:noProof w:val="0"/>
          <w:color w:val="09090B"/>
          <w:lang w:val="en-US"/>
        </w:rPr>
        <w:t>identify</w:t>
      </w:r>
      <w:r w:rsidRPr="5A108E2C" w:rsidR="7EE49C01">
        <w:rPr>
          <w:rFonts w:ascii="system-ui" w:hAnsi="system-ui" w:eastAsia="system-ui" w:cs="system-ui"/>
          <w:b w:val="0"/>
          <w:bCs w:val="0"/>
          <w:i w:val="0"/>
          <w:iCs w:val="0"/>
          <w:caps w:val="0"/>
          <w:smallCaps w:val="0"/>
          <w:noProof w:val="0"/>
          <w:color w:val="09090B"/>
          <w:lang w:val="en-US"/>
        </w:rPr>
        <w:t xml:space="preserve"> trends, and generate insights that can inform marketing strategies and inventory management.</w:t>
      </w:r>
    </w:p>
    <w:p w:rsidR="405307BC" w:rsidP="5A108E2C" w:rsidRDefault="405307BC" w14:paraId="56B6CECC" w14:textId="7D660C80">
      <w:pPr>
        <w:spacing w:before="180" w:beforeAutospacing="off" w:after="90" w:afterAutospacing="off"/>
        <w:rPr>
          <w:rFonts w:ascii="system-ui" w:hAnsi="system-ui" w:eastAsia="system-ui" w:cs="system-ui"/>
          <w:b w:val="0"/>
          <w:bCs w:val="0"/>
          <w:i w:val="0"/>
          <w:iCs w:val="0"/>
          <w:caps w:val="0"/>
          <w:smallCaps w:val="0"/>
          <w:noProof w:val="0"/>
          <w:color w:val="09090B"/>
          <w:lang w:val="en-US"/>
        </w:rPr>
      </w:pPr>
      <w:bookmarkStart w:name="_Toc1371416104" w:id="2138023330"/>
      <w:r w:rsidRPr="5A108E2C" w:rsidR="7EE49C01">
        <w:rPr>
          <w:rStyle w:val="Heading2Char"/>
          <w:noProof w:val="0"/>
          <w:lang w:val="en-US"/>
        </w:rPr>
        <w:t>Dataset:</w:t>
      </w:r>
      <w:bookmarkEnd w:id="2138023330"/>
      <w:r w:rsidRPr="5A108E2C" w:rsidR="7EE49C01">
        <w:rPr>
          <w:rFonts w:ascii="system-ui" w:hAnsi="system-ui" w:eastAsia="system-ui" w:cs="system-ui"/>
          <w:b w:val="0"/>
          <w:bCs w:val="0"/>
          <w:i w:val="0"/>
          <w:iCs w:val="0"/>
          <w:caps w:val="0"/>
          <w:smallCaps w:val="0"/>
          <w:noProof w:val="0"/>
          <w:color w:val="09090B"/>
          <w:lang w:val="en-US"/>
        </w:rPr>
        <w:t xml:space="preserve"> The dataset includes transactional data from XYZ Retail over the past year, </w:t>
      </w:r>
      <w:r w:rsidRPr="5A108E2C" w:rsidR="7EE49C01">
        <w:rPr>
          <w:rFonts w:ascii="system-ui" w:hAnsi="system-ui" w:eastAsia="system-ui" w:cs="system-ui"/>
          <w:b w:val="0"/>
          <w:bCs w:val="0"/>
          <w:i w:val="0"/>
          <w:iCs w:val="0"/>
          <w:caps w:val="0"/>
          <w:smallCaps w:val="0"/>
          <w:noProof w:val="0"/>
          <w:color w:val="09090B"/>
          <w:lang w:val="en-US"/>
        </w:rPr>
        <w:t>containing</w:t>
      </w:r>
      <w:r w:rsidRPr="5A108E2C" w:rsidR="7EE49C01">
        <w:rPr>
          <w:rFonts w:ascii="system-ui" w:hAnsi="system-ui" w:eastAsia="system-ui" w:cs="system-ui"/>
          <w:b w:val="0"/>
          <w:bCs w:val="0"/>
          <w:i w:val="0"/>
          <w:iCs w:val="0"/>
          <w:caps w:val="0"/>
          <w:smallCaps w:val="0"/>
          <w:noProof w:val="0"/>
          <w:color w:val="09090B"/>
          <w:lang w:val="en-US"/>
        </w:rPr>
        <w:t xml:space="preserve"> the following key features:</w:t>
      </w:r>
    </w:p>
    <w:p w:rsidR="405307BC" w:rsidP="083A26C0" w:rsidRDefault="405307BC" w14:paraId="5BFEC057" w14:textId="7644E52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Transaction ID</w:t>
      </w:r>
      <w:r w:rsidRPr="083A26C0" w:rsidR="405307BC">
        <w:rPr>
          <w:rFonts w:ascii="system-ui" w:hAnsi="system-ui" w:eastAsia="system-ui" w:cs="system-ui"/>
          <w:b w:val="0"/>
          <w:bCs w:val="0"/>
          <w:i w:val="0"/>
          <w:iCs w:val="0"/>
          <w:caps w:val="0"/>
          <w:smallCaps w:val="0"/>
          <w:noProof w:val="0"/>
          <w:color w:val="09090B"/>
          <w:lang w:val="en-US"/>
        </w:rPr>
        <w:t>: Unique identifier for each purchase</w:t>
      </w:r>
    </w:p>
    <w:p w:rsidR="405307BC" w:rsidP="083A26C0" w:rsidRDefault="405307BC" w14:paraId="31E93FC0" w14:textId="798BF02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Customer ID</w:t>
      </w:r>
      <w:r w:rsidRPr="083A26C0" w:rsidR="405307BC">
        <w:rPr>
          <w:rFonts w:ascii="system-ui" w:hAnsi="system-ui" w:eastAsia="system-ui" w:cs="system-ui"/>
          <w:b w:val="0"/>
          <w:bCs w:val="0"/>
          <w:i w:val="0"/>
          <w:iCs w:val="0"/>
          <w:caps w:val="0"/>
          <w:smallCaps w:val="0"/>
          <w:noProof w:val="0"/>
          <w:color w:val="09090B"/>
          <w:lang w:val="en-US"/>
        </w:rPr>
        <w:t>: Identification number for each customer</w:t>
      </w:r>
    </w:p>
    <w:p w:rsidR="405307BC" w:rsidP="083A26C0" w:rsidRDefault="405307BC" w14:paraId="529DA0C9" w14:textId="722D88D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Purchase Date</w:t>
      </w:r>
      <w:r w:rsidRPr="083A26C0" w:rsidR="405307BC">
        <w:rPr>
          <w:rFonts w:ascii="system-ui" w:hAnsi="system-ui" w:eastAsia="system-ui" w:cs="system-ui"/>
          <w:b w:val="0"/>
          <w:bCs w:val="0"/>
          <w:i w:val="0"/>
          <w:iCs w:val="0"/>
          <w:caps w:val="0"/>
          <w:smallCaps w:val="0"/>
          <w:noProof w:val="0"/>
          <w:color w:val="09090B"/>
          <w:lang w:val="en-US"/>
        </w:rPr>
        <w:t>: Date and time of the transaction</w:t>
      </w:r>
    </w:p>
    <w:p w:rsidR="405307BC" w:rsidP="083A26C0" w:rsidRDefault="405307BC" w14:paraId="24D147C5" w14:textId="72C0C59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Product Category</w:t>
      </w:r>
      <w:r w:rsidRPr="083A26C0" w:rsidR="405307BC">
        <w:rPr>
          <w:rFonts w:ascii="system-ui" w:hAnsi="system-ui" w:eastAsia="system-ui" w:cs="system-ui"/>
          <w:b w:val="0"/>
          <w:bCs w:val="0"/>
          <w:i w:val="0"/>
          <w:iCs w:val="0"/>
          <w:caps w:val="0"/>
          <w:smallCaps w:val="0"/>
          <w:noProof w:val="0"/>
          <w:color w:val="09090B"/>
          <w:lang w:val="en-US"/>
        </w:rPr>
        <w:t>: Category of the purchased product (e.g., electronics, clothing, groceries)</w:t>
      </w:r>
    </w:p>
    <w:p w:rsidR="405307BC" w:rsidP="083A26C0" w:rsidRDefault="405307BC" w14:paraId="4539338E" w14:textId="3C1497BE">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Quantity</w:t>
      </w:r>
      <w:r w:rsidRPr="083A26C0" w:rsidR="405307BC">
        <w:rPr>
          <w:rFonts w:ascii="system-ui" w:hAnsi="system-ui" w:eastAsia="system-ui" w:cs="system-ui"/>
          <w:b w:val="0"/>
          <w:bCs w:val="0"/>
          <w:i w:val="0"/>
          <w:iCs w:val="0"/>
          <w:caps w:val="0"/>
          <w:smallCaps w:val="0"/>
          <w:noProof w:val="0"/>
          <w:color w:val="09090B"/>
          <w:lang w:val="en-US"/>
        </w:rPr>
        <w:t>: Number of items purchased</w:t>
      </w:r>
    </w:p>
    <w:p w:rsidR="405307BC" w:rsidP="083A26C0" w:rsidRDefault="405307BC" w14:paraId="668BDC32" w14:textId="412A0A5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Price</w:t>
      </w:r>
      <w:r w:rsidRPr="083A26C0" w:rsidR="405307BC">
        <w:rPr>
          <w:rFonts w:ascii="system-ui" w:hAnsi="system-ui" w:eastAsia="system-ui" w:cs="system-ui"/>
          <w:b w:val="0"/>
          <w:bCs w:val="0"/>
          <w:i w:val="0"/>
          <w:iCs w:val="0"/>
          <w:caps w:val="0"/>
          <w:smallCaps w:val="0"/>
          <w:noProof w:val="0"/>
          <w:color w:val="09090B"/>
          <w:lang w:val="en-US"/>
        </w:rPr>
        <w:t>: Total price of the transaction</w:t>
      </w:r>
    </w:p>
    <w:p w:rsidR="405307BC" w:rsidP="083A26C0" w:rsidRDefault="405307BC" w14:paraId="3E302C4D" w14:textId="1D7A044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Payment Method</w:t>
      </w:r>
      <w:r w:rsidRPr="083A26C0" w:rsidR="405307BC">
        <w:rPr>
          <w:rFonts w:ascii="system-ui" w:hAnsi="system-ui" w:eastAsia="system-ui" w:cs="system-ui"/>
          <w:b w:val="0"/>
          <w:bCs w:val="0"/>
          <w:i w:val="0"/>
          <w:iCs w:val="0"/>
          <w:caps w:val="0"/>
          <w:smallCaps w:val="0"/>
          <w:noProof w:val="0"/>
          <w:color w:val="09090B"/>
          <w:lang w:val="en-US"/>
        </w:rPr>
        <w:t>: Method used for payment (e.g., credit card, cash, digital payment)</w:t>
      </w:r>
    </w:p>
    <w:p w:rsidR="405307BC" w:rsidP="083A26C0" w:rsidRDefault="405307BC" w14:paraId="7C5D12C7" w14:textId="18A5CB9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Georgia" w:hAnsi="Georgia" w:eastAsia="Georgia" w:cs="Georgia"/>
          <w:b w:val="0"/>
          <w:bCs w:val="0"/>
          <w:i w:val="0"/>
          <w:iCs w:val="0"/>
          <w:caps w:val="0"/>
          <w:smallCaps w:val="0"/>
          <w:noProof w:val="0"/>
          <w:color w:val="09090B"/>
          <w:lang w:val="en-US"/>
        </w:rPr>
        <w:t>Location</w:t>
      </w:r>
      <w:r w:rsidRPr="083A26C0" w:rsidR="405307BC">
        <w:rPr>
          <w:rFonts w:ascii="system-ui" w:hAnsi="system-ui" w:eastAsia="system-ui" w:cs="system-ui"/>
          <w:b w:val="0"/>
          <w:bCs w:val="0"/>
          <w:i w:val="0"/>
          <w:iCs w:val="0"/>
          <w:caps w:val="0"/>
          <w:smallCaps w:val="0"/>
          <w:noProof w:val="0"/>
          <w:color w:val="09090B"/>
          <w:lang w:val="en-US"/>
        </w:rPr>
        <w:t>: Store location where the purchase was made</w:t>
      </w:r>
    </w:p>
    <w:p w:rsidR="405307BC" w:rsidP="083A26C0" w:rsidRDefault="405307BC" w14:paraId="07A11C9D" w14:textId="66E18B09">
      <w:pPr>
        <w:pStyle w:val="Heading2"/>
        <w:rPr>
          <w:noProof w:val="0"/>
          <w:lang w:val="en-US"/>
        </w:rPr>
      </w:pPr>
      <w:bookmarkStart w:name="_Toc1246240713" w:id="161842809"/>
      <w:r w:rsidRPr="5A108E2C" w:rsidR="7EE49C01">
        <w:rPr>
          <w:noProof w:val="0"/>
          <w:lang w:val="en-US"/>
        </w:rPr>
        <w:t>Methodology:</w:t>
      </w:r>
      <w:bookmarkEnd w:id="161842809"/>
    </w:p>
    <w:p w:rsidR="405307BC" w:rsidP="3A3AE0D9" w:rsidRDefault="405307BC" w14:paraId="5981A88D" w14:textId="0E6D45D4">
      <w:pPr>
        <w:pStyle w:val="ListParagraph"/>
        <w:numPr>
          <w:ilvl w:val="0"/>
          <w:numId w:val="3"/>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Data Collection and Preparation:</w:t>
      </w:r>
    </w:p>
    <w:p w:rsidR="405307BC" w:rsidP="083A26C0" w:rsidRDefault="405307BC" w14:paraId="1CD55E0B" w14:textId="3CC7D2C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Load the dataset using data analysis tools (e.g., Python, Excel).</w:t>
      </w:r>
    </w:p>
    <w:p w:rsidR="405307BC" w:rsidP="083A26C0" w:rsidRDefault="405307BC" w14:paraId="3F6E14A8" w14:textId="06C58538">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Perform data cleaning to address missing values, correct data types, and remove duplicates.</w:t>
      </w:r>
    </w:p>
    <w:p w:rsidR="405307BC" w:rsidP="3A3AE0D9" w:rsidRDefault="405307BC" w14:paraId="39FDEBB1" w14:textId="388A5579">
      <w:pPr>
        <w:pStyle w:val="ListParagraph"/>
        <w:numPr>
          <w:ilvl w:val="0"/>
          <w:numId w:val="3"/>
        </w:numPr>
        <w:suppressLineNumbers w:val="0"/>
        <w:bidi w:val="0"/>
        <w:spacing w:before="240" w:beforeAutospacing="off" w:after="240" w:afterAutospacing="off" w:line="279" w:lineRule="auto"/>
        <w:ind w:right="0"/>
        <w:jc w:val="left"/>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Descriptive Statistics:</w:t>
      </w:r>
    </w:p>
    <w:p w:rsidR="405307BC" w:rsidP="083A26C0" w:rsidRDefault="405307BC" w14:paraId="7FBBBB61" w14:textId="3A6A53A3">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Calculate summary statistics for key variables, including:</w:t>
      </w:r>
    </w:p>
    <w:p w:rsidR="405307BC" w:rsidP="083A26C0" w:rsidRDefault="405307BC" w14:paraId="31724618" w14:textId="224446D5">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Total sales and average transaction value</w:t>
      </w:r>
    </w:p>
    <w:p w:rsidR="405307BC" w:rsidP="083A26C0" w:rsidRDefault="405307BC" w14:paraId="7A36B7C1" w14:textId="1659B58E">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Number of transactions per month</w:t>
      </w:r>
    </w:p>
    <w:p w:rsidR="405307BC" w:rsidP="083A26C0" w:rsidRDefault="405307BC" w14:paraId="2EC6805C" w14:textId="32965E24">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Distribution of purchases by product category</w:t>
      </w:r>
    </w:p>
    <w:p w:rsidR="405307BC" w:rsidP="083A26C0" w:rsidRDefault="405307BC" w14:paraId="240955A6" w14:textId="6F159FEF">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 xml:space="preserve">Average quantity </w:t>
      </w:r>
      <w:r w:rsidRPr="083A26C0" w:rsidR="405307BC">
        <w:rPr>
          <w:rFonts w:ascii="system-ui" w:hAnsi="system-ui" w:eastAsia="system-ui" w:cs="system-ui"/>
          <w:b w:val="0"/>
          <w:bCs w:val="0"/>
          <w:i w:val="0"/>
          <w:iCs w:val="0"/>
          <w:caps w:val="0"/>
          <w:smallCaps w:val="0"/>
          <w:noProof w:val="0"/>
          <w:color w:val="09090B"/>
          <w:lang w:val="en-US"/>
        </w:rPr>
        <w:t>purchased</w:t>
      </w:r>
      <w:r w:rsidRPr="083A26C0" w:rsidR="405307BC">
        <w:rPr>
          <w:rFonts w:ascii="system-ui" w:hAnsi="system-ui" w:eastAsia="system-ui" w:cs="system-ui"/>
          <w:b w:val="0"/>
          <w:bCs w:val="0"/>
          <w:i w:val="0"/>
          <w:iCs w:val="0"/>
          <w:caps w:val="0"/>
          <w:smallCaps w:val="0"/>
          <w:noProof w:val="0"/>
          <w:color w:val="09090B"/>
          <w:lang w:val="en-US"/>
        </w:rPr>
        <w:t xml:space="preserve"> per transaction</w:t>
      </w:r>
    </w:p>
    <w:p w:rsidR="405307BC" w:rsidP="3A3AE0D9" w:rsidRDefault="405307BC" w14:paraId="2B2AAF09" w14:textId="413C7375">
      <w:pPr>
        <w:pStyle w:val="ListParagraph"/>
        <w:numPr>
          <w:ilvl w:val="0"/>
          <w:numId w:val="3"/>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Data Visualization:</w:t>
      </w:r>
    </w:p>
    <w:p w:rsidR="405307BC" w:rsidP="083A26C0" w:rsidRDefault="405307BC" w14:paraId="22C34A04" w14:textId="7AE090C1">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Create visual representations to illustrate findings:</w:t>
      </w:r>
    </w:p>
    <w:p w:rsidR="405307BC" w:rsidP="083A26C0" w:rsidRDefault="405307BC" w14:paraId="72ED9F57" w14:textId="26B8B6C5">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Time series graphs showing sales trends over the year.</w:t>
      </w:r>
    </w:p>
    <w:p w:rsidR="405307BC" w:rsidP="083A26C0" w:rsidRDefault="405307BC" w14:paraId="420E2274" w14:textId="2BDB57C2">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Bar charts displaying the most popular product categories.</w:t>
      </w:r>
    </w:p>
    <w:p w:rsidR="405307BC" w:rsidP="083A26C0" w:rsidRDefault="405307BC" w14:paraId="13DD797D" w14:textId="63B0FBB6">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 xml:space="preserve">Pie charts </w:t>
      </w:r>
      <w:r w:rsidRPr="083A26C0" w:rsidR="405307BC">
        <w:rPr>
          <w:rFonts w:ascii="system-ui" w:hAnsi="system-ui" w:eastAsia="system-ui" w:cs="system-ui"/>
          <w:b w:val="0"/>
          <w:bCs w:val="0"/>
          <w:i w:val="0"/>
          <w:iCs w:val="0"/>
          <w:caps w:val="0"/>
          <w:smallCaps w:val="0"/>
          <w:noProof w:val="0"/>
          <w:color w:val="09090B"/>
          <w:lang w:val="en-US"/>
        </w:rPr>
        <w:t>representing</w:t>
      </w:r>
      <w:r w:rsidRPr="083A26C0" w:rsidR="405307BC">
        <w:rPr>
          <w:rFonts w:ascii="system-ui" w:hAnsi="system-ui" w:eastAsia="system-ui" w:cs="system-ui"/>
          <w:b w:val="0"/>
          <w:bCs w:val="0"/>
          <w:i w:val="0"/>
          <w:iCs w:val="0"/>
          <w:caps w:val="0"/>
          <w:smallCaps w:val="0"/>
          <w:noProof w:val="0"/>
          <w:color w:val="09090B"/>
          <w:lang w:val="en-US"/>
        </w:rPr>
        <w:t xml:space="preserve"> the share of different payment methods.</w:t>
      </w:r>
    </w:p>
    <w:p w:rsidR="405307BC" w:rsidP="083A26C0" w:rsidRDefault="405307BC" w14:paraId="508BB42E" w14:textId="24381E96">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Heatmaps of sales by location and time of day.</w:t>
      </w:r>
    </w:p>
    <w:p w:rsidR="405307BC" w:rsidP="3A3AE0D9" w:rsidRDefault="405307BC" w14:paraId="127BB8CA" w14:textId="0EE2C43C">
      <w:pPr>
        <w:pStyle w:val="ListParagraph"/>
        <w:numPr>
          <w:ilvl w:val="0"/>
          <w:numId w:val="3"/>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Customer Segmentation:</w:t>
      </w:r>
    </w:p>
    <w:p w:rsidR="405307BC" w:rsidP="083A26C0" w:rsidRDefault="405307BC" w14:paraId="012E208C" w14:textId="5E95487C">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Segment customers based on their purchasing behavior (e.g., high-frequency vs. low-frequency buyers).</w:t>
      </w:r>
    </w:p>
    <w:p w:rsidR="405307BC" w:rsidP="083A26C0" w:rsidRDefault="405307BC" w14:paraId="28DE12CB" w14:textId="417432D0">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Analyze the purchasing patterns of different segments.</w:t>
      </w:r>
    </w:p>
    <w:p w:rsidR="405307BC" w:rsidP="3A3AE0D9" w:rsidRDefault="405307BC" w14:paraId="28FBE0A6" w14:textId="4E3214F1">
      <w:pPr>
        <w:pStyle w:val="ListParagraph"/>
        <w:numPr>
          <w:ilvl w:val="0"/>
          <w:numId w:val="3"/>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Insights and Findings:</w:t>
      </w:r>
    </w:p>
    <w:p w:rsidR="405307BC" w:rsidP="083A26C0" w:rsidRDefault="405307BC" w14:paraId="7BDBBCAA" w14:textId="53309B8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Summarize the insights derived from the analysis, highlighting:</w:t>
      </w:r>
    </w:p>
    <w:p w:rsidR="405307BC" w:rsidP="083A26C0" w:rsidRDefault="405307BC" w14:paraId="0CB9C3FA" w14:textId="4EBD7D0A">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Peak shopping periods (e.g., holidays, weekends)</w:t>
      </w:r>
    </w:p>
    <w:p w:rsidR="405307BC" w:rsidP="083A26C0" w:rsidRDefault="405307BC" w14:paraId="667D0B0F" w14:textId="54502E33">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Trends in product category sales over time</w:t>
      </w:r>
    </w:p>
    <w:p w:rsidR="405307BC" w:rsidP="083A26C0" w:rsidRDefault="405307BC" w14:paraId="6590EDDE" w14:textId="74D2232D">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Preferences in payment methods across customer segments</w:t>
      </w:r>
    </w:p>
    <w:p w:rsidR="405307BC" w:rsidP="3A3AE0D9" w:rsidRDefault="405307BC" w14:paraId="6B7FC33E" w14:textId="4C5E7E20">
      <w:pPr>
        <w:pStyle w:val="ListParagraph"/>
        <w:numPr>
          <w:ilvl w:val="0"/>
          <w:numId w:val="3"/>
        </w:numPr>
        <w:spacing w:before="240" w:beforeAutospacing="off" w:after="240" w:afterAutospacing="off"/>
        <w:rPr>
          <w:rFonts w:ascii="Georgia" w:hAnsi="Georgia" w:eastAsia="Georgia" w:cs="Georgia"/>
          <w:b w:val="0"/>
          <w:bCs w:val="0"/>
          <w:i w:val="0"/>
          <w:iCs w:val="0"/>
          <w:caps w:val="0"/>
          <w:smallCaps w:val="0"/>
          <w:noProof w:val="0"/>
          <w:color w:val="09090B"/>
          <w:lang w:val="en-US"/>
        </w:rPr>
      </w:pPr>
      <w:r w:rsidRPr="3A3AE0D9" w:rsidR="6759F407">
        <w:rPr>
          <w:rFonts w:ascii="Georgia" w:hAnsi="Georgia" w:eastAsia="Georgia" w:cs="Georgia"/>
          <w:b w:val="0"/>
          <w:bCs w:val="0"/>
          <w:i w:val="0"/>
          <w:iCs w:val="0"/>
          <w:caps w:val="0"/>
          <w:smallCaps w:val="0"/>
          <w:noProof w:val="0"/>
          <w:color w:val="09090B"/>
          <w:lang w:val="en-US"/>
        </w:rPr>
        <w:t>Recommendations:</w:t>
      </w:r>
    </w:p>
    <w:p w:rsidR="405307BC" w:rsidP="083A26C0" w:rsidRDefault="405307BC" w14:paraId="54332B15" w14:textId="33C4DA5E">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Provide actionable recommendations based on the findings to inform inventory management, targeted marketing campaigns, and promotional strategies.</w:t>
      </w:r>
    </w:p>
    <w:p w:rsidR="405307BC" w:rsidP="083A26C0" w:rsidRDefault="405307BC" w14:paraId="059408C6" w14:textId="44D4424F">
      <w:pPr>
        <w:pStyle w:val="Heading2"/>
        <w:rPr>
          <w:noProof w:val="0"/>
          <w:lang w:val="en-US"/>
        </w:rPr>
      </w:pPr>
      <w:bookmarkStart w:name="_Toc1111413764" w:id="1086246422"/>
      <w:r w:rsidRPr="5A108E2C" w:rsidR="7EE49C01">
        <w:rPr>
          <w:noProof w:val="0"/>
          <w:lang w:val="en-US"/>
        </w:rPr>
        <w:t>Tools and Technologies:</w:t>
      </w:r>
      <w:bookmarkEnd w:id="1086246422"/>
    </w:p>
    <w:p w:rsidR="405307BC" w:rsidP="083A26C0" w:rsidRDefault="405307BC" w14:paraId="5A22D5FD" w14:textId="713D935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Python (Pandas, Matplotlib, Seaborn) or Excel for data analysis</w:t>
      </w:r>
    </w:p>
    <w:p w:rsidR="405307BC" w:rsidP="083A26C0" w:rsidRDefault="405307BC" w14:paraId="3BD06CE3" w14:textId="793E3674">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Data visualization tools (Tableau or Power BI) for creating dashboards</w:t>
      </w:r>
    </w:p>
    <w:p w:rsidR="405307BC" w:rsidP="083A26C0" w:rsidRDefault="405307BC" w14:paraId="766C5F22" w14:textId="6C37DB29">
      <w:pPr>
        <w:pStyle w:val="Heading2"/>
        <w:rPr>
          <w:noProof w:val="0"/>
          <w:lang w:val="en-US"/>
        </w:rPr>
      </w:pPr>
      <w:bookmarkStart w:name="_Toc59278851" w:id="1850039899"/>
      <w:r w:rsidRPr="5A108E2C" w:rsidR="7EE49C01">
        <w:rPr>
          <w:noProof w:val="0"/>
          <w:lang w:val="en-US"/>
        </w:rPr>
        <w:t>Deliverables:</w:t>
      </w:r>
      <w:bookmarkEnd w:id="1850039899"/>
    </w:p>
    <w:p w:rsidR="405307BC" w:rsidP="083A26C0" w:rsidRDefault="405307BC" w14:paraId="639F8060" w14:textId="3E03439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A detailed report summarizing the methods, findings, and recommendations.</w:t>
      </w:r>
    </w:p>
    <w:p w:rsidR="405307BC" w:rsidP="083A26C0" w:rsidRDefault="405307BC" w14:paraId="0BDF2220" w14:textId="3889263F">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Visualizations and dashboards to present key insights clearly.</w:t>
      </w:r>
    </w:p>
    <w:p w:rsidR="405307BC" w:rsidP="083A26C0" w:rsidRDefault="405307BC" w14:paraId="050F9D3C" w14:textId="3C8A7D6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A presentation for stakeholders to communicate important findings and suggestions for future action.</w:t>
      </w:r>
    </w:p>
    <w:p w:rsidR="405307BC" w:rsidP="083A26C0" w:rsidRDefault="405307BC" w14:paraId="06F6BD6A" w14:textId="6BB2A357">
      <w:pPr>
        <w:spacing w:before="180" w:beforeAutospacing="off" w:after="90" w:afterAutospacing="off"/>
        <w:rPr>
          <w:rFonts w:ascii="system-ui" w:hAnsi="system-ui" w:eastAsia="system-ui" w:cs="system-ui"/>
          <w:b w:val="0"/>
          <w:bCs w:val="0"/>
          <w:i w:val="0"/>
          <w:iCs w:val="0"/>
          <w:caps w:val="0"/>
          <w:smallCaps w:val="0"/>
          <w:noProof w:val="0"/>
          <w:color w:val="09090B"/>
          <w:lang w:val="en-US"/>
        </w:rPr>
      </w:pPr>
      <w:r w:rsidRPr="083A26C0" w:rsidR="405307BC">
        <w:rPr>
          <w:rFonts w:ascii="system-ui" w:hAnsi="system-ui" w:eastAsia="system-ui" w:cs="system-ui"/>
          <w:b w:val="0"/>
          <w:bCs w:val="0"/>
          <w:i w:val="0"/>
          <w:iCs w:val="0"/>
          <w:caps w:val="0"/>
          <w:smallCaps w:val="0"/>
          <w:noProof w:val="0"/>
          <w:color w:val="09090B"/>
          <w:lang w:val="en-US"/>
        </w:rPr>
        <w:t xml:space="preserve">This descriptive analysis project aims to provide a comprehensive understanding of customer purchase behaviors, enabling XYZ Retail to </w:t>
      </w:r>
      <w:r w:rsidRPr="083A26C0" w:rsidR="405307BC">
        <w:rPr>
          <w:rFonts w:ascii="system-ui" w:hAnsi="system-ui" w:eastAsia="system-ui" w:cs="system-ui"/>
          <w:b w:val="0"/>
          <w:bCs w:val="0"/>
          <w:i w:val="0"/>
          <w:iCs w:val="0"/>
          <w:caps w:val="0"/>
          <w:smallCaps w:val="0"/>
          <w:noProof w:val="0"/>
          <w:color w:val="09090B"/>
          <w:lang w:val="en-US"/>
        </w:rPr>
        <w:t>optimize</w:t>
      </w:r>
      <w:r w:rsidRPr="083A26C0" w:rsidR="405307BC">
        <w:rPr>
          <w:rFonts w:ascii="system-ui" w:hAnsi="system-ui" w:eastAsia="system-ui" w:cs="system-ui"/>
          <w:b w:val="0"/>
          <w:bCs w:val="0"/>
          <w:i w:val="0"/>
          <w:iCs w:val="0"/>
          <w:caps w:val="0"/>
          <w:smallCaps w:val="0"/>
          <w:noProof w:val="0"/>
          <w:color w:val="09090B"/>
          <w:lang w:val="en-US"/>
        </w:rPr>
        <w:t xml:space="preserve"> its operations and enhance customer satisfaction.</w:t>
      </w:r>
    </w:p>
    <w:p w:rsidR="083A26C0" w:rsidRDefault="083A26C0" w14:paraId="5A127FDD" w14:textId="13922945"/>
    <w:p w:rsidR="085621E2" w:rsidP="5840E176" w:rsidRDefault="085621E2" w14:paraId="3CD0FF22" w14:textId="19E760D8">
      <w:pPr>
        <w:pStyle w:val="Heading1"/>
        <w:ind w:left="0"/>
      </w:pPr>
      <w:bookmarkStart w:name="_Toc568002200" w:id="1625907551"/>
      <w:r w:rsidR="61E2E6A5">
        <w:rPr/>
        <w:t>Diagnostic Analysis</w:t>
      </w:r>
      <w:bookmarkEnd w:id="1625907551"/>
      <w:r w:rsidR="74B4D015">
        <w:rPr/>
        <w:t xml:space="preserve"> </w:t>
      </w:r>
    </w:p>
    <w:p w:rsidR="2EFD4FE6" w:rsidP="5A108E2C" w:rsidRDefault="2EFD4FE6" w14:paraId="3CAFC321" w14:textId="59F1A503">
      <w:pPr>
        <w:pStyle w:val="Heading3"/>
        <w:spacing w:before="0" w:beforeAutospacing="off" w:after="120" w:afterAutospacing="off" w:line="570" w:lineRule="auto"/>
        <w:rPr>
          <w:rFonts w:ascii="Georgia" w:hAnsi="Georgia" w:eastAsia="Georgia" w:cs="Georgia"/>
          <w:b w:val="0"/>
          <w:bCs w:val="0"/>
          <w:i w:val="0"/>
          <w:iCs w:val="0"/>
          <w:caps w:val="0"/>
          <w:smallCaps w:val="0"/>
          <w:noProof w:val="0"/>
          <w:color w:val="09090B"/>
          <w:sz w:val="24"/>
          <w:szCs w:val="24"/>
          <w:lang w:val="en-US"/>
        </w:rPr>
      </w:pPr>
      <w:bookmarkStart w:name="_Toc1058761980" w:id="1715766568"/>
      <w:r w:rsidRPr="5A108E2C" w:rsidR="573049E8">
        <w:rPr>
          <w:rStyle w:val="Heading2Char"/>
          <w:noProof w:val="0"/>
          <w:lang w:val="en-US"/>
        </w:rPr>
        <w:t>Project Description:</w:t>
      </w:r>
      <w:r w:rsidRPr="5A108E2C" w:rsidR="573049E8">
        <w:rPr>
          <w:rStyle w:val="Heading2Char"/>
          <w:noProof w:val="0"/>
          <w:lang w:val="en-US"/>
        </w:rPr>
        <w:t xml:space="preserve"> </w:t>
      </w:r>
      <w:r w:rsidRPr="5A108E2C" w:rsidR="573049E8">
        <w:rPr>
          <w:rFonts w:ascii="Georgia" w:hAnsi="Georgia" w:eastAsia="Georgia" w:cs="Georgia"/>
          <w:b w:val="0"/>
          <w:bCs w:val="0"/>
          <w:i w:val="0"/>
          <w:iCs w:val="0"/>
          <w:caps w:val="0"/>
          <w:smallCaps w:val="0"/>
          <w:noProof w:val="0"/>
          <w:color w:val="09090B"/>
          <w:sz w:val="24"/>
          <w:szCs w:val="24"/>
          <w:lang w:val="en-US"/>
        </w:rPr>
        <w:t>Diagnostic Analysis of Sales Decline at XYZ Retail</w:t>
      </w:r>
      <w:bookmarkEnd w:id="1715766568"/>
    </w:p>
    <w:p w:rsidR="2EFD4FE6" w:rsidP="083A26C0" w:rsidRDefault="2EFD4FE6" w14:paraId="6A4EF4F0" w14:textId="0D7E8058">
      <w:pPr>
        <w:spacing w:before="180" w:beforeAutospacing="off" w:after="90" w:afterAutospacing="off"/>
      </w:pPr>
      <w:bookmarkStart w:name="_Toc1147054008" w:id="1299950303"/>
      <w:r w:rsidRPr="5A108E2C" w:rsidR="573049E8">
        <w:rPr>
          <w:rStyle w:val="Heading2Char"/>
          <w:noProof w:val="0"/>
          <w:lang w:val="en-US"/>
        </w:rPr>
        <w:t>Project Title:</w:t>
      </w:r>
      <w:bookmarkEnd w:id="1299950303"/>
      <w:r w:rsidRPr="5A108E2C" w:rsidR="573049E8">
        <w:rPr>
          <w:rFonts w:ascii="system-ui" w:hAnsi="system-ui" w:eastAsia="system-ui" w:cs="system-ui"/>
          <w:b w:val="0"/>
          <w:bCs w:val="0"/>
          <w:i w:val="0"/>
          <w:iCs w:val="0"/>
          <w:caps w:val="0"/>
          <w:smallCaps w:val="0"/>
          <w:noProof w:val="0"/>
          <w:color w:val="09090B"/>
          <w:sz w:val="24"/>
          <w:szCs w:val="24"/>
          <w:lang w:val="en-US"/>
        </w:rPr>
        <w:t xml:space="preserve"> </w:t>
      </w:r>
      <w:r w:rsidRPr="5A108E2C" w:rsidR="573049E8">
        <w:rPr>
          <w:rFonts w:ascii="system-ui" w:hAnsi="system-ui" w:eastAsia="system-ui" w:cs="system-ui"/>
          <w:b w:val="0"/>
          <w:bCs w:val="0"/>
          <w:i w:val="0"/>
          <w:iCs w:val="0"/>
          <w:caps w:val="0"/>
          <w:smallCaps w:val="0"/>
          <w:noProof w:val="0"/>
          <w:color w:val="09090B"/>
          <w:sz w:val="24"/>
          <w:szCs w:val="24"/>
          <w:lang w:val="en-US"/>
        </w:rPr>
        <w:t>Investigating the Causes of Sales Decline at XYZ Retail</w:t>
      </w:r>
    </w:p>
    <w:p w:rsidR="2EFD4FE6" w:rsidP="5A108E2C" w:rsidRDefault="2EFD4FE6" w14:paraId="0FED3171" w14:textId="68206601">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bookmarkStart w:name="_Toc602311254" w:id="2073972522"/>
      <w:r w:rsidRPr="5A108E2C" w:rsidR="573049E8">
        <w:rPr>
          <w:rStyle w:val="Heading2Char"/>
          <w:noProof w:val="0"/>
          <w:lang w:val="en-US"/>
        </w:rPr>
        <w:t>Objective:</w:t>
      </w:r>
      <w:bookmarkEnd w:id="2073972522"/>
      <w:r w:rsidRPr="5A108E2C" w:rsidR="573049E8">
        <w:rPr>
          <w:rFonts w:ascii="system-ui" w:hAnsi="system-ui" w:eastAsia="system-ui" w:cs="system-ui"/>
          <w:b w:val="0"/>
          <w:bCs w:val="0"/>
          <w:i w:val="0"/>
          <w:iCs w:val="0"/>
          <w:caps w:val="0"/>
          <w:smallCaps w:val="0"/>
          <w:noProof w:val="0"/>
          <w:color w:val="09090B"/>
          <w:sz w:val="24"/>
          <w:szCs w:val="24"/>
          <w:lang w:val="en-US"/>
        </w:rPr>
        <w:t xml:space="preserve"> The primary goal of this project is to conduct a diagnostic analysis to </w:t>
      </w:r>
      <w:r w:rsidRPr="5A108E2C" w:rsidR="573049E8">
        <w:rPr>
          <w:rFonts w:ascii="system-ui" w:hAnsi="system-ui" w:eastAsia="system-ui" w:cs="system-ui"/>
          <w:b w:val="0"/>
          <w:bCs w:val="0"/>
          <w:i w:val="0"/>
          <w:iCs w:val="0"/>
          <w:caps w:val="0"/>
          <w:smallCaps w:val="0"/>
          <w:noProof w:val="0"/>
          <w:color w:val="09090B"/>
          <w:sz w:val="24"/>
          <w:szCs w:val="24"/>
          <w:lang w:val="en-US"/>
        </w:rPr>
        <w:t>identify</w:t>
      </w:r>
      <w:r w:rsidRPr="5A108E2C" w:rsidR="573049E8">
        <w:rPr>
          <w:rFonts w:ascii="system-ui" w:hAnsi="system-ui" w:eastAsia="system-ui" w:cs="system-ui"/>
          <w:b w:val="0"/>
          <w:bCs w:val="0"/>
          <w:i w:val="0"/>
          <w:iCs w:val="0"/>
          <w:caps w:val="0"/>
          <w:smallCaps w:val="0"/>
          <w:noProof w:val="0"/>
          <w:color w:val="09090B"/>
          <w:sz w:val="24"/>
          <w:szCs w:val="24"/>
          <w:lang w:val="en-US"/>
        </w:rPr>
        <w:t xml:space="preserve"> the underlying causes of a recent decline in sales at XYZ Retail. By analyzing various data sources, we aim to uncover the factors contributing to this decline and provide actionable insights for management to formulate effective strategies for improvement.</w:t>
      </w:r>
    </w:p>
    <w:p w:rsidR="2EFD4FE6" w:rsidP="5A108E2C" w:rsidRDefault="2EFD4FE6" w14:paraId="05B97B37" w14:textId="00BFB6F1">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bookmarkStart w:name="_Toc186780839" w:id="1417532233"/>
      <w:r w:rsidRPr="5A108E2C" w:rsidR="573049E8">
        <w:rPr>
          <w:rStyle w:val="Heading2Char"/>
          <w:noProof w:val="0"/>
          <w:lang w:val="en-US"/>
        </w:rPr>
        <w:t>Background:</w:t>
      </w:r>
      <w:bookmarkEnd w:id="1417532233"/>
      <w:r w:rsidRPr="5A108E2C" w:rsidR="573049E8">
        <w:rPr>
          <w:rFonts w:ascii="system-ui" w:hAnsi="system-ui" w:eastAsia="system-ui" w:cs="system-ui"/>
          <w:b w:val="0"/>
          <w:bCs w:val="0"/>
          <w:i w:val="0"/>
          <w:iCs w:val="0"/>
          <w:caps w:val="0"/>
          <w:smallCaps w:val="0"/>
          <w:noProof w:val="0"/>
          <w:color w:val="09090B"/>
          <w:sz w:val="24"/>
          <w:szCs w:val="24"/>
          <w:lang w:val="en-US"/>
        </w:rPr>
        <w:t xml:space="preserve"> Over the past six months, XYZ Retail has experienced a noticeable decline in sales, which has prompted management to seek a thorough understanding of the reasons behind this trend. This analysis will not only help in </w:t>
      </w:r>
      <w:r w:rsidRPr="5A108E2C" w:rsidR="573049E8">
        <w:rPr>
          <w:rFonts w:ascii="system-ui" w:hAnsi="system-ui" w:eastAsia="system-ui" w:cs="system-ui"/>
          <w:b w:val="0"/>
          <w:bCs w:val="0"/>
          <w:i w:val="0"/>
          <w:iCs w:val="0"/>
          <w:caps w:val="0"/>
          <w:smallCaps w:val="0"/>
          <w:noProof w:val="0"/>
          <w:color w:val="09090B"/>
          <w:sz w:val="24"/>
          <w:szCs w:val="24"/>
          <w:lang w:val="en-US"/>
        </w:rPr>
        <w:t>identifying</w:t>
      </w:r>
      <w:r w:rsidRPr="5A108E2C" w:rsidR="573049E8">
        <w:rPr>
          <w:rFonts w:ascii="system-ui" w:hAnsi="system-ui" w:eastAsia="system-ui" w:cs="system-ui"/>
          <w:b w:val="0"/>
          <w:bCs w:val="0"/>
          <w:i w:val="0"/>
          <w:iCs w:val="0"/>
          <w:caps w:val="0"/>
          <w:smallCaps w:val="0"/>
          <w:noProof w:val="0"/>
          <w:color w:val="09090B"/>
          <w:sz w:val="24"/>
          <w:szCs w:val="24"/>
          <w:lang w:val="en-US"/>
        </w:rPr>
        <w:t xml:space="preserve"> contributing factors but also guide remedial actions to reverse the decline.</w:t>
      </w:r>
    </w:p>
    <w:p w:rsidR="2EFD4FE6" w:rsidP="5A108E2C" w:rsidRDefault="2EFD4FE6" w14:paraId="4C17423C" w14:textId="6B6DCA26">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bookmarkStart w:name="_Toc1244049963" w:id="1749681644"/>
      <w:r w:rsidRPr="5A108E2C" w:rsidR="573049E8">
        <w:rPr>
          <w:rStyle w:val="Heading2Char"/>
          <w:noProof w:val="0"/>
          <w:lang w:val="en-US"/>
        </w:rPr>
        <w:t>Dataset:</w:t>
      </w:r>
      <w:bookmarkEnd w:id="1749681644"/>
      <w:r w:rsidRPr="5A108E2C" w:rsidR="573049E8">
        <w:rPr>
          <w:rFonts w:ascii="system-ui" w:hAnsi="system-ui" w:eastAsia="system-ui" w:cs="system-ui"/>
          <w:b w:val="0"/>
          <w:bCs w:val="0"/>
          <w:i w:val="0"/>
          <w:iCs w:val="0"/>
          <w:caps w:val="0"/>
          <w:smallCaps w:val="0"/>
          <w:noProof w:val="0"/>
          <w:color w:val="09090B"/>
          <w:sz w:val="24"/>
          <w:szCs w:val="24"/>
          <w:lang w:val="en-US"/>
        </w:rPr>
        <w:t xml:space="preserve"> The analysis will </w:t>
      </w:r>
      <w:r w:rsidRPr="5A108E2C" w:rsidR="573049E8">
        <w:rPr>
          <w:rFonts w:ascii="system-ui" w:hAnsi="system-ui" w:eastAsia="system-ui" w:cs="system-ui"/>
          <w:b w:val="0"/>
          <w:bCs w:val="0"/>
          <w:i w:val="0"/>
          <w:iCs w:val="0"/>
          <w:caps w:val="0"/>
          <w:smallCaps w:val="0"/>
          <w:noProof w:val="0"/>
          <w:color w:val="09090B"/>
          <w:sz w:val="24"/>
          <w:szCs w:val="24"/>
          <w:lang w:val="en-US"/>
        </w:rPr>
        <w:t>utilize</w:t>
      </w:r>
      <w:r w:rsidRPr="5A108E2C" w:rsidR="573049E8">
        <w:rPr>
          <w:rFonts w:ascii="system-ui" w:hAnsi="system-ui" w:eastAsia="system-ui" w:cs="system-ui"/>
          <w:b w:val="0"/>
          <w:bCs w:val="0"/>
          <w:i w:val="0"/>
          <w:iCs w:val="0"/>
          <w:caps w:val="0"/>
          <w:smallCaps w:val="0"/>
          <w:noProof w:val="0"/>
          <w:color w:val="09090B"/>
          <w:sz w:val="24"/>
          <w:szCs w:val="24"/>
          <w:lang w:val="en-US"/>
        </w:rPr>
        <w:t xml:space="preserve"> multiple datasets, including:</w:t>
      </w:r>
    </w:p>
    <w:p w:rsidR="2EFD4FE6" w:rsidP="083A26C0" w:rsidRDefault="2EFD4FE6" w14:paraId="16625318" w14:textId="28252099">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Georgia" w:hAnsi="Georgia" w:eastAsia="Georgia" w:cs="Georgia"/>
          <w:b w:val="0"/>
          <w:bCs w:val="0"/>
          <w:i w:val="0"/>
          <w:iCs w:val="0"/>
          <w:caps w:val="0"/>
          <w:smallCaps w:val="0"/>
          <w:noProof w:val="0"/>
          <w:color w:val="09090B"/>
          <w:sz w:val="24"/>
          <w:szCs w:val="24"/>
          <w:lang w:val="en-US"/>
        </w:rPr>
        <w:t>Sales Data</w:t>
      </w:r>
      <w:r w:rsidRPr="083A26C0" w:rsidR="2EFD4FE6">
        <w:rPr>
          <w:rFonts w:ascii="system-ui" w:hAnsi="system-ui" w:eastAsia="system-ui" w:cs="system-ui"/>
          <w:b w:val="0"/>
          <w:bCs w:val="0"/>
          <w:i w:val="0"/>
          <w:iCs w:val="0"/>
          <w:caps w:val="0"/>
          <w:smallCaps w:val="0"/>
          <w:noProof w:val="0"/>
          <w:color w:val="09090B"/>
          <w:sz w:val="24"/>
          <w:szCs w:val="24"/>
          <w:lang w:val="en-US"/>
        </w:rPr>
        <w:t>: Daily sales transactions from the past year, including product categories, transaction amounts, and customer demographics.</w:t>
      </w:r>
    </w:p>
    <w:p w:rsidR="2EFD4FE6" w:rsidP="083A26C0" w:rsidRDefault="2EFD4FE6" w14:paraId="6D4E34DF" w14:textId="080F20A0">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Georgia" w:hAnsi="Georgia" w:eastAsia="Georgia" w:cs="Georgia"/>
          <w:b w:val="0"/>
          <w:bCs w:val="0"/>
          <w:i w:val="0"/>
          <w:iCs w:val="0"/>
          <w:caps w:val="0"/>
          <w:smallCaps w:val="0"/>
          <w:noProof w:val="0"/>
          <w:color w:val="09090B"/>
          <w:sz w:val="24"/>
          <w:szCs w:val="24"/>
          <w:lang w:val="en-US"/>
        </w:rPr>
        <w:t>Inventory Data</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Records of stock levels for each product category over the same period, </w:t>
      </w:r>
      <w:r w:rsidRPr="083A26C0" w:rsidR="2EFD4FE6">
        <w:rPr>
          <w:rFonts w:ascii="system-ui" w:hAnsi="system-ui" w:eastAsia="system-ui" w:cs="system-ui"/>
          <w:b w:val="0"/>
          <w:bCs w:val="0"/>
          <w:i w:val="0"/>
          <w:iCs w:val="0"/>
          <w:caps w:val="0"/>
          <w:smallCaps w:val="0"/>
          <w:noProof w:val="0"/>
          <w:color w:val="09090B"/>
          <w:sz w:val="24"/>
          <w:szCs w:val="24"/>
          <w:lang w:val="en-US"/>
        </w:rPr>
        <w:t>indicating</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any shortages or overstock situations.</w:t>
      </w:r>
    </w:p>
    <w:p w:rsidR="2EFD4FE6" w:rsidP="083A26C0" w:rsidRDefault="2EFD4FE6" w14:paraId="70DAF545" w14:textId="0D1E5D8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Georgia" w:hAnsi="Georgia" w:eastAsia="Georgia" w:cs="Georgia"/>
          <w:b w:val="0"/>
          <w:bCs w:val="0"/>
          <w:i w:val="0"/>
          <w:iCs w:val="0"/>
          <w:caps w:val="0"/>
          <w:smallCaps w:val="0"/>
          <w:noProof w:val="0"/>
          <w:color w:val="09090B"/>
          <w:sz w:val="24"/>
          <w:szCs w:val="24"/>
          <w:lang w:val="en-US"/>
        </w:rPr>
        <w:t>Customer Feedback</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Survey data and feedback directly from customers </w:t>
      </w:r>
      <w:r w:rsidRPr="083A26C0" w:rsidR="2EFD4FE6">
        <w:rPr>
          <w:rFonts w:ascii="system-ui" w:hAnsi="system-ui" w:eastAsia="system-ui" w:cs="system-ui"/>
          <w:b w:val="0"/>
          <w:bCs w:val="0"/>
          <w:i w:val="0"/>
          <w:iCs w:val="0"/>
          <w:caps w:val="0"/>
          <w:smallCaps w:val="0"/>
          <w:noProof w:val="0"/>
          <w:color w:val="09090B"/>
          <w:sz w:val="24"/>
          <w:szCs w:val="24"/>
          <w:lang w:val="en-US"/>
        </w:rPr>
        <w:t>regarding</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their shopping experiences, preferences, and complaints.</w:t>
      </w:r>
    </w:p>
    <w:p w:rsidR="2EFD4FE6" w:rsidP="083A26C0" w:rsidRDefault="2EFD4FE6" w14:paraId="50FC7DE9" w14:textId="7B0B68A3">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Georgia" w:hAnsi="Georgia" w:eastAsia="Georgia" w:cs="Georgia"/>
          <w:b w:val="0"/>
          <w:bCs w:val="0"/>
          <w:i w:val="0"/>
          <w:iCs w:val="0"/>
          <w:caps w:val="0"/>
          <w:smallCaps w:val="0"/>
          <w:noProof w:val="0"/>
          <w:color w:val="09090B"/>
          <w:sz w:val="24"/>
          <w:szCs w:val="24"/>
          <w:lang w:val="en-US"/>
        </w:rPr>
        <w:t>Market Data</w:t>
      </w:r>
      <w:r w:rsidRPr="083A26C0" w:rsidR="2EFD4FE6">
        <w:rPr>
          <w:rFonts w:ascii="system-ui" w:hAnsi="system-ui" w:eastAsia="system-ui" w:cs="system-ui"/>
          <w:b w:val="0"/>
          <w:bCs w:val="0"/>
          <w:i w:val="0"/>
          <w:iCs w:val="0"/>
          <w:caps w:val="0"/>
          <w:smallCaps w:val="0"/>
          <w:noProof w:val="0"/>
          <w:color w:val="09090B"/>
          <w:sz w:val="24"/>
          <w:szCs w:val="24"/>
          <w:lang w:val="en-US"/>
        </w:rPr>
        <w:t>: External factors, including regional economic indicators, competitor pricing, and market trends.</w:t>
      </w:r>
    </w:p>
    <w:p w:rsidR="2EFD4FE6" w:rsidP="083A26C0" w:rsidRDefault="2EFD4FE6" w14:paraId="0BA92ED9" w14:textId="3D1AAD06">
      <w:pPr>
        <w:pStyle w:val="Heading2"/>
        <w:rPr>
          <w:noProof w:val="0"/>
          <w:lang w:val="en-US"/>
        </w:rPr>
      </w:pPr>
      <w:bookmarkStart w:name="_Toc1014355260" w:id="1256654910"/>
      <w:r w:rsidRPr="5A108E2C" w:rsidR="573049E8">
        <w:rPr>
          <w:noProof w:val="0"/>
          <w:lang w:val="en-US"/>
        </w:rPr>
        <w:t>Methodology:</w:t>
      </w:r>
      <w:bookmarkEnd w:id="1256654910"/>
    </w:p>
    <w:p w:rsidR="2EFD4FE6" w:rsidP="3A3AE0D9" w:rsidRDefault="2EFD4FE6" w14:paraId="1E69CB1B" w14:textId="1191FA72">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Data Collection and Preparation:</w:t>
      </w:r>
    </w:p>
    <w:p w:rsidR="2EFD4FE6" w:rsidP="083A26C0" w:rsidRDefault="2EFD4FE6" w14:paraId="368EE9F6" w14:textId="6A063B3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Consolidate</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and clean datasets from multiple sources to ensure accuracy and consistency.</w:t>
      </w:r>
    </w:p>
    <w:p w:rsidR="2EFD4FE6" w:rsidP="083A26C0" w:rsidRDefault="2EFD4FE6" w14:paraId="602F5CF7" w14:textId="2687E5FF">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Normalize data to make it suitable for analysis.</w:t>
      </w:r>
    </w:p>
    <w:p w:rsidR="2EFD4FE6" w:rsidP="3A3AE0D9" w:rsidRDefault="2EFD4FE6" w14:paraId="369EB28F" w14:textId="694F7C49">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Trend Analysis:</w:t>
      </w:r>
    </w:p>
    <w:p w:rsidR="2EFD4FE6" w:rsidP="083A26C0" w:rsidRDefault="2EFD4FE6" w14:paraId="489C4A68" w14:textId="19A5974D">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 xml:space="preserve">Perform a thorough analysis of sales trends over the last year to </w:t>
      </w:r>
      <w:r w:rsidRPr="083A26C0" w:rsidR="2EFD4FE6">
        <w:rPr>
          <w:rFonts w:ascii="system-ui" w:hAnsi="system-ui" w:eastAsia="system-ui" w:cs="system-ui"/>
          <w:b w:val="0"/>
          <w:bCs w:val="0"/>
          <w:i w:val="0"/>
          <w:iCs w:val="0"/>
          <w:caps w:val="0"/>
          <w:smallCaps w:val="0"/>
          <w:noProof w:val="0"/>
          <w:color w:val="09090B"/>
          <w:sz w:val="24"/>
          <w:szCs w:val="24"/>
          <w:lang w:val="en-US"/>
        </w:rPr>
        <w:t>identify</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specific periods and product categories where declines were most significant.</w:t>
      </w:r>
    </w:p>
    <w:p w:rsidR="2EFD4FE6" w:rsidP="3A3AE0D9" w:rsidRDefault="2EFD4FE6" w14:paraId="20C35646" w14:textId="6B8B545F">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Correlation Analysis:</w:t>
      </w:r>
    </w:p>
    <w:p w:rsidR="2EFD4FE6" w:rsidP="083A26C0" w:rsidRDefault="2EFD4FE6" w14:paraId="06D84897" w14:textId="46900DF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Identify</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correlations between sales decline and other variables, such as inventory levels, customer feedback, and market conditions.</w:t>
      </w:r>
    </w:p>
    <w:p w:rsidR="2EFD4FE6" w:rsidP="083A26C0" w:rsidRDefault="2EFD4FE6" w14:paraId="74F4F4C6" w14:textId="5EDD7340">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Use statistical methods (like regression analysis) to quantify how strongly these factors influence sales.</w:t>
      </w:r>
    </w:p>
    <w:p w:rsidR="2EFD4FE6" w:rsidP="3A3AE0D9" w:rsidRDefault="2EFD4FE6" w14:paraId="5A27394E" w14:textId="26EAB90D">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Root Cause Analysis:</w:t>
      </w:r>
    </w:p>
    <w:p w:rsidR="2EFD4FE6" w:rsidP="083A26C0" w:rsidRDefault="2EFD4FE6" w14:paraId="4B040E4D" w14:textId="4A512F7D">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 xml:space="preserve">Conduct focus group discussions or interviews (if </w:t>
      </w:r>
      <w:r w:rsidRPr="083A26C0" w:rsidR="2EFD4FE6">
        <w:rPr>
          <w:rFonts w:ascii="system-ui" w:hAnsi="system-ui" w:eastAsia="system-ui" w:cs="system-ui"/>
          <w:b w:val="0"/>
          <w:bCs w:val="0"/>
          <w:i w:val="0"/>
          <w:iCs w:val="0"/>
          <w:caps w:val="0"/>
          <w:smallCaps w:val="0"/>
          <w:noProof w:val="0"/>
          <w:color w:val="09090B"/>
          <w:sz w:val="24"/>
          <w:szCs w:val="24"/>
          <w:lang w:val="en-US"/>
        </w:rPr>
        <w:t>feasible</w:t>
      </w:r>
      <w:r w:rsidRPr="083A26C0" w:rsidR="2EFD4FE6">
        <w:rPr>
          <w:rFonts w:ascii="system-ui" w:hAnsi="system-ui" w:eastAsia="system-ui" w:cs="system-ui"/>
          <w:b w:val="0"/>
          <w:bCs w:val="0"/>
          <w:i w:val="0"/>
          <w:iCs w:val="0"/>
          <w:caps w:val="0"/>
          <w:smallCaps w:val="0"/>
          <w:noProof w:val="0"/>
          <w:color w:val="09090B"/>
          <w:sz w:val="24"/>
          <w:szCs w:val="24"/>
          <w:lang w:val="en-US"/>
        </w:rPr>
        <w:t>) with store staff and management to gather qualitative insights on observed changes in customer behavior and inventory practices.</w:t>
      </w:r>
    </w:p>
    <w:p w:rsidR="2EFD4FE6" w:rsidP="083A26C0" w:rsidRDefault="2EFD4FE6" w14:paraId="507F0057" w14:textId="4F1FA657">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Utilize techniques such as the "5 Whys" or Fishbone Diagram to systematically investigate potential causes.</w:t>
      </w:r>
    </w:p>
    <w:p w:rsidR="2EFD4FE6" w:rsidP="3A3AE0D9" w:rsidRDefault="2EFD4FE6" w14:paraId="6CBE9EF7" w14:textId="2DFD554A">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Segmentation Analysis:</w:t>
      </w:r>
    </w:p>
    <w:p w:rsidR="2EFD4FE6" w:rsidP="083A26C0" w:rsidRDefault="2EFD4FE6" w14:paraId="411C312F" w14:textId="385049C4">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Segment customers based on behaviors (e.g., frequency of purchase, average transaction size) to analyze differing impacts across segments.</w:t>
      </w:r>
    </w:p>
    <w:p w:rsidR="2EFD4FE6" w:rsidP="3A3AE0D9" w:rsidRDefault="2EFD4FE6" w14:paraId="08E92C40" w14:textId="0B7CDB29">
      <w:pPr>
        <w:pStyle w:val="ListParagraph"/>
        <w:numPr>
          <w:ilvl w:val="0"/>
          <w:numId w:val="5"/>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550574BB">
        <w:rPr>
          <w:rFonts w:ascii="Georgia" w:hAnsi="Georgia" w:eastAsia="Georgia" w:cs="Georgia"/>
          <w:b w:val="0"/>
          <w:bCs w:val="0"/>
          <w:i w:val="0"/>
          <w:iCs w:val="0"/>
          <w:caps w:val="0"/>
          <w:smallCaps w:val="0"/>
          <w:noProof w:val="0"/>
          <w:color w:val="09090B"/>
          <w:sz w:val="24"/>
          <w:szCs w:val="24"/>
          <w:lang w:val="en-US"/>
        </w:rPr>
        <w:t>Synthesis of Findings:</w:t>
      </w:r>
    </w:p>
    <w:p w:rsidR="2EFD4FE6" w:rsidP="083A26C0" w:rsidRDefault="2EFD4FE6" w14:paraId="59DF7EB6" w14:textId="23E1CB16">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 xml:space="preserve">Integrate quantitative and qualitative data to uncover patterns and themes that </w:t>
      </w:r>
      <w:r w:rsidRPr="083A26C0" w:rsidR="2EFD4FE6">
        <w:rPr>
          <w:rFonts w:ascii="system-ui" w:hAnsi="system-ui" w:eastAsia="system-ui" w:cs="system-ui"/>
          <w:b w:val="0"/>
          <w:bCs w:val="0"/>
          <w:i w:val="0"/>
          <w:iCs w:val="0"/>
          <w:caps w:val="0"/>
          <w:smallCaps w:val="0"/>
          <w:noProof w:val="0"/>
          <w:color w:val="09090B"/>
          <w:sz w:val="24"/>
          <w:szCs w:val="24"/>
          <w:lang w:val="en-US"/>
        </w:rPr>
        <w:t>indicate</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the most significant factors contributing to the sales decline.</w:t>
      </w:r>
    </w:p>
    <w:p w:rsidR="2EFD4FE6" w:rsidP="083A26C0" w:rsidRDefault="2EFD4FE6" w14:paraId="7117B573" w14:textId="39D78461">
      <w:pPr>
        <w:pStyle w:val="Heading2"/>
        <w:rPr>
          <w:noProof w:val="0"/>
          <w:lang w:val="en-US"/>
        </w:rPr>
      </w:pPr>
      <w:bookmarkStart w:name="_Toc77721829" w:id="1853274944"/>
      <w:r w:rsidRPr="5A108E2C" w:rsidR="573049E8">
        <w:rPr>
          <w:noProof w:val="0"/>
          <w:lang w:val="en-US"/>
        </w:rPr>
        <w:t>Tools and Technologies:</w:t>
      </w:r>
      <w:bookmarkEnd w:id="1853274944"/>
    </w:p>
    <w:p w:rsidR="2EFD4FE6" w:rsidP="083A26C0" w:rsidRDefault="2EFD4FE6" w14:paraId="6FF3FAF5" w14:textId="1BCDF0B5">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Data analysis tools (Python with libraries like Pandas and Scikit-learn, R, or SQL) for metrics calculations and correlation analysis.</w:t>
      </w:r>
    </w:p>
    <w:p w:rsidR="2EFD4FE6" w:rsidP="083A26C0" w:rsidRDefault="2EFD4FE6" w14:paraId="3CB04DDB" w14:textId="0D38E305">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Visualization tools (Tableau or Power BI) for presenting findings and trends clearly to stakeholders.</w:t>
      </w:r>
    </w:p>
    <w:p w:rsidR="2EFD4FE6" w:rsidP="083A26C0" w:rsidRDefault="2EFD4FE6" w14:paraId="785B1A6A" w14:textId="108CA7A1">
      <w:pPr>
        <w:pStyle w:val="Heading2"/>
        <w:rPr>
          <w:noProof w:val="0"/>
          <w:lang w:val="en-US"/>
        </w:rPr>
      </w:pPr>
      <w:bookmarkStart w:name="_Toc849923761" w:id="1925321308"/>
      <w:r w:rsidRPr="5A108E2C" w:rsidR="573049E8">
        <w:rPr>
          <w:noProof w:val="0"/>
          <w:lang w:val="en-US"/>
        </w:rPr>
        <w:t>Deliverables:</w:t>
      </w:r>
      <w:bookmarkEnd w:id="1925321308"/>
    </w:p>
    <w:p w:rsidR="2EFD4FE6" w:rsidP="083A26C0" w:rsidRDefault="2EFD4FE6" w14:paraId="3EEE3C5F" w14:textId="72D58CA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A comprehensive diagnostic report that outlines the analysis process, findings, and confirmed root causes of the sales decline.</w:t>
      </w:r>
    </w:p>
    <w:p w:rsidR="2EFD4FE6" w:rsidP="083A26C0" w:rsidRDefault="2EFD4FE6" w14:paraId="6876F5DB" w14:textId="3C0AEA1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Visualizations and dashboards summarizing key metrics and trends.</w:t>
      </w:r>
    </w:p>
    <w:p w:rsidR="2EFD4FE6" w:rsidP="083A26C0" w:rsidRDefault="2EFD4FE6" w14:paraId="653D46FD" w14:textId="4CE07203">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Actionable recommendations for management, focusing on strategies to address identified issues and improve sales performance.</w:t>
      </w:r>
    </w:p>
    <w:p w:rsidR="2EFD4FE6" w:rsidP="083A26C0" w:rsidRDefault="2EFD4FE6" w14:paraId="032921D7" w14:textId="2805C80A">
      <w:pPr>
        <w:pStyle w:val="Heading2"/>
        <w:rPr>
          <w:noProof w:val="0"/>
          <w:lang w:val="en-US"/>
        </w:rPr>
      </w:pPr>
      <w:bookmarkStart w:name="_Toc1945278055" w:id="2026101491"/>
      <w:r w:rsidRPr="5A108E2C" w:rsidR="573049E8">
        <w:rPr>
          <w:noProof w:val="0"/>
          <w:lang w:val="en-US"/>
        </w:rPr>
        <w:t>Timeline:</w:t>
      </w:r>
      <w:bookmarkEnd w:id="2026101491"/>
    </w:p>
    <w:p w:rsidR="2EFD4FE6" w:rsidP="083A26C0" w:rsidRDefault="2EFD4FE6" w14:paraId="1F3EFAF6" w14:textId="20D9BFA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 xml:space="preserve">Expected completion of the project: </w:t>
      </w:r>
      <w:r w:rsidRPr="083A26C0" w:rsidR="2EFD4FE6">
        <w:rPr>
          <w:rFonts w:ascii="system-ui" w:hAnsi="system-ui" w:eastAsia="system-ui" w:cs="system-ui"/>
          <w:b w:val="0"/>
          <w:bCs w:val="0"/>
          <w:i w:val="0"/>
          <w:iCs w:val="0"/>
          <w:caps w:val="0"/>
          <w:smallCaps w:val="0"/>
          <w:noProof w:val="0"/>
          <w:color w:val="09090B"/>
          <w:sz w:val="24"/>
          <w:szCs w:val="24"/>
          <w:lang w:val="en-US"/>
        </w:rPr>
        <w:t>6 weeks</w:t>
      </w:r>
      <w:r w:rsidRPr="083A26C0" w:rsidR="2EFD4FE6">
        <w:rPr>
          <w:rFonts w:ascii="system-ui" w:hAnsi="system-ui" w:eastAsia="system-ui" w:cs="system-ui"/>
          <w:b w:val="0"/>
          <w:bCs w:val="0"/>
          <w:i w:val="0"/>
          <w:iCs w:val="0"/>
          <w:caps w:val="0"/>
          <w:smallCaps w:val="0"/>
          <w:noProof w:val="0"/>
          <w:color w:val="09090B"/>
          <w:sz w:val="24"/>
          <w:szCs w:val="24"/>
          <w:lang w:val="en-US"/>
        </w:rPr>
        <w:t xml:space="preserve"> from project kickoff, including regular check-ins with stakeholders to align findings and recommendations.</w:t>
      </w:r>
    </w:p>
    <w:p w:rsidR="2EFD4FE6" w:rsidP="083A26C0" w:rsidRDefault="2EFD4FE6" w14:paraId="10066965" w14:textId="641E2B58">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r w:rsidRPr="083A26C0" w:rsidR="2EFD4FE6">
        <w:rPr>
          <w:rFonts w:ascii="system-ui" w:hAnsi="system-ui" w:eastAsia="system-ui" w:cs="system-ui"/>
          <w:b w:val="0"/>
          <w:bCs w:val="0"/>
          <w:i w:val="0"/>
          <w:iCs w:val="0"/>
          <w:caps w:val="0"/>
          <w:smallCaps w:val="0"/>
          <w:noProof w:val="0"/>
          <w:color w:val="09090B"/>
          <w:sz w:val="24"/>
          <w:szCs w:val="24"/>
          <w:lang w:val="en-US"/>
        </w:rPr>
        <w:t>This diagnostic analysis aims to provide a clear understanding of the reasons behind the decline in sales at XYZ Retail, enabling management to take targeted actions to boost revenue and enhance customer satisfaction in the future.</w:t>
      </w:r>
    </w:p>
    <w:p w:rsidR="083A26C0" w:rsidP="083A26C0" w:rsidRDefault="083A26C0" w14:paraId="227EFDD2" w14:textId="520A8777">
      <w:pPr>
        <w:pStyle w:val="Normal"/>
        <w:ind w:left="0"/>
      </w:pPr>
    </w:p>
    <w:p w:rsidR="085621E2" w:rsidP="083A26C0" w:rsidRDefault="085621E2" w14:paraId="523C851E" w14:textId="71EBDBCD">
      <w:pPr>
        <w:pStyle w:val="Heading1"/>
      </w:pPr>
      <w:bookmarkStart w:name="_Toc307757619" w:id="828455608"/>
      <w:r w:rsidR="61E2E6A5">
        <w:rPr/>
        <w:t xml:space="preserve">Data </w:t>
      </w:r>
      <w:r w:rsidR="5DCD66D6">
        <w:rPr/>
        <w:t>Wrangling</w:t>
      </w:r>
      <w:bookmarkEnd w:id="828455608"/>
      <w:r w:rsidR="3824F1F9">
        <w:rPr/>
        <w:t xml:space="preserve"> </w:t>
      </w:r>
    </w:p>
    <w:p w:rsidR="1FAF3F90" w:rsidP="5A108E2C" w:rsidRDefault="1FAF3F90" w14:paraId="1421119E" w14:textId="631A6C05">
      <w:pPr>
        <w:pStyle w:val="Heading3"/>
        <w:spacing w:before="0" w:beforeAutospacing="off" w:after="120" w:afterAutospacing="off" w:line="570" w:lineRule="auto"/>
        <w:rPr>
          <w:rFonts w:ascii="Georgia" w:hAnsi="Georgia" w:eastAsia="Georgia" w:cs="Georgia"/>
          <w:b w:val="0"/>
          <w:bCs w:val="0"/>
          <w:i w:val="0"/>
          <w:iCs w:val="0"/>
          <w:caps w:val="0"/>
          <w:smallCaps w:val="0"/>
          <w:noProof w:val="0"/>
          <w:color w:val="09090B"/>
          <w:sz w:val="24"/>
          <w:szCs w:val="24"/>
          <w:lang w:val="en-US"/>
        </w:rPr>
      </w:pPr>
      <w:bookmarkStart w:name="_Toc810874663" w:id="223066905"/>
      <w:r w:rsidRPr="5A108E2C" w:rsidR="0D115DA3">
        <w:rPr>
          <w:rStyle w:val="Heading2Char"/>
          <w:noProof w:val="0"/>
          <w:lang w:val="en-US"/>
        </w:rPr>
        <w:t>Project Description:</w:t>
      </w:r>
      <w:r w:rsidRPr="5A108E2C" w:rsidR="0D115DA3">
        <w:rPr>
          <w:rFonts w:ascii="Georgia" w:hAnsi="Georgia" w:eastAsia="Georgia" w:cs="Georgia"/>
          <w:b w:val="0"/>
          <w:bCs w:val="0"/>
          <w:i w:val="0"/>
          <w:iCs w:val="0"/>
          <w:caps w:val="0"/>
          <w:smallCaps w:val="0"/>
          <w:noProof w:val="0"/>
          <w:color w:val="09090B"/>
          <w:sz w:val="24"/>
          <w:szCs w:val="24"/>
          <w:lang w:val="en-US"/>
        </w:rPr>
        <w:t xml:space="preserve"> </w:t>
      </w:r>
      <w:r w:rsidRPr="5A108E2C" w:rsidR="0D115DA3">
        <w:rPr>
          <w:rFonts w:ascii="Georgia" w:hAnsi="Georgia" w:eastAsia="Georgia" w:cs="Georgia"/>
          <w:b w:val="0"/>
          <w:bCs w:val="0"/>
          <w:i w:val="0"/>
          <w:iCs w:val="0"/>
          <w:caps w:val="0"/>
          <w:smallCaps w:val="0"/>
          <w:noProof w:val="0"/>
          <w:color w:val="09090B"/>
          <w:sz w:val="24"/>
          <w:szCs w:val="24"/>
          <w:lang w:val="en-US"/>
        </w:rPr>
        <w:t>Data Wrangling for Customer Analytics at XYZ Company</w:t>
      </w:r>
      <w:bookmarkEnd w:id="223066905"/>
    </w:p>
    <w:p w:rsidR="1FAF3F90" w:rsidP="083A26C0" w:rsidRDefault="1FAF3F90" w14:paraId="039A847D" w14:textId="044D9847">
      <w:pPr>
        <w:spacing w:before="180" w:beforeAutospacing="off" w:after="90" w:afterAutospacing="off"/>
      </w:pPr>
      <w:bookmarkStart w:name="_Toc409633099" w:id="50295856"/>
      <w:r w:rsidRPr="5A108E2C" w:rsidR="0D115DA3">
        <w:rPr>
          <w:rStyle w:val="Heading2Char"/>
          <w:noProof w:val="0"/>
          <w:lang w:val="en-US"/>
        </w:rPr>
        <w:t>Project Title:</w:t>
      </w:r>
      <w:bookmarkEnd w:id="50295856"/>
      <w:r w:rsidRPr="5A108E2C" w:rsidR="0D115DA3">
        <w:rPr>
          <w:rFonts w:ascii="system-ui" w:hAnsi="system-ui" w:eastAsia="system-ui" w:cs="system-ui"/>
          <w:b w:val="0"/>
          <w:bCs w:val="0"/>
          <w:i w:val="0"/>
          <w:iCs w:val="0"/>
          <w:caps w:val="0"/>
          <w:smallCaps w:val="0"/>
          <w:noProof w:val="0"/>
          <w:color w:val="09090B"/>
          <w:sz w:val="24"/>
          <w:szCs w:val="24"/>
          <w:lang w:val="en-US"/>
        </w:rPr>
        <w:t xml:space="preserve"> </w:t>
      </w:r>
      <w:r w:rsidRPr="5A108E2C" w:rsidR="0D115DA3">
        <w:rPr>
          <w:rFonts w:ascii="system-ui" w:hAnsi="system-ui" w:eastAsia="system-ui" w:cs="system-ui"/>
          <w:b w:val="0"/>
          <w:bCs w:val="0"/>
          <w:i w:val="0"/>
          <w:iCs w:val="0"/>
          <w:caps w:val="0"/>
          <w:smallCaps w:val="0"/>
          <w:noProof w:val="0"/>
          <w:color w:val="09090B"/>
          <w:sz w:val="24"/>
          <w:szCs w:val="24"/>
          <w:lang w:val="en-US"/>
        </w:rPr>
        <w:t>Data Wrangling for Enhanced Customer Analytics at XYZ Company</w:t>
      </w:r>
    </w:p>
    <w:p w:rsidR="1FAF3F90" w:rsidP="5A108E2C" w:rsidRDefault="1FAF3F90" w14:paraId="6220A00B" w14:textId="6F7E0739">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bookmarkStart w:name="_Toc620227197" w:id="851890474"/>
      <w:r w:rsidRPr="5A108E2C" w:rsidR="0D115DA3">
        <w:rPr>
          <w:rStyle w:val="Heading2Char"/>
          <w:noProof w:val="0"/>
          <w:lang w:val="en-US"/>
        </w:rPr>
        <w:t>Objective:</w:t>
      </w:r>
      <w:bookmarkEnd w:id="851890474"/>
      <w:r w:rsidRPr="5A108E2C" w:rsidR="0D115DA3">
        <w:rPr>
          <w:rFonts w:ascii="system-ui" w:hAnsi="system-ui" w:eastAsia="system-ui" w:cs="system-ui"/>
          <w:b w:val="0"/>
          <w:bCs w:val="0"/>
          <w:i w:val="0"/>
          <w:iCs w:val="0"/>
          <w:caps w:val="0"/>
          <w:smallCaps w:val="0"/>
          <w:noProof w:val="0"/>
          <w:color w:val="09090B"/>
          <w:sz w:val="24"/>
          <w:szCs w:val="24"/>
          <w:lang w:val="en-US"/>
        </w:rPr>
        <w:t xml:space="preserve"> The primary goal of this project is to perform comprehensive data wrangling to prepare a robust dataset for customer analytics at XYZ Company. By cleaning, transforming, and consolidating data from various sources, the project aims to enhance the accuracy and usability of customer data for </w:t>
      </w:r>
      <w:r w:rsidRPr="5A108E2C" w:rsidR="0D115DA3">
        <w:rPr>
          <w:rFonts w:ascii="system-ui" w:hAnsi="system-ui" w:eastAsia="system-ui" w:cs="system-ui"/>
          <w:b w:val="0"/>
          <w:bCs w:val="0"/>
          <w:i w:val="0"/>
          <w:iCs w:val="0"/>
          <w:caps w:val="0"/>
          <w:smallCaps w:val="0"/>
          <w:noProof w:val="0"/>
          <w:color w:val="09090B"/>
          <w:sz w:val="24"/>
          <w:szCs w:val="24"/>
          <w:lang w:val="en-US"/>
        </w:rPr>
        <w:t>subsequent</w:t>
      </w:r>
      <w:r w:rsidRPr="5A108E2C" w:rsidR="0D115DA3">
        <w:rPr>
          <w:rFonts w:ascii="system-ui" w:hAnsi="system-ui" w:eastAsia="system-ui" w:cs="system-ui"/>
          <w:b w:val="0"/>
          <w:bCs w:val="0"/>
          <w:i w:val="0"/>
          <w:iCs w:val="0"/>
          <w:caps w:val="0"/>
          <w:smallCaps w:val="0"/>
          <w:noProof w:val="0"/>
          <w:color w:val="09090B"/>
          <w:sz w:val="24"/>
          <w:szCs w:val="24"/>
          <w:lang w:val="en-US"/>
        </w:rPr>
        <w:t xml:space="preserve"> analysis and reporting.</w:t>
      </w:r>
    </w:p>
    <w:p w:rsidR="1FAF3F90" w:rsidP="5A108E2C" w:rsidRDefault="1FAF3F90" w14:paraId="23F6E701" w14:textId="08AD8E29">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bookmarkStart w:name="_Toc404141085" w:id="779429897"/>
      <w:r w:rsidRPr="5A108E2C" w:rsidR="0D115DA3">
        <w:rPr>
          <w:rStyle w:val="Heading2Char"/>
          <w:noProof w:val="0"/>
          <w:lang w:val="en-US"/>
        </w:rPr>
        <w:t>Background:</w:t>
      </w:r>
      <w:bookmarkEnd w:id="779429897"/>
      <w:r w:rsidRPr="5A108E2C" w:rsidR="0D115DA3">
        <w:rPr>
          <w:rFonts w:ascii="system-ui" w:hAnsi="system-ui" w:eastAsia="system-ui" w:cs="system-ui"/>
          <w:b w:val="0"/>
          <w:bCs w:val="0"/>
          <w:i w:val="0"/>
          <w:iCs w:val="0"/>
          <w:caps w:val="0"/>
          <w:smallCaps w:val="0"/>
          <w:noProof w:val="0"/>
          <w:color w:val="09090B"/>
          <w:sz w:val="24"/>
          <w:szCs w:val="24"/>
          <w:lang w:val="en-US"/>
        </w:rPr>
        <w:t xml:space="preserve"> XYZ Company has accumulated customer data from multiple channels, including sales transactions, customer service interactions, and marketing campaigns. However, this data is often inconsistent, incomplete, or fragmented, making it challenging to derive meaningful insights. Effective data wrangling will </w:t>
      </w:r>
      <w:r w:rsidRPr="5A108E2C" w:rsidR="0D115DA3">
        <w:rPr>
          <w:rFonts w:ascii="system-ui" w:hAnsi="system-ui" w:eastAsia="system-ui" w:cs="system-ui"/>
          <w:b w:val="0"/>
          <w:bCs w:val="0"/>
          <w:i w:val="0"/>
          <w:iCs w:val="0"/>
          <w:caps w:val="0"/>
          <w:smallCaps w:val="0"/>
          <w:noProof w:val="0"/>
          <w:color w:val="09090B"/>
          <w:sz w:val="24"/>
          <w:szCs w:val="24"/>
          <w:lang w:val="en-US"/>
        </w:rPr>
        <w:t>facilitate</w:t>
      </w:r>
      <w:r w:rsidRPr="5A108E2C" w:rsidR="0D115DA3">
        <w:rPr>
          <w:rFonts w:ascii="system-ui" w:hAnsi="system-ui" w:eastAsia="system-ui" w:cs="system-ui"/>
          <w:b w:val="0"/>
          <w:bCs w:val="0"/>
          <w:i w:val="0"/>
          <w:iCs w:val="0"/>
          <w:caps w:val="0"/>
          <w:smallCaps w:val="0"/>
          <w:noProof w:val="0"/>
          <w:color w:val="09090B"/>
          <w:sz w:val="24"/>
          <w:szCs w:val="24"/>
          <w:lang w:val="en-US"/>
        </w:rPr>
        <w:t xml:space="preserve"> better decision-making and more targeted marketing strategies.</w:t>
      </w:r>
    </w:p>
    <w:p w:rsidR="1FAF3F90" w:rsidP="083A26C0" w:rsidRDefault="1FAF3F90" w14:paraId="4E3A244A" w14:textId="572A0DB3">
      <w:pPr>
        <w:spacing w:before="180" w:beforeAutospacing="off" w:after="90" w:afterAutospacing="off"/>
      </w:pPr>
      <w:bookmarkStart w:name="_Toc1308325367" w:id="720372371"/>
      <w:r w:rsidRPr="5A108E2C" w:rsidR="0D115DA3">
        <w:rPr>
          <w:rStyle w:val="Heading2Char"/>
          <w:noProof w:val="0"/>
          <w:lang w:val="en-US"/>
        </w:rPr>
        <w:t>Dataset:</w:t>
      </w:r>
      <w:bookmarkEnd w:id="720372371"/>
      <w:r w:rsidRPr="5A108E2C" w:rsidR="0D115DA3">
        <w:rPr>
          <w:rFonts w:ascii="system-ui" w:hAnsi="system-ui" w:eastAsia="system-ui" w:cs="system-ui"/>
          <w:b w:val="0"/>
          <w:bCs w:val="0"/>
          <w:i w:val="0"/>
          <w:iCs w:val="0"/>
          <w:caps w:val="0"/>
          <w:smallCaps w:val="0"/>
          <w:noProof w:val="0"/>
          <w:color w:val="09090B"/>
          <w:sz w:val="24"/>
          <w:szCs w:val="24"/>
          <w:lang w:val="en-US"/>
        </w:rPr>
        <w:t xml:space="preserve"> The data wrangling process will involve various datasets, including:</w:t>
      </w:r>
    </w:p>
    <w:p w:rsidR="1FAF3F90" w:rsidP="083A26C0" w:rsidRDefault="1FAF3F90" w14:paraId="48B33D5F" w14:textId="0E3322A9">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Georgia" w:hAnsi="Georgia" w:eastAsia="Georgia" w:cs="Georgia"/>
          <w:b w:val="0"/>
          <w:bCs w:val="0"/>
          <w:i w:val="0"/>
          <w:iCs w:val="0"/>
          <w:caps w:val="0"/>
          <w:smallCaps w:val="0"/>
          <w:noProof w:val="0"/>
          <w:color w:val="09090B"/>
          <w:sz w:val="24"/>
          <w:szCs w:val="24"/>
          <w:lang w:val="en-US"/>
        </w:rPr>
        <w:t>Sales Data</w:t>
      </w:r>
      <w:r w:rsidRPr="083A26C0" w:rsidR="1FAF3F90">
        <w:rPr>
          <w:rFonts w:ascii="system-ui" w:hAnsi="system-ui" w:eastAsia="system-ui" w:cs="system-ui"/>
          <w:b w:val="0"/>
          <w:bCs w:val="0"/>
          <w:i w:val="0"/>
          <w:iCs w:val="0"/>
          <w:caps w:val="0"/>
          <w:smallCaps w:val="0"/>
          <w:noProof w:val="0"/>
          <w:color w:val="09090B"/>
          <w:sz w:val="24"/>
          <w:szCs w:val="24"/>
          <w:lang w:val="en-US"/>
        </w:rPr>
        <w:t>: Transaction records that include customer IDs, purchase amounts, product details, and timestamps.</w:t>
      </w:r>
    </w:p>
    <w:p w:rsidR="1FAF3F90" w:rsidP="083A26C0" w:rsidRDefault="1FAF3F90" w14:paraId="0EB4B6B1" w14:textId="483433F1">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Georgia" w:hAnsi="Georgia" w:eastAsia="Georgia" w:cs="Georgia"/>
          <w:b w:val="0"/>
          <w:bCs w:val="0"/>
          <w:i w:val="0"/>
          <w:iCs w:val="0"/>
          <w:caps w:val="0"/>
          <w:smallCaps w:val="0"/>
          <w:noProof w:val="0"/>
          <w:color w:val="09090B"/>
          <w:sz w:val="24"/>
          <w:szCs w:val="24"/>
          <w:lang w:val="en-US"/>
        </w:rPr>
        <w:t>Customer Information</w:t>
      </w:r>
      <w:r w:rsidRPr="083A26C0" w:rsidR="1FAF3F90">
        <w:rPr>
          <w:rFonts w:ascii="system-ui" w:hAnsi="system-ui" w:eastAsia="system-ui" w:cs="system-ui"/>
          <w:b w:val="0"/>
          <w:bCs w:val="0"/>
          <w:i w:val="0"/>
          <w:iCs w:val="0"/>
          <w:caps w:val="0"/>
          <w:smallCaps w:val="0"/>
          <w:noProof w:val="0"/>
          <w:color w:val="09090B"/>
          <w:sz w:val="24"/>
          <w:szCs w:val="24"/>
          <w:lang w:val="en-US"/>
        </w:rPr>
        <w:t>: Demographic details such as age, gender, location, and account creation date.</w:t>
      </w:r>
    </w:p>
    <w:p w:rsidR="1FAF3F90" w:rsidP="083A26C0" w:rsidRDefault="1FAF3F90" w14:paraId="25930CB8" w14:textId="616C4760">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Georgia" w:hAnsi="Georgia" w:eastAsia="Georgia" w:cs="Georgia"/>
          <w:b w:val="0"/>
          <w:bCs w:val="0"/>
          <w:i w:val="0"/>
          <w:iCs w:val="0"/>
          <w:caps w:val="0"/>
          <w:smallCaps w:val="0"/>
          <w:noProof w:val="0"/>
          <w:color w:val="09090B"/>
          <w:sz w:val="24"/>
          <w:szCs w:val="24"/>
          <w:lang w:val="en-US"/>
        </w:rPr>
        <w:t>Customer Service Records</w:t>
      </w:r>
      <w:r w:rsidRPr="083A26C0" w:rsidR="1FAF3F90">
        <w:rPr>
          <w:rFonts w:ascii="system-ui" w:hAnsi="system-ui" w:eastAsia="system-ui" w:cs="system-ui"/>
          <w:b w:val="0"/>
          <w:bCs w:val="0"/>
          <w:i w:val="0"/>
          <w:iCs w:val="0"/>
          <w:caps w:val="0"/>
          <w:smallCaps w:val="0"/>
          <w:noProof w:val="0"/>
          <w:color w:val="09090B"/>
          <w:sz w:val="24"/>
          <w:szCs w:val="24"/>
          <w:lang w:val="en-US"/>
        </w:rPr>
        <w:t>: Logs of customer inquiries, complaints, and resolutions.</w:t>
      </w:r>
    </w:p>
    <w:p w:rsidR="1FAF3F90" w:rsidP="083A26C0" w:rsidRDefault="1FAF3F90" w14:paraId="0CF431B8" w14:textId="210A4D1F">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Georgia" w:hAnsi="Georgia" w:eastAsia="Georgia" w:cs="Georgia"/>
          <w:b w:val="0"/>
          <w:bCs w:val="0"/>
          <w:i w:val="0"/>
          <w:iCs w:val="0"/>
          <w:caps w:val="0"/>
          <w:smallCaps w:val="0"/>
          <w:noProof w:val="0"/>
          <w:color w:val="09090B"/>
          <w:sz w:val="24"/>
          <w:szCs w:val="24"/>
          <w:lang w:val="en-US"/>
        </w:rPr>
        <w:t>Marketing Interaction Data</w:t>
      </w:r>
      <w:r w:rsidRPr="083A26C0" w:rsidR="1FAF3F90">
        <w:rPr>
          <w:rFonts w:ascii="system-ui" w:hAnsi="system-ui" w:eastAsia="system-ui" w:cs="system-ui"/>
          <w:b w:val="0"/>
          <w:bCs w:val="0"/>
          <w:i w:val="0"/>
          <w:iCs w:val="0"/>
          <w:caps w:val="0"/>
          <w:smallCaps w:val="0"/>
          <w:noProof w:val="0"/>
          <w:color w:val="09090B"/>
          <w:sz w:val="24"/>
          <w:szCs w:val="24"/>
          <w:lang w:val="en-US"/>
        </w:rPr>
        <w:t>: Email and campaign response data, including open rates and click-through rates.</w:t>
      </w:r>
    </w:p>
    <w:p w:rsidR="1FAF3F90" w:rsidP="083A26C0" w:rsidRDefault="1FAF3F90" w14:paraId="0DBC014A" w14:textId="0A17E189">
      <w:pPr>
        <w:pStyle w:val="Heading2"/>
        <w:rPr>
          <w:noProof w:val="0"/>
          <w:lang w:val="en-US"/>
        </w:rPr>
      </w:pPr>
      <w:bookmarkStart w:name="_Toc1366712941" w:id="2016645895"/>
      <w:r w:rsidRPr="5A108E2C" w:rsidR="0D115DA3">
        <w:rPr>
          <w:noProof w:val="0"/>
          <w:lang w:val="en-US"/>
        </w:rPr>
        <w:t>Methodology:</w:t>
      </w:r>
      <w:bookmarkEnd w:id="2016645895"/>
    </w:p>
    <w:p w:rsidR="1FAF3F90" w:rsidP="3A3AE0D9" w:rsidRDefault="1FAF3F90" w14:paraId="70681C09" w14:textId="14568C57">
      <w:pPr>
        <w:pStyle w:val="ListParagraph"/>
        <w:numPr>
          <w:ilvl w:val="0"/>
          <w:numId w:val="6"/>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2F4F1E9E">
        <w:rPr>
          <w:rFonts w:ascii="Georgia" w:hAnsi="Georgia" w:eastAsia="Georgia" w:cs="Georgia"/>
          <w:b w:val="0"/>
          <w:bCs w:val="0"/>
          <w:i w:val="0"/>
          <w:iCs w:val="0"/>
          <w:caps w:val="0"/>
          <w:smallCaps w:val="0"/>
          <w:noProof w:val="0"/>
          <w:color w:val="09090B"/>
          <w:sz w:val="24"/>
          <w:szCs w:val="24"/>
          <w:lang w:val="en-US"/>
        </w:rPr>
        <w:t>Data Collection:</w:t>
      </w:r>
    </w:p>
    <w:p w:rsidR="1FAF3F90" w:rsidP="083A26C0" w:rsidRDefault="1FAF3F90" w14:paraId="65915A34" w14:textId="7B31452D">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Gather datasets from various sources, including internal databases, CRM systems, and third-party marketing platforms.</w:t>
      </w:r>
    </w:p>
    <w:p w:rsidR="1FAF3F90" w:rsidP="083A26C0" w:rsidRDefault="1FAF3F90" w14:paraId="1265825B" w14:textId="4FC1D9A9">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Ensure that all relevant datasets are </w:t>
      </w:r>
      <w:r w:rsidRPr="083A26C0" w:rsidR="1FAF3F90">
        <w:rPr>
          <w:rFonts w:ascii="system-ui" w:hAnsi="system-ui" w:eastAsia="system-ui" w:cs="system-ui"/>
          <w:b w:val="0"/>
          <w:bCs w:val="0"/>
          <w:i w:val="0"/>
          <w:iCs w:val="0"/>
          <w:caps w:val="0"/>
          <w:smallCaps w:val="0"/>
          <w:noProof w:val="0"/>
          <w:color w:val="09090B"/>
          <w:sz w:val="24"/>
          <w:szCs w:val="24"/>
          <w:lang w:val="en-US"/>
        </w:rPr>
        <w:t>identified</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for a comprehensive customer profile.</w:t>
      </w:r>
    </w:p>
    <w:p w:rsidR="1FAF3F90" w:rsidP="3A3AE0D9" w:rsidRDefault="1FAF3F90" w14:paraId="644C2DEF" w14:textId="543315A2">
      <w:pPr>
        <w:pStyle w:val="ListParagraph"/>
        <w:numPr>
          <w:ilvl w:val="0"/>
          <w:numId w:val="6"/>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2F4F1E9E">
        <w:rPr>
          <w:rFonts w:ascii="Georgia" w:hAnsi="Georgia" w:eastAsia="Georgia" w:cs="Georgia"/>
          <w:b w:val="0"/>
          <w:bCs w:val="0"/>
          <w:i w:val="0"/>
          <w:iCs w:val="0"/>
          <w:caps w:val="0"/>
          <w:smallCaps w:val="0"/>
          <w:noProof w:val="0"/>
          <w:color w:val="09090B"/>
          <w:sz w:val="24"/>
          <w:szCs w:val="24"/>
          <w:lang w:val="en-US"/>
        </w:rPr>
        <w:t>Data Assessment:</w:t>
      </w:r>
    </w:p>
    <w:p w:rsidR="1FAF3F90" w:rsidP="083A26C0" w:rsidRDefault="1FAF3F90" w14:paraId="765139C4" w14:textId="53315034">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Conduct </w:t>
      </w:r>
      <w:r w:rsidRPr="083A26C0" w:rsidR="1FAF3F90">
        <w:rPr>
          <w:rFonts w:ascii="system-ui" w:hAnsi="system-ui" w:eastAsia="system-ui" w:cs="system-ui"/>
          <w:b w:val="0"/>
          <w:bCs w:val="0"/>
          <w:i w:val="0"/>
          <w:iCs w:val="0"/>
          <w:caps w:val="0"/>
          <w:smallCaps w:val="0"/>
          <w:noProof w:val="0"/>
          <w:color w:val="09090B"/>
          <w:sz w:val="24"/>
          <w:szCs w:val="24"/>
          <w:lang w:val="en-US"/>
        </w:rPr>
        <w:t>an initial</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assessment of the data quality to </w:t>
      </w:r>
      <w:r w:rsidRPr="083A26C0" w:rsidR="1FAF3F90">
        <w:rPr>
          <w:rFonts w:ascii="system-ui" w:hAnsi="system-ui" w:eastAsia="system-ui" w:cs="system-ui"/>
          <w:b w:val="0"/>
          <w:bCs w:val="0"/>
          <w:i w:val="0"/>
          <w:iCs w:val="0"/>
          <w:caps w:val="0"/>
          <w:smallCaps w:val="0"/>
          <w:noProof w:val="0"/>
          <w:color w:val="09090B"/>
          <w:sz w:val="24"/>
          <w:szCs w:val="24"/>
          <w:lang w:val="en-US"/>
        </w:rPr>
        <w:t>identify</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issues such as missing values, duplicates, and inconsistencies across different datasets.</w:t>
      </w:r>
    </w:p>
    <w:p w:rsidR="1FAF3F90" w:rsidP="083A26C0" w:rsidRDefault="1FAF3F90" w14:paraId="7B069462" w14:textId="2305E59A">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Document data types, formats, and any discrepancies.</w:t>
      </w:r>
    </w:p>
    <w:p w:rsidR="1FAF3F90" w:rsidP="3A3AE0D9" w:rsidRDefault="1FAF3F90" w14:paraId="35A473DC" w14:textId="23CF0AC0">
      <w:pPr>
        <w:pStyle w:val="ListParagraph"/>
        <w:numPr>
          <w:ilvl w:val="0"/>
          <w:numId w:val="6"/>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2F4F1E9E">
        <w:rPr>
          <w:rFonts w:ascii="Georgia" w:hAnsi="Georgia" w:eastAsia="Georgia" w:cs="Georgia"/>
          <w:b w:val="0"/>
          <w:bCs w:val="0"/>
          <w:i w:val="0"/>
          <w:iCs w:val="0"/>
          <w:caps w:val="0"/>
          <w:smallCaps w:val="0"/>
          <w:noProof w:val="0"/>
          <w:color w:val="09090B"/>
          <w:sz w:val="24"/>
          <w:szCs w:val="24"/>
          <w:lang w:val="en-US"/>
        </w:rPr>
        <w:t>Data Cleaning:</w:t>
      </w:r>
    </w:p>
    <w:p w:rsidR="1FAF3F90" w:rsidP="083A26C0" w:rsidRDefault="1FAF3F90" w14:paraId="5200EDCE" w14:textId="131F56A6">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Address missing values through </w:t>
      </w:r>
      <w:r w:rsidRPr="083A26C0" w:rsidR="1FAF3F90">
        <w:rPr>
          <w:rFonts w:ascii="system-ui" w:hAnsi="system-ui" w:eastAsia="system-ui" w:cs="system-ui"/>
          <w:b w:val="0"/>
          <w:bCs w:val="0"/>
          <w:i w:val="0"/>
          <w:iCs w:val="0"/>
          <w:caps w:val="0"/>
          <w:smallCaps w:val="0"/>
          <w:noProof w:val="0"/>
          <w:color w:val="09090B"/>
          <w:sz w:val="24"/>
          <w:szCs w:val="24"/>
          <w:lang w:val="en-US"/>
        </w:rPr>
        <w:t>appropriate methods</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(e.g., imputation or exclusion) based on their significance and context.</w:t>
      </w:r>
    </w:p>
    <w:p w:rsidR="1FAF3F90" w:rsidP="083A26C0" w:rsidRDefault="1FAF3F90" w14:paraId="3BB6473F" w14:textId="1A2950A3">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Remove duplicate records and correct inconsistencies in data formats (e.g., date formats, naming conventions).</w:t>
      </w:r>
    </w:p>
    <w:p w:rsidR="1FAF3F90" w:rsidP="083A26C0" w:rsidRDefault="1FAF3F90" w14:paraId="628B02DB" w14:textId="63A309CC">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Normalize categorical variables to ensure consistency across datasets (e.g., standardizing customer status as "active," "inactive," etc.).</w:t>
      </w:r>
    </w:p>
    <w:p w:rsidR="1FAF3F90" w:rsidP="3A3AE0D9" w:rsidRDefault="1FAF3F90" w14:paraId="59EDB2E4" w14:textId="0E9D21D7">
      <w:pPr>
        <w:pStyle w:val="ListParagraph"/>
        <w:numPr>
          <w:ilvl w:val="0"/>
          <w:numId w:val="6"/>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2F4F1E9E">
        <w:rPr>
          <w:rFonts w:ascii="Georgia" w:hAnsi="Georgia" w:eastAsia="Georgia" w:cs="Georgia"/>
          <w:b w:val="0"/>
          <w:bCs w:val="0"/>
          <w:i w:val="0"/>
          <w:iCs w:val="0"/>
          <w:caps w:val="0"/>
          <w:smallCaps w:val="0"/>
          <w:noProof w:val="0"/>
          <w:color w:val="09090B"/>
          <w:sz w:val="24"/>
          <w:szCs w:val="24"/>
          <w:lang w:val="en-US"/>
        </w:rPr>
        <w:t>Data Transformation:</w:t>
      </w:r>
    </w:p>
    <w:p w:rsidR="1FAF3F90" w:rsidP="083A26C0" w:rsidRDefault="1FAF3F90" w14:paraId="084DA0B7" w14:textId="54734497">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Perform data type conversions to ensure that all fields are in suitable formats for analysis (e.g., converting strings to datetime objects).</w:t>
      </w:r>
    </w:p>
    <w:p w:rsidR="1FAF3F90" w:rsidP="083A26C0" w:rsidRDefault="1FAF3F90" w14:paraId="71440E8C" w14:textId="6E6B2A4C">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Derive new features that may aid in analytics, such as total purchase amounts, frequency of purchases, or customer tenure.</w:t>
      </w:r>
    </w:p>
    <w:p w:rsidR="1FAF3F90" w:rsidP="083A26C0" w:rsidRDefault="1FAF3F90" w14:paraId="740A5644" w14:textId="2BA9864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Aggregate data as necessary to ensure that it aligns with the intended analysis (e.g., summarizing monthly sales per customer).</w:t>
      </w:r>
    </w:p>
    <w:p w:rsidR="1FAF3F90" w:rsidP="3A3AE0D9" w:rsidRDefault="1FAF3F90" w14:paraId="28FA066A" w14:textId="7F6D296D">
      <w:pPr>
        <w:pStyle w:val="ListParagraph"/>
        <w:numPr>
          <w:ilvl w:val="0"/>
          <w:numId w:val="6"/>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2F4F1E9E">
        <w:rPr>
          <w:rFonts w:ascii="Georgia" w:hAnsi="Georgia" w:eastAsia="Georgia" w:cs="Georgia"/>
          <w:b w:val="0"/>
          <w:bCs w:val="0"/>
          <w:i w:val="0"/>
          <w:iCs w:val="0"/>
          <w:caps w:val="0"/>
          <w:smallCaps w:val="0"/>
          <w:noProof w:val="0"/>
          <w:color w:val="09090B"/>
          <w:sz w:val="24"/>
          <w:szCs w:val="24"/>
          <w:lang w:val="en-US"/>
        </w:rPr>
        <w:t>Data Consolidation:</w:t>
      </w:r>
    </w:p>
    <w:p w:rsidR="1FAF3F90" w:rsidP="083A26C0" w:rsidRDefault="1FAF3F90" w14:paraId="68E6B7B0" w14:textId="00AD64E2">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Merge datasets into a unified customer database, ensuring that all relevant information is linked accurately through unique identifiers (e.g., customer ID).</w:t>
      </w:r>
    </w:p>
    <w:p w:rsidR="1FAF3F90" w:rsidP="083A26C0" w:rsidRDefault="1FAF3F90" w14:paraId="48BE2FAE" w14:textId="38199D47">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Create a comprehensive view of each customer by combining sales, support, and marketing data.</w:t>
      </w:r>
    </w:p>
    <w:p w:rsidR="1FAF3F90" w:rsidP="083A26C0" w:rsidRDefault="1FAF3F90" w14:paraId="25B1DEEE" w14:textId="1A027F34">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083A26C0" w:rsidR="1FAF3F90">
        <w:rPr>
          <w:rFonts w:ascii="Georgia" w:hAnsi="Georgia" w:eastAsia="Georgia" w:cs="Georgia"/>
          <w:b w:val="0"/>
          <w:bCs w:val="0"/>
          <w:i w:val="0"/>
          <w:iCs w:val="0"/>
          <w:caps w:val="0"/>
          <w:smallCaps w:val="0"/>
          <w:noProof w:val="0"/>
          <w:color w:val="09090B"/>
          <w:sz w:val="24"/>
          <w:szCs w:val="24"/>
          <w:lang w:val="en-US"/>
        </w:rPr>
        <w:t>Documentation and Validation:</w:t>
      </w:r>
    </w:p>
    <w:p w:rsidR="1FAF3F90" w:rsidP="083A26C0" w:rsidRDefault="1FAF3F90" w14:paraId="78BE0F5D" w14:textId="66A35866">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Document the data wrangling process, including data sources, cleaning methods, and transformations applied to the dataset.</w:t>
      </w:r>
    </w:p>
    <w:p w:rsidR="1FAF3F90" w:rsidP="083A26C0" w:rsidRDefault="1FAF3F90" w14:paraId="30408CB8" w14:textId="2DB96B68">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Validate the final dataset through exploratory data analysis (EDA) to confirm accuracy and completeness.</w:t>
      </w:r>
    </w:p>
    <w:p w:rsidR="1FAF3F90" w:rsidP="083A26C0" w:rsidRDefault="1FAF3F90" w14:paraId="18170314" w14:textId="468D93EB">
      <w:pPr>
        <w:pStyle w:val="Heading2"/>
        <w:rPr>
          <w:noProof w:val="0"/>
          <w:lang w:val="en-US"/>
        </w:rPr>
      </w:pPr>
      <w:bookmarkStart w:name="_Toc1264904900" w:id="1958363791"/>
      <w:r w:rsidRPr="5A108E2C" w:rsidR="0D115DA3">
        <w:rPr>
          <w:noProof w:val="0"/>
          <w:lang w:val="en-US"/>
        </w:rPr>
        <w:t>Tools and Technologies:</w:t>
      </w:r>
      <w:bookmarkEnd w:id="1958363791"/>
    </w:p>
    <w:p w:rsidR="1FAF3F90" w:rsidP="083A26C0" w:rsidRDefault="1FAF3F90" w14:paraId="6892ACF1" w14:textId="3C1B596E">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Python (using libraries like Pandas and NumPy) or R for data manipulation and cleaning.</w:t>
      </w:r>
    </w:p>
    <w:p w:rsidR="1FAF3F90" w:rsidP="083A26C0" w:rsidRDefault="1FAF3F90" w14:paraId="4BCA16CB" w14:textId="13B9C51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SQL for data extraction and initial assessment of data from relational databases.</w:t>
      </w:r>
    </w:p>
    <w:p w:rsidR="1FAF3F90" w:rsidP="083A26C0" w:rsidRDefault="1FAF3F90" w14:paraId="7B0F8898" w14:textId="7D9D3851">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Jupyter</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Notebook or RStudio for interactive data wrangling and documentation.</w:t>
      </w:r>
    </w:p>
    <w:p w:rsidR="1FAF3F90" w:rsidP="083A26C0" w:rsidRDefault="1FAF3F90" w14:paraId="1E23FD43" w14:textId="373DF2D9">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Visualization tools (like Matplotlib or Seaborn) to </w:t>
      </w:r>
      <w:r w:rsidRPr="083A26C0" w:rsidR="1FAF3F90">
        <w:rPr>
          <w:rFonts w:ascii="system-ui" w:hAnsi="system-ui" w:eastAsia="system-ui" w:cs="system-ui"/>
          <w:b w:val="0"/>
          <w:bCs w:val="0"/>
          <w:i w:val="0"/>
          <w:iCs w:val="0"/>
          <w:caps w:val="0"/>
          <w:smallCaps w:val="0"/>
          <w:noProof w:val="0"/>
          <w:color w:val="09090B"/>
          <w:sz w:val="24"/>
          <w:szCs w:val="24"/>
          <w:lang w:val="en-US"/>
        </w:rPr>
        <w:t>assist</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with EDA and quality checks.</w:t>
      </w:r>
    </w:p>
    <w:p w:rsidR="1FAF3F90" w:rsidP="083A26C0" w:rsidRDefault="1FAF3F90" w14:paraId="40E7FBAD" w14:textId="466B86E2">
      <w:pPr>
        <w:pStyle w:val="Heading2"/>
        <w:rPr>
          <w:noProof w:val="0"/>
          <w:lang w:val="en-US"/>
        </w:rPr>
      </w:pPr>
      <w:bookmarkStart w:name="_Toc86834294" w:id="885308555"/>
      <w:r w:rsidRPr="5A108E2C" w:rsidR="0D115DA3">
        <w:rPr>
          <w:noProof w:val="0"/>
          <w:lang w:val="en-US"/>
        </w:rPr>
        <w:t>Deliverables:</w:t>
      </w:r>
      <w:bookmarkEnd w:id="885308555"/>
    </w:p>
    <w:p w:rsidR="1FAF3F90" w:rsidP="083A26C0" w:rsidRDefault="1FAF3F90" w14:paraId="4EF6C552" w14:textId="7EFAB34C">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A cleaned and transformed customer </w:t>
      </w:r>
      <w:r w:rsidRPr="083A26C0" w:rsidR="1FAF3F90">
        <w:rPr>
          <w:rFonts w:ascii="system-ui" w:hAnsi="system-ui" w:eastAsia="system-ui" w:cs="system-ui"/>
          <w:b w:val="0"/>
          <w:bCs w:val="0"/>
          <w:i w:val="0"/>
          <w:iCs w:val="0"/>
          <w:caps w:val="0"/>
          <w:smallCaps w:val="0"/>
          <w:noProof w:val="0"/>
          <w:color w:val="09090B"/>
          <w:sz w:val="24"/>
          <w:szCs w:val="24"/>
          <w:lang w:val="en-US"/>
        </w:rPr>
        <w:t>dataset</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ready for analysis, available in a suitable format (e.g., CSV, Excel Database).</w:t>
      </w:r>
    </w:p>
    <w:p w:rsidR="1FAF3F90" w:rsidP="083A26C0" w:rsidRDefault="1FAF3F90" w14:paraId="7A88EF6C" w14:textId="319A3C40">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A comprehensive report documenting the data wrangling process, including challenges </w:t>
      </w:r>
      <w:r w:rsidRPr="083A26C0" w:rsidR="1FAF3F90">
        <w:rPr>
          <w:rFonts w:ascii="system-ui" w:hAnsi="system-ui" w:eastAsia="system-ui" w:cs="system-ui"/>
          <w:b w:val="0"/>
          <w:bCs w:val="0"/>
          <w:i w:val="0"/>
          <w:iCs w:val="0"/>
          <w:caps w:val="0"/>
          <w:smallCaps w:val="0"/>
          <w:noProof w:val="0"/>
          <w:color w:val="09090B"/>
          <w:sz w:val="24"/>
          <w:szCs w:val="24"/>
          <w:lang w:val="en-US"/>
        </w:rPr>
        <w:t>encountered</w:t>
      </w:r>
      <w:r w:rsidRPr="083A26C0" w:rsidR="1FAF3F90">
        <w:rPr>
          <w:rFonts w:ascii="system-ui" w:hAnsi="system-ui" w:eastAsia="system-ui" w:cs="system-ui"/>
          <w:b w:val="0"/>
          <w:bCs w:val="0"/>
          <w:i w:val="0"/>
          <w:iCs w:val="0"/>
          <w:caps w:val="0"/>
          <w:smallCaps w:val="0"/>
          <w:noProof w:val="0"/>
          <w:color w:val="09090B"/>
          <w:sz w:val="24"/>
          <w:szCs w:val="24"/>
          <w:lang w:val="en-US"/>
        </w:rPr>
        <w:t>, methods employed, and final dataset characteristics.</w:t>
      </w:r>
    </w:p>
    <w:p w:rsidR="1FAF3F90" w:rsidP="083A26C0" w:rsidRDefault="1FAF3F90" w14:paraId="45620236" w14:textId="657AA17F">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Visualizations illustrating the key data insights and confirmations of data quality checks </w:t>
      </w:r>
      <w:r w:rsidRPr="083A26C0" w:rsidR="1FAF3F90">
        <w:rPr>
          <w:rFonts w:ascii="system-ui" w:hAnsi="system-ui" w:eastAsia="system-ui" w:cs="system-ui"/>
          <w:b w:val="0"/>
          <w:bCs w:val="0"/>
          <w:i w:val="0"/>
          <w:iCs w:val="0"/>
          <w:caps w:val="0"/>
          <w:smallCaps w:val="0"/>
          <w:noProof w:val="0"/>
          <w:color w:val="09090B"/>
          <w:sz w:val="24"/>
          <w:szCs w:val="24"/>
          <w:lang w:val="en-US"/>
        </w:rPr>
        <w:t>conducted</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during the process.</w:t>
      </w:r>
    </w:p>
    <w:p w:rsidR="1FAF3F90" w:rsidP="083A26C0" w:rsidRDefault="1FAF3F90" w14:paraId="399B3147" w14:textId="480C21EC">
      <w:pPr>
        <w:pStyle w:val="Heading2"/>
        <w:rPr>
          <w:noProof w:val="0"/>
          <w:lang w:val="en-US"/>
        </w:rPr>
      </w:pPr>
      <w:bookmarkStart w:name="_Toc177782647" w:id="1508647631"/>
      <w:r w:rsidRPr="5A108E2C" w:rsidR="0D115DA3">
        <w:rPr>
          <w:noProof w:val="0"/>
          <w:lang w:val="en-US"/>
        </w:rPr>
        <w:t>Timeline:</w:t>
      </w:r>
      <w:bookmarkEnd w:id="1508647631"/>
    </w:p>
    <w:p w:rsidR="1FAF3F90" w:rsidP="083A26C0" w:rsidRDefault="1FAF3F90" w14:paraId="1F357539" w14:textId="5D188FAA">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Expected completion of the project: </w:t>
      </w:r>
      <w:r w:rsidRPr="083A26C0" w:rsidR="1FAF3F90">
        <w:rPr>
          <w:rFonts w:ascii="system-ui" w:hAnsi="system-ui" w:eastAsia="system-ui" w:cs="system-ui"/>
          <w:b w:val="0"/>
          <w:bCs w:val="0"/>
          <w:i w:val="0"/>
          <w:iCs w:val="0"/>
          <w:caps w:val="0"/>
          <w:smallCaps w:val="0"/>
          <w:noProof w:val="0"/>
          <w:color w:val="09090B"/>
          <w:sz w:val="24"/>
          <w:szCs w:val="24"/>
          <w:lang w:val="en-US"/>
        </w:rPr>
        <w:t>6 weeks</w:t>
      </w:r>
      <w:r w:rsidRPr="083A26C0" w:rsidR="1FAF3F90">
        <w:rPr>
          <w:rFonts w:ascii="system-ui" w:hAnsi="system-ui" w:eastAsia="system-ui" w:cs="system-ui"/>
          <w:b w:val="0"/>
          <w:bCs w:val="0"/>
          <w:i w:val="0"/>
          <w:iCs w:val="0"/>
          <w:caps w:val="0"/>
          <w:smallCaps w:val="0"/>
          <w:noProof w:val="0"/>
          <w:color w:val="09090B"/>
          <w:sz w:val="24"/>
          <w:szCs w:val="24"/>
          <w:lang w:val="en-US"/>
        </w:rPr>
        <w:t>, including phases for assessment, cleaning, transformation, and documentation.</w:t>
      </w:r>
    </w:p>
    <w:p w:rsidR="1FAF3F90" w:rsidP="083A26C0" w:rsidRDefault="1FAF3F90" w14:paraId="5C17557D" w14:textId="28AFFB17">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r w:rsidRPr="083A26C0" w:rsidR="1FAF3F90">
        <w:rPr>
          <w:rFonts w:ascii="system-ui" w:hAnsi="system-ui" w:eastAsia="system-ui" w:cs="system-ui"/>
          <w:b w:val="0"/>
          <w:bCs w:val="0"/>
          <w:i w:val="0"/>
          <w:iCs w:val="0"/>
          <w:caps w:val="0"/>
          <w:smallCaps w:val="0"/>
          <w:noProof w:val="0"/>
          <w:color w:val="09090B"/>
          <w:sz w:val="24"/>
          <w:szCs w:val="24"/>
          <w:lang w:val="en-US"/>
        </w:rPr>
        <w:t xml:space="preserve">This data wrangling project aims to </w:t>
      </w:r>
      <w:r w:rsidRPr="083A26C0" w:rsidR="1FAF3F90">
        <w:rPr>
          <w:rFonts w:ascii="system-ui" w:hAnsi="system-ui" w:eastAsia="system-ui" w:cs="system-ui"/>
          <w:b w:val="0"/>
          <w:bCs w:val="0"/>
          <w:i w:val="0"/>
          <w:iCs w:val="0"/>
          <w:caps w:val="0"/>
          <w:smallCaps w:val="0"/>
          <w:noProof w:val="0"/>
          <w:color w:val="09090B"/>
          <w:sz w:val="24"/>
          <w:szCs w:val="24"/>
          <w:lang w:val="en-US"/>
        </w:rPr>
        <w:t>establish</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a high-quality dataset that enables XYZ Company to conduct effective customer analytics, </w:t>
      </w:r>
      <w:r w:rsidRPr="083A26C0" w:rsidR="1FAF3F90">
        <w:rPr>
          <w:rFonts w:ascii="system-ui" w:hAnsi="system-ui" w:eastAsia="system-ui" w:cs="system-ui"/>
          <w:b w:val="0"/>
          <w:bCs w:val="0"/>
          <w:i w:val="0"/>
          <w:iCs w:val="0"/>
          <w:caps w:val="0"/>
          <w:smallCaps w:val="0"/>
          <w:noProof w:val="0"/>
          <w:color w:val="09090B"/>
          <w:sz w:val="24"/>
          <w:szCs w:val="24"/>
          <w:lang w:val="en-US"/>
        </w:rPr>
        <w:t>ultimately enhancing</w:t>
      </w:r>
      <w:r w:rsidRPr="083A26C0" w:rsidR="1FAF3F90">
        <w:rPr>
          <w:rFonts w:ascii="system-ui" w:hAnsi="system-ui" w:eastAsia="system-ui" w:cs="system-ui"/>
          <w:b w:val="0"/>
          <w:bCs w:val="0"/>
          <w:i w:val="0"/>
          <w:iCs w:val="0"/>
          <w:caps w:val="0"/>
          <w:smallCaps w:val="0"/>
          <w:noProof w:val="0"/>
          <w:color w:val="09090B"/>
          <w:sz w:val="24"/>
          <w:szCs w:val="24"/>
          <w:lang w:val="en-US"/>
        </w:rPr>
        <w:t xml:space="preserve"> marketing strategies, improving customer service, and driving overall business growth.</w:t>
      </w:r>
    </w:p>
    <w:p w:rsidR="083A26C0" w:rsidP="083A26C0" w:rsidRDefault="083A26C0" w14:paraId="1570BCDF" w14:textId="71AC1A6D">
      <w:pPr>
        <w:pStyle w:val="Normal"/>
        <w:ind w:left="0"/>
      </w:pPr>
    </w:p>
    <w:p w:rsidR="085621E2" w:rsidP="083A26C0" w:rsidRDefault="085621E2" w14:paraId="753DC55F" w14:textId="160307E6">
      <w:pPr>
        <w:pStyle w:val="Heading1"/>
      </w:pPr>
      <w:bookmarkStart w:name="_Toc1994140747" w:id="2057738923"/>
      <w:r w:rsidR="61E2E6A5">
        <w:rPr/>
        <w:t xml:space="preserve">Data </w:t>
      </w:r>
      <w:r w:rsidR="00667DAE">
        <w:rPr/>
        <w:t xml:space="preserve">Quality </w:t>
      </w:r>
      <w:r w:rsidR="61E2E6A5">
        <w:rPr/>
        <w:t>Control</w:t>
      </w:r>
      <w:bookmarkEnd w:id="2057738923"/>
      <w:r w:rsidR="4E103921">
        <w:rPr/>
        <w:t xml:space="preserve"> </w:t>
      </w:r>
    </w:p>
    <w:p w:rsidR="28458022" w:rsidP="5A108E2C" w:rsidRDefault="28458022" w14:paraId="5757C03A" w14:textId="3BC59B28">
      <w:pPr>
        <w:pStyle w:val="Heading3"/>
        <w:spacing w:before="0" w:beforeAutospacing="off" w:after="120" w:afterAutospacing="off" w:line="570" w:lineRule="auto"/>
        <w:rPr>
          <w:rFonts w:ascii="Georgia" w:hAnsi="Georgia" w:eastAsia="Georgia" w:cs="Georgia"/>
          <w:b w:val="0"/>
          <w:bCs w:val="0"/>
          <w:i w:val="0"/>
          <w:iCs w:val="0"/>
          <w:caps w:val="0"/>
          <w:smallCaps w:val="0"/>
          <w:noProof w:val="0"/>
          <w:color w:val="09090B"/>
          <w:sz w:val="24"/>
          <w:szCs w:val="24"/>
          <w:lang w:val="en-US"/>
        </w:rPr>
      </w:pPr>
      <w:bookmarkStart w:name="_Toc1285269634" w:id="844262921"/>
      <w:r w:rsidRPr="5A108E2C" w:rsidR="05D86693">
        <w:rPr>
          <w:rStyle w:val="Heading2Char"/>
          <w:noProof w:val="0"/>
          <w:lang w:val="en-US"/>
        </w:rPr>
        <w:t>Project Description:</w:t>
      </w:r>
      <w:r w:rsidRPr="5A108E2C" w:rsidR="05D86693">
        <w:rPr>
          <w:rFonts w:ascii="Georgia" w:hAnsi="Georgia" w:eastAsia="Georgia" w:cs="Georgia"/>
          <w:b w:val="0"/>
          <w:bCs w:val="0"/>
          <w:i w:val="0"/>
          <w:iCs w:val="0"/>
          <w:caps w:val="0"/>
          <w:smallCaps w:val="0"/>
          <w:noProof w:val="0"/>
          <w:color w:val="09090B"/>
          <w:sz w:val="24"/>
          <w:szCs w:val="24"/>
          <w:lang w:val="en-US"/>
        </w:rPr>
        <w:t xml:space="preserve"> </w:t>
      </w:r>
      <w:r w:rsidRPr="5A108E2C" w:rsidR="05D86693">
        <w:rPr>
          <w:rFonts w:ascii="Georgia" w:hAnsi="Georgia" w:eastAsia="Georgia" w:cs="Georgia"/>
          <w:b w:val="0"/>
          <w:bCs w:val="0"/>
          <w:i w:val="0"/>
          <w:iCs w:val="0"/>
          <w:caps w:val="0"/>
          <w:smallCaps w:val="0"/>
          <w:noProof w:val="0"/>
          <w:color w:val="09090B"/>
          <w:sz w:val="24"/>
          <w:szCs w:val="24"/>
          <w:lang w:val="en-US"/>
        </w:rPr>
        <w:t>Data Quality Control Initiative at ABC Enterprises</w:t>
      </w:r>
      <w:bookmarkEnd w:id="844262921"/>
    </w:p>
    <w:p w:rsidR="28458022" w:rsidP="083A26C0" w:rsidRDefault="28458022" w14:paraId="1947EB29" w14:textId="69D0B5A5">
      <w:pPr>
        <w:spacing w:before="180" w:beforeAutospacing="off" w:after="90" w:afterAutospacing="off"/>
      </w:pPr>
      <w:bookmarkStart w:name="_Toc1988285200" w:id="415339448"/>
      <w:r w:rsidRPr="5A108E2C" w:rsidR="05D86693">
        <w:rPr>
          <w:rStyle w:val="Heading2Char"/>
          <w:noProof w:val="0"/>
          <w:lang w:val="en-US"/>
        </w:rPr>
        <w:t>Project Title:</w:t>
      </w:r>
      <w:bookmarkEnd w:id="415339448"/>
      <w:r w:rsidRPr="5A108E2C" w:rsidR="05D86693">
        <w:rPr>
          <w:rFonts w:ascii="system-ui" w:hAnsi="system-ui" w:eastAsia="system-ui" w:cs="system-ui"/>
          <w:b w:val="0"/>
          <w:bCs w:val="0"/>
          <w:i w:val="0"/>
          <w:iCs w:val="0"/>
          <w:caps w:val="0"/>
          <w:smallCaps w:val="0"/>
          <w:noProof w:val="0"/>
          <w:color w:val="09090B"/>
          <w:sz w:val="24"/>
          <w:szCs w:val="24"/>
          <w:lang w:val="en-US"/>
        </w:rPr>
        <w:t xml:space="preserve"> </w:t>
      </w:r>
      <w:r w:rsidRPr="5A108E2C" w:rsidR="05D86693">
        <w:rPr>
          <w:rFonts w:ascii="system-ui" w:hAnsi="system-ui" w:eastAsia="system-ui" w:cs="system-ui"/>
          <w:b w:val="0"/>
          <w:bCs w:val="0"/>
          <w:i w:val="0"/>
          <w:iCs w:val="0"/>
          <w:caps w:val="0"/>
          <w:smallCaps w:val="0"/>
          <w:noProof w:val="0"/>
          <w:color w:val="09090B"/>
          <w:sz w:val="24"/>
          <w:szCs w:val="24"/>
          <w:lang w:val="en-US"/>
        </w:rPr>
        <w:t>Implementation of Data Quality Control Measures at ABC Enterprises</w:t>
      </w:r>
    </w:p>
    <w:p w:rsidR="28458022" w:rsidP="083A26C0" w:rsidRDefault="28458022" w14:paraId="7CECE52E" w14:textId="59A66344">
      <w:pPr>
        <w:spacing w:before="180" w:beforeAutospacing="off" w:after="90" w:afterAutospacing="off"/>
      </w:pPr>
      <w:bookmarkStart w:name="_Toc1737547795" w:id="258362849"/>
      <w:r w:rsidRPr="5A108E2C" w:rsidR="05D86693">
        <w:rPr>
          <w:rStyle w:val="Heading2Char"/>
          <w:noProof w:val="0"/>
          <w:lang w:val="en-US"/>
        </w:rPr>
        <w:t>Objective:</w:t>
      </w:r>
      <w:bookmarkEnd w:id="258362849"/>
      <w:r w:rsidRPr="5A108E2C" w:rsidR="05D86693">
        <w:rPr>
          <w:rFonts w:ascii="system-ui" w:hAnsi="system-ui" w:eastAsia="system-ui" w:cs="system-ui"/>
          <w:b w:val="0"/>
          <w:bCs w:val="0"/>
          <w:i w:val="0"/>
          <w:iCs w:val="0"/>
          <w:caps w:val="0"/>
          <w:smallCaps w:val="0"/>
          <w:noProof w:val="0"/>
          <w:color w:val="09090B"/>
          <w:sz w:val="24"/>
          <w:szCs w:val="24"/>
          <w:lang w:val="en-US"/>
        </w:rPr>
        <w:t xml:space="preserve"> </w:t>
      </w:r>
      <w:r w:rsidRPr="5A108E2C" w:rsidR="05D86693">
        <w:rPr>
          <w:rFonts w:ascii="system-ui" w:hAnsi="system-ui" w:eastAsia="system-ui" w:cs="system-ui"/>
          <w:b w:val="0"/>
          <w:bCs w:val="0"/>
          <w:i w:val="0"/>
          <w:iCs w:val="0"/>
          <w:caps w:val="0"/>
          <w:smallCaps w:val="0"/>
          <w:noProof w:val="0"/>
          <w:color w:val="09090B"/>
          <w:sz w:val="24"/>
          <w:szCs w:val="24"/>
          <w:lang w:val="en-US"/>
        </w:rPr>
        <w:t xml:space="preserve">The primary </w:t>
      </w:r>
      <w:r w:rsidRPr="5A108E2C" w:rsidR="05D86693">
        <w:rPr>
          <w:rFonts w:ascii="system-ui" w:hAnsi="system-ui" w:eastAsia="system-ui" w:cs="system-ui"/>
          <w:b w:val="0"/>
          <w:bCs w:val="0"/>
          <w:i w:val="0"/>
          <w:iCs w:val="0"/>
          <w:caps w:val="0"/>
          <w:smallCaps w:val="0"/>
          <w:noProof w:val="0"/>
          <w:color w:val="09090B"/>
          <w:sz w:val="24"/>
          <w:szCs w:val="24"/>
          <w:lang w:val="en-US"/>
        </w:rPr>
        <w:t>objective</w:t>
      </w:r>
      <w:r w:rsidRPr="5A108E2C" w:rsidR="05D86693">
        <w:rPr>
          <w:rFonts w:ascii="system-ui" w:hAnsi="system-ui" w:eastAsia="system-ui" w:cs="system-ui"/>
          <w:b w:val="0"/>
          <w:bCs w:val="0"/>
          <w:i w:val="0"/>
          <w:iCs w:val="0"/>
          <w:caps w:val="0"/>
          <w:smallCaps w:val="0"/>
          <w:noProof w:val="0"/>
          <w:color w:val="09090B"/>
          <w:sz w:val="24"/>
          <w:szCs w:val="24"/>
          <w:lang w:val="en-US"/>
        </w:rPr>
        <w:t xml:space="preserve"> of this project is to </w:t>
      </w:r>
      <w:r w:rsidRPr="5A108E2C" w:rsidR="05D86693">
        <w:rPr>
          <w:rFonts w:ascii="system-ui" w:hAnsi="system-ui" w:eastAsia="system-ui" w:cs="system-ui"/>
          <w:b w:val="0"/>
          <w:bCs w:val="0"/>
          <w:i w:val="0"/>
          <w:iCs w:val="0"/>
          <w:caps w:val="0"/>
          <w:smallCaps w:val="0"/>
          <w:noProof w:val="0"/>
          <w:color w:val="09090B"/>
          <w:sz w:val="24"/>
          <w:szCs w:val="24"/>
          <w:lang w:val="en-US"/>
        </w:rPr>
        <w:t>establish</w:t>
      </w:r>
      <w:r w:rsidRPr="5A108E2C" w:rsidR="05D86693">
        <w:rPr>
          <w:rFonts w:ascii="system-ui" w:hAnsi="system-ui" w:eastAsia="system-ui" w:cs="system-ui"/>
          <w:b w:val="0"/>
          <w:bCs w:val="0"/>
          <w:i w:val="0"/>
          <w:iCs w:val="0"/>
          <w:caps w:val="0"/>
          <w:smallCaps w:val="0"/>
          <w:noProof w:val="0"/>
          <w:color w:val="09090B"/>
          <w:sz w:val="24"/>
          <w:szCs w:val="24"/>
          <w:lang w:val="en-US"/>
        </w:rPr>
        <w:t xml:space="preserve"> a comprehensive Data Quality Control (DQC) framework at ABC Enterprises.</w:t>
      </w:r>
      <w:r w:rsidRPr="5A108E2C" w:rsidR="05D86693">
        <w:rPr>
          <w:rFonts w:ascii="system-ui" w:hAnsi="system-ui" w:eastAsia="system-ui" w:cs="system-ui"/>
          <w:b w:val="0"/>
          <w:bCs w:val="0"/>
          <w:i w:val="0"/>
          <w:iCs w:val="0"/>
          <w:caps w:val="0"/>
          <w:smallCaps w:val="0"/>
          <w:noProof w:val="0"/>
          <w:color w:val="09090B"/>
          <w:sz w:val="24"/>
          <w:szCs w:val="24"/>
          <w:lang w:val="en-US"/>
        </w:rPr>
        <w:t xml:space="preserve"> This framework will ensure the accuracy, completeness, consistency, and reliability of the organization's data, enhancing decision-making processes and overall business performance.</w:t>
      </w:r>
    </w:p>
    <w:p w:rsidR="28458022" w:rsidP="083A26C0" w:rsidRDefault="28458022" w14:paraId="4A7E7BFD" w14:textId="00D956F9">
      <w:pPr>
        <w:spacing w:before="180" w:beforeAutospacing="off" w:after="90" w:afterAutospacing="off"/>
      </w:pPr>
      <w:bookmarkStart w:name="_Toc734651527" w:id="1836168595"/>
      <w:r w:rsidRPr="5A108E2C" w:rsidR="05D86693">
        <w:rPr>
          <w:rStyle w:val="Heading2Char"/>
          <w:noProof w:val="0"/>
          <w:lang w:val="en-US"/>
        </w:rPr>
        <w:t>Background:</w:t>
      </w:r>
      <w:bookmarkEnd w:id="1836168595"/>
      <w:r w:rsidRPr="5A108E2C" w:rsidR="05D86693">
        <w:rPr>
          <w:rFonts w:ascii="system-ui" w:hAnsi="system-ui" w:eastAsia="system-ui" w:cs="system-ui"/>
          <w:b w:val="0"/>
          <w:bCs w:val="0"/>
          <w:i w:val="0"/>
          <w:iCs w:val="0"/>
          <w:caps w:val="0"/>
          <w:smallCaps w:val="0"/>
          <w:noProof w:val="0"/>
          <w:color w:val="09090B"/>
          <w:sz w:val="24"/>
          <w:szCs w:val="24"/>
          <w:lang w:val="en-US"/>
        </w:rPr>
        <w:t xml:space="preserve"> As ABC Enterprises continues to expand its operations and data sources, issues related to data quality have surfaced, including inaccuracies, duplicate records, and inconsistent formats. Poor data quality can lead to misguided business strategies, inefficiencies, and regulatory compliance risks. This project aims to implement robust data quality control measures to mitigate these issues.</w:t>
      </w:r>
    </w:p>
    <w:p w:rsidR="28458022" w:rsidP="083A26C0" w:rsidRDefault="28458022" w14:paraId="2FD155C6" w14:textId="4610DA7D">
      <w:pPr>
        <w:spacing w:before="180" w:beforeAutospacing="off" w:after="90" w:afterAutospacing="off"/>
      </w:pPr>
      <w:bookmarkStart w:name="_Toc821347309" w:id="105575352"/>
      <w:r w:rsidRPr="5A108E2C" w:rsidR="05D86693">
        <w:rPr>
          <w:rStyle w:val="Heading2Char"/>
          <w:noProof w:val="0"/>
          <w:lang w:val="en-US"/>
        </w:rPr>
        <w:t>Scope:</w:t>
      </w:r>
      <w:bookmarkEnd w:id="105575352"/>
      <w:r w:rsidRPr="5A108E2C" w:rsidR="05D86693">
        <w:rPr>
          <w:rFonts w:ascii="system-ui" w:hAnsi="system-ui" w:eastAsia="system-ui" w:cs="system-ui"/>
          <w:b w:val="0"/>
          <w:bCs w:val="0"/>
          <w:i w:val="0"/>
          <w:iCs w:val="0"/>
          <w:caps w:val="0"/>
          <w:smallCaps w:val="0"/>
          <w:noProof w:val="0"/>
          <w:color w:val="09090B"/>
          <w:sz w:val="24"/>
          <w:szCs w:val="24"/>
          <w:lang w:val="en-US"/>
        </w:rPr>
        <w:t xml:space="preserve"> The project will focus on the following key areas:</w:t>
      </w:r>
    </w:p>
    <w:p w:rsidR="28458022" w:rsidP="083A26C0" w:rsidRDefault="28458022" w14:paraId="13991A90" w14:textId="00F883C3">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Data Profiling:</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Analyzing existing datasets to assess quality levels.</w:t>
      </w:r>
    </w:p>
    <w:p w:rsidR="28458022" w:rsidP="083A26C0" w:rsidRDefault="28458022" w14:paraId="6182F46C" w14:textId="232B80F9">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Data Cleansing:</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Developing processes to correct inaccuracies and </w:t>
      </w:r>
      <w:r w:rsidRPr="083A26C0" w:rsidR="28458022">
        <w:rPr>
          <w:rFonts w:ascii="system-ui" w:hAnsi="system-ui" w:eastAsia="system-ui" w:cs="system-ui"/>
          <w:b w:val="0"/>
          <w:bCs w:val="0"/>
          <w:i w:val="0"/>
          <w:iCs w:val="0"/>
          <w:caps w:val="0"/>
          <w:smallCaps w:val="0"/>
          <w:noProof w:val="0"/>
          <w:color w:val="09090B"/>
          <w:sz w:val="24"/>
          <w:szCs w:val="24"/>
          <w:lang w:val="en-US"/>
        </w:rPr>
        <w:t>eliminate</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duplicates.</w:t>
      </w:r>
    </w:p>
    <w:p w:rsidR="28458022" w:rsidP="083A26C0" w:rsidRDefault="28458022" w14:paraId="46B14E2B" w14:textId="1CBF30D6">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Data Validation:</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Implementing validation rules and checks to ensure data integrity.</w:t>
      </w:r>
    </w:p>
    <w:p w:rsidR="28458022" w:rsidP="083A26C0" w:rsidRDefault="28458022" w14:paraId="4DFE092F" w14:textId="6F9704AB">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Monitoring and Reporting:</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w:t>
      </w:r>
      <w:r w:rsidRPr="083A26C0" w:rsidR="28458022">
        <w:rPr>
          <w:rFonts w:ascii="system-ui" w:hAnsi="system-ui" w:eastAsia="system-ui" w:cs="system-ui"/>
          <w:b w:val="0"/>
          <w:bCs w:val="0"/>
          <w:i w:val="0"/>
          <w:iCs w:val="0"/>
          <w:caps w:val="0"/>
          <w:smallCaps w:val="0"/>
          <w:noProof w:val="0"/>
          <w:color w:val="09090B"/>
          <w:sz w:val="24"/>
          <w:szCs w:val="24"/>
          <w:lang w:val="en-US"/>
        </w:rPr>
        <w:t>Establishing</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ongoing monitoring processes and dashboards to track data quality metrics.</w:t>
      </w:r>
    </w:p>
    <w:p w:rsidR="28458022" w:rsidP="083A26C0" w:rsidRDefault="28458022" w14:paraId="781EFF26" w14:textId="472F781F">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Training and Awareness:</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Creating training programs for staff on data quality best practices.</w:t>
      </w:r>
    </w:p>
    <w:p w:rsidR="28458022" w:rsidP="083A26C0" w:rsidRDefault="28458022" w14:paraId="16F4A99C" w14:textId="0E147EDF">
      <w:pPr>
        <w:pStyle w:val="Heading2"/>
        <w:rPr>
          <w:noProof w:val="0"/>
          <w:lang w:val="en-US"/>
        </w:rPr>
      </w:pPr>
      <w:bookmarkStart w:name="_Toc1663889067" w:id="1827090707"/>
      <w:r w:rsidRPr="5A108E2C" w:rsidR="05D86693">
        <w:rPr>
          <w:noProof w:val="0"/>
          <w:lang w:val="en-US"/>
        </w:rPr>
        <w:t>Methodology:</w:t>
      </w:r>
      <w:bookmarkEnd w:id="1827090707"/>
    </w:p>
    <w:p w:rsidR="28458022" w:rsidP="3A3AE0D9" w:rsidRDefault="28458022" w14:paraId="58AFF2BE" w14:textId="5636DDBB">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Current State Assessment:</w:t>
      </w:r>
    </w:p>
    <w:p w:rsidR="28458022" w:rsidP="083A26C0" w:rsidRDefault="28458022" w14:paraId="5364CBA5" w14:textId="0C003F68">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Conduct a thorough analysis of current data sources, workflows, and existing data quality challenges.</w:t>
      </w:r>
    </w:p>
    <w:p w:rsidR="28458022" w:rsidP="083A26C0" w:rsidRDefault="28458022" w14:paraId="262C3784" w14:textId="7CDF7BCF">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Identify</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the key datasets that significantly </w:t>
      </w:r>
      <w:r w:rsidRPr="083A26C0" w:rsidR="28458022">
        <w:rPr>
          <w:rFonts w:ascii="system-ui" w:hAnsi="system-ui" w:eastAsia="system-ui" w:cs="system-ui"/>
          <w:b w:val="0"/>
          <w:bCs w:val="0"/>
          <w:i w:val="0"/>
          <w:iCs w:val="0"/>
          <w:caps w:val="0"/>
          <w:smallCaps w:val="0"/>
          <w:noProof w:val="0"/>
          <w:color w:val="09090B"/>
          <w:sz w:val="24"/>
          <w:szCs w:val="24"/>
          <w:lang w:val="en-US"/>
        </w:rPr>
        <w:t>impact</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business operations and decision-making.</w:t>
      </w:r>
    </w:p>
    <w:p w:rsidR="28458022" w:rsidP="3A3AE0D9" w:rsidRDefault="28458022" w14:paraId="1D8161AF" w14:textId="25632D57">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Data Profiling:</w:t>
      </w:r>
    </w:p>
    <w:p w:rsidR="28458022" w:rsidP="083A26C0" w:rsidRDefault="28458022" w14:paraId="29D0E88B" w14:textId="6171A3AC">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Utilize data profiling tools to assess the quality of identified datasets, focusing on completeness, uniqueness, validity, consistency, and accuracy.</w:t>
      </w:r>
    </w:p>
    <w:p w:rsidR="28458022" w:rsidP="083A26C0" w:rsidRDefault="28458022" w14:paraId="6DB47A60" w14:textId="5CFE4F31">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Document findings to highlight areas requiring immediate attention.</w:t>
      </w:r>
    </w:p>
    <w:p w:rsidR="28458022" w:rsidP="3A3AE0D9" w:rsidRDefault="28458022" w14:paraId="73DA5347" w14:textId="1CBF0F37">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Establish Data Quality Metrics:</w:t>
      </w:r>
    </w:p>
    <w:p w:rsidR="28458022" w:rsidP="083A26C0" w:rsidRDefault="28458022" w14:paraId="5DE518A8" w14:textId="129EC1F1">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Define clear data quality metrics and key performance indicators (KPIs) to evaluate and track data quality over time, such as error rates, duplicate records, and compliance with data standards.</w:t>
      </w:r>
    </w:p>
    <w:p w:rsidR="28458022" w:rsidP="3A3AE0D9" w:rsidRDefault="28458022" w14:paraId="5001491F" w14:textId="2E9041A9">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Data Cleansing Processes:</w:t>
      </w:r>
    </w:p>
    <w:p w:rsidR="28458022" w:rsidP="083A26C0" w:rsidRDefault="28458022" w14:paraId="05BB3218" w14:textId="17C2D36B">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Develop and implement procedures for data cleansing, which may include:</w:t>
      </w:r>
    </w:p>
    <w:p w:rsidR="28458022" w:rsidP="083A26C0" w:rsidRDefault="28458022" w14:paraId="48506395" w14:textId="74D0039C">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Removing duplicates and correcting errors.</w:t>
      </w:r>
    </w:p>
    <w:p w:rsidR="28458022" w:rsidP="083A26C0" w:rsidRDefault="28458022" w14:paraId="4C9A1DC2" w14:textId="722D2F69">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Standardizing data formats and values.</w:t>
      </w:r>
    </w:p>
    <w:p w:rsidR="28458022" w:rsidP="083A26C0" w:rsidRDefault="28458022" w14:paraId="20DA3D97" w14:textId="318E874C">
      <w:pPr>
        <w:pStyle w:val="ListParagraph"/>
        <w:numPr>
          <w:ilvl w:val="2"/>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 xml:space="preserve">Filling in missing values using </w:t>
      </w:r>
      <w:r w:rsidRPr="083A26C0" w:rsidR="28458022">
        <w:rPr>
          <w:rFonts w:ascii="system-ui" w:hAnsi="system-ui" w:eastAsia="system-ui" w:cs="system-ui"/>
          <w:b w:val="0"/>
          <w:bCs w:val="0"/>
          <w:i w:val="0"/>
          <w:iCs w:val="0"/>
          <w:caps w:val="0"/>
          <w:smallCaps w:val="0"/>
          <w:noProof w:val="0"/>
          <w:color w:val="09090B"/>
          <w:sz w:val="24"/>
          <w:szCs w:val="24"/>
          <w:lang w:val="en-US"/>
        </w:rPr>
        <w:t>appropriate imputation</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techniques.</w:t>
      </w:r>
    </w:p>
    <w:p w:rsidR="28458022" w:rsidP="3A3AE0D9" w:rsidRDefault="28458022" w14:paraId="790A4AF1" w14:textId="15AD1A4E">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Validation Rules and Procedures:</w:t>
      </w:r>
    </w:p>
    <w:p w:rsidR="28458022" w:rsidP="083A26C0" w:rsidRDefault="28458022" w14:paraId="561190F3" w14:textId="2D6CFADA">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Set up validation rules for new data entries to reduce the risk of poor-quality data being introduced into the system.</w:t>
      </w:r>
    </w:p>
    <w:p w:rsidR="28458022" w:rsidP="083A26C0" w:rsidRDefault="28458022" w14:paraId="4C5BB015" w14:textId="397E39BE">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Create data entry guidelines to promote consistency and accuracy.</w:t>
      </w:r>
    </w:p>
    <w:p w:rsidR="28458022" w:rsidP="3A3AE0D9" w:rsidRDefault="28458022" w14:paraId="349A9867" w14:textId="3D750EB3">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Monitoring and Reporting:</w:t>
      </w:r>
    </w:p>
    <w:p w:rsidR="28458022" w:rsidP="083A26C0" w:rsidRDefault="28458022" w14:paraId="241D5B5A" w14:textId="28048EC0">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Implement monitoring tools and dashboards that provide real-time data quality metrics and alerts for significant deviations.</w:t>
      </w:r>
    </w:p>
    <w:p w:rsidR="28458022" w:rsidP="083A26C0" w:rsidRDefault="28458022" w14:paraId="705F6A8F" w14:textId="0E69680A">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Schedule regular reports to review data quality trends and performance against established KPIs.</w:t>
      </w:r>
    </w:p>
    <w:p w:rsidR="28458022" w:rsidP="3A3AE0D9" w:rsidRDefault="28458022" w14:paraId="725ED208" w14:textId="48A614E5">
      <w:pPr>
        <w:pStyle w:val="ListParagraph"/>
        <w:numPr>
          <w:ilvl w:val="0"/>
          <w:numId w:val="7"/>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3A3AE0D9" w:rsidR="1389A34B">
        <w:rPr>
          <w:rFonts w:ascii="Georgia" w:hAnsi="Georgia" w:eastAsia="Georgia" w:cs="Georgia"/>
          <w:b w:val="0"/>
          <w:bCs w:val="0"/>
          <w:i w:val="0"/>
          <w:iCs w:val="0"/>
          <w:caps w:val="0"/>
          <w:smallCaps w:val="0"/>
          <w:noProof w:val="0"/>
          <w:color w:val="09090B"/>
          <w:sz w:val="24"/>
          <w:szCs w:val="24"/>
          <w:lang w:val="en-US"/>
        </w:rPr>
        <w:t>Training and Best Practices:</w:t>
      </w:r>
    </w:p>
    <w:p w:rsidR="28458022" w:rsidP="083A26C0" w:rsidRDefault="28458022" w14:paraId="107197C7" w14:textId="284491A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 xml:space="preserve">Develop training materials and conduct workshops to educate employees on data quality principles, the importance of </w:t>
      </w:r>
      <w:r w:rsidRPr="083A26C0" w:rsidR="28458022">
        <w:rPr>
          <w:rFonts w:ascii="system-ui" w:hAnsi="system-ui" w:eastAsia="system-ui" w:cs="system-ui"/>
          <w:b w:val="0"/>
          <w:bCs w:val="0"/>
          <w:i w:val="0"/>
          <w:iCs w:val="0"/>
          <w:caps w:val="0"/>
          <w:smallCaps w:val="0"/>
          <w:noProof w:val="0"/>
          <w:color w:val="09090B"/>
          <w:sz w:val="24"/>
          <w:szCs w:val="24"/>
          <w:lang w:val="en-US"/>
        </w:rPr>
        <w:t>maintaining</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data integrity, and procedural best practices.</w:t>
      </w:r>
    </w:p>
    <w:p w:rsidR="28458022" w:rsidP="083A26C0" w:rsidRDefault="28458022" w14:paraId="071BE74E" w14:textId="159ECF21">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Foster a culture of accountability where employees recognize their role in ensuring data quality.</w:t>
      </w:r>
    </w:p>
    <w:p w:rsidR="28458022" w:rsidP="083A26C0" w:rsidRDefault="28458022" w14:paraId="0723B605" w14:textId="2EADC211">
      <w:pPr>
        <w:pStyle w:val="ListParagraph"/>
        <w:numPr>
          <w:ilvl w:val="0"/>
          <w:numId w:val="1"/>
        </w:numPr>
        <w:spacing w:before="240" w:beforeAutospacing="off" w:after="240" w:afterAutospacing="off"/>
        <w:rPr>
          <w:rFonts w:ascii="Georgia" w:hAnsi="Georgia" w:eastAsia="Georgia" w:cs="Georgia"/>
          <w:b w:val="0"/>
          <w:bCs w:val="0"/>
          <w:i w:val="0"/>
          <w:iCs w:val="0"/>
          <w:caps w:val="0"/>
          <w:smallCaps w:val="0"/>
          <w:noProof w:val="0"/>
          <w:color w:val="09090B"/>
          <w:sz w:val="24"/>
          <w:szCs w:val="24"/>
          <w:lang w:val="en-US"/>
        </w:rPr>
      </w:pPr>
      <w:r w:rsidRPr="083A26C0" w:rsidR="28458022">
        <w:rPr>
          <w:rFonts w:ascii="Georgia" w:hAnsi="Georgia" w:eastAsia="Georgia" w:cs="Georgia"/>
          <w:b w:val="0"/>
          <w:bCs w:val="0"/>
          <w:i w:val="0"/>
          <w:iCs w:val="0"/>
          <w:caps w:val="0"/>
          <w:smallCaps w:val="0"/>
          <w:noProof w:val="0"/>
          <w:color w:val="09090B"/>
          <w:sz w:val="24"/>
          <w:szCs w:val="24"/>
          <w:lang w:val="en-US"/>
        </w:rPr>
        <w:t>Feedback Mechanism:</w:t>
      </w:r>
    </w:p>
    <w:p w:rsidR="28458022" w:rsidP="083A26C0" w:rsidRDefault="28458022" w14:paraId="425A92F9" w14:textId="60156E35">
      <w:pPr>
        <w:pStyle w:val="ListParagraph"/>
        <w:numPr>
          <w:ilvl w:val="1"/>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 xml:space="preserve">Establish a feedback loop to continually assess and improve data quality processes based on user input and </w:t>
      </w:r>
      <w:r w:rsidRPr="083A26C0" w:rsidR="28458022">
        <w:rPr>
          <w:rFonts w:ascii="system-ui" w:hAnsi="system-ui" w:eastAsia="system-ui" w:cs="system-ui"/>
          <w:b w:val="0"/>
          <w:bCs w:val="0"/>
          <w:i w:val="0"/>
          <w:iCs w:val="0"/>
          <w:caps w:val="0"/>
          <w:smallCaps w:val="0"/>
          <w:noProof w:val="0"/>
          <w:color w:val="09090B"/>
          <w:sz w:val="24"/>
          <w:szCs w:val="24"/>
          <w:lang w:val="en-US"/>
        </w:rPr>
        <w:t>observed</w:t>
      </w:r>
      <w:r w:rsidRPr="083A26C0" w:rsidR="28458022">
        <w:rPr>
          <w:rFonts w:ascii="system-ui" w:hAnsi="system-ui" w:eastAsia="system-ui" w:cs="system-ui"/>
          <w:b w:val="0"/>
          <w:bCs w:val="0"/>
          <w:i w:val="0"/>
          <w:iCs w:val="0"/>
          <w:caps w:val="0"/>
          <w:smallCaps w:val="0"/>
          <w:noProof w:val="0"/>
          <w:color w:val="09090B"/>
          <w:sz w:val="24"/>
          <w:szCs w:val="24"/>
          <w:lang w:val="en-US"/>
        </w:rPr>
        <w:t xml:space="preserve"> results.</w:t>
      </w:r>
    </w:p>
    <w:p w:rsidR="28458022" w:rsidP="083A26C0" w:rsidRDefault="28458022" w14:paraId="48C6E7AD" w14:textId="28FE2B4B">
      <w:pPr>
        <w:spacing w:before="180" w:beforeAutospacing="off" w:after="90" w:afterAutospacing="off"/>
      </w:pPr>
      <w:r w:rsidRPr="083A26C0" w:rsidR="28458022">
        <w:rPr>
          <w:rFonts w:ascii="Georgia" w:hAnsi="Georgia" w:eastAsia="Georgia" w:cs="Georgia"/>
          <w:b w:val="0"/>
          <w:bCs w:val="0"/>
          <w:i w:val="0"/>
          <w:iCs w:val="0"/>
          <w:caps w:val="0"/>
          <w:smallCaps w:val="0"/>
          <w:noProof w:val="0"/>
          <w:color w:val="09090B"/>
          <w:sz w:val="24"/>
          <w:szCs w:val="24"/>
          <w:lang w:val="en-US"/>
        </w:rPr>
        <w:t>Tools and Technologies:</w:t>
      </w:r>
    </w:p>
    <w:p w:rsidR="28458022" w:rsidP="083A26C0" w:rsidRDefault="28458022" w14:paraId="1FE425E0" w14:textId="1C3E03F8">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Data quality tools (such as Informatica Data Quality, Talend, or Trifacta) for profiling and cleansing.</w:t>
      </w:r>
    </w:p>
    <w:p w:rsidR="28458022" w:rsidP="083A26C0" w:rsidRDefault="28458022" w14:paraId="1C1CC4FD" w14:textId="7DAD624F">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Data visualization tools (like Tableau or Power BI) for monitoring and reporting on data quality metrics.</w:t>
      </w:r>
    </w:p>
    <w:p w:rsidR="28458022" w:rsidP="083A26C0" w:rsidRDefault="28458022" w14:paraId="5B0EBA87" w14:textId="16FFAC1D">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SQL or Python for data cleansing and automated validation scripts.</w:t>
      </w:r>
    </w:p>
    <w:p w:rsidR="28458022" w:rsidP="083A26C0" w:rsidRDefault="28458022" w14:paraId="757A6703" w14:textId="33B23E3E">
      <w:pPr>
        <w:spacing w:before="180" w:beforeAutospacing="off" w:after="90" w:afterAutospacing="off"/>
        <w:rPr>
          <w:rStyle w:val="Heading2Char"/>
          <w:noProof w:val="0"/>
          <w:lang w:val="en-US"/>
        </w:rPr>
      </w:pPr>
      <w:bookmarkStart w:name="_Toc1722397906" w:id="1162034078"/>
      <w:r w:rsidRPr="5A108E2C" w:rsidR="05D86693">
        <w:rPr>
          <w:rStyle w:val="Heading2Char"/>
          <w:noProof w:val="0"/>
          <w:lang w:val="en-US"/>
        </w:rPr>
        <w:t>Deliverables:</w:t>
      </w:r>
      <w:bookmarkEnd w:id="1162034078"/>
    </w:p>
    <w:p w:rsidR="28458022" w:rsidP="083A26C0" w:rsidRDefault="28458022" w14:paraId="7F30A1A8" w14:textId="7F6B2AA4">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A comprehensive Data Quality Control plan detailing processes, metrics, and responsibilities.</w:t>
      </w:r>
    </w:p>
    <w:p w:rsidR="28458022" w:rsidP="083A26C0" w:rsidRDefault="28458022" w14:paraId="11D68F0C" w14:textId="512C200E">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Documentation of data quality metrics and KPIs being tracked.</w:t>
      </w:r>
    </w:p>
    <w:p w:rsidR="28458022" w:rsidP="083A26C0" w:rsidRDefault="28458022" w14:paraId="0115E02D" w14:textId="14F89422">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Cleaned and validated datasets ready for analysis and reporting.</w:t>
      </w:r>
    </w:p>
    <w:p w:rsidR="28458022" w:rsidP="5A108E2C" w:rsidRDefault="28458022" w14:paraId="10B18280" w14:textId="35D074B7">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5A108E2C" w:rsidR="28458022">
        <w:rPr>
          <w:rFonts w:ascii="system-ui" w:hAnsi="system-ui" w:eastAsia="system-ui" w:cs="system-ui"/>
          <w:b w:val="0"/>
          <w:bCs w:val="0"/>
          <w:i w:val="0"/>
          <w:iCs w:val="0"/>
          <w:caps w:val="0"/>
          <w:smallCaps w:val="0"/>
          <w:noProof w:val="0"/>
          <w:color w:val="09090B"/>
          <w:sz w:val="24"/>
          <w:szCs w:val="24"/>
          <w:lang w:val="en-US"/>
        </w:rPr>
        <w:t xml:space="preserve">Training resources, including materials and workshops, </w:t>
      </w:r>
      <w:r w:rsidRPr="5A108E2C" w:rsidR="089573A0">
        <w:rPr>
          <w:rFonts w:ascii="system-ui" w:hAnsi="system-ui" w:eastAsia="system-ui" w:cs="system-ui"/>
          <w:b w:val="0"/>
          <w:bCs w:val="0"/>
          <w:i w:val="0"/>
          <w:iCs w:val="0"/>
          <w:caps w:val="0"/>
          <w:smallCaps w:val="0"/>
          <w:noProof w:val="0"/>
          <w:color w:val="09090B"/>
          <w:sz w:val="24"/>
          <w:szCs w:val="24"/>
          <w:lang w:val="en-US"/>
        </w:rPr>
        <w:t>are designed</w:t>
      </w:r>
      <w:r w:rsidRPr="5A108E2C" w:rsidR="28458022">
        <w:rPr>
          <w:rFonts w:ascii="system-ui" w:hAnsi="system-ui" w:eastAsia="system-ui" w:cs="system-ui"/>
          <w:b w:val="0"/>
          <w:bCs w:val="0"/>
          <w:i w:val="0"/>
          <w:iCs w:val="0"/>
          <w:caps w:val="0"/>
          <w:smallCaps w:val="0"/>
          <w:noProof w:val="0"/>
          <w:color w:val="09090B"/>
          <w:sz w:val="24"/>
          <w:szCs w:val="24"/>
          <w:lang w:val="en-US"/>
        </w:rPr>
        <w:t xml:space="preserve"> to educate staff on data quality practices.</w:t>
      </w:r>
    </w:p>
    <w:p w:rsidR="28458022" w:rsidP="083A26C0" w:rsidRDefault="28458022" w14:paraId="14DC98CB" w14:textId="7B4209D9">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A monitoring dashboard that visualizes data quality metrics in real-time.</w:t>
      </w:r>
    </w:p>
    <w:p w:rsidR="28458022" w:rsidP="083A26C0" w:rsidRDefault="28458022" w14:paraId="19CABA4F" w14:textId="0F16BD8B">
      <w:pPr>
        <w:pStyle w:val="Heading2"/>
        <w:rPr>
          <w:noProof w:val="0"/>
          <w:lang w:val="en-US"/>
        </w:rPr>
      </w:pPr>
      <w:bookmarkStart w:name="_Toc753730590" w:id="1760722178"/>
      <w:r w:rsidRPr="5A108E2C" w:rsidR="05D86693">
        <w:rPr>
          <w:noProof w:val="0"/>
          <w:lang w:val="en-US"/>
        </w:rPr>
        <w:t>Timeline:</w:t>
      </w:r>
      <w:bookmarkEnd w:id="1760722178"/>
    </w:p>
    <w:p w:rsidR="28458022" w:rsidP="083A26C0" w:rsidRDefault="28458022" w14:paraId="277A9A19" w14:textId="706567CD">
      <w:pPr>
        <w:pStyle w:val="ListParagraph"/>
        <w:numPr>
          <w:ilvl w:val="0"/>
          <w:numId w:val="2"/>
        </w:numPr>
        <w:spacing w:before="60" w:beforeAutospacing="off" w:after="6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 xml:space="preserve">Expected completion of the project: </w:t>
      </w:r>
      <w:r w:rsidRPr="083A26C0" w:rsidR="28458022">
        <w:rPr>
          <w:rFonts w:ascii="system-ui" w:hAnsi="system-ui" w:eastAsia="system-ui" w:cs="system-ui"/>
          <w:b w:val="0"/>
          <w:bCs w:val="0"/>
          <w:i w:val="0"/>
          <w:iCs w:val="0"/>
          <w:caps w:val="0"/>
          <w:smallCaps w:val="0"/>
          <w:noProof w:val="0"/>
          <w:color w:val="09090B"/>
          <w:sz w:val="24"/>
          <w:szCs w:val="24"/>
          <w:lang w:val="en-US"/>
        </w:rPr>
        <w:t>8 weeks</w:t>
      </w:r>
      <w:r w:rsidRPr="083A26C0" w:rsidR="28458022">
        <w:rPr>
          <w:rFonts w:ascii="system-ui" w:hAnsi="system-ui" w:eastAsia="system-ui" w:cs="system-ui"/>
          <w:b w:val="0"/>
          <w:bCs w:val="0"/>
          <w:i w:val="0"/>
          <w:iCs w:val="0"/>
          <w:caps w:val="0"/>
          <w:smallCaps w:val="0"/>
          <w:noProof w:val="0"/>
          <w:color w:val="09090B"/>
          <w:sz w:val="24"/>
          <w:szCs w:val="24"/>
          <w:lang w:val="en-US"/>
        </w:rPr>
        <w:t>, including assessment, implementation, training, and monitoring setup.</w:t>
      </w:r>
    </w:p>
    <w:p w:rsidR="28458022" w:rsidP="083A26C0" w:rsidRDefault="28458022" w14:paraId="34D920D8" w14:textId="3BBFB2FB">
      <w:pPr>
        <w:spacing w:before="180" w:beforeAutospacing="off" w:after="90" w:afterAutospacing="off"/>
        <w:rPr>
          <w:rFonts w:ascii="system-ui" w:hAnsi="system-ui" w:eastAsia="system-ui" w:cs="system-ui"/>
          <w:b w:val="0"/>
          <w:bCs w:val="0"/>
          <w:i w:val="0"/>
          <w:iCs w:val="0"/>
          <w:caps w:val="0"/>
          <w:smallCaps w:val="0"/>
          <w:noProof w:val="0"/>
          <w:color w:val="09090B"/>
          <w:sz w:val="24"/>
          <w:szCs w:val="24"/>
          <w:lang w:val="en-US"/>
        </w:rPr>
      </w:pPr>
      <w:r w:rsidRPr="083A26C0" w:rsidR="28458022">
        <w:rPr>
          <w:rFonts w:ascii="system-ui" w:hAnsi="system-ui" w:eastAsia="system-ui" w:cs="system-ui"/>
          <w:b w:val="0"/>
          <w:bCs w:val="0"/>
          <w:i w:val="0"/>
          <w:iCs w:val="0"/>
          <w:caps w:val="0"/>
          <w:smallCaps w:val="0"/>
          <w:noProof w:val="0"/>
          <w:color w:val="09090B"/>
          <w:sz w:val="24"/>
          <w:szCs w:val="24"/>
          <w:lang w:val="en-US"/>
        </w:rPr>
        <w:t>This Data Quality Control initiative aims to empower ABC Enterprises to enhance its data integrity and reliability, resulting in improved decision-making, operational efficiency, and compliance with regulatory requirements.</w:t>
      </w:r>
    </w:p>
    <w:p w:rsidR="083A26C0" w:rsidP="5840E176" w:rsidRDefault="083A26C0" w14:paraId="51A91E85" w14:textId="7274EA57">
      <w:pPr>
        <w:pStyle w:val="Normal"/>
        <w:ind w:left="0"/>
      </w:pPr>
    </w:p>
    <w:p w:rsidR="2507F9E1" w:rsidP="5A108E2C" w:rsidRDefault="2507F9E1" w14:paraId="226A62BD" w14:textId="496E05BC">
      <w:pPr>
        <w:pStyle w:val="Heading1"/>
        <w:suppressLineNumbers w:val="0"/>
        <w:bidi w:val="0"/>
        <w:spacing w:before="360" w:beforeAutospacing="off" w:after="80" w:afterAutospacing="off" w:line="279" w:lineRule="auto"/>
        <w:ind w:left="0" w:right="0"/>
        <w:jc w:val="left"/>
      </w:pPr>
      <w:bookmarkStart w:name="_Toc1079073289" w:id="2001313215"/>
      <w:r w:rsidR="2507F9E1">
        <w:rPr/>
        <w:t xml:space="preserve">Course </w:t>
      </w:r>
      <w:r w:rsidR="716CBB30">
        <w:rPr/>
        <w:t xml:space="preserve">Completion </w:t>
      </w:r>
      <w:r w:rsidR="2507F9E1">
        <w:rPr/>
        <w:t>Badge</w:t>
      </w:r>
      <w:bookmarkEnd w:id="2001313215"/>
    </w:p>
    <w:p w:rsidR="286DBD4E" w:rsidP="5A108E2C" w:rsidRDefault="286DBD4E" w14:paraId="0B000839" w14:textId="6D8C5525">
      <w:pPr>
        <w:pStyle w:val="Normal"/>
        <w:bidi w:val="0"/>
      </w:pPr>
      <w:r w:rsidR="286DBD4E">
        <w:rPr/>
        <w:t xml:space="preserve">Share your course completion </w:t>
      </w:r>
      <w:r w:rsidR="656F122D">
        <w:rPr/>
        <w:t>badge</w:t>
      </w:r>
      <w:r w:rsidR="286DBD4E">
        <w:rPr/>
        <w:t xml:space="preserve"> </w:t>
      </w:r>
      <w:r w:rsidR="7D9987DA">
        <w:rPr/>
        <w:t>in your portfolio</w:t>
      </w:r>
      <w:r w:rsidR="286DBD4E">
        <w:rPr/>
        <w:t>. You can clai</w:t>
      </w:r>
      <w:r w:rsidR="16C2EF7B">
        <w:rPr/>
        <w:t xml:space="preserve">m it using </w:t>
      </w:r>
      <w:r w:rsidR="3FFDCE99">
        <w:rPr/>
        <w:t>a module named “</w:t>
      </w:r>
      <w:r w:rsidR="6EDA8B01">
        <w:rPr/>
        <w:t>Badges and completion certificates</w:t>
      </w:r>
      <w:r w:rsidR="3FFDCE99">
        <w:rPr/>
        <w:t xml:space="preserve">” in </w:t>
      </w:r>
      <w:r w:rsidR="4F0764DE">
        <w:rPr/>
        <w:t xml:space="preserve">your </w:t>
      </w:r>
      <w:r w:rsidR="16C2EF7B">
        <w:rPr/>
        <w:t>AWS Academy CF</w:t>
      </w:r>
      <w:r w:rsidR="68784F08">
        <w:rPr/>
        <w:t xml:space="preserve"> course.</w:t>
      </w:r>
      <w:r w:rsidR="16C2EF7B">
        <w:rPr/>
        <w:t xml:space="preserve"> </w:t>
      </w:r>
    </w:p>
    <w:p w:rsidR="5A108E2C" w:rsidP="5A108E2C" w:rsidRDefault="5A108E2C" w14:paraId="6A3DB464" w14:textId="588EBD32">
      <w:pPr>
        <w:pStyle w:val="Normal"/>
        <w:bidi w:val="0"/>
      </w:pPr>
    </w:p>
    <w:p w:rsidR="5A108E2C" w:rsidP="5A108E2C" w:rsidRDefault="5A108E2C" w14:paraId="11B36844" w14:textId="70BB8A15">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45f2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ff59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ff3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d38c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e329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1b6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e794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B5FF2"/>
    <w:rsid w:val="000D92D2"/>
    <w:rsid w:val="0026B149"/>
    <w:rsid w:val="00667DAE"/>
    <w:rsid w:val="0091E392"/>
    <w:rsid w:val="0113F6BA"/>
    <w:rsid w:val="025078BE"/>
    <w:rsid w:val="03551873"/>
    <w:rsid w:val="03B9EC0D"/>
    <w:rsid w:val="03E3B182"/>
    <w:rsid w:val="049D41EB"/>
    <w:rsid w:val="0530D713"/>
    <w:rsid w:val="05D86693"/>
    <w:rsid w:val="065A3E54"/>
    <w:rsid w:val="07761FD8"/>
    <w:rsid w:val="079EB163"/>
    <w:rsid w:val="08274792"/>
    <w:rsid w:val="083A26C0"/>
    <w:rsid w:val="085621E2"/>
    <w:rsid w:val="089573A0"/>
    <w:rsid w:val="08CDA277"/>
    <w:rsid w:val="09F02F46"/>
    <w:rsid w:val="0BCA34A6"/>
    <w:rsid w:val="0CFB5FF2"/>
    <w:rsid w:val="0D115DA3"/>
    <w:rsid w:val="0D71FA57"/>
    <w:rsid w:val="0E429BA1"/>
    <w:rsid w:val="0E5F1819"/>
    <w:rsid w:val="0ECB9FBA"/>
    <w:rsid w:val="0ECF4A7A"/>
    <w:rsid w:val="0F6778D6"/>
    <w:rsid w:val="0FD71316"/>
    <w:rsid w:val="0FDED015"/>
    <w:rsid w:val="10C1AE72"/>
    <w:rsid w:val="12B9C881"/>
    <w:rsid w:val="1389A34B"/>
    <w:rsid w:val="139C2A37"/>
    <w:rsid w:val="13A19277"/>
    <w:rsid w:val="14195208"/>
    <w:rsid w:val="15049AA8"/>
    <w:rsid w:val="156F18E5"/>
    <w:rsid w:val="16C2EF7B"/>
    <w:rsid w:val="17694E3D"/>
    <w:rsid w:val="185C5CAE"/>
    <w:rsid w:val="1B2072D5"/>
    <w:rsid w:val="1D35D111"/>
    <w:rsid w:val="1E44D6FC"/>
    <w:rsid w:val="1FAF3F90"/>
    <w:rsid w:val="2038D6E3"/>
    <w:rsid w:val="21E8A84A"/>
    <w:rsid w:val="2206EC23"/>
    <w:rsid w:val="222FAFCC"/>
    <w:rsid w:val="233728CB"/>
    <w:rsid w:val="23504AB9"/>
    <w:rsid w:val="24B5A76B"/>
    <w:rsid w:val="24BA1479"/>
    <w:rsid w:val="2507F9E1"/>
    <w:rsid w:val="25FEF0E4"/>
    <w:rsid w:val="2827590F"/>
    <w:rsid w:val="28458022"/>
    <w:rsid w:val="286DBD4E"/>
    <w:rsid w:val="2A7652F4"/>
    <w:rsid w:val="2AF9D103"/>
    <w:rsid w:val="2B9BDA80"/>
    <w:rsid w:val="2C5BB1B8"/>
    <w:rsid w:val="2D276168"/>
    <w:rsid w:val="2D5653C6"/>
    <w:rsid w:val="2D5E3B27"/>
    <w:rsid w:val="2E2C7736"/>
    <w:rsid w:val="2E9AA6E1"/>
    <w:rsid w:val="2E9D9B7A"/>
    <w:rsid w:val="2EFD4FE6"/>
    <w:rsid w:val="2F4F1E9E"/>
    <w:rsid w:val="2F548EAE"/>
    <w:rsid w:val="2F8A709B"/>
    <w:rsid w:val="2F8F2961"/>
    <w:rsid w:val="300D58DA"/>
    <w:rsid w:val="3324DDC7"/>
    <w:rsid w:val="34557D74"/>
    <w:rsid w:val="35128CCA"/>
    <w:rsid w:val="35F78CC1"/>
    <w:rsid w:val="36684E2B"/>
    <w:rsid w:val="36A4233D"/>
    <w:rsid w:val="36C48A20"/>
    <w:rsid w:val="3824F1F9"/>
    <w:rsid w:val="3873E887"/>
    <w:rsid w:val="39F6BDE9"/>
    <w:rsid w:val="39F779AF"/>
    <w:rsid w:val="3A3AE0D9"/>
    <w:rsid w:val="3BE11438"/>
    <w:rsid w:val="3D4E3253"/>
    <w:rsid w:val="3E54E909"/>
    <w:rsid w:val="3FFDCE99"/>
    <w:rsid w:val="405307BC"/>
    <w:rsid w:val="41523ED2"/>
    <w:rsid w:val="42410E9C"/>
    <w:rsid w:val="458341C8"/>
    <w:rsid w:val="45A6ABCB"/>
    <w:rsid w:val="46C95040"/>
    <w:rsid w:val="47264B8F"/>
    <w:rsid w:val="485BEC2C"/>
    <w:rsid w:val="492AEC83"/>
    <w:rsid w:val="49CA4373"/>
    <w:rsid w:val="4B657D56"/>
    <w:rsid w:val="4C172BDE"/>
    <w:rsid w:val="4E103921"/>
    <w:rsid w:val="4E127F04"/>
    <w:rsid w:val="4F0764DE"/>
    <w:rsid w:val="4FD5A7AC"/>
    <w:rsid w:val="5161896F"/>
    <w:rsid w:val="51FB1E6A"/>
    <w:rsid w:val="5357EA5B"/>
    <w:rsid w:val="54B75FF0"/>
    <w:rsid w:val="550574BB"/>
    <w:rsid w:val="560D01A2"/>
    <w:rsid w:val="573049E8"/>
    <w:rsid w:val="5840E176"/>
    <w:rsid w:val="58427DB7"/>
    <w:rsid w:val="58B804B8"/>
    <w:rsid w:val="58B804B8"/>
    <w:rsid w:val="5927EFB4"/>
    <w:rsid w:val="596E7A61"/>
    <w:rsid w:val="5A108E2C"/>
    <w:rsid w:val="5B219263"/>
    <w:rsid w:val="5B41DCD5"/>
    <w:rsid w:val="5BD42718"/>
    <w:rsid w:val="5D4AC57B"/>
    <w:rsid w:val="5D8B720C"/>
    <w:rsid w:val="5DA51F0A"/>
    <w:rsid w:val="5DCD66D6"/>
    <w:rsid w:val="5E9169E4"/>
    <w:rsid w:val="5ED5E77B"/>
    <w:rsid w:val="5EFE2135"/>
    <w:rsid w:val="5F580751"/>
    <w:rsid w:val="614BFE28"/>
    <w:rsid w:val="614C0E9A"/>
    <w:rsid w:val="61E2E6A5"/>
    <w:rsid w:val="62DD629C"/>
    <w:rsid w:val="6462AD4B"/>
    <w:rsid w:val="656F122D"/>
    <w:rsid w:val="6693ACF5"/>
    <w:rsid w:val="6693ACF5"/>
    <w:rsid w:val="66DABCFD"/>
    <w:rsid w:val="66E6047D"/>
    <w:rsid w:val="6759F407"/>
    <w:rsid w:val="675C3291"/>
    <w:rsid w:val="67BA1EA6"/>
    <w:rsid w:val="67D9722B"/>
    <w:rsid w:val="68021C17"/>
    <w:rsid w:val="68358033"/>
    <w:rsid w:val="68784F08"/>
    <w:rsid w:val="69C78DA1"/>
    <w:rsid w:val="6A13AE27"/>
    <w:rsid w:val="6A9B0F56"/>
    <w:rsid w:val="6AFF8A37"/>
    <w:rsid w:val="6B2B1AE9"/>
    <w:rsid w:val="6C1425AD"/>
    <w:rsid w:val="6DCDE3AC"/>
    <w:rsid w:val="6DF9DDD8"/>
    <w:rsid w:val="6EDA8B01"/>
    <w:rsid w:val="6FCB5254"/>
    <w:rsid w:val="71190473"/>
    <w:rsid w:val="716CBB30"/>
    <w:rsid w:val="717F3BFF"/>
    <w:rsid w:val="73848489"/>
    <w:rsid w:val="74595C77"/>
    <w:rsid w:val="74B4D015"/>
    <w:rsid w:val="75ACCE6D"/>
    <w:rsid w:val="7633A4F0"/>
    <w:rsid w:val="76B139F5"/>
    <w:rsid w:val="78E3BCB2"/>
    <w:rsid w:val="7A9BE9C9"/>
    <w:rsid w:val="7BA542DE"/>
    <w:rsid w:val="7D8B04EF"/>
    <w:rsid w:val="7D9987DA"/>
    <w:rsid w:val="7E8061EC"/>
    <w:rsid w:val="7EE49C01"/>
    <w:rsid w:val="7EFE0994"/>
    <w:rsid w:val="7FD6C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5FF2"/>
  <w15:chartTrackingRefBased/>
  <w15:docId w15:val="{486E6405-3A53-40BF-A29B-CF93B7B81A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DED015"/>
    <w:pPr>
      <w:spacing/>
      <w:ind w:left="720"/>
      <w:contextualSpacing/>
    </w:pPr>
  </w:style>
  <w:style w:type="character" w:styleId="Hyperlink">
    <w:uiPriority w:val="99"/>
    <w:name w:val="Hyperlink"/>
    <w:basedOn w:val="DefaultParagraphFont"/>
    <w:unhideWhenUsed/>
    <w:rsid w:val="083A26C0"/>
    <w:rPr>
      <w:color w:val="467886"/>
      <w:u w:val="single"/>
    </w:rPr>
  </w:style>
  <w:style w:type="paragraph" w:styleId="TOC1">
    <w:uiPriority w:val="39"/>
    <w:name w:val="toc 1"/>
    <w:basedOn w:val="Normal"/>
    <w:next w:val="Normal"/>
    <w:unhideWhenUsed/>
    <w:rsid w:val="083A26C0"/>
    <w:pPr>
      <w:spacing w:after="100"/>
    </w:pPr>
  </w:style>
  <w:style w:type="paragraph" w:styleId="TOC3">
    <w:uiPriority w:val="39"/>
    <w:name w:val="toc 3"/>
    <w:basedOn w:val="Normal"/>
    <w:next w:val="Normal"/>
    <w:unhideWhenUsed/>
    <w:rsid w:val="083A26C0"/>
    <w:pPr>
      <w:spacing w:after="100"/>
      <w:ind w:left="440"/>
    </w:pPr>
  </w:style>
  <w:style w:type="paragraph" w:styleId="TOC2">
    <w:uiPriority w:val="39"/>
    <w:name w:val="toc 2"/>
    <w:basedOn w:val="Normal"/>
    <w:next w:val="Normal"/>
    <w:unhideWhenUsed/>
    <w:rsid w:val="083A26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2b94617e2945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D2060B840C7C4DA3DA04CE58333E5B" ma:contentTypeVersion="15" ma:contentTypeDescription="Create a new document." ma:contentTypeScope="" ma:versionID="8c12af1e2c7d980be54040e26246ce0d">
  <xsd:schema xmlns:xsd="http://www.w3.org/2001/XMLSchema" xmlns:xs="http://www.w3.org/2001/XMLSchema" xmlns:p="http://schemas.microsoft.com/office/2006/metadata/properties" xmlns:ns2="fa11bfe6-331a-46b0-b8fa-25fba50b14eb" xmlns:ns3="92c6c90a-2042-4852-a79b-94ece10f712a" targetNamespace="http://schemas.microsoft.com/office/2006/metadata/properties" ma:root="true" ma:fieldsID="e1600d9d05a86d5f4326700c113fd604" ns2:_="" ns3:_="">
    <xsd:import namespace="fa11bfe6-331a-46b0-b8fa-25fba50b14eb"/>
    <xsd:import namespace="92c6c90a-2042-4852-a79b-94ece10f7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ContentType0"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1bfe6-331a-46b0-b8fa-25fba50b1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ContentType0" ma:index="21" nillable="true" ma:displayName="ContentType" ma:format="Dropdown" ma:internalName="ContentType0">
      <xsd:simpleType>
        <xsd:restriction base="dms:Choice">
          <xsd:enumeration value="Lecture"/>
          <xsd:enumeration value="Assignment"/>
          <xsd:enumeration value="Rubric"/>
          <xsd:enumeration value="Policy"/>
          <xsd:enumeration value="Choice 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c6c90a-2042-4852-a79b-94ece10f71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9373ac-7222-4640-b4d9-4b6ac82942d4}" ma:internalName="TaxCatchAll" ma:showField="CatchAllData" ma:web="92c6c90a-2042-4852-a79b-94ece10f71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11bfe6-331a-46b0-b8fa-25fba50b14eb">
      <Terms xmlns="http://schemas.microsoft.com/office/infopath/2007/PartnerControls"/>
    </lcf76f155ced4ddcb4097134ff3c332f>
    <ContentType0 xmlns="fa11bfe6-331a-46b0-b8fa-25fba50b14eb" xsi:nil="true"/>
    <TaxCatchAll xmlns="92c6c90a-2042-4852-a79b-94ece10f712a" xsi:nil="true"/>
  </documentManagement>
</p:properties>
</file>

<file path=customXml/itemProps1.xml><?xml version="1.0" encoding="utf-8"?>
<ds:datastoreItem xmlns:ds="http://schemas.openxmlformats.org/officeDocument/2006/customXml" ds:itemID="{C7D63890-EE91-4A1D-8025-569BF921DD7A}"/>
</file>

<file path=customXml/itemProps2.xml><?xml version="1.0" encoding="utf-8"?>
<ds:datastoreItem xmlns:ds="http://schemas.openxmlformats.org/officeDocument/2006/customXml" ds:itemID="{986B1035-8DDC-40B6-B0BA-E57E258B7BBC}"/>
</file>

<file path=customXml/itemProps3.xml><?xml version="1.0" encoding="utf-8"?>
<ds:datastoreItem xmlns:ds="http://schemas.openxmlformats.org/officeDocument/2006/customXml" ds:itemID="{8AE56FF0-8FFA-4B9A-A5DF-7267D3A427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Mahmood Dehkordi</dc:creator>
  <keywords/>
  <dc:description/>
  <lastModifiedBy>Mahmood Dehkordi</lastModifiedBy>
  <dcterms:created xsi:type="dcterms:W3CDTF">2024-08-28T17:31:45.0000000Z</dcterms:created>
  <dcterms:modified xsi:type="dcterms:W3CDTF">2025-02-22T15:39:41.7041746Z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0x01010051D2060B840C7C4DA3DA04CE58333E5B</vt:lpwstr>
  </property>
  <property fmtid="{D5CDD505-2E9C-101B-9397-08002B2CF9AE}" pid="3" name="MediaServiceImageTags">
    <vt:lpwstr/>
  </property>
</Properties>
</file>