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A010F0" w14:textId="2C0FD702" w:rsidR="004B42CF" w:rsidRDefault="00B54105">
      <w:r w:rsidRPr="00B54105">
        <w:drawing>
          <wp:inline distT="0" distB="0" distL="0" distR="0" wp14:anchorId="76B823D1" wp14:editId="30C12944">
            <wp:extent cx="9052560" cy="6433998"/>
            <wp:effectExtent l="0" t="0" r="2540" b="5080"/>
            <wp:docPr id="1" name="Picture 1" descr="A close up of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096769" cy="6465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42CF" w:rsidSect="00B54105">
      <w:pgSz w:w="16838" w:h="11906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F6F"/>
    <w:rsid w:val="00A3571E"/>
    <w:rsid w:val="00B54105"/>
    <w:rsid w:val="00C415E1"/>
    <w:rsid w:val="00D45B83"/>
    <w:rsid w:val="00D61F6F"/>
    <w:rsid w:val="00E6198D"/>
    <w:rsid w:val="00E91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B12234"/>
  <w14:defaultImageDpi w14:val="32767"/>
  <w15:chartTrackingRefBased/>
  <w15:docId w15:val="{67FEFF73-F396-734F-B35B-1FA381A1F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61F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7390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Joshi, Shiv (joshisv)</dc:creator>
  <cp:keywords/>
  <dc:description/>
  <cp:lastModifiedBy>Joshi, Shiv (joshisv)</cp:lastModifiedBy>
  <cp:revision>1</cp:revision>
  <cp:lastPrinted>2020-06-06T15:58:00Z</cp:lastPrinted>
  <dcterms:created xsi:type="dcterms:W3CDTF">2020-06-03T21:15:00Z</dcterms:created>
  <dcterms:modified xsi:type="dcterms:W3CDTF">2020-06-06T16:01:00Z</dcterms:modified>
</cp:coreProperties>
</file>