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680A" w:rsidRDefault="00821F01">
      <w:pPr>
        <w:jc w:val="center"/>
        <w:rPr>
          <w:b/>
          <w:sz w:val="28"/>
        </w:rPr>
      </w:pPr>
      <w:bookmarkStart w:id="0" w:name="page1"/>
      <w:bookmarkEnd w:id="0"/>
      <w:r>
        <w:rPr>
          <w:b/>
          <w:sz w:val="28"/>
        </w:rPr>
        <w:t>САНКТ-ПЕТЕРБУРГСКИЙ ГОСУДАРСТВЕННЫЙ УНИВЕРСИТЕТ</w:t>
      </w:r>
    </w:p>
    <w:p w:rsidR="00A0680A" w:rsidRDefault="00A0680A">
      <w:pPr>
        <w:jc w:val="center"/>
        <w:rPr>
          <w:sz w:val="28"/>
        </w:rPr>
      </w:pPr>
    </w:p>
    <w:p w:rsidR="00A0680A" w:rsidRDefault="00821F01">
      <w:pPr>
        <w:jc w:val="center"/>
        <w:rPr>
          <w:b/>
          <w:sz w:val="28"/>
        </w:rPr>
      </w:pPr>
      <w:r>
        <w:rPr>
          <w:b/>
          <w:sz w:val="28"/>
        </w:rPr>
        <w:t>Факультет прикладной математики-процессов управления</w:t>
      </w:r>
    </w:p>
    <w:p w:rsidR="00A0680A" w:rsidRDefault="00A0680A">
      <w:pPr>
        <w:jc w:val="center"/>
        <w:rPr>
          <w:b/>
          <w:sz w:val="28"/>
        </w:rPr>
      </w:pPr>
    </w:p>
    <w:p w:rsidR="00A0680A" w:rsidRDefault="00821F01">
      <w:pPr>
        <w:jc w:val="center"/>
        <w:rPr>
          <w:b/>
          <w:sz w:val="28"/>
        </w:rPr>
      </w:pPr>
      <w:r>
        <w:rPr>
          <w:b/>
          <w:sz w:val="28"/>
        </w:rPr>
        <w:t xml:space="preserve">Программа </w:t>
      </w:r>
      <w:proofErr w:type="spellStart"/>
      <w:r>
        <w:rPr>
          <w:b/>
          <w:sz w:val="28"/>
        </w:rPr>
        <w:t>бакалавриата</w:t>
      </w:r>
      <w:proofErr w:type="spellEnd"/>
      <w:r>
        <w:rPr>
          <w:b/>
          <w:sz w:val="28"/>
        </w:rPr>
        <w:t xml:space="preserve"> </w:t>
      </w:r>
    </w:p>
    <w:p w:rsidR="00A0680A" w:rsidRDefault="00821F01">
      <w:pPr>
        <w:jc w:val="center"/>
        <w:rPr>
          <w:sz w:val="28"/>
        </w:rPr>
      </w:pPr>
      <w:r>
        <w:rPr>
          <w:b/>
          <w:sz w:val="28"/>
        </w:rPr>
        <w:t>“Большие данные и распределенная цифровая платформа”</w:t>
      </w:r>
    </w:p>
    <w:p w:rsidR="00A0680A" w:rsidRDefault="00A0680A">
      <w:pPr>
        <w:spacing w:line="200" w:lineRule="exact"/>
        <w:jc w:val="center"/>
        <w:rPr>
          <w:sz w:val="28"/>
        </w:rPr>
      </w:pPr>
    </w:p>
    <w:p w:rsidR="00A0680A" w:rsidRDefault="00A0680A">
      <w:pPr>
        <w:spacing w:line="200" w:lineRule="exact"/>
        <w:jc w:val="center"/>
        <w:rPr>
          <w:sz w:val="28"/>
        </w:rPr>
      </w:pPr>
    </w:p>
    <w:p w:rsidR="00A0680A" w:rsidRDefault="00A0680A">
      <w:pPr>
        <w:spacing w:line="200" w:lineRule="exact"/>
        <w:jc w:val="center"/>
        <w:rPr>
          <w:sz w:val="28"/>
        </w:rPr>
      </w:pPr>
    </w:p>
    <w:p w:rsidR="00A0680A" w:rsidRDefault="00A0680A">
      <w:pPr>
        <w:spacing w:line="200" w:lineRule="exact"/>
        <w:jc w:val="center"/>
        <w:rPr>
          <w:sz w:val="28"/>
        </w:rPr>
      </w:pPr>
    </w:p>
    <w:p w:rsidR="00A0680A" w:rsidRDefault="00A0680A">
      <w:pPr>
        <w:spacing w:line="200" w:lineRule="exact"/>
        <w:jc w:val="center"/>
        <w:rPr>
          <w:sz w:val="28"/>
        </w:rPr>
      </w:pPr>
    </w:p>
    <w:p w:rsidR="00A0680A" w:rsidRDefault="00A0680A">
      <w:pPr>
        <w:spacing w:line="200" w:lineRule="exact"/>
        <w:jc w:val="center"/>
        <w:rPr>
          <w:sz w:val="28"/>
        </w:rPr>
      </w:pPr>
    </w:p>
    <w:p w:rsidR="00A0680A" w:rsidRDefault="00A0680A">
      <w:pPr>
        <w:spacing w:line="200" w:lineRule="exact"/>
        <w:jc w:val="center"/>
        <w:rPr>
          <w:sz w:val="28"/>
        </w:rPr>
      </w:pPr>
    </w:p>
    <w:p w:rsidR="00A0680A" w:rsidRDefault="00A0680A">
      <w:pPr>
        <w:spacing w:line="200" w:lineRule="exact"/>
        <w:jc w:val="center"/>
        <w:rPr>
          <w:sz w:val="28"/>
        </w:rPr>
      </w:pPr>
    </w:p>
    <w:p w:rsidR="00A0680A" w:rsidRDefault="00A0680A">
      <w:pPr>
        <w:spacing w:line="200" w:lineRule="exact"/>
        <w:jc w:val="center"/>
        <w:rPr>
          <w:sz w:val="28"/>
        </w:rPr>
      </w:pPr>
    </w:p>
    <w:p w:rsidR="00A0680A" w:rsidRDefault="00A0680A">
      <w:pPr>
        <w:spacing w:line="200" w:lineRule="exact"/>
        <w:jc w:val="center"/>
        <w:rPr>
          <w:sz w:val="28"/>
        </w:rPr>
      </w:pPr>
    </w:p>
    <w:p w:rsidR="00A0680A" w:rsidRDefault="00A0680A">
      <w:pPr>
        <w:spacing w:line="200" w:lineRule="exact"/>
        <w:jc w:val="center"/>
        <w:rPr>
          <w:sz w:val="28"/>
        </w:rPr>
      </w:pPr>
    </w:p>
    <w:p w:rsidR="00A0680A" w:rsidRDefault="00A0680A">
      <w:pPr>
        <w:spacing w:line="200" w:lineRule="exact"/>
        <w:jc w:val="center"/>
        <w:rPr>
          <w:sz w:val="28"/>
        </w:rPr>
      </w:pPr>
    </w:p>
    <w:p w:rsidR="00A0680A" w:rsidRDefault="00A0680A">
      <w:pPr>
        <w:spacing w:line="200" w:lineRule="exact"/>
        <w:jc w:val="center"/>
        <w:rPr>
          <w:sz w:val="28"/>
        </w:rPr>
      </w:pPr>
    </w:p>
    <w:p w:rsidR="00A0680A" w:rsidRDefault="00A0680A">
      <w:pPr>
        <w:spacing w:line="200" w:lineRule="exact"/>
        <w:jc w:val="center"/>
        <w:rPr>
          <w:sz w:val="28"/>
        </w:rPr>
      </w:pPr>
    </w:p>
    <w:p w:rsidR="00A0680A" w:rsidRDefault="00821F01">
      <w:pPr>
        <w:ind w:right="-259"/>
        <w:jc w:val="center"/>
        <w:rPr>
          <w:sz w:val="28"/>
        </w:rPr>
      </w:pPr>
      <w:r>
        <w:rPr>
          <w:b/>
          <w:sz w:val="28"/>
        </w:rPr>
        <w:t>ОТЧЕТ</w:t>
      </w:r>
    </w:p>
    <w:p w:rsidR="00A0680A" w:rsidRDefault="00A0680A">
      <w:pPr>
        <w:spacing w:line="192" w:lineRule="exact"/>
        <w:jc w:val="center"/>
        <w:rPr>
          <w:sz w:val="28"/>
        </w:rPr>
      </w:pPr>
    </w:p>
    <w:p w:rsidR="00A0680A" w:rsidRDefault="0013018C">
      <w:pPr>
        <w:ind w:right="-259"/>
        <w:jc w:val="center"/>
        <w:rPr>
          <w:sz w:val="28"/>
        </w:rPr>
      </w:pPr>
      <w:r>
        <w:rPr>
          <w:b/>
          <w:sz w:val="28"/>
        </w:rPr>
        <w:t>по лабораторной работе №4</w:t>
      </w:r>
    </w:p>
    <w:p w:rsidR="00A0680A" w:rsidRDefault="00A0680A">
      <w:pPr>
        <w:spacing w:line="192" w:lineRule="exact"/>
        <w:jc w:val="center"/>
        <w:rPr>
          <w:sz w:val="28"/>
        </w:rPr>
      </w:pPr>
    </w:p>
    <w:p w:rsidR="00A0680A" w:rsidRDefault="00821F01">
      <w:pPr>
        <w:ind w:right="-259"/>
        <w:jc w:val="center"/>
        <w:rPr>
          <w:sz w:val="28"/>
        </w:rPr>
      </w:pPr>
      <w:r>
        <w:rPr>
          <w:b/>
          <w:sz w:val="28"/>
        </w:rPr>
        <w:t>по дисциплине «Алгоритмы и структуры данных»</w:t>
      </w:r>
    </w:p>
    <w:p w:rsidR="00A0680A" w:rsidRDefault="00A0680A">
      <w:pPr>
        <w:spacing w:line="189" w:lineRule="exact"/>
        <w:jc w:val="center"/>
        <w:rPr>
          <w:sz w:val="28"/>
        </w:rPr>
      </w:pPr>
    </w:p>
    <w:p w:rsidR="00A0680A" w:rsidRDefault="00821F01">
      <w:pPr>
        <w:ind w:right="-259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на тему </w:t>
      </w:r>
      <w:r w:rsidRPr="002720A8">
        <w:rPr>
          <w:b/>
          <w:sz w:val="28"/>
        </w:rPr>
        <w:t>«</w:t>
      </w:r>
      <w:r w:rsidR="002720A8" w:rsidRPr="002720A8">
        <w:rPr>
          <w:b/>
          <w:sz w:val="28"/>
        </w:rPr>
        <w:t>Восста</w:t>
      </w:r>
      <w:r w:rsidR="002720A8">
        <w:rPr>
          <w:b/>
          <w:sz w:val="28"/>
        </w:rPr>
        <w:t>новление и кластеризация данных</w:t>
      </w:r>
      <w:r w:rsidRPr="002720A8">
        <w:rPr>
          <w:b/>
          <w:sz w:val="28"/>
        </w:rPr>
        <w:t>»</w:t>
      </w:r>
    </w:p>
    <w:p w:rsidR="00A0680A" w:rsidRDefault="00A0680A">
      <w:pPr>
        <w:spacing w:line="192" w:lineRule="exact"/>
        <w:jc w:val="center"/>
        <w:rPr>
          <w:sz w:val="28"/>
        </w:rPr>
      </w:pPr>
    </w:p>
    <w:p w:rsidR="00A0680A" w:rsidRDefault="00A0680A">
      <w:pPr>
        <w:spacing w:line="200" w:lineRule="exact"/>
        <w:rPr>
          <w:b/>
          <w:sz w:val="28"/>
        </w:rPr>
      </w:pPr>
    </w:p>
    <w:p w:rsidR="00A0680A" w:rsidRDefault="00A0680A">
      <w:pPr>
        <w:spacing w:line="200" w:lineRule="exact"/>
        <w:rPr>
          <w:sz w:val="28"/>
        </w:rPr>
      </w:pPr>
    </w:p>
    <w:p w:rsidR="00A0680A" w:rsidRDefault="00A0680A">
      <w:pPr>
        <w:spacing w:line="200" w:lineRule="exact"/>
        <w:rPr>
          <w:sz w:val="28"/>
        </w:rPr>
      </w:pPr>
    </w:p>
    <w:p w:rsidR="00A0680A" w:rsidRDefault="00A0680A">
      <w:pPr>
        <w:spacing w:line="200" w:lineRule="exact"/>
        <w:rPr>
          <w:sz w:val="28"/>
        </w:rPr>
      </w:pPr>
    </w:p>
    <w:p w:rsidR="00A0680A" w:rsidRDefault="00A0680A">
      <w:pPr>
        <w:spacing w:line="200" w:lineRule="exact"/>
        <w:rPr>
          <w:sz w:val="28"/>
        </w:rPr>
      </w:pPr>
    </w:p>
    <w:p w:rsidR="00A0680A" w:rsidRDefault="00A0680A">
      <w:pPr>
        <w:spacing w:line="200" w:lineRule="exact"/>
        <w:rPr>
          <w:sz w:val="28"/>
        </w:rPr>
      </w:pPr>
    </w:p>
    <w:p w:rsidR="00A0680A" w:rsidRDefault="00A0680A">
      <w:pPr>
        <w:spacing w:line="200" w:lineRule="exact"/>
        <w:rPr>
          <w:sz w:val="28"/>
        </w:rPr>
      </w:pPr>
    </w:p>
    <w:p w:rsidR="00A0680A" w:rsidRDefault="00A0680A">
      <w:pPr>
        <w:spacing w:line="200" w:lineRule="exact"/>
        <w:rPr>
          <w:sz w:val="28"/>
        </w:rPr>
      </w:pPr>
    </w:p>
    <w:p w:rsidR="00A0680A" w:rsidRDefault="00A0680A">
      <w:pPr>
        <w:spacing w:line="200" w:lineRule="exact"/>
        <w:rPr>
          <w:sz w:val="28"/>
        </w:rPr>
      </w:pPr>
    </w:p>
    <w:p w:rsidR="00A0680A" w:rsidRDefault="00A0680A">
      <w:pPr>
        <w:spacing w:line="200" w:lineRule="exact"/>
        <w:rPr>
          <w:sz w:val="28"/>
        </w:rPr>
      </w:pPr>
    </w:p>
    <w:p w:rsidR="00A0680A" w:rsidRDefault="00A0680A">
      <w:pPr>
        <w:spacing w:line="200" w:lineRule="exact"/>
        <w:rPr>
          <w:sz w:val="28"/>
        </w:rPr>
      </w:pPr>
    </w:p>
    <w:p w:rsidR="00A0680A" w:rsidRDefault="00A0680A">
      <w:pPr>
        <w:spacing w:line="200" w:lineRule="exact"/>
        <w:rPr>
          <w:sz w:val="28"/>
        </w:rPr>
      </w:pPr>
    </w:p>
    <w:p w:rsidR="00A0680A" w:rsidRDefault="00A0680A">
      <w:pPr>
        <w:spacing w:line="200" w:lineRule="exact"/>
        <w:rPr>
          <w:sz w:val="28"/>
        </w:rPr>
      </w:pPr>
    </w:p>
    <w:p w:rsidR="00A0680A" w:rsidRDefault="00A0680A">
      <w:pPr>
        <w:spacing w:line="284" w:lineRule="exact"/>
        <w:rPr>
          <w:sz w:val="28"/>
        </w:rPr>
      </w:pPr>
    </w:p>
    <w:p w:rsidR="00A0680A" w:rsidRDefault="00623350">
      <w:pPr>
        <w:tabs>
          <w:tab w:val="left" w:pos="7360"/>
        </w:tabs>
        <w:ind w:left="360"/>
        <w:jc w:val="right"/>
        <w:rPr>
          <w:b/>
          <w:sz w:val="28"/>
        </w:rPr>
      </w:pPr>
      <w:r>
        <w:rPr>
          <w:b/>
          <w:sz w:val="28"/>
        </w:rPr>
        <w:t>Студент гр. 24</w:t>
      </w:r>
      <w:r w:rsidR="00821F01">
        <w:rPr>
          <w:b/>
          <w:sz w:val="28"/>
        </w:rPr>
        <w:t>Б16-пу</w:t>
      </w:r>
    </w:p>
    <w:p w:rsidR="00A0680A" w:rsidRDefault="00623350">
      <w:pPr>
        <w:tabs>
          <w:tab w:val="left" w:pos="7360"/>
        </w:tabs>
        <w:ind w:left="360"/>
        <w:jc w:val="right"/>
        <w:rPr>
          <w:b/>
          <w:sz w:val="28"/>
        </w:rPr>
      </w:pPr>
      <w:r>
        <w:rPr>
          <w:b/>
          <w:sz w:val="28"/>
        </w:rPr>
        <w:t>Шитов И.А.</w:t>
      </w:r>
    </w:p>
    <w:p w:rsidR="00A0680A" w:rsidRDefault="00A0680A">
      <w:pPr>
        <w:tabs>
          <w:tab w:val="left" w:pos="7360"/>
        </w:tabs>
        <w:ind w:left="360"/>
        <w:jc w:val="right"/>
        <w:rPr>
          <w:b/>
          <w:sz w:val="28"/>
        </w:rPr>
      </w:pPr>
    </w:p>
    <w:p w:rsidR="00A0680A" w:rsidRDefault="00821F01">
      <w:pPr>
        <w:tabs>
          <w:tab w:val="left" w:pos="4355"/>
        </w:tabs>
        <w:ind w:left="360"/>
        <w:jc w:val="right"/>
        <w:rPr>
          <w:b/>
          <w:sz w:val="28"/>
        </w:rPr>
      </w:pPr>
      <w:r>
        <w:rPr>
          <w:b/>
          <w:sz w:val="28"/>
        </w:rPr>
        <w:t>Преподаватель</w:t>
      </w:r>
    </w:p>
    <w:p w:rsidR="00A0680A" w:rsidRDefault="00821F01">
      <w:pPr>
        <w:tabs>
          <w:tab w:val="left" w:pos="4355"/>
        </w:tabs>
        <w:ind w:left="360"/>
        <w:jc w:val="right"/>
        <w:rPr>
          <w:b/>
          <w:sz w:val="28"/>
        </w:rPr>
      </w:pPr>
      <w:r>
        <w:rPr>
          <w:b/>
          <w:sz w:val="28"/>
        </w:rPr>
        <w:t>Дик А.Г.</w:t>
      </w:r>
    </w:p>
    <w:p w:rsidR="00A0680A" w:rsidRDefault="00A0680A">
      <w:pPr>
        <w:tabs>
          <w:tab w:val="left" w:pos="4355"/>
        </w:tabs>
        <w:ind w:left="360"/>
        <w:jc w:val="right"/>
        <w:rPr>
          <w:b/>
          <w:sz w:val="28"/>
        </w:rPr>
      </w:pPr>
    </w:p>
    <w:p w:rsidR="00A0680A" w:rsidRDefault="00A0680A">
      <w:pPr>
        <w:tabs>
          <w:tab w:val="left" w:pos="4355"/>
        </w:tabs>
        <w:ind w:left="360"/>
        <w:jc w:val="right"/>
        <w:rPr>
          <w:b/>
          <w:sz w:val="28"/>
        </w:rPr>
      </w:pPr>
    </w:p>
    <w:p w:rsidR="00A0680A" w:rsidRDefault="00A0680A">
      <w:pPr>
        <w:tabs>
          <w:tab w:val="left" w:pos="4355"/>
        </w:tabs>
        <w:ind w:left="360"/>
        <w:jc w:val="right"/>
        <w:rPr>
          <w:b/>
          <w:sz w:val="28"/>
        </w:rPr>
      </w:pPr>
    </w:p>
    <w:p w:rsidR="00A0680A" w:rsidRDefault="00A0680A">
      <w:pPr>
        <w:tabs>
          <w:tab w:val="left" w:pos="4355"/>
        </w:tabs>
        <w:ind w:left="360"/>
        <w:jc w:val="right"/>
        <w:rPr>
          <w:b/>
          <w:sz w:val="28"/>
        </w:rPr>
      </w:pPr>
    </w:p>
    <w:p w:rsidR="00A0680A" w:rsidRDefault="00A0680A">
      <w:pPr>
        <w:tabs>
          <w:tab w:val="left" w:pos="4355"/>
        </w:tabs>
        <w:ind w:left="360"/>
        <w:jc w:val="right"/>
        <w:rPr>
          <w:b/>
          <w:sz w:val="28"/>
        </w:rPr>
      </w:pPr>
    </w:p>
    <w:p w:rsidR="00A0680A" w:rsidRDefault="00821F01">
      <w:pPr>
        <w:ind w:right="-259"/>
        <w:jc w:val="center"/>
        <w:rPr>
          <w:sz w:val="28"/>
        </w:rPr>
      </w:pPr>
      <w:r>
        <w:rPr>
          <w:b/>
          <w:sz w:val="28"/>
        </w:rPr>
        <w:t>Санкт-Петербург</w:t>
      </w:r>
    </w:p>
    <w:p w:rsidR="00A0680A" w:rsidRDefault="00A0680A">
      <w:pPr>
        <w:spacing w:line="91" w:lineRule="exact"/>
        <w:rPr>
          <w:sz w:val="28"/>
        </w:rPr>
      </w:pPr>
    </w:p>
    <w:p w:rsidR="00A0680A" w:rsidRDefault="00821F01">
      <w:pPr>
        <w:ind w:right="-259"/>
        <w:jc w:val="center"/>
        <w:rPr>
          <w:b/>
          <w:sz w:val="28"/>
        </w:rPr>
      </w:pPr>
      <w:r>
        <w:rPr>
          <w:b/>
          <w:sz w:val="28"/>
        </w:rPr>
        <w:t>2025 г.</w:t>
      </w:r>
    </w:p>
    <w:sdt>
      <w:sdtPr>
        <w:rPr>
          <w:rFonts w:eastAsiaTheme="minorEastAsia" w:cs="Times New Roman"/>
          <w:b w:val="0"/>
          <w:szCs w:val="22"/>
        </w:rPr>
        <w:id w:val="414602434"/>
        <w:docPartObj>
          <w:docPartGallery w:val="Table of Contents"/>
          <w:docPartUnique/>
        </w:docPartObj>
      </w:sdtPr>
      <w:sdtContent>
        <w:p w:rsidR="00A0680A" w:rsidRDefault="00821F01">
          <w:pPr>
            <w:pStyle w:val="aff"/>
          </w:pPr>
          <w:r>
            <w:t>Оглавление</w:t>
          </w:r>
        </w:p>
        <w:p w:rsidR="00A0680A" w:rsidRDefault="00821F01" w:rsidP="002B1EB2">
          <w:pPr>
            <w:pStyle w:val="12"/>
          </w:pPr>
          <w:r>
            <w:fldChar w:fldCharType="begin"/>
          </w:r>
          <w:r>
            <w:rPr>
              <w:rStyle w:val="af4"/>
              <w:webHidden/>
            </w:rPr>
            <w:instrText xml:space="preserve"> TOC \z \o "1-3" \u \h</w:instrText>
          </w:r>
          <w:r>
            <w:rPr>
              <w:rStyle w:val="af4"/>
            </w:rPr>
            <w:fldChar w:fldCharType="separate"/>
          </w:r>
          <w:hyperlink w:anchor="__RefHeading___Toc16633_1115758031">
            <w:r>
              <w:rPr>
                <w:rStyle w:val="af4"/>
                <w:webHidden/>
              </w:rPr>
              <w:t>Цель работы</w:t>
            </w:r>
            <w:r>
              <w:rPr>
                <w:rStyle w:val="af4"/>
                <w:webHidden/>
              </w:rPr>
              <w:tab/>
              <w:t>3</w:t>
            </w:r>
          </w:hyperlink>
        </w:p>
        <w:p w:rsidR="00A0680A" w:rsidRDefault="00D163C6" w:rsidP="002B1EB2">
          <w:pPr>
            <w:pStyle w:val="12"/>
          </w:pPr>
          <w:hyperlink w:anchor="__RefHeading___Toc16635_1115758031">
            <w:r w:rsidR="00821F01">
              <w:rPr>
                <w:rStyle w:val="af4"/>
                <w:webHidden/>
              </w:rPr>
              <w:t>Теоретическая часть</w:t>
            </w:r>
            <w:r w:rsidR="00821F01">
              <w:rPr>
                <w:rStyle w:val="af4"/>
                <w:webHidden/>
              </w:rPr>
              <w:tab/>
              <w:t>5</w:t>
            </w:r>
          </w:hyperlink>
        </w:p>
        <w:p w:rsidR="00A0680A" w:rsidRDefault="00D163C6" w:rsidP="002B1EB2">
          <w:pPr>
            <w:pStyle w:val="12"/>
          </w:pPr>
          <w:hyperlink w:anchor="__RefHeading___Toc16637_1115758031">
            <w:r w:rsidR="00821F01">
              <w:rPr>
                <w:rStyle w:val="af4"/>
                <w:webHidden/>
              </w:rPr>
              <w:t>Основные шаги программы</w:t>
            </w:r>
            <w:r w:rsidR="00821F01">
              <w:rPr>
                <w:rStyle w:val="af4"/>
                <w:webHidden/>
              </w:rPr>
              <w:tab/>
              <w:t>7</w:t>
            </w:r>
          </w:hyperlink>
        </w:p>
        <w:p w:rsidR="00A0680A" w:rsidRDefault="00D163C6" w:rsidP="002B1EB2">
          <w:pPr>
            <w:pStyle w:val="12"/>
          </w:pPr>
          <w:hyperlink w:anchor="__RefHeading___Toc16639_1115758031">
            <w:r w:rsidR="00821F01">
              <w:rPr>
                <w:rStyle w:val="af4"/>
                <w:webHidden/>
              </w:rPr>
              <w:t>Блок схема программы</w:t>
            </w:r>
            <w:r w:rsidR="00821F01">
              <w:rPr>
                <w:rStyle w:val="af4"/>
                <w:webHidden/>
              </w:rPr>
              <w:tab/>
              <w:t>9</w:t>
            </w:r>
          </w:hyperlink>
        </w:p>
        <w:p w:rsidR="00A0680A" w:rsidRDefault="00D163C6" w:rsidP="002B1EB2">
          <w:pPr>
            <w:pStyle w:val="12"/>
          </w:pPr>
          <w:hyperlink w:anchor="__RefHeading___Toc16641_1115758031">
            <w:r w:rsidR="00821F01">
              <w:rPr>
                <w:rStyle w:val="af4"/>
                <w:webHidden/>
              </w:rPr>
              <w:t>Описание программы</w:t>
            </w:r>
            <w:r w:rsidR="00821F01">
              <w:rPr>
                <w:rStyle w:val="af4"/>
                <w:webHidden/>
              </w:rPr>
              <w:tab/>
              <w:t>10</w:t>
            </w:r>
          </w:hyperlink>
        </w:p>
        <w:p w:rsidR="00A0680A" w:rsidRDefault="00D163C6" w:rsidP="002B1EB2">
          <w:pPr>
            <w:pStyle w:val="12"/>
          </w:pPr>
          <w:hyperlink w:anchor="__RefHeading___Toc16643_1115758031">
            <w:r w:rsidR="00821F01">
              <w:rPr>
                <w:rStyle w:val="af4"/>
                <w:webHidden/>
              </w:rPr>
              <w:t>Рекомендации пользователя</w:t>
            </w:r>
            <w:r w:rsidR="00821F01">
              <w:rPr>
                <w:rStyle w:val="af4"/>
                <w:webHidden/>
              </w:rPr>
              <w:tab/>
              <w:t>12</w:t>
            </w:r>
          </w:hyperlink>
        </w:p>
        <w:p w:rsidR="00A0680A" w:rsidRDefault="00D163C6" w:rsidP="002B1EB2">
          <w:pPr>
            <w:pStyle w:val="12"/>
          </w:pPr>
          <w:hyperlink w:anchor="__RefHeading___Toc16645_1115758031">
            <w:r w:rsidR="00821F01">
              <w:rPr>
                <w:rStyle w:val="af4"/>
                <w:webHidden/>
              </w:rPr>
              <w:t>Рекомендации программиста</w:t>
            </w:r>
            <w:r w:rsidR="00821F01">
              <w:rPr>
                <w:rStyle w:val="af4"/>
                <w:webHidden/>
              </w:rPr>
              <w:tab/>
              <w:t>13</w:t>
            </w:r>
          </w:hyperlink>
        </w:p>
        <w:p w:rsidR="00A0680A" w:rsidRDefault="00D163C6" w:rsidP="002B1EB2">
          <w:pPr>
            <w:pStyle w:val="12"/>
          </w:pPr>
          <w:hyperlink w:anchor="__RefHeading___Toc16647_1115758031">
            <w:r w:rsidR="00821F01">
              <w:rPr>
                <w:rStyle w:val="af4"/>
                <w:webHidden/>
              </w:rPr>
              <w:t>Исходный код программы</w:t>
            </w:r>
            <w:r w:rsidR="00821F01">
              <w:rPr>
                <w:rStyle w:val="af4"/>
                <w:webHidden/>
              </w:rPr>
              <w:tab/>
              <w:t>14</w:t>
            </w:r>
          </w:hyperlink>
        </w:p>
        <w:p w:rsidR="00A0680A" w:rsidRDefault="00D163C6" w:rsidP="002B1EB2">
          <w:pPr>
            <w:pStyle w:val="12"/>
          </w:pPr>
          <w:hyperlink w:anchor="__RefHeading___Toc16649_1115758031">
            <w:r w:rsidR="00821F01">
              <w:rPr>
                <w:rStyle w:val="af4"/>
                <w:webHidden/>
              </w:rPr>
              <w:t>Используемый датасет</w:t>
            </w:r>
            <w:r w:rsidR="00821F01">
              <w:rPr>
                <w:rStyle w:val="af4"/>
                <w:webHidden/>
              </w:rPr>
              <w:tab/>
              <w:t>14</w:t>
            </w:r>
          </w:hyperlink>
        </w:p>
        <w:p w:rsidR="00A0680A" w:rsidRDefault="00D163C6" w:rsidP="002B1EB2">
          <w:pPr>
            <w:pStyle w:val="12"/>
          </w:pPr>
          <w:hyperlink w:anchor="__RefHeading___Toc16651_1115758031">
            <w:r w:rsidR="00821F01">
              <w:rPr>
                <w:rStyle w:val="af4"/>
                <w:webHidden/>
              </w:rPr>
              <w:t>Контрольный пример</w:t>
            </w:r>
            <w:r w:rsidR="00821F01">
              <w:rPr>
                <w:rStyle w:val="af4"/>
                <w:webHidden/>
              </w:rPr>
              <w:tab/>
              <w:t>15</w:t>
            </w:r>
          </w:hyperlink>
        </w:p>
        <w:p w:rsidR="00A0680A" w:rsidRDefault="00D163C6" w:rsidP="002B1EB2">
          <w:pPr>
            <w:pStyle w:val="12"/>
          </w:pPr>
          <w:hyperlink w:anchor="__RefHeading___Toc16653_1115758031">
            <w:r w:rsidR="00821F01">
              <w:rPr>
                <w:rStyle w:val="af4"/>
                <w:webHidden/>
              </w:rPr>
              <w:t>Анализ результатов работы алгоритма</w:t>
            </w:r>
            <w:r w:rsidR="00821F01">
              <w:rPr>
                <w:rStyle w:val="af4"/>
                <w:webHidden/>
              </w:rPr>
              <w:tab/>
              <w:t>18</w:t>
            </w:r>
          </w:hyperlink>
        </w:p>
        <w:p w:rsidR="00A0680A" w:rsidRDefault="00D163C6" w:rsidP="002B1EB2">
          <w:pPr>
            <w:pStyle w:val="12"/>
          </w:pPr>
          <w:hyperlink w:anchor="__RefHeading___Toc16655_1115758031">
            <w:r w:rsidR="00821F01">
              <w:rPr>
                <w:rStyle w:val="af4"/>
                <w:webHidden/>
              </w:rPr>
              <w:t>Вывод</w:t>
            </w:r>
            <w:r w:rsidR="00821F01">
              <w:rPr>
                <w:rStyle w:val="af4"/>
                <w:webHidden/>
              </w:rPr>
              <w:tab/>
              <w:t>21</w:t>
            </w:r>
          </w:hyperlink>
          <w:r w:rsidR="00821F01">
            <w:rPr>
              <w:rStyle w:val="af4"/>
            </w:rPr>
            <w:fldChar w:fldCharType="end"/>
          </w:r>
        </w:p>
      </w:sdtContent>
    </w:sdt>
    <w:p w:rsidR="00A0680A" w:rsidRDefault="00821F01">
      <w:pPr>
        <w:ind w:left="2160"/>
      </w:pPr>
      <w:r>
        <w:br w:type="page"/>
      </w:r>
    </w:p>
    <w:p w:rsidR="00A0680A" w:rsidRDefault="00821F01">
      <w:pPr>
        <w:pStyle w:val="1"/>
      </w:pPr>
      <w:bookmarkStart w:id="1" w:name="__RefHeading___Toc16633_1115758031"/>
      <w:bookmarkStart w:id="2" w:name="_Toc198475769"/>
      <w:bookmarkEnd w:id="1"/>
      <w:r>
        <w:lastRenderedPageBreak/>
        <w:t>Цель работы</w:t>
      </w:r>
      <w:bookmarkEnd w:id="2"/>
    </w:p>
    <w:p w:rsidR="00537E41" w:rsidRDefault="00821F01" w:rsidP="00537E41">
      <w:pPr>
        <w:pStyle w:val="af9"/>
        <w:spacing w:line="240" w:lineRule="auto"/>
      </w:pPr>
      <w:r>
        <w:tab/>
      </w:r>
      <w:r w:rsidR="00537E41">
        <w:t>Написать программу для исследования влияния методов заполнения пропусков на структуру и качество кластеризации данных. Программа должна осуществлять предобработку оригинального набора данных, искусственно вво</w:t>
      </w:r>
      <w:r w:rsidR="00011B3C">
        <w:t>дить пропуски разной размерности</w:t>
      </w:r>
      <w:r w:rsidR="00537E41">
        <w:t>, восстанавливать отсутствующие значения набором методов, выполнять кластеризацию исходного и восстановленных и вычислять набор оценочных метрик</w:t>
      </w:r>
    </w:p>
    <w:p w:rsidR="00537E41" w:rsidRDefault="00537E41" w:rsidP="00537E41">
      <w:pPr>
        <w:pStyle w:val="af9"/>
        <w:spacing w:line="240" w:lineRule="auto"/>
      </w:pPr>
    </w:p>
    <w:p w:rsidR="00A0680A" w:rsidRDefault="00821F01" w:rsidP="00537E41">
      <w:pPr>
        <w:pStyle w:val="af9"/>
        <w:spacing w:line="240" w:lineRule="auto"/>
      </w:pPr>
      <w:r>
        <w:rPr>
          <w:rStyle w:val="a9"/>
        </w:rPr>
        <w:t>Описание задачи (формализация задачи)</w:t>
      </w:r>
    </w:p>
    <w:p w:rsidR="00E66D26" w:rsidRPr="00E66D26" w:rsidRDefault="00E66D26" w:rsidP="006B1B39">
      <w:pPr>
        <w:numPr>
          <w:ilvl w:val="0"/>
          <w:numId w:val="33"/>
        </w:numPr>
        <w:suppressAutoHyphens w:val="0"/>
        <w:spacing w:before="100" w:beforeAutospacing="1" w:after="100" w:afterAutospacing="1"/>
        <w:rPr>
          <w:sz w:val="28"/>
        </w:rPr>
      </w:pPr>
      <w:r w:rsidRPr="00E66D26">
        <w:rPr>
          <w:sz w:val="28"/>
        </w:rPr>
        <w:t>Подготовка данных</w:t>
      </w:r>
    </w:p>
    <w:p w:rsidR="00E66D26" w:rsidRDefault="00E66D26" w:rsidP="006B1B39">
      <w:pPr>
        <w:pStyle w:val="afd"/>
        <w:numPr>
          <w:ilvl w:val="0"/>
          <w:numId w:val="37"/>
        </w:numPr>
        <w:suppressAutoHyphens w:val="0"/>
        <w:spacing w:before="100" w:beforeAutospacing="1" w:after="100" w:afterAutospacing="1"/>
      </w:pPr>
      <w:r>
        <w:t xml:space="preserve">Сформировать </w:t>
      </w:r>
      <w:proofErr w:type="spellStart"/>
      <w:r w:rsidRPr="00E66D26">
        <w:t>датасет</w:t>
      </w:r>
      <w:proofErr w:type="spellEnd"/>
      <w:r w:rsidRPr="00E66D26">
        <w:t>,</w:t>
      </w:r>
      <w:r>
        <w:t xml:space="preserve"> содержащий</w:t>
      </w:r>
      <w:r w:rsidRPr="00E66D26">
        <w:t xml:space="preserve"> </w:t>
      </w:r>
      <w:r>
        <w:t>признаки разных типов (числовые и категориальные)</w:t>
      </w:r>
    </w:p>
    <w:p w:rsidR="00E66D26" w:rsidRDefault="00E66D26" w:rsidP="006B1B39">
      <w:pPr>
        <w:pStyle w:val="afd"/>
        <w:numPr>
          <w:ilvl w:val="0"/>
          <w:numId w:val="37"/>
        </w:numPr>
        <w:suppressAutoHyphens w:val="0"/>
        <w:spacing w:before="100" w:beforeAutospacing="1" w:after="100" w:afterAutospacing="1"/>
      </w:pPr>
      <w:r>
        <w:t>Объём</w:t>
      </w:r>
      <w:r w:rsidRPr="00E66D26">
        <w:t xml:space="preserve"> данных</w:t>
      </w:r>
      <w:r>
        <w:t xml:space="preserve"> в </w:t>
      </w:r>
      <w:proofErr w:type="spellStart"/>
      <w:r>
        <w:t>датасете</w:t>
      </w:r>
      <w:proofErr w:type="spellEnd"/>
      <w:r w:rsidRPr="00E66D26">
        <w:t xml:space="preserve"> </w:t>
      </w:r>
      <w:r>
        <w:t>≈7</w:t>
      </w:r>
      <w:r w:rsidRPr="00E66D26">
        <w:t>0k</w:t>
      </w:r>
      <w:r>
        <w:t xml:space="preserve"> строк</w:t>
      </w:r>
    </w:p>
    <w:p w:rsidR="00821F01" w:rsidRDefault="00821F01" w:rsidP="006B1B39">
      <w:pPr>
        <w:pStyle w:val="afd"/>
        <w:numPr>
          <w:ilvl w:val="0"/>
          <w:numId w:val="37"/>
        </w:numPr>
        <w:suppressAutoHyphens w:val="0"/>
        <w:spacing w:before="100" w:beforeAutospacing="1" w:after="100" w:afterAutospacing="1"/>
      </w:pPr>
      <w:r>
        <w:t>Вычислить для него среднее значение, значение медианы и моды, построить распределение</w:t>
      </w:r>
    </w:p>
    <w:p w:rsidR="00CA1D9F" w:rsidRPr="00E66D26" w:rsidRDefault="00CA1D9F" w:rsidP="006B1B39">
      <w:pPr>
        <w:pStyle w:val="afd"/>
        <w:numPr>
          <w:ilvl w:val="0"/>
          <w:numId w:val="37"/>
        </w:numPr>
        <w:suppressAutoHyphens w:val="0"/>
        <w:spacing w:before="100" w:beforeAutospacing="1" w:after="100" w:afterAutospacing="1"/>
      </w:pPr>
      <w:r>
        <w:t xml:space="preserve">Оцифровать полученный </w:t>
      </w:r>
      <w:proofErr w:type="spellStart"/>
      <w:r>
        <w:t>датасет</w:t>
      </w:r>
      <w:proofErr w:type="spellEnd"/>
    </w:p>
    <w:p w:rsidR="00E66D26" w:rsidRPr="00E66D26" w:rsidRDefault="00E66D26" w:rsidP="006B1B39">
      <w:pPr>
        <w:numPr>
          <w:ilvl w:val="0"/>
          <w:numId w:val="34"/>
        </w:numPr>
        <w:suppressAutoHyphens w:val="0"/>
        <w:spacing w:before="100" w:beforeAutospacing="1" w:after="100" w:afterAutospacing="1"/>
        <w:rPr>
          <w:sz w:val="28"/>
        </w:rPr>
      </w:pPr>
      <w:r w:rsidRPr="00E66D26">
        <w:rPr>
          <w:sz w:val="28"/>
        </w:rPr>
        <w:t xml:space="preserve">Искусственное повреждение </w:t>
      </w:r>
      <w:r w:rsidR="00821F01">
        <w:rPr>
          <w:sz w:val="28"/>
        </w:rPr>
        <w:t>данных</w:t>
      </w:r>
    </w:p>
    <w:p w:rsidR="00E66D26" w:rsidRPr="00821F01" w:rsidRDefault="00821F01" w:rsidP="006B1B39">
      <w:pPr>
        <w:pStyle w:val="afd"/>
        <w:numPr>
          <w:ilvl w:val="0"/>
          <w:numId w:val="38"/>
        </w:numPr>
        <w:suppressAutoHyphens w:val="0"/>
        <w:spacing w:before="100" w:beforeAutospacing="1" w:after="100" w:afterAutospacing="1"/>
      </w:pPr>
      <w:r>
        <w:t>Выбросами удалить 3%, 5%, 10%</w:t>
      </w:r>
      <w:r w:rsidR="00E66D26" w:rsidRPr="00821F01">
        <w:t>, 30%</w:t>
      </w:r>
      <w:r>
        <w:t xml:space="preserve"> строк </w:t>
      </w:r>
      <w:proofErr w:type="spellStart"/>
      <w:r>
        <w:t>датасета</w:t>
      </w:r>
      <w:proofErr w:type="spellEnd"/>
      <w:r>
        <w:t>, использовать блоки больше единичной размерности</w:t>
      </w:r>
    </w:p>
    <w:p w:rsidR="00E66D26" w:rsidRPr="00E66D26" w:rsidRDefault="00821F01" w:rsidP="006B1B39">
      <w:pPr>
        <w:numPr>
          <w:ilvl w:val="0"/>
          <w:numId w:val="35"/>
        </w:numPr>
        <w:suppressAutoHyphens w:val="0"/>
        <w:spacing w:before="100" w:beforeAutospacing="1" w:after="100" w:afterAutospacing="1"/>
        <w:rPr>
          <w:sz w:val="28"/>
        </w:rPr>
      </w:pPr>
      <w:r>
        <w:rPr>
          <w:sz w:val="28"/>
        </w:rPr>
        <w:t>Заполнение пропусков</w:t>
      </w:r>
    </w:p>
    <w:p w:rsidR="00E66D26" w:rsidRPr="00821F01" w:rsidRDefault="00E66D26" w:rsidP="006B1B39">
      <w:pPr>
        <w:pStyle w:val="afd"/>
        <w:numPr>
          <w:ilvl w:val="0"/>
          <w:numId w:val="38"/>
        </w:numPr>
        <w:suppressAutoHyphens w:val="0"/>
        <w:spacing w:before="100" w:beforeAutospacing="1" w:after="100" w:afterAutospacing="1"/>
      </w:pPr>
      <w:r w:rsidRPr="00821F01">
        <w:t>Выполнить восстановление</w:t>
      </w:r>
      <w:r w:rsidR="00821F01">
        <w:t xml:space="preserve"> пропусков с помощью л</w:t>
      </w:r>
      <w:r w:rsidRPr="00821F01">
        <w:t>иней</w:t>
      </w:r>
      <w:r w:rsidR="00CA1D9F">
        <w:t>ной</w:t>
      </w:r>
      <w:r w:rsidR="00821F01">
        <w:t xml:space="preserve"> регрессии и </w:t>
      </w:r>
      <w:r w:rsidR="00821F01">
        <w:rPr>
          <w:lang w:val="en-US"/>
        </w:rPr>
        <w:t>z</w:t>
      </w:r>
      <w:proofErr w:type="spellStart"/>
      <w:r w:rsidR="00821F01">
        <w:t>et</w:t>
      </w:r>
      <w:proofErr w:type="spellEnd"/>
      <w:r w:rsidR="00821F01" w:rsidRPr="00821F01">
        <w:t>-</w:t>
      </w:r>
      <w:r w:rsidR="00821F01">
        <w:t>алгоритма</w:t>
      </w:r>
    </w:p>
    <w:p w:rsidR="00E66D26" w:rsidRPr="00821F01" w:rsidRDefault="00E66D26" w:rsidP="006B1B39">
      <w:pPr>
        <w:pStyle w:val="afd"/>
        <w:numPr>
          <w:ilvl w:val="0"/>
          <w:numId w:val="38"/>
        </w:numPr>
        <w:suppressAutoHyphens w:val="0"/>
        <w:spacing w:before="100" w:beforeAutospacing="1" w:after="100" w:afterAutospacing="1"/>
      </w:pPr>
      <w:r w:rsidRPr="00821F01">
        <w:t>Для каждого метода вычислить суммарную относительную</w:t>
      </w:r>
      <w:r w:rsidR="00CA1D9F">
        <w:t xml:space="preserve"> погрешность</w:t>
      </w:r>
    </w:p>
    <w:p w:rsidR="00CA1D9F" w:rsidRPr="00CA1D9F" w:rsidRDefault="00CA1D9F" w:rsidP="006B1B39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sz w:val="28"/>
        </w:rPr>
      </w:pPr>
      <w:r>
        <w:rPr>
          <w:sz w:val="28"/>
        </w:rPr>
        <w:t>Кластеризация</w:t>
      </w:r>
    </w:p>
    <w:p w:rsidR="00CA1D9F" w:rsidRDefault="00CA1D9F" w:rsidP="006B1B39">
      <w:pPr>
        <w:pStyle w:val="afd"/>
        <w:numPr>
          <w:ilvl w:val="0"/>
          <w:numId w:val="39"/>
        </w:numPr>
        <w:suppressAutoHyphens w:val="0"/>
        <w:spacing w:before="100" w:beforeAutospacing="1" w:after="100" w:afterAutospacing="1"/>
      </w:pPr>
      <w:r>
        <w:t xml:space="preserve">С помощью </w:t>
      </w:r>
      <w:r>
        <w:rPr>
          <w:lang w:val="en-US"/>
        </w:rPr>
        <w:t>Del</w:t>
      </w:r>
      <w:r w:rsidRPr="00CA1D9F">
        <w:t xml:space="preserve"> </w:t>
      </w:r>
      <w:r>
        <w:t>алгоритма отобрать информативные признаки</w:t>
      </w:r>
    </w:p>
    <w:p w:rsidR="00CA1D9F" w:rsidRPr="00CA1D9F" w:rsidRDefault="00CA1D9F" w:rsidP="006B1B39">
      <w:pPr>
        <w:pStyle w:val="afd"/>
        <w:numPr>
          <w:ilvl w:val="0"/>
          <w:numId w:val="39"/>
        </w:numPr>
        <w:suppressAutoHyphens w:val="0"/>
        <w:spacing w:before="100" w:beforeAutospacing="1" w:after="100" w:afterAutospacing="1"/>
      </w:pPr>
      <w:r w:rsidRPr="00CA1D9F">
        <w:lastRenderedPageBreak/>
        <w:t xml:space="preserve">На </w:t>
      </w:r>
      <w:r>
        <w:t>ор</w:t>
      </w:r>
      <w:r w:rsidRPr="00CA1D9F">
        <w:t>игинальном</w:t>
      </w:r>
      <w:r>
        <w:t xml:space="preserve"> и восстановленных </w:t>
      </w:r>
      <w:proofErr w:type="spellStart"/>
      <w:r>
        <w:t>датасетах</w:t>
      </w:r>
      <w:proofErr w:type="spellEnd"/>
      <w:r w:rsidRPr="00CA1D9F">
        <w:t xml:space="preserve"> выполнить </w:t>
      </w:r>
      <w:r>
        <w:t>кластеризацию по выбранным</w:t>
      </w:r>
      <w:r w:rsidRPr="00CA1D9F">
        <w:t xml:space="preserve"> признакам.</w:t>
      </w:r>
      <w:r>
        <w:t xml:space="preserve"> </w:t>
      </w:r>
      <w:r w:rsidR="00E66D26" w:rsidRPr="00CA1D9F">
        <w:t xml:space="preserve">В качестве метрики расстояния использовать </w:t>
      </w:r>
      <w:r>
        <w:t>расстояние Чебышева</w:t>
      </w:r>
    </w:p>
    <w:p w:rsidR="00E66D26" w:rsidRPr="00CA1D9F" w:rsidRDefault="00E66D26" w:rsidP="006B1B39">
      <w:pPr>
        <w:pStyle w:val="afd"/>
        <w:numPr>
          <w:ilvl w:val="0"/>
          <w:numId w:val="39"/>
        </w:numPr>
        <w:suppressAutoHyphens w:val="0"/>
        <w:spacing w:before="100" w:beforeAutospacing="1" w:after="100" w:afterAutospacing="1"/>
      </w:pPr>
      <w:r w:rsidRPr="00CA1D9F">
        <w:t xml:space="preserve">Рассчитать также компактность </w:t>
      </w:r>
      <w:r w:rsidR="006F5C53">
        <w:t>кластеров для оценки качества кластеризации</w:t>
      </w:r>
    </w:p>
    <w:p w:rsidR="00E66D26" w:rsidRPr="004334FC" w:rsidRDefault="004334FC" w:rsidP="006B1B39">
      <w:pPr>
        <w:pStyle w:val="afd"/>
        <w:numPr>
          <w:ilvl w:val="0"/>
          <w:numId w:val="36"/>
        </w:numPr>
        <w:suppressAutoHyphens w:val="0"/>
        <w:spacing w:before="100" w:beforeAutospacing="1" w:after="100" w:afterAutospacing="1"/>
      </w:pPr>
      <w:r>
        <w:t>Провести сравнительный анализ</w:t>
      </w:r>
    </w:p>
    <w:p w:rsidR="00E66D26" w:rsidRPr="00DB0C2A" w:rsidRDefault="00E66D26" w:rsidP="006B1B39">
      <w:pPr>
        <w:pStyle w:val="afd"/>
        <w:numPr>
          <w:ilvl w:val="0"/>
          <w:numId w:val="40"/>
        </w:numPr>
        <w:suppressAutoHyphens w:val="0"/>
        <w:spacing w:before="100" w:beforeAutospacing="1" w:after="100" w:afterAutospacing="1"/>
      </w:pPr>
      <w:r w:rsidRPr="00DB0C2A">
        <w:t xml:space="preserve">Сравнить и сопоставить </w:t>
      </w:r>
      <w:r w:rsidR="004334FC" w:rsidRPr="00DB0C2A">
        <w:t xml:space="preserve">результата кластеризации </w:t>
      </w:r>
      <w:r w:rsidRPr="00DB0C2A">
        <w:t>на полно</w:t>
      </w:r>
      <w:r w:rsidR="004334FC" w:rsidRPr="00DB0C2A">
        <w:t xml:space="preserve">м наборе признаков и </w:t>
      </w:r>
      <w:r w:rsidRPr="00DB0C2A">
        <w:t>на выбранных информ</w:t>
      </w:r>
      <w:r w:rsidR="004334FC" w:rsidRPr="00DB0C2A">
        <w:t>ативных признаках</w:t>
      </w:r>
    </w:p>
    <w:p w:rsidR="00E66D26" w:rsidRDefault="00DB0C2A" w:rsidP="006B1B39">
      <w:pPr>
        <w:pStyle w:val="afd"/>
        <w:numPr>
          <w:ilvl w:val="0"/>
          <w:numId w:val="40"/>
        </w:numPr>
        <w:suppressAutoHyphens w:val="0"/>
        <w:spacing w:before="100" w:beforeAutospacing="1" w:after="100" w:afterAutospacing="1"/>
      </w:pPr>
      <w:r>
        <w:t>Сделать выводы об э</w:t>
      </w:r>
      <w:r w:rsidR="00E66D26" w:rsidRPr="00DB0C2A">
        <w:t xml:space="preserve">ффективности </w:t>
      </w:r>
      <w:r>
        <w:t xml:space="preserve">применения методов линейной регрессии и </w:t>
      </w:r>
      <w:proofErr w:type="spellStart"/>
      <w:r>
        <w:rPr>
          <w:lang w:val="en-US"/>
        </w:rPr>
        <w:t>zet</w:t>
      </w:r>
      <w:proofErr w:type="spellEnd"/>
      <w:r w:rsidRPr="00DB0C2A">
        <w:t>-</w:t>
      </w:r>
      <w:r>
        <w:t>алгоритма для восстановления данных</w:t>
      </w:r>
    </w:p>
    <w:p w:rsidR="00FA334A" w:rsidRDefault="00FA334A" w:rsidP="006B1B39">
      <w:pPr>
        <w:pStyle w:val="afd"/>
        <w:numPr>
          <w:ilvl w:val="0"/>
          <w:numId w:val="40"/>
        </w:numPr>
        <w:suppressAutoHyphens w:val="0"/>
        <w:spacing w:before="100" w:beforeAutospacing="1" w:after="100" w:afterAutospacing="1"/>
      </w:pPr>
      <w:r w:rsidRPr="00FA334A">
        <w:t xml:space="preserve">Определить, при каких комбинациях </w:t>
      </w:r>
      <w:r>
        <w:t>информативных признаков</w:t>
      </w:r>
      <w:r w:rsidRPr="00FA334A">
        <w:t xml:space="preserve"> результаты кластеризации и</w:t>
      </w:r>
      <w:r>
        <w:t xml:space="preserve"> статистические</w:t>
      </w:r>
      <w:r w:rsidRPr="00FA334A">
        <w:t xml:space="preserve"> значения </w:t>
      </w:r>
      <w:r>
        <w:t>метрик остаются устойчивыми</w:t>
      </w:r>
    </w:p>
    <w:p w:rsidR="00A0680A" w:rsidRDefault="00A0680A">
      <w:pPr>
        <w:pStyle w:val="afd"/>
        <w:spacing w:line="240" w:lineRule="auto"/>
        <w:rPr>
          <w:szCs w:val="28"/>
        </w:rPr>
      </w:pPr>
    </w:p>
    <w:p w:rsidR="00A0680A" w:rsidRDefault="00821F01">
      <w:pPr>
        <w:pStyle w:val="afd"/>
        <w:spacing w:line="240" w:lineRule="auto"/>
      </w:pPr>
      <w:r>
        <w:br w:type="page"/>
      </w:r>
    </w:p>
    <w:p w:rsidR="00A0680A" w:rsidRDefault="00821F01">
      <w:pPr>
        <w:pStyle w:val="1"/>
        <w:rPr>
          <w:b w:val="0"/>
          <w:bCs/>
        </w:rPr>
      </w:pPr>
      <w:bookmarkStart w:id="3" w:name="__RefHeading___Toc16635_1115758031"/>
      <w:bookmarkStart w:id="4" w:name="_Toc198475771"/>
      <w:bookmarkEnd w:id="3"/>
      <w:r>
        <w:lastRenderedPageBreak/>
        <w:t>Теоретическая часть</w:t>
      </w:r>
      <w:bookmarkEnd w:id="4"/>
    </w:p>
    <w:p w:rsidR="008E2744" w:rsidRPr="008E2744" w:rsidRDefault="008E2744" w:rsidP="006B1B39">
      <w:pPr>
        <w:pStyle w:val="afd"/>
        <w:numPr>
          <w:ilvl w:val="0"/>
          <w:numId w:val="40"/>
        </w:numPr>
        <w:suppressAutoHyphens w:val="0"/>
        <w:spacing w:before="100" w:beforeAutospacing="1" w:after="100" w:afterAutospacing="1"/>
      </w:pPr>
      <w:r w:rsidRPr="008E2744">
        <w:t>Методы заполнения пропусков</w:t>
      </w:r>
      <w:r w:rsidRPr="008F06A1">
        <w:t>:</w:t>
      </w:r>
    </w:p>
    <w:p w:rsidR="00F57EAA" w:rsidRDefault="008E2744" w:rsidP="006B1B39">
      <w:pPr>
        <w:pStyle w:val="afd"/>
        <w:numPr>
          <w:ilvl w:val="0"/>
          <w:numId w:val="40"/>
        </w:numPr>
        <w:suppressAutoHyphens w:val="0"/>
        <w:spacing w:before="100" w:beforeAutospacing="1" w:after="100" w:afterAutospacing="1"/>
      </w:pPr>
      <w:r w:rsidRPr="008F06A1">
        <w:t>Линейная регрессия</w:t>
      </w:r>
      <w:r w:rsidRPr="008E2744">
        <w:t xml:space="preserve"> восстанавливает пропущенные значения целевого признака, обучая модель на строках с известным значением и предсказывая для строк с пропуском. Обычно используют множественную линейную регрессию с отбором </w:t>
      </w:r>
      <w:r w:rsidR="00F57EAA">
        <w:t>информативных признаков</w:t>
      </w:r>
      <w:r w:rsidRPr="008E2744">
        <w:br/>
      </w:r>
    </w:p>
    <w:p w:rsidR="00F57EAA" w:rsidRPr="00F57EAA" w:rsidRDefault="00F57EAA" w:rsidP="006B1B39">
      <w:pPr>
        <w:pStyle w:val="afd"/>
        <w:numPr>
          <w:ilvl w:val="0"/>
          <w:numId w:val="40"/>
        </w:numPr>
        <w:suppressAutoHyphens w:val="0"/>
        <w:spacing w:before="100" w:beforeAutospacing="1" w:after="100" w:afterAutospacing="1"/>
      </w:pPr>
      <w:r w:rsidRPr="008F06A1">
        <w:t>Особенности</w:t>
      </w:r>
      <w:r w:rsidRPr="00F57EAA">
        <w:t xml:space="preserve">: </w:t>
      </w:r>
      <w:r w:rsidR="008E2744" w:rsidRPr="00F57EAA">
        <w:t xml:space="preserve">метод удобен для </w:t>
      </w:r>
      <w:r w:rsidRPr="00F57EAA">
        <w:t xml:space="preserve">числовых </w:t>
      </w:r>
      <w:r w:rsidR="008E2744" w:rsidRPr="00F57EAA">
        <w:t xml:space="preserve">признаков с линейными зависимостями от других числовых столбцов и даёт интерпретируемые коэффициенты. </w:t>
      </w:r>
      <w:r w:rsidRPr="00F57EAA">
        <w:t>Тр</w:t>
      </w:r>
      <w:r w:rsidR="008E2744" w:rsidRPr="00F57EAA">
        <w:t>ебует достаточного числа полных записей, чувствителен к выбросам</w:t>
      </w:r>
      <w:r w:rsidRPr="00F57EAA">
        <w:t>. П</w:t>
      </w:r>
      <w:r w:rsidR="008E2744" w:rsidRPr="00F57EAA">
        <w:t xml:space="preserve">ри локальных блочных пропусках выгоднее обучать модель на соседях </w:t>
      </w:r>
    </w:p>
    <w:p w:rsidR="00F57EAA" w:rsidRDefault="00F57EAA" w:rsidP="006B1B39">
      <w:pPr>
        <w:pStyle w:val="afd"/>
        <w:numPr>
          <w:ilvl w:val="0"/>
          <w:numId w:val="40"/>
        </w:numPr>
        <w:suppressAutoHyphens w:val="0"/>
        <w:spacing w:before="100" w:beforeAutospacing="1" w:after="100" w:afterAutospacing="1"/>
      </w:pPr>
      <w:proofErr w:type="spellStart"/>
      <w:r w:rsidRPr="008F06A1">
        <w:t>Zet</w:t>
      </w:r>
      <w:proofErr w:type="spellEnd"/>
      <w:r w:rsidRPr="008F06A1">
        <w:noBreakHyphen/>
        <w:t>алгоритм</w:t>
      </w:r>
      <w:r>
        <w:t xml:space="preserve"> </w:t>
      </w:r>
      <w:r w:rsidR="008E2744" w:rsidRPr="00F57EAA">
        <w:t>-</w:t>
      </w:r>
      <w:r>
        <w:t xml:space="preserve"> итеративный локальный метод, заполняющий</w:t>
      </w:r>
      <w:r w:rsidR="008E2744" w:rsidRPr="00F57EAA">
        <w:t xml:space="preserve"> пропуски значениями соседей в заданном окне, процедура повторяется пока не заполнится ч</w:t>
      </w:r>
      <w:r>
        <w:t>асть блока. Алгоритм работает на любом объеме данных</w:t>
      </w:r>
      <w:r w:rsidR="008E2744" w:rsidRPr="00F57EAA">
        <w:t>.</w:t>
      </w:r>
      <w:r w:rsidR="008E2744" w:rsidRPr="00F57EAA">
        <w:br/>
      </w:r>
    </w:p>
    <w:p w:rsidR="008E2744" w:rsidRPr="00F57EAA" w:rsidRDefault="00F57EAA" w:rsidP="006B1B39">
      <w:pPr>
        <w:pStyle w:val="afd"/>
        <w:numPr>
          <w:ilvl w:val="0"/>
          <w:numId w:val="40"/>
        </w:numPr>
        <w:suppressAutoHyphens w:val="0"/>
        <w:spacing w:before="100" w:beforeAutospacing="1" w:after="100" w:afterAutospacing="1"/>
      </w:pPr>
      <w:r w:rsidRPr="008F06A1">
        <w:t>Особенности</w:t>
      </w:r>
      <w:r w:rsidRPr="00F57EAA">
        <w:t>:</w:t>
      </w:r>
      <w:r w:rsidRPr="008F06A1">
        <w:t xml:space="preserve"> </w:t>
      </w:r>
      <w:r w:rsidR="008E2744" w:rsidRPr="00F57EAA">
        <w:t>зависит от наличия достаточ</w:t>
      </w:r>
      <w:r>
        <w:t>ного числа соседей и параметров и</w:t>
      </w:r>
      <w:r w:rsidR="008E2744" w:rsidRPr="00F57EAA">
        <w:t xml:space="preserve"> при больших пустых областях или при категориальных данных требуется специальная агрегация (</w:t>
      </w:r>
      <w:r w:rsidR="006A3EFE">
        <w:t>например, по моде</w:t>
      </w:r>
      <w:r w:rsidR="008E2744" w:rsidRPr="00F57EAA">
        <w:t>).</w:t>
      </w:r>
    </w:p>
    <w:p w:rsidR="00CF5ACB" w:rsidRPr="00CF5ACB" w:rsidRDefault="008E2744" w:rsidP="006B1B39">
      <w:pPr>
        <w:pStyle w:val="afd"/>
        <w:numPr>
          <w:ilvl w:val="0"/>
          <w:numId w:val="40"/>
        </w:numPr>
        <w:suppressAutoHyphens w:val="0"/>
        <w:spacing w:before="100" w:beforeAutospacing="1" w:after="100" w:afterAutospacing="1"/>
      </w:pPr>
      <w:r w:rsidRPr="008E2744">
        <w:t xml:space="preserve">Метод кластеризации - </w:t>
      </w:r>
      <w:r w:rsidRPr="008F06A1">
        <w:t>алгоритм ISODATA</w:t>
      </w:r>
      <w:r w:rsidR="009352DF">
        <w:br/>
        <w:t xml:space="preserve">Это </w:t>
      </w:r>
      <w:r w:rsidRPr="008E2744">
        <w:t>итеративный алгоритм</w:t>
      </w:r>
      <w:r w:rsidR="009352DF">
        <w:t>,</w:t>
      </w:r>
      <w:r w:rsidRPr="008E2744">
        <w:t xml:space="preserve"> близкий к K</w:t>
      </w:r>
      <w:r w:rsidRPr="008E2744">
        <w:noBreakHyphen/>
      </w:r>
      <w:proofErr w:type="spellStart"/>
      <w:r w:rsidRPr="008E2744">
        <w:t>means</w:t>
      </w:r>
      <w:proofErr w:type="spellEnd"/>
      <w:r w:rsidRPr="008E2744">
        <w:t>, но с</w:t>
      </w:r>
      <w:r w:rsidR="009352DF">
        <w:t xml:space="preserve"> динамическим числом кластеров</w:t>
      </w:r>
      <w:r w:rsidR="009352DF" w:rsidRPr="009352DF">
        <w:t xml:space="preserve">: </w:t>
      </w:r>
      <w:r w:rsidR="009352DF">
        <w:t>ц</w:t>
      </w:r>
      <w:r w:rsidRPr="008E2744">
        <w:t>ентры могут делиться, сливаться или удаляться по порогам размера и расстояния. Это даёт адаптивность при неизвестном числе кластеров и позволяет учесть вариативность плотности данных.</w:t>
      </w:r>
      <w:r w:rsidRPr="008E2744">
        <w:br/>
      </w:r>
      <w:r w:rsidR="009352DF" w:rsidRPr="008F06A1">
        <w:t>Особенности:</w:t>
      </w:r>
      <w:r w:rsidRPr="008E2744">
        <w:t xml:space="preserve"> ISODATA полезен тем, что автоматически подстраивается под изменения структуры после </w:t>
      </w:r>
      <w:r w:rsidR="009352DF">
        <w:t xml:space="preserve">восстановления </w:t>
      </w:r>
      <w:proofErr w:type="spellStart"/>
      <w:r w:rsidR="009352DF">
        <w:t>датасета</w:t>
      </w:r>
      <w:proofErr w:type="spellEnd"/>
      <w:r w:rsidRPr="008E2744">
        <w:t xml:space="preserve"> и по</w:t>
      </w:r>
      <w:r w:rsidRPr="008E2744">
        <w:lastRenderedPageBreak/>
        <w:t xml:space="preserve">казывает, как </w:t>
      </w:r>
      <w:r w:rsidR="009352DF">
        <w:t>оно</w:t>
      </w:r>
      <w:r w:rsidRPr="008E2744">
        <w:t xml:space="preserve"> влияет на число и форму кластеров. Требует </w:t>
      </w:r>
      <w:proofErr w:type="spellStart"/>
      <w:r w:rsidR="009352DF">
        <w:t>цифровизации</w:t>
      </w:r>
      <w:proofErr w:type="spellEnd"/>
      <w:r w:rsidRPr="008E2744">
        <w:t xml:space="preserve"> признаков и аккуратно</w:t>
      </w:r>
      <w:r w:rsidR="009352DF">
        <w:t>й настройки порогов (критериев слияния/деления). П</w:t>
      </w:r>
      <w:r w:rsidRPr="008E2744">
        <w:t xml:space="preserve">ри </w:t>
      </w:r>
      <w:r w:rsidR="009352DF">
        <w:t>за</w:t>
      </w:r>
      <w:r w:rsidRPr="008E2744">
        <w:t>шум</w:t>
      </w:r>
      <w:r w:rsidR="009352DF">
        <w:t>лен</w:t>
      </w:r>
      <w:r w:rsidRPr="008E2744">
        <w:t>ных данны</w:t>
      </w:r>
      <w:r w:rsidR="009352DF">
        <w:t>х может порождать мелкие кластеры</w:t>
      </w:r>
    </w:p>
    <w:p w:rsidR="008E2744" w:rsidRPr="008E2744" w:rsidRDefault="008E2744" w:rsidP="006B1B39">
      <w:pPr>
        <w:pStyle w:val="afd"/>
        <w:numPr>
          <w:ilvl w:val="0"/>
          <w:numId w:val="40"/>
        </w:numPr>
        <w:suppressAutoHyphens w:val="0"/>
        <w:spacing w:before="100" w:beforeAutospacing="1" w:after="100" w:afterAutospacing="1"/>
      </w:pPr>
      <w:r w:rsidRPr="008E2744">
        <w:t xml:space="preserve">Метод выбора признаков - </w:t>
      </w:r>
      <w:r w:rsidRPr="008F06A1">
        <w:t>метод по</w:t>
      </w:r>
      <w:r w:rsidR="00CF5ACB" w:rsidRPr="008F06A1">
        <w:t xml:space="preserve">следовательного сокращения </w:t>
      </w:r>
      <w:proofErr w:type="spellStart"/>
      <w:r w:rsidR="00CF5ACB" w:rsidRPr="008F06A1">
        <w:t>Del</w:t>
      </w:r>
      <w:proofErr w:type="spellEnd"/>
      <w:r w:rsidRPr="008E2744">
        <w:t xml:space="preserve"> - жадный алгоритм, начинающий с полного набора признаков и по шагам удаляющий наименее информативные, оценивая качество по выбранному критерию</w:t>
      </w:r>
      <w:r w:rsidR="004643C4">
        <w:t>.</w:t>
      </w:r>
      <w:r w:rsidRPr="008E2744">
        <w:br/>
      </w:r>
      <w:r w:rsidR="004643C4" w:rsidRPr="008F06A1">
        <w:t>Особенности:</w:t>
      </w:r>
      <w:r w:rsidRPr="008E2744">
        <w:t xml:space="preserve"> </w:t>
      </w:r>
      <w:proofErr w:type="spellStart"/>
      <w:r w:rsidRPr="008E2744">
        <w:t>Del</w:t>
      </w:r>
      <w:proofErr w:type="spellEnd"/>
      <w:r w:rsidRPr="008E2744">
        <w:t xml:space="preserve"> даёт набор признаков, оптимизированный </w:t>
      </w:r>
      <w:r w:rsidR="004643C4">
        <w:t>для последующей</w:t>
      </w:r>
      <w:r w:rsidRPr="008E2744">
        <w:t xml:space="preserve"> кластеризации и учитывающий совместное влияние признаков. Практично комбинировать </w:t>
      </w:r>
      <w:proofErr w:type="spellStart"/>
      <w:r w:rsidRPr="008E2744">
        <w:t>Del</w:t>
      </w:r>
      <w:proofErr w:type="spellEnd"/>
      <w:r w:rsidRPr="008E2744">
        <w:t xml:space="preserve"> с предварительным </w:t>
      </w:r>
      <w:r w:rsidR="004643C4">
        <w:t>отбором данных</w:t>
      </w:r>
      <w:r w:rsidRPr="008E2744">
        <w:t xml:space="preserve"> (</w:t>
      </w:r>
      <w:r w:rsidR="004643C4">
        <w:t>например, с корреляцией Пирсона</w:t>
      </w:r>
      <w:r w:rsidRPr="008E2744">
        <w:t xml:space="preserve">) и </w:t>
      </w:r>
      <w:r w:rsidR="004643C4">
        <w:t>сравнивать</w:t>
      </w:r>
      <w:r w:rsidRPr="008E2744">
        <w:t xml:space="preserve"> результат пов</w:t>
      </w:r>
      <w:r w:rsidR="004643C4">
        <w:t>торными запусками кластеризации</w:t>
      </w:r>
    </w:p>
    <w:p w:rsidR="004643C4" w:rsidRDefault="008E2744" w:rsidP="006B1B39">
      <w:pPr>
        <w:pStyle w:val="afd"/>
        <w:numPr>
          <w:ilvl w:val="0"/>
          <w:numId w:val="40"/>
        </w:numPr>
        <w:suppressAutoHyphens w:val="0"/>
        <w:spacing w:before="100" w:beforeAutospacing="1" w:after="100" w:afterAutospacing="1"/>
      </w:pPr>
      <w:r w:rsidRPr="008E2744">
        <w:t xml:space="preserve">Метод способа измерения расстояния - </w:t>
      </w:r>
      <w:r w:rsidRPr="00296294">
        <w:rPr>
          <w:b/>
        </w:rPr>
        <w:t xml:space="preserve">расстояние </w:t>
      </w:r>
      <w:proofErr w:type="spellStart"/>
      <w:r w:rsidRPr="00296294">
        <w:rPr>
          <w:b/>
        </w:rPr>
        <w:t>Минковского</w:t>
      </w:r>
      <w:proofErr w:type="spellEnd"/>
      <w:r w:rsidRPr="008E2744">
        <w:br/>
      </w:r>
      <w:r w:rsidRPr="008E2744">
        <w:noBreakHyphen/>
      </w:r>
      <w:r w:rsidR="00296294">
        <w:t xml:space="preserve"> </w:t>
      </w:r>
      <w:r w:rsidRPr="008E2744">
        <w:t>метрика</w:t>
      </w:r>
      <w:r w:rsidR="004643C4">
        <w:t xml:space="preserve"> вида: </w:t>
      </w:r>
    </w:p>
    <w:p w:rsidR="004643C4" w:rsidRPr="008F06A1" w:rsidRDefault="008832B2" w:rsidP="008F06A1">
      <w:pPr>
        <w:pStyle w:val="afd"/>
        <w:suppressAutoHyphens w:val="0"/>
        <w:spacing w:before="100" w:beforeAutospacing="1" w:after="100" w:afterAutospacing="1"/>
        <w:ind w:left="1080" w:firstLine="0"/>
        <w:rPr>
          <w:lang w:val="en-US"/>
        </w:rPr>
      </w:pPr>
      <w:proofErr w:type="gramStart"/>
      <w:r w:rsidRPr="008F06A1">
        <w:rPr>
          <w:lang w:val="en-US"/>
        </w:rPr>
        <w:t>d</w:t>
      </w:r>
      <w:r w:rsidR="004643C4" w:rsidRPr="008F06A1">
        <w:rPr>
          <w:lang w:val="en-US"/>
        </w:rPr>
        <w:t>(</w:t>
      </w:r>
      <w:proofErr w:type="spellStart"/>
      <w:proofErr w:type="gramEnd"/>
      <w:r w:rsidR="004643C4" w:rsidRPr="008F06A1">
        <w:rPr>
          <w:lang w:val="en-US"/>
        </w:rPr>
        <w:t>a,b</w:t>
      </w:r>
      <w:proofErr w:type="spellEnd"/>
      <w:r w:rsidR="004643C4" w:rsidRPr="008F06A1">
        <w:rPr>
          <w:lang w:val="en-US"/>
        </w:rPr>
        <w:t>) = (</w:t>
      </w:r>
      <w:r w:rsidR="004643C4">
        <w:t>Σ</w:t>
      </w:r>
      <w:r w:rsidR="004643C4" w:rsidRPr="008F06A1">
        <w:rPr>
          <w:lang w:val="en-US"/>
        </w:rPr>
        <w:t xml:space="preserve"> |</w:t>
      </w:r>
      <w:proofErr w:type="spellStart"/>
      <w:r w:rsidR="004643C4" w:rsidRPr="008F06A1">
        <w:rPr>
          <w:lang w:val="en-US"/>
        </w:rPr>
        <w:t>a_i−b_i</w:t>
      </w:r>
      <w:proofErr w:type="spellEnd"/>
      <w:r w:rsidR="004643C4" w:rsidRPr="008F06A1">
        <w:rPr>
          <w:lang w:val="en-US"/>
        </w:rPr>
        <w:t>|^p)^(1/p)</w:t>
      </w:r>
    </w:p>
    <w:p w:rsidR="008E2744" w:rsidRPr="008E2744" w:rsidRDefault="008E2744" w:rsidP="008F06A1">
      <w:pPr>
        <w:pStyle w:val="afd"/>
        <w:suppressAutoHyphens w:val="0"/>
        <w:spacing w:before="100" w:beforeAutospacing="1" w:after="100" w:afterAutospacing="1"/>
        <w:ind w:left="1080" w:firstLine="0"/>
      </w:pPr>
      <w:r w:rsidRPr="008E2744">
        <w:t>при p</w:t>
      </w:r>
      <w:r w:rsidR="004643C4">
        <w:t xml:space="preserve"> </w:t>
      </w:r>
      <w:r w:rsidRPr="008E2744">
        <w:t>=</w:t>
      </w:r>
      <w:r w:rsidR="004643C4">
        <w:t xml:space="preserve"> </w:t>
      </w:r>
      <w:r w:rsidRPr="008E2744">
        <w:t xml:space="preserve">1 </w:t>
      </w:r>
      <w:r w:rsidR="008832B2">
        <w:t>-</w:t>
      </w:r>
      <w:r w:rsidRPr="008E2744">
        <w:t xml:space="preserve"> Манхэттен</w:t>
      </w:r>
      <w:r w:rsidR="004643C4">
        <w:t>ское расстояние</w:t>
      </w:r>
      <w:r w:rsidRPr="008E2744">
        <w:t>, p</w:t>
      </w:r>
      <w:r w:rsidR="004643C4">
        <w:t xml:space="preserve"> </w:t>
      </w:r>
      <w:r w:rsidRPr="008E2744">
        <w:t>=</w:t>
      </w:r>
      <w:r w:rsidR="004643C4">
        <w:t xml:space="preserve"> </w:t>
      </w:r>
      <w:r w:rsidRPr="008E2744">
        <w:t xml:space="preserve">2 </w:t>
      </w:r>
      <w:r w:rsidR="008832B2">
        <w:t>-</w:t>
      </w:r>
      <w:r w:rsidRPr="008E2744">
        <w:t xml:space="preserve"> Евклид</w:t>
      </w:r>
      <w:r w:rsidR="004643C4">
        <w:t>ово расстояние</w:t>
      </w:r>
      <w:r w:rsidRPr="008E2744">
        <w:t>. Выбор p меняет чувствительность метрики к большим отклонениям по отдельным признакам.</w:t>
      </w:r>
      <w:r w:rsidRPr="008E2744">
        <w:br/>
      </w:r>
      <w:r w:rsidR="00324578" w:rsidRPr="008F06A1">
        <w:rPr>
          <w:b/>
        </w:rPr>
        <w:t>Особенности</w:t>
      </w:r>
      <w:r w:rsidR="00324578">
        <w:t xml:space="preserve">: </w:t>
      </w:r>
      <w:r w:rsidRPr="008E2744">
        <w:t xml:space="preserve">удобно использовать как </w:t>
      </w:r>
      <w:r w:rsidR="00324578">
        <w:t>параметр</w:t>
      </w:r>
      <w:r w:rsidRPr="008E2744">
        <w:t>: можно тести</w:t>
      </w:r>
      <w:r w:rsidR="00324578">
        <w:t>ровать несколько p (например 1, 2 и какое-то очень большое</w:t>
      </w:r>
      <w:r w:rsidRPr="008E2744">
        <w:t>) чтобы понять, какая норма лучше отражает структуру</w:t>
      </w:r>
      <w:r w:rsidR="00B5554B">
        <w:t xml:space="preserve"> после разных методов восстановления</w:t>
      </w:r>
    </w:p>
    <w:p w:rsidR="008E2744" w:rsidRPr="00232B03" w:rsidRDefault="008E2744" w:rsidP="006B1B39">
      <w:pPr>
        <w:pStyle w:val="afd"/>
        <w:numPr>
          <w:ilvl w:val="0"/>
          <w:numId w:val="40"/>
        </w:numPr>
        <w:suppressAutoHyphens w:val="0"/>
        <w:spacing w:before="100" w:beforeAutospacing="1" w:after="100" w:afterAutospacing="1"/>
      </w:pPr>
      <w:r w:rsidRPr="008E2744">
        <w:t xml:space="preserve">Метод вычисления расстояний между кластерами - </w:t>
      </w:r>
      <w:r w:rsidRPr="008F06A1">
        <w:rPr>
          <w:b/>
        </w:rPr>
        <w:t xml:space="preserve">ближайший сосед </w:t>
      </w:r>
      <w:r w:rsidR="008832B2" w:rsidRPr="008F06A1">
        <w:rPr>
          <w:b/>
        </w:rPr>
        <w:t>(</w:t>
      </w:r>
      <w:proofErr w:type="spellStart"/>
      <w:r w:rsidR="008832B2" w:rsidRPr="008F06A1">
        <w:rPr>
          <w:b/>
        </w:rPr>
        <w:t>nearest</w:t>
      </w:r>
      <w:proofErr w:type="spellEnd"/>
      <w:r w:rsidR="008832B2" w:rsidRPr="008F06A1">
        <w:rPr>
          <w:b/>
        </w:rPr>
        <w:t xml:space="preserve"> </w:t>
      </w:r>
      <w:proofErr w:type="spellStart"/>
      <w:r w:rsidR="008832B2" w:rsidRPr="008F06A1">
        <w:rPr>
          <w:b/>
        </w:rPr>
        <w:t>neighbor</w:t>
      </w:r>
      <w:proofErr w:type="spellEnd"/>
      <w:r w:rsidR="008832B2" w:rsidRPr="008F06A1">
        <w:rPr>
          <w:b/>
        </w:rPr>
        <w:t>)</w:t>
      </w:r>
      <w:r w:rsidR="00232B03" w:rsidRPr="008F06A1">
        <w:t xml:space="preserve"> </w:t>
      </w:r>
      <w:r w:rsidR="00232B03" w:rsidRPr="00232B03">
        <w:t xml:space="preserve">- </w:t>
      </w:r>
      <w:r w:rsidRPr="008E2744">
        <w:t>определяет расстояние между кластерами как минимальное расстояние между их точками. Этот критерий склонен образовывать «цепочки» и объединять кластеры по ближайшим то</w:t>
      </w:r>
      <w:r w:rsidR="00232B03">
        <w:t>чкам</w:t>
      </w:r>
      <w:r w:rsidRPr="00232B03">
        <w:br/>
      </w:r>
      <w:r w:rsidR="00232B03" w:rsidRPr="008F06A1">
        <w:rPr>
          <w:b/>
        </w:rPr>
        <w:t>Особенности</w:t>
      </w:r>
      <w:r w:rsidR="00232B03">
        <w:t>: в</w:t>
      </w:r>
      <w:r w:rsidRPr="00232B03">
        <w:t xml:space="preserve"> практическом применении </w:t>
      </w:r>
      <w:r w:rsidR="00232B03">
        <w:t>прост, но</w:t>
      </w:r>
      <w:r w:rsidRPr="00232B03">
        <w:t xml:space="preserve"> чувствителен к </w:t>
      </w:r>
      <w:r w:rsidRPr="00232B03">
        <w:lastRenderedPageBreak/>
        <w:t>выбросам</w:t>
      </w:r>
      <w:r w:rsidR="005149B4">
        <w:t>.</w:t>
      </w:r>
      <w:r w:rsidRPr="00232B03">
        <w:t xml:space="preserve"> Если данные содержат шум </w:t>
      </w:r>
      <w:r w:rsidR="005149B4">
        <w:t>после</w:t>
      </w:r>
      <w:r w:rsidRPr="00232B03">
        <w:t xml:space="preserve"> восстановления, результаты </w:t>
      </w:r>
      <w:r w:rsidR="005149B4">
        <w:t>методы могут быть менее информативны</w:t>
      </w:r>
    </w:p>
    <w:p w:rsidR="008F06A1" w:rsidRPr="008F06A1" w:rsidRDefault="008E2744" w:rsidP="006B1B39">
      <w:pPr>
        <w:pStyle w:val="afd"/>
        <w:numPr>
          <w:ilvl w:val="0"/>
          <w:numId w:val="40"/>
        </w:numPr>
        <w:suppressAutoHyphens w:val="0"/>
        <w:spacing w:before="100" w:beforeAutospacing="1" w:after="100" w:afterAutospacing="1"/>
      </w:pPr>
      <w:r w:rsidRPr="008F06A1">
        <w:t>Метод оценки качества кластеризации -</w:t>
      </w:r>
      <w:r w:rsidR="005056BD" w:rsidRPr="008F06A1">
        <w:t xml:space="preserve"> </w:t>
      </w:r>
      <w:r w:rsidR="005056BD" w:rsidRPr="008F06A1">
        <w:rPr>
          <w:b/>
        </w:rPr>
        <w:t>компактность кластеров</w:t>
      </w:r>
      <w:r w:rsidR="005056BD" w:rsidRPr="008F06A1">
        <w:t xml:space="preserve"> - </w:t>
      </w:r>
      <w:r w:rsidRPr="008F06A1">
        <w:t xml:space="preserve">измеряет </w:t>
      </w:r>
      <w:proofErr w:type="spellStart"/>
      <w:r w:rsidRPr="008F06A1">
        <w:t>внутрикласте</w:t>
      </w:r>
      <w:r w:rsidR="005056BD" w:rsidRPr="008F06A1">
        <w:t>рную</w:t>
      </w:r>
      <w:proofErr w:type="spellEnd"/>
      <w:r w:rsidR="005056BD" w:rsidRPr="008F06A1">
        <w:t xml:space="preserve"> близость, часто как среднюю внутреннюю сумму</w:t>
      </w:r>
      <w:r w:rsidRPr="008F06A1">
        <w:t xml:space="preserve"> квадратов </w:t>
      </w:r>
      <w:r w:rsidR="005056BD" w:rsidRPr="008F06A1">
        <w:t>от точек до центра кластера</w:t>
      </w:r>
      <w:r w:rsidRPr="008F06A1">
        <w:t xml:space="preserve">. Низкая компактность </w:t>
      </w:r>
      <w:r w:rsidR="005056BD" w:rsidRPr="008F06A1">
        <w:t>говорит о высокой плотности кластера</w:t>
      </w:r>
      <w:r w:rsidRPr="008F06A1">
        <w:br/>
      </w:r>
      <w:r w:rsidR="00FD25D5" w:rsidRPr="008F06A1">
        <w:rPr>
          <w:b/>
        </w:rPr>
        <w:t>Особенности</w:t>
      </w:r>
      <w:r w:rsidR="00FD25D5" w:rsidRPr="008F06A1">
        <w:t>:</w:t>
      </w:r>
      <w:r w:rsidRPr="008F06A1">
        <w:t xml:space="preserve"> компактность служит показа</w:t>
      </w:r>
      <w:r w:rsidR="008F06A1" w:rsidRPr="008F06A1">
        <w:t xml:space="preserve">телем качества кластеризации до и </w:t>
      </w:r>
      <w:r w:rsidRPr="008F06A1">
        <w:t xml:space="preserve">после </w:t>
      </w:r>
      <w:r w:rsidR="008F06A1" w:rsidRPr="008F06A1">
        <w:t>восстановления -</w:t>
      </w:r>
      <w:r w:rsidRPr="008F06A1">
        <w:t xml:space="preserve"> сравнение </w:t>
      </w:r>
      <w:r w:rsidR="008F06A1" w:rsidRPr="008F06A1">
        <w:t>эталонных</w:t>
      </w:r>
      <w:r w:rsidRPr="008F06A1">
        <w:t xml:space="preserve"> и </w:t>
      </w:r>
      <w:r w:rsidR="008F06A1" w:rsidRPr="008F06A1">
        <w:t>восстановленных</w:t>
      </w:r>
      <w:r w:rsidRPr="008F06A1">
        <w:t xml:space="preserve"> значений позволяет оценить, насколько методы восстановления сохранили внутреннюю структуру</w:t>
      </w:r>
    </w:p>
    <w:p w:rsidR="00A0680A" w:rsidRPr="008F06A1" w:rsidRDefault="00821F01" w:rsidP="006B1B39">
      <w:pPr>
        <w:pStyle w:val="afd"/>
        <w:numPr>
          <w:ilvl w:val="0"/>
          <w:numId w:val="40"/>
        </w:numPr>
        <w:suppressAutoHyphens w:val="0"/>
        <w:spacing w:before="100" w:beforeAutospacing="1" w:after="100" w:afterAutospacing="1"/>
      </w:pPr>
      <w:r>
        <w:br w:type="page"/>
      </w:r>
    </w:p>
    <w:p w:rsidR="00A0680A" w:rsidRDefault="00821F01" w:rsidP="002B1EB2">
      <w:pPr>
        <w:pStyle w:val="1"/>
        <w:spacing w:line="360" w:lineRule="auto"/>
      </w:pPr>
      <w:bookmarkStart w:id="5" w:name="__RefHeading___Toc16637_1115758031"/>
      <w:bookmarkStart w:id="6" w:name="_Toc198475772"/>
      <w:bookmarkEnd w:id="5"/>
      <w:r>
        <w:lastRenderedPageBreak/>
        <w:t>Основные шаги программы</w:t>
      </w:r>
      <w:bookmarkEnd w:id="6"/>
    </w:p>
    <w:p w:rsidR="000F1EA4" w:rsidRDefault="000F1EA4" w:rsidP="002B1EB2">
      <w:pPr>
        <w:pStyle w:val="afd"/>
        <w:numPr>
          <w:ilvl w:val="0"/>
          <w:numId w:val="40"/>
        </w:numPr>
        <w:suppressAutoHyphens w:val="0"/>
        <w:spacing w:before="100" w:beforeAutospacing="1" w:after="100" w:afterAutospacing="1"/>
      </w:pPr>
      <w:r>
        <w:t xml:space="preserve">Предобработка оригинального </w:t>
      </w:r>
      <w:proofErr w:type="spellStart"/>
      <w:r>
        <w:t>датасета</w:t>
      </w:r>
      <w:proofErr w:type="spellEnd"/>
      <w:r>
        <w:t>: чтение CSV, кодирование категориальных признаков (врач, симптомы, анализы и пр.), перевод дат и других идентификаторов в числовой вид.</w:t>
      </w:r>
    </w:p>
    <w:p w:rsidR="000F1EA4" w:rsidRDefault="000F1EA4" w:rsidP="002B1EB2">
      <w:pPr>
        <w:pStyle w:val="afd"/>
        <w:numPr>
          <w:ilvl w:val="0"/>
          <w:numId w:val="40"/>
        </w:numPr>
        <w:suppressAutoHyphens w:val="0"/>
        <w:spacing w:before="100" w:beforeAutospacing="1" w:after="100" w:afterAutospacing="1"/>
      </w:pPr>
      <w:r>
        <w:t>Искусственное формирование блочных пропусков: удаление блоков различных размеров в выбранных столбцах с заданной долей «дыр» (5%, 10%, 15%, 30%).</w:t>
      </w:r>
    </w:p>
    <w:p w:rsidR="005E5725" w:rsidRDefault="005E5725" w:rsidP="002B1EB2">
      <w:pPr>
        <w:pStyle w:val="afd"/>
        <w:numPr>
          <w:ilvl w:val="0"/>
          <w:numId w:val="40"/>
        </w:numPr>
        <w:suppressAutoHyphens w:val="0"/>
        <w:spacing w:before="100" w:beforeAutospacing="1" w:after="100" w:afterAutospacing="1"/>
      </w:pPr>
      <w:r>
        <w:t xml:space="preserve">Отбор признаков методом </w:t>
      </w:r>
      <w:proofErr w:type="spellStart"/>
      <w:r>
        <w:t>Del</w:t>
      </w:r>
      <w:proofErr w:type="spellEnd"/>
      <w:r>
        <w:t xml:space="preserve"> (последовательное сокращение с адаптацией): запускать итеративную процедуру, начиная с полного набора числовых признаков; на каждой итерации удалять</w:t>
      </w:r>
      <w:r w:rsidR="00F029CC">
        <w:t xml:space="preserve"> по</w:t>
      </w:r>
      <w:r>
        <w:t xml:space="preserve"> </w:t>
      </w:r>
      <w:r w:rsidR="00F029CC">
        <w:t>одному</w:t>
      </w:r>
      <w:r>
        <w:t xml:space="preserve"> пр</w:t>
      </w:r>
      <w:r w:rsidR="0091554C">
        <w:t>изнак</w:t>
      </w:r>
      <w:r w:rsidR="00F029CC">
        <w:t>у</w:t>
      </w:r>
    </w:p>
    <w:p w:rsidR="000F1EA4" w:rsidRDefault="000F1EA4" w:rsidP="002B1EB2">
      <w:pPr>
        <w:pStyle w:val="afd"/>
        <w:numPr>
          <w:ilvl w:val="0"/>
          <w:numId w:val="40"/>
        </w:numPr>
        <w:suppressAutoHyphens w:val="0"/>
        <w:spacing w:before="100" w:beforeAutospacing="1" w:after="100" w:afterAutospacing="1"/>
      </w:pPr>
      <w:r>
        <w:t xml:space="preserve">Восстановление пропусков методом линейной регрессии: для каждого признака с пропусками обучать множественную линейную модель на строках без пропусков, затем предсказывать пропущенные значения. Сохранить восстановленный </w:t>
      </w:r>
      <w:proofErr w:type="spellStart"/>
      <w:r>
        <w:t>датасет</w:t>
      </w:r>
      <w:proofErr w:type="spellEnd"/>
    </w:p>
    <w:p w:rsidR="000F1EA4" w:rsidRDefault="000F1EA4" w:rsidP="002B1EB2">
      <w:pPr>
        <w:pStyle w:val="afd"/>
        <w:numPr>
          <w:ilvl w:val="0"/>
          <w:numId w:val="40"/>
        </w:numPr>
        <w:suppressAutoHyphens w:val="0"/>
        <w:spacing w:before="100" w:beforeAutospacing="1" w:after="100" w:afterAutospacing="1"/>
      </w:pPr>
      <w:r>
        <w:t xml:space="preserve">Восстановление пропусков с помощью </w:t>
      </w:r>
      <w:r>
        <w:rPr>
          <w:lang w:val="en-US"/>
        </w:rPr>
        <w:t>z</w:t>
      </w:r>
      <w:proofErr w:type="spellStart"/>
      <w:r>
        <w:t>et</w:t>
      </w:r>
      <w:proofErr w:type="spellEnd"/>
      <w:r>
        <w:noBreakHyphen/>
        <w:t>алгоритма: выполнять итеративное заполнение пропусков внутри заданных окон, используя агрегирование соседних</w:t>
      </w:r>
      <w:r w:rsidR="00C61BB7">
        <w:t xml:space="preserve"> значений (среднее/мода)</w:t>
      </w:r>
      <w:r w:rsidR="00C61BB7" w:rsidRPr="00C61BB7">
        <w:t xml:space="preserve">. </w:t>
      </w:r>
      <w:r w:rsidR="00C61BB7">
        <w:t>П</w:t>
      </w:r>
      <w:r>
        <w:t>овторять итерации до заполнения</w:t>
      </w:r>
      <w:r w:rsidR="00C61BB7">
        <w:t xml:space="preserve">. Сохранить итоговый </w:t>
      </w:r>
      <w:proofErr w:type="spellStart"/>
      <w:r w:rsidR="00C61BB7">
        <w:t>датасет</w:t>
      </w:r>
      <w:proofErr w:type="spellEnd"/>
      <w:r w:rsidR="00C61BB7">
        <w:t xml:space="preserve"> для сравнения с регрессией</w:t>
      </w:r>
    </w:p>
    <w:p w:rsidR="000F1EA4" w:rsidRDefault="000F1EA4" w:rsidP="002B1EB2">
      <w:pPr>
        <w:pStyle w:val="afd"/>
        <w:numPr>
          <w:ilvl w:val="0"/>
          <w:numId w:val="40"/>
        </w:numPr>
        <w:suppressAutoHyphens w:val="0"/>
        <w:spacing w:before="100" w:beforeAutospacing="1" w:after="100" w:afterAutospacing="1"/>
      </w:pPr>
      <w:r>
        <w:t xml:space="preserve">Вычисление статистик и распределений: для </w:t>
      </w:r>
      <w:r w:rsidR="007E0FA9">
        <w:t>оригинального</w:t>
      </w:r>
      <w:r>
        <w:t xml:space="preserve"> и каждого восстановленного </w:t>
      </w:r>
      <w:proofErr w:type="spellStart"/>
      <w:r>
        <w:t>датасета</w:t>
      </w:r>
      <w:proofErr w:type="spellEnd"/>
      <w:r>
        <w:t xml:space="preserve"> вычислить средние, медианы, моды и построить гистограммы расп</w:t>
      </w:r>
      <w:r w:rsidR="005E5725">
        <w:t>ределений по ключевым признакам для последующего сравнения</w:t>
      </w:r>
    </w:p>
    <w:p w:rsidR="00771D31" w:rsidRDefault="00771D31" w:rsidP="002B1EB2">
      <w:pPr>
        <w:pStyle w:val="afd"/>
        <w:numPr>
          <w:ilvl w:val="0"/>
          <w:numId w:val="40"/>
        </w:numPr>
        <w:suppressAutoHyphens w:val="0"/>
        <w:spacing w:before="100" w:beforeAutospacing="1" w:after="100" w:afterAutospacing="1"/>
      </w:pPr>
      <w:r>
        <w:t>Оценка качества -</w:t>
      </w:r>
      <w:r w:rsidR="000F1EA4">
        <w:t xml:space="preserve"> компактность кластеров: вычислять </w:t>
      </w:r>
      <w:proofErr w:type="spellStart"/>
      <w:r w:rsidR="000F1EA4">
        <w:t>внутрикластерную</w:t>
      </w:r>
      <w:proofErr w:type="spellEnd"/>
      <w:r w:rsidR="000F1EA4">
        <w:t xml:space="preserve"> сумму квадратов для каждого кластера</w:t>
      </w:r>
    </w:p>
    <w:p w:rsidR="000F1EA4" w:rsidRDefault="000F1EA4" w:rsidP="002B1EB2">
      <w:pPr>
        <w:pStyle w:val="afd"/>
        <w:numPr>
          <w:ilvl w:val="0"/>
          <w:numId w:val="40"/>
        </w:numPr>
        <w:suppressAutoHyphens w:val="0"/>
        <w:spacing w:before="100" w:beforeAutospacing="1" w:after="100" w:afterAutospacing="1"/>
      </w:pPr>
      <w:r>
        <w:lastRenderedPageBreak/>
        <w:t xml:space="preserve">Визуализация и оценка кластеров: построить </w:t>
      </w:r>
      <w:proofErr w:type="spellStart"/>
      <w:r>
        <w:t>де</w:t>
      </w:r>
      <w:r w:rsidR="00771D31">
        <w:t>ндрограммы</w:t>
      </w:r>
      <w:proofErr w:type="spellEnd"/>
      <w:r w:rsidR="00771D31">
        <w:t>, PCA</w:t>
      </w:r>
      <w:r w:rsidR="00771D31">
        <w:noBreakHyphen/>
        <w:t xml:space="preserve">проекции </w:t>
      </w:r>
      <w:r>
        <w:t>и временные диаграммы; сохранить изображения и таблицы с метриками для посл</w:t>
      </w:r>
      <w:r w:rsidR="00771D31">
        <w:t>едующего сравнительного анализа</w:t>
      </w:r>
    </w:p>
    <w:p w:rsidR="00A0680A" w:rsidRPr="007E0FA9" w:rsidRDefault="000F1EA4" w:rsidP="002B1EB2">
      <w:pPr>
        <w:pStyle w:val="afd"/>
        <w:numPr>
          <w:ilvl w:val="0"/>
          <w:numId w:val="40"/>
        </w:numPr>
        <w:suppressAutoHyphens w:val="0"/>
        <w:spacing w:before="100" w:beforeAutospacing="1" w:after="100" w:afterAutospacing="1"/>
      </w:pPr>
      <w:r>
        <w:t>Сравнительный анализ результатов: сравнить статистики (</w:t>
      </w:r>
      <w:proofErr w:type="spellStart"/>
      <w:r>
        <w:t>mean</w:t>
      </w:r>
      <w:proofErr w:type="spellEnd"/>
      <w:r>
        <w:t>/</w:t>
      </w:r>
      <w:proofErr w:type="spellStart"/>
      <w:r>
        <w:t>median</w:t>
      </w:r>
      <w:proofErr w:type="spellEnd"/>
      <w:r>
        <w:t>/</w:t>
      </w:r>
      <w:proofErr w:type="spellStart"/>
      <w:r>
        <w:t>mode</w:t>
      </w:r>
      <w:proofErr w:type="spellEnd"/>
      <w:r>
        <w:t>), распределения и м</w:t>
      </w:r>
      <w:r w:rsidR="00771D31">
        <w:t>етрики компактности</w:t>
      </w:r>
      <w:r>
        <w:t xml:space="preserve"> кластеров между эталонным </w:t>
      </w:r>
      <w:proofErr w:type="spellStart"/>
      <w:r>
        <w:t>датасетом</w:t>
      </w:r>
      <w:proofErr w:type="spellEnd"/>
      <w:r>
        <w:t xml:space="preserve">, версиями с пропусками и каждой восстановленной версией; </w:t>
      </w:r>
      <w:r w:rsidR="00771D31">
        <w:t>сделать выводы о влиянии метода</w:t>
      </w:r>
      <w:r>
        <w:t xml:space="preserve"> </w:t>
      </w:r>
      <w:r w:rsidR="00771D31">
        <w:t>восстановления</w:t>
      </w:r>
      <w:r>
        <w:t xml:space="preserve"> и </w:t>
      </w:r>
      <w:r w:rsidR="00771D31">
        <w:t>набора</w:t>
      </w:r>
      <w:r w:rsidR="00E53B4B">
        <w:t xml:space="preserve"> информативных</w:t>
      </w:r>
      <w:r>
        <w:t xml:space="preserve"> п</w:t>
      </w:r>
      <w:r w:rsidR="00771D31">
        <w:t>ризнаков на структуру кластеров</w:t>
      </w:r>
      <w:r w:rsidR="00821F01">
        <w:br w:type="page"/>
      </w:r>
    </w:p>
    <w:p w:rsidR="00A0680A" w:rsidRPr="000F1EA4" w:rsidRDefault="00821F01">
      <w:pPr>
        <w:pStyle w:val="1"/>
        <w:jc w:val="center"/>
        <w:rPr>
          <w:sz w:val="24"/>
        </w:rPr>
      </w:pPr>
      <w:bookmarkStart w:id="7" w:name="__RefHeading___Toc16639_1115758031"/>
      <w:bookmarkStart w:id="8" w:name="_Toc198475773"/>
      <w:bookmarkEnd w:id="7"/>
      <w:r>
        <w:lastRenderedPageBreak/>
        <w:t>Блок</w:t>
      </w:r>
      <w:r w:rsidRPr="000F1EA4">
        <w:t xml:space="preserve"> </w:t>
      </w:r>
      <w:r>
        <w:t>схема</w:t>
      </w:r>
      <w:r w:rsidRPr="000F1EA4">
        <w:t xml:space="preserve"> </w:t>
      </w:r>
      <w:r>
        <w:t>программы</w:t>
      </w:r>
      <w:bookmarkStart w:id="9" w:name="_Hlk181395822"/>
      <w:bookmarkEnd w:id="8"/>
    </w:p>
    <w:p w:rsidR="00A0680A" w:rsidRPr="000F1EA4" w:rsidRDefault="00821F01">
      <w:pPr>
        <w:jc w:val="center"/>
      </w:pPr>
      <w:r>
        <w:rPr>
          <w:noProof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87495" cy="8285480"/>
            <wp:effectExtent l="0" t="0" r="0" b="0"/>
            <wp:wrapThrough wrapText="largest">
              <wp:wrapPolygon edited="0">
                <wp:start x="0" y="13"/>
                <wp:lineTo x="0" y="27"/>
                <wp:lineTo x="0" y="41"/>
                <wp:lineTo x="0" y="55"/>
                <wp:lineTo x="0" y="70"/>
                <wp:lineTo x="0" y="84"/>
                <wp:lineTo x="0" y="98"/>
                <wp:lineTo x="0" y="112"/>
                <wp:lineTo x="0" y="126"/>
                <wp:lineTo x="0" y="141"/>
                <wp:lineTo x="0" y="155"/>
                <wp:lineTo x="0" y="169"/>
                <wp:lineTo x="0" y="183"/>
                <wp:lineTo x="0" y="197"/>
                <wp:lineTo x="0" y="212"/>
                <wp:lineTo x="0" y="226"/>
                <wp:lineTo x="0" y="240"/>
                <wp:lineTo x="0" y="254"/>
                <wp:lineTo x="0" y="269"/>
                <wp:lineTo x="0" y="283"/>
                <wp:lineTo x="0" y="297"/>
                <wp:lineTo x="0" y="311"/>
                <wp:lineTo x="0" y="325"/>
                <wp:lineTo x="0" y="340"/>
                <wp:lineTo x="0" y="354"/>
                <wp:lineTo x="0" y="368"/>
                <wp:lineTo x="0" y="382"/>
                <wp:lineTo x="0" y="396"/>
                <wp:lineTo x="0" y="411"/>
                <wp:lineTo x="0" y="425"/>
                <wp:lineTo x="0" y="439"/>
                <wp:lineTo x="0" y="453"/>
                <wp:lineTo x="0" y="467"/>
                <wp:lineTo x="0" y="482"/>
                <wp:lineTo x="0" y="496"/>
                <wp:lineTo x="0" y="510"/>
                <wp:lineTo x="0" y="524"/>
                <wp:lineTo x="0" y="539"/>
                <wp:lineTo x="0" y="553"/>
                <wp:lineTo x="0" y="567"/>
                <wp:lineTo x="0" y="581"/>
                <wp:lineTo x="0" y="595"/>
                <wp:lineTo x="0" y="610"/>
                <wp:lineTo x="0" y="624"/>
                <wp:lineTo x="0" y="638"/>
                <wp:lineTo x="0" y="652"/>
                <wp:lineTo x="0" y="666"/>
                <wp:lineTo x="0" y="681"/>
                <wp:lineTo x="0" y="695"/>
                <wp:lineTo x="0" y="708"/>
                <wp:lineTo x="0" y="722"/>
                <wp:lineTo x="0" y="736"/>
                <wp:lineTo x="0" y="751"/>
                <wp:lineTo x="0" y="765"/>
                <wp:lineTo x="0" y="779"/>
                <wp:lineTo x="0" y="793"/>
                <wp:lineTo x="0" y="808"/>
                <wp:lineTo x="0" y="822"/>
                <wp:lineTo x="0" y="836"/>
                <wp:lineTo x="0" y="850"/>
                <wp:lineTo x="0" y="864"/>
                <wp:lineTo x="0" y="879"/>
                <wp:lineTo x="0" y="893"/>
                <wp:lineTo x="0" y="907"/>
                <wp:lineTo x="0" y="921"/>
                <wp:lineTo x="0" y="935"/>
                <wp:lineTo x="0" y="950"/>
                <wp:lineTo x="0" y="964"/>
                <wp:lineTo x="0" y="978"/>
                <wp:lineTo x="0" y="992"/>
                <wp:lineTo x="0" y="1006"/>
                <wp:lineTo x="0" y="1021"/>
                <wp:lineTo x="0" y="1035"/>
                <wp:lineTo x="0" y="1049"/>
                <wp:lineTo x="0" y="1063"/>
                <wp:lineTo x="0" y="1078"/>
                <wp:lineTo x="0" y="1092"/>
                <wp:lineTo x="0" y="1106"/>
                <wp:lineTo x="0" y="1120"/>
                <wp:lineTo x="0" y="1134"/>
                <wp:lineTo x="0" y="1149"/>
                <wp:lineTo x="0" y="1163"/>
                <wp:lineTo x="0" y="1177"/>
                <wp:lineTo x="0" y="1191"/>
                <wp:lineTo x="0" y="1205"/>
                <wp:lineTo x="0" y="1220"/>
                <wp:lineTo x="0" y="1234"/>
                <wp:lineTo x="0" y="1248"/>
                <wp:lineTo x="0" y="1262"/>
                <wp:lineTo x="0" y="1276"/>
                <wp:lineTo x="0" y="1291"/>
                <wp:lineTo x="0" y="1305"/>
                <wp:lineTo x="0" y="1319"/>
                <wp:lineTo x="0" y="1333"/>
                <wp:lineTo x="0" y="1348"/>
                <wp:lineTo x="0" y="1362"/>
                <wp:lineTo x="0" y="1376"/>
                <wp:lineTo x="0" y="1390"/>
                <wp:lineTo x="0" y="1403"/>
                <wp:lineTo x="0" y="1418"/>
                <wp:lineTo x="0" y="1432"/>
                <wp:lineTo x="0" y="1446"/>
                <wp:lineTo x="0" y="1460"/>
                <wp:lineTo x="0" y="1474"/>
                <wp:lineTo x="0" y="1489"/>
                <wp:lineTo x="0" y="1503"/>
                <wp:lineTo x="0" y="1517"/>
                <wp:lineTo x="0" y="1531"/>
                <wp:lineTo x="0" y="1545"/>
                <wp:lineTo x="0" y="1560"/>
                <wp:lineTo x="0" y="1574"/>
                <wp:lineTo x="0" y="1588"/>
                <wp:lineTo x="0" y="1602"/>
                <wp:lineTo x="0" y="1617"/>
                <wp:lineTo x="0" y="1631"/>
                <wp:lineTo x="0" y="1645"/>
                <wp:lineTo x="0" y="1659"/>
                <wp:lineTo x="0" y="1673"/>
                <wp:lineTo x="0" y="1688"/>
                <wp:lineTo x="0" y="1702"/>
                <wp:lineTo x="0" y="1716"/>
                <wp:lineTo x="0" y="1730"/>
                <wp:lineTo x="0" y="1744"/>
                <wp:lineTo x="0" y="1759"/>
                <wp:lineTo x="0" y="1773"/>
                <wp:lineTo x="0" y="1787"/>
                <wp:lineTo x="0" y="1801"/>
                <wp:lineTo x="0" y="1815"/>
                <wp:lineTo x="0" y="1830"/>
                <wp:lineTo x="0" y="1844"/>
                <wp:lineTo x="0" y="1858"/>
                <wp:lineTo x="0" y="1872"/>
                <wp:lineTo x="0" y="1887"/>
                <wp:lineTo x="0" y="1901"/>
                <wp:lineTo x="0" y="1915"/>
                <wp:lineTo x="0" y="1929"/>
                <wp:lineTo x="0" y="1943"/>
                <wp:lineTo x="0" y="1958"/>
                <wp:lineTo x="0" y="1972"/>
                <wp:lineTo x="0" y="1986"/>
                <wp:lineTo x="0" y="2000"/>
                <wp:lineTo x="0" y="2014"/>
                <wp:lineTo x="0" y="2029"/>
                <wp:lineTo x="0" y="2043"/>
                <wp:lineTo x="0" y="2057"/>
                <wp:lineTo x="0" y="2071"/>
                <wp:lineTo x="0" y="2085"/>
                <wp:lineTo x="0" y="2099"/>
                <wp:lineTo x="0" y="2113"/>
                <wp:lineTo x="0" y="2127"/>
                <wp:lineTo x="0" y="2141"/>
                <wp:lineTo x="0" y="2156"/>
                <wp:lineTo x="0" y="2170"/>
                <wp:lineTo x="0" y="2184"/>
                <wp:lineTo x="0" y="2198"/>
                <wp:lineTo x="0" y="2212"/>
                <wp:lineTo x="0" y="2227"/>
                <wp:lineTo x="0" y="2241"/>
                <wp:lineTo x="0" y="2255"/>
                <wp:lineTo x="0" y="2269"/>
                <wp:lineTo x="0" y="2283"/>
                <wp:lineTo x="0" y="2298"/>
                <wp:lineTo x="0" y="2312"/>
                <wp:lineTo x="0" y="2326"/>
                <wp:lineTo x="0" y="2340"/>
                <wp:lineTo x="0" y="2354"/>
                <wp:lineTo x="0" y="2369"/>
                <wp:lineTo x="0" y="2383"/>
                <wp:lineTo x="0" y="2397"/>
                <wp:lineTo x="0" y="2411"/>
                <wp:lineTo x="0" y="2426"/>
                <wp:lineTo x="0" y="2440"/>
                <wp:lineTo x="0" y="2454"/>
                <wp:lineTo x="0" y="2468"/>
                <wp:lineTo x="0" y="2482"/>
                <wp:lineTo x="0" y="2497"/>
                <wp:lineTo x="0" y="2511"/>
                <wp:lineTo x="0" y="2525"/>
                <wp:lineTo x="0" y="2539"/>
                <wp:lineTo x="0" y="2553"/>
                <wp:lineTo x="0" y="2568"/>
                <wp:lineTo x="0" y="2582"/>
                <wp:lineTo x="0" y="2596"/>
                <wp:lineTo x="0" y="2610"/>
                <wp:lineTo x="0" y="2624"/>
                <wp:lineTo x="0" y="2639"/>
                <wp:lineTo x="0" y="2653"/>
                <wp:lineTo x="0" y="2667"/>
                <wp:lineTo x="0" y="2681"/>
                <wp:lineTo x="0" y="2696"/>
                <wp:lineTo x="0" y="2710"/>
                <wp:lineTo x="0" y="2724"/>
                <wp:lineTo x="0" y="2738"/>
                <wp:lineTo x="0" y="2752"/>
                <wp:lineTo x="0" y="2767"/>
                <wp:lineTo x="0" y="2781"/>
                <wp:lineTo x="0" y="2794"/>
                <wp:lineTo x="0" y="2808"/>
                <wp:lineTo x="0" y="2822"/>
                <wp:lineTo x="0" y="2837"/>
                <wp:lineTo x="0" y="2851"/>
                <wp:lineTo x="0" y="2865"/>
                <wp:lineTo x="0" y="2879"/>
                <wp:lineTo x="0" y="2893"/>
                <wp:lineTo x="0" y="2908"/>
                <wp:lineTo x="0" y="2922"/>
                <wp:lineTo x="0" y="2936"/>
                <wp:lineTo x="0" y="2950"/>
                <wp:lineTo x="0" y="2965"/>
                <wp:lineTo x="0" y="2979"/>
                <wp:lineTo x="0" y="2993"/>
                <wp:lineTo x="0" y="3007"/>
                <wp:lineTo x="0" y="3021"/>
                <wp:lineTo x="0" y="3036"/>
                <wp:lineTo x="0" y="3050"/>
                <wp:lineTo x="0" y="3064"/>
                <wp:lineTo x="0" y="3078"/>
                <wp:lineTo x="0" y="3092"/>
                <wp:lineTo x="0" y="3107"/>
                <wp:lineTo x="0" y="3121"/>
                <wp:lineTo x="0" y="3135"/>
                <wp:lineTo x="0" y="3149"/>
                <wp:lineTo x="0" y="3163"/>
                <wp:lineTo x="0" y="3178"/>
                <wp:lineTo x="0" y="3192"/>
                <wp:lineTo x="0" y="3206"/>
                <wp:lineTo x="0" y="3220"/>
                <wp:lineTo x="0" y="3235"/>
                <wp:lineTo x="0" y="3249"/>
                <wp:lineTo x="0" y="3263"/>
                <wp:lineTo x="0" y="3277"/>
                <wp:lineTo x="0" y="3291"/>
                <wp:lineTo x="0" y="3306"/>
                <wp:lineTo x="0" y="3320"/>
                <wp:lineTo x="0" y="3334"/>
                <wp:lineTo x="0" y="3348"/>
                <wp:lineTo x="0" y="3362"/>
                <wp:lineTo x="0" y="3377"/>
                <wp:lineTo x="0" y="3391"/>
                <wp:lineTo x="0" y="3405"/>
                <wp:lineTo x="0" y="3419"/>
                <wp:lineTo x="0" y="3433"/>
                <wp:lineTo x="0" y="3448"/>
                <wp:lineTo x="0" y="3462"/>
                <wp:lineTo x="0" y="3476"/>
                <wp:lineTo x="0" y="3489"/>
                <wp:lineTo x="0" y="3504"/>
                <wp:lineTo x="0" y="3518"/>
                <wp:lineTo x="0" y="3532"/>
                <wp:lineTo x="0" y="3546"/>
                <wp:lineTo x="0" y="3560"/>
                <wp:lineTo x="0" y="3575"/>
                <wp:lineTo x="0" y="3589"/>
                <wp:lineTo x="0" y="3603"/>
                <wp:lineTo x="0" y="3617"/>
                <wp:lineTo x="0" y="3631"/>
                <wp:lineTo x="0" y="3646"/>
                <wp:lineTo x="0" y="3660"/>
                <wp:lineTo x="0" y="3674"/>
                <wp:lineTo x="0" y="3688"/>
                <wp:lineTo x="0" y="3702"/>
                <wp:lineTo x="0" y="3717"/>
                <wp:lineTo x="0" y="3731"/>
                <wp:lineTo x="0" y="3745"/>
                <wp:lineTo x="0" y="3759"/>
                <wp:lineTo x="0" y="3774"/>
                <wp:lineTo x="0" y="3788"/>
                <wp:lineTo x="0" y="3802"/>
                <wp:lineTo x="0" y="3816"/>
                <wp:lineTo x="0" y="3830"/>
                <wp:lineTo x="0" y="3845"/>
                <wp:lineTo x="0" y="3859"/>
                <wp:lineTo x="0" y="3873"/>
                <wp:lineTo x="0" y="3887"/>
                <wp:lineTo x="0" y="3901"/>
                <wp:lineTo x="0" y="3916"/>
                <wp:lineTo x="0" y="3930"/>
                <wp:lineTo x="0" y="3944"/>
                <wp:lineTo x="0" y="3958"/>
                <wp:lineTo x="0" y="3972"/>
                <wp:lineTo x="0" y="3987"/>
                <wp:lineTo x="0" y="4001"/>
                <wp:lineTo x="0" y="4015"/>
                <wp:lineTo x="0" y="4029"/>
                <wp:lineTo x="0" y="4044"/>
                <wp:lineTo x="0" y="4058"/>
                <wp:lineTo x="0" y="4072"/>
                <wp:lineTo x="0" y="4086"/>
                <wp:lineTo x="0" y="4100"/>
                <wp:lineTo x="0" y="4115"/>
                <wp:lineTo x="0" y="4129"/>
                <wp:lineTo x="0" y="4143"/>
                <wp:lineTo x="0" y="4157"/>
                <wp:lineTo x="0" y="4171"/>
                <wp:lineTo x="0" y="4185"/>
                <wp:lineTo x="0" y="4199"/>
                <wp:lineTo x="0" y="4213"/>
                <wp:lineTo x="0" y="4227"/>
                <wp:lineTo x="0" y="4241"/>
                <wp:lineTo x="0" y="4256"/>
                <wp:lineTo x="0" y="4270"/>
                <wp:lineTo x="0" y="4284"/>
                <wp:lineTo x="0" y="4298"/>
                <wp:lineTo x="0" y="4313"/>
                <wp:lineTo x="0" y="4327"/>
                <wp:lineTo x="0" y="4341"/>
                <wp:lineTo x="0" y="4355"/>
                <wp:lineTo x="0" y="4369"/>
                <wp:lineTo x="0" y="4384"/>
                <wp:lineTo x="0" y="4398"/>
                <wp:lineTo x="0" y="4412"/>
                <wp:lineTo x="0" y="4426"/>
                <wp:lineTo x="0" y="4440"/>
                <wp:lineTo x="0" y="4455"/>
                <wp:lineTo x="0" y="4469"/>
                <wp:lineTo x="0" y="4483"/>
                <wp:lineTo x="0" y="4497"/>
                <wp:lineTo x="0" y="4511"/>
                <wp:lineTo x="0" y="4526"/>
                <wp:lineTo x="0" y="4540"/>
                <wp:lineTo x="0" y="4554"/>
                <wp:lineTo x="0" y="4568"/>
                <wp:lineTo x="0" y="4583"/>
                <wp:lineTo x="0" y="4597"/>
                <wp:lineTo x="0" y="4611"/>
                <wp:lineTo x="0" y="4625"/>
                <wp:lineTo x="0" y="4639"/>
                <wp:lineTo x="0" y="4654"/>
                <wp:lineTo x="0" y="4668"/>
                <wp:lineTo x="0" y="4682"/>
                <wp:lineTo x="0" y="4696"/>
                <wp:lineTo x="0" y="4710"/>
                <wp:lineTo x="0" y="4725"/>
                <wp:lineTo x="0" y="4739"/>
                <wp:lineTo x="0" y="4753"/>
                <wp:lineTo x="0" y="4767"/>
                <wp:lineTo x="0" y="4781"/>
                <wp:lineTo x="0" y="4796"/>
                <wp:lineTo x="0" y="4810"/>
                <wp:lineTo x="0" y="4824"/>
                <wp:lineTo x="0" y="4838"/>
                <wp:lineTo x="0" y="4853"/>
                <wp:lineTo x="0" y="4867"/>
                <wp:lineTo x="0" y="4880"/>
                <wp:lineTo x="0" y="4894"/>
                <wp:lineTo x="0" y="4908"/>
                <wp:lineTo x="0" y="4923"/>
                <wp:lineTo x="0" y="4937"/>
                <wp:lineTo x="0" y="4951"/>
                <wp:lineTo x="0" y="4965"/>
                <wp:lineTo x="0" y="4979"/>
                <wp:lineTo x="0" y="4994"/>
                <wp:lineTo x="0" y="5008"/>
                <wp:lineTo x="0" y="5022"/>
                <wp:lineTo x="0" y="5036"/>
                <wp:lineTo x="0" y="5050"/>
                <wp:lineTo x="0" y="5065"/>
                <wp:lineTo x="0" y="5079"/>
                <wp:lineTo x="0" y="5093"/>
                <wp:lineTo x="0" y="5107"/>
                <wp:lineTo x="0" y="5122"/>
                <wp:lineTo x="0" y="5136"/>
                <wp:lineTo x="0" y="5150"/>
                <wp:lineTo x="0" y="5164"/>
                <wp:lineTo x="0" y="5178"/>
                <wp:lineTo x="0" y="5193"/>
                <wp:lineTo x="0" y="5207"/>
                <wp:lineTo x="0" y="5221"/>
                <wp:lineTo x="0" y="5235"/>
                <wp:lineTo x="0" y="5249"/>
                <wp:lineTo x="0" y="5264"/>
                <wp:lineTo x="0" y="5278"/>
                <wp:lineTo x="0" y="5292"/>
                <wp:lineTo x="0" y="5306"/>
                <wp:lineTo x="0" y="5320"/>
                <wp:lineTo x="0" y="5335"/>
                <wp:lineTo x="0" y="5349"/>
                <wp:lineTo x="0" y="5363"/>
                <wp:lineTo x="0" y="5377"/>
                <wp:lineTo x="0" y="5392"/>
                <wp:lineTo x="0" y="5406"/>
                <wp:lineTo x="0" y="5420"/>
                <wp:lineTo x="0" y="5434"/>
                <wp:lineTo x="0" y="5448"/>
                <wp:lineTo x="0" y="5463"/>
                <wp:lineTo x="0" y="5477"/>
                <wp:lineTo x="0" y="5491"/>
                <wp:lineTo x="0" y="5505"/>
                <wp:lineTo x="0" y="5519"/>
                <wp:lineTo x="0" y="5534"/>
                <wp:lineTo x="0" y="5548"/>
                <wp:lineTo x="0" y="5562"/>
                <wp:lineTo x="0" y="5575"/>
                <wp:lineTo x="0" y="5589"/>
                <wp:lineTo x="0" y="5604"/>
                <wp:lineTo x="0" y="5618"/>
                <wp:lineTo x="0" y="5632"/>
                <wp:lineTo x="0" y="5646"/>
                <wp:lineTo x="0" y="5661"/>
                <wp:lineTo x="0" y="5675"/>
                <wp:lineTo x="0" y="5689"/>
                <wp:lineTo x="0" y="5703"/>
                <wp:lineTo x="0" y="5717"/>
                <wp:lineTo x="0" y="5732"/>
                <wp:lineTo x="0" y="5746"/>
                <wp:lineTo x="0" y="5760"/>
                <wp:lineTo x="0" y="5774"/>
                <wp:lineTo x="0" y="5788"/>
                <wp:lineTo x="0" y="5803"/>
                <wp:lineTo x="0" y="5817"/>
                <wp:lineTo x="0" y="5831"/>
                <wp:lineTo x="0" y="5845"/>
                <wp:lineTo x="0" y="5859"/>
                <wp:lineTo x="0" y="5874"/>
                <wp:lineTo x="0" y="5888"/>
                <wp:lineTo x="0" y="5902"/>
                <wp:lineTo x="0" y="5916"/>
                <wp:lineTo x="0" y="5931"/>
                <wp:lineTo x="0" y="5945"/>
                <wp:lineTo x="0" y="5959"/>
                <wp:lineTo x="0" y="5973"/>
                <wp:lineTo x="0" y="5987"/>
                <wp:lineTo x="0" y="6002"/>
                <wp:lineTo x="0" y="6016"/>
                <wp:lineTo x="0" y="6030"/>
                <wp:lineTo x="0" y="6044"/>
                <wp:lineTo x="0" y="6058"/>
                <wp:lineTo x="0" y="6073"/>
                <wp:lineTo x="0" y="6087"/>
                <wp:lineTo x="0" y="6101"/>
                <wp:lineTo x="0" y="6115"/>
                <wp:lineTo x="0" y="6129"/>
                <wp:lineTo x="0" y="6144"/>
                <wp:lineTo x="0" y="6158"/>
                <wp:lineTo x="0" y="6172"/>
                <wp:lineTo x="0" y="6186"/>
                <wp:lineTo x="0" y="6201"/>
                <wp:lineTo x="0" y="6215"/>
                <wp:lineTo x="0" y="6229"/>
                <wp:lineTo x="0" y="6243"/>
                <wp:lineTo x="0" y="6257"/>
                <wp:lineTo x="0" y="6271"/>
                <wp:lineTo x="0" y="6285"/>
                <wp:lineTo x="0" y="6299"/>
                <wp:lineTo x="0" y="6313"/>
                <wp:lineTo x="0" y="6327"/>
                <wp:lineTo x="0" y="6342"/>
                <wp:lineTo x="0" y="6356"/>
                <wp:lineTo x="0" y="6370"/>
                <wp:lineTo x="0" y="6384"/>
                <wp:lineTo x="0" y="6398"/>
                <wp:lineTo x="0" y="6413"/>
                <wp:lineTo x="0" y="6427"/>
                <wp:lineTo x="0" y="6441"/>
                <wp:lineTo x="0" y="6455"/>
                <wp:lineTo x="0" y="6470"/>
                <wp:lineTo x="0" y="6484"/>
                <wp:lineTo x="0" y="6498"/>
                <wp:lineTo x="0" y="6512"/>
                <wp:lineTo x="0" y="6526"/>
                <wp:lineTo x="0" y="6541"/>
                <wp:lineTo x="0" y="6555"/>
                <wp:lineTo x="0" y="6569"/>
                <wp:lineTo x="0" y="6583"/>
                <wp:lineTo x="0" y="6597"/>
                <wp:lineTo x="0" y="6612"/>
                <wp:lineTo x="0" y="6626"/>
                <wp:lineTo x="0" y="6640"/>
                <wp:lineTo x="0" y="6654"/>
                <wp:lineTo x="0" y="6668"/>
                <wp:lineTo x="0" y="6683"/>
                <wp:lineTo x="0" y="6697"/>
                <wp:lineTo x="0" y="6711"/>
                <wp:lineTo x="0" y="6725"/>
                <wp:lineTo x="0" y="6740"/>
                <wp:lineTo x="0" y="6754"/>
                <wp:lineTo x="0" y="6768"/>
                <wp:lineTo x="0" y="6782"/>
                <wp:lineTo x="0" y="6796"/>
                <wp:lineTo x="0" y="6811"/>
                <wp:lineTo x="0" y="6825"/>
                <wp:lineTo x="0" y="6839"/>
                <wp:lineTo x="0" y="6853"/>
                <wp:lineTo x="0" y="6867"/>
                <wp:lineTo x="0" y="6882"/>
                <wp:lineTo x="0" y="6896"/>
                <wp:lineTo x="0" y="6910"/>
                <wp:lineTo x="0" y="6924"/>
                <wp:lineTo x="0" y="6938"/>
                <wp:lineTo x="0" y="6953"/>
                <wp:lineTo x="0" y="6966"/>
                <wp:lineTo x="0" y="6980"/>
                <wp:lineTo x="0" y="6994"/>
                <wp:lineTo x="0" y="7009"/>
                <wp:lineTo x="0" y="7023"/>
                <wp:lineTo x="0" y="7037"/>
                <wp:lineTo x="0" y="7051"/>
                <wp:lineTo x="0" y="7065"/>
                <wp:lineTo x="0" y="7080"/>
                <wp:lineTo x="0" y="7094"/>
                <wp:lineTo x="0" y="7108"/>
                <wp:lineTo x="0" y="7122"/>
                <wp:lineTo x="0" y="7136"/>
                <wp:lineTo x="0" y="7151"/>
                <wp:lineTo x="0" y="7165"/>
                <wp:lineTo x="0" y="7179"/>
                <wp:lineTo x="0" y="7193"/>
                <wp:lineTo x="0" y="7207"/>
                <wp:lineTo x="0" y="7222"/>
                <wp:lineTo x="0" y="7236"/>
                <wp:lineTo x="0" y="7250"/>
                <wp:lineTo x="0" y="7264"/>
                <wp:lineTo x="0" y="7279"/>
                <wp:lineTo x="0" y="7293"/>
                <wp:lineTo x="0" y="7307"/>
                <wp:lineTo x="0" y="7321"/>
                <wp:lineTo x="0" y="7335"/>
                <wp:lineTo x="0" y="7350"/>
                <wp:lineTo x="0" y="7364"/>
                <wp:lineTo x="0" y="7378"/>
                <wp:lineTo x="0" y="7392"/>
                <wp:lineTo x="0" y="7406"/>
                <wp:lineTo x="0" y="7421"/>
                <wp:lineTo x="0" y="7435"/>
                <wp:lineTo x="0" y="7449"/>
                <wp:lineTo x="0" y="7463"/>
                <wp:lineTo x="0" y="7477"/>
                <wp:lineTo x="0" y="7492"/>
                <wp:lineTo x="0" y="7506"/>
                <wp:lineTo x="0" y="7520"/>
                <wp:lineTo x="0" y="7534"/>
                <wp:lineTo x="0" y="7549"/>
                <wp:lineTo x="0" y="7563"/>
                <wp:lineTo x="0" y="7577"/>
                <wp:lineTo x="0" y="7591"/>
                <wp:lineTo x="0" y="7605"/>
                <wp:lineTo x="0" y="7620"/>
                <wp:lineTo x="0" y="7634"/>
                <wp:lineTo x="0" y="7648"/>
                <wp:lineTo x="0" y="7661"/>
                <wp:lineTo x="0" y="7675"/>
                <wp:lineTo x="0" y="7690"/>
                <wp:lineTo x="0" y="7704"/>
                <wp:lineTo x="0" y="7718"/>
                <wp:lineTo x="0" y="7732"/>
                <wp:lineTo x="0" y="7746"/>
                <wp:lineTo x="0" y="7761"/>
                <wp:lineTo x="0" y="7775"/>
                <wp:lineTo x="0" y="7789"/>
                <wp:lineTo x="0" y="7803"/>
                <wp:lineTo x="0" y="7818"/>
                <wp:lineTo x="0" y="7832"/>
                <wp:lineTo x="0" y="7846"/>
                <wp:lineTo x="0" y="7860"/>
                <wp:lineTo x="0" y="7874"/>
                <wp:lineTo x="0" y="7889"/>
                <wp:lineTo x="0" y="7903"/>
                <wp:lineTo x="0" y="7917"/>
                <wp:lineTo x="0" y="7931"/>
                <wp:lineTo x="0" y="7945"/>
                <wp:lineTo x="0" y="7960"/>
                <wp:lineTo x="0" y="7974"/>
                <wp:lineTo x="0" y="7988"/>
                <wp:lineTo x="0" y="8002"/>
                <wp:lineTo x="0" y="8016"/>
                <wp:lineTo x="0" y="8031"/>
                <wp:lineTo x="0" y="8045"/>
                <wp:lineTo x="0" y="8059"/>
                <wp:lineTo x="0" y="8073"/>
                <wp:lineTo x="0" y="8088"/>
                <wp:lineTo x="0" y="8102"/>
                <wp:lineTo x="0" y="8116"/>
                <wp:lineTo x="0" y="8130"/>
                <wp:lineTo x="0" y="8144"/>
                <wp:lineTo x="0" y="8159"/>
                <wp:lineTo x="0" y="8173"/>
                <wp:lineTo x="0" y="8187"/>
                <wp:lineTo x="0" y="8201"/>
                <wp:lineTo x="0" y="8215"/>
                <wp:lineTo x="0" y="8230"/>
                <wp:lineTo x="0" y="8244"/>
                <wp:lineTo x="0" y="8258"/>
                <wp:lineTo x="0" y="8272"/>
                <wp:lineTo x="0" y="8286"/>
                <wp:lineTo x="0" y="8301"/>
                <wp:lineTo x="0" y="8315"/>
                <wp:lineTo x="0" y="8329"/>
                <wp:lineTo x="0" y="8343"/>
                <wp:lineTo x="0" y="8357"/>
                <wp:lineTo x="0" y="8371"/>
                <wp:lineTo x="0" y="8385"/>
                <wp:lineTo x="0" y="8399"/>
                <wp:lineTo x="0" y="8413"/>
                <wp:lineTo x="0" y="8428"/>
                <wp:lineTo x="0" y="8442"/>
                <wp:lineTo x="0" y="8456"/>
                <wp:lineTo x="0" y="8470"/>
                <wp:lineTo x="0" y="8484"/>
                <wp:lineTo x="0" y="8499"/>
                <wp:lineTo x="0" y="8513"/>
                <wp:lineTo x="0" y="8527"/>
                <wp:lineTo x="0" y="8541"/>
                <wp:lineTo x="0" y="8555"/>
                <wp:lineTo x="0" y="8570"/>
                <wp:lineTo x="0" y="8584"/>
                <wp:lineTo x="0" y="8598"/>
                <wp:lineTo x="0" y="8612"/>
                <wp:lineTo x="0" y="8627"/>
                <wp:lineTo x="0" y="8641"/>
                <wp:lineTo x="0" y="8655"/>
                <wp:lineTo x="0" y="8669"/>
                <wp:lineTo x="0" y="8683"/>
                <wp:lineTo x="0" y="8698"/>
                <wp:lineTo x="0" y="8712"/>
                <wp:lineTo x="0" y="8726"/>
                <wp:lineTo x="0" y="8740"/>
                <wp:lineTo x="0" y="8754"/>
                <wp:lineTo x="0" y="8769"/>
                <wp:lineTo x="0" y="8783"/>
                <wp:lineTo x="0" y="8797"/>
                <wp:lineTo x="0" y="8811"/>
                <wp:lineTo x="0" y="8825"/>
                <wp:lineTo x="0" y="8840"/>
                <wp:lineTo x="0" y="8854"/>
                <wp:lineTo x="0" y="8868"/>
                <wp:lineTo x="0" y="8882"/>
                <wp:lineTo x="0" y="8897"/>
                <wp:lineTo x="0" y="8911"/>
                <wp:lineTo x="0" y="8925"/>
                <wp:lineTo x="0" y="8939"/>
                <wp:lineTo x="0" y="8953"/>
                <wp:lineTo x="0" y="8968"/>
                <wp:lineTo x="0" y="8982"/>
                <wp:lineTo x="0" y="8996"/>
                <wp:lineTo x="0" y="9010"/>
                <wp:lineTo x="0" y="9024"/>
                <wp:lineTo x="0" y="9039"/>
                <wp:lineTo x="0" y="9052"/>
                <wp:lineTo x="0" y="9066"/>
                <wp:lineTo x="0" y="9080"/>
                <wp:lineTo x="0" y="9094"/>
                <wp:lineTo x="0" y="9109"/>
                <wp:lineTo x="0" y="9123"/>
                <wp:lineTo x="0" y="9137"/>
                <wp:lineTo x="0" y="9151"/>
                <wp:lineTo x="0" y="9166"/>
                <wp:lineTo x="0" y="9180"/>
                <wp:lineTo x="0" y="9194"/>
                <wp:lineTo x="0" y="9208"/>
                <wp:lineTo x="0" y="9222"/>
                <wp:lineTo x="0" y="9237"/>
                <wp:lineTo x="0" y="9251"/>
                <wp:lineTo x="0" y="9265"/>
                <wp:lineTo x="0" y="9279"/>
                <wp:lineTo x="0" y="9293"/>
                <wp:lineTo x="0" y="9308"/>
                <wp:lineTo x="0" y="9322"/>
                <wp:lineTo x="0" y="9336"/>
                <wp:lineTo x="0" y="9350"/>
                <wp:lineTo x="0" y="9364"/>
                <wp:lineTo x="0" y="9379"/>
                <wp:lineTo x="0" y="9393"/>
                <wp:lineTo x="0" y="9407"/>
                <wp:lineTo x="0" y="9421"/>
                <wp:lineTo x="0" y="9436"/>
                <wp:lineTo x="0" y="9450"/>
                <wp:lineTo x="0" y="9464"/>
                <wp:lineTo x="0" y="9478"/>
                <wp:lineTo x="0" y="9492"/>
                <wp:lineTo x="0" y="9507"/>
                <wp:lineTo x="0" y="9521"/>
                <wp:lineTo x="0" y="9535"/>
                <wp:lineTo x="0" y="9549"/>
                <wp:lineTo x="0" y="9563"/>
                <wp:lineTo x="0" y="9578"/>
                <wp:lineTo x="0" y="9592"/>
                <wp:lineTo x="0" y="9606"/>
                <wp:lineTo x="0" y="9620"/>
                <wp:lineTo x="0" y="9634"/>
                <wp:lineTo x="0" y="9649"/>
                <wp:lineTo x="0" y="9663"/>
                <wp:lineTo x="0" y="9677"/>
                <wp:lineTo x="0" y="9691"/>
                <wp:lineTo x="0" y="9706"/>
                <wp:lineTo x="0" y="9720"/>
                <wp:lineTo x="0" y="9734"/>
                <wp:lineTo x="0" y="9747"/>
                <wp:lineTo x="0" y="9761"/>
                <wp:lineTo x="0" y="9776"/>
                <wp:lineTo x="0" y="9790"/>
                <wp:lineTo x="0" y="9804"/>
                <wp:lineTo x="0" y="9818"/>
                <wp:lineTo x="0" y="9832"/>
                <wp:lineTo x="0" y="9847"/>
                <wp:lineTo x="0" y="9861"/>
                <wp:lineTo x="0" y="9875"/>
                <wp:lineTo x="0" y="9889"/>
                <wp:lineTo x="0" y="9903"/>
                <wp:lineTo x="0" y="9918"/>
                <wp:lineTo x="0" y="9932"/>
                <wp:lineTo x="0" y="9946"/>
                <wp:lineTo x="0" y="9960"/>
                <wp:lineTo x="0" y="9975"/>
                <wp:lineTo x="0" y="9989"/>
                <wp:lineTo x="0" y="10003"/>
                <wp:lineTo x="0" y="10017"/>
                <wp:lineTo x="0" y="10031"/>
                <wp:lineTo x="0" y="10046"/>
                <wp:lineTo x="0" y="10060"/>
                <wp:lineTo x="0" y="10074"/>
                <wp:lineTo x="0" y="10088"/>
                <wp:lineTo x="0" y="10102"/>
                <wp:lineTo x="0" y="10117"/>
                <wp:lineTo x="0" y="10131"/>
                <wp:lineTo x="0" y="10145"/>
                <wp:lineTo x="0" y="10159"/>
                <wp:lineTo x="0" y="10173"/>
                <wp:lineTo x="0" y="10188"/>
                <wp:lineTo x="0" y="10202"/>
                <wp:lineTo x="0" y="10216"/>
                <wp:lineTo x="0" y="10230"/>
                <wp:lineTo x="0" y="10245"/>
                <wp:lineTo x="0" y="10259"/>
                <wp:lineTo x="0" y="10273"/>
                <wp:lineTo x="0" y="10287"/>
                <wp:lineTo x="0" y="10301"/>
                <wp:lineTo x="0" y="10316"/>
                <wp:lineTo x="0" y="10330"/>
                <wp:lineTo x="0" y="10344"/>
                <wp:lineTo x="0" y="10358"/>
                <wp:lineTo x="0" y="10372"/>
                <wp:lineTo x="0" y="10387"/>
                <wp:lineTo x="0" y="10401"/>
                <wp:lineTo x="0" y="10415"/>
                <wp:lineTo x="0" y="10429"/>
                <wp:lineTo x="0" y="10442"/>
                <wp:lineTo x="0" y="10457"/>
                <wp:lineTo x="0" y="10471"/>
                <wp:lineTo x="0" y="10485"/>
                <wp:lineTo x="0" y="10499"/>
                <wp:lineTo x="0" y="10514"/>
                <wp:lineTo x="0" y="10528"/>
                <wp:lineTo x="0" y="10542"/>
                <wp:lineTo x="0" y="10556"/>
                <wp:lineTo x="0" y="10570"/>
                <wp:lineTo x="0" y="10585"/>
                <wp:lineTo x="0" y="10599"/>
                <wp:lineTo x="0" y="10613"/>
                <wp:lineTo x="0" y="10627"/>
                <wp:lineTo x="0" y="10641"/>
                <wp:lineTo x="0" y="10656"/>
                <wp:lineTo x="0" y="10670"/>
                <wp:lineTo x="0" y="10684"/>
                <wp:lineTo x="0" y="10698"/>
                <wp:lineTo x="0" y="10712"/>
                <wp:lineTo x="0" y="10727"/>
                <wp:lineTo x="0" y="10741"/>
                <wp:lineTo x="0" y="10755"/>
                <wp:lineTo x="0" y="10769"/>
                <wp:lineTo x="0" y="10784"/>
                <wp:lineTo x="0" y="10798"/>
                <wp:lineTo x="0" y="10812"/>
                <wp:lineTo x="0" y="10826"/>
                <wp:lineTo x="0" y="10840"/>
                <wp:lineTo x="0" y="10855"/>
                <wp:lineTo x="0" y="10869"/>
                <wp:lineTo x="0" y="10883"/>
                <wp:lineTo x="0" y="10897"/>
                <wp:lineTo x="0" y="10911"/>
                <wp:lineTo x="0" y="10926"/>
                <wp:lineTo x="0" y="10940"/>
                <wp:lineTo x="0" y="10954"/>
                <wp:lineTo x="0" y="10968"/>
                <wp:lineTo x="0" y="10982"/>
                <wp:lineTo x="0" y="10997"/>
                <wp:lineTo x="0" y="11011"/>
                <wp:lineTo x="0" y="11025"/>
                <wp:lineTo x="0" y="11039"/>
                <wp:lineTo x="0" y="11054"/>
                <wp:lineTo x="0" y="11068"/>
                <wp:lineTo x="0" y="11082"/>
                <wp:lineTo x="0" y="11096"/>
                <wp:lineTo x="0" y="11110"/>
                <wp:lineTo x="0" y="11125"/>
                <wp:lineTo x="0" y="11138"/>
                <wp:lineTo x="0" y="11152"/>
                <wp:lineTo x="0" y="11166"/>
                <wp:lineTo x="0" y="11180"/>
                <wp:lineTo x="0" y="11195"/>
                <wp:lineTo x="0" y="11209"/>
                <wp:lineTo x="0" y="11223"/>
                <wp:lineTo x="0" y="11237"/>
                <wp:lineTo x="0" y="11251"/>
                <wp:lineTo x="0" y="11266"/>
                <wp:lineTo x="0" y="11280"/>
                <wp:lineTo x="0" y="11294"/>
                <wp:lineTo x="0" y="11308"/>
                <wp:lineTo x="0" y="11323"/>
                <wp:lineTo x="0" y="11337"/>
                <wp:lineTo x="0" y="11351"/>
                <wp:lineTo x="0" y="11365"/>
                <wp:lineTo x="0" y="11379"/>
                <wp:lineTo x="0" y="11394"/>
                <wp:lineTo x="0" y="11408"/>
                <wp:lineTo x="0" y="11422"/>
                <wp:lineTo x="0" y="11436"/>
                <wp:lineTo x="0" y="11450"/>
                <wp:lineTo x="0" y="11465"/>
                <wp:lineTo x="0" y="11479"/>
                <wp:lineTo x="0" y="11493"/>
                <wp:lineTo x="0" y="11507"/>
                <wp:lineTo x="0" y="11521"/>
                <wp:lineTo x="0" y="11536"/>
                <wp:lineTo x="0" y="11550"/>
                <wp:lineTo x="0" y="11564"/>
                <wp:lineTo x="0" y="11578"/>
                <wp:lineTo x="0" y="11593"/>
                <wp:lineTo x="0" y="11607"/>
                <wp:lineTo x="0" y="11621"/>
                <wp:lineTo x="0" y="11635"/>
                <wp:lineTo x="0" y="11649"/>
                <wp:lineTo x="0" y="11664"/>
                <wp:lineTo x="0" y="11678"/>
                <wp:lineTo x="0" y="11692"/>
                <wp:lineTo x="0" y="11706"/>
                <wp:lineTo x="0" y="11720"/>
                <wp:lineTo x="0" y="11735"/>
                <wp:lineTo x="0" y="11749"/>
                <wp:lineTo x="0" y="11763"/>
                <wp:lineTo x="0" y="11777"/>
                <wp:lineTo x="0" y="11791"/>
                <wp:lineTo x="0" y="11806"/>
                <wp:lineTo x="0" y="11820"/>
                <wp:lineTo x="0" y="11833"/>
                <wp:lineTo x="0" y="11847"/>
                <wp:lineTo x="0" y="11862"/>
                <wp:lineTo x="0" y="11876"/>
                <wp:lineTo x="0" y="11890"/>
                <wp:lineTo x="0" y="11904"/>
                <wp:lineTo x="0" y="11918"/>
                <wp:lineTo x="0" y="11933"/>
                <wp:lineTo x="0" y="11947"/>
                <wp:lineTo x="0" y="11961"/>
                <wp:lineTo x="0" y="11975"/>
                <wp:lineTo x="0" y="11989"/>
                <wp:lineTo x="0" y="12004"/>
                <wp:lineTo x="0" y="12018"/>
                <wp:lineTo x="0" y="12032"/>
                <wp:lineTo x="0" y="12046"/>
                <wp:lineTo x="0" y="12060"/>
                <wp:lineTo x="0" y="12075"/>
                <wp:lineTo x="0" y="12089"/>
                <wp:lineTo x="0" y="12103"/>
                <wp:lineTo x="0" y="12117"/>
                <wp:lineTo x="0" y="12132"/>
                <wp:lineTo x="0" y="12146"/>
                <wp:lineTo x="0" y="12160"/>
                <wp:lineTo x="0" y="12174"/>
                <wp:lineTo x="0" y="12188"/>
                <wp:lineTo x="0" y="12203"/>
                <wp:lineTo x="0" y="12217"/>
                <wp:lineTo x="0" y="12231"/>
                <wp:lineTo x="0" y="12245"/>
                <wp:lineTo x="0" y="12259"/>
                <wp:lineTo x="0" y="12274"/>
                <wp:lineTo x="0" y="12288"/>
                <wp:lineTo x="0" y="12302"/>
                <wp:lineTo x="0" y="12316"/>
                <wp:lineTo x="0" y="12330"/>
                <wp:lineTo x="0" y="12345"/>
                <wp:lineTo x="0" y="12359"/>
                <wp:lineTo x="0" y="12373"/>
                <wp:lineTo x="0" y="12387"/>
                <wp:lineTo x="0" y="12402"/>
                <wp:lineTo x="0" y="12416"/>
                <wp:lineTo x="0" y="12430"/>
                <wp:lineTo x="0" y="12444"/>
                <wp:lineTo x="0" y="12458"/>
                <wp:lineTo x="0" y="12473"/>
                <wp:lineTo x="0" y="12487"/>
                <wp:lineTo x="0" y="12501"/>
                <wp:lineTo x="0" y="12515"/>
                <wp:lineTo x="0" y="12528"/>
                <wp:lineTo x="0" y="12543"/>
                <wp:lineTo x="0" y="12557"/>
                <wp:lineTo x="0" y="12571"/>
                <wp:lineTo x="0" y="12585"/>
                <wp:lineTo x="0" y="12599"/>
                <wp:lineTo x="0" y="12614"/>
                <wp:lineTo x="0" y="12628"/>
                <wp:lineTo x="0" y="12642"/>
                <wp:lineTo x="0" y="12656"/>
                <wp:lineTo x="0" y="12671"/>
                <wp:lineTo x="0" y="12685"/>
                <wp:lineTo x="0" y="12699"/>
                <wp:lineTo x="0" y="12713"/>
                <wp:lineTo x="0" y="12727"/>
                <wp:lineTo x="0" y="12742"/>
                <wp:lineTo x="0" y="12756"/>
                <wp:lineTo x="0" y="12770"/>
                <wp:lineTo x="0" y="12784"/>
                <wp:lineTo x="0" y="12798"/>
                <wp:lineTo x="0" y="12813"/>
                <wp:lineTo x="0" y="12827"/>
                <wp:lineTo x="0" y="12841"/>
                <wp:lineTo x="0" y="12855"/>
                <wp:lineTo x="0" y="12869"/>
                <wp:lineTo x="0" y="12884"/>
                <wp:lineTo x="0" y="12898"/>
                <wp:lineTo x="0" y="12912"/>
                <wp:lineTo x="0" y="12926"/>
                <wp:lineTo x="0" y="12941"/>
                <wp:lineTo x="0" y="12955"/>
                <wp:lineTo x="0" y="12969"/>
                <wp:lineTo x="0" y="12983"/>
                <wp:lineTo x="0" y="12997"/>
                <wp:lineTo x="0" y="13012"/>
                <wp:lineTo x="0" y="13026"/>
                <wp:lineTo x="0" y="13040"/>
                <wp:lineTo x="0" y="13054"/>
                <wp:lineTo x="0" y="13068"/>
                <wp:lineTo x="0" y="13083"/>
                <wp:lineTo x="0" y="13097"/>
                <wp:lineTo x="0" y="13111"/>
                <wp:lineTo x="0" y="13125"/>
                <wp:lineTo x="0" y="13139"/>
                <wp:lineTo x="0" y="13154"/>
                <wp:lineTo x="0" y="13168"/>
                <wp:lineTo x="0" y="13182"/>
                <wp:lineTo x="0" y="13196"/>
                <wp:lineTo x="0" y="13211"/>
                <wp:lineTo x="0" y="13224"/>
                <wp:lineTo x="0" y="13238"/>
                <wp:lineTo x="0" y="13252"/>
                <wp:lineTo x="0" y="13266"/>
                <wp:lineTo x="0" y="13281"/>
                <wp:lineTo x="0" y="13295"/>
                <wp:lineTo x="0" y="13309"/>
                <wp:lineTo x="0" y="13323"/>
                <wp:lineTo x="0" y="13337"/>
                <wp:lineTo x="0" y="13352"/>
                <wp:lineTo x="0" y="13366"/>
                <wp:lineTo x="0" y="13380"/>
                <wp:lineTo x="0" y="13394"/>
                <wp:lineTo x="0" y="13408"/>
                <wp:lineTo x="0" y="13423"/>
                <wp:lineTo x="0" y="13437"/>
                <wp:lineTo x="0" y="13451"/>
                <wp:lineTo x="0" y="13465"/>
                <wp:lineTo x="0" y="13480"/>
                <wp:lineTo x="0" y="13494"/>
                <wp:lineTo x="0" y="13508"/>
                <wp:lineTo x="0" y="13522"/>
                <wp:lineTo x="0" y="13536"/>
                <wp:lineTo x="0" y="13551"/>
                <wp:lineTo x="0" y="13565"/>
                <wp:lineTo x="0" y="13579"/>
                <wp:lineTo x="0" y="13593"/>
                <wp:lineTo x="0" y="13607"/>
                <wp:lineTo x="0" y="13622"/>
                <wp:lineTo x="0" y="13636"/>
                <wp:lineTo x="0" y="13650"/>
                <wp:lineTo x="0" y="13664"/>
                <wp:lineTo x="0" y="13678"/>
                <wp:lineTo x="0" y="13693"/>
                <wp:lineTo x="0" y="13707"/>
                <wp:lineTo x="0" y="13721"/>
                <wp:lineTo x="0" y="13735"/>
                <wp:lineTo x="0" y="13750"/>
                <wp:lineTo x="0" y="13764"/>
                <wp:lineTo x="0" y="13778"/>
                <wp:lineTo x="0" y="13792"/>
                <wp:lineTo x="0" y="13806"/>
                <wp:lineTo x="0" y="13821"/>
                <wp:lineTo x="0" y="13835"/>
                <wp:lineTo x="0" y="13849"/>
                <wp:lineTo x="0" y="13863"/>
                <wp:lineTo x="0" y="13877"/>
                <wp:lineTo x="0" y="13892"/>
                <wp:lineTo x="0" y="13906"/>
                <wp:lineTo x="0" y="13919"/>
                <wp:lineTo x="0" y="13933"/>
                <wp:lineTo x="0" y="13947"/>
                <wp:lineTo x="0" y="13962"/>
                <wp:lineTo x="0" y="13976"/>
                <wp:lineTo x="0" y="13990"/>
                <wp:lineTo x="0" y="14004"/>
                <wp:lineTo x="0" y="14019"/>
                <wp:lineTo x="0" y="14033"/>
                <wp:lineTo x="0" y="14047"/>
                <wp:lineTo x="0" y="14061"/>
                <wp:lineTo x="0" y="14075"/>
                <wp:lineTo x="0" y="14090"/>
                <wp:lineTo x="0" y="14104"/>
                <wp:lineTo x="0" y="14118"/>
                <wp:lineTo x="0" y="14132"/>
                <wp:lineTo x="0" y="14146"/>
                <wp:lineTo x="0" y="14161"/>
                <wp:lineTo x="0" y="14175"/>
                <wp:lineTo x="0" y="14189"/>
                <wp:lineTo x="0" y="14203"/>
                <wp:lineTo x="0" y="14217"/>
                <wp:lineTo x="0" y="14232"/>
                <wp:lineTo x="0" y="14246"/>
                <wp:lineTo x="0" y="14260"/>
                <wp:lineTo x="0" y="14274"/>
                <wp:lineTo x="0" y="14289"/>
                <wp:lineTo x="0" y="14303"/>
                <wp:lineTo x="0" y="14317"/>
                <wp:lineTo x="0" y="14331"/>
                <wp:lineTo x="0" y="14345"/>
                <wp:lineTo x="0" y="14360"/>
                <wp:lineTo x="0" y="14374"/>
                <wp:lineTo x="0" y="14388"/>
                <wp:lineTo x="0" y="14402"/>
                <wp:lineTo x="0" y="14416"/>
                <wp:lineTo x="0" y="14431"/>
                <wp:lineTo x="0" y="14445"/>
                <wp:lineTo x="0" y="14459"/>
                <wp:lineTo x="0" y="14473"/>
                <wp:lineTo x="0" y="14487"/>
                <wp:lineTo x="0" y="14502"/>
                <wp:lineTo x="0" y="14516"/>
                <wp:lineTo x="0" y="14530"/>
                <wp:lineTo x="0" y="14544"/>
                <wp:lineTo x="0" y="14559"/>
                <wp:lineTo x="0" y="14573"/>
                <wp:lineTo x="0" y="14587"/>
                <wp:lineTo x="0" y="14601"/>
                <wp:lineTo x="0" y="14614"/>
                <wp:lineTo x="0" y="14629"/>
                <wp:lineTo x="0" y="14643"/>
                <wp:lineTo x="0" y="14657"/>
                <wp:lineTo x="0" y="14671"/>
                <wp:lineTo x="0" y="14685"/>
                <wp:lineTo x="0" y="14700"/>
                <wp:lineTo x="0" y="14714"/>
                <wp:lineTo x="0" y="14728"/>
                <wp:lineTo x="0" y="14742"/>
                <wp:lineTo x="0" y="14756"/>
                <wp:lineTo x="0" y="14771"/>
                <wp:lineTo x="0" y="14785"/>
                <wp:lineTo x="0" y="14799"/>
                <wp:lineTo x="0" y="14813"/>
                <wp:lineTo x="0" y="14828"/>
                <wp:lineTo x="0" y="14842"/>
                <wp:lineTo x="0" y="14856"/>
                <wp:lineTo x="0" y="14870"/>
                <wp:lineTo x="0" y="14884"/>
                <wp:lineTo x="0" y="14899"/>
                <wp:lineTo x="0" y="14913"/>
                <wp:lineTo x="0" y="14927"/>
                <wp:lineTo x="0" y="14941"/>
                <wp:lineTo x="0" y="14955"/>
                <wp:lineTo x="0" y="14970"/>
                <wp:lineTo x="0" y="14984"/>
                <wp:lineTo x="0" y="14998"/>
                <wp:lineTo x="0" y="15012"/>
                <wp:lineTo x="0" y="15026"/>
                <wp:lineTo x="0" y="15041"/>
                <wp:lineTo x="0" y="15055"/>
                <wp:lineTo x="0" y="15069"/>
                <wp:lineTo x="0" y="15083"/>
                <wp:lineTo x="0" y="15098"/>
                <wp:lineTo x="0" y="15112"/>
                <wp:lineTo x="0" y="15126"/>
                <wp:lineTo x="0" y="15140"/>
                <wp:lineTo x="0" y="15154"/>
                <wp:lineTo x="0" y="15169"/>
                <wp:lineTo x="0" y="15183"/>
                <wp:lineTo x="0" y="15197"/>
                <wp:lineTo x="0" y="15211"/>
                <wp:lineTo x="0" y="15225"/>
                <wp:lineTo x="0" y="15240"/>
                <wp:lineTo x="0" y="15254"/>
                <wp:lineTo x="0" y="15268"/>
                <wp:lineTo x="0" y="15282"/>
                <wp:lineTo x="0" y="15296"/>
                <wp:lineTo x="0" y="15310"/>
                <wp:lineTo x="0" y="15324"/>
                <wp:lineTo x="0" y="15338"/>
                <wp:lineTo x="0" y="15352"/>
                <wp:lineTo x="0" y="15367"/>
                <wp:lineTo x="0" y="15381"/>
                <wp:lineTo x="0" y="15395"/>
                <wp:lineTo x="0" y="15409"/>
                <wp:lineTo x="0" y="15423"/>
                <wp:lineTo x="0" y="15438"/>
                <wp:lineTo x="0" y="15452"/>
                <wp:lineTo x="0" y="15466"/>
                <wp:lineTo x="0" y="15480"/>
                <wp:lineTo x="0" y="15494"/>
                <wp:lineTo x="0" y="15509"/>
                <wp:lineTo x="0" y="15523"/>
                <wp:lineTo x="0" y="15537"/>
                <wp:lineTo x="0" y="15551"/>
                <wp:lineTo x="0" y="15565"/>
                <wp:lineTo x="0" y="15580"/>
                <wp:lineTo x="0" y="15594"/>
                <wp:lineTo x="0" y="15608"/>
                <wp:lineTo x="0" y="15622"/>
                <wp:lineTo x="0" y="15637"/>
                <wp:lineTo x="0" y="15651"/>
                <wp:lineTo x="0" y="15665"/>
                <wp:lineTo x="0" y="15679"/>
                <wp:lineTo x="0" y="15693"/>
                <wp:lineTo x="0" y="15708"/>
                <wp:lineTo x="0" y="15722"/>
                <wp:lineTo x="0" y="15736"/>
                <wp:lineTo x="0" y="15750"/>
                <wp:lineTo x="0" y="15764"/>
                <wp:lineTo x="0" y="15779"/>
                <wp:lineTo x="0" y="15793"/>
                <wp:lineTo x="0" y="15807"/>
                <wp:lineTo x="0" y="15821"/>
                <wp:lineTo x="0" y="15835"/>
                <wp:lineTo x="0" y="15850"/>
                <wp:lineTo x="0" y="15864"/>
                <wp:lineTo x="0" y="15878"/>
                <wp:lineTo x="0" y="15892"/>
                <wp:lineTo x="0" y="15907"/>
                <wp:lineTo x="0" y="15921"/>
                <wp:lineTo x="0" y="15935"/>
                <wp:lineTo x="0" y="15949"/>
                <wp:lineTo x="0" y="15963"/>
                <wp:lineTo x="0" y="15978"/>
                <wp:lineTo x="0" y="15992"/>
                <wp:lineTo x="0" y="16005"/>
                <wp:lineTo x="0" y="16019"/>
                <wp:lineTo x="0" y="16033"/>
                <wp:lineTo x="0" y="16048"/>
                <wp:lineTo x="0" y="16062"/>
                <wp:lineTo x="0" y="16076"/>
                <wp:lineTo x="0" y="16090"/>
                <wp:lineTo x="0" y="16104"/>
                <wp:lineTo x="0" y="16119"/>
                <wp:lineTo x="0" y="16133"/>
                <wp:lineTo x="0" y="16147"/>
                <wp:lineTo x="0" y="16161"/>
                <wp:lineTo x="0" y="16176"/>
                <wp:lineTo x="0" y="16190"/>
                <wp:lineTo x="0" y="16204"/>
                <wp:lineTo x="0" y="16218"/>
                <wp:lineTo x="0" y="16232"/>
                <wp:lineTo x="0" y="16247"/>
                <wp:lineTo x="0" y="16261"/>
                <wp:lineTo x="0" y="16275"/>
                <wp:lineTo x="0" y="16289"/>
                <wp:lineTo x="0" y="16303"/>
                <wp:lineTo x="0" y="16318"/>
                <wp:lineTo x="0" y="16332"/>
                <wp:lineTo x="0" y="16346"/>
                <wp:lineTo x="0" y="16360"/>
                <wp:lineTo x="0" y="16374"/>
                <wp:lineTo x="0" y="16389"/>
                <wp:lineTo x="0" y="16403"/>
                <wp:lineTo x="0" y="16417"/>
                <wp:lineTo x="0" y="16431"/>
                <wp:lineTo x="0" y="16446"/>
                <wp:lineTo x="0" y="16460"/>
                <wp:lineTo x="0" y="16474"/>
                <wp:lineTo x="0" y="16488"/>
                <wp:lineTo x="0" y="16502"/>
                <wp:lineTo x="0" y="16517"/>
                <wp:lineTo x="0" y="16531"/>
                <wp:lineTo x="0" y="16545"/>
                <wp:lineTo x="0" y="16559"/>
                <wp:lineTo x="0" y="16573"/>
                <wp:lineTo x="0" y="16588"/>
                <wp:lineTo x="0" y="16602"/>
                <wp:lineTo x="0" y="16616"/>
                <wp:lineTo x="0" y="16630"/>
                <wp:lineTo x="0" y="16644"/>
                <wp:lineTo x="0" y="16659"/>
                <wp:lineTo x="0" y="16673"/>
                <wp:lineTo x="0" y="16687"/>
                <wp:lineTo x="0" y="16700"/>
                <wp:lineTo x="0" y="16715"/>
                <wp:lineTo x="0" y="16729"/>
                <wp:lineTo x="0" y="16743"/>
                <wp:lineTo x="0" y="16757"/>
                <wp:lineTo x="0" y="16771"/>
                <wp:lineTo x="0" y="16786"/>
                <wp:lineTo x="0" y="16800"/>
                <wp:lineTo x="0" y="16814"/>
                <wp:lineTo x="0" y="16828"/>
                <wp:lineTo x="0" y="16842"/>
                <wp:lineTo x="0" y="16857"/>
                <wp:lineTo x="0" y="16871"/>
                <wp:lineTo x="0" y="16885"/>
                <wp:lineTo x="0" y="16899"/>
                <wp:lineTo x="0" y="16913"/>
                <wp:lineTo x="0" y="16928"/>
                <wp:lineTo x="0" y="16942"/>
                <wp:lineTo x="0" y="16956"/>
                <wp:lineTo x="0" y="16970"/>
                <wp:lineTo x="0" y="16985"/>
                <wp:lineTo x="0" y="16999"/>
                <wp:lineTo x="0" y="17013"/>
                <wp:lineTo x="0" y="17027"/>
                <wp:lineTo x="0" y="17041"/>
                <wp:lineTo x="0" y="17056"/>
                <wp:lineTo x="0" y="17070"/>
                <wp:lineTo x="0" y="17084"/>
                <wp:lineTo x="0" y="17098"/>
                <wp:lineTo x="0" y="17112"/>
                <wp:lineTo x="0" y="17127"/>
                <wp:lineTo x="0" y="17141"/>
                <wp:lineTo x="0" y="17155"/>
                <wp:lineTo x="0" y="17169"/>
                <wp:lineTo x="0" y="17183"/>
                <wp:lineTo x="0" y="17198"/>
                <wp:lineTo x="0" y="17212"/>
                <wp:lineTo x="0" y="17226"/>
                <wp:lineTo x="0" y="17240"/>
                <wp:lineTo x="0" y="17255"/>
                <wp:lineTo x="0" y="17269"/>
                <wp:lineTo x="0" y="17283"/>
                <wp:lineTo x="0" y="17297"/>
                <wp:lineTo x="0" y="17311"/>
                <wp:lineTo x="0" y="17326"/>
                <wp:lineTo x="0" y="17340"/>
                <wp:lineTo x="0" y="17354"/>
                <wp:lineTo x="0" y="17368"/>
                <wp:lineTo x="0" y="17382"/>
                <wp:lineTo x="0" y="17396"/>
                <wp:lineTo x="0" y="17410"/>
                <wp:lineTo x="0" y="17424"/>
                <wp:lineTo x="0" y="17438"/>
                <wp:lineTo x="0" y="17452"/>
                <wp:lineTo x="0" y="17467"/>
                <wp:lineTo x="0" y="17481"/>
                <wp:lineTo x="0" y="17495"/>
                <wp:lineTo x="0" y="17509"/>
                <wp:lineTo x="0" y="17524"/>
                <wp:lineTo x="0" y="17538"/>
                <wp:lineTo x="0" y="17552"/>
                <wp:lineTo x="0" y="17566"/>
                <wp:lineTo x="0" y="17580"/>
                <wp:lineTo x="0" y="17595"/>
                <wp:lineTo x="0" y="17609"/>
                <wp:lineTo x="0" y="17623"/>
                <wp:lineTo x="0" y="17637"/>
                <wp:lineTo x="0" y="17651"/>
                <wp:lineTo x="0" y="17666"/>
                <wp:lineTo x="0" y="17680"/>
                <wp:lineTo x="0" y="17694"/>
                <wp:lineTo x="0" y="17708"/>
                <wp:lineTo x="0" y="17722"/>
                <wp:lineTo x="0" y="17737"/>
                <wp:lineTo x="0" y="17751"/>
                <wp:lineTo x="0" y="17765"/>
                <wp:lineTo x="0" y="17779"/>
                <wp:lineTo x="0" y="17794"/>
                <wp:lineTo x="0" y="17808"/>
                <wp:lineTo x="0" y="17822"/>
                <wp:lineTo x="0" y="17836"/>
                <wp:lineTo x="0" y="17850"/>
                <wp:lineTo x="0" y="17865"/>
                <wp:lineTo x="0" y="17879"/>
                <wp:lineTo x="0" y="17893"/>
                <wp:lineTo x="0" y="17907"/>
                <wp:lineTo x="0" y="17921"/>
                <wp:lineTo x="0" y="17936"/>
                <wp:lineTo x="0" y="17950"/>
                <wp:lineTo x="0" y="17964"/>
                <wp:lineTo x="0" y="17978"/>
                <wp:lineTo x="0" y="17992"/>
                <wp:lineTo x="0" y="18007"/>
                <wp:lineTo x="0" y="18021"/>
                <wp:lineTo x="0" y="18035"/>
                <wp:lineTo x="0" y="18049"/>
                <wp:lineTo x="0" y="18064"/>
                <wp:lineTo x="0" y="18078"/>
                <wp:lineTo x="0" y="18091"/>
                <wp:lineTo x="0" y="18105"/>
                <wp:lineTo x="0" y="18119"/>
                <wp:lineTo x="0" y="18134"/>
                <wp:lineTo x="0" y="18148"/>
                <wp:lineTo x="0" y="18162"/>
                <wp:lineTo x="0" y="18176"/>
                <wp:lineTo x="0" y="18190"/>
                <wp:lineTo x="0" y="18205"/>
                <wp:lineTo x="0" y="18219"/>
                <wp:lineTo x="0" y="18233"/>
                <wp:lineTo x="0" y="18247"/>
                <wp:lineTo x="0" y="18261"/>
                <wp:lineTo x="0" y="18276"/>
                <wp:lineTo x="0" y="18290"/>
                <wp:lineTo x="0" y="18304"/>
                <wp:lineTo x="0" y="18318"/>
                <wp:lineTo x="0" y="18333"/>
                <wp:lineTo x="0" y="18347"/>
                <wp:lineTo x="0" y="18361"/>
                <wp:lineTo x="0" y="18375"/>
                <wp:lineTo x="0" y="18389"/>
                <wp:lineTo x="0" y="18404"/>
                <wp:lineTo x="0" y="18418"/>
                <wp:lineTo x="0" y="18432"/>
                <wp:lineTo x="0" y="18446"/>
                <wp:lineTo x="0" y="18460"/>
                <wp:lineTo x="0" y="18475"/>
                <wp:lineTo x="0" y="18489"/>
                <wp:lineTo x="0" y="18503"/>
                <wp:lineTo x="0" y="18517"/>
                <wp:lineTo x="0" y="18531"/>
                <wp:lineTo x="0" y="18546"/>
                <wp:lineTo x="0" y="18560"/>
                <wp:lineTo x="0" y="18574"/>
                <wp:lineTo x="0" y="18588"/>
                <wp:lineTo x="0" y="18603"/>
                <wp:lineTo x="0" y="18617"/>
                <wp:lineTo x="0" y="18631"/>
                <wp:lineTo x="0" y="18645"/>
                <wp:lineTo x="0" y="18659"/>
                <wp:lineTo x="0" y="18674"/>
                <wp:lineTo x="0" y="18688"/>
                <wp:lineTo x="0" y="18702"/>
                <wp:lineTo x="0" y="18716"/>
                <wp:lineTo x="0" y="18730"/>
                <wp:lineTo x="0" y="18745"/>
                <wp:lineTo x="0" y="18759"/>
                <wp:lineTo x="0" y="18773"/>
                <wp:lineTo x="0" y="18786"/>
                <wp:lineTo x="0" y="18800"/>
                <wp:lineTo x="0" y="18815"/>
                <wp:lineTo x="0" y="18829"/>
                <wp:lineTo x="0" y="18843"/>
                <wp:lineTo x="0" y="18857"/>
                <wp:lineTo x="0" y="18872"/>
                <wp:lineTo x="0" y="18886"/>
                <wp:lineTo x="0" y="18900"/>
                <wp:lineTo x="0" y="18914"/>
                <wp:lineTo x="0" y="18928"/>
                <wp:lineTo x="0" y="18943"/>
                <wp:lineTo x="0" y="18957"/>
                <wp:lineTo x="0" y="18971"/>
                <wp:lineTo x="0" y="18985"/>
                <wp:lineTo x="0" y="18999"/>
                <wp:lineTo x="0" y="19014"/>
                <wp:lineTo x="0" y="19028"/>
                <wp:lineTo x="0" y="19042"/>
                <wp:lineTo x="0" y="19056"/>
                <wp:lineTo x="0" y="19070"/>
                <wp:lineTo x="0" y="19085"/>
                <wp:lineTo x="0" y="19099"/>
                <wp:lineTo x="0" y="19113"/>
                <wp:lineTo x="0" y="19127"/>
                <wp:lineTo x="0" y="19142"/>
                <wp:lineTo x="0" y="19156"/>
                <wp:lineTo x="0" y="19170"/>
                <wp:lineTo x="0" y="19184"/>
                <wp:lineTo x="0" y="19198"/>
                <wp:lineTo x="0" y="19213"/>
                <wp:lineTo x="0" y="19227"/>
                <wp:lineTo x="0" y="19241"/>
                <wp:lineTo x="0" y="19255"/>
                <wp:lineTo x="0" y="19269"/>
                <wp:lineTo x="0" y="19284"/>
                <wp:lineTo x="0" y="19298"/>
                <wp:lineTo x="0" y="19312"/>
                <wp:lineTo x="0" y="19326"/>
                <wp:lineTo x="0" y="19340"/>
                <wp:lineTo x="0" y="19355"/>
                <wp:lineTo x="0" y="19369"/>
                <wp:lineTo x="0" y="19383"/>
                <wp:lineTo x="0" y="19397"/>
                <wp:lineTo x="0" y="19412"/>
                <wp:lineTo x="0" y="19426"/>
                <wp:lineTo x="0" y="19440"/>
                <wp:lineTo x="0" y="19454"/>
                <wp:lineTo x="0" y="19468"/>
                <wp:lineTo x="0" y="19482"/>
                <wp:lineTo x="0" y="19496"/>
                <wp:lineTo x="0" y="19510"/>
                <wp:lineTo x="0" y="19524"/>
                <wp:lineTo x="0" y="19538"/>
                <wp:lineTo x="0" y="19553"/>
                <wp:lineTo x="0" y="19567"/>
                <wp:lineTo x="0" y="19581"/>
                <wp:lineTo x="0" y="19595"/>
                <wp:lineTo x="0" y="19609"/>
                <wp:lineTo x="0" y="19624"/>
                <wp:lineTo x="0" y="19638"/>
                <wp:lineTo x="0" y="19652"/>
                <wp:lineTo x="0" y="19666"/>
                <wp:lineTo x="0" y="19681"/>
                <wp:lineTo x="0" y="19695"/>
                <wp:lineTo x="0" y="19709"/>
                <wp:lineTo x="0" y="19723"/>
                <wp:lineTo x="0" y="19737"/>
                <wp:lineTo x="0" y="19752"/>
                <wp:lineTo x="0" y="19766"/>
                <wp:lineTo x="0" y="19780"/>
                <wp:lineTo x="0" y="19794"/>
                <wp:lineTo x="0" y="19808"/>
                <wp:lineTo x="0" y="19823"/>
                <wp:lineTo x="0" y="19837"/>
                <wp:lineTo x="0" y="19851"/>
                <wp:lineTo x="0" y="19865"/>
                <wp:lineTo x="0" y="19879"/>
                <wp:lineTo x="0" y="19894"/>
                <wp:lineTo x="0" y="19908"/>
                <wp:lineTo x="0" y="19922"/>
                <wp:lineTo x="0" y="19936"/>
                <wp:lineTo x="0" y="19951"/>
                <wp:lineTo x="0" y="19965"/>
                <wp:lineTo x="0" y="19979"/>
                <wp:lineTo x="0" y="19993"/>
                <wp:lineTo x="0" y="20007"/>
                <wp:lineTo x="0" y="20022"/>
                <wp:lineTo x="0" y="20036"/>
                <wp:lineTo x="0" y="20050"/>
                <wp:lineTo x="0" y="20064"/>
                <wp:lineTo x="0" y="20078"/>
                <wp:lineTo x="0" y="20093"/>
                <wp:lineTo x="0" y="20107"/>
                <wp:lineTo x="0" y="20121"/>
                <wp:lineTo x="0" y="20135"/>
                <wp:lineTo x="0" y="20149"/>
                <wp:lineTo x="0" y="20164"/>
                <wp:lineTo x="0" y="20177"/>
                <wp:lineTo x="0" y="20191"/>
                <wp:lineTo x="0" y="20205"/>
                <wp:lineTo x="0" y="20220"/>
                <wp:lineTo x="0" y="20234"/>
                <wp:lineTo x="0" y="20248"/>
                <wp:lineTo x="0" y="20262"/>
                <wp:lineTo x="0" y="20276"/>
                <wp:lineTo x="0" y="20291"/>
                <wp:lineTo x="0" y="20305"/>
                <wp:lineTo x="0" y="20319"/>
                <wp:lineTo x="0" y="20333"/>
                <wp:lineTo x="0" y="20347"/>
                <wp:lineTo x="0" y="20362"/>
                <wp:lineTo x="0" y="20376"/>
                <wp:lineTo x="0" y="20390"/>
                <wp:lineTo x="0" y="20404"/>
                <wp:lineTo x="0" y="20418"/>
                <wp:lineTo x="0" y="20433"/>
                <wp:lineTo x="0" y="20447"/>
                <wp:lineTo x="0" y="20461"/>
                <wp:lineTo x="0" y="20475"/>
                <wp:lineTo x="0" y="20490"/>
                <wp:lineTo x="0" y="20504"/>
                <wp:lineTo x="0" y="20518"/>
                <wp:lineTo x="0" y="20532"/>
                <wp:lineTo x="0" y="20546"/>
                <wp:lineTo x="0" y="20561"/>
                <wp:lineTo x="0" y="20575"/>
                <wp:lineTo x="0" y="20589"/>
                <wp:lineTo x="0" y="20603"/>
                <wp:lineTo x="0" y="20617"/>
                <wp:lineTo x="0" y="20632"/>
                <wp:lineTo x="0" y="20646"/>
                <wp:lineTo x="0" y="20660"/>
                <wp:lineTo x="0" y="20674"/>
                <wp:lineTo x="0" y="20688"/>
                <wp:lineTo x="0" y="20703"/>
                <wp:lineTo x="0" y="20717"/>
                <wp:lineTo x="0" y="20731"/>
                <wp:lineTo x="0" y="20745"/>
                <wp:lineTo x="0" y="20760"/>
                <wp:lineTo x="0" y="20774"/>
                <wp:lineTo x="0" y="20788"/>
                <wp:lineTo x="0" y="20802"/>
                <wp:lineTo x="0" y="20816"/>
                <wp:lineTo x="0" y="20831"/>
                <wp:lineTo x="0" y="20845"/>
                <wp:lineTo x="0" y="20859"/>
                <wp:lineTo x="0" y="20873"/>
                <wp:lineTo x="0" y="20886"/>
                <wp:lineTo x="0" y="20901"/>
                <wp:lineTo x="0" y="20915"/>
                <wp:lineTo x="0" y="20929"/>
                <wp:lineTo x="0" y="20943"/>
                <wp:lineTo x="0" y="20957"/>
                <wp:lineTo x="0" y="20972"/>
                <wp:lineTo x="0" y="20986"/>
                <wp:lineTo x="0" y="21000"/>
                <wp:lineTo x="0" y="21014"/>
                <wp:lineTo x="0" y="21029"/>
                <wp:lineTo x="0" y="21043"/>
                <wp:lineTo x="0" y="21057"/>
                <wp:lineTo x="0" y="21071"/>
                <wp:lineTo x="0" y="21085"/>
                <wp:lineTo x="0" y="21100"/>
                <wp:lineTo x="0" y="21114"/>
                <wp:lineTo x="0" y="21128"/>
                <wp:lineTo x="0" y="21142"/>
                <wp:lineTo x="0" y="21156"/>
                <wp:lineTo x="0" y="21171"/>
                <wp:lineTo x="0" y="21185"/>
                <wp:lineTo x="0" y="21199"/>
                <wp:lineTo x="0" y="21213"/>
                <wp:lineTo x="0" y="21227"/>
                <wp:lineTo x="0" y="21242"/>
                <wp:lineTo x="0" y="21256"/>
                <wp:lineTo x="0" y="21270"/>
                <wp:lineTo x="0" y="21284"/>
                <wp:lineTo x="0" y="21299"/>
                <wp:lineTo x="0" y="21313"/>
                <wp:lineTo x="0" y="21327"/>
                <wp:lineTo x="0" y="21341"/>
                <wp:lineTo x="0" y="21355"/>
                <wp:lineTo x="0" y="21370"/>
                <wp:lineTo x="0" y="21384"/>
                <wp:lineTo x="0" y="21398"/>
                <wp:lineTo x="0" y="21412"/>
                <wp:lineTo x="0" y="21426"/>
                <wp:lineTo x="0" y="21441"/>
                <wp:lineTo x="0" y="21455"/>
                <wp:lineTo x="0" y="21469"/>
                <wp:lineTo x="0" y="21483"/>
                <wp:lineTo x="0" y="21497"/>
                <wp:lineTo x="0" y="21512"/>
                <wp:lineTo x="0" y="21526"/>
                <wp:lineTo x="0" y="21540"/>
                <wp:lineTo x="0" y="21554"/>
                <wp:lineTo x="0" y="21569"/>
                <wp:lineTo x="0" y="21582"/>
                <wp:lineTo x="0" y="21596"/>
                <wp:lineTo x="0" y="21610"/>
                <wp:lineTo x="0" y="21624"/>
                <wp:lineTo x="0" y="21639"/>
                <wp:lineTo x="0" y="21653"/>
                <wp:lineTo x="0" y="21667"/>
                <wp:lineTo x="0" y="21681"/>
                <wp:lineTo x="0" y="21695"/>
                <wp:lineTo x="0" y="21710"/>
                <wp:lineTo x="0" y="21724"/>
                <wp:lineTo x="0" y="21738"/>
                <wp:lineTo x="0" y="21752"/>
                <wp:lineTo x="0" y="21766"/>
                <wp:lineTo x="0" y="21781"/>
                <wp:lineTo x="0" y="21795"/>
                <wp:lineTo x="0" y="21809"/>
                <wp:lineTo x="0" y="21823"/>
                <wp:lineTo x="0" y="21838"/>
                <wp:lineTo x="0" y="21852"/>
                <wp:lineTo x="0" y="21866"/>
                <wp:lineTo x="0" y="21880"/>
                <wp:lineTo x="0" y="21894"/>
                <wp:lineTo x="0" y="21909"/>
                <wp:lineTo x="0" y="21923"/>
                <wp:lineTo x="0" y="21937"/>
                <wp:lineTo x="0" y="21951"/>
                <wp:lineTo x="0" y="21965"/>
                <wp:lineTo x="0" y="21980"/>
                <wp:lineTo x="0" y="21994"/>
                <wp:lineTo x="0" y="22008"/>
                <wp:lineTo x="0" y="22022"/>
                <wp:lineTo x="0" y="22036"/>
                <wp:lineTo x="0" y="22051"/>
                <wp:lineTo x="0" y="22065"/>
                <wp:lineTo x="0" y="22079"/>
                <wp:lineTo x="0" y="22093"/>
                <wp:lineTo x="0" y="22108"/>
                <wp:lineTo x="0" y="22122"/>
                <wp:lineTo x="0" y="22136"/>
                <wp:lineTo x="0" y="22150"/>
                <wp:lineTo x="0" y="22164"/>
                <wp:lineTo x="0" y="22179"/>
                <wp:lineTo x="0" y="22193"/>
                <wp:lineTo x="0" y="22207"/>
                <wp:lineTo x="0" y="22221"/>
                <wp:lineTo x="0" y="22235"/>
                <wp:lineTo x="0" y="22250"/>
                <wp:lineTo x="0" y="22264"/>
                <wp:lineTo x="0" y="22277"/>
                <wp:lineTo x="0" y="22291"/>
                <wp:lineTo x="0" y="22305"/>
                <wp:lineTo x="0" y="22320"/>
                <wp:lineTo x="0" y="22334"/>
                <wp:lineTo x="0" y="22348"/>
                <wp:lineTo x="0" y="22362"/>
                <wp:lineTo x="0" y="22377"/>
                <wp:lineTo x="0" y="22391"/>
                <wp:lineTo x="0" y="22405"/>
                <wp:lineTo x="0" y="22419"/>
                <wp:lineTo x="0" y="22433"/>
                <wp:lineTo x="0" y="22448"/>
                <wp:lineTo x="0" y="22462"/>
                <wp:lineTo x="0" y="22476"/>
                <wp:lineTo x="0" y="22490"/>
                <wp:lineTo x="0" y="22504"/>
                <wp:lineTo x="0" y="22519"/>
                <wp:lineTo x="0" y="22533"/>
                <wp:lineTo x="21536" y="22533"/>
                <wp:lineTo x="21536" y="22519"/>
                <wp:lineTo x="21536" y="22504"/>
                <wp:lineTo x="21536" y="22490"/>
                <wp:lineTo x="21536" y="22476"/>
                <wp:lineTo x="21536" y="22462"/>
                <wp:lineTo x="21536" y="22448"/>
                <wp:lineTo x="21536" y="22433"/>
                <wp:lineTo x="21536" y="22419"/>
                <wp:lineTo x="21536" y="22405"/>
                <wp:lineTo x="21536" y="22391"/>
                <wp:lineTo x="21536" y="22377"/>
                <wp:lineTo x="21536" y="22362"/>
                <wp:lineTo x="21536" y="22348"/>
                <wp:lineTo x="21536" y="22334"/>
                <wp:lineTo x="21536" y="22320"/>
                <wp:lineTo x="21536" y="22305"/>
                <wp:lineTo x="21536" y="22291"/>
                <wp:lineTo x="21536" y="22277"/>
                <wp:lineTo x="21536" y="22264"/>
                <wp:lineTo x="21536" y="22250"/>
                <wp:lineTo x="21536" y="22235"/>
                <wp:lineTo x="21536" y="22221"/>
                <wp:lineTo x="21536" y="22207"/>
                <wp:lineTo x="21536" y="22193"/>
                <wp:lineTo x="21536" y="22179"/>
                <wp:lineTo x="21536" y="22164"/>
                <wp:lineTo x="21536" y="22150"/>
                <wp:lineTo x="21536" y="22136"/>
                <wp:lineTo x="21536" y="22122"/>
                <wp:lineTo x="21536" y="22108"/>
                <wp:lineTo x="21536" y="22093"/>
                <wp:lineTo x="21536" y="22079"/>
                <wp:lineTo x="21536" y="22065"/>
                <wp:lineTo x="21536" y="22051"/>
                <wp:lineTo x="21536" y="22036"/>
                <wp:lineTo x="21536" y="22022"/>
                <wp:lineTo x="21536" y="22008"/>
                <wp:lineTo x="21536" y="21994"/>
                <wp:lineTo x="21536" y="21980"/>
                <wp:lineTo x="21536" y="21965"/>
                <wp:lineTo x="21536" y="21951"/>
                <wp:lineTo x="21536" y="21937"/>
                <wp:lineTo x="21536" y="21923"/>
                <wp:lineTo x="21536" y="21909"/>
                <wp:lineTo x="21536" y="21894"/>
                <wp:lineTo x="21536" y="21880"/>
                <wp:lineTo x="21536" y="21866"/>
                <wp:lineTo x="21536" y="21852"/>
                <wp:lineTo x="21536" y="21838"/>
                <wp:lineTo x="21536" y="21823"/>
                <wp:lineTo x="21536" y="21809"/>
                <wp:lineTo x="21536" y="21795"/>
                <wp:lineTo x="21536" y="21781"/>
                <wp:lineTo x="21536" y="21766"/>
                <wp:lineTo x="21536" y="21752"/>
                <wp:lineTo x="21536" y="21738"/>
                <wp:lineTo x="21536" y="21724"/>
                <wp:lineTo x="21536" y="21710"/>
                <wp:lineTo x="21536" y="21695"/>
                <wp:lineTo x="21536" y="21681"/>
                <wp:lineTo x="21536" y="21667"/>
                <wp:lineTo x="21536" y="21653"/>
                <wp:lineTo x="21536" y="21639"/>
                <wp:lineTo x="21536" y="21624"/>
                <wp:lineTo x="21536" y="21610"/>
                <wp:lineTo x="21536" y="21596"/>
                <wp:lineTo x="21536" y="21582"/>
                <wp:lineTo x="21536" y="21569"/>
                <wp:lineTo x="21536" y="21554"/>
                <wp:lineTo x="21536" y="21540"/>
                <wp:lineTo x="21536" y="21526"/>
                <wp:lineTo x="21536" y="21512"/>
                <wp:lineTo x="21536" y="21497"/>
                <wp:lineTo x="21536" y="21483"/>
                <wp:lineTo x="21536" y="21469"/>
                <wp:lineTo x="21536" y="21455"/>
                <wp:lineTo x="21536" y="21441"/>
                <wp:lineTo x="21536" y="21426"/>
                <wp:lineTo x="21536" y="21412"/>
                <wp:lineTo x="21536" y="21398"/>
                <wp:lineTo x="21536" y="21384"/>
                <wp:lineTo x="21536" y="21370"/>
                <wp:lineTo x="21536" y="21355"/>
                <wp:lineTo x="21536" y="21341"/>
                <wp:lineTo x="21536" y="21327"/>
                <wp:lineTo x="21536" y="21313"/>
                <wp:lineTo x="21536" y="21299"/>
                <wp:lineTo x="21536" y="21284"/>
                <wp:lineTo x="21536" y="21270"/>
                <wp:lineTo x="21536" y="21256"/>
                <wp:lineTo x="21536" y="21242"/>
                <wp:lineTo x="21536" y="21227"/>
                <wp:lineTo x="21536" y="21213"/>
                <wp:lineTo x="21536" y="21199"/>
                <wp:lineTo x="21536" y="21185"/>
                <wp:lineTo x="21536" y="21171"/>
                <wp:lineTo x="21536" y="21156"/>
                <wp:lineTo x="21536" y="21142"/>
                <wp:lineTo x="21536" y="21128"/>
                <wp:lineTo x="21536" y="21114"/>
                <wp:lineTo x="21536" y="21100"/>
                <wp:lineTo x="21536" y="21085"/>
                <wp:lineTo x="21536" y="21071"/>
                <wp:lineTo x="21536" y="21057"/>
                <wp:lineTo x="21536" y="21043"/>
                <wp:lineTo x="21536" y="21029"/>
                <wp:lineTo x="21536" y="21014"/>
                <wp:lineTo x="21536" y="21000"/>
                <wp:lineTo x="21536" y="20986"/>
                <wp:lineTo x="21536" y="20972"/>
                <wp:lineTo x="21536" y="20957"/>
                <wp:lineTo x="21536" y="20943"/>
                <wp:lineTo x="21536" y="20929"/>
                <wp:lineTo x="21536" y="20915"/>
                <wp:lineTo x="21536" y="20901"/>
                <wp:lineTo x="21536" y="20886"/>
                <wp:lineTo x="21536" y="20873"/>
                <wp:lineTo x="21536" y="20859"/>
                <wp:lineTo x="21536" y="20845"/>
                <wp:lineTo x="21536" y="20831"/>
                <wp:lineTo x="21536" y="20816"/>
                <wp:lineTo x="21536" y="20802"/>
                <wp:lineTo x="21536" y="20788"/>
                <wp:lineTo x="21536" y="20774"/>
                <wp:lineTo x="21536" y="20760"/>
                <wp:lineTo x="21536" y="20745"/>
                <wp:lineTo x="21536" y="20731"/>
                <wp:lineTo x="21536" y="20717"/>
                <wp:lineTo x="21536" y="20703"/>
                <wp:lineTo x="21536" y="20688"/>
                <wp:lineTo x="21536" y="20674"/>
                <wp:lineTo x="21536" y="20660"/>
                <wp:lineTo x="21536" y="20646"/>
                <wp:lineTo x="21536" y="20632"/>
                <wp:lineTo x="21536" y="20617"/>
                <wp:lineTo x="21536" y="20603"/>
                <wp:lineTo x="21536" y="20589"/>
                <wp:lineTo x="21536" y="20575"/>
                <wp:lineTo x="21536" y="20561"/>
                <wp:lineTo x="21536" y="20546"/>
                <wp:lineTo x="21536" y="20532"/>
                <wp:lineTo x="21536" y="20518"/>
                <wp:lineTo x="21536" y="20504"/>
                <wp:lineTo x="21536" y="20490"/>
                <wp:lineTo x="21536" y="20475"/>
                <wp:lineTo x="21536" y="20461"/>
                <wp:lineTo x="21536" y="20447"/>
                <wp:lineTo x="21536" y="20433"/>
                <wp:lineTo x="21536" y="20418"/>
                <wp:lineTo x="21536" y="20404"/>
                <wp:lineTo x="21536" y="20390"/>
                <wp:lineTo x="21536" y="20376"/>
                <wp:lineTo x="21536" y="20362"/>
                <wp:lineTo x="21536" y="20347"/>
                <wp:lineTo x="21536" y="20333"/>
                <wp:lineTo x="21536" y="20319"/>
                <wp:lineTo x="21536" y="20305"/>
                <wp:lineTo x="21536" y="20291"/>
                <wp:lineTo x="21536" y="20276"/>
                <wp:lineTo x="21536" y="20262"/>
                <wp:lineTo x="21536" y="20248"/>
                <wp:lineTo x="21536" y="20234"/>
                <wp:lineTo x="21536" y="20220"/>
                <wp:lineTo x="21536" y="20205"/>
                <wp:lineTo x="21536" y="20191"/>
                <wp:lineTo x="21536" y="20177"/>
                <wp:lineTo x="21536" y="20164"/>
                <wp:lineTo x="21536" y="20149"/>
                <wp:lineTo x="21536" y="20135"/>
                <wp:lineTo x="21536" y="20121"/>
                <wp:lineTo x="21536" y="20107"/>
                <wp:lineTo x="21536" y="20093"/>
                <wp:lineTo x="21536" y="20078"/>
                <wp:lineTo x="21536" y="20064"/>
                <wp:lineTo x="21536" y="20050"/>
                <wp:lineTo x="21536" y="20036"/>
                <wp:lineTo x="21536" y="20022"/>
                <wp:lineTo x="21536" y="20007"/>
                <wp:lineTo x="21536" y="19993"/>
                <wp:lineTo x="21536" y="19979"/>
                <wp:lineTo x="21536" y="19965"/>
                <wp:lineTo x="21536" y="19951"/>
                <wp:lineTo x="21536" y="19936"/>
                <wp:lineTo x="21536" y="19922"/>
                <wp:lineTo x="21536" y="19908"/>
                <wp:lineTo x="21536" y="19894"/>
                <wp:lineTo x="21536" y="19879"/>
                <wp:lineTo x="21536" y="19865"/>
                <wp:lineTo x="21536" y="19851"/>
                <wp:lineTo x="21536" y="19837"/>
                <wp:lineTo x="21536" y="19823"/>
                <wp:lineTo x="21536" y="19808"/>
                <wp:lineTo x="21536" y="19794"/>
                <wp:lineTo x="21536" y="19780"/>
                <wp:lineTo x="21536" y="19766"/>
                <wp:lineTo x="21536" y="19752"/>
                <wp:lineTo x="21536" y="19737"/>
                <wp:lineTo x="21536" y="19723"/>
                <wp:lineTo x="21536" y="19709"/>
                <wp:lineTo x="21536" y="19695"/>
                <wp:lineTo x="21536" y="19681"/>
                <wp:lineTo x="21536" y="19666"/>
                <wp:lineTo x="21536" y="19652"/>
                <wp:lineTo x="21536" y="19638"/>
                <wp:lineTo x="21536" y="19624"/>
                <wp:lineTo x="21536" y="19609"/>
                <wp:lineTo x="21536" y="19595"/>
                <wp:lineTo x="21536" y="19581"/>
                <wp:lineTo x="21536" y="19567"/>
                <wp:lineTo x="21536" y="19553"/>
                <wp:lineTo x="21536" y="19538"/>
                <wp:lineTo x="21536" y="19524"/>
                <wp:lineTo x="21536" y="19510"/>
                <wp:lineTo x="21536" y="19496"/>
                <wp:lineTo x="21536" y="19482"/>
                <wp:lineTo x="21536" y="19468"/>
                <wp:lineTo x="21536" y="19454"/>
                <wp:lineTo x="21536" y="19440"/>
                <wp:lineTo x="21536" y="19426"/>
                <wp:lineTo x="21536" y="19412"/>
                <wp:lineTo x="21536" y="19397"/>
                <wp:lineTo x="21536" y="19383"/>
                <wp:lineTo x="21536" y="19369"/>
                <wp:lineTo x="21536" y="19355"/>
                <wp:lineTo x="21536" y="19340"/>
                <wp:lineTo x="21536" y="19326"/>
                <wp:lineTo x="21536" y="19312"/>
                <wp:lineTo x="21536" y="19298"/>
                <wp:lineTo x="21536" y="19284"/>
                <wp:lineTo x="21536" y="19269"/>
                <wp:lineTo x="21536" y="19255"/>
                <wp:lineTo x="21536" y="19241"/>
                <wp:lineTo x="21536" y="19227"/>
                <wp:lineTo x="21536" y="19213"/>
                <wp:lineTo x="21536" y="19198"/>
                <wp:lineTo x="21536" y="19184"/>
                <wp:lineTo x="21536" y="19170"/>
                <wp:lineTo x="21536" y="19156"/>
                <wp:lineTo x="21536" y="19142"/>
                <wp:lineTo x="21536" y="19127"/>
                <wp:lineTo x="21536" y="19113"/>
                <wp:lineTo x="21536" y="19099"/>
                <wp:lineTo x="21536" y="19085"/>
                <wp:lineTo x="21536" y="19070"/>
                <wp:lineTo x="21536" y="19056"/>
                <wp:lineTo x="21536" y="19042"/>
                <wp:lineTo x="21536" y="19028"/>
                <wp:lineTo x="21536" y="19014"/>
                <wp:lineTo x="21536" y="18999"/>
                <wp:lineTo x="21536" y="18985"/>
                <wp:lineTo x="21536" y="18971"/>
                <wp:lineTo x="21536" y="18957"/>
                <wp:lineTo x="21536" y="18943"/>
                <wp:lineTo x="21536" y="18928"/>
                <wp:lineTo x="21536" y="18914"/>
                <wp:lineTo x="21536" y="18900"/>
                <wp:lineTo x="21536" y="18886"/>
                <wp:lineTo x="21536" y="18872"/>
                <wp:lineTo x="21536" y="18857"/>
                <wp:lineTo x="21536" y="18843"/>
                <wp:lineTo x="21536" y="18829"/>
                <wp:lineTo x="21536" y="18815"/>
                <wp:lineTo x="21536" y="18800"/>
                <wp:lineTo x="21536" y="18786"/>
                <wp:lineTo x="21536" y="18773"/>
                <wp:lineTo x="21536" y="18759"/>
                <wp:lineTo x="21536" y="18745"/>
                <wp:lineTo x="21536" y="18730"/>
                <wp:lineTo x="21536" y="18716"/>
                <wp:lineTo x="21536" y="18702"/>
                <wp:lineTo x="21536" y="18688"/>
                <wp:lineTo x="21536" y="18674"/>
                <wp:lineTo x="21536" y="18659"/>
                <wp:lineTo x="21536" y="18645"/>
                <wp:lineTo x="21536" y="18631"/>
                <wp:lineTo x="21536" y="18617"/>
                <wp:lineTo x="21536" y="18603"/>
                <wp:lineTo x="21536" y="18588"/>
                <wp:lineTo x="21536" y="18574"/>
                <wp:lineTo x="21536" y="18560"/>
                <wp:lineTo x="21536" y="18546"/>
                <wp:lineTo x="21536" y="18531"/>
                <wp:lineTo x="21536" y="18517"/>
                <wp:lineTo x="21536" y="18503"/>
                <wp:lineTo x="21536" y="18489"/>
                <wp:lineTo x="21536" y="18475"/>
                <wp:lineTo x="21536" y="18460"/>
                <wp:lineTo x="21536" y="18446"/>
                <wp:lineTo x="21536" y="18432"/>
                <wp:lineTo x="21536" y="18418"/>
                <wp:lineTo x="21536" y="18404"/>
                <wp:lineTo x="21536" y="18389"/>
                <wp:lineTo x="21536" y="18375"/>
                <wp:lineTo x="21536" y="18361"/>
                <wp:lineTo x="21536" y="18347"/>
                <wp:lineTo x="21536" y="18333"/>
                <wp:lineTo x="21536" y="18318"/>
                <wp:lineTo x="21536" y="18304"/>
                <wp:lineTo x="21536" y="18290"/>
                <wp:lineTo x="21536" y="18276"/>
                <wp:lineTo x="21536" y="18261"/>
                <wp:lineTo x="21536" y="18247"/>
                <wp:lineTo x="21536" y="18233"/>
                <wp:lineTo x="21536" y="18219"/>
                <wp:lineTo x="21536" y="18205"/>
                <wp:lineTo x="21536" y="18190"/>
                <wp:lineTo x="21536" y="18176"/>
                <wp:lineTo x="21536" y="18162"/>
                <wp:lineTo x="21536" y="18148"/>
                <wp:lineTo x="21536" y="18134"/>
                <wp:lineTo x="21536" y="18119"/>
                <wp:lineTo x="21536" y="18105"/>
                <wp:lineTo x="21536" y="18091"/>
                <wp:lineTo x="21536" y="18078"/>
                <wp:lineTo x="21536" y="18064"/>
                <wp:lineTo x="21536" y="18049"/>
                <wp:lineTo x="21536" y="18035"/>
                <wp:lineTo x="21536" y="18021"/>
                <wp:lineTo x="21536" y="18007"/>
                <wp:lineTo x="21536" y="17992"/>
                <wp:lineTo x="21536" y="17978"/>
                <wp:lineTo x="21536" y="17964"/>
                <wp:lineTo x="21536" y="17950"/>
                <wp:lineTo x="21536" y="17936"/>
                <wp:lineTo x="21536" y="17921"/>
                <wp:lineTo x="21536" y="17907"/>
                <wp:lineTo x="21536" y="17893"/>
                <wp:lineTo x="21536" y="17879"/>
                <wp:lineTo x="21536" y="17865"/>
                <wp:lineTo x="21536" y="17850"/>
                <wp:lineTo x="21536" y="17836"/>
                <wp:lineTo x="21536" y="17822"/>
                <wp:lineTo x="21536" y="17808"/>
                <wp:lineTo x="21536" y="17794"/>
                <wp:lineTo x="21536" y="17779"/>
                <wp:lineTo x="21536" y="17765"/>
                <wp:lineTo x="21536" y="17751"/>
                <wp:lineTo x="21536" y="17737"/>
                <wp:lineTo x="21536" y="17722"/>
                <wp:lineTo x="21536" y="17708"/>
                <wp:lineTo x="21536" y="17694"/>
                <wp:lineTo x="21536" y="17680"/>
                <wp:lineTo x="21536" y="17666"/>
                <wp:lineTo x="21536" y="17651"/>
                <wp:lineTo x="21536" y="17637"/>
                <wp:lineTo x="21536" y="17623"/>
                <wp:lineTo x="21536" y="17609"/>
                <wp:lineTo x="21536" y="17595"/>
                <wp:lineTo x="21536" y="17580"/>
                <wp:lineTo x="21536" y="17566"/>
                <wp:lineTo x="21536" y="17552"/>
                <wp:lineTo x="21536" y="17538"/>
                <wp:lineTo x="21536" y="17524"/>
                <wp:lineTo x="21536" y="17509"/>
                <wp:lineTo x="21536" y="17495"/>
                <wp:lineTo x="21536" y="17481"/>
                <wp:lineTo x="21536" y="17467"/>
                <wp:lineTo x="21536" y="17452"/>
                <wp:lineTo x="21536" y="17438"/>
                <wp:lineTo x="21536" y="17424"/>
                <wp:lineTo x="21536" y="17410"/>
                <wp:lineTo x="21536" y="17396"/>
                <wp:lineTo x="21536" y="17382"/>
                <wp:lineTo x="21536" y="17368"/>
                <wp:lineTo x="21536" y="17354"/>
                <wp:lineTo x="21536" y="17340"/>
                <wp:lineTo x="21536" y="17326"/>
                <wp:lineTo x="21536" y="17311"/>
                <wp:lineTo x="21536" y="17297"/>
                <wp:lineTo x="21536" y="17283"/>
                <wp:lineTo x="21536" y="17269"/>
                <wp:lineTo x="21536" y="17255"/>
                <wp:lineTo x="21536" y="17240"/>
                <wp:lineTo x="21536" y="17226"/>
                <wp:lineTo x="21536" y="17212"/>
                <wp:lineTo x="21536" y="17198"/>
                <wp:lineTo x="21536" y="17183"/>
                <wp:lineTo x="21536" y="17169"/>
                <wp:lineTo x="21536" y="17155"/>
                <wp:lineTo x="21536" y="17141"/>
                <wp:lineTo x="21536" y="17127"/>
                <wp:lineTo x="21536" y="17112"/>
                <wp:lineTo x="21536" y="17098"/>
                <wp:lineTo x="21536" y="17084"/>
                <wp:lineTo x="21536" y="17070"/>
                <wp:lineTo x="21536" y="17056"/>
                <wp:lineTo x="21536" y="17041"/>
                <wp:lineTo x="21536" y="17027"/>
                <wp:lineTo x="21536" y="17013"/>
                <wp:lineTo x="21536" y="16999"/>
                <wp:lineTo x="21536" y="16985"/>
                <wp:lineTo x="21536" y="16970"/>
                <wp:lineTo x="21536" y="16956"/>
                <wp:lineTo x="21536" y="16942"/>
                <wp:lineTo x="21536" y="16928"/>
                <wp:lineTo x="21536" y="16913"/>
                <wp:lineTo x="21536" y="16899"/>
                <wp:lineTo x="21536" y="16885"/>
                <wp:lineTo x="21536" y="16871"/>
                <wp:lineTo x="21536" y="16857"/>
                <wp:lineTo x="21536" y="16842"/>
                <wp:lineTo x="21536" y="16828"/>
                <wp:lineTo x="21536" y="16814"/>
                <wp:lineTo x="21536" y="16800"/>
                <wp:lineTo x="21536" y="16786"/>
                <wp:lineTo x="21536" y="16771"/>
                <wp:lineTo x="21536" y="16757"/>
                <wp:lineTo x="21536" y="16743"/>
                <wp:lineTo x="21536" y="16729"/>
                <wp:lineTo x="21536" y="16715"/>
                <wp:lineTo x="21536" y="16700"/>
                <wp:lineTo x="21536" y="16687"/>
                <wp:lineTo x="21536" y="16673"/>
                <wp:lineTo x="21536" y="16659"/>
                <wp:lineTo x="21536" y="16644"/>
                <wp:lineTo x="21536" y="16630"/>
                <wp:lineTo x="21536" y="16616"/>
                <wp:lineTo x="21536" y="16602"/>
                <wp:lineTo x="21536" y="16588"/>
                <wp:lineTo x="21536" y="16573"/>
                <wp:lineTo x="21536" y="16559"/>
                <wp:lineTo x="21536" y="16545"/>
                <wp:lineTo x="21536" y="16531"/>
                <wp:lineTo x="21536" y="16517"/>
                <wp:lineTo x="21536" y="16502"/>
                <wp:lineTo x="21536" y="16488"/>
                <wp:lineTo x="21536" y="16474"/>
                <wp:lineTo x="21536" y="16460"/>
                <wp:lineTo x="21536" y="16446"/>
                <wp:lineTo x="21536" y="16431"/>
                <wp:lineTo x="21536" y="16417"/>
                <wp:lineTo x="21536" y="16403"/>
                <wp:lineTo x="21536" y="16389"/>
                <wp:lineTo x="21536" y="16374"/>
                <wp:lineTo x="21536" y="16360"/>
                <wp:lineTo x="21536" y="16346"/>
                <wp:lineTo x="21536" y="16332"/>
                <wp:lineTo x="21536" y="16318"/>
                <wp:lineTo x="21536" y="16303"/>
                <wp:lineTo x="21536" y="16289"/>
                <wp:lineTo x="21536" y="16275"/>
                <wp:lineTo x="21536" y="16261"/>
                <wp:lineTo x="21536" y="16247"/>
                <wp:lineTo x="21536" y="16232"/>
                <wp:lineTo x="21536" y="16218"/>
                <wp:lineTo x="21536" y="16204"/>
                <wp:lineTo x="21536" y="16190"/>
                <wp:lineTo x="21536" y="16176"/>
                <wp:lineTo x="21536" y="16161"/>
                <wp:lineTo x="21536" y="16147"/>
                <wp:lineTo x="21536" y="16133"/>
                <wp:lineTo x="21536" y="16119"/>
                <wp:lineTo x="21536" y="16104"/>
                <wp:lineTo x="21536" y="16090"/>
                <wp:lineTo x="21536" y="16076"/>
                <wp:lineTo x="21536" y="16062"/>
                <wp:lineTo x="21536" y="16048"/>
                <wp:lineTo x="21536" y="16033"/>
                <wp:lineTo x="21536" y="16019"/>
                <wp:lineTo x="21536" y="16005"/>
                <wp:lineTo x="21536" y="15992"/>
                <wp:lineTo x="21536" y="15978"/>
                <wp:lineTo x="21536" y="15963"/>
                <wp:lineTo x="21536" y="15949"/>
                <wp:lineTo x="21536" y="15935"/>
                <wp:lineTo x="21536" y="15921"/>
                <wp:lineTo x="21536" y="15907"/>
                <wp:lineTo x="21536" y="15892"/>
                <wp:lineTo x="21536" y="15878"/>
                <wp:lineTo x="21536" y="15864"/>
                <wp:lineTo x="21536" y="15850"/>
                <wp:lineTo x="21536" y="15835"/>
                <wp:lineTo x="21536" y="15821"/>
                <wp:lineTo x="21536" y="15807"/>
                <wp:lineTo x="21536" y="15793"/>
                <wp:lineTo x="21536" y="15779"/>
                <wp:lineTo x="21536" y="15764"/>
                <wp:lineTo x="21536" y="15750"/>
                <wp:lineTo x="21536" y="15736"/>
                <wp:lineTo x="21536" y="15722"/>
                <wp:lineTo x="21536" y="15708"/>
                <wp:lineTo x="21536" y="15693"/>
                <wp:lineTo x="21536" y="15679"/>
                <wp:lineTo x="21536" y="15665"/>
                <wp:lineTo x="21536" y="15651"/>
                <wp:lineTo x="21536" y="15637"/>
                <wp:lineTo x="21536" y="15622"/>
                <wp:lineTo x="21536" y="15608"/>
                <wp:lineTo x="21536" y="15594"/>
                <wp:lineTo x="21536" y="15580"/>
                <wp:lineTo x="21536" y="15565"/>
                <wp:lineTo x="21536" y="15551"/>
                <wp:lineTo x="21536" y="15537"/>
                <wp:lineTo x="21536" y="15523"/>
                <wp:lineTo x="21536" y="15509"/>
                <wp:lineTo x="21536" y="15494"/>
                <wp:lineTo x="21536" y="15480"/>
                <wp:lineTo x="21536" y="15466"/>
                <wp:lineTo x="21536" y="15452"/>
                <wp:lineTo x="21536" y="15438"/>
                <wp:lineTo x="21536" y="15423"/>
                <wp:lineTo x="21536" y="15409"/>
                <wp:lineTo x="21536" y="15395"/>
                <wp:lineTo x="21536" y="15381"/>
                <wp:lineTo x="21536" y="15367"/>
                <wp:lineTo x="21536" y="15352"/>
                <wp:lineTo x="21536" y="15338"/>
                <wp:lineTo x="21536" y="15324"/>
                <wp:lineTo x="21536" y="15310"/>
                <wp:lineTo x="21536" y="15296"/>
                <wp:lineTo x="21536" y="15282"/>
                <wp:lineTo x="21536" y="15268"/>
                <wp:lineTo x="21536" y="15254"/>
                <wp:lineTo x="21536" y="15240"/>
                <wp:lineTo x="21536" y="15225"/>
                <wp:lineTo x="21536" y="15211"/>
                <wp:lineTo x="21536" y="15197"/>
                <wp:lineTo x="21536" y="15183"/>
                <wp:lineTo x="21536" y="15169"/>
                <wp:lineTo x="21536" y="15154"/>
                <wp:lineTo x="21536" y="15140"/>
                <wp:lineTo x="21536" y="15126"/>
                <wp:lineTo x="21536" y="15112"/>
                <wp:lineTo x="21536" y="15098"/>
                <wp:lineTo x="21536" y="15083"/>
                <wp:lineTo x="21536" y="15069"/>
                <wp:lineTo x="21536" y="15055"/>
                <wp:lineTo x="21536" y="15041"/>
                <wp:lineTo x="21536" y="15026"/>
                <wp:lineTo x="21536" y="15012"/>
                <wp:lineTo x="21536" y="14998"/>
                <wp:lineTo x="21536" y="14984"/>
                <wp:lineTo x="21536" y="14970"/>
                <wp:lineTo x="21536" y="14955"/>
                <wp:lineTo x="21536" y="14941"/>
                <wp:lineTo x="21536" y="14927"/>
                <wp:lineTo x="21536" y="14913"/>
                <wp:lineTo x="21536" y="14899"/>
                <wp:lineTo x="21536" y="14884"/>
                <wp:lineTo x="21536" y="14870"/>
                <wp:lineTo x="21536" y="14856"/>
                <wp:lineTo x="21536" y="14842"/>
                <wp:lineTo x="21536" y="14828"/>
                <wp:lineTo x="21536" y="14813"/>
                <wp:lineTo x="21536" y="14799"/>
                <wp:lineTo x="21536" y="14785"/>
                <wp:lineTo x="21536" y="14771"/>
                <wp:lineTo x="21536" y="14756"/>
                <wp:lineTo x="21536" y="14742"/>
                <wp:lineTo x="21536" y="14728"/>
                <wp:lineTo x="21536" y="14714"/>
                <wp:lineTo x="21536" y="14700"/>
                <wp:lineTo x="21536" y="14685"/>
                <wp:lineTo x="21536" y="14671"/>
                <wp:lineTo x="21536" y="14657"/>
                <wp:lineTo x="21536" y="14643"/>
                <wp:lineTo x="21536" y="14629"/>
                <wp:lineTo x="21536" y="14614"/>
                <wp:lineTo x="21536" y="14601"/>
                <wp:lineTo x="21536" y="14587"/>
                <wp:lineTo x="21536" y="14573"/>
                <wp:lineTo x="21536" y="14559"/>
                <wp:lineTo x="21536" y="14544"/>
                <wp:lineTo x="21536" y="14530"/>
                <wp:lineTo x="21536" y="14516"/>
                <wp:lineTo x="21536" y="14502"/>
                <wp:lineTo x="21536" y="14487"/>
                <wp:lineTo x="21536" y="14473"/>
                <wp:lineTo x="21536" y="14459"/>
                <wp:lineTo x="21536" y="14445"/>
                <wp:lineTo x="21536" y="14431"/>
                <wp:lineTo x="21536" y="14416"/>
                <wp:lineTo x="21536" y="14402"/>
                <wp:lineTo x="21536" y="14388"/>
                <wp:lineTo x="21536" y="14374"/>
                <wp:lineTo x="21536" y="14360"/>
                <wp:lineTo x="21536" y="14345"/>
                <wp:lineTo x="21536" y="14331"/>
                <wp:lineTo x="21536" y="14317"/>
                <wp:lineTo x="21536" y="14303"/>
                <wp:lineTo x="21536" y="14289"/>
                <wp:lineTo x="21536" y="14274"/>
                <wp:lineTo x="21536" y="14260"/>
                <wp:lineTo x="21536" y="14246"/>
                <wp:lineTo x="21536" y="14232"/>
                <wp:lineTo x="21536" y="14217"/>
                <wp:lineTo x="21536" y="14203"/>
                <wp:lineTo x="21536" y="14189"/>
                <wp:lineTo x="21536" y="14175"/>
                <wp:lineTo x="21536" y="14161"/>
                <wp:lineTo x="21536" y="14146"/>
                <wp:lineTo x="21536" y="14132"/>
                <wp:lineTo x="21536" y="14118"/>
                <wp:lineTo x="21536" y="14104"/>
                <wp:lineTo x="21536" y="14090"/>
                <wp:lineTo x="21536" y="14075"/>
                <wp:lineTo x="21536" y="14061"/>
                <wp:lineTo x="21536" y="14047"/>
                <wp:lineTo x="21536" y="14033"/>
                <wp:lineTo x="21536" y="14019"/>
                <wp:lineTo x="21536" y="14004"/>
                <wp:lineTo x="21536" y="13990"/>
                <wp:lineTo x="21536" y="13976"/>
                <wp:lineTo x="21536" y="13962"/>
                <wp:lineTo x="21536" y="13947"/>
                <wp:lineTo x="21536" y="13933"/>
                <wp:lineTo x="21536" y="13919"/>
                <wp:lineTo x="21536" y="13906"/>
                <wp:lineTo x="21536" y="13892"/>
                <wp:lineTo x="21536" y="13877"/>
                <wp:lineTo x="21536" y="13863"/>
                <wp:lineTo x="21536" y="13849"/>
                <wp:lineTo x="21536" y="13835"/>
                <wp:lineTo x="21536" y="13821"/>
                <wp:lineTo x="21536" y="13806"/>
                <wp:lineTo x="21536" y="13792"/>
                <wp:lineTo x="21536" y="13778"/>
                <wp:lineTo x="21536" y="13764"/>
                <wp:lineTo x="21536" y="13750"/>
                <wp:lineTo x="21536" y="13735"/>
                <wp:lineTo x="21536" y="13721"/>
                <wp:lineTo x="21536" y="13707"/>
                <wp:lineTo x="21536" y="13693"/>
                <wp:lineTo x="21536" y="13678"/>
                <wp:lineTo x="21536" y="13664"/>
                <wp:lineTo x="21536" y="13650"/>
                <wp:lineTo x="21536" y="13636"/>
                <wp:lineTo x="21536" y="13622"/>
                <wp:lineTo x="21536" y="13607"/>
                <wp:lineTo x="21536" y="13593"/>
                <wp:lineTo x="21536" y="13579"/>
                <wp:lineTo x="21536" y="13565"/>
                <wp:lineTo x="21536" y="13551"/>
                <wp:lineTo x="21536" y="13536"/>
                <wp:lineTo x="21536" y="13522"/>
                <wp:lineTo x="21536" y="13508"/>
                <wp:lineTo x="21536" y="13494"/>
                <wp:lineTo x="21536" y="13480"/>
                <wp:lineTo x="21536" y="13465"/>
                <wp:lineTo x="21536" y="13451"/>
                <wp:lineTo x="21536" y="13437"/>
                <wp:lineTo x="21536" y="13423"/>
                <wp:lineTo x="21536" y="13408"/>
                <wp:lineTo x="21536" y="13394"/>
                <wp:lineTo x="21536" y="13380"/>
                <wp:lineTo x="21536" y="13366"/>
                <wp:lineTo x="21536" y="13352"/>
                <wp:lineTo x="21536" y="13337"/>
                <wp:lineTo x="21536" y="13323"/>
                <wp:lineTo x="21536" y="13309"/>
                <wp:lineTo x="21536" y="13295"/>
                <wp:lineTo x="21536" y="13281"/>
                <wp:lineTo x="21536" y="13266"/>
                <wp:lineTo x="21536" y="13252"/>
                <wp:lineTo x="21536" y="13238"/>
                <wp:lineTo x="21536" y="13224"/>
                <wp:lineTo x="21536" y="13211"/>
                <wp:lineTo x="21536" y="13196"/>
                <wp:lineTo x="21536" y="13182"/>
                <wp:lineTo x="21536" y="13168"/>
                <wp:lineTo x="21536" y="13154"/>
                <wp:lineTo x="21536" y="13139"/>
                <wp:lineTo x="21536" y="13125"/>
                <wp:lineTo x="21536" y="13111"/>
                <wp:lineTo x="21536" y="13097"/>
                <wp:lineTo x="21536" y="13083"/>
                <wp:lineTo x="21536" y="13068"/>
                <wp:lineTo x="21536" y="13054"/>
                <wp:lineTo x="21536" y="13040"/>
                <wp:lineTo x="21536" y="13026"/>
                <wp:lineTo x="21536" y="13012"/>
                <wp:lineTo x="21536" y="12997"/>
                <wp:lineTo x="21536" y="12983"/>
                <wp:lineTo x="21536" y="12969"/>
                <wp:lineTo x="21536" y="12955"/>
                <wp:lineTo x="21536" y="12941"/>
                <wp:lineTo x="21536" y="12926"/>
                <wp:lineTo x="21536" y="12912"/>
                <wp:lineTo x="21536" y="12898"/>
                <wp:lineTo x="21536" y="12884"/>
                <wp:lineTo x="21536" y="12869"/>
                <wp:lineTo x="21536" y="12855"/>
                <wp:lineTo x="21536" y="12841"/>
                <wp:lineTo x="21536" y="12827"/>
                <wp:lineTo x="21536" y="12813"/>
                <wp:lineTo x="21536" y="12798"/>
                <wp:lineTo x="21536" y="12784"/>
                <wp:lineTo x="21536" y="12770"/>
                <wp:lineTo x="21536" y="12756"/>
                <wp:lineTo x="21536" y="12742"/>
                <wp:lineTo x="21536" y="12727"/>
                <wp:lineTo x="21536" y="12713"/>
                <wp:lineTo x="21536" y="12699"/>
                <wp:lineTo x="21536" y="12685"/>
                <wp:lineTo x="21536" y="12671"/>
                <wp:lineTo x="21536" y="12656"/>
                <wp:lineTo x="21536" y="12642"/>
                <wp:lineTo x="21536" y="12628"/>
                <wp:lineTo x="21536" y="12614"/>
                <wp:lineTo x="21536" y="12599"/>
                <wp:lineTo x="21536" y="12585"/>
                <wp:lineTo x="21536" y="12571"/>
                <wp:lineTo x="21536" y="12557"/>
                <wp:lineTo x="21536" y="12543"/>
                <wp:lineTo x="21536" y="12528"/>
                <wp:lineTo x="21536" y="12515"/>
                <wp:lineTo x="21536" y="12501"/>
                <wp:lineTo x="21536" y="12487"/>
                <wp:lineTo x="21536" y="12473"/>
                <wp:lineTo x="21536" y="12458"/>
                <wp:lineTo x="21536" y="12444"/>
                <wp:lineTo x="21536" y="12430"/>
                <wp:lineTo x="21536" y="12416"/>
                <wp:lineTo x="21536" y="12402"/>
                <wp:lineTo x="21536" y="12387"/>
                <wp:lineTo x="21536" y="12373"/>
                <wp:lineTo x="21536" y="12359"/>
                <wp:lineTo x="21536" y="12345"/>
                <wp:lineTo x="21536" y="12330"/>
                <wp:lineTo x="21536" y="12316"/>
                <wp:lineTo x="21536" y="12302"/>
                <wp:lineTo x="21536" y="12288"/>
                <wp:lineTo x="21536" y="12274"/>
                <wp:lineTo x="21536" y="12259"/>
                <wp:lineTo x="21536" y="12245"/>
                <wp:lineTo x="21536" y="12231"/>
                <wp:lineTo x="21536" y="12217"/>
                <wp:lineTo x="21536" y="12203"/>
                <wp:lineTo x="21536" y="12188"/>
                <wp:lineTo x="21536" y="12174"/>
                <wp:lineTo x="21536" y="12160"/>
                <wp:lineTo x="21536" y="12146"/>
                <wp:lineTo x="21536" y="12132"/>
                <wp:lineTo x="21536" y="12117"/>
                <wp:lineTo x="21536" y="12103"/>
                <wp:lineTo x="21536" y="12089"/>
                <wp:lineTo x="21536" y="12075"/>
                <wp:lineTo x="21536" y="12060"/>
                <wp:lineTo x="21536" y="12046"/>
                <wp:lineTo x="21536" y="12032"/>
                <wp:lineTo x="21536" y="12018"/>
                <wp:lineTo x="21536" y="12004"/>
                <wp:lineTo x="21536" y="11989"/>
                <wp:lineTo x="21536" y="11975"/>
                <wp:lineTo x="21536" y="11961"/>
                <wp:lineTo x="21536" y="11947"/>
                <wp:lineTo x="21536" y="11933"/>
                <wp:lineTo x="21536" y="11918"/>
                <wp:lineTo x="21536" y="11904"/>
                <wp:lineTo x="21536" y="11890"/>
                <wp:lineTo x="21536" y="11876"/>
                <wp:lineTo x="21536" y="11862"/>
                <wp:lineTo x="21536" y="11847"/>
                <wp:lineTo x="21536" y="11833"/>
                <wp:lineTo x="21536" y="11820"/>
                <wp:lineTo x="21536" y="11806"/>
                <wp:lineTo x="21536" y="11791"/>
                <wp:lineTo x="21536" y="11777"/>
                <wp:lineTo x="21536" y="11763"/>
                <wp:lineTo x="21536" y="11749"/>
                <wp:lineTo x="21536" y="11735"/>
                <wp:lineTo x="21536" y="11720"/>
                <wp:lineTo x="21536" y="11706"/>
                <wp:lineTo x="21536" y="11692"/>
                <wp:lineTo x="21536" y="11678"/>
                <wp:lineTo x="21536" y="11664"/>
                <wp:lineTo x="21536" y="11649"/>
                <wp:lineTo x="21536" y="11635"/>
                <wp:lineTo x="21536" y="11621"/>
                <wp:lineTo x="21536" y="11607"/>
                <wp:lineTo x="21536" y="11593"/>
                <wp:lineTo x="21536" y="11578"/>
                <wp:lineTo x="21536" y="11564"/>
                <wp:lineTo x="21536" y="11550"/>
                <wp:lineTo x="21536" y="11536"/>
                <wp:lineTo x="21536" y="11521"/>
                <wp:lineTo x="21536" y="11507"/>
                <wp:lineTo x="21536" y="11493"/>
                <wp:lineTo x="21536" y="11479"/>
                <wp:lineTo x="21536" y="11465"/>
                <wp:lineTo x="21536" y="11450"/>
                <wp:lineTo x="21536" y="11436"/>
                <wp:lineTo x="21536" y="11422"/>
                <wp:lineTo x="21536" y="11408"/>
                <wp:lineTo x="21536" y="11394"/>
                <wp:lineTo x="21536" y="11379"/>
                <wp:lineTo x="21536" y="11365"/>
                <wp:lineTo x="21536" y="11351"/>
                <wp:lineTo x="21536" y="11337"/>
                <wp:lineTo x="21536" y="11323"/>
                <wp:lineTo x="21536" y="11308"/>
                <wp:lineTo x="21536" y="11294"/>
                <wp:lineTo x="21536" y="11280"/>
                <wp:lineTo x="21536" y="11266"/>
                <wp:lineTo x="21536" y="11251"/>
                <wp:lineTo x="21536" y="11237"/>
                <wp:lineTo x="21536" y="11223"/>
                <wp:lineTo x="21536" y="11209"/>
                <wp:lineTo x="21536" y="11195"/>
                <wp:lineTo x="21536" y="11180"/>
                <wp:lineTo x="21536" y="11166"/>
                <wp:lineTo x="21536" y="11152"/>
                <wp:lineTo x="21536" y="11138"/>
                <wp:lineTo x="21536" y="11125"/>
                <wp:lineTo x="21536" y="11110"/>
                <wp:lineTo x="21536" y="11096"/>
                <wp:lineTo x="21536" y="11082"/>
                <wp:lineTo x="21536" y="11068"/>
                <wp:lineTo x="21536" y="11054"/>
                <wp:lineTo x="21536" y="11039"/>
                <wp:lineTo x="21536" y="11025"/>
                <wp:lineTo x="21536" y="11011"/>
                <wp:lineTo x="21536" y="10997"/>
                <wp:lineTo x="21536" y="10982"/>
                <wp:lineTo x="21536" y="10968"/>
                <wp:lineTo x="21536" y="10954"/>
                <wp:lineTo x="21536" y="10940"/>
                <wp:lineTo x="21536" y="10926"/>
                <wp:lineTo x="21536" y="10911"/>
                <wp:lineTo x="21536" y="10897"/>
                <wp:lineTo x="21536" y="10883"/>
                <wp:lineTo x="21536" y="10869"/>
                <wp:lineTo x="21536" y="10855"/>
                <wp:lineTo x="21536" y="10840"/>
                <wp:lineTo x="21536" y="10826"/>
                <wp:lineTo x="21536" y="10812"/>
                <wp:lineTo x="21536" y="10798"/>
                <wp:lineTo x="21536" y="10784"/>
                <wp:lineTo x="21536" y="10769"/>
                <wp:lineTo x="21536" y="10755"/>
                <wp:lineTo x="21536" y="10741"/>
                <wp:lineTo x="21536" y="10727"/>
                <wp:lineTo x="21536" y="10712"/>
                <wp:lineTo x="21536" y="10698"/>
                <wp:lineTo x="21536" y="10684"/>
                <wp:lineTo x="21536" y="10670"/>
                <wp:lineTo x="21536" y="10656"/>
                <wp:lineTo x="21536" y="10641"/>
                <wp:lineTo x="21536" y="10627"/>
                <wp:lineTo x="21536" y="10613"/>
                <wp:lineTo x="21536" y="10599"/>
                <wp:lineTo x="21536" y="10585"/>
                <wp:lineTo x="21536" y="10570"/>
                <wp:lineTo x="21536" y="10556"/>
                <wp:lineTo x="21536" y="10542"/>
                <wp:lineTo x="21536" y="10528"/>
                <wp:lineTo x="21536" y="10514"/>
                <wp:lineTo x="21536" y="10499"/>
                <wp:lineTo x="21536" y="10485"/>
                <wp:lineTo x="21536" y="10471"/>
                <wp:lineTo x="21536" y="10457"/>
                <wp:lineTo x="21536" y="10442"/>
                <wp:lineTo x="21536" y="10429"/>
                <wp:lineTo x="21536" y="10415"/>
                <wp:lineTo x="21536" y="10401"/>
                <wp:lineTo x="21536" y="10387"/>
                <wp:lineTo x="21536" y="10372"/>
                <wp:lineTo x="21536" y="10358"/>
                <wp:lineTo x="21536" y="10344"/>
                <wp:lineTo x="21536" y="10330"/>
                <wp:lineTo x="21536" y="10316"/>
                <wp:lineTo x="21536" y="10301"/>
                <wp:lineTo x="21536" y="10287"/>
                <wp:lineTo x="21536" y="10273"/>
                <wp:lineTo x="21536" y="10259"/>
                <wp:lineTo x="21536" y="10245"/>
                <wp:lineTo x="21536" y="10230"/>
                <wp:lineTo x="21536" y="10216"/>
                <wp:lineTo x="21536" y="10202"/>
                <wp:lineTo x="21536" y="10188"/>
                <wp:lineTo x="21536" y="10173"/>
                <wp:lineTo x="21536" y="10159"/>
                <wp:lineTo x="21536" y="10145"/>
                <wp:lineTo x="21536" y="10131"/>
                <wp:lineTo x="21536" y="10117"/>
                <wp:lineTo x="21536" y="10102"/>
                <wp:lineTo x="21536" y="10088"/>
                <wp:lineTo x="21536" y="10074"/>
                <wp:lineTo x="21536" y="10060"/>
                <wp:lineTo x="21536" y="10046"/>
                <wp:lineTo x="21536" y="10031"/>
                <wp:lineTo x="21536" y="10017"/>
                <wp:lineTo x="21536" y="10003"/>
                <wp:lineTo x="21536" y="9989"/>
                <wp:lineTo x="21536" y="9975"/>
                <wp:lineTo x="21536" y="9960"/>
                <wp:lineTo x="21536" y="9946"/>
                <wp:lineTo x="21536" y="9932"/>
                <wp:lineTo x="21536" y="9918"/>
                <wp:lineTo x="21536" y="9903"/>
                <wp:lineTo x="21536" y="9889"/>
                <wp:lineTo x="21536" y="9875"/>
                <wp:lineTo x="21536" y="9861"/>
                <wp:lineTo x="21536" y="9847"/>
                <wp:lineTo x="21536" y="9832"/>
                <wp:lineTo x="21536" y="9818"/>
                <wp:lineTo x="21536" y="9804"/>
                <wp:lineTo x="21536" y="9790"/>
                <wp:lineTo x="21536" y="9776"/>
                <wp:lineTo x="21536" y="9761"/>
                <wp:lineTo x="21536" y="9747"/>
                <wp:lineTo x="21536" y="9734"/>
                <wp:lineTo x="21536" y="9720"/>
                <wp:lineTo x="21536" y="9706"/>
                <wp:lineTo x="21536" y="9691"/>
                <wp:lineTo x="21536" y="9677"/>
                <wp:lineTo x="21536" y="9663"/>
                <wp:lineTo x="21536" y="9649"/>
                <wp:lineTo x="21536" y="9634"/>
                <wp:lineTo x="21536" y="9620"/>
                <wp:lineTo x="21536" y="9606"/>
                <wp:lineTo x="21536" y="9592"/>
                <wp:lineTo x="21536" y="9578"/>
                <wp:lineTo x="21536" y="9563"/>
                <wp:lineTo x="21536" y="9549"/>
                <wp:lineTo x="21536" y="9535"/>
                <wp:lineTo x="21536" y="9521"/>
                <wp:lineTo x="21536" y="9507"/>
                <wp:lineTo x="21536" y="9492"/>
                <wp:lineTo x="21536" y="9478"/>
                <wp:lineTo x="21536" y="9464"/>
                <wp:lineTo x="21536" y="9450"/>
                <wp:lineTo x="21536" y="9436"/>
                <wp:lineTo x="21536" y="9421"/>
                <wp:lineTo x="21536" y="9407"/>
                <wp:lineTo x="21536" y="9393"/>
                <wp:lineTo x="21536" y="9379"/>
                <wp:lineTo x="21536" y="9364"/>
                <wp:lineTo x="21536" y="9350"/>
                <wp:lineTo x="21536" y="9336"/>
                <wp:lineTo x="21536" y="9322"/>
                <wp:lineTo x="21536" y="9308"/>
                <wp:lineTo x="21536" y="9293"/>
                <wp:lineTo x="21536" y="9279"/>
                <wp:lineTo x="21536" y="9265"/>
                <wp:lineTo x="21536" y="9251"/>
                <wp:lineTo x="21536" y="9237"/>
                <wp:lineTo x="21536" y="9222"/>
                <wp:lineTo x="21536" y="9208"/>
                <wp:lineTo x="21536" y="9194"/>
                <wp:lineTo x="21536" y="9180"/>
                <wp:lineTo x="21536" y="9166"/>
                <wp:lineTo x="21536" y="9151"/>
                <wp:lineTo x="21536" y="9137"/>
                <wp:lineTo x="21536" y="9123"/>
                <wp:lineTo x="21536" y="9109"/>
                <wp:lineTo x="21536" y="9094"/>
                <wp:lineTo x="21536" y="9080"/>
                <wp:lineTo x="21536" y="9066"/>
                <wp:lineTo x="21536" y="9052"/>
                <wp:lineTo x="21536" y="9039"/>
                <wp:lineTo x="21536" y="9024"/>
                <wp:lineTo x="21536" y="9010"/>
                <wp:lineTo x="21536" y="8996"/>
                <wp:lineTo x="21536" y="8982"/>
                <wp:lineTo x="21536" y="8968"/>
                <wp:lineTo x="21536" y="8953"/>
                <wp:lineTo x="21536" y="8939"/>
                <wp:lineTo x="21536" y="8925"/>
                <wp:lineTo x="21536" y="8911"/>
                <wp:lineTo x="21536" y="8897"/>
                <wp:lineTo x="21536" y="8882"/>
                <wp:lineTo x="21536" y="8868"/>
                <wp:lineTo x="21536" y="8854"/>
                <wp:lineTo x="21536" y="8840"/>
                <wp:lineTo x="21536" y="8825"/>
                <wp:lineTo x="21536" y="8811"/>
                <wp:lineTo x="21536" y="8797"/>
                <wp:lineTo x="21536" y="8783"/>
                <wp:lineTo x="21536" y="8769"/>
                <wp:lineTo x="21536" y="8754"/>
                <wp:lineTo x="21536" y="8740"/>
                <wp:lineTo x="21536" y="8726"/>
                <wp:lineTo x="21536" y="8712"/>
                <wp:lineTo x="21536" y="8698"/>
                <wp:lineTo x="21536" y="8683"/>
                <wp:lineTo x="21536" y="8669"/>
                <wp:lineTo x="21536" y="8655"/>
                <wp:lineTo x="21536" y="8641"/>
                <wp:lineTo x="21536" y="8627"/>
                <wp:lineTo x="21536" y="8612"/>
                <wp:lineTo x="21536" y="8598"/>
                <wp:lineTo x="21536" y="8584"/>
                <wp:lineTo x="21536" y="8570"/>
                <wp:lineTo x="21536" y="8555"/>
                <wp:lineTo x="21536" y="8541"/>
                <wp:lineTo x="21536" y="8527"/>
                <wp:lineTo x="21536" y="8513"/>
                <wp:lineTo x="21536" y="8499"/>
                <wp:lineTo x="21536" y="8484"/>
                <wp:lineTo x="21536" y="8470"/>
                <wp:lineTo x="21536" y="8456"/>
                <wp:lineTo x="21536" y="8442"/>
                <wp:lineTo x="21536" y="8428"/>
                <wp:lineTo x="21536" y="8413"/>
                <wp:lineTo x="21536" y="8399"/>
                <wp:lineTo x="21536" y="8385"/>
                <wp:lineTo x="21536" y="8371"/>
                <wp:lineTo x="21536" y="8357"/>
                <wp:lineTo x="21536" y="8343"/>
                <wp:lineTo x="21536" y="8329"/>
                <wp:lineTo x="21536" y="8315"/>
                <wp:lineTo x="21536" y="8301"/>
                <wp:lineTo x="21536" y="8286"/>
                <wp:lineTo x="21536" y="8272"/>
                <wp:lineTo x="21536" y="8258"/>
                <wp:lineTo x="21536" y="8244"/>
                <wp:lineTo x="21536" y="8230"/>
                <wp:lineTo x="21536" y="8215"/>
                <wp:lineTo x="21536" y="8201"/>
                <wp:lineTo x="21536" y="8187"/>
                <wp:lineTo x="21536" y="8173"/>
                <wp:lineTo x="21536" y="8159"/>
                <wp:lineTo x="21536" y="8144"/>
                <wp:lineTo x="21536" y="8130"/>
                <wp:lineTo x="21536" y="8116"/>
                <wp:lineTo x="21536" y="8102"/>
                <wp:lineTo x="21536" y="8088"/>
                <wp:lineTo x="21536" y="8073"/>
                <wp:lineTo x="21536" y="8059"/>
                <wp:lineTo x="21536" y="8045"/>
                <wp:lineTo x="21536" y="8031"/>
                <wp:lineTo x="21536" y="8016"/>
                <wp:lineTo x="21536" y="8002"/>
                <wp:lineTo x="21536" y="7988"/>
                <wp:lineTo x="21536" y="7974"/>
                <wp:lineTo x="21536" y="7960"/>
                <wp:lineTo x="21536" y="7945"/>
                <wp:lineTo x="21536" y="7931"/>
                <wp:lineTo x="21536" y="7917"/>
                <wp:lineTo x="21536" y="7903"/>
                <wp:lineTo x="21536" y="7889"/>
                <wp:lineTo x="21536" y="7874"/>
                <wp:lineTo x="21536" y="7860"/>
                <wp:lineTo x="21536" y="7846"/>
                <wp:lineTo x="21536" y="7832"/>
                <wp:lineTo x="21536" y="7818"/>
                <wp:lineTo x="21536" y="7803"/>
                <wp:lineTo x="21536" y="7789"/>
                <wp:lineTo x="21536" y="7775"/>
                <wp:lineTo x="21536" y="7761"/>
                <wp:lineTo x="21536" y="7746"/>
                <wp:lineTo x="21536" y="7732"/>
                <wp:lineTo x="21536" y="7718"/>
                <wp:lineTo x="21536" y="7704"/>
                <wp:lineTo x="21536" y="7690"/>
                <wp:lineTo x="21536" y="7675"/>
                <wp:lineTo x="21536" y="7661"/>
                <wp:lineTo x="21536" y="7648"/>
                <wp:lineTo x="21536" y="7634"/>
                <wp:lineTo x="21536" y="7620"/>
                <wp:lineTo x="21536" y="7605"/>
                <wp:lineTo x="21536" y="7591"/>
                <wp:lineTo x="21536" y="7577"/>
                <wp:lineTo x="21536" y="7563"/>
                <wp:lineTo x="21536" y="7549"/>
                <wp:lineTo x="21536" y="7534"/>
                <wp:lineTo x="21536" y="7520"/>
                <wp:lineTo x="21536" y="7506"/>
                <wp:lineTo x="21536" y="7492"/>
                <wp:lineTo x="21536" y="7477"/>
                <wp:lineTo x="21536" y="7463"/>
                <wp:lineTo x="21536" y="7449"/>
                <wp:lineTo x="21536" y="7435"/>
                <wp:lineTo x="21536" y="7421"/>
                <wp:lineTo x="21536" y="7406"/>
                <wp:lineTo x="21536" y="7392"/>
                <wp:lineTo x="21536" y="7378"/>
                <wp:lineTo x="21536" y="7364"/>
                <wp:lineTo x="21536" y="7350"/>
                <wp:lineTo x="21536" y="7335"/>
                <wp:lineTo x="21536" y="7321"/>
                <wp:lineTo x="21536" y="7307"/>
                <wp:lineTo x="21536" y="7293"/>
                <wp:lineTo x="21536" y="7279"/>
                <wp:lineTo x="21536" y="7264"/>
                <wp:lineTo x="21536" y="7250"/>
                <wp:lineTo x="21536" y="7236"/>
                <wp:lineTo x="21536" y="7222"/>
                <wp:lineTo x="21536" y="7207"/>
                <wp:lineTo x="21536" y="7193"/>
                <wp:lineTo x="21536" y="7179"/>
                <wp:lineTo x="21536" y="7165"/>
                <wp:lineTo x="21536" y="7151"/>
                <wp:lineTo x="21536" y="7136"/>
                <wp:lineTo x="21536" y="7122"/>
                <wp:lineTo x="21536" y="7108"/>
                <wp:lineTo x="21536" y="7094"/>
                <wp:lineTo x="21536" y="7080"/>
                <wp:lineTo x="21536" y="7065"/>
                <wp:lineTo x="21536" y="7051"/>
                <wp:lineTo x="21536" y="7037"/>
                <wp:lineTo x="21536" y="7023"/>
                <wp:lineTo x="21536" y="7009"/>
                <wp:lineTo x="21536" y="6994"/>
                <wp:lineTo x="21536" y="6980"/>
                <wp:lineTo x="21536" y="6966"/>
                <wp:lineTo x="21536" y="6953"/>
                <wp:lineTo x="21536" y="6938"/>
                <wp:lineTo x="21536" y="6924"/>
                <wp:lineTo x="21536" y="6910"/>
                <wp:lineTo x="21536" y="6896"/>
                <wp:lineTo x="21536" y="6882"/>
                <wp:lineTo x="21536" y="6867"/>
                <wp:lineTo x="21536" y="6853"/>
                <wp:lineTo x="21536" y="6839"/>
                <wp:lineTo x="21536" y="6825"/>
                <wp:lineTo x="21536" y="6811"/>
                <wp:lineTo x="21536" y="6796"/>
                <wp:lineTo x="21536" y="6782"/>
                <wp:lineTo x="21536" y="6768"/>
                <wp:lineTo x="21536" y="6754"/>
                <wp:lineTo x="21536" y="6740"/>
                <wp:lineTo x="21536" y="6725"/>
                <wp:lineTo x="21536" y="6711"/>
                <wp:lineTo x="21536" y="6697"/>
                <wp:lineTo x="21536" y="6683"/>
                <wp:lineTo x="21536" y="6668"/>
                <wp:lineTo x="21536" y="6654"/>
                <wp:lineTo x="21536" y="6640"/>
                <wp:lineTo x="21536" y="6626"/>
                <wp:lineTo x="21536" y="6612"/>
                <wp:lineTo x="21536" y="6597"/>
                <wp:lineTo x="21536" y="6583"/>
                <wp:lineTo x="21536" y="6569"/>
                <wp:lineTo x="21536" y="6555"/>
                <wp:lineTo x="21536" y="6541"/>
                <wp:lineTo x="21536" y="6526"/>
                <wp:lineTo x="21536" y="6512"/>
                <wp:lineTo x="21536" y="6498"/>
                <wp:lineTo x="21536" y="6484"/>
                <wp:lineTo x="21536" y="6470"/>
                <wp:lineTo x="21536" y="6455"/>
                <wp:lineTo x="21536" y="6441"/>
                <wp:lineTo x="21536" y="6427"/>
                <wp:lineTo x="21536" y="6413"/>
                <wp:lineTo x="21536" y="6398"/>
                <wp:lineTo x="21536" y="6384"/>
                <wp:lineTo x="21536" y="6370"/>
                <wp:lineTo x="21536" y="6356"/>
                <wp:lineTo x="21536" y="6342"/>
                <wp:lineTo x="21536" y="6327"/>
                <wp:lineTo x="21536" y="6313"/>
                <wp:lineTo x="21536" y="6299"/>
                <wp:lineTo x="21536" y="6285"/>
                <wp:lineTo x="21536" y="6271"/>
                <wp:lineTo x="21536" y="6257"/>
                <wp:lineTo x="21536" y="6243"/>
                <wp:lineTo x="21536" y="6229"/>
                <wp:lineTo x="21536" y="6215"/>
                <wp:lineTo x="21536" y="6201"/>
                <wp:lineTo x="21536" y="6186"/>
                <wp:lineTo x="21536" y="6172"/>
                <wp:lineTo x="21536" y="6158"/>
                <wp:lineTo x="21536" y="6144"/>
                <wp:lineTo x="21536" y="6129"/>
                <wp:lineTo x="21536" y="6115"/>
                <wp:lineTo x="21536" y="6101"/>
                <wp:lineTo x="21536" y="6087"/>
                <wp:lineTo x="21536" y="6073"/>
                <wp:lineTo x="21536" y="6058"/>
                <wp:lineTo x="21536" y="6044"/>
                <wp:lineTo x="21536" y="6030"/>
                <wp:lineTo x="21536" y="6016"/>
                <wp:lineTo x="21536" y="6002"/>
                <wp:lineTo x="21536" y="5987"/>
                <wp:lineTo x="21536" y="5973"/>
                <wp:lineTo x="21536" y="5959"/>
                <wp:lineTo x="21536" y="5945"/>
                <wp:lineTo x="21536" y="5931"/>
                <wp:lineTo x="21536" y="5916"/>
                <wp:lineTo x="21536" y="5902"/>
                <wp:lineTo x="21536" y="5888"/>
                <wp:lineTo x="21536" y="5874"/>
                <wp:lineTo x="21536" y="5859"/>
                <wp:lineTo x="21536" y="5845"/>
                <wp:lineTo x="21536" y="5831"/>
                <wp:lineTo x="21536" y="5817"/>
                <wp:lineTo x="21536" y="5803"/>
                <wp:lineTo x="21536" y="5788"/>
                <wp:lineTo x="21536" y="5774"/>
                <wp:lineTo x="21536" y="5760"/>
                <wp:lineTo x="21536" y="5746"/>
                <wp:lineTo x="21536" y="5732"/>
                <wp:lineTo x="21536" y="5717"/>
                <wp:lineTo x="21536" y="5703"/>
                <wp:lineTo x="21536" y="5689"/>
                <wp:lineTo x="21536" y="5675"/>
                <wp:lineTo x="21536" y="5661"/>
                <wp:lineTo x="21536" y="5646"/>
                <wp:lineTo x="21536" y="5632"/>
                <wp:lineTo x="21536" y="5618"/>
                <wp:lineTo x="21536" y="5604"/>
                <wp:lineTo x="21536" y="5589"/>
                <wp:lineTo x="21536" y="5575"/>
                <wp:lineTo x="21536" y="5562"/>
                <wp:lineTo x="21536" y="5548"/>
                <wp:lineTo x="21536" y="5534"/>
                <wp:lineTo x="21536" y="5519"/>
                <wp:lineTo x="21536" y="5505"/>
                <wp:lineTo x="21536" y="5491"/>
                <wp:lineTo x="21536" y="5477"/>
                <wp:lineTo x="21536" y="5463"/>
                <wp:lineTo x="21536" y="5448"/>
                <wp:lineTo x="21536" y="5434"/>
                <wp:lineTo x="21536" y="5420"/>
                <wp:lineTo x="21536" y="5406"/>
                <wp:lineTo x="21536" y="5392"/>
                <wp:lineTo x="21536" y="5377"/>
                <wp:lineTo x="21536" y="5363"/>
                <wp:lineTo x="21536" y="5349"/>
                <wp:lineTo x="21536" y="5335"/>
                <wp:lineTo x="21536" y="5320"/>
                <wp:lineTo x="21536" y="5306"/>
                <wp:lineTo x="21536" y="5292"/>
                <wp:lineTo x="21536" y="5278"/>
                <wp:lineTo x="21536" y="5264"/>
                <wp:lineTo x="21536" y="5249"/>
                <wp:lineTo x="21536" y="5235"/>
                <wp:lineTo x="21536" y="5221"/>
                <wp:lineTo x="21536" y="5207"/>
                <wp:lineTo x="21536" y="5193"/>
                <wp:lineTo x="21536" y="5178"/>
                <wp:lineTo x="21536" y="5164"/>
                <wp:lineTo x="21536" y="5150"/>
                <wp:lineTo x="21536" y="5136"/>
                <wp:lineTo x="21536" y="5122"/>
                <wp:lineTo x="21536" y="5107"/>
                <wp:lineTo x="21536" y="5093"/>
                <wp:lineTo x="21536" y="5079"/>
                <wp:lineTo x="21536" y="5065"/>
                <wp:lineTo x="21536" y="5050"/>
                <wp:lineTo x="21536" y="5036"/>
                <wp:lineTo x="21536" y="5022"/>
                <wp:lineTo x="21536" y="5008"/>
                <wp:lineTo x="21536" y="4994"/>
                <wp:lineTo x="21536" y="4979"/>
                <wp:lineTo x="21536" y="4965"/>
                <wp:lineTo x="21536" y="4951"/>
                <wp:lineTo x="21536" y="4937"/>
                <wp:lineTo x="21536" y="4923"/>
                <wp:lineTo x="21536" y="4908"/>
                <wp:lineTo x="21536" y="4894"/>
                <wp:lineTo x="21536" y="4880"/>
                <wp:lineTo x="21536" y="4867"/>
                <wp:lineTo x="21536" y="4853"/>
                <wp:lineTo x="21536" y="4838"/>
                <wp:lineTo x="21536" y="4824"/>
                <wp:lineTo x="21536" y="4810"/>
                <wp:lineTo x="21536" y="4796"/>
                <wp:lineTo x="21536" y="4781"/>
                <wp:lineTo x="21536" y="4767"/>
                <wp:lineTo x="21536" y="4753"/>
                <wp:lineTo x="21536" y="4739"/>
                <wp:lineTo x="21536" y="4725"/>
                <wp:lineTo x="21536" y="4710"/>
                <wp:lineTo x="21536" y="4696"/>
                <wp:lineTo x="21536" y="4682"/>
                <wp:lineTo x="21536" y="4668"/>
                <wp:lineTo x="21536" y="4654"/>
                <wp:lineTo x="21536" y="4639"/>
                <wp:lineTo x="21536" y="4625"/>
                <wp:lineTo x="21536" y="4611"/>
                <wp:lineTo x="21536" y="4597"/>
                <wp:lineTo x="21536" y="4583"/>
                <wp:lineTo x="21536" y="4568"/>
                <wp:lineTo x="21536" y="4554"/>
                <wp:lineTo x="21536" y="4540"/>
                <wp:lineTo x="21536" y="4526"/>
                <wp:lineTo x="21536" y="4511"/>
                <wp:lineTo x="21536" y="4497"/>
                <wp:lineTo x="21536" y="4483"/>
                <wp:lineTo x="21536" y="4469"/>
                <wp:lineTo x="21536" y="4455"/>
                <wp:lineTo x="21536" y="4440"/>
                <wp:lineTo x="21536" y="4426"/>
                <wp:lineTo x="21536" y="4412"/>
                <wp:lineTo x="21536" y="4398"/>
                <wp:lineTo x="21536" y="4384"/>
                <wp:lineTo x="21536" y="4369"/>
                <wp:lineTo x="21536" y="4355"/>
                <wp:lineTo x="21536" y="4341"/>
                <wp:lineTo x="21536" y="4327"/>
                <wp:lineTo x="21536" y="4313"/>
                <wp:lineTo x="21536" y="4298"/>
                <wp:lineTo x="21536" y="4284"/>
                <wp:lineTo x="21536" y="4270"/>
                <wp:lineTo x="21536" y="4256"/>
                <wp:lineTo x="21536" y="4241"/>
                <wp:lineTo x="21536" y="4227"/>
                <wp:lineTo x="21536" y="4213"/>
                <wp:lineTo x="21536" y="4199"/>
                <wp:lineTo x="21536" y="4185"/>
                <wp:lineTo x="21536" y="4171"/>
                <wp:lineTo x="21536" y="4157"/>
                <wp:lineTo x="21536" y="4143"/>
                <wp:lineTo x="21536" y="4129"/>
                <wp:lineTo x="21536" y="4115"/>
                <wp:lineTo x="21536" y="4100"/>
                <wp:lineTo x="21536" y="4086"/>
                <wp:lineTo x="21536" y="4072"/>
                <wp:lineTo x="21536" y="4058"/>
                <wp:lineTo x="21536" y="4044"/>
                <wp:lineTo x="21536" y="4029"/>
                <wp:lineTo x="21536" y="4015"/>
                <wp:lineTo x="21536" y="4001"/>
                <wp:lineTo x="21536" y="3987"/>
                <wp:lineTo x="21536" y="3972"/>
                <wp:lineTo x="21536" y="3958"/>
                <wp:lineTo x="21536" y="3944"/>
                <wp:lineTo x="21536" y="3930"/>
                <wp:lineTo x="21536" y="3916"/>
                <wp:lineTo x="21536" y="3901"/>
                <wp:lineTo x="21536" y="3887"/>
                <wp:lineTo x="21536" y="3873"/>
                <wp:lineTo x="21536" y="3859"/>
                <wp:lineTo x="21536" y="3845"/>
                <wp:lineTo x="21536" y="3830"/>
                <wp:lineTo x="21536" y="3816"/>
                <wp:lineTo x="21536" y="3802"/>
                <wp:lineTo x="21536" y="3788"/>
                <wp:lineTo x="21536" y="3774"/>
                <wp:lineTo x="21536" y="3759"/>
                <wp:lineTo x="21536" y="3745"/>
                <wp:lineTo x="21536" y="3731"/>
                <wp:lineTo x="21536" y="3717"/>
                <wp:lineTo x="21536" y="3702"/>
                <wp:lineTo x="21536" y="3688"/>
                <wp:lineTo x="21536" y="3674"/>
                <wp:lineTo x="21536" y="3660"/>
                <wp:lineTo x="21536" y="3646"/>
                <wp:lineTo x="21536" y="3631"/>
                <wp:lineTo x="21536" y="3617"/>
                <wp:lineTo x="21536" y="3603"/>
                <wp:lineTo x="21536" y="3589"/>
                <wp:lineTo x="21536" y="3575"/>
                <wp:lineTo x="21536" y="3560"/>
                <wp:lineTo x="21536" y="3546"/>
                <wp:lineTo x="21536" y="3532"/>
                <wp:lineTo x="21536" y="3518"/>
                <wp:lineTo x="21536" y="3504"/>
                <wp:lineTo x="21536" y="3489"/>
                <wp:lineTo x="21536" y="3476"/>
                <wp:lineTo x="21536" y="3462"/>
                <wp:lineTo x="21536" y="3448"/>
                <wp:lineTo x="21536" y="3433"/>
                <wp:lineTo x="21536" y="3419"/>
                <wp:lineTo x="21536" y="3405"/>
                <wp:lineTo x="21536" y="3391"/>
                <wp:lineTo x="21536" y="3377"/>
                <wp:lineTo x="21536" y="3362"/>
                <wp:lineTo x="21536" y="3348"/>
                <wp:lineTo x="21536" y="3334"/>
                <wp:lineTo x="21536" y="3320"/>
                <wp:lineTo x="21536" y="3306"/>
                <wp:lineTo x="21536" y="3291"/>
                <wp:lineTo x="21536" y="3277"/>
                <wp:lineTo x="21536" y="3263"/>
                <wp:lineTo x="21536" y="3249"/>
                <wp:lineTo x="21536" y="3235"/>
                <wp:lineTo x="21536" y="3220"/>
                <wp:lineTo x="21536" y="3206"/>
                <wp:lineTo x="21536" y="3192"/>
                <wp:lineTo x="21536" y="3178"/>
                <wp:lineTo x="21536" y="3163"/>
                <wp:lineTo x="21536" y="3149"/>
                <wp:lineTo x="21536" y="3135"/>
                <wp:lineTo x="21536" y="3121"/>
                <wp:lineTo x="21536" y="3107"/>
                <wp:lineTo x="21536" y="3092"/>
                <wp:lineTo x="21536" y="3078"/>
                <wp:lineTo x="21536" y="3064"/>
                <wp:lineTo x="21536" y="3050"/>
                <wp:lineTo x="21536" y="3036"/>
                <wp:lineTo x="21536" y="3021"/>
                <wp:lineTo x="21536" y="3007"/>
                <wp:lineTo x="21536" y="2993"/>
                <wp:lineTo x="21536" y="2979"/>
                <wp:lineTo x="21536" y="2965"/>
                <wp:lineTo x="21536" y="2950"/>
                <wp:lineTo x="21536" y="2936"/>
                <wp:lineTo x="21536" y="2922"/>
                <wp:lineTo x="21536" y="2908"/>
                <wp:lineTo x="21536" y="2893"/>
                <wp:lineTo x="21536" y="2879"/>
                <wp:lineTo x="21536" y="2865"/>
                <wp:lineTo x="21536" y="2851"/>
                <wp:lineTo x="21536" y="2837"/>
                <wp:lineTo x="21536" y="2822"/>
                <wp:lineTo x="21536" y="2808"/>
                <wp:lineTo x="21536" y="2794"/>
                <wp:lineTo x="21536" y="2781"/>
                <wp:lineTo x="21536" y="2767"/>
                <wp:lineTo x="21536" y="2752"/>
                <wp:lineTo x="21536" y="2738"/>
                <wp:lineTo x="21536" y="2724"/>
                <wp:lineTo x="21536" y="2710"/>
                <wp:lineTo x="21536" y="2696"/>
                <wp:lineTo x="21536" y="2681"/>
                <wp:lineTo x="21536" y="2667"/>
                <wp:lineTo x="21536" y="2653"/>
                <wp:lineTo x="21536" y="2639"/>
                <wp:lineTo x="21536" y="2624"/>
                <wp:lineTo x="21536" y="2610"/>
                <wp:lineTo x="21536" y="2596"/>
                <wp:lineTo x="21536" y="2582"/>
                <wp:lineTo x="21536" y="2568"/>
                <wp:lineTo x="21536" y="2553"/>
                <wp:lineTo x="21536" y="2539"/>
                <wp:lineTo x="21536" y="2525"/>
                <wp:lineTo x="21536" y="2511"/>
                <wp:lineTo x="21536" y="2497"/>
                <wp:lineTo x="21536" y="2482"/>
                <wp:lineTo x="21536" y="2468"/>
                <wp:lineTo x="21536" y="2454"/>
                <wp:lineTo x="21536" y="2440"/>
                <wp:lineTo x="21536" y="2426"/>
                <wp:lineTo x="21536" y="2411"/>
                <wp:lineTo x="21536" y="2397"/>
                <wp:lineTo x="21536" y="2383"/>
                <wp:lineTo x="21536" y="2369"/>
                <wp:lineTo x="21536" y="2354"/>
                <wp:lineTo x="21536" y="2340"/>
                <wp:lineTo x="21536" y="2326"/>
                <wp:lineTo x="21536" y="2312"/>
                <wp:lineTo x="21536" y="2298"/>
                <wp:lineTo x="21536" y="2283"/>
                <wp:lineTo x="21536" y="2269"/>
                <wp:lineTo x="21536" y="2255"/>
                <wp:lineTo x="21536" y="2241"/>
                <wp:lineTo x="21536" y="2227"/>
                <wp:lineTo x="21536" y="2212"/>
                <wp:lineTo x="21536" y="2198"/>
                <wp:lineTo x="21536" y="2184"/>
                <wp:lineTo x="21536" y="2170"/>
                <wp:lineTo x="21536" y="2156"/>
                <wp:lineTo x="21536" y="2141"/>
                <wp:lineTo x="21536" y="2127"/>
                <wp:lineTo x="21536" y="2113"/>
                <wp:lineTo x="21536" y="2099"/>
                <wp:lineTo x="21536" y="2085"/>
                <wp:lineTo x="21536" y="2071"/>
                <wp:lineTo x="21536" y="2057"/>
                <wp:lineTo x="21536" y="2043"/>
                <wp:lineTo x="21536" y="2029"/>
                <wp:lineTo x="21536" y="2014"/>
                <wp:lineTo x="21536" y="2000"/>
                <wp:lineTo x="21536" y="1986"/>
                <wp:lineTo x="21536" y="1972"/>
                <wp:lineTo x="21536" y="1958"/>
                <wp:lineTo x="21536" y="1943"/>
                <wp:lineTo x="21536" y="1929"/>
                <wp:lineTo x="21536" y="1915"/>
                <wp:lineTo x="21536" y="1901"/>
                <wp:lineTo x="21536" y="1887"/>
                <wp:lineTo x="21536" y="1872"/>
                <wp:lineTo x="21536" y="1858"/>
                <wp:lineTo x="21536" y="1844"/>
                <wp:lineTo x="21536" y="1830"/>
                <wp:lineTo x="21536" y="1815"/>
                <wp:lineTo x="21536" y="1801"/>
                <wp:lineTo x="21536" y="1787"/>
                <wp:lineTo x="21536" y="1773"/>
                <wp:lineTo x="21536" y="1759"/>
                <wp:lineTo x="21536" y="1744"/>
                <wp:lineTo x="21536" y="1730"/>
                <wp:lineTo x="21536" y="1716"/>
                <wp:lineTo x="21536" y="1702"/>
                <wp:lineTo x="21536" y="1688"/>
                <wp:lineTo x="21536" y="1673"/>
                <wp:lineTo x="21536" y="1659"/>
                <wp:lineTo x="21536" y="1645"/>
                <wp:lineTo x="21536" y="1631"/>
                <wp:lineTo x="21536" y="1617"/>
                <wp:lineTo x="21536" y="1602"/>
                <wp:lineTo x="21536" y="1588"/>
                <wp:lineTo x="21536" y="1574"/>
                <wp:lineTo x="21536" y="1560"/>
                <wp:lineTo x="21536" y="1545"/>
                <wp:lineTo x="21536" y="1531"/>
                <wp:lineTo x="21536" y="1517"/>
                <wp:lineTo x="21536" y="1503"/>
                <wp:lineTo x="21536" y="1489"/>
                <wp:lineTo x="21536" y="1474"/>
                <wp:lineTo x="21536" y="1460"/>
                <wp:lineTo x="21536" y="1446"/>
                <wp:lineTo x="21536" y="1432"/>
                <wp:lineTo x="21536" y="1418"/>
                <wp:lineTo x="21536" y="1403"/>
                <wp:lineTo x="21536" y="1390"/>
                <wp:lineTo x="21536" y="1376"/>
                <wp:lineTo x="21536" y="1362"/>
                <wp:lineTo x="21536" y="1348"/>
                <wp:lineTo x="21536" y="1333"/>
                <wp:lineTo x="21536" y="1319"/>
                <wp:lineTo x="21536" y="1305"/>
                <wp:lineTo x="21536" y="1291"/>
                <wp:lineTo x="21536" y="1276"/>
                <wp:lineTo x="21536" y="1262"/>
                <wp:lineTo x="21536" y="1248"/>
                <wp:lineTo x="21536" y="1234"/>
                <wp:lineTo x="21536" y="1220"/>
                <wp:lineTo x="21536" y="1205"/>
                <wp:lineTo x="21536" y="1191"/>
                <wp:lineTo x="21536" y="1177"/>
                <wp:lineTo x="21536" y="1163"/>
                <wp:lineTo x="21536" y="1149"/>
                <wp:lineTo x="21536" y="1134"/>
                <wp:lineTo x="21536" y="1120"/>
                <wp:lineTo x="21536" y="1106"/>
                <wp:lineTo x="21536" y="1092"/>
                <wp:lineTo x="21536" y="1078"/>
                <wp:lineTo x="21536" y="1063"/>
                <wp:lineTo x="21536" y="1049"/>
                <wp:lineTo x="21536" y="1035"/>
                <wp:lineTo x="21536" y="1021"/>
                <wp:lineTo x="21536" y="1006"/>
                <wp:lineTo x="21536" y="992"/>
                <wp:lineTo x="21536" y="978"/>
                <wp:lineTo x="21536" y="964"/>
                <wp:lineTo x="21536" y="950"/>
                <wp:lineTo x="21536" y="935"/>
                <wp:lineTo x="21536" y="921"/>
                <wp:lineTo x="21536" y="907"/>
                <wp:lineTo x="21536" y="893"/>
                <wp:lineTo x="21536" y="879"/>
                <wp:lineTo x="21536" y="864"/>
                <wp:lineTo x="21536" y="850"/>
                <wp:lineTo x="21536" y="836"/>
                <wp:lineTo x="21536" y="822"/>
                <wp:lineTo x="21536" y="808"/>
                <wp:lineTo x="21536" y="793"/>
                <wp:lineTo x="21536" y="779"/>
                <wp:lineTo x="21536" y="765"/>
                <wp:lineTo x="21536" y="751"/>
                <wp:lineTo x="21536" y="736"/>
                <wp:lineTo x="21536" y="722"/>
                <wp:lineTo x="21536" y="708"/>
                <wp:lineTo x="21536" y="695"/>
                <wp:lineTo x="21536" y="681"/>
                <wp:lineTo x="21536" y="666"/>
                <wp:lineTo x="21536" y="652"/>
                <wp:lineTo x="21536" y="638"/>
                <wp:lineTo x="21536" y="624"/>
                <wp:lineTo x="21536" y="610"/>
                <wp:lineTo x="21536" y="595"/>
                <wp:lineTo x="21536" y="581"/>
                <wp:lineTo x="21536" y="567"/>
                <wp:lineTo x="21536" y="553"/>
                <wp:lineTo x="21536" y="539"/>
                <wp:lineTo x="21536" y="524"/>
                <wp:lineTo x="21536" y="510"/>
                <wp:lineTo x="21536" y="496"/>
                <wp:lineTo x="21536" y="482"/>
                <wp:lineTo x="21536" y="467"/>
                <wp:lineTo x="21536" y="453"/>
                <wp:lineTo x="21536" y="439"/>
                <wp:lineTo x="21536" y="425"/>
                <wp:lineTo x="21536" y="411"/>
                <wp:lineTo x="21536" y="396"/>
                <wp:lineTo x="21536" y="382"/>
                <wp:lineTo x="21536" y="368"/>
                <wp:lineTo x="21536" y="354"/>
                <wp:lineTo x="21536" y="340"/>
                <wp:lineTo x="21536" y="325"/>
                <wp:lineTo x="21536" y="311"/>
                <wp:lineTo x="21536" y="297"/>
                <wp:lineTo x="21536" y="283"/>
                <wp:lineTo x="21536" y="269"/>
                <wp:lineTo x="21536" y="254"/>
                <wp:lineTo x="21536" y="240"/>
                <wp:lineTo x="21536" y="226"/>
                <wp:lineTo x="21536" y="212"/>
                <wp:lineTo x="21536" y="197"/>
                <wp:lineTo x="21536" y="183"/>
                <wp:lineTo x="21536" y="169"/>
                <wp:lineTo x="21536" y="155"/>
                <wp:lineTo x="21536" y="141"/>
                <wp:lineTo x="21536" y="126"/>
                <wp:lineTo x="21536" y="112"/>
                <wp:lineTo x="21536" y="98"/>
                <wp:lineTo x="21536" y="84"/>
                <wp:lineTo x="21536" y="70"/>
                <wp:lineTo x="21536" y="55"/>
                <wp:lineTo x="21536" y="41"/>
                <wp:lineTo x="21536" y="27"/>
                <wp:lineTo x="21536" y="13"/>
                <wp:lineTo x="0" y="13"/>
              </wp:wrapPolygon>
            </wp:wrapThrough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495" cy="8285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0680A" w:rsidRDefault="00A0680A">
      <w:pPr>
        <w:spacing w:beforeAutospacing="1" w:afterAutospacing="1"/>
        <w:jc w:val="center"/>
        <w:rPr>
          <w:iCs/>
          <w:color w:val="000000" w:themeColor="text1"/>
          <w:szCs w:val="28"/>
        </w:rPr>
      </w:pPr>
    </w:p>
    <w:p w:rsidR="00A0680A" w:rsidRDefault="00A0680A">
      <w:pPr>
        <w:spacing w:beforeAutospacing="1" w:afterAutospacing="1"/>
        <w:jc w:val="center"/>
        <w:rPr>
          <w:iCs/>
          <w:color w:val="000000" w:themeColor="text1"/>
          <w:szCs w:val="28"/>
        </w:rPr>
      </w:pPr>
    </w:p>
    <w:p w:rsidR="00A0680A" w:rsidRDefault="00A0680A">
      <w:pPr>
        <w:spacing w:beforeAutospacing="1" w:afterAutospacing="1"/>
        <w:jc w:val="center"/>
        <w:rPr>
          <w:iCs/>
          <w:color w:val="000000" w:themeColor="text1"/>
          <w:szCs w:val="28"/>
        </w:rPr>
      </w:pPr>
    </w:p>
    <w:p w:rsidR="00A0680A" w:rsidRDefault="00A0680A">
      <w:pPr>
        <w:spacing w:beforeAutospacing="1" w:afterAutospacing="1"/>
        <w:jc w:val="center"/>
        <w:rPr>
          <w:iCs/>
          <w:color w:val="000000" w:themeColor="text1"/>
          <w:szCs w:val="28"/>
        </w:rPr>
      </w:pPr>
    </w:p>
    <w:p w:rsidR="00A0680A" w:rsidRDefault="00A0680A">
      <w:pPr>
        <w:spacing w:beforeAutospacing="1" w:afterAutospacing="1"/>
        <w:jc w:val="center"/>
        <w:rPr>
          <w:iCs/>
          <w:color w:val="000000" w:themeColor="text1"/>
          <w:szCs w:val="28"/>
        </w:rPr>
      </w:pPr>
    </w:p>
    <w:p w:rsidR="00A0680A" w:rsidRDefault="00A0680A">
      <w:pPr>
        <w:spacing w:beforeAutospacing="1" w:afterAutospacing="1"/>
        <w:jc w:val="center"/>
        <w:rPr>
          <w:iCs/>
          <w:color w:val="000000" w:themeColor="text1"/>
          <w:szCs w:val="28"/>
        </w:rPr>
      </w:pPr>
    </w:p>
    <w:p w:rsidR="00A0680A" w:rsidRDefault="00A0680A">
      <w:pPr>
        <w:spacing w:beforeAutospacing="1" w:afterAutospacing="1"/>
        <w:jc w:val="center"/>
        <w:rPr>
          <w:iCs/>
          <w:color w:val="000000" w:themeColor="text1"/>
          <w:szCs w:val="28"/>
        </w:rPr>
      </w:pPr>
    </w:p>
    <w:p w:rsidR="00A0680A" w:rsidRDefault="00A0680A">
      <w:pPr>
        <w:spacing w:beforeAutospacing="1" w:afterAutospacing="1"/>
        <w:jc w:val="center"/>
        <w:rPr>
          <w:iCs/>
          <w:color w:val="000000" w:themeColor="text1"/>
          <w:szCs w:val="28"/>
        </w:rPr>
      </w:pPr>
    </w:p>
    <w:p w:rsidR="00A0680A" w:rsidRDefault="00A0680A">
      <w:pPr>
        <w:spacing w:beforeAutospacing="1" w:afterAutospacing="1"/>
        <w:jc w:val="center"/>
        <w:rPr>
          <w:iCs/>
          <w:color w:val="000000" w:themeColor="text1"/>
          <w:szCs w:val="28"/>
        </w:rPr>
      </w:pPr>
    </w:p>
    <w:p w:rsidR="00A0680A" w:rsidRDefault="00A0680A">
      <w:pPr>
        <w:spacing w:beforeAutospacing="1" w:afterAutospacing="1"/>
        <w:jc w:val="center"/>
        <w:rPr>
          <w:iCs/>
          <w:color w:val="000000" w:themeColor="text1"/>
          <w:szCs w:val="28"/>
        </w:rPr>
      </w:pPr>
    </w:p>
    <w:p w:rsidR="00A0680A" w:rsidRDefault="00A0680A">
      <w:pPr>
        <w:spacing w:beforeAutospacing="1" w:afterAutospacing="1"/>
        <w:jc w:val="center"/>
        <w:rPr>
          <w:iCs/>
          <w:color w:val="000000" w:themeColor="text1"/>
          <w:szCs w:val="28"/>
        </w:rPr>
      </w:pPr>
    </w:p>
    <w:p w:rsidR="00A0680A" w:rsidRDefault="00A0680A">
      <w:pPr>
        <w:spacing w:beforeAutospacing="1" w:afterAutospacing="1"/>
        <w:jc w:val="center"/>
        <w:rPr>
          <w:iCs/>
          <w:color w:val="000000" w:themeColor="text1"/>
          <w:szCs w:val="28"/>
        </w:rPr>
      </w:pPr>
    </w:p>
    <w:p w:rsidR="00A0680A" w:rsidRDefault="00A0680A">
      <w:pPr>
        <w:spacing w:beforeAutospacing="1" w:afterAutospacing="1"/>
        <w:jc w:val="center"/>
        <w:rPr>
          <w:iCs/>
          <w:color w:val="000000" w:themeColor="text1"/>
          <w:szCs w:val="28"/>
        </w:rPr>
      </w:pPr>
    </w:p>
    <w:p w:rsidR="00A0680A" w:rsidRDefault="00A0680A">
      <w:pPr>
        <w:spacing w:beforeAutospacing="1" w:afterAutospacing="1"/>
        <w:jc w:val="center"/>
        <w:rPr>
          <w:iCs/>
          <w:color w:val="000000" w:themeColor="text1"/>
          <w:szCs w:val="28"/>
        </w:rPr>
      </w:pPr>
    </w:p>
    <w:p w:rsidR="00A0680A" w:rsidRDefault="00A0680A">
      <w:pPr>
        <w:spacing w:beforeAutospacing="1" w:afterAutospacing="1"/>
        <w:jc w:val="center"/>
        <w:rPr>
          <w:iCs/>
          <w:color w:val="000000" w:themeColor="text1"/>
          <w:szCs w:val="28"/>
        </w:rPr>
      </w:pPr>
    </w:p>
    <w:p w:rsidR="00A0680A" w:rsidRDefault="00A0680A">
      <w:pPr>
        <w:spacing w:beforeAutospacing="1" w:afterAutospacing="1"/>
        <w:jc w:val="center"/>
        <w:rPr>
          <w:iCs/>
          <w:color w:val="000000" w:themeColor="text1"/>
          <w:szCs w:val="28"/>
        </w:rPr>
      </w:pPr>
    </w:p>
    <w:p w:rsidR="00A0680A" w:rsidRDefault="00A0680A">
      <w:pPr>
        <w:spacing w:beforeAutospacing="1" w:afterAutospacing="1"/>
        <w:jc w:val="center"/>
        <w:rPr>
          <w:iCs/>
          <w:color w:val="000000" w:themeColor="text1"/>
          <w:szCs w:val="28"/>
        </w:rPr>
      </w:pPr>
    </w:p>
    <w:p w:rsidR="00A0680A" w:rsidRDefault="00A0680A">
      <w:pPr>
        <w:spacing w:beforeAutospacing="1" w:afterAutospacing="1"/>
        <w:jc w:val="center"/>
        <w:rPr>
          <w:iCs/>
          <w:color w:val="000000" w:themeColor="text1"/>
          <w:szCs w:val="28"/>
        </w:rPr>
      </w:pPr>
    </w:p>
    <w:p w:rsidR="00A0680A" w:rsidRDefault="00A0680A">
      <w:pPr>
        <w:spacing w:beforeAutospacing="1" w:afterAutospacing="1"/>
        <w:jc w:val="center"/>
        <w:rPr>
          <w:iCs/>
          <w:color w:val="000000" w:themeColor="text1"/>
          <w:szCs w:val="28"/>
        </w:rPr>
      </w:pPr>
    </w:p>
    <w:p w:rsidR="00A0680A" w:rsidRDefault="00A0680A">
      <w:pPr>
        <w:spacing w:beforeAutospacing="1" w:afterAutospacing="1"/>
        <w:jc w:val="center"/>
        <w:rPr>
          <w:iCs/>
          <w:color w:val="000000" w:themeColor="text1"/>
          <w:szCs w:val="28"/>
        </w:rPr>
      </w:pPr>
    </w:p>
    <w:p w:rsidR="00A0680A" w:rsidRDefault="00A0680A">
      <w:pPr>
        <w:spacing w:beforeAutospacing="1" w:afterAutospacing="1"/>
        <w:jc w:val="center"/>
        <w:rPr>
          <w:iCs/>
          <w:color w:val="000000" w:themeColor="text1"/>
          <w:szCs w:val="28"/>
        </w:rPr>
      </w:pPr>
    </w:p>
    <w:p w:rsidR="00A0680A" w:rsidRDefault="00A0680A">
      <w:pPr>
        <w:spacing w:beforeAutospacing="1" w:afterAutospacing="1"/>
        <w:jc w:val="center"/>
        <w:rPr>
          <w:iCs/>
          <w:color w:val="000000" w:themeColor="text1"/>
          <w:szCs w:val="28"/>
        </w:rPr>
      </w:pPr>
    </w:p>
    <w:p w:rsidR="00A0680A" w:rsidRDefault="00A0680A">
      <w:pPr>
        <w:spacing w:beforeAutospacing="1" w:afterAutospacing="1"/>
        <w:jc w:val="center"/>
        <w:rPr>
          <w:iCs/>
          <w:color w:val="000000" w:themeColor="text1"/>
          <w:szCs w:val="28"/>
        </w:rPr>
      </w:pPr>
    </w:p>
    <w:p w:rsidR="00A0680A" w:rsidRDefault="00821F01">
      <w:pPr>
        <w:spacing w:beforeAutospacing="1" w:afterAutospacing="1"/>
        <w:jc w:val="center"/>
        <w:rPr>
          <w:iCs/>
          <w:color w:val="000000" w:themeColor="text1"/>
          <w:szCs w:val="28"/>
          <w:lang w:val="en-US"/>
        </w:rPr>
      </w:pPr>
      <w:r>
        <w:rPr>
          <w:iCs/>
          <w:color w:val="000000" w:themeColor="text1"/>
          <w:szCs w:val="28"/>
        </w:rPr>
        <w:lastRenderedPageBreak/>
        <w:t>Рис</w:t>
      </w:r>
      <w:r w:rsidRPr="000F1EA4">
        <w:rPr>
          <w:iCs/>
          <w:color w:val="000000" w:themeColor="text1"/>
          <w:szCs w:val="28"/>
        </w:rPr>
        <w:t xml:space="preserve"> 1. </w:t>
      </w:r>
      <w:r>
        <w:rPr>
          <w:iCs/>
          <w:color w:val="000000" w:themeColor="text1"/>
          <w:szCs w:val="28"/>
        </w:rPr>
        <w:t>Блок</w:t>
      </w:r>
      <w:r w:rsidRPr="000F1EA4">
        <w:rPr>
          <w:iCs/>
          <w:color w:val="000000" w:themeColor="text1"/>
          <w:szCs w:val="28"/>
        </w:rPr>
        <w:t>-</w:t>
      </w:r>
      <w:r>
        <w:rPr>
          <w:iCs/>
          <w:color w:val="000000" w:themeColor="text1"/>
          <w:szCs w:val="28"/>
        </w:rPr>
        <w:t>схема</w:t>
      </w:r>
      <w:r w:rsidRPr="000F1EA4">
        <w:rPr>
          <w:iCs/>
          <w:color w:val="000000" w:themeColor="text1"/>
          <w:szCs w:val="28"/>
        </w:rPr>
        <w:t xml:space="preserve"> </w:t>
      </w:r>
      <w:bookmarkEnd w:id="9"/>
      <w:r w:rsidRPr="002720A8">
        <w:rPr>
          <w:iCs/>
          <w:color w:val="000000" w:themeColor="text1"/>
          <w:szCs w:val="28"/>
          <w:lang w:val="en-US"/>
        </w:rPr>
        <w:t>data</w:t>
      </w:r>
      <w:r w:rsidRPr="000F1EA4">
        <w:rPr>
          <w:iCs/>
          <w:color w:val="000000" w:themeColor="text1"/>
          <w:szCs w:val="28"/>
        </w:rPr>
        <w:t>_</w:t>
      </w:r>
      <w:proofErr w:type="spellStart"/>
      <w:r w:rsidRPr="002720A8">
        <w:rPr>
          <w:iCs/>
          <w:color w:val="000000" w:themeColor="text1"/>
          <w:szCs w:val="28"/>
          <w:lang w:val="en-US"/>
        </w:rPr>
        <w:t>c</w:t>
      </w:r>
      <w:r>
        <w:rPr>
          <w:iCs/>
          <w:color w:val="000000" w:themeColor="text1"/>
          <w:szCs w:val="28"/>
          <w:lang w:val="en-US"/>
        </w:rPr>
        <w:t>lusterization</w:t>
      </w:r>
      <w:proofErr w:type="spellEnd"/>
      <w:r w:rsidRPr="000F1EA4">
        <w:rPr>
          <w:iCs/>
          <w:color w:val="000000" w:themeColor="text1"/>
          <w:szCs w:val="28"/>
        </w:rPr>
        <w:t>.</w:t>
      </w:r>
      <w:proofErr w:type="spellStart"/>
      <w:r>
        <w:rPr>
          <w:iCs/>
          <w:color w:val="000000" w:themeColor="text1"/>
          <w:szCs w:val="28"/>
          <w:lang w:val="en-US"/>
        </w:rPr>
        <w:t>py</w:t>
      </w:r>
      <w:proofErr w:type="spellEnd"/>
    </w:p>
    <w:p w:rsidR="009E3CDC" w:rsidRPr="009E3CDC" w:rsidRDefault="009E3CDC" w:rsidP="009E3CDC">
      <w:pPr>
        <w:rPr>
          <w:iCs/>
          <w:color w:val="000000" w:themeColor="text1"/>
          <w:szCs w:val="28"/>
          <w:lang w:val="en-US"/>
        </w:rPr>
      </w:pPr>
      <w:r>
        <w:rPr>
          <w:iCs/>
          <w:color w:val="000000" w:themeColor="text1"/>
          <w:szCs w:val="28"/>
          <w:lang w:val="en-US"/>
        </w:rPr>
        <w:br w:type="page"/>
      </w:r>
    </w:p>
    <w:p w:rsidR="00A0680A" w:rsidRDefault="00821F01">
      <w:pPr>
        <w:pStyle w:val="1"/>
        <w:rPr>
          <w:i/>
          <w:szCs w:val="28"/>
        </w:rPr>
      </w:pPr>
      <w:bookmarkStart w:id="10" w:name="__RefHeading___Toc16641_1115758031"/>
      <w:bookmarkStart w:id="11" w:name="_Toc198475774"/>
      <w:bookmarkEnd w:id="10"/>
      <w:r>
        <w:lastRenderedPageBreak/>
        <w:t>Описание программы</w:t>
      </w:r>
      <w:bookmarkEnd w:id="11"/>
    </w:p>
    <w:p w:rsidR="004F6897" w:rsidRDefault="004F6897" w:rsidP="002B1EB2">
      <w:pPr>
        <w:pStyle w:val="af9"/>
        <w:spacing w:line="360" w:lineRule="auto"/>
      </w:pPr>
      <w:r>
        <w:t xml:space="preserve">Реализация выполнена на </w:t>
      </w:r>
      <w:proofErr w:type="spellStart"/>
      <w:r>
        <w:t>Python</w:t>
      </w:r>
      <w:proofErr w:type="spellEnd"/>
      <w:r w:rsidRPr="004F6897">
        <w:t xml:space="preserve"> </w:t>
      </w:r>
      <w:r>
        <w:t xml:space="preserve">версии 3.13 с использованием библиотек </w:t>
      </w:r>
      <w:proofErr w:type="spellStart"/>
      <w:r w:rsidRPr="004F6897">
        <w:rPr>
          <w:b/>
        </w:rPr>
        <w:t>pandas</w:t>
      </w:r>
      <w:proofErr w:type="spellEnd"/>
      <w:r>
        <w:t xml:space="preserve">, </w:t>
      </w:r>
      <w:proofErr w:type="spellStart"/>
      <w:r w:rsidRPr="004F6897">
        <w:rPr>
          <w:b/>
        </w:rPr>
        <w:t>numpy</w:t>
      </w:r>
      <w:proofErr w:type="spellEnd"/>
      <w:r>
        <w:t xml:space="preserve">, </w:t>
      </w:r>
      <w:proofErr w:type="spellStart"/>
      <w:r w:rsidRPr="004F6897">
        <w:rPr>
          <w:b/>
        </w:rPr>
        <w:t>scipy</w:t>
      </w:r>
      <w:proofErr w:type="spellEnd"/>
      <w:r>
        <w:t xml:space="preserve">, </w:t>
      </w:r>
      <w:proofErr w:type="spellStart"/>
      <w:r w:rsidRPr="004F6897">
        <w:rPr>
          <w:b/>
        </w:rPr>
        <w:t>scikit</w:t>
      </w:r>
      <w:r w:rsidRPr="004F6897">
        <w:rPr>
          <w:b/>
        </w:rPr>
        <w:noBreakHyphen/>
        <w:t>learn</w:t>
      </w:r>
      <w:proofErr w:type="spellEnd"/>
      <w:r>
        <w:t xml:space="preserve"> и </w:t>
      </w:r>
      <w:proofErr w:type="spellStart"/>
      <w:r w:rsidRPr="004F6897">
        <w:rPr>
          <w:b/>
        </w:rPr>
        <w:t>matplotlib</w:t>
      </w:r>
      <w:proofErr w:type="spellEnd"/>
      <w:r>
        <w:t xml:space="preserve"> и представляет собой набор взаимосвязанных модулей: модуль предобработки, модуль генерации блочных пропусков, модули восстановления, модуль расчёта статистик и визуализаций и модуль кластеризации с оценкой качества. Каждый модуль сохраняет промежуточные результаты в виде </w:t>
      </w:r>
      <w:proofErr w:type="spellStart"/>
      <w:r>
        <w:t>датасетов</w:t>
      </w:r>
      <w:proofErr w:type="spellEnd"/>
      <w:r>
        <w:t>, что обеспечивает</w:t>
      </w:r>
      <w:r w:rsidR="00005BCC">
        <w:t xml:space="preserve"> </w:t>
      </w:r>
      <w:proofErr w:type="spellStart"/>
      <w:r w:rsidR="00005BCC">
        <w:t>воспроизводимость</w:t>
      </w:r>
      <w:proofErr w:type="spellEnd"/>
      <w:r w:rsidR="00005BCC">
        <w:t xml:space="preserve"> эксперимента</w:t>
      </w:r>
    </w:p>
    <w:p w:rsidR="00A0680A" w:rsidRPr="009F7BD5" w:rsidRDefault="00821F01">
      <w:pPr>
        <w:spacing w:before="480" w:after="240"/>
        <w:jc w:val="right"/>
        <w:rPr>
          <w:iCs/>
          <w:szCs w:val="28"/>
          <w:lang w:val="en-US"/>
        </w:rPr>
      </w:pPr>
      <w:bookmarkStart w:id="12" w:name="_Hlk196343231"/>
      <w:r>
        <w:rPr>
          <w:iCs/>
          <w:szCs w:val="28"/>
        </w:rPr>
        <w:t xml:space="preserve">Таблица </w:t>
      </w:r>
      <w:r>
        <w:rPr>
          <w:iCs/>
          <w:szCs w:val="28"/>
          <w:lang w:val="en-US"/>
        </w:rPr>
        <w:t>1</w:t>
      </w:r>
      <w:r>
        <w:rPr>
          <w:iCs/>
          <w:szCs w:val="28"/>
        </w:rPr>
        <w:t xml:space="preserve">. </w:t>
      </w:r>
      <w:bookmarkEnd w:id="12"/>
      <w:r w:rsidR="009F7BD5">
        <w:rPr>
          <w:iCs/>
          <w:szCs w:val="28"/>
          <w:lang w:val="en-US"/>
        </w:rPr>
        <w:t>lab4.py</w:t>
      </w:r>
    </w:p>
    <w:tbl>
      <w:tblPr>
        <w:tblStyle w:val="aff5"/>
        <w:tblW w:w="9348" w:type="dxa"/>
        <w:tblLayout w:type="fixed"/>
        <w:tblLook w:val="04A0" w:firstRow="1" w:lastRow="0" w:firstColumn="1" w:lastColumn="0" w:noHBand="0" w:noVBand="1"/>
      </w:tblPr>
      <w:tblGrid>
        <w:gridCol w:w="2405"/>
        <w:gridCol w:w="5236"/>
        <w:gridCol w:w="1707"/>
      </w:tblGrid>
      <w:tr w:rsidR="00A0680A">
        <w:tc>
          <w:tcPr>
            <w:tcW w:w="2405" w:type="dxa"/>
            <w:vAlign w:val="center"/>
          </w:tcPr>
          <w:p w:rsidR="00A0680A" w:rsidRDefault="00821F01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Метод</w:t>
            </w:r>
          </w:p>
        </w:tc>
        <w:tc>
          <w:tcPr>
            <w:tcW w:w="5236" w:type="dxa"/>
            <w:vAlign w:val="center"/>
          </w:tcPr>
          <w:p w:rsidR="00A0680A" w:rsidRDefault="00821F01">
            <w:pPr>
              <w:spacing w:before="240" w:after="240"/>
              <w:jc w:val="center"/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1707" w:type="dxa"/>
            <w:vAlign w:val="center"/>
          </w:tcPr>
          <w:p w:rsidR="00A0680A" w:rsidRDefault="00821F01">
            <w:pPr>
              <w:spacing w:before="240" w:after="240"/>
              <w:jc w:val="center"/>
            </w:pPr>
            <w:r>
              <w:rPr>
                <w:b/>
                <w:bCs/>
              </w:rPr>
              <w:t>Возвращаемое значение</w:t>
            </w:r>
          </w:p>
        </w:tc>
      </w:tr>
      <w:tr w:rsidR="009F7BD5">
        <w:tc>
          <w:tcPr>
            <w:tcW w:w="2405" w:type="dxa"/>
            <w:vAlign w:val="center"/>
          </w:tcPr>
          <w:p w:rsidR="009F7BD5" w:rsidRPr="009F7BD5" w:rsidRDefault="009F7BD5" w:rsidP="009F7BD5">
            <w:pPr>
              <w:jc w:val="center"/>
              <w:rPr>
                <w:b/>
              </w:rPr>
            </w:pPr>
            <w:proofErr w:type="spellStart"/>
            <w:r w:rsidRPr="009F7BD5">
              <w:rPr>
                <w:rStyle w:val="a9"/>
                <w:b w:val="0"/>
              </w:rPr>
              <w:t>init</w:t>
            </w:r>
            <w:proofErr w:type="spellEnd"/>
          </w:p>
        </w:tc>
        <w:tc>
          <w:tcPr>
            <w:tcW w:w="5236" w:type="dxa"/>
            <w:vAlign w:val="center"/>
          </w:tcPr>
          <w:p w:rsidR="009F7BD5" w:rsidRDefault="009F7BD5" w:rsidP="009F7BD5">
            <w:pPr>
              <w:jc w:val="center"/>
            </w:pPr>
            <w:r>
              <w:t>Инициализация GUI</w:t>
            </w:r>
            <w:r>
              <w:noBreakHyphen/>
              <w:t>приложения, создание полей состояния и таблиц</w:t>
            </w:r>
          </w:p>
        </w:tc>
        <w:tc>
          <w:tcPr>
            <w:tcW w:w="1707" w:type="dxa"/>
            <w:vAlign w:val="center"/>
          </w:tcPr>
          <w:p w:rsidR="009F7BD5" w:rsidRDefault="009F7BD5" w:rsidP="009F7BD5">
            <w:pPr>
              <w:jc w:val="center"/>
            </w:pPr>
            <w:proofErr w:type="spellStart"/>
            <w:r>
              <w:t>None</w:t>
            </w:r>
            <w:proofErr w:type="spellEnd"/>
          </w:p>
        </w:tc>
      </w:tr>
      <w:tr w:rsidR="009F7BD5">
        <w:tc>
          <w:tcPr>
            <w:tcW w:w="2405" w:type="dxa"/>
            <w:vAlign w:val="center"/>
          </w:tcPr>
          <w:p w:rsidR="009F7BD5" w:rsidRDefault="009F7BD5" w:rsidP="009F7BD5">
            <w:pPr>
              <w:jc w:val="center"/>
            </w:pPr>
            <w:proofErr w:type="spellStart"/>
            <w:r>
              <w:t>init_gui</w:t>
            </w:r>
            <w:proofErr w:type="spellEnd"/>
          </w:p>
        </w:tc>
        <w:tc>
          <w:tcPr>
            <w:tcW w:w="5236" w:type="dxa"/>
            <w:vAlign w:val="center"/>
          </w:tcPr>
          <w:p w:rsidR="009F7BD5" w:rsidRDefault="009F7BD5" w:rsidP="009F7BD5">
            <w:pPr>
              <w:jc w:val="center"/>
            </w:pPr>
            <w:r>
              <w:t>Построение интерфейса (кнопки, вкладки, таблицы)</w:t>
            </w:r>
          </w:p>
        </w:tc>
        <w:tc>
          <w:tcPr>
            <w:tcW w:w="1707" w:type="dxa"/>
            <w:vAlign w:val="center"/>
          </w:tcPr>
          <w:p w:rsidR="009F7BD5" w:rsidRDefault="009F7BD5" w:rsidP="009F7BD5">
            <w:pPr>
              <w:jc w:val="center"/>
            </w:pPr>
            <w:proofErr w:type="spellStart"/>
            <w:r>
              <w:t>None</w:t>
            </w:r>
            <w:proofErr w:type="spellEnd"/>
          </w:p>
        </w:tc>
      </w:tr>
      <w:tr w:rsidR="009F7BD5">
        <w:tc>
          <w:tcPr>
            <w:tcW w:w="2405" w:type="dxa"/>
            <w:vAlign w:val="center"/>
          </w:tcPr>
          <w:p w:rsidR="009F7BD5" w:rsidRDefault="009F7BD5" w:rsidP="009F7BD5">
            <w:pPr>
              <w:jc w:val="center"/>
            </w:pPr>
            <w:proofErr w:type="spellStart"/>
            <w:r>
              <w:t>log_stat</w:t>
            </w:r>
            <w:proofErr w:type="spellEnd"/>
          </w:p>
        </w:tc>
        <w:tc>
          <w:tcPr>
            <w:tcW w:w="5236" w:type="dxa"/>
            <w:vAlign w:val="center"/>
          </w:tcPr>
          <w:p w:rsidR="009F7BD5" w:rsidRDefault="009F7BD5" w:rsidP="009F7BD5">
            <w:pPr>
              <w:jc w:val="center"/>
            </w:pPr>
            <w:r>
              <w:t>Запись сообщения в окно статистики</w:t>
            </w:r>
          </w:p>
        </w:tc>
        <w:tc>
          <w:tcPr>
            <w:tcW w:w="1707" w:type="dxa"/>
            <w:vAlign w:val="center"/>
          </w:tcPr>
          <w:p w:rsidR="009F7BD5" w:rsidRDefault="009F7BD5" w:rsidP="009F7BD5">
            <w:pPr>
              <w:jc w:val="center"/>
            </w:pPr>
            <w:proofErr w:type="spellStart"/>
            <w:r>
              <w:t>None</w:t>
            </w:r>
            <w:proofErr w:type="spellEnd"/>
          </w:p>
        </w:tc>
      </w:tr>
      <w:tr w:rsidR="009F7BD5">
        <w:tc>
          <w:tcPr>
            <w:tcW w:w="2405" w:type="dxa"/>
            <w:vAlign w:val="center"/>
          </w:tcPr>
          <w:p w:rsidR="009F7BD5" w:rsidRDefault="009F7BD5" w:rsidP="009F7BD5">
            <w:pPr>
              <w:jc w:val="center"/>
            </w:pPr>
            <w:proofErr w:type="spellStart"/>
            <w:r>
              <w:t>basic_stats</w:t>
            </w:r>
            <w:proofErr w:type="spellEnd"/>
          </w:p>
        </w:tc>
        <w:tc>
          <w:tcPr>
            <w:tcW w:w="5236" w:type="dxa"/>
            <w:vAlign w:val="center"/>
          </w:tcPr>
          <w:p w:rsidR="009F7BD5" w:rsidRDefault="009F7BD5" w:rsidP="009F7BD5">
            <w:pPr>
              <w:jc w:val="center"/>
            </w:pPr>
            <w:r>
              <w:t>Вычисление базовой статистики (</w:t>
            </w:r>
            <w:proofErr w:type="spellStart"/>
            <w:r>
              <w:t>count</w:t>
            </w:r>
            <w:proofErr w:type="spellEnd"/>
            <w:r>
              <w:t xml:space="preserve">, пропуски, </w:t>
            </w:r>
            <w:proofErr w:type="spellStart"/>
            <w:r>
              <w:t>mean</w:t>
            </w:r>
            <w:proofErr w:type="spellEnd"/>
            <w:r>
              <w:t>/</w:t>
            </w:r>
            <w:proofErr w:type="spellStart"/>
            <w:r>
              <w:t>median</w:t>
            </w:r>
            <w:proofErr w:type="spellEnd"/>
            <w:r>
              <w:t>/</w:t>
            </w:r>
            <w:proofErr w:type="spellStart"/>
            <w:r>
              <w:t>mode</w:t>
            </w:r>
            <w:proofErr w:type="spellEnd"/>
            <w:r>
              <w:t>)</w:t>
            </w:r>
          </w:p>
        </w:tc>
        <w:tc>
          <w:tcPr>
            <w:tcW w:w="1707" w:type="dxa"/>
            <w:vAlign w:val="center"/>
          </w:tcPr>
          <w:p w:rsidR="009F7BD5" w:rsidRDefault="009F7BD5" w:rsidP="009F7BD5">
            <w:pPr>
              <w:jc w:val="center"/>
            </w:pPr>
            <w:proofErr w:type="spellStart"/>
            <w:r>
              <w:t>str</w:t>
            </w:r>
            <w:proofErr w:type="spellEnd"/>
          </w:p>
        </w:tc>
      </w:tr>
      <w:tr w:rsidR="009F7BD5">
        <w:tc>
          <w:tcPr>
            <w:tcW w:w="2405" w:type="dxa"/>
            <w:vAlign w:val="center"/>
          </w:tcPr>
          <w:p w:rsidR="009F7BD5" w:rsidRDefault="009F7BD5" w:rsidP="009F7BD5">
            <w:pPr>
              <w:jc w:val="center"/>
            </w:pPr>
            <w:proofErr w:type="spellStart"/>
            <w:r>
              <w:t>load_csv</w:t>
            </w:r>
            <w:proofErr w:type="spellEnd"/>
          </w:p>
        </w:tc>
        <w:tc>
          <w:tcPr>
            <w:tcW w:w="5236" w:type="dxa"/>
            <w:vAlign w:val="center"/>
          </w:tcPr>
          <w:p w:rsidR="009F7BD5" w:rsidRDefault="009F7BD5" w:rsidP="009F7BD5">
            <w:pPr>
              <w:jc w:val="center"/>
            </w:pPr>
            <w:r>
              <w:t xml:space="preserve">Загрузка CSV, </w:t>
            </w:r>
            <w:proofErr w:type="spellStart"/>
            <w:r>
              <w:t>цифровизация</w:t>
            </w:r>
            <w:proofErr w:type="spellEnd"/>
            <w:r>
              <w:t xml:space="preserve"> и подготовка таблиц</w:t>
            </w:r>
          </w:p>
        </w:tc>
        <w:tc>
          <w:tcPr>
            <w:tcW w:w="1707" w:type="dxa"/>
            <w:vAlign w:val="center"/>
          </w:tcPr>
          <w:p w:rsidR="009F7BD5" w:rsidRDefault="009F7BD5" w:rsidP="009F7BD5">
            <w:pPr>
              <w:jc w:val="center"/>
            </w:pPr>
            <w:proofErr w:type="spellStart"/>
            <w:r>
              <w:t>None</w:t>
            </w:r>
            <w:proofErr w:type="spellEnd"/>
          </w:p>
        </w:tc>
      </w:tr>
      <w:tr w:rsidR="009F7BD5">
        <w:tc>
          <w:tcPr>
            <w:tcW w:w="2405" w:type="dxa"/>
            <w:vAlign w:val="center"/>
          </w:tcPr>
          <w:p w:rsidR="009F7BD5" w:rsidRDefault="009F7BD5" w:rsidP="009F7BD5">
            <w:pPr>
              <w:jc w:val="center"/>
            </w:pPr>
            <w:proofErr w:type="spellStart"/>
            <w:r>
              <w:t>on_remove_blocks</w:t>
            </w:r>
            <w:proofErr w:type="spellEnd"/>
          </w:p>
        </w:tc>
        <w:tc>
          <w:tcPr>
            <w:tcW w:w="5236" w:type="dxa"/>
            <w:vAlign w:val="center"/>
          </w:tcPr>
          <w:p w:rsidR="009F7BD5" w:rsidRDefault="009F7BD5" w:rsidP="009F7BD5">
            <w:pPr>
              <w:jc w:val="center"/>
            </w:pPr>
            <w:r>
              <w:t xml:space="preserve">Создание </w:t>
            </w:r>
            <w:proofErr w:type="spellStart"/>
            <w:r>
              <w:t>датасета</w:t>
            </w:r>
            <w:proofErr w:type="spellEnd"/>
            <w:r>
              <w:t xml:space="preserve"> с блочными пропусками</w:t>
            </w:r>
          </w:p>
        </w:tc>
        <w:tc>
          <w:tcPr>
            <w:tcW w:w="1707" w:type="dxa"/>
            <w:vAlign w:val="center"/>
          </w:tcPr>
          <w:p w:rsidR="009F7BD5" w:rsidRDefault="009F7BD5" w:rsidP="009F7BD5">
            <w:pPr>
              <w:jc w:val="center"/>
            </w:pPr>
            <w:proofErr w:type="spellStart"/>
            <w:r>
              <w:t>None</w:t>
            </w:r>
            <w:proofErr w:type="spellEnd"/>
          </w:p>
        </w:tc>
      </w:tr>
      <w:tr w:rsidR="009F7BD5">
        <w:tc>
          <w:tcPr>
            <w:tcW w:w="2405" w:type="dxa"/>
            <w:vAlign w:val="center"/>
          </w:tcPr>
          <w:p w:rsidR="009F7BD5" w:rsidRDefault="009F7BD5" w:rsidP="009F7BD5">
            <w:pPr>
              <w:jc w:val="center"/>
            </w:pPr>
            <w:proofErr w:type="spellStart"/>
            <w:r>
              <w:t>on_restore_dual</w:t>
            </w:r>
            <w:proofErr w:type="spellEnd"/>
          </w:p>
        </w:tc>
        <w:tc>
          <w:tcPr>
            <w:tcW w:w="5236" w:type="dxa"/>
            <w:vAlign w:val="center"/>
          </w:tcPr>
          <w:p w:rsidR="009F7BD5" w:rsidRDefault="009F7BD5" w:rsidP="009F7BD5">
            <w:pPr>
              <w:jc w:val="center"/>
            </w:pPr>
            <w:r>
              <w:t>Запуск двух методов восстановления (</w:t>
            </w:r>
            <w:proofErr w:type="spellStart"/>
            <w:r>
              <w:t>Zet</w:t>
            </w:r>
            <w:proofErr w:type="spellEnd"/>
            <w:r>
              <w:t xml:space="preserve"> и регрессия) и сохранение результатов</w:t>
            </w:r>
          </w:p>
        </w:tc>
        <w:tc>
          <w:tcPr>
            <w:tcW w:w="1707" w:type="dxa"/>
            <w:vAlign w:val="center"/>
          </w:tcPr>
          <w:p w:rsidR="009F7BD5" w:rsidRDefault="009F7BD5" w:rsidP="009F7BD5">
            <w:pPr>
              <w:jc w:val="center"/>
            </w:pPr>
            <w:proofErr w:type="spellStart"/>
            <w:r>
              <w:t>None</w:t>
            </w:r>
            <w:proofErr w:type="spellEnd"/>
          </w:p>
        </w:tc>
      </w:tr>
      <w:tr w:rsidR="009F7BD5">
        <w:tc>
          <w:tcPr>
            <w:tcW w:w="2405" w:type="dxa"/>
            <w:tcBorders>
              <w:top w:val="nil"/>
            </w:tcBorders>
            <w:vAlign w:val="center"/>
          </w:tcPr>
          <w:p w:rsidR="009F7BD5" w:rsidRDefault="009F7BD5" w:rsidP="009F7BD5">
            <w:pPr>
              <w:jc w:val="center"/>
            </w:pPr>
            <w:proofErr w:type="spellStart"/>
            <w:r>
              <w:t>run_isodata_on</w:t>
            </w:r>
            <w:proofErr w:type="spellEnd"/>
          </w:p>
        </w:tc>
        <w:tc>
          <w:tcPr>
            <w:tcW w:w="5236" w:type="dxa"/>
            <w:tcBorders>
              <w:top w:val="nil"/>
            </w:tcBorders>
            <w:vAlign w:val="center"/>
          </w:tcPr>
          <w:p w:rsidR="009F7BD5" w:rsidRDefault="009F7BD5" w:rsidP="009F7BD5">
            <w:pPr>
              <w:jc w:val="center"/>
            </w:pPr>
            <w:r>
              <w:t>Выполнение ISODATA и формирование меток кластеров</w:t>
            </w:r>
          </w:p>
        </w:tc>
        <w:tc>
          <w:tcPr>
            <w:tcW w:w="1707" w:type="dxa"/>
            <w:tcBorders>
              <w:top w:val="nil"/>
            </w:tcBorders>
            <w:vAlign w:val="center"/>
          </w:tcPr>
          <w:p w:rsidR="009F7BD5" w:rsidRDefault="009F7BD5" w:rsidP="009F7BD5">
            <w:pPr>
              <w:jc w:val="center"/>
            </w:pPr>
            <w:proofErr w:type="spellStart"/>
            <w:r>
              <w:t>None</w:t>
            </w:r>
            <w:proofErr w:type="spellEnd"/>
          </w:p>
        </w:tc>
      </w:tr>
      <w:tr w:rsidR="009F7BD5">
        <w:tc>
          <w:tcPr>
            <w:tcW w:w="2405" w:type="dxa"/>
            <w:tcBorders>
              <w:top w:val="nil"/>
            </w:tcBorders>
            <w:vAlign w:val="center"/>
          </w:tcPr>
          <w:p w:rsidR="009F7BD5" w:rsidRDefault="009F7BD5" w:rsidP="009F7BD5">
            <w:pPr>
              <w:jc w:val="center"/>
            </w:pPr>
            <w:proofErr w:type="spellStart"/>
            <w:r>
              <w:t>cluster_compactness_text</w:t>
            </w:r>
            <w:proofErr w:type="spellEnd"/>
          </w:p>
        </w:tc>
        <w:tc>
          <w:tcPr>
            <w:tcW w:w="5236" w:type="dxa"/>
            <w:tcBorders>
              <w:top w:val="nil"/>
            </w:tcBorders>
            <w:vAlign w:val="center"/>
          </w:tcPr>
          <w:p w:rsidR="009F7BD5" w:rsidRDefault="009F7BD5" w:rsidP="009F7BD5">
            <w:pPr>
              <w:jc w:val="center"/>
            </w:pPr>
            <w:proofErr w:type="spellStart"/>
            <w:r>
              <w:t>Рассчет</w:t>
            </w:r>
            <w:proofErr w:type="spellEnd"/>
            <w:r>
              <w:t xml:space="preserve"> компактности по кластерам и форматирование текста</w:t>
            </w:r>
          </w:p>
        </w:tc>
        <w:tc>
          <w:tcPr>
            <w:tcW w:w="1707" w:type="dxa"/>
            <w:tcBorders>
              <w:top w:val="nil"/>
            </w:tcBorders>
            <w:vAlign w:val="center"/>
          </w:tcPr>
          <w:p w:rsidR="009F7BD5" w:rsidRDefault="009F7BD5" w:rsidP="009F7BD5">
            <w:pPr>
              <w:jc w:val="center"/>
            </w:pPr>
            <w:proofErr w:type="spellStart"/>
            <w:r>
              <w:t>str</w:t>
            </w:r>
            <w:proofErr w:type="spellEnd"/>
          </w:p>
        </w:tc>
      </w:tr>
      <w:tr w:rsidR="009F7BD5">
        <w:tc>
          <w:tcPr>
            <w:tcW w:w="2405" w:type="dxa"/>
            <w:tcBorders>
              <w:top w:val="nil"/>
            </w:tcBorders>
            <w:vAlign w:val="center"/>
          </w:tcPr>
          <w:p w:rsidR="009F7BD5" w:rsidRDefault="009F7BD5" w:rsidP="009F7BD5">
            <w:pPr>
              <w:jc w:val="center"/>
            </w:pPr>
            <w:proofErr w:type="spellStart"/>
            <w:r>
              <w:t>show_report</w:t>
            </w:r>
            <w:proofErr w:type="spellEnd"/>
          </w:p>
        </w:tc>
        <w:tc>
          <w:tcPr>
            <w:tcW w:w="5236" w:type="dxa"/>
            <w:tcBorders>
              <w:top w:val="nil"/>
            </w:tcBorders>
            <w:vAlign w:val="center"/>
          </w:tcPr>
          <w:p w:rsidR="009F7BD5" w:rsidRDefault="009F7BD5" w:rsidP="009F7BD5">
            <w:pPr>
              <w:jc w:val="center"/>
            </w:pPr>
            <w:r>
              <w:t>Формирование табличного отчёта, PCA</w:t>
            </w:r>
            <w:r>
              <w:noBreakHyphen/>
              <w:t>графиков и сохранение результатов</w:t>
            </w:r>
          </w:p>
        </w:tc>
        <w:tc>
          <w:tcPr>
            <w:tcW w:w="1707" w:type="dxa"/>
            <w:tcBorders>
              <w:top w:val="nil"/>
            </w:tcBorders>
            <w:vAlign w:val="center"/>
          </w:tcPr>
          <w:p w:rsidR="009F7BD5" w:rsidRDefault="009F7BD5" w:rsidP="009F7BD5">
            <w:pPr>
              <w:jc w:val="center"/>
            </w:pPr>
            <w:proofErr w:type="spellStart"/>
            <w:r>
              <w:t>None</w:t>
            </w:r>
            <w:proofErr w:type="spellEnd"/>
          </w:p>
        </w:tc>
      </w:tr>
      <w:tr w:rsidR="009F7BD5">
        <w:tc>
          <w:tcPr>
            <w:tcW w:w="2405" w:type="dxa"/>
            <w:tcBorders>
              <w:top w:val="nil"/>
            </w:tcBorders>
            <w:vAlign w:val="center"/>
          </w:tcPr>
          <w:p w:rsidR="009F7BD5" w:rsidRDefault="009F7BD5" w:rsidP="009F7BD5">
            <w:pPr>
              <w:jc w:val="center"/>
            </w:pPr>
            <w:proofErr w:type="spellStart"/>
            <w:r>
              <w:t>ceil_numeric_df</w:t>
            </w:r>
            <w:proofErr w:type="spellEnd"/>
          </w:p>
        </w:tc>
        <w:tc>
          <w:tcPr>
            <w:tcW w:w="5236" w:type="dxa"/>
            <w:tcBorders>
              <w:top w:val="nil"/>
            </w:tcBorders>
            <w:vAlign w:val="center"/>
          </w:tcPr>
          <w:p w:rsidR="009F7BD5" w:rsidRDefault="009F7BD5" w:rsidP="009F7BD5">
            <w:pPr>
              <w:jc w:val="center"/>
            </w:pPr>
            <w:r>
              <w:t>Округление вверх числовых колонок до целых</w:t>
            </w:r>
          </w:p>
        </w:tc>
        <w:tc>
          <w:tcPr>
            <w:tcW w:w="1707" w:type="dxa"/>
            <w:tcBorders>
              <w:top w:val="nil"/>
            </w:tcBorders>
            <w:vAlign w:val="center"/>
          </w:tcPr>
          <w:p w:rsidR="009F7BD5" w:rsidRDefault="009F7BD5" w:rsidP="009F7BD5">
            <w:pPr>
              <w:jc w:val="center"/>
            </w:pPr>
            <w:proofErr w:type="spellStart"/>
            <w:r>
              <w:t>pd.DataFrame</w:t>
            </w:r>
            <w:proofErr w:type="spellEnd"/>
          </w:p>
        </w:tc>
      </w:tr>
    </w:tbl>
    <w:p w:rsidR="009F7BD5" w:rsidRDefault="009F7BD5">
      <w:pPr>
        <w:spacing w:after="200"/>
      </w:pPr>
    </w:p>
    <w:p w:rsidR="00D163C6" w:rsidRDefault="00D163C6" w:rsidP="00D163C6">
      <w:pPr>
        <w:spacing w:before="480" w:after="240"/>
        <w:jc w:val="right"/>
        <w:rPr>
          <w:iCs/>
          <w:szCs w:val="28"/>
        </w:rPr>
      </w:pPr>
      <w:r>
        <w:rPr>
          <w:iCs/>
          <w:szCs w:val="28"/>
        </w:rPr>
        <w:t xml:space="preserve">Таблица </w:t>
      </w:r>
      <w:r w:rsidR="009F7BD5">
        <w:rPr>
          <w:iCs/>
          <w:szCs w:val="28"/>
          <w:lang w:val="en-US"/>
        </w:rPr>
        <w:t>2</w:t>
      </w:r>
      <w:r>
        <w:rPr>
          <w:iCs/>
          <w:szCs w:val="28"/>
        </w:rPr>
        <w:t xml:space="preserve">. </w:t>
      </w:r>
      <w:r w:rsidR="009F7BD5" w:rsidRPr="009F7BD5">
        <w:rPr>
          <w:iCs/>
          <w:szCs w:val="28"/>
        </w:rPr>
        <w:t>digitization.py</w:t>
      </w:r>
    </w:p>
    <w:tbl>
      <w:tblPr>
        <w:tblStyle w:val="aff5"/>
        <w:tblW w:w="9348" w:type="dxa"/>
        <w:tblLayout w:type="fixed"/>
        <w:tblLook w:val="04A0" w:firstRow="1" w:lastRow="0" w:firstColumn="1" w:lastColumn="0" w:noHBand="0" w:noVBand="1"/>
      </w:tblPr>
      <w:tblGrid>
        <w:gridCol w:w="2405"/>
        <w:gridCol w:w="5236"/>
        <w:gridCol w:w="1707"/>
      </w:tblGrid>
      <w:tr w:rsidR="00D163C6" w:rsidTr="00D163C6">
        <w:tc>
          <w:tcPr>
            <w:tcW w:w="2405" w:type="dxa"/>
            <w:vAlign w:val="center"/>
          </w:tcPr>
          <w:p w:rsidR="00D163C6" w:rsidRDefault="00D163C6" w:rsidP="00D163C6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Метод</w:t>
            </w:r>
          </w:p>
        </w:tc>
        <w:tc>
          <w:tcPr>
            <w:tcW w:w="5236" w:type="dxa"/>
            <w:vAlign w:val="center"/>
          </w:tcPr>
          <w:p w:rsidR="00D163C6" w:rsidRDefault="00D163C6" w:rsidP="00D163C6">
            <w:pPr>
              <w:spacing w:before="240" w:after="240"/>
              <w:jc w:val="center"/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1707" w:type="dxa"/>
            <w:vAlign w:val="center"/>
          </w:tcPr>
          <w:p w:rsidR="00D163C6" w:rsidRDefault="00D163C6" w:rsidP="00D163C6">
            <w:pPr>
              <w:spacing w:before="240" w:after="240"/>
              <w:jc w:val="center"/>
            </w:pPr>
            <w:r>
              <w:rPr>
                <w:b/>
                <w:bCs/>
              </w:rPr>
              <w:t>Возвращаемое значение</w:t>
            </w:r>
          </w:p>
        </w:tc>
      </w:tr>
      <w:tr w:rsidR="009F7BD5" w:rsidTr="00D163C6">
        <w:tc>
          <w:tcPr>
            <w:tcW w:w="2405" w:type="dxa"/>
            <w:vAlign w:val="center"/>
          </w:tcPr>
          <w:p w:rsidR="009F7BD5" w:rsidRDefault="009F7BD5" w:rsidP="009F7BD5">
            <w:pPr>
              <w:jc w:val="center"/>
            </w:pPr>
            <w:proofErr w:type="spellStart"/>
            <w:r>
              <w:lastRenderedPageBreak/>
              <w:t>digitize_dataset</w:t>
            </w:r>
            <w:proofErr w:type="spellEnd"/>
          </w:p>
        </w:tc>
        <w:tc>
          <w:tcPr>
            <w:tcW w:w="5236" w:type="dxa"/>
            <w:vAlign w:val="center"/>
          </w:tcPr>
          <w:p w:rsidR="009F7BD5" w:rsidRDefault="009F7BD5" w:rsidP="009F7BD5">
            <w:pPr>
              <w:jc w:val="center"/>
            </w:pPr>
            <w:r>
              <w:t xml:space="preserve">Преобразование исходного </w:t>
            </w:r>
            <w:proofErr w:type="spellStart"/>
            <w:r>
              <w:t>DataFrame</w:t>
            </w:r>
            <w:proofErr w:type="spellEnd"/>
            <w:r>
              <w:t>: кодирование категорий, создание кодов для симптомов/врачей/анализов</w:t>
            </w:r>
          </w:p>
        </w:tc>
        <w:tc>
          <w:tcPr>
            <w:tcW w:w="1707" w:type="dxa"/>
            <w:vAlign w:val="center"/>
          </w:tcPr>
          <w:p w:rsidR="009F7BD5" w:rsidRDefault="009F7BD5" w:rsidP="009F7BD5">
            <w:pPr>
              <w:jc w:val="center"/>
            </w:pPr>
            <w:proofErr w:type="spellStart"/>
            <w:r>
              <w:t>pd.DataFrame</w:t>
            </w:r>
            <w:proofErr w:type="spellEnd"/>
          </w:p>
        </w:tc>
      </w:tr>
      <w:tr w:rsidR="009F7BD5" w:rsidTr="00D163C6">
        <w:tc>
          <w:tcPr>
            <w:tcW w:w="2405" w:type="dxa"/>
            <w:vAlign w:val="center"/>
          </w:tcPr>
          <w:p w:rsidR="009F7BD5" w:rsidRDefault="009F7BD5" w:rsidP="009F7BD5">
            <w:pPr>
              <w:jc w:val="center"/>
            </w:pPr>
            <w:proofErr w:type="spellStart"/>
            <w:r>
              <w:t>encode_categorical</w:t>
            </w:r>
            <w:proofErr w:type="spellEnd"/>
          </w:p>
        </w:tc>
        <w:tc>
          <w:tcPr>
            <w:tcW w:w="5236" w:type="dxa"/>
            <w:vAlign w:val="center"/>
          </w:tcPr>
          <w:p w:rsidR="009F7BD5" w:rsidRDefault="009F7BD5" w:rsidP="009F7BD5">
            <w:pPr>
              <w:jc w:val="center"/>
            </w:pPr>
            <w:r>
              <w:t>Кодирование одной категориальной колонки</w:t>
            </w:r>
          </w:p>
        </w:tc>
        <w:tc>
          <w:tcPr>
            <w:tcW w:w="1707" w:type="dxa"/>
            <w:vAlign w:val="center"/>
          </w:tcPr>
          <w:p w:rsidR="009F7BD5" w:rsidRDefault="009F7BD5" w:rsidP="009F7BD5">
            <w:pPr>
              <w:jc w:val="center"/>
            </w:pPr>
            <w:proofErr w:type="spellStart"/>
            <w:r>
              <w:t>pd.Series</w:t>
            </w:r>
            <w:proofErr w:type="spellEnd"/>
          </w:p>
        </w:tc>
      </w:tr>
      <w:tr w:rsidR="009F7BD5" w:rsidTr="00D163C6">
        <w:tc>
          <w:tcPr>
            <w:tcW w:w="2405" w:type="dxa"/>
            <w:vAlign w:val="center"/>
          </w:tcPr>
          <w:p w:rsidR="009F7BD5" w:rsidRDefault="009F7BD5" w:rsidP="009F7BD5">
            <w:pPr>
              <w:jc w:val="center"/>
            </w:pPr>
            <w:proofErr w:type="spellStart"/>
            <w:r>
              <w:t>parse_symptoms</w:t>
            </w:r>
            <w:proofErr w:type="spellEnd"/>
          </w:p>
        </w:tc>
        <w:tc>
          <w:tcPr>
            <w:tcW w:w="5236" w:type="dxa"/>
            <w:vAlign w:val="center"/>
          </w:tcPr>
          <w:p w:rsidR="009F7BD5" w:rsidRDefault="009F7BD5" w:rsidP="009F7BD5">
            <w:pPr>
              <w:jc w:val="center"/>
            </w:pPr>
            <w:proofErr w:type="spellStart"/>
            <w:r>
              <w:t>Парсинг</w:t>
            </w:r>
            <w:proofErr w:type="spellEnd"/>
            <w:r>
              <w:t xml:space="preserve"> поля "Симптомы" и сопоставление с словарём симптомов</w:t>
            </w:r>
          </w:p>
        </w:tc>
        <w:tc>
          <w:tcPr>
            <w:tcW w:w="1707" w:type="dxa"/>
            <w:vAlign w:val="center"/>
          </w:tcPr>
          <w:p w:rsidR="009F7BD5" w:rsidRDefault="009F7BD5" w:rsidP="009F7BD5">
            <w:pPr>
              <w:jc w:val="center"/>
            </w:pPr>
            <w:proofErr w:type="spellStart"/>
            <w:r>
              <w:t>pd.DataFrame</w:t>
            </w:r>
            <w:proofErr w:type="spellEnd"/>
          </w:p>
        </w:tc>
      </w:tr>
      <w:tr w:rsidR="009F7BD5" w:rsidTr="00D163C6">
        <w:tc>
          <w:tcPr>
            <w:tcW w:w="2405" w:type="dxa"/>
            <w:vAlign w:val="center"/>
          </w:tcPr>
          <w:p w:rsidR="009F7BD5" w:rsidRDefault="009F7BD5" w:rsidP="009F7BD5">
            <w:pPr>
              <w:jc w:val="center"/>
            </w:pPr>
            <w:proofErr w:type="spellStart"/>
            <w:r>
              <w:t>build_feature_codes</w:t>
            </w:r>
            <w:proofErr w:type="spellEnd"/>
          </w:p>
        </w:tc>
        <w:tc>
          <w:tcPr>
            <w:tcW w:w="5236" w:type="dxa"/>
            <w:vAlign w:val="center"/>
          </w:tcPr>
          <w:p w:rsidR="009F7BD5" w:rsidRDefault="009F7BD5" w:rsidP="009F7BD5">
            <w:pPr>
              <w:jc w:val="center"/>
            </w:pPr>
            <w:r>
              <w:t>Построение вспомогательных кодовых колонок (аналитика/врач/симптомы)</w:t>
            </w:r>
          </w:p>
        </w:tc>
        <w:tc>
          <w:tcPr>
            <w:tcW w:w="1707" w:type="dxa"/>
            <w:vAlign w:val="center"/>
          </w:tcPr>
          <w:p w:rsidR="009F7BD5" w:rsidRDefault="009F7BD5" w:rsidP="009F7BD5">
            <w:pPr>
              <w:jc w:val="center"/>
            </w:pPr>
            <w:proofErr w:type="spellStart"/>
            <w:r>
              <w:t>Dict</w:t>
            </w:r>
            <w:proofErr w:type="spellEnd"/>
          </w:p>
        </w:tc>
      </w:tr>
    </w:tbl>
    <w:p w:rsidR="00D163C6" w:rsidRDefault="00D163C6">
      <w:pPr>
        <w:spacing w:after="200"/>
      </w:pPr>
    </w:p>
    <w:p w:rsidR="00D163C6" w:rsidRDefault="00D163C6" w:rsidP="00D163C6">
      <w:pPr>
        <w:spacing w:before="480" w:after="240"/>
        <w:jc w:val="right"/>
        <w:rPr>
          <w:iCs/>
          <w:szCs w:val="28"/>
        </w:rPr>
      </w:pPr>
      <w:r>
        <w:rPr>
          <w:iCs/>
          <w:szCs w:val="28"/>
        </w:rPr>
        <w:t xml:space="preserve">Таблица </w:t>
      </w:r>
      <w:r w:rsidR="009F7BD5">
        <w:rPr>
          <w:iCs/>
          <w:szCs w:val="28"/>
          <w:lang w:val="en-US"/>
        </w:rPr>
        <w:t>3</w:t>
      </w:r>
      <w:r>
        <w:rPr>
          <w:iCs/>
          <w:szCs w:val="28"/>
        </w:rPr>
        <w:t xml:space="preserve">. </w:t>
      </w:r>
      <w:r w:rsidR="009F7BD5" w:rsidRPr="009F7BD5">
        <w:rPr>
          <w:iCs/>
          <w:szCs w:val="28"/>
        </w:rPr>
        <w:t>isodata.py</w:t>
      </w:r>
    </w:p>
    <w:tbl>
      <w:tblPr>
        <w:tblStyle w:val="aff5"/>
        <w:tblW w:w="9348" w:type="dxa"/>
        <w:tblLayout w:type="fixed"/>
        <w:tblLook w:val="04A0" w:firstRow="1" w:lastRow="0" w:firstColumn="1" w:lastColumn="0" w:noHBand="0" w:noVBand="1"/>
      </w:tblPr>
      <w:tblGrid>
        <w:gridCol w:w="2405"/>
        <w:gridCol w:w="5236"/>
        <w:gridCol w:w="1707"/>
      </w:tblGrid>
      <w:tr w:rsidR="00D163C6" w:rsidTr="00D163C6">
        <w:tc>
          <w:tcPr>
            <w:tcW w:w="2405" w:type="dxa"/>
            <w:vAlign w:val="center"/>
          </w:tcPr>
          <w:p w:rsidR="00D163C6" w:rsidRDefault="00D163C6" w:rsidP="00D163C6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Метод</w:t>
            </w:r>
          </w:p>
        </w:tc>
        <w:tc>
          <w:tcPr>
            <w:tcW w:w="5236" w:type="dxa"/>
            <w:vAlign w:val="center"/>
          </w:tcPr>
          <w:p w:rsidR="00D163C6" w:rsidRDefault="00D163C6" w:rsidP="00D163C6">
            <w:pPr>
              <w:spacing w:before="240" w:after="240"/>
              <w:jc w:val="center"/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1707" w:type="dxa"/>
            <w:vAlign w:val="center"/>
          </w:tcPr>
          <w:p w:rsidR="00D163C6" w:rsidRDefault="00D163C6" w:rsidP="00D163C6">
            <w:pPr>
              <w:spacing w:before="240" w:after="240"/>
              <w:jc w:val="center"/>
            </w:pPr>
            <w:r>
              <w:rPr>
                <w:b/>
                <w:bCs/>
              </w:rPr>
              <w:t>Возвращаемое значение</w:t>
            </w:r>
          </w:p>
        </w:tc>
      </w:tr>
      <w:tr w:rsidR="009F7BD5" w:rsidTr="00D163C6">
        <w:tc>
          <w:tcPr>
            <w:tcW w:w="2405" w:type="dxa"/>
            <w:vAlign w:val="center"/>
          </w:tcPr>
          <w:p w:rsidR="009F7BD5" w:rsidRDefault="009F7BD5" w:rsidP="009F7BD5">
            <w:pPr>
              <w:jc w:val="center"/>
            </w:pPr>
            <w:proofErr w:type="spellStart"/>
            <w:r>
              <w:t>assign_clusters_fast</w:t>
            </w:r>
            <w:proofErr w:type="spellEnd"/>
          </w:p>
        </w:tc>
        <w:tc>
          <w:tcPr>
            <w:tcW w:w="5236" w:type="dxa"/>
            <w:vAlign w:val="center"/>
          </w:tcPr>
          <w:p w:rsidR="009F7BD5" w:rsidRDefault="009F7BD5" w:rsidP="009F7BD5">
            <w:pPr>
              <w:jc w:val="center"/>
            </w:pPr>
            <w:r>
              <w:t>Быстрая привязка точек к центрам (назначение меток)</w:t>
            </w:r>
          </w:p>
        </w:tc>
        <w:tc>
          <w:tcPr>
            <w:tcW w:w="1707" w:type="dxa"/>
            <w:vAlign w:val="center"/>
          </w:tcPr>
          <w:p w:rsidR="009F7BD5" w:rsidRDefault="00023A3C" w:rsidP="009F7BD5">
            <w:pPr>
              <w:jc w:val="center"/>
            </w:pPr>
            <w:proofErr w:type="spellStart"/>
            <w:r>
              <w:t>np.ndarray</w:t>
            </w:r>
            <w:proofErr w:type="spellEnd"/>
          </w:p>
        </w:tc>
      </w:tr>
      <w:tr w:rsidR="009F7BD5" w:rsidTr="00D163C6">
        <w:tc>
          <w:tcPr>
            <w:tcW w:w="2405" w:type="dxa"/>
            <w:vAlign w:val="center"/>
          </w:tcPr>
          <w:p w:rsidR="009F7BD5" w:rsidRDefault="009F7BD5" w:rsidP="009F7BD5">
            <w:pPr>
              <w:jc w:val="center"/>
            </w:pPr>
            <w:proofErr w:type="spellStart"/>
            <w:r>
              <w:t>minkowski_dist</w:t>
            </w:r>
            <w:proofErr w:type="spellEnd"/>
          </w:p>
        </w:tc>
        <w:tc>
          <w:tcPr>
            <w:tcW w:w="5236" w:type="dxa"/>
            <w:vAlign w:val="center"/>
          </w:tcPr>
          <w:p w:rsidR="009F7BD5" w:rsidRDefault="009F7BD5" w:rsidP="009F7BD5">
            <w:pPr>
              <w:jc w:val="center"/>
            </w:pPr>
            <w:r>
              <w:t xml:space="preserve">Вычисление расстояния </w:t>
            </w:r>
            <w:proofErr w:type="spellStart"/>
            <w:r>
              <w:t>Минковского</w:t>
            </w:r>
            <w:proofErr w:type="spellEnd"/>
            <w:r>
              <w:t xml:space="preserve"> между двумя векторами</w:t>
            </w:r>
          </w:p>
        </w:tc>
        <w:tc>
          <w:tcPr>
            <w:tcW w:w="1707" w:type="dxa"/>
            <w:vAlign w:val="center"/>
          </w:tcPr>
          <w:p w:rsidR="009F7BD5" w:rsidRDefault="00023A3C" w:rsidP="009F7BD5">
            <w:pPr>
              <w:jc w:val="center"/>
            </w:pPr>
            <w:r>
              <w:rPr>
                <w:lang w:val="en-US"/>
              </w:rPr>
              <w:t>f</w:t>
            </w:r>
            <w:proofErr w:type="spellStart"/>
            <w:r w:rsidR="009F7BD5">
              <w:t>loat</w:t>
            </w:r>
            <w:proofErr w:type="spellEnd"/>
          </w:p>
        </w:tc>
      </w:tr>
      <w:tr w:rsidR="009F7BD5" w:rsidTr="00D163C6">
        <w:tc>
          <w:tcPr>
            <w:tcW w:w="2405" w:type="dxa"/>
            <w:vAlign w:val="center"/>
          </w:tcPr>
          <w:p w:rsidR="009F7BD5" w:rsidRDefault="009F7BD5" w:rsidP="009F7BD5">
            <w:pPr>
              <w:jc w:val="center"/>
            </w:pPr>
            <w:proofErr w:type="spellStart"/>
            <w:r>
              <w:t>merge_clusters_fast</w:t>
            </w:r>
            <w:proofErr w:type="spellEnd"/>
          </w:p>
        </w:tc>
        <w:tc>
          <w:tcPr>
            <w:tcW w:w="5236" w:type="dxa"/>
            <w:vAlign w:val="center"/>
          </w:tcPr>
          <w:p w:rsidR="009F7BD5" w:rsidRDefault="009F7BD5" w:rsidP="009F7BD5">
            <w:pPr>
              <w:jc w:val="center"/>
            </w:pPr>
            <w:r>
              <w:t>Слияние двух центров/кластеров (обновление центров)</w:t>
            </w:r>
          </w:p>
        </w:tc>
        <w:tc>
          <w:tcPr>
            <w:tcW w:w="1707" w:type="dxa"/>
            <w:vAlign w:val="center"/>
          </w:tcPr>
          <w:p w:rsidR="009F7BD5" w:rsidRDefault="00023A3C" w:rsidP="009F7BD5">
            <w:pPr>
              <w:jc w:val="center"/>
            </w:pPr>
            <w:proofErr w:type="spellStart"/>
            <w:r>
              <w:t>np.ndarray</w:t>
            </w:r>
            <w:proofErr w:type="spellEnd"/>
          </w:p>
        </w:tc>
      </w:tr>
      <w:tr w:rsidR="009F7BD5" w:rsidTr="00D163C6">
        <w:tc>
          <w:tcPr>
            <w:tcW w:w="2405" w:type="dxa"/>
            <w:vAlign w:val="center"/>
          </w:tcPr>
          <w:p w:rsidR="009F7BD5" w:rsidRDefault="009F7BD5" w:rsidP="009F7BD5">
            <w:pPr>
              <w:jc w:val="center"/>
            </w:pPr>
            <w:proofErr w:type="spellStart"/>
            <w:r>
              <w:t>delete_clusters_fast</w:t>
            </w:r>
            <w:proofErr w:type="spellEnd"/>
          </w:p>
        </w:tc>
        <w:tc>
          <w:tcPr>
            <w:tcW w:w="5236" w:type="dxa"/>
            <w:vAlign w:val="center"/>
          </w:tcPr>
          <w:p w:rsidR="009F7BD5" w:rsidRDefault="009F7BD5" w:rsidP="009F7BD5">
            <w:pPr>
              <w:jc w:val="center"/>
            </w:pPr>
            <w:r>
              <w:t>Удаление малых/пустых кластеров и обновление меток</w:t>
            </w:r>
          </w:p>
        </w:tc>
        <w:tc>
          <w:tcPr>
            <w:tcW w:w="1707" w:type="dxa"/>
            <w:vAlign w:val="center"/>
          </w:tcPr>
          <w:p w:rsidR="009F7BD5" w:rsidRDefault="00023A3C" w:rsidP="009F7BD5">
            <w:pPr>
              <w:jc w:val="center"/>
            </w:pPr>
            <w:r>
              <w:rPr>
                <w:lang w:val="en-US"/>
              </w:rPr>
              <w:t xml:space="preserve">pair </w:t>
            </w:r>
            <w:r w:rsidR="009F7BD5">
              <w:t>(</w:t>
            </w:r>
            <w:proofErr w:type="spellStart"/>
            <w:r w:rsidR="009F7BD5">
              <w:t>centers</w:t>
            </w:r>
            <w:proofErr w:type="spellEnd"/>
            <w:r w:rsidR="009F7BD5">
              <w:t xml:space="preserve">, </w:t>
            </w:r>
            <w:proofErr w:type="spellStart"/>
            <w:r w:rsidR="009F7BD5">
              <w:t>labels</w:t>
            </w:r>
            <w:proofErr w:type="spellEnd"/>
            <w:r w:rsidR="009F7BD5">
              <w:t>)</w:t>
            </w:r>
          </w:p>
        </w:tc>
      </w:tr>
    </w:tbl>
    <w:p w:rsidR="00D163C6" w:rsidRDefault="00D163C6">
      <w:pPr>
        <w:spacing w:after="200"/>
      </w:pPr>
    </w:p>
    <w:p w:rsidR="00D163C6" w:rsidRPr="008B396C" w:rsidRDefault="00D163C6" w:rsidP="00D163C6">
      <w:pPr>
        <w:spacing w:before="480" w:after="240"/>
        <w:jc w:val="right"/>
        <w:rPr>
          <w:iCs/>
          <w:szCs w:val="28"/>
          <w:lang w:val="en-US"/>
        </w:rPr>
      </w:pPr>
      <w:r>
        <w:rPr>
          <w:iCs/>
          <w:szCs w:val="28"/>
        </w:rPr>
        <w:t>Таблица</w:t>
      </w:r>
      <w:r w:rsidRPr="008B396C">
        <w:rPr>
          <w:iCs/>
          <w:szCs w:val="28"/>
          <w:lang w:val="en-US"/>
        </w:rPr>
        <w:t xml:space="preserve"> </w:t>
      </w:r>
      <w:r w:rsidR="008B396C">
        <w:rPr>
          <w:iCs/>
          <w:szCs w:val="28"/>
          <w:lang w:val="en-US"/>
        </w:rPr>
        <w:t>4</w:t>
      </w:r>
      <w:r w:rsidRPr="008B396C">
        <w:rPr>
          <w:iCs/>
          <w:szCs w:val="28"/>
          <w:lang w:val="en-US"/>
        </w:rPr>
        <w:t xml:space="preserve">. </w:t>
      </w:r>
      <w:r w:rsidR="008B396C" w:rsidRPr="008B396C">
        <w:rPr>
          <w:iCs/>
          <w:szCs w:val="28"/>
          <w:lang w:val="en-US"/>
        </w:rPr>
        <w:t>missing_fill_methods.py</w:t>
      </w:r>
    </w:p>
    <w:tbl>
      <w:tblPr>
        <w:tblStyle w:val="aff5"/>
        <w:tblW w:w="9348" w:type="dxa"/>
        <w:tblLayout w:type="fixed"/>
        <w:tblLook w:val="04A0" w:firstRow="1" w:lastRow="0" w:firstColumn="1" w:lastColumn="0" w:noHBand="0" w:noVBand="1"/>
      </w:tblPr>
      <w:tblGrid>
        <w:gridCol w:w="2405"/>
        <w:gridCol w:w="5103"/>
        <w:gridCol w:w="1840"/>
      </w:tblGrid>
      <w:tr w:rsidR="00D163C6" w:rsidTr="00D603E4">
        <w:tc>
          <w:tcPr>
            <w:tcW w:w="2405" w:type="dxa"/>
            <w:vAlign w:val="center"/>
          </w:tcPr>
          <w:p w:rsidR="00D163C6" w:rsidRDefault="00D163C6" w:rsidP="00D163C6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Метод</w:t>
            </w:r>
          </w:p>
        </w:tc>
        <w:tc>
          <w:tcPr>
            <w:tcW w:w="5103" w:type="dxa"/>
            <w:vAlign w:val="center"/>
          </w:tcPr>
          <w:p w:rsidR="00D163C6" w:rsidRDefault="00D163C6" w:rsidP="00D163C6">
            <w:pPr>
              <w:spacing w:before="240" w:after="240"/>
              <w:jc w:val="center"/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1840" w:type="dxa"/>
            <w:vAlign w:val="center"/>
          </w:tcPr>
          <w:p w:rsidR="00D163C6" w:rsidRDefault="00D163C6" w:rsidP="00D163C6">
            <w:pPr>
              <w:spacing w:before="240" w:after="240"/>
              <w:jc w:val="center"/>
            </w:pPr>
            <w:r>
              <w:rPr>
                <w:b/>
                <w:bCs/>
              </w:rPr>
              <w:t>Возвращаемое значение</w:t>
            </w:r>
          </w:p>
        </w:tc>
      </w:tr>
      <w:tr w:rsidR="00D603E4" w:rsidTr="00D603E4">
        <w:tc>
          <w:tcPr>
            <w:tcW w:w="2405" w:type="dxa"/>
            <w:vAlign w:val="center"/>
          </w:tcPr>
          <w:p w:rsidR="00D603E4" w:rsidRDefault="00D603E4" w:rsidP="00D603E4">
            <w:pPr>
              <w:jc w:val="center"/>
            </w:pPr>
            <w:proofErr w:type="spellStart"/>
            <w:r>
              <w:t>zet_fill_window</w:t>
            </w:r>
            <w:proofErr w:type="spellEnd"/>
          </w:p>
        </w:tc>
        <w:tc>
          <w:tcPr>
            <w:tcW w:w="5103" w:type="dxa"/>
            <w:vAlign w:val="center"/>
          </w:tcPr>
          <w:p w:rsidR="00D603E4" w:rsidRDefault="00D603E4" w:rsidP="00D603E4">
            <w:pPr>
              <w:jc w:val="center"/>
            </w:pPr>
            <w:r>
              <w:t xml:space="preserve">Одна итерация </w:t>
            </w:r>
            <w:proofErr w:type="spellStart"/>
            <w:r>
              <w:t>zet</w:t>
            </w:r>
            <w:proofErr w:type="spellEnd"/>
            <w:r>
              <w:t>: заполнение пропусков в колонке по окну и порогу соседей</w:t>
            </w:r>
          </w:p>
        </w:tc>
        <w:tc>
          <w:tcPr>
            <w:tcW w:w="1840" w:type="dxa"/>
            <w:vAlign w:val="center"/>
          </w:tcPr>
          <w:p w:rsidR="00D603E4" w:rsidRDefault="00D603E4" w:rsidP="00D603E4">
            <w:pPr>
              <w:jc w:val="center"/>
            </w:pPr>
            <w:r>
              <w:t>(</w:t>
            </w:r>
            <w:proofErr w:type="spellStart"/>
            <w:r>
              <w:t>pd.DataFrame</w:t>
            </w:r>
            <w:proofErr w:type="spellEnd"/>
            <w:r>
              <w:t xml:space="preserve">, </w:t>
            </w:r>
            <w:proofErr w:type="spellStart"/>
            <w:r>
              <w:t>bool</w:t>
            </w:r>
            <w:proofErr w:type="spellEnd"/>
            <w:r>
              <w:t>)</w:t>
            </w:r>
          </w:p>
        </w:tc>
      </w:tr>
      <w:tr w:rsidR="00D603E4" w:rsidTr="00D603E4">
        <w:tc>
          <w:tcPr>
            <w:tcW w:w="2405" w:type="dxa"/>
            <w:vAlign w:val="center"/>
          </w:tcPr>
          <w:p w:rsidR="00D603E4" w:rsidRPr="00D603E4" w:rsidRDefault="00D603E4" w:rsidP="00D603E4">
            <w:pPr>
              <w:jc w:val="center"/>
              <w:rPr>
                <w:lang w:val="en-US"/>
              </w:rPr>
            </w:pPr>
            <w:proofErr w:type="spellStart"/>
            <w:r w:rsidRPr="00D603E4">
              <w:rPr>
                <w:lang w:val="en-US"/>
              </w:rPr>
              <w:t>fill_linear_window_multi_iter</w:t>
            </w:r>
            <w:proofErr w:type="spellEnd"/>
          </w:p>
        </w:tc>
        <w:tc>
          <w:tcPr>
            <w:tcW w:w="5103" w:type="dxa"/>
            <w:vAlign w:val="center"/>
          </w:tcPr>
          <w:p w:rsidR="00D603E4" w:rsidRDefault="00D603E4" w:rsidP="00D603E4">
            <w:pPr>
              <w:jc w:val="center"/>
            </w:pPr>
            <w:r>
              <w:t>Итеративное заполнение целевой колонки через линейную регрессию по соседям/другим признакам</w:t>
            </w:r>
          </w:p>
        </w:tc>
        <w:tc>
          <w:tcPr>
            <w:tcW w:w="1840" w:type="dxa"/>
            <w:vAlign w:val="center"/>
          </w:tcPr>
          <w:p w:rsidR="00D603E4" w:rsidRDefault="00D603E4" w:rsidP="00D603E4">
            <w:pPr>
              <w:jc w:val="center"/>
            </w:pPr>
            <w:proofErr w:type="spellStart"/>
            <w:r>
              <w:t>pd.DataFrame</w:t>
            </w:r>
            <w:proofErr w:type="spellEnd"/>
          </w:p>
        </w:tc>
      </w:tr>
      <w:tr w:rsidR="00D603E4" w:rsidTr="00D603E4">
        <w:tc>
          <w:tcPr>
            <w:tcW w:w="2405" w:type="dxa"/>
            <w:vAlign w:val="center"/>
          </w:tcPr>
          <w:p w:rsidR="00D603E4" w:rsidRDefault="00D603E4" w:rsidP="00D603E4">
            <w:pPr>
              <w:jc w:val="center"/>
            </w:pPr>
            <w:proofErr w:type="spellStart"/>
            <w:r>
              <w:t>fill_remaining_gaps</w:t>
            </w:r>
            <w:proofErr w:type="spellEnd"/>
          </w:p>
        </w:tc>
        <w:tc>
          <w:tcPr>
            <w:tcW w:w="5103" w:type="dxa"/>
            <w:vAlign w:val="center"/>
          </w:tcPr>
          <w:p w:rsidR="00D603E4" w:rsidRDefault="00D603E4" w:rsidP="00D603E4">
            <w:pPr>
              <w:jc w:val="center"/>
            </w:pPr>
            <w:r>
              <w:t>Финальная подстановка оставшихся пробелов</w:t>
            </w:r>
          </w:p>
        </w:tc>
        <w:tc>
          <w:tcPr>
            <w:tcW w:w="1840" w:type="dxa"/>
            <w:vAlign w:val="center"/>
          </w:tcPr>
          <w:p w:rsidR="00D603E4" w:rsidRDefault="00D603E4" w:rsidP="00D603E4">
            <w:pPr>
              <w:jc w:val="center"/>
            </w:pPr>
            <w:proofErr w:type="spellStart"/>
            <w:r>
              <w:t>pd.DataFrame</w:t>
            </w:r>
            <w:proofErr w:type="spellEnd"/>
          </w:p>
        </w:tc>
      </w:tr>
      <w:tr w:rsidR="00D603E4" w:rsidTr="00D603E4">
        <w:tc>
          <w:tcPr>
            <w:tcW w:w="2405" w:type="dxa"/>
            <w:vAlign w:val="center"/>
          </w:tcPr>
          <w:p w:rsidR="00D603E4" w:rsidRDefault="00D603E4" w:rsidP="00D603E4">
            <w:pPr>
              <w:jc w:val="center"/>
            </w:pPr>
            <w:proofErr w:type="spellStart"/>
            <w:r>
              <w:t>compute_imputation_delta</w:t>
            </w:r>
            <w:proofErr w:type="spellEnd"/>
          </w:p>
        </w:tc>
        <w:tc>
          <w:tcPr>
            <w:tcW w:w="5103" w:type="dxa"/>
            <w:vAlign w:val="center"/>
          </w:tcPr>
          <w:p w:rsidR="00D603E4" w:rsidRDefault="00D603E4" w:rsidP="00D603E4">
            <w:pPr>
              <w:jc w:val="center"/>
            </w:pPr>
            <w:r>
              <w:t>Вычисление суммарной относительной погрешности Δ для метода</w:t>
            </w:r>
          </w:p>
        </w:tc>
        <w:tc>
          <w:tcPr>
            <w:tcW w:w="1840" w:type="dxa"/>
            <w:vAlign w:val="center"/>
          </w:tcPr>
          <w:p w:rsidR="00D603E4" w:rsidRDefault="00D603E4" w:rsidP="00D603E4">
            <w:pPr>
              <w:jc w:val="center"/>
            </w:pPr>
            <w:proofErr w:type="spellStart"/>
            <w:r>
              <w:t>float</w:t>
            </w:r>
            <w:proofErr w:type="spellEnd"/>
          </w:p>
        </w:tc>
      </w:tr>
    </w:tbl>
    <w:p w:rsidR="00D163C6" w:rsidRDefault="00D163C6">
      <w:pPr>
        <w:spacing w:after="200"/>
      </w:pPr>
    </w:p>
    <w:p w:rsidR="00A0680A" w:rsidRDefault="00821F01">
      <w:pPr>
        <w:spacing w:after="200"/>
        <w:rPr>
          <w:rFonts w:eastAsiaTheme="majorEastAsia" w:cstheme="majorBidi"/>
          <w:b/>
          <w:sz w:val="28"/>
          <w:szCs w:val="28"/>
        </w:rPr>
      </w:pPr>
      <w:r>
        <w:br w:type="page"/>
      </w:r>
    </w:p>
    <w:p w:rsidR="00D372B7" w:rsidRDefault="00821F01" w:rsidP="002B1EB2">
      <w:pPr>
        <w:pStyle w:val="1"/>
        <w:spacing w:line="360" w:lineRule="auto"/>
      </w:pPr>
      <w:bookmarkStart w:id="13" w:name="__RefHeading___Toc16643_1115758031"/>
      <w:bookmarkStart w:id="14" w:name="_Toc198475775"/>
      <w:bookmarkEnd w:id="13"/>
      <w:r>
        <w:lastRenderedPageBreak/>
        <w:t>Рекомендации пользователя</w:t>
      </w:r>
      <w:bookmarkEnd w:id="14"/>
    </w:p>
    <w:p w:rsidR="00D372B7" w:rsidRDefault="00DF39AB" w:rsidP="002B1EB2">
      <w:pPr>
        <w:pStyle w:val="af9"/>
        <w:numPr>
          <w:ilvl w:val="0"/>
          <w:numId w:val="42"/>
        </w:numPr>
        <w:spacing w:line="360" w:lineRule="auto"/>
      </w:pPr>
      <w:r>
        <w:t>Запуск приложения из терминала</w:t>
      </w:r>
    </w:p>
    <w:p w:rsidR="00A07724" w:rsidRDefault="00D372B7" w:rsidP="002B1EB2">
      <w:pPr>
        <w:pStyle w:val="af9"/>
        <w:numPr>
          <w:ilvl w:val="0"/>
          <w:numId w:val="44"/>
        </w:numPr>
        <w:spacing w:line="360" w:lineRule="auto"/>
      </w:pPr>
      <w:r>
        <w:t xml:space="preserve">Откройте терминал в директории, </w:t>
      </w:r>
      <w:r w:rsidR="00A07724">
        <w:t>где лежит lab4.py, и выполните:</w:t>
      </w:r>
    </w:p>
    <w:p w:rsidR="00D372B7" w:rsidRPr="00DF39AB" w:rsidRDefault="00D372B7" w:rsidP="002B1EB2">
      <w:pPr>
        <w:pStyle w:val="af9"/>
        <w:spacing w:line="360" w:lineRule="auto"/>
        <w:ind w:left="360" w:firstLine="360"/>
      </w:pPr>
      <w:r w:rsidRPr="00D372B7">
        <w:rPr>
          <w:lang w:val="en-US"/>
        </w:rPr>
        <w:t>python</w:t>
      </w:r>
      <w:r w:rsidRPr="00DF39AB">
        <w:t xml:space="preserve">3 </w:t>
      </w:r>
      <w:r w:rsidRPr="00D372B7">
        <w:rPr>
          <w:lang w:val="en-US"/>
        </w:rPr>
        <w:t>lab</w:t>
      </w:r>
      <w:r w:rsidRPr="00DF39AB">
        <w:t>4.</w:t>
      </w:r>
      <w:proofErr w:type="spellStart"/>
      <w:r w:rsidRPr="00D372B7">
        <w:rPr>
          <w:lang w:val="en-US"/>
        </w:rPr>
        <w:t>py</w:t>
      </w:r>
      <w:proofErr w:type="spellEnd"/>
    </w:p>
    <w:p w:rsidR="00D372B7" w:rsidRDefault="00D372B7" w:rsidP="002B1EB2">
      <w:pPr>
        <w:pStyle w:val="af9"/>
        <w:numPr>
          <w:ilvl w:val="0"/>
          <w:numId w:val="44"/>
        </w:numPr>
        <w:spacing w:line="360" w:lineRule="auto"/>
      </w:pPr>
      <w:r>
        <w:t>Откроется граф</w:t>
      </w:r>
      <w:r w:rsidR="00A07724">
        <w:t>ическое окно приложения Lab4App</w:t>
      </w:r>
    </w:p>
    <w:p w:rsidR="00D372B7" w:rsidRDefault="00A07724" w:rsidP="002B1EB2">
      <w:pPr>
        <w:pStyle w:val="af9"/>
        <w:numPr>
          <w:ilvl w:val="0"/>
          <w:numId w:val="42"/>
        </w:numPr>
        <w:spacing w:line="360" w:lineRule="auto"/>
      </w:pPr>
      <w:r>
        <w:t>И</w:t>
      </w:r>
      <w:r w:rsidR="00D372B7">
        <w:t>спользование GUI</w:t>
      </w:r>
    </w:p>
    <w:p w:rsidR="00D372B7" w:rsidRDefault="00D372B7" w:rsidP="002B1EB2">
      <w:pPr>
        <w:pStyle w:val="af9"/>
        <w:numPr>
          <w:ilvl w:val="0"/>
          <w:numId w:val="44"/>
        </w:numPr>
        <w:spacing w:line="360" w:lineRule="auto"/>
      </w:pPr>
      <w:r>
        <w:t>Загрузка данных:</w:t>
      </w:r>
    </w:p>
    <w:p w:rsidR="00D372B7" w:rsidRDefault="00D372B7" w:rsidP="002B1EB2">
      <w:pPr>
        <w:pStyle w:val="af9"/>
        <w:spacing w:line="360" w:lineRule="auto"/>
        <w:ind w:left="709"/>
      </w:pPr>
      <w:r>
        <w:t>Нажмите кнопку "</w:t>
      </w:r>
      <w:r w:rsidRPr="001D1740">
        <w:rPr>
          <w:b/>
        </w:rPr>
        <w:t>Загрузить CSV</w:t>
      </w:r>
      <w:r>
        <w:t>". В диалоге выберите</w:t>
      </w:r>
      <w:r w:rsidR="001D1740">
        <w:t xml:space="preserve"> ваш CSV-файл</w:t>
      </w:r>
    </w:p>
    <w:p w:rsidR="00D372B7" w:rsidRDefault="00D372B7" w:rsidP="002B1EB2">
      <w:pPr>
        <w:pStyle w:val="af9"/>
        <w:spacing w:line="360" w:lineRule="auto"/>
        <w:ind w:left="709"/>
      </w:pPr>
      <w:r>
        <w:t>После успешной загрузки в левой панели появится сообщение со статистикой; вкладки "</w:t>
      </w:r>
      <w:r w:rsidRPr="001D1740">
        <w:rPr>
          <w:b/>
        </w:rPr>
        <w:t>Исходный</w:t>
      </w:r>
      <w:r>
        <w:t>" и "</w:t>
      </w:r>
      <w:r w:rsidRPr="001D1740">
        <w:rPr>
          <w:b/>
        </w:rPr>
        <w:t>Цифровой</w:t>
      </w:r>
      <w:r w:rsidR="001D1740">
        <w:t>" заполнятся таблицами</w:t>
      </w:r>
    </w:p>
    <w:p w:rsidR="00D372B7" w:rsidRDefault="00D372B7" w:rsidP="002B1EB2">
      <w:pPr>
        <w:pStyle w:val="af9"/>
        <w:numPr>
          <w:ilvl w:val="0"/>
          <w:numId w:val="44"/>
        </w:numPr>
        <w:spacing w:line="360" w:lineRule="auto"/>
      </w:pPr>
      <w:r>
        <w:t>Создание блочных пропусков:</w:t>
      </w:r>
    </w:p>
    <w:p w:rsidR="00D372B7" w:rsidRDefault="00D372B7" w:rsidP="002B1EB2">
      <w:pPr>
        <w:pStyle w:val="af9"/>
        <w:spacing w:line="360" w:lineRule="auto"/>
        <w:ind w:left="709"/>
      </w:pPr>
      <w:r>
        <w:t>В группе "</w:t>
      </w:r>
      <w:r w:rsidRPr="001D1740">
        <w:rPr>
          <w:b/>
        </w:rPr>
        <w:t>Удалить пропуски блоками</w:t>
      </w:r>
      <w:r>
        <w:t>" выберите процент пропусков из выпадающего списка (</w:t>
      </w:r>
      <w:r w:rsidRPr="001D1740">
        <w:rPr>
          <w:b/>
        </w:rPr>
        <w:t>5, 10, 15, 30</w:t>
      </w:r>
      <w:r>
        <w:t>).</w:t>
      </w:r>
    </w:p>
    <w:p w:rsidR="00D372B7" w:rsidRDefault="00D372B7" w:rsidP="002B1EB2">
      <w:pPr>
        <w:pStyle w:val="af9"/>
        <w:spacing w:line="360" w:lineRule="auto"/>
        <w:ind w:left="709"/>
      </w:pPr>
      <w:r>
        <w:t>Нажмите "</w:t>
      </w:r>
      <w:r w:rsidRPr="001D1740">
        <w:rPr>
          <w:b/>
        </w:rPr>
        <w:t>Удалить</w:t>
      </w:r>
      <w:r>
        <w:t>". Вкладка "</w:t>
      </w:r>
      <w:r w:rsidRPr="001D1740">
        <w:rPr>
          <w:b/>
        </w:rPr>
        <w:t>После удаления</w:t>
      </w:r>
      <w:r>
        <w:t xml:space="preserve">" заполнится версией </w:t>
      </w:r>
      <w:proofErr w:type="spellStart"/>
      <w:r>
        <w:t>датасета</w:t>
      </w:r>
      <w:proofErr w:type="spellEnd"/>
      <w:r>
        <w:t xml:space="preserve"> с </w:t>
      </w:r>
      <w:proofErr w:type="spellStart"/>
      <w:r>
        <w:t>NaN</w:t>
      </w:r>
      <w:proofErr w:type="spellEnd"/>
      <w:r>
        <w:t xml:space="preserve"> вместо удалённых блоков.</w:t>
      </w:r>
    </w:p>
    <w:p w:rsidR="00D372B7" w:rsidRDefault="00D372B7" w:rsidP="002B1EB2">
      <w:pPr>
        <w:pStyle w:val="af9"/>
        <w:numPr>
          <w:ilvl w:val="0"/>
          <w:numId w:val="44"/>
        </w:numPr>
        <w:spacing w:line="360" w:lineRule="auto"/>
      </w:pPr>
      <w:r>
        <w:t>Восстановление пропусков двумя способами:</w:t>
      </w:r>
    </w:p>
    <w:p w:rsidR="00D372B7" w:rsidRDefault="00D372B7" w:rsidP="002B1EB2">
      <w:pPr>
        <w:pStyle w:val="af9"/>
        <w:spacing w:line="360" w:lineRule="auto"/>
        <w:ind w:left="709"/>
      </w:pPr>
      <w:r>
        <w:t>Наж</w:t>
      </w:r>
      <w:r w:rsidR="001D1740">
        <w:t xml:space="preserve">мите </w:t>
      </w:r>
      <w:r w:rsidR="001D1740" w:rsidRPr="001D1740">
        <w:rPr>
          <w:b/>
        </w:rPr>
        <w:t>"Восстановить</w:t>
      </w:r>
      <w:r w:rsidRPr="001D1740">
        <w:rPr>
          <w:b/>
        </w:rPr>
        <w:t>"</w:t>
      </w:r>
      <w:r>
        <w:t>. Программа:</w:t>
      </w:r>
    </w:p>
    <w:p w:rsidR="00D372B7" w:rsidRDefault="001D1740" w:rsidP="002B1EB2">
      <w:pPr>
        <w:pStyle w:val="af9"/>
        <w:spacing w:line="360" w:lineRule="auto"/>
        <w:ind w:left="709"/>
      </w:pPr>
      <w:r>
        <w:t xml:space="preserve">сначала выполнит алгоритм </w:t>
      </w:r>
      <w:r>
        <w:rPr>
          <w:lang w:val="en-US"/>
        </w:rPr>
        <w:t>z</w:t>
      </w:r>
      <w:proofErr w:type="spellStart"/>
      <w:r>
        <w:t>et</w:t>
      </w:r>
      <w:proofErr w:type="spellEnd"/>
      <w:r>
        <w:t xml:space="preserve"> </w:t>
      </w:r>
      <w:r w:rsidR="00D372B7">
        <w:t>и сохранит результ</w:t>
      </w:r>
      <w:r>
        <w:t>ат во вкладку "</w:t>
      </w:r>
      <w:r w:rsidRPr="001D1740">
        <w:rPr>
          <w:b/>
        </w:rPr>
        <w:t xml:space="preserve">Восстановленный </w:t>
      </w:r>
      <w:proofErr w:type="spellStart"/>
      <w:r w:rsidRPr="001D1740">
        <w:rPr>
          <w:b/>
        </w:rPr>
        <w:t>z</w:t>
      </w:r>
      <w:r>
        <w:rPr>
          <w:b/>
        </w:rPr>
        <w:t>et</w:t>
      </w:r>
      <w:proofErr w:type="spellEnd"/>
      <w:r>
        <w:rPr>
          <w:b/>
        </w:rPr>
        <w:t>"</w:t>
      </w:r>
    </w:p>
    <w:p w:rsidR="00D372B7" w:rsidRDefault="00D372B7" w:rsidP="002B1EB2">
      <w:pPr>
        <w:pStyle w:val="af9"/>
        <w:spacing w:line="360" w:lineRule="auto"/>
        <w:ind w:left="709"/>
      </w:pPr>
      <w:r>
        <w:t>затем выполнит итеративную линейную регрессию для заполнения и покажет резул</w:t>
      </w:r>
      <w:r w:rsidR="001D1740">
        <w:t xml:space="preserve">ьтат во вкладке </w:t>
      </w:r>
      <w:r w:rsidR="001D1740" w:rsidRPr="001D1740">
        <w:rPr>
          <w:b/>
        </w:rPr>
        <w:t>"Восстановленная регрессия"</w:t>
      </w:r>
    </w:p>
    <w:p w:rsidR="00D372B7" w:rsidRDefault="00D372B7" w:rsidP="002B1EB2">
      <w:pPr>
        <w:pStyle w:val="af9"/>
        <w:numPr>
          <w:ilvl w:val="0"/>
          <w:numId w:val="44"/>
        </w:numPr>
        <w:spacing w:line="360" w:lineRule="auto"/>
      </w:pPr>
      <w:r>
        <w:t>Кластеризация ISODATA:</w:t>
      </w:r>
    </w:p>
    <w:p w:rsidR="00D372B7" w:rsidRDefault="001D1740" w:rsidP="002B1EB2">
      <w:pPr>
        <w:pStyle w:val="af9"/>
        <w:spacing w:line="360" w:lineRule="auto"/>
        <w:ind w:left="709"/>
      </w:pPr>
      <w:r>
        <w:lastRenderedPageBreak/>
        <w:t>Доступно две</w:t>
      </w:r>
      <w:r w:rsidR="00D372B7">
        <w:t xml:space="preserve"> кнопки: "</w:t>
      </w:r>
      <w:r w:rsidR="00D372B7" w:rsidRPr="001D1740">
        <w:rPr>
          <w:b/>
        </w:rPr>
        <w:t xml:space="preserve">Применить ISODATA (на </w:t>
      </w:r>
      <w:r w:rsidRPr="001D1740">
        <w:rPr>
          <w:b/>
          <w:lang w:val="en-US"/>
        </w:rPr>
        <w:t>z</w:t>
      </w:r>
      <w:proofErr w:type="spellStart"/>
      <w:r w:rsidRPr="001D1740">
        <w:rPr>
          <w:b/>
        </w:rPr>
        <w:t>et</w:t>
      </w:r>
      <w:proofErr w:type="spellEnd"/>
      <w:r w:rsidRPr="001D1740">
        <w:rPr>
          <w:b/>
        </w:rPr>
        <w:t>)"</w:t>
      </w:r>
      <w:r>
        <w:t xml:space="preserve"> и "</w:t>
      </w:r>
      <w:r w:rsidRPr="001D1740">
        <w:rPr>
          <w:b/>
        </w:rPr>
        <w:t>Применить ISODATA (на регрессии</w:t>
      </w:r>
      <w:r w:rsidR="00D372B7" w:rsidRPr="001D1740">
        <w:rPr>
          <w:b/>
        </w:rPr>
        <w:t>)</w:t>
      </w:r>
      <w:r w:rsidR="00D372B7">
        <w:t>". Нажмите соответствующую кнопку, чтобы запустить кластеризацию на в</w:t>
      </w:r>
      <w:r>
        <w:t>ыбранном восстановленном наборе</w:t>
      </w:r>
    </w:p>
    <w:p w:rsidR="00D372B7" w:rsidRDefault="00D372B7" w:rsidP="002B1EB2">
      <w:pPr>
        <w:pStyle w:val="af9"/>
        <w:spacing w:line="360" w:lineRule="auto"/>
        <w:ind w:left="709"/>
      </w:pPr>
      <w:r>
        <w:t>После выполнения вкладка "</w:t>
      </w:r>
      <w:r w:rsidRPr="001D1740">
        <w:rPr>
          <w:b/>
        </w:rPr>
        <w:t>ISODATA</w:t>
      </w:r>
      <w:r>
        <w:t xml:space="preserve">" заполнится таблицей с колонкой </w:t>
      </w:r>
      <w:proofErr w:type="spellStart"/>
      <w:r w:rsidRPr="001D1740">
        <w:rPr>
          <w:b/>
        </w:rPr>
        <w:t>Cluster</w:t>
      </w:r>
      <w:proofErr w:type="spellEnd"/>
      <w:r>
        <w:t xml:space="preserve"> — номера кластеров; в правой части (вкладка "Компактность кластеров") появится текст с расчётом компактности по каждо</w:t>
      </w:r>
      <w:r w:rsidR="001D1740">
        <w:t>му кластеру и средним значением</w:t>
      </w:r>
    </w:p>
    <w:p w:rsidR="00D372B7" w:rsidRDefault="00D372B7" w:rsidP="002B1EB2">
      <w:pPr>
        <w:pStyle w:val="af9"/>
        <w:numPr>
          <w:ilvl w:val="0"/>
          <w:numId w:val="44"/>
        </w:numPr>
        <w:spacing w:line="360" w:lineRule="auto"/>
      </w:pPr>
      <w:r>
        <w:t>Формирование отчёта:</w:t>
      </w:r>
    </w:p>
    <w:p w:rsidR="00D372B7" w:rsidRDefault="00D372B7" w:rsidP="002B1EB2">
      <w:pPr>
        <w:pStyle w:val="af9"/>
        <w:spacing w:line="360" w:lineRule="auto"/>
        <w:ind w:left="709"/>
      </w:pPr>
      <w:r>
        <w:t>Нажмите "</w:t>
      </w:r>
      <w:r w:rsidRPr="001D1740">
        <w:rPr>
          <w:b/>
        </w:rPr>
        <w:t>Сформировать отчет</w:t>
      </w:r>
      <w:r>
        <w:t>". Программа автоматически:</w:t>
      </w:r>
    </w:p>
    <w:p w:rsidR="00D372B7" w:rsidRDefault="00D372B7" w:rsidP="002B1EB2">
      <w:pPr>
        <w:pStyle w:val="af9"/>
        <w:numPr>
          <w:ilvl w:val="0"/>
          <w:numId w:val="45"/>
        </w:numPr>
        <w:spacing w:line="360" w:lineRule="auto"/>
      </w:pPr>
      <w:r>
        <w:t xml:space="preserve">подсчитает </w:t>
      </w:r>
      <w:proofErr w:type="spellStart"/>
      <w:r>
        <w:t>mean</w:t>
      </w:r>
      <w:proofErr w:type="spellEnd"/>
      <w:r>
        <w:t>/</w:t>
      </w:r>
      <w:proofErr w:type="spellStart"/>
      <w:r>
        <w:t>median</w:t>
      </w:r>
      <w:proofErr w:type="spellEnd"/>
      <w:r>
        <w:t>/</w:t>
      </w:r>
      <w:proofErr w:type="spellStart"/>
      <w:r>
        <w:t>mode</w:t>
      </w:r>
      <w:proofErr w:type="spellEnd"/>
      <w:r>
        <w:t xml:space="preserve"> для</w:t>
      </w:r>
      <w:r w:rsidR="00725CC9">
        <w:t xml:space="preserve"> каждого числового признака по </w:t>
      </w:r>
      <w:r>
        <w:t>оригинал</w:t>
      </w:r>
      <w:r w:rsidR="00725CC9">
        <w:t xml:space="preserve">у, версии с пропусками, </w:t>
      </w:r>
      <w:proofErr w:type="spellStart"/>
      <w:r w:rsidR="00725CC9">
        <w:t>Zet</w:t>
      </w:r>
      <w:proofErr w:type="spellEnd"/>
      <w:r w:rsidR="00725CC9">
        <w:t>, регрессии</w:t>
      </w:r>
    </w:p>
    <w:p w:rsidR="00D372B7" w:rsidRDefault="00D372B7" w:rsidP="002B1EB2">
      <w:pPr>
        <w:pStyle w:val="af9"/>
        <w:numPr>
          <w:ilvl w:val="0"/>
          <w:numId w:val="45"/>
        </w:numPr>
        <w:spacing w:line="360" w:lineRule="auto"/>
      </w:pPr>
      <w:r>
        <w:t>вычислит суммарную относительную ошибку Δ для пропусков и дл</w:t>
      </w:r>
      <w:r w:rsidR="00725CC9">
        <w:t>я каждого метода восстановления</w:t>
      </w:r>
    </w:p>
    <w:p w:rsidR="00D372B7" w:rsidRDefault="00D372B7" w:rsidP="002B1EB2">
      <w:pPr>
        <w:pStyle w:val="af9"/>
        <w:numPr>
          <w:ilvl w:val="0"/>
          <w:numId w:val="45"/>
        </w:numPr>
        <w:spacing w:line="360" w:lineRule="auto"/>
      </w:pPr>
      <w:r>
        <w:t>заполнит таблицу отчёта (вкладка "</w:t>
      </w:r>
      <w:r w:rsidR="00725CC9">
        <w:t>Отчет") и добавит строку итогов</w:t>
      </w:r>
    </w:p>
    <w:p w:rsidR="00D372B7" w:rsidRDefault="00D372B7" w:rsidP="002B1EB2">
      <w:pPr>
        <w:pStyle w:val="af9"/>
        <w:spacing w:line="360" w:lineRule="auto"/>
        <w:ind w:left="709"/>
      </w:pPr>
      <w:r>
        <w:t>Также будут построены PCA‑</w:t>
      </w:r>
      <w:r w:rsidR="00725CC9">
        <w:t>графики для каждого набора признаков. О</w:t>
      </w:r>
      <w:r>
        <w:t>ни поя</w:t>
      </w:r>
      <w:r w:rsidR="001D1740">
        <w:t xml:space="preserve">вятся во вкладке </w:t>
      </w:r>
      <w:r w:rsidR="001D1740" w:rsidRPr="00725CC9">
        <w:rPr>
          <w:b/>
        </w:rPr>
        <w:t>"PCA‑графики</w:t>
      </w:r>
      <w:r w:rsidR="001D1740">
        <w:t>"</w:t>
      </w:r>
    </w:p>
    <w:p w:rsidR="00A0680A" w:rsidRDefault="00821F01">
      <w:pPr>
        <w:pStyle w:val="af9"/>
      </w:pPr>
      <w:r>
        <w:br w:type="page"/>
      </w:r>
    </w:p>
    <w:p w:rsidR="003A6D99" w:rsidRDefault="00821F01" w:rsidP="002B1EB2">
      <w:pPr>
        <w:pStyle w:val="1"/>
      </w:pPr>
      <w:bookmarkStart w:id="15" w:name="__RefHeading___Toc16645_1115758031"/>
      <w:bookmarkStart w:id="16" w:name="_Toc198475776"/>
      <w:bookmarkEnd w:id="15"/>
      <w:r>
        <w:lastRenderedPageBreak/>
        <w:t>Рекомендации программиста</w:t>
      </w:r>
      <w:bookmarkEnd w:id="16"/>
    </w:p>
    <w:p w:rsidR="006A6D3F" w:rsidRDefault="006A6D3F" w:rsidP="002B1EB2">
      <w:pPr>
        <w:pStyle w:val="af9"/>
        <w:numPr>
          <w:ilvl w:val="6"/>
          <w:numId w:val="1"/>
        </w:numPr>
        <w:spacing w:line="360" w:lineRule="auto"/>
        <w:ind w:left="993"/>
      </w:pPr>
      <w:r>
        <w:t>Среда разработки и библиотеки (требования и подготовка)</w:t>
      </w:r>
    </w:p>
    <w:p w:rsidR="006A6D3F" w:rsidRDefault="006A6D3F" w:rsidP="002B1EB2">
      <w:pPr>
        <w:pStyle w:val="af9"/>
        <w:numPr>
          <w:ilvl w:val="0"/>
          <w:numId w:val="44"/>
        </w:numPr>
        <w:tabs>
          <w:tab w:val="left" w:pos="0"/>
        </w:tabs>
        <w:spacing w:line="360" w:lineRule="auto"/>
      </w:pPr>
      <w:r>
        <w:t>Рекоменд</w:t>
      </w:r>
      <w:r>
        <w:t xml:space="preserve">уемая версия </w:t>
      </w:r>
      <w:proofErr w:type="spellStart"/>
      <w:r>
        <w:t>Python</w:t>
      </w:r>
      <w:proofErr w:type="spellEnd"/>
      <w:r>
        <w:t xml:space="preserve"> 3.13</w:t>
      </w:r>
    </w:p>
    <w:p w:rsidR="006A6D3F" w:rsidRDefault="006A6D3F" w:rsidP="002B1EB2">
      <w:pPr>
        <w:pStyle w:val="af9"/>
        <w:numPr>
          <w:ilvl w:val="0"/>
          <w:numId w:val="44"/>
        </w:numPr>
        <w:tabs>
          <w:tab w:val="left" w:pos="0"/>
        </w:tabs>
        <w:spacing w:line="360" w:lineRule="auto"/>
      </w:pPr>
      <w:r w:rsidRPr="0036604A">
        <w:t>64-битн</w:t>
      </w:r>
      <w:r>
        <w:t xml:space="preserve">ая операционная система </w:t>
      </w:r>
      <w:proofErr w:type="spellStart"/>
      <w:r>
        <w:t>Windows</w:t>
      </w:r>
      <w:proofErr w:type="spellEnd"/>
      <w:r>
        <w:t xml:space="preserve"> или</w:t>
      </w:r>
      <w:r w:rsidRPr="0036604A">
        <w:t xml:space="preserve"> </w:t>
      </w:r>
      <w:r>
        <w:rPr>
          <w:lang w:val="en-US"/>
        </w:rPr>
        <w:t>GNU</w:t>
      </w:r>
      <w:r w:rsidRPr="006A6D3F">
        <w:t>/</w:t>
      </w:r>
      <w:proofErr w:type="spellStart"/>
      <w:r w:rsidRPr="0036604A">
        <w:t>Linux</w:t>
      </w:r>
      <w:proofErr w:type="spellEnd"/>
      <w:r w:rsidRPr="0036604A">
        <w:t xml:space="preserve"> </w:t>
      </w:r>
    </w:p>
    <w:p w:rsidR="006A6D3F" w:rsidRPr="00962275" w:rsidRDefault="006A6D3F" w:rsidP="002B1EB2">
      <w:pPr>
        <w:pStyle w:val="af9"/>
        <w:numPr>
          <w:ilvl w:val="0"/>
          <w:numId w:val="44"/>
        </w:numPr>
        <w:tabs>
          <w:tab w:val="left" w:pos="0"/>
        </w:tabs>
        <w:spacing w:line="360" w:lineRule="auto"/>
      </w:pPr>
      <w:r w:rsidRPr="0036604A">
        <w:t>Необходимо предв</w:t>
      </w:r>
      <w:r>
        <w:t>арительно установить библиотеки</w:t>
      </w:r>
      <w:r w:rsidRPr="0036604A">
        <w:t xml:space="preserve"> </w:t>
      </w:r>
      <w:proofErr w:type="spellStart"/>
      <w:r w:rsidRPr="006A6D3F">
        <w:rPr>
          <w:b/>
        </w:rPr>
        <w:t>pandas</w:t>
      </w:r>
      <w:proofErr w:type="spellEnd"/>
      <w:r w:rsidRPr="006A6D3F">
        <w:t xml:space="preserve"> </w:t>
      </w:r>
      <w:proofErr w:type="gramStart"/>
      <w:r w:rsidRPr="006A6D3F">
        <w:t>(</w:t>
      </w:r>
      <w:r>
        <w:t>&gt;=</w:t>
      </w:r>
      <w:proofErr w:type="gramEnd"/>
      <w:r>
        <w:t>1.3</w:t>
      </w:r>
      <w:r w:rsidRPr="006A6D3F">
        <w:t xml:space="preserve">), </w:t>
      </w:r>
      <w:proofErr w:type="spellStart"/>
      <w:r w:rsidRPr="006A6D3F">
        <w:rPr>
          <w:b/>
        </w:rPr>
        <w:t>numpy</w:t>
      </w:r>
      <w:proofErr w:type="spellEnd"/>
      <w:r w:rsidRPr="006A6D3F">
        <w:t xml:space="preserve"> (</w:t>
      </w:r>
      <w:r>
        <w:t>&gt;=1.21</w:t>
      </w:r>
      <w:r w:rsidRPr="006A6D3F">
        <w:t xml:space="preserve">), </w:t>
      </w:r>
      <w:proofErr w:type="spellStart"/>
      <w:r w:rsidRPr="006A6D3F">
        <w:rPr>
          <w:b/>
        </w:rPr>
        <w:t>scipy</w:t>
      </w:r>
      <w:proofErr w:type="spellEnd"/>
      <w:r w:rsidRPr="006A6D3F">
        <w:t xml:space="preserve"> (</w:t>
      </w:r>
      <w:r>
        <w:t>&gt;=1.7</w:t>
      </w:r>
      <w:r w:rsidRPr="006A6D3F">
        <w:t xml:space="preserve">), </w:t>
      </w:r>
      <w:proofErr w:type="spellStart"/>
      <w:r w:rsidRPr="006A6D3F">
        <w:rPr>
          <w:b/>
        </w:rPr>
        <w:t>scikit-learn</w:t>
      </w:r>
      <w:proofErr w:type="spellEnd"/>
      <w:r w:rsidRPr="006A6D3F">
        <w:t xml:space="preserve"> (</w:t>
      </w:r>
      <w:r>
        <w:t>&gt;=1.0</w:t>
      </w:r>
      <w:r w:rsidRPr="006A6D3F">
        <w:t xml:space="preserve">), </w:t>
      </w:r>
      <w:proofErr w:type="spellStart"/>
      <w:r w:rsidRPr="006A6D3F">
        <w:rPr>
          <w:b/>
        </w:rPr>
        <w:t>matplotlib</w:t>
      </w:r>
      <w:proofErr w:type="spellEnd"/>
      <w:r w:rsidRPr="006A6D3F">
        <w:t xml:space="preserve"> (</w:t>
      </w:r>
      <w:r>
        <w:t>&gt;=3.4</w:t>
      </w:r>
      <w:r>
        <w:t xml:space="preserve">), </w:t>
      </w:r>
      <w:r>
        <w:rPr>
          <w:b/>
          <w:lang w:val="en-US"/>
        </w:rPr>
        <w:t>P</w:t>
      </w:r>
      <w:r>
        <w:rPr>
          <w:b/>
        </w:rPr>
        <w:t>yQ</w:t>
      </w:r>
      <w:r w:rsidRPr="006A6D3F">
        <w:rPr>
          <w:b/>
        </w:rPr>
        <w:t>t5</w:t>
      </w:r>
    </w:p>
    <w:p w:rsidR="00803E4F" w:rsidRDefault="00962275" w:rsidP="002B1EB2">
      <w:pPr>
        <w:pStyle w:val="af9"/>
        <w:numPr>
          <w:ilvl w:val="6"/>
          <w:numId w:val="1"/>
        </w:numPr>
        <w:spacing w:line="360" w:lineRule="auto"/>
        <w:ind w:left="993"/>
      </w:pPr>
      <w:r>
        <w:t>Р</w:t>
      </w:r>
      <w:r>
        <w:t xml:space="preserve">екомендуемые ресурсы ПК (адаптация под ваш медицинский </w:t>
      </w:r>
      <w:proofErr w:type="spellStart"/>
      <w:r>
        <w:t>датасет</w:t>
      </w:r>
      <w:proofErr w:type="spellEnd"/>
      <w:r>
        <w:t xml:space="preserve"> и используемые методы)</w:t>
      </w:r>
    </w:p>
    <w:p w:rsidR="00803E4F" w:rsidRPr="00803E4F" w:rsidRDefault="00803E4F" w:rsidP="002B1EB2">
      <w:pPr>
        <w:pStyle w:val="af9"/>
        <w:numPr>
          <w:ilvl w:val="0"/>
          <w:numId w:val="44"/>
        </w:numPr>
        <w:tabs>
          <w:tab w:val="left" w:pos="0"/>
        </w:tabs>
        <w:spacing w:line="360" w:lineRule="auto"/>
      </w:pPr>
      <w:r>
        <w:t>Минимальный объём свободного места на диске для хранения кода, промежуточных</w:t>
      </w:r>
      <w:r>
        <w:t xml:space="preserve"> </w:t>
      </w:r>
      <w:proofErr w:type="spellStart"/>
      <w:r>
        <w:t>датасетов</w:t>
      </w:r>
      <w:proofErr w:type="spellEnd"/>
      <w:r>
        <w:t>, отчётов и графиков -</w:t>
      </w:r>
      <w:r>
        <w:t xml:space="preserve"> не менее 100 МБ. Для реальной работы с набором данных и результатами рекомендуется в</w:t>
      </w:r>
      <w:r>
        <w:t xml:space="preserve">ыделить свободное </w:t>
      </w:r>
      <w:proofErr w:type="gramStart"/>
      <w:r>
        <w:t>место &gt;</w:t>
      </w:r>
      <w:proofErr w:type="gramEnd"/>
      <w:r>
        <w:t>= 5-10х</w:t>
      </w:r>
      <w:r>
        <w:t xml:space="preserve"> от размера исходного </w:t>
      </w:r>
      <w:r w:rsidRPr="002B1EB2">
        <w:t>CSV</w:t>
      </w:r>
    </w:p>
    <w:p w:rsidR="00803E4F" w:rsidRPr="00803E4F" w:rsidRDefault="002B1EB2" w:rsidP="002B1EB2">
      <w:pPr>
        <w:pStyle w:val="af9"/>
        <w:numPr>
          <w:ilvl w:val="0"/>
          <w:numId w:val="44"/>
        </w:numPr>
        <w:tabs>
          <w:tab w:val="left" w:pos="0"/>
        </w:tabs>
        <w:spacing w:line="360" w:lineRule="auto"/>
      </w:pPr>
      <w:r>
        <w:t xml:space="preserve">Рекомендуемый объем оперативной памяти - </w:t>
      </w:r>
      <w:r w:rsidR="007B2458">
        <w:t xml:space="preserve"> 32 ГБ RAM,</w:t>
      </w:r>
      <w:r>
        <w:t xml:space="preserve"> CPU 8-</w:t>
      </w:r>
      <w:r w:rsidR="00803E4F">
        <w:t>12 ядер</w:t>
      </w:r>
      <w:r w:rsidR="00803E4F" w:rsidRPr="00803E4F">
        <w:t xml:space="preserve"> </w:t>
      </w:r>
      <w:r w:rsidR="00803E4F">
        <w:t>для работы с большими кластерами</w:t>
      </w:r>
    </w:p>
    <w:p w:rsidR="002B1EB2" w:rsidRDefault="002B1EB2" w:rsidP="002B1EB2">
      <w:pPr>
        <w:pStyle w:val="af9"/>
        <w:tabs>
          <w:tab w:val="left" w:pos="0"/>
        </w:tabs>
        <w:ind w:left="720"/>
      </w:pPr>
      <w:r>
        <w:t xml:space="preserve"> </w:t>
      </w:r>
      <w:bookmarkStart w:id="17" w:name="__RefHeading___Toc16647_1115758031"/>
      <w:bookmarkEnd w:id="17"/>
    </w:p>
    <w:p w:rsidR="00A0680A" w:rsidRPr="002B1EB2" w:rsidRDefault="00821F01" w:rsidP="002B1EB2">
      <w:pPr>
        <w:pStyle w:val="af9"/>
        <w:tabs>
          <w:tab w:val="left" w:pos="0"/>
        </w:tabs>
      </w:pPr>
      <w:r w:rsidRPr="006A6D3F">
        <w:br w:type="page"/>
      </w:r>
    </w:p>
    <w:p w:rsidR="00A0680A" w:rsidRDefault="00821F01">
      <w:pPr>
        <w:pStyle w:val="1"/>
      </w:pPr>
      <w:bookmarkStart w:id="18" w:name="__RefHeading___Toc16651_1115758031"/>
      <w:bookmarkStart w:id="19" w:name="_Toc198475779"/>
      <w:bookmarkEnd w:id="18"/>
      <w:r>
        <w:lastRenderedPageBreak/>
        <w:t>Контрольный пример</w:t>
      </w:r>
      <w:bookmarkEnd w:id="19"/>
    </w:p>
    <w:p w:rsidR="00A0680A" w:rsidRDefault="000649C6" w:rsidP="006B1B39">
      <w:pPr>
        <w:pStyle w:val="afd"/>
        <w:numPr>
          <w:ilvl w:val="0"/>
          <w:numId w:val="4"/>
        </w:numPr>
        <w:spacing w:after="120" w:line="240" w:lineRule="auto"/>
        <w:contextualSpacing w:val="0"/>
        <w:rPr>
          <w:color w:val="000000"/>
          <w:szCs w:val="28"/>
        </w:rPr>
      </w:pPr>
      <w:r>
        <w:rPr>
          <w:color w:val="000000"/>
          <w:szCs w:val="28"/>
        </w:rPr>
        <w:t xml:space="preserve">Запуск приложения и его </w:t>
      </w:r>
      <w:r w:rsidR="00821F01">
        <w:rPr>
          <w:color w:val="000000"/>
          <w:szCs w:val="28"/>
        </w:rPr>
        <w:t>загрузка</w:t>
      </w:r>
    </w:p>
    <w:p w:rsidR="000649C6" w:rsidRDefault="000649C6" w:rsidP="000649C6">
      <w:pPr>
        <w:suppressAutoHyphens w:val="0"/>
        <w:autoSpaceDE w:val="0"/>
        <w:autoSpaceDN w:val="0"/>
        <w:adjustRightInd w:val="0"/>
        <w:ind w:left="360"/>
        <w:rPr>
          <w:rFonts w:ascii="Lucida Console" w:hAnsi="Lucida Console" w:cs="Lucida Console"/>
        </w:rPr>
      </w:pPr>
    </w:p>
    <w:p w:rsidR="000649C6" w:rsidRPr="000649C6" w:rsidRDefault="000649C6" w:rsidP="000649C6">
      <w:pPr>
        <w:suppressAutoHyphens w:val="0"/>
        <w:autoSpaceDE w:val="0"/>
        <w:autoSpaceDN w:val="0"/>
        <w:adjustRightInd w:val="0"/>
        <w:ind w:left="360"/>
        <w:rPr>
          <w:rFonts w:ascii="Lucida Console" w:hAnsi="Lucida Console" w:cs="Lucida Console"/>
        </w:rPr>
      </w:pPr>
      <w:r w:rsidRPr="000649C6">
        <w:rPr>
          <w:rFonts w:ascii="Lucida Console" w:hAnsi="Lucida Console" w:cs="Lucida Console"/>
        </w:rPr>
        <w:t>python3 lab4.py</w:t>
      </w:r>
    </w:p>
    <w:p w:rsidR="000649C6" w:rsidRDefault="000649C6">
      <w:pPr>
        <w:spacing w:after="120"/>
        <w:ind w:left="360"/>
        <w:jc w:val="both"/>
        <w:rPr>
          <w:color w:val="000000"/>
          <w:sz w:val="28"/>
          <w:szCs w:val="28"/>
        </w:rPr>
      </w:pPr>
    </w:p>
    <w:p w:rsidR="00A0680A" w:rsidRDefault="00821F01">
      <w:pPr>
        <w:spacing w:after="120"/>
        <w:ind w:left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Откроется окно программы с панелью управления слева и таблицей </w:t>
      </w:r>
      <w:r w:rsidR="00FC5838">
        <w:rPr>
          <w:color w:val="000000"/>
          <w:sz w:val="28"/>
          <w:szCs w:val="28"/>
        </w:rPr>
        <w:t>слева</w:t>
      </w:r>
    </w:p>
    <w:p w:rsidR="00A0680A" w:rsidRDefault="00FC5838">
      <w:pPr>
        <w:spacing w:after="120"/>
        <w:jc w:val="center"/>
        <w:rPr>
          <w:iCs/>
          <w:color w:val="000000" w:themeColor="text1"/>
          <w:szCs w:val="28"/>
        </w:rPr>
      </w:pPr>
      <w:r>
        <w:rPr>
          <w:noProof/>
        </w:rPr>
        <w:drawing>
          <wp:inline distT="0" distB="0" distL="0" distR="0" wp14:anchorId="251B8FE1" wp14:editId="06E34D26">
            <wp:extent cx="5941060" cy="3322320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80A" w:rsidRDefault="00821F01">
      <w:pPr>
        <w:spacing w:after="120"/>
        <w:jc w:val="center"/>
        <w:rPr>
          <w:iCs/>
          <w:color w:val="000000" w:themeColor="text1"/>
          <w:szCs w:val="28"/>
        </w:rPr>
      </w:pPr>
      <w:r>
        <w:rPr>
          <w:iCs/>
          <w:color w:val="000000" w:themeColor="text1"/>
          <w:szCs w:val="28"/>
        </w:rPr>
        <w:t>Рис</w:t>
      </w:r>
      <w:r>
        <w:rPr>
          <w:iCs/>
          <w:color w:val="000000" w:themeColor="text1"/>
          <w:szCs w:val="28"/>
          <w:lang w:val="en-US"/>
        </w:rPr>
        <w:t xml:space="preserve"> 1. </w:t>
      </w:r>
      <w:r>
        <w:rPr>
          <w:iCs/>
          <w:color w:val="000000" w:themeColor="text1"/>
          <w:szCs w:val="28"/>
        </w:rPr>
        <w:t>Главное окно</w:t>
      </w:r>
    </w:p>
    <w:p w:rsidR="00A0680A" w:rsidRDefault="00821F01" w:rsidP="006B1B39">
      <w:pPr>
        <w:pStyle w:val="afd"/>
        <w:numPr>
          <w:ilvl w:val="0"/>
          <w:numId w:val="4"/>
        </w:numPr>
        <w:spacing w:after="120" w:line="240" w:lineRule="auto"/>
        <w:contextualSpacing w:val="0"/>
        <w:rPr>
          <w:color w:val="000000"/>
          <w:szCs w:val="28"/>
        </w:rPr>
      </w:pPr>
      <w:r>
        <w:rPr>
          <w:color w:val="000000"/>
          <w:szCs w:val="28"/>
        </w:rPr>
        <w:t xml:space="preserve">Загрузка </w:t>
      </w:r>
      <w:r w:rsidR="00FC5838">
        <w:rPr>
          <w:color w:val="000000"/>
          <w:szCs w:val="28"/>
        </w:rPr>
        <w:t xml:space="preserve">оригинального </w:t>
      </w:r>
      <w:proofErr w:type="spellStart"/>
      <w:r>
        <w:rPr>
          <w:color w:val="000000"/>
          <w:szCs w:val="28"/>
        </w:rPr>
        <w:t>датасет</w:t>
      </w:r>
      <w:r w:rsidR="00FC5838">
        <w:rPr>
          <w:color w:val="000000"/>
          <w:szCs w:val="28"/>
        </w:rPr>
        <w:t>а</w:t>
      </w:r>
      <w:proofErr w:type="spellEnd"/>
    </w:p>
    <w:p w:rsidR="00A0680A" w:rsidRDefault="00821F01" w:rsidP="00FC5838">
      <w:pPr>
        <w:spacing w:after="120"/>
        <w:ind w:left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Нажмите «Загрузить </w:t>
      </w:r>
      <w:r w:rsidR="00FC5838">
        <w:rPr>
          <w:color w:val="000000"/>
          <w:sz w:val="28"/>
          <w:szCs w:val="28"/>
          <w:lang w:val="en-US"/>
        </w:rPr>
        <w:t>CSV</w:t>
      </w:r>
      <w:r w:rsidR="00FC5838">
        <w:rPr>
          <w:color w:val="000000"/>
          <w:sz w:val="28"/>
          <w:szCs w:val="28"/>
        </w:rPr>
        <w:t>»</w:t>
      </w:r>
      <w:r w:rsidR="00FC5838" w:rsidRPr="00FC5838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В диалог</w:t>
      </w:r>
      <w:r w:rsidR="00FC5838">
        <w:rPr>
          <w:color w:val="000000"/>
          <w:sz w:val="28"/>
          <w:szCs w:val="28"/>
        </w:rPr>
        <w:t>е выберите CSV с вашими данными</w:t>
      </w:r>
    </w:p>
    <w:p w:rsidR="00A0680A" w:rsidRPr="00FC5838" w:rsidRDefault="00821F01">
      <w:pPr>
        <w:spacing w:after="120"/>
        <w:ind w:left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После загрузки таблица заполнится данными, а в поле статуса появится сообщение: </w:t>
      </w:r>
      <w:r w:rsidR="00FC5838" w:rsidRPr="00FC5838">
        <w:rPr>
          <w:color w:val="000000"/>
          <w:sz w:val="28"/>
          <w:szCs w:val="28"/>
        </w:rPr>
        <w:t xml:space="preserve">“ </w:t>
      </w:r>
      <w:r w:rsidR="00FC5838">
        <w:rPr>
          <w:color w:val="000000"/>
          <w:sz w:val="28"/>
          <w:szCs w:val="28"/>
        </w:rPr>
        <w:t xml:space="preserve">Загружен исходный </w:t>
      </w:r>
      <w:proofErr w:type="spellStart"/>
      <w:r w:rsidR="00FC5838">
        <w:rPr>
          <w:color w:val="000000"/>
          <w:sz w:val="28"/>
          <w:szCs w:val="28"/>
        </w:rPr>
        <w:t>датасет</w:t>
      </w:r>
      <w:proofErr w:type="spellEnd"/>
      <w:r w:rsidR="00FC5838" w:rsidRPr="00FC5838">
        <w:rPr>
          <w:color w:val="000000"/>
          <w:sz w:val="28"/>
          <w:szCs w:val="28"/>
        </w:rPr>
        <w:t>”</w:t>
      </w:r>
    </w:p>
    <w:p w:rsidR="00A0680A" w:rsidRDefault="00FC5838">
      <w:pPr>
        <w:spacing w:after="120"/>
        <w:jc w:val="center"/>
        <w:rPr>
          <w:iCs/>
          <w:color w:val="000000" w:themeColor="text1"/>
          <w:szCs w:val="28"/>
        </w:rPr>
      </w:pPr>
      <w:r>
        <w:rPr>
          <w:noProof/>
        </w:rPr>
        <w:lastRenderedPageBreak/>
        <w:drawing>
          <wp:inline distT="0" distB="0" distL="0" distR="0" wp14:anchorId="62BEAC0B" wp14:editId="789B5EED">
            <wp:extent cx="5941060" cy="3329940"/>
            <wp:effectExtent l="0" t="0" r="254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80A" w:rsidRDefault="00821F01">
      <w:pPr>
        <w:spacing w:after="120"/>
        <w:jc w:val="center"/>
        <w:rPr>
          <w:iCs/>
          <w:color w:val="000000" w:themeColor="text1"/>
          <w:szCs w:val="28"/>
        </w:rPr>
      </w:pPr>
      <w:r>
        <w:rPr>
          <w:iCs/>
          <w:color w:val="000000" w:themeColor="text1"/>
          <w:szCs w:val="28"/>
        </w:rPr>
        <w:t xml:space="preserve">Рис 2. Пример загруженного </w:t>
      </w:r>
      <w:proofErr w:type="spellStart"/>
      <w:r>
        <w:rPr>
          <w:iCs/>
          <w:color w:val="000000" w:themeColor="text1"/>
          <w:szCs w:val="28"/>
        </w:rPr>
        <w:t>датасета</w:t>
      </w:r>
      <w:proofErr w:type="spellEnd"/>
    </w:p>
    <w:p w:rsidR="00A0680A" w:rsidRDefault="00100006" w:rsidP="006B1B39">
      <w:pPr>
        <w:pStyle w:val="afd"/>
        <w:numPr>
          <w:ilvl w:val="0"/>
          <w:numId w:val="4"/>
        </w:numPr>
        <w:spacing w:after="120" w:line="240" w:lineRule="auto"/>
        <w:contextualSpacing w:val="0"/>
        <w:rPr>
          <w:color w:val="000000"/>
          <w:szCs w:val="28"/>
        </w:rPr>
      </w:pPr>
      <w:r>
        <w:rPr>
          <w:color w:val="000000"/>
          <w:szCs w:val="28"/>
        </w:rPr>
        <w:t>Заполнение пропусками</w:t>
      </w:r>
    </w:p>
    <w:p w:rsidR="00100006" w:rsidRPr="00100006" w:rsidRDefault="00100006" w:rsidP="00100006">
      <w:pPr>
        <w:spacing w:after="120"/>
        <w:ind w:left="360"/>
        <w:rPr>
          <w:color w:val="000000"/>
          <w:sz w:val="28"/>
          <w:szCs w:val="28"/>
        </w:rPr>
      </w:pPr>
      <w:r w:rsidRPr="00100006">
        <w:rPr>
          <w:color w:val="000000"/>
          <w:sz w:val="28"/>
          <w:szCs w:val="28"/>
        </w:rPr>
        <w:t>Выберите проц</w:t>
      </w:r>
      <w:r>
        <w:rPr>
          <w:color w:val="000000"/>
          <w:sz w:val="28"/>
          <w:szCs w:val="28"/>
        </w:rPr>
        <w:t>ент удаления строк. Нажмите «Удалить</w:t>
      </w:r>
      <w:r>
        <w:rPr>
          <w:color w:val="000000"/>
          <w:sz w:val="28"/>
          <w:szCs w:val="28"/>
        </w:rPr>
        <w:t>»</w:t>
      </w:r>
      <w:r w:rsidRPr="00FC5838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Во вкладке </w:t>
      </w:r>
      <w:r w:rsidRPr="00100006">
        <w:rPr>
          <w:color w:val="000000"/>
          <w:sz w:val="28"/>
          <w:szCs w:val="28"/>
        </w:rPr>
        <w:t>“</w:t>
      </w:r>
      <w:r>
        <w:rPr>
          <w:color w:val="000000"/>
          <w:sz w:val="28"/>
          <w:szCs w:val="28"/>
        </w:rPr>
        <w:t>После удаления</w:t>
      </w:r>
      <w:r w:rsidRPr="00100006">
        <w:rPr>
          <w:color w:val="000000"/>
          <w:sz w:val="28"/>
          <w:szCs w:val="28"/>
        </w:rPr>
        <w:t>”</w:t>
      </w:r>
      <w:r>
        <w:rPr>
          <w:color w:val="000000"/>
          <w:sz w:val="28"/>
          <w:szCs w:val="28"/>
        </w:rPr>
        <w:t xml:space="preserve"> появится </w:t>
      </w:r>
      <w:proofErr w:type="spellStart"/>
      <w:r w:rsidR="002D3423">
        <w:rPr>
          <w:color w:val="000000"/>
          <w:sz w:val="28"/>
          <w:szCs w:val="28"/>
        </w:rPr>
        <w:t>датасет</w:t>
      </w:r>
      <w:proofErr w:type="spellEnd"/>
      <w:r w:rsidR="002D3423">
        <w:rPr>
          <w:color w:val="000000"/>
          <w:sz w:val="28"/>
          <w:szCs w:val="28"/>
        </w:rPr>
        <w:t xml:space="preserve"> с выбросами</w:t>
      </w:r>
    </w:p>
    <w:p w:rsidR="00A0680A" w:rsidRDefault="002D3423">
      <w:pPr>
        <w:spacing w:after="120"/>
        <w:jc w:val="center"/>
        <w:rPr>
          <w:iCs/>
          <w:color w:val="000000" w:themeColor="text1"/>
          <w:szCs w:val="28"/>
        </w:rPr>
      </w:pPr>
      <w:r>
        <w:rPr>
          <w:noProof/>
        </w:rPr>
        <w:drawing>
          <wp:inline distT="0" distB="0" distL="0" distR="0" wp14:anchorId="66C2D6C3" wp14:editId="0B87591B">
            <wp:extent cx="5941060" cy="336042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80A" w:rsidRDefault="00821F01">
      <w:pPr>
        <w:spacing w:after="120"/>
        <w:jc w:val="center"/>
        <w:rPr>
          <w:iCs/>
          <w:color w:val="000000" w:themeColor="text1"/>
          <w:szCs w:val="28"/>
        </w:rPr>
      </w:pPr>
      <w:r>
        <w:rPr>
          <w:iCs/>
          <w:color w:val="000000" w:themeColor="text1"/>
          <w:szCs w:val="28"/>
        </w:rPr>
        <w:t xml:space="preserve">Рис 3. Пример </w:t>
      </w:r>
      <w:proofErr w:type="spellStart"/>
      <w:r>
        <w:rPr>
          <w:iCs/>
          <w:color w:val="000000" w:themeColor="text1"/>
          <w:szCs w:val="28"/>
        </w:rPr>
        <w:t>датасета</w:t>
      </w:r>
      <w:proofErr w:type="spellEnd"/>
      <w:r w:rsidR="002D3423">
        <w:rPr>
          <w:iCs/>
          <w:color w:val="000000" w:themeColor="text1"/>
          <w:szCs w:val="28"/>
        </w:rPr>
        <w:t xml:space="preserve"> с выбросами</w:t>
      </w:r>
    </w:p>
    <w:p w:rsidR="00A0680A" w:rsidRDefault="002D3423" w:rsidP="006B1B39">
      <w:pPr>
        <w:pStyle w:val="afd"/>
        <w:numPr>
          <w:ilvl w:val="0"/>
          <w:numId w:val="4"/>
        </w:numPr>
        <w:spacing w:after="120" w:line="240" w:lineRule="auto"/>
        <w:contextualSpacing w:val="0"/>
        <w:rPr>
          <w:color w:val="000000"/>
          <w:szCs w:val="28"/>
        </w:rPr>
      </w:pPr>
      <w:r>
        <w:rPr>
          <w:color w:val="000000"/>
          <w:szCs w:val="28"/>
        </w:rPr>
        <w:t>Восстановление пропусков</w:t>
      </w:r>
    </w:p>
    <w:p w:rsidR="00A0680A" w:rsidRPr="002D3423" w:rsidRDefault="002D3423" w:rsidP="00E046E3">
      <w:pPr>
        <w:pStyle w:val="af9"/>
        <w:rPr>
          <w:color w:val="000000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-19026</wp:posOffset>
            </wp:positionH>
            <wp:positionV relativeFrom="paragraph">
              <wp:posOffset>849319</wp:posOffset>
            </wp:positionV>
            <wp:extent cx="5941060" cy="3314065"/>
            <wp:effectExtent l="0" t="0" r="2540" b="635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>Нажмите «Восстановить</w:t>
      </w:r>
      <w:r>
        <w:rPr>
          <w:color w:val="000000"/>
        </w:rPr>
        <w:t>»</w:t>
      </w:r>
      <w:r w:rsidRPr="00FC5838"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 w:rsidR="00821F01">
        <w:rPr>
          <w:color w:val="000000"/>
        </w:rPr>
        <w:t xml:space="preserve">Программа выполнит </w:t>
      </w:r>
      <w:r>
        <w:rPr>
          <w:color w:val="000000"/>
        </w:rPr>
        <w:t xml:space="preserve">восстановление двумя методами. Во вкладках </w:t>
      </w:r>
      <w:r w:rsidRPr="004D7AB5">
        <w:rPr>
          <w:color w:val="000000"/>
        </w:rPr>
        <w:t>“</w:t>
      </w:r>
      <w:r>
        <w:rPr>
          <w:color w:val="000000"/>
        </w:rPr>
        <w:t xml:space="preserve">Восстановленный </w:t>
      </w:r>
      <w:proofErr w:type="spellStart"/>
      <w:r>
        <w:rPr>
          <w:color w:val="000000"/>
          <w:lang w:val="en-US"/>
        </w:rPr>
        <w:t>Zet</w:t>
      </w:r>
      <w:proofErr w:type="spellEnd"/>
      <w:r w:rsidRPr="004D7AB5">
        <w:rPr>
          <w:color w:val="000000"/>
        </w:rPr>
        <w:t xml:space="preserve">” </w:t>
      </w:r>
      <w:r>
        <w:rPr>
          <w:color w:val="000000"/>
        </w:rPr>
        <w:t xml:space="preserve">и </w:t>
      </w:r>
      <w:r w:rsidRPr="004D7AB5">
        <w:rPr>
          <w:color w:val="000000"/>
        </w:rPr>
        <w:t>“</w:t>
      </w:r>
      <w:r>
        <w:rPr>
          <w:color w:val="000000"/>
        </w:rPr>
        <w:t xml:space="preserve">Восстановленный </w:t>
      </w:r>
      <w:r>
        <w:rPr>
          <w:color w:val="000000"/>
        </w:rPr>
        <w:t>регрессия</w:t>
      </w:r>
      <w:r w:rsidRPr="004D7AB5">
        <w:rPr>
          <w:color w:val="000000"/>
        </w:rPr>
        <w:t>”</w:t>
      </w:r>
      <w:r w:rsidR="004D7AB5">
        <w:rPr>
          <w:color w:val="000000"/>
        </w:rPr>
        <w:t xml:space="preserve"> отобразится результат</w:t>
      </w:r>
    </w:p>
    <w:p w:rsidR="00A0680A" w:rsidRDefault="00821F01">
      <w:pPr>
        <w:spacing w:after="120"/>
        <w:ind w:left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</w:t>
      </w:r>
    </w:p>
    <w:p w:rsidR="00A0680A" w:rsidRDefault="004D7AB5">
      <w:pPr>
        <w:spacing w:after="120"/>
        <w:jc w:val="center"/>
        <w:rPr>
          <w:iCs/>
          <w:color w:val="000000" w:themeColor="text1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41970</wp:posOffset>
            </wp:positionH>
            <wp:positionV relativeFrom="paragraph">
              <wp:posOffset>355600</wp:posOffset>
            </wp:positionV>
            <wp:extent cx="5941060" cy="3284220"/>
            <wp:effectExtent l="0" t="0" r="2540" b="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1F01">
        <w:rPr>
          <w:iCs/>
          <w:color w:val="000000" w:themeColor="text1"/>
          <w:szCs w:val="28"/>
        </w:rPr>
        <w:t xml:space="preserve">Рис 4. Пример </w:t>
      </w:r>
      <w:r w:rsidR="002D3423">
        <w:rPr>
          <w:iCs/>
          <w:color w:val="000000" w:themeColor="text1"/>
          <w:szCs w:val="28"/>
        </w:rPr>
        <w:t xml:space="preserve">восстановленного </w:t>
      </w:r>
      <w:proofErr w:type="spellStart"/>
      <w:r w:rsidR="002D3423">
        <w:rPr>
          <w:iCs/>
          <w:color w:val="000000" w:themeColor="text1"/>
          <w:szCs w:val="28"/>
        </w:rPr>
        <w:t>датасета</w:t>
      </w:r>
      <w:proofErr w:type="spellEnd"/>
      <w:r w:rsidR="002D3423">
        <w:rPr>
          <w:iCs/>
          <w:color w:val="000000" w:themeColor="text1"/>
          <w:szCs w:val="28"/>
        </w:rPr>
        <w:t xml:space="preserve"> (восстановлен методом </w:t>
      </w:r>
      <w:proofErr w:type="spellStart"/>
      <w:r w:rsidR="002D3423">
        <w:rPr>
          <w:iCs/>
          <w:color w:val="000000" w:themeColor="text1"/>
          <w:szCs w:val="28"/>
          <w:lang w:val="en-US"/>
        </w:rPr>
        <w:t>Zet</w:t>
      </w:r>
      <w:proofErr w:type="spellEnd"/>
      <w:r w:rsidR="002D3423">
        <w:rPr>
          <w:iCs/>
          <w:color w:val="000000" w:themeColor="text1"/>
          <w:szCs w:val="28"/>
        </w:rPr>
        <w:t>)</w:t>
      </w:r>
    </w:p>
    <w:p w:rsidR="004D7AB5" w:rsidRDefault="004D7AB5">
      <w:pPr>
        <w:spacing w:after="120"/>
        <w:ind w:left="720"/>
        <w:jc w:val="center"/>
        <w:rPr>
          <w:iCs/>
          <w:color w:val="000000" w:themeColor="text1"/>
          <w:szCs w:val="28"/>
        </w:rPr>
      </w:pPr>
      <w:r>
        <w:rPr>
          <w:iCs/>
          <w:color w:val="000000" w:themeColor="text1"/>
          <w:szCs w:val="28"/>
        </w:rPr>
        <w:t xml:space="preserve"> </w:t>
      </w:r>
    </w:p>
    <w:p w:rsidR="00A0680A" w:rsidRDefault="00821F01">
      <w:pPr>
        <w:spacing w:after="120"/>
        <w:ind w:left="720"/>
        <w:jc w:val="center"/>
        <w:rPr>
          <w:iCs/>
          <w:color w:val="000000" w:themeColor="text1"/>
          <w:szCs w:val="28"/>
        </w:rPr>
      </w:pPr>
      <w:r>
        <w:rPr>
          <w:iCs/>
          <w:color w:val="000000" w:themeColor="text1"/>
          <w:szCs w:val="28"/>
        </w:rPr>
        <w:t xml:space="preserve">Рис 5. </w:t>
      </w:r>
      <w:r w:rsidR="004D7AB5">
        <w:rPr>
          <w:iCs/>
          <w:color w:val="000000" w:themeColor="text1"/>
          <w:szCs w:val="28"/>
        </w:rPr>
        <w:t xml:space="preserve">Пример восстановленного </w:t>
      </w:r>
      <w:proofErr w:type="spellStart"/>
      <w:r w:rsidR="004D7AB5">
        <w:rPr>
          <w:iCs/>
          <w:color w:val="000000" w:themeColor="text1"/>
          <w:szCs w:val="28"/>
        </w:rPr>
        <w:t>датасета</w:t>
      </w:r>
      <w:proofErr w:type="spellEnd"/>
      <w:r w:rsidR="004D7AB5">
        <w:rPr>
          <w:iCs/>
          <w:color w:val="000000" w:themeColor="text1"/>
          <w:szCs w:val="28"/>
        </w:rPr>
        <w:t xml:space="preserve"> (восстановлен методом </w:t>
      </w:r>
      <w:proofErr w:type="spellStart"/>
      <w:r w:rsidR="004D7AB5">
        <w:rPr>
          <w:iCs/>
          <w:color w:val="000000" w:themeColor="text1"/>
          <w:szCs w:val="28"/>
        </w:rPr>
        <w:t>лин</w:t>
      </w:r>
      <w:proofErr w:type="spellEnd"/>
      <w:r w:rsidR="004D7AB5">
        <w:rPr>
          <w:iCs/>
          <w:color w:val="000000" w:themeColor="text1"/>
          <w:szCs w:val="28"/>
        </w:rPr>
        <w:t xml:space="preserve"> регрессии</w:t>
      </w:r>
      <w:r w:rsidR="004D7AB5">
        <w:rPr>
          <w:iCs/>
          <w:color w:val="000000" w:themeColor="text1"/>
          <w:szCs w:val="28"/>
        </w:rPr>
        <w:t>)</w:t>
      </w:r>
    </w:p>
    <w:p w:rsidR="00A0680A" w:rsidRDefault="004D7AB5" w:rsidP="006B1B39">
      <w:pPr>
        <w:pStyle w:val="afd"/>
        <w:numPr>
          <w:ilvl w:val="0"/>
          <w:numId w:val="4"/>
        </w:numPr>
        <w:spacing w:after="120" w:line="240" w:lineRule="auto"/>
        <w:contextualSpacing w:val="0"/>
        <w:rPr>
          <w:color w:val="000000"/>
          <w:szCs w:val="28"/>
        </w:rPr>
      </w:pPr>
      <w:r>
        <w:rPr>
          <w:color w:val="000000"/>
          <w:szCs w:val="28"/>
        </w:rPr>
        <w:t>Кластеризация</w:t>
      </w:r>
    </w:p>
    <w:p w:rsidR="004D7AB5" w:rsidRPr="004D7AB5" w:rsidRDefault="004D7AB5" w:rsidP="00E046E3">
      <w:pPr>
        <w:pStyle w:val="af9"/>
        <w:rPr>
          <w:color w:val="000000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-36195</wp:posOffset>
            </wp:positionH>
            <wp:positionV relativeFrom="paragraph">
              <wp:posOffset>1220386</wp:posOffset>
            </wp:positionV>
            <wp:extent cx="5941060" cy="3311525"/>
            <wp:effectExtent l="0" t="0" r="2540" b="3175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 xml:space="preserve">Нажмите «Примените </w:t>
      </w:r>
      <w:r>
        <w:rPr>
          <w:color w:val="000000"/>
          <w:lang w:val="en-US"/>
        </w:rPr>
        <w:t>ISODATA</w:t>
      </w:r>
      <w:r w:rsidRPr="004D7AB5">
        <w:rPr>
          <w:color w:val="000000"/>
        </w:rPr>
        <w:t xml:space="preserve"> </w:t>
      </w:r>
      <w:r>
        <w:rPr>
          <w:color w:val="000000"/>
        </w:rPr>
        <w:t xml:space="preserve">на </w:t>
      </w:r>
      <w:proofErr w:type="spellStart"/>
      <w:r>
        <w:rPr>
          <w:color w:val="000000"/>
          <w:lang w:val="en-US"/>
        </w:rPr>
        <w:t>Zet</w:t>
      </w:r>
      <w:proofErr w:type="spellEnd"/>
      <w:r>
        <w:rPr>
          <w:color w:val="000000"/>
        </w:rPr>
        <w:t>»</w:t>
      </w:r>
      <w:r w:rsidRPr="004D7AB5">
        <w:rPr>
          <w:color w:val="000000"/>
        </w:rPr>
        <w:t xml:space="preserve"> </w:t>
      </w:r>
      <w:r>
        <w:rPr>
          <w:color w:val="000000"/>
        </w:rPr>
        <w:t xml:space="preserve">или </w:t>
      </w:r>
      <w:r>
        <w:rPr>
          <w:color w:val="000000"/>
        </w:rPr>
        <w:t xml:space="preserve">«Примените </w:t>
      </w:r>
      <w:r>
        <w:rPr>
          <w:color w:val="000000"/>
          <w:lang w:val="en-US"/>
        </w:rPr>
        <w:t>ISODATA</w:t>
      </w:r>
      <w:r w:rsidRPr="004D7AB5">
        <w:rPr>
          <w:color w:val="000000"/>
        </w:rPr>
        <w:t xml:space="preserve"> </w:t>
      </w:r>
      <w:proofErr w:type="gramStart"/>
      <w:r>
        <w:rPr>
          <w:color w:val="000000"/>
        </w:rPr>
        <w:t xml:space="preserve">на </w:t>
      </w:r>
      <w:r>
        <w:rPr>
          <w:color w:val="000000"/>
        </w:rPr>
        <w:t>р</w:t>
      </w:r>
      <w:r w:rsidRPr="004D7AB5">
        <w:rPr>
          <w:color w:val="000000"/>
        </w:rPr>
        <w:t>егрессия</w:t>
      </w:r>
      <w:proofErr w:type="gramEnd"/>
      <w:r>
        <w:rPr>
          <w:color w:val="000000"/>
        </w:rPr>
        <w:t>»</w:t>
      </w:r>
      <w:r>
        <w:rPr>
          <w:color w:val="000000"/>
        </w:rPr>
        <w:t xml:space="preserve">. </w:t>
      </w:r>
      <w:r>
        <w:rPr>
          <w:color w:val="000000"/>
        </w:rPr>
        <w:t xml:space="preserve">Программа выполнит </w:t>
      </w:r>
      <w:r>
        <w:rPr>
          <w:color w:val="000000"/>
        </w:rPr>
        <w:t>кластеризацию</w:t>
      </w:r>
      <w:r>
        <w:rPr>
          <w:color w:val="000000"/>
        </w:rPr>
        <w:t xml:space="preserve"> </w:t>
      </w:r>
      <w:r>
        <w:rPr>
          <w:color w:val="000000"/>
        </w:rPr>
        <w:t>выбранным методом</w:t>
      </w:r>
      <w:r>
        <w:rPr>
          <w:color w:val="000000"/>
        </w:rPr>
        <w:t>. Во вкладк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 w:rsidRPr="004D7AB5">
        <w:rPr>
          <w:color w:val="000000"/>
        </w:rPr>
        <w:t>“</w:t>
      </w:r>
      <w:r>
        <w:rPr>
          <w:color w:val="000000"/>
          <w:lang w:val="en-US"/>
        </w:rPr>
        <w:t>ISODATA</w:t>
      </w:r>
      <w:r w:rsidRPr="004D7AB5">
        <w:rPr>
          <w:color w:val="000000"/>
        </w:rPr>
        <w:t xml:space="preserve">” </w:t>
      </w:r>
      <w:r>
        <w:rPr>
          <w:color w:val="000000"/>
        </w:rPr>
        <w:t>отобразится результат</w:t>
      </w:r>
      <w:r w:rsidRPr="004D7AB5">
        <w:rPr>
          <w:color w:val="000000"/>
        </w:rPr>
        <w:t xml:space="preserve"> </w:t>
      </w:r>
      <w:r>
        <w:rPr>
          <w:color w:val="000000"/>
        </w:rPr>
        <w:t xml:space="preserve">с добавленным в конец столбцом </w:t>
      </w:r>
      <w:r w:rsidRPr="004D7AB5">
        <w:rPr>
          <w:color w:val="000000"/>
        </w:rPr>
        <w:t>“</w:t>
      </w:r>
      <w:r>
        <w:rPr>
          <w:color w:val="000000"/>
          <w:lang w:val="en-US"/>
        </w:rPr>
        <w:t>Cluster</w:t>
      </w:r>
      <w:r w:rsidRPr="004D7AB5">
        <w:rPr>
          <w:color w:val="000000"/>
        </w:rPr>
        <w:t>”</w:t>
      </w:r>
      <w:r>
        <w:rPr>
          <w:color w:val="000000"/>
        </w:rPr>
        <w:t xml:space="preserve">. В окне </w:t>
      </w:r>
      <w:r w:rsidRPr="004D7AB5">
        <w:rPr>
          <w:color w:val="000000"/>
        </w:rPr>
        <w:t>“</w:t>
      </w:r>
      <w:r>
        <w:rPr>
          <w:color w:val="000000"/>
        </w:rPr>
        <w:t xml:space="preserve">Компактность </w:t>
      </w:r>
      <w:proofErr w:type="spellStart"/>
      <w:r>
        <w:rPr>
          <w:color w:val="000000"/>
        </w:rPr>
        <w:t>клстеров</w:t>
      </w:r>
      <w:proofErr w:type="spellEnd"/>
      <w:r w:rsidRPr="004D7AB5">
        <w:rPr>
          <w:color w:val="000000"/>
        </w:rPr>
        <w:t>”</w:t>
      </w:r>
      <w:r>
        <w:rPr>
          <w:color w:val="000000"/>
        </w:rPr>
        <w:t xml:space="preserve"> отобразятся расчеты компактности</w:t>
      </w:r>
    </w:p>
    <w:p w:rsidR="004D7AB5" w:rsidRDefault="004D7AB5" w:rsidP="004D7AB5">
      <w:pPr>
        <w:spacing w:after="120"/>
        <w:ind w:left="720"/>
        <w:jc w:val="center"/>
        <w:rPr>
          <w:iCs/>
          <w:color w:val="000000" w:themeColor="text1"/>
          <w:szCs w:val="28"/>
        </w:rPr>
      </w:pPr>
    </w:p>
    <w:p w:rsidR="004D7AB5" w:rsidRPr="004D7AB5" w:rsidRDefault="004D7AB5" w:rsidP="004D7AB5">
      <w:pPr>
        <w:spacing w:after="120"/>
        <w:ind w:left="720"/>
        <w:jc w:val="center"/>
        <w:rPr>
          <w:iCs/>
          <w:color w:val="000000" w:themeColor="text1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-88037</wp:posOffset>
            </wp:positionH>
            <wp:positionV relativeFrom="paragraph">
              <wp:posOffset>377047</wp:posOffset>
            </wp:positionV>
            <wp:extent cx="5941060" cy="1429385"/>
            <wp:effectExtent l="0" t="0" r="2540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Cs/>
          <w:color w:val="000000" w:themeColor="text1"/>
          <w:szCs w:val="28"/>
        </w:rPr>
        <w:t>Рис 6</w:t>
      </w:r>
      <w:r>
        <w:rPr>
          <w:iCs/>
          <w:color w:val="000000" w:themeColor="text1"/>
          <w:szCs w:val="28"/>
        </w:rPr>
        <w:t xml:space="preserve">. Пример </w:t>
      </w:r>
      <w:r>
        <w:rPr>
          <w:iCs/>
          <w:color w:val="000000" w:themeColor="text1"/>
          <w:szCs w:val="28"/>
        </w:rPr>
        <w:t>кластеризации</w:t>
      </w:r>
    </w:p>
    <w:p w:rsidR="004D7AB5" w:rsidRDefault="004D7AB5" w:rsidP="004D7AB5">
      <w:pPr>
        <w:spacing w:after="120"/>
        <w:ind w:left="720"/>
        <w:jc w:val="center"/>
        <w:rPr>
          <w:iCs/>
          <w:color w:val="000000" w:themeColor="text1"/>
          <w:szCs w:val="28"/>
        </w:rPr>
      </w:pPr>
      <w:r>
        <w:rPr>
          <w:iCs/>
          <w:color w:val="000000" w:themeColor="text1"/>
          <w:szCs w:val="28"/>
        </w:rPr>
        <w:t>Рис 7</w:t>
      </w:r>
      <w:r>
        <w:rPr>
          <w:iCs/>
          <w:color w:val="000000" w:themeColor="text1"/>
          <w:szCs w:val="28"/>
        </w:rPr>
        <w:t xml:space="preserve">. </w:t>
      </w:r>
      <w:r>
        <w:rPr>
          <w:iCs/>
          <w:color w:val="000000" w:themeColor="text1"/>
          <w:szCs w:val="28"/>
        </w:rPr>
        <w:t>Значения компактности</w:t>
      </w:r>
    </w:p>
    <w:p w:rsidR="004D7AB5" w:rsidRPr="004D7AB5" w:rsidRDefault="004D7AB5" w:rsidP="004D7AB5">
      <w:pPr>
        <w:spacing w:after="120"/>
        <w:rPr>
          <w:color w:val="000000"/>
          <w:szCs w:val="28"/>
        </w:rPr>
      </w:pPr>
    </w:p>
    <w:p w:rsidR="00E046E3" w:rsidRPr="00E046E3" w:rsidRDefault="00E046E3" w:rsidP="00E046E3">
      <w:pPr>
        <w:pStyle w:val="afd"/>
        <w:numPr>
          <w:ilvl w:val="0"/>
          <w:numId w:val="4"/>
        </w:numPr>
        <w:spacing w:after="120"/>
        <w:rPr>
          <w:color w:val="000000"/>
          <w:szCs w:val="28"/>
        </w:rPr>
      </w:pPr>
      <w:r w:rsidRPr="00E046E3">
        <w:rPr>
          <w:color w:val="000000"/>
          <w:szCs w:val="28"/>
        </w:rPr>
        <w:t>Отчет</w:t>
      </w:r>
    </w:p>
    <w:p w:rsidR="004D7AB5" w:rsidRPr="00E046E3" w:rsidRDefault="00E046E3" w:rsidP="00E046E3">
      <w:pPr>
        <w:spacing w:after="120"/>
        <w:ind w:left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Нажмите «</w:t>
      </w:r>
      <w:r>
        <w:rPr>
          <w:color w:val="000000"/>
          <w:sz w:val="28"/>
          <w:szCs w:val="28"/>
        </w:rPr>
        <w:t>Сформировать отчет</w:t>
      </w:r>
      <w:r>
        <w:rPr>
          <w:color w:val="000000"/>
          <w:sz w:val="28"/>
          <w:szCs w:val="28"/>
        </w:rPr>
        <w:t>»</w:t>
      </w:r>
      <w:r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</w:t>
      </w:r>
      <w:r w:rsidRPr="00E046E3">
        <w:rPr>
          <w:color w:val="000000"/>
          <w:sz w:val="28"/>
          <w:szCs w:val="28"/>
        </w:rPr>
        <w:t xml:space="preserve">Программа </w:t>
      </w:r>
      <w:r>
        <w:rPr>
          <w:color w:val="000000"/>
          <w:sz w:val="28"/>
          <w:szCs w:val="28"/>
        </w:rPr>
        <w:t xml:space="preserve">сформирует полный отчет с расчетом всех метрик для всех </w:t>
      </w:r>
      <w:proofErr w:type="spellStart"/>
      <w:r>
        <w:rPr>
          <w:color w:val="000000"/>
          <w:sz w:val="28"/>
          <w:szCs w:val="28"/>
        </w:rPr>
        <w:t>датасетов</w:t>
      </w:r>
      <w:proofErr w:type="spellEnd"/>
      <w:r w:rsidRPr="00E046E3">
        <w:rPr>
          <w:color w:val="000000"/>
          <w:sz w:val="28"/>
          <w:szCs w:val="28"/>
        </w:rPr>
        <w:t>. Во вкладке “</w:t>
      </w:r>
      <w:r>
        <w:rPr>
          <w:color w:val="000000"/>
          <w:sz w:val="28"/>
          <w:szCs w:val="28"/>
        </w:rPr>
        <w:t>Отчёт</w:t>
      </w:r>
      <w:r w:rsidRPr="00E046E3">
        <w:rPr>
          <w:color w:val="000000"/>
          <w:sz w:val="28"/>
          <w:szCs w:val="28"/>
        </w:rPr>
        <w:t>” отобразится результат</w:t>
      </w:r>
      <w:r>
        <w:rPr>
          <w:color w:val="000000"/>
          <w:sz w:val="28"/>
          <w:szCs w:val="28"/>
        </w:rPr>
        <w:t xml:space="preserve">. В отдельной вкладке можно увидеть </w:t>
      </w:r>
      <w:r>
        <w:rPr>
          <w:color w:val="000000"/>
          <w:sz w:val="28"/>
          <w:szCs w:val="28"/>
          <w:lang w:val="en-US"/>
        </w:rPr>
        <w:t>PCA</w:t>
      </w:r>
      <w:r w:rsidRPr="00E046E3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>графики</w:t>
      </w:r>
    </w:p>
    <w:p w:rsidR="00E046E3" w:rsidRDefault="00E046E3" w:rsidP="00E046E3">
      <w:pPr>
        <w:spacing w:after="120"/>
        <w:ind w:left="360"/>
        <w:jc w:val="both"/>
        <w:rPr>
          <w:color w:val="000000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75865</wp:posOffset>
            </wp:positionH>
            <wp:positionV relativeFrom="paragraph">
              <wp:posOffset>3810</wp:posOffset>
            </wp:positionV>
            <wp:extent cx="5941060" cy="3325495"/>
            <wp:effectExtent l="0" t="0" r="2540" b="8255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46E3" w:rsidRDefault="00E046E3" w:rsidP="00E046E3">
      <w:pPr>
        <w:spacing w:after="120"/>
        <w:ind w:left="720"/>
        <w:jc w:val="center"/>
        <w:rPr>
          <w:iCs/>
          <w:color w:val="000000" w:themeColor="text1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76200</wp:posOffset>
            </wp:positionH>
            <wp:positionV relativeFrom="paragraph">
              <wp:posOffset>345428</wp:posOffset>
            </wp:positionV>
            <wp:extent cx="5941060" cy="3329305"/>
            <wp:effectExtent l="0" t="0" r="2540" b="4445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Cs/>
          <w:color w:val="000000" w:themeColor="text1"/>
          <w:szCs w:val="28"/>
        </w:rPr>
        <w:t>Рис 7</w:t>
      </w:r>
      <w:r>
        <w:rPr>
          <w:iCs/>
          <w:color w:val="000000" w:themeColor="text1"/>
          <w:szCs w:val="28"/>
        </w:rPr>
        <w:t>. Вкладка с отчетом</w:t>
      </w:r>
    </w:p>
    <w:p w:rsidR="00E046E3" w:rsidRDefault="00E046E3" w:rsidP="00E046E3">
      <w:pPr>
        <w:spacing w:after="120"/>
        <w:ind w:left="720"/>
        <w:jc w:val="center"/>
        <w:rPr>
          <w:iCs/>
          <w:color w:val="000000" w:themeColor="text1"/>
          <w:szCs w:val="28"/>
        </w:rPr>
      </w:pPr>
    </w:p>
    <w:p w:rsidR="00E046E3" w:rsidRDefault="00E046E3" w:rsidP="00E046E3">
      <w:pPr>
        <w:spacing w:after="120"/>
        <w:ind w:left="720"/>
        <w:jc w:val="center"/>
        <w:rPr>
          <w:iCs/>
          <w:color w:val="000000" w:themeColor="text1"/>
          <w:szCs w:val="28"/>
        </w:rPr>
      </w:pPr>
      <w:r>
        <w:rPr>
          <w:iCs/>
          <w:color w:val="000000" w:themeColor="text1"/>
          <w:szCs w:val="28"/>
        </w:rPr>
        <w:t>Рис 8</w:t>
      </w:r>
      <w:r>
        <w:rPr>
          <w:iCs/>
          <w:color w:val="000000" w:themeColor="text1"/>
          <w:szCs w:val="28"/>
        </w:rPr>
        <w:t xml:space="preserve">. Вкладка с </w:t>
      </w:r>
      <w:r>
        <w:rPr>
          <w:iCs/>
          <w:color w:val="000000" w:themeColor="text1"/>
          <w:szCs w:val="28"/>
        </w:rPr>
        <w:t>графиками</w:t>
      </w:r>
      <w:bookmarkStart w:id="20" w:name="_GoBack"/>
      <w:bookmarkEnd w:id="20"/>
    </w:p>
    <w:p w:rsidR="00E046E3" w:rsidRDefault="00E046E3" w:rsidP="00E046E3">
      <w:pPr>
        <w:pStyle w:val="afd"/>
        <w:spacing w:after="120"/>
        <w:ind w:left="720" w:firstLine="0"/>
        <w:rPr>
          <w:color w:val="000000"/>
          <w:szCs w:val="28"/>
        </w:rPr>
      </w:pPr>
    </w:p>
    <w:p w:rsidR="00A0680A" w:rsidRDefault="00A0680A">
      <w:pPr>
        <w:pStyle w:val="afd"/>
        <w:spacing w:before="240" w:after="120"/>
        <w:ind w:left="357" w:firstLine="0"/>
        <w:jc w:val="center"/>
        <w:rPr>
          <w:color w:val="000000"/>
          <w:szCs w:val="28"/>
        </w:rPr>
      </w:pPr>
    </w:p>
    <w:p w:rsidR="00A0680A" w:rsidRDefault="00821F01">
      <w:pPr>
        <w:pStyle w:val="afd"/>
        <w:spacing w:before="240" w:after="120"/>
        <w:ind w:firstLine="0"/>
        <w:rPr>
          <w:color w:val="000000"/>
          <w:szCs w:val="28"/>
        </w:rPr>
      </w:pPr>
      <w:r>
        <w:br w:type="page"/>
      </w:r>
    </w:p>
    <w:p w:rsidR="00A0680A" w:rsidRDefault="00821F01">
      <w:pPr>
        <w:pStyle w:val="1"/>
        <w:rPr>
          <w:rFonts w:cs="Times New Roman"/>
          <w:szCs w:val="28"/>
        </w:rPr>
      </w:pPr>
      <w:bookmarkStart w:id="21" w:name="__RefHeading___Toc16653_1115758031"/>
      <w:bookmarkStart w:id="22" w:name="_Toc198475780"/>
      <w:bookmarkEnd w:id="21"/>
      <w:r>
        <w:rPr>
          <w:rFonts w:cs="Times New Roman"/>
          <w:szCs w:val="28"/>
        </w:rPr>
        <w:lastRenderedPageBreak/>
        <w:t>Анализ результатов работы алгоритма</w:t>
      </w:r>
      <w:bookmarkEnd w:id="22"/>
    </w:p>
    <w:p w:rsidR="00A0680A" w:rsidRDefault="00821F01">
      <w:pPr>
        <w:pStyle w:val="af9"/>
        <w:tabs>
          <w:tab w:val="center" w:pos="4677"/>
        </w:tabs>
        <w:spacing w:beforeAutospacing="1" w:afterAutospacing="1"/>
        <w:ind w:firstLine="567"/>
      </w:pPr>
      <w:r>
        <w:t>Для анализа воздействия количества признаков и процедуры обезличивания на результаты кластеризации методом иерархической кластеризации (с метрикой Чебышева) проведена серия экспериментов. В ходе исследования оценивались следующие показатели:</w:t>
      </w:r>
    </w:p>
    <w:p w:rsidR="00A0680A" w:rsidRDefault="00821F01" w:rsidP="006B1B39">
      <w:pPr>
        <w:pStyle w:val="af9"/>
        <w:numPr>
          <w:ilvl w:val="0"/>
          <w:numId w:val="23"/>
        </w:numPr>
        <w:tabs>
          <w:tab w:val="clear" w:pos="709"/>
          <w:tab w:val="left" w:pos="0"/>
        </w:tabs>
      </w:pPr>
      <w:proofErr w:type="spellStart"/>
      <w:r>
        <w:rPr>
          <w:rStyle w:val="a9"/>
          <w:b w:val="0"/>
          <w:bCs w:val="0"/>
        </w:rPr>
        <w:t>Silhouette</w:t>
      </w:r>
      <w:proofErr w:type="spellEnd"/>
      <w:r>
        <w:rPr>
          <w:rStyle w:val="a9"/>
          <w:b w:val="0"/>
          <w:bCs w:val="0"/>
        </w:rPr>
        <w:t xml:space="preserve"> </w:t>
      </w:r>
      <w:proofErr w:type="spellStart"/>
      <w:r>
        <w:rPr>
          <w:rStyle w:val="a9"/>
          <w:b w:val="0"/>
          <w:bCs w:val="0"/>
        </w:rPr>
        <w:t>Score</w:t>
      </w:r>
      <w:proofErr w:type="spellEnd"/>
      <w:r>
        <w:t xml:space="preserve"> - основная метрика качества кластеризации, показывающая степень разделимости кластеров (диапазон от -1 до 1, где значения ближе к 1 указывают на лучшую кластеризацию)</w:t>
      </w:r>
    </w:p>
    <w:p w:rsidR="00A0680A" w:rsidRDefault="00821F01" w:rsidP="006B1B39">
      <w:pPr>
        <w:pStyle w:val="af9"/>
        <w:numPr>
          <w:ilvl w:val="0"/>
          <w:numId w:val="23"/>
        </w:numPr>
        <w:tabs>
          <w:tab w:val="clear" w:pos="709"/>
          <w:tab w:val="left" w:pos="0"/>
        </w:tabs>
      </w:pPr>
      <w:r>
        <w:rPr>
          <w:rStyle w:val="a9"/>
          <w:b w:val="0"/>
          <w:bCs w:val="0"/>
        </w:rPr>
        <w:t>Время выполнения</w:t>
      </w:r>
      <w:r>
        <w:t xml:space="preserve"> - продолжительность выполнения алгоритма кластеризации</w:t>
      </w:r>
    </w:p>
    <w:p w:rsidR="00A0680A" w:rsidRDefault="00821F01">
      <w:pPr>
        <w:tabs>
          <w:tab w:val="center" w:pos="4677"/>
        </w:tabs>
        <w:spacing w:beforeAutospacing="1" w:afterAutospacing="1"/>
        <w:ind w:firstLine="567"/>
        <w:jc w:val="right"/>
        <w:rPr>
          <w:iCs/>
          <w:szCs w:val="28"/>
        </w:rPr>
      </w:pPr>
      <w:r>
        <w:rPr>
          <w:iCs/>
          <w:szCs w:val="28"/>
        </w:rPr>
        <w:t xml:space="preserve">Таблица 2. Тесты кластеризации </w:t>
      </w:r>
      <w:proofErr w:type="spellStart"/>
      <w:r>
        <w:rPr>
          <w:iCs/>
          <w:szCs w:val="28"/>
        </w:rPr>
        <w:t>датасета</w:t>
      </w:r>
      <w:proofErr w:type="spellEnd"/>
    </w:p>
    <w:tbl>
      <w:tblPr>
        <w:tblStyle w:val="aff5"/>
        <w:tblW w:w="9348" w:type="dxa"/>
        <w:tblLayout w:type="fixed"/>
        <w:tblLook w:val="04A0" w:firstRow="1" w:lastRow="0" w:firstColumn="1" w:lastColumn="0" w:noHBand="0" w:noVBand="1"/>
      </w:tblPr>
      <w:tblGrid>
        <w:gridCol w:w="2721"/>
        <w:gridCol w:w="2236"/>
        <w:gridCol w:w="4391"/>
      </w:tblGrid>
      <w:tr w:rsidR="00A0680A">
        <w:tc>
          <w:tcPr>
            <w:tcW w:w="2721" w:type="dxa"/>
            <w:vAlign w:val="center"/>
          </w:tcPr>
          <w:p w:rsidR="00A0680A" w:rsidRDefault="00821F01">
            <w:pPr>
              <w:spacing w:before="120" w:after="120"/>
              <w:jc w:val="center"/>
              <w:rPr>
                <w:b/>
                <w:bCs/>
                <w:iCs/>
                <w:szCs w:val="28"/>
              </w:rPr>
            </w:pPr>
            <w:r>
              <w:rPr>
                <w:b/>
                <w:bCs/>
                <w:iCs/>
                <w:szCs w:val="28"/>
              </w:rPr>
              <w:t>Число наиболее информативных признаков</w:t>
            </w:r>
          </w:p>
        </w:tc>
        <w:tc>
          <w:tcPr>
            <w:tcW w:w="2236" w:type="dxa"/>
            <w:vAlign w:val="center"/>
          </w:tcPr>
          <w:p w:rsidR="00A0680A" w:rsidRDefault="00821F01">
            <w:pPr>
              <w:spacing w:before="120" w:after="120"/>
              <w:jc w:val="center"/>
              <w:rPr>
                <w:b/>
                <w:bCs/>
                <w:iCs/>
                <w:szCs w:val="28"/>
              </w:rPr>
            </w:pPr>
            <w:proofErr w:type="spellStart"/>
            <w:r>
              <w:rPr>
                <w:b/>
                <w:bCs/>
                <w:iCs/>
                <w:szCs w:val="28"/>
              </w:rPr>
              <w:t>silhouette</w:t>
            </w:r>
            <w:proofErr w:type="spellEnd"/>
            <w:r>
              <w:rPr>
                <w:b/>
                <w:bCs/>
                <w:iCs/>
                <w:szCs w:val="28"/>
              </w:rPr>
              <w:t xml:space="preserve"> до переименования</w:t>
            </w:r>
          </w:p>
        </w:tc>
        <w:tc>
          <w:tcPr>
            <w:tcW w:w="4391" w:type="dxa"/>
            <w:vAlign w:val="center"/>
          </w:tcPr>
          <w:p w:rsidR="00A0680A" w:rsidRDefault="00821F01">
            <w:pPr>
              <w:spacing w:before="120" w:after="120"/>
              <w:jc w:val="center"/>
              <w:rPr>
                <w:b/>
                <w:bCs/>
                <w:iCs/>
                <w:szCs w:val="28"/>
              </w:rPr>
            </w:pPr>
            <w:proofErr w:type="spellStart"/>
            <w:r>
              <w:rPr>
                <w:b/>
                <w:bCs/>
                <w:iCs/>
                <w:szCs w:val="28"/>
              </w:rPr>
              <w:t>silhouette</w:t>
            </w:r>
            <w:proofErr w:type="spellEnd"/>
            <w:r>
              <w:rPr>
                <w:b/>
                <w:bCs/>
                <w:iCs/>
                <w:szCs w:val="28"/>
              </w:rPr>
              <w:t xml:space="preserve"> после переименования</w:t>
            </w:r>
          </w:p>
        </w:tc>
      </w:tr>
      <w:tr w:rsidR="00A0680A">
        <w:tc>
          <w:tcPr>
            <w:tcW w:w="9348" w:type="dxa"/>
            <w:gridSpan w:val="3"/>
            <w:vAlign w:val="center"/>
          </w:tcPr>
          <w:p w:rsidR="00A0680A" w:rsidRDefault="00821F01"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Без обезличивания</w:t>
            </w:r>
          </w:p>
        </w:tc>
      </w:tr>
      <w:tr w:rsidR="00A0680A">
        <w:tc>
          <w:tcPr>
            <w:tcW w:w="2721" w:type="dxa"/>
            <w:vAlign w:val="center"/>
          </w:tcPr>
          <w:p w:rsidR="00A0680A" w:rsidRDefault="00821F01">
            <w:pPr>
              <w:pStyle w:val="aff2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17</w:t>
            </w:r>
          </w:p>
        </w:tc>
        <w:tc>
          <w:tcPr>
            <w:tcW w:w="2236" w:type="dxa"/>
            <w:vAlign w:val="center"/>
          </w:tcPr>
          <w:p w:rsidR="00A0680A" w:rsidRDefault="00821F01">
            <w:pPr>
              <w:pStyle w:val="aff2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-0.2150</w:t>
            </w:r>
          </w:p>
        </w:tc>
        <w:tc>
          <w:tcPr>
            <w:tcW w:w="4391" w:type="dxa"/>
            <w:vAlign w:val="center"/>
          </w:tcPr>
          <w:p w:rsidR="00A0680A" w:rsidRDefault="00821F01">
            <w:pPr>
              <w:pStyle w:val="aff2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0.7349</w:t>
            </w:r>
          </w:p>
        </w:tc>
      </w:tr>
      <w:tr w:rsidR="00A0680A">
        <w:tc>
          <w:tcPr>
            <w:tcW w:w="2721" w:type="dxa"/>
            <w:vAlign w:val="center"/>
          </w:tcPr>
          <w:p w:rsidR="00A0680A" w:rsidRDefault="00821F01">
            <w:pPr>
              <w:pStyle w:val="aff2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15</w:t>
            </w:r>
          </w:p>
        </w:tc>
        <w:tc>
          <w:tcPr>
            <w:tcW w:w="2236" w:type="dxa"/>
            <w:vAlign w:val="center"/>
          </w:tcPr>
          <w:p w:rsidR="00A0680A" w:rsidRDefault="00821F01">
            <w:pPr>
              <w:pStyle w:val="aff2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-0.2150</w:t>
            </w:r>
          </w:p>
        </w:tc>
        <w:tc>
          <w:tcPr>
            <w:tcW w:w="4391" w:type="dxa"/>
            <w:vAlign w:val="center"/>
          </w:tcPr>
          <w:p w:rsidR="00A0680A" w:rsidRDefault="00821F01">
            <w:pPr>
              <w:pStyle w:val="aff2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0.7349</w:t>
            </w:r>
          </w:p>
        </w:tc>
      </w:tr>
      <w:tr w:rsidR="00A0680A">
        <w:tc>
          <w:tcPr>
            <w:tcW w:w="2721" w:type="dxa"/>
            <w:vAlign w:val="center"/>
          </w:tcPr>
          <w:p w:rsidR="00A0680A" w:rsidRDefault="00821F01">
            <w:pPr>
              <w:pStyle w:val="aff2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12</w:t>
            </w:r>
          </w:p>
        </w:tc>
        <w:tc>
          <w:tcPr>
            <w:tcW w:w="2236" w:type="dxa"/>
            <w:vAlign w:val="center"/>
          </w:tcPr>
          <w:p w:rsidR="00A0680A" w:rsidRDefault="00821F01">
            <w:pPr>
              <w:pStyle w:val="aff2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-0.2150</w:t>
            </w:r>
          </w:p>
        </w:tc>
        <w:tc>
          <w:tcPr>
            <w:tcW w:w="4391" w:type="dxa"/>
            <w:vAlign w:val="center"/>
          </w:tcPr>
          <w:p w:rsidR="00A0680A" w:rsidRDefault="00821F01">
            <w:pPr>
              <w:pStyle w:val="aff2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0.7348</w:t>
            </w:r>
          </w:p>
        </w:tc>
      </w:tr>
      <w:tr w:rsidR="00A0680A">
        <w:tc>
          <w:tcPr>
            <w:tcW w:w="2721" w:type="dxa"/>
            <w:vAlign w:val="center"/>
          </w:tcPr>
          <w:p w:rsidR="00A0680A" w:rsidRDefault="00821F01">
            <w:pPr>
              <w:pStyle w:val="aff2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10</w:t>
            </w:r>
          </w:p>
        </w:tc>
        <w:tc>
          <w:tcPr>
            <w:tcW w:w="2236" w:type="dxa"/>
            <w:vAlign w:val="center"/>
          </w:tcPr>
          <w:p w:rsidR="00A0680A" w:rsidRDefault="00821F01">
            <w:pPr>
              <w:pStyle w:val="aff2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-0.2003</w:t>
            </w:r>
          </w:p>
        </w:tc>
        <w:tc>
          <w:tcPr>
            <w:tcW w:w="4391" w:type="dxa"/>
            <w:vAlign w:val="center"/>
          </w:tcPr>
          <w:p w:rsidR="00A0680A" w:rsidRDefault="00821F01">
            <w:pPr>
              <w:pStyle w:val="aff2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0.6568</w:t>
            </w:r>
          </w:p>
        </w:tc>
      </w:tr>
      <w:tr w:rsidR="00A0680A">
        <w:tc>
          <w:tcPr>
            <w:tcW w:w="2721" w:type="dxa"/>
            <w:vAlign w:val="center"/>
          </w:tcPr>
          <w:p w:rsidR="00A0680A" w:rsidRDefault="00821F01">
            <w:pPr>
              <w:pStyle w:val="aff2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8</w:t>
            </w:r>
          </w:p>
        </w:tc>
        <w:tc>
          <w:tcPr>
            <w:tcW w:w="2236" w:type="dxa"/>
            <w:vAlign w:val="center"/>
          </w:tcPr>
          <w:p w:rsidR="00A0680A" w:rsidRDefault="00821F01">
            <w:pPr>
              <w:pStyle w:val="aff2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-0.0021</w:t>
            </w:r>
          </w:p>
        </w:tc>
        <w:tc>
          <w:tcPr>
            <w:tcW w:w="4391" w:type="dxa"/>
            <w:vAlign w:val="center"/>
          </w:tcPr>
          <w:p w:rsidR="00A0680A" w:rsidRDefault="00821F01">
            <w:pPr>
              <w:pStyle w:val="aff2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0.6867</w:t>
            </w:r>
          </w:p>
        </w:tc>
      </w:tr>
      <w:tr w:rsidR="00A0680A">
        <w:tc>
          <w:tcPr>
            <w:tcW w:w="2721" w:type="dxa"/>
            <w:vAlign w:val="center"/>
          </w:tcPr>
          <w:p w:rsidR="00A0680A" w:rsidRDefault="00821F01">
            <w:pPr>
              <w:pStyle w:val="aff2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</w:t>
            </w:r>
          </w:p>
        </w:tc>
        <w:tc>
          <w:tcPr>
            <w:tcW w:w="2236" w:type="dxa"/>
            <w:vAlign w:val="center"/>
          </w:tcPr>
          <w:p w:rsidR="00A0680A" w:rsidRDefault="00821F01">
            <w:pPr>
              <w:pStyle w:val="aff2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0.0000</w:t>
            </w:r>
          </w:p>
        </w:tc>
        <w:tc>
          <w:tcPr>
            <w:tcW w:w="4391" w:type="dxa"/>
            <w:vAlign w:val="center"/>
          </w:tcPr>
          <w:p w:rsidR="00A0680A" w:rsidRDefault="00821F01">
            <w:pPr>
              <w:pStyle w:val="aff2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0.0000</w:t>
            </w:r>
          </w:p>
        </w:tc>
      </w:tr>
      <w:tr w:rsidR="00A0680A">
        <w:tc>
          <w:tcPr>
            <w:tcW w:w="2721" w:type="dxa"/>
            <w:vAlign w:val="center"/>
          </w:tcPr>
          <w:p w:rsidR="00A0680A" w:rsidRDefault="00821F01">
            <w:pPr>
              <w:pStyle w:val="aff2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17</w:t>
            </w:r>
          </w:p>
        </w:tc>
        <w:tc>
          <w:tcPr>
            <w:tcW w:w="2236" w:type="dxa"/>
            <w:vAlign w:val="center"/>
          </w:tcPr>
          <w:p w:rsidR="00A0680A" w:rsidRDefault="00821F01">
            <w:pPr>
              <w:pStyle w:val="aff2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-0.2150</w:t>
            </w:r>
          </w:p>
        </w:tc>
        <w:tc>
          <w:tcPr>
            <w:tcW w:w="4391" w:type="dxa"/>
            <w:vAlign w:val="center"/>
          </w:tcPr>
          <w:p w:rsidR="00A0680A" w:rsidRDefault="00821F01">
            <w:pPr>
              <w:pStyle w:val="aff2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0.7349</w:t>
            </w:r>
          </w:p>
        </w:tc>
      </w:tr>
      <w:tr w:rsidR="00A0680A">
        <w:tc>
          <w:tcPr>
            <w:tcW w:w="9348" w:type="dxa"/>
            <w:gridSpan w:val="3"/>
            <w:vAlign w:val="center"/>
          </w:tcPr>
          <w:p w:rsidR="00A0680A" w:rsidRDefault="00821F01">
            <w:pPr>
              <w:spacing w:before="120" w:after="120"/>
              <w:jc w:val="center"/>
            </w:pPr>
            <w:r>
              <w:rPr>
                <w:b/>
                <w:bCs/>
              </w:rPr>
              <w:t>С обезличиванием</w:t>
            </w:r>
          </w:p>
        </w:tc>
      </w:tr>
      <w:tr w:rsidR="00A0680A">
        <w:tc>
          <w:tcPr>
            <w:tcW w:w="2721" w:type="dxa"/>
            <w:vAlign w:val="center"/>
          </w:tcPr>
          <w:p w:rsidR="00A0680A" w:rsidRDefault="00821F01">
            <w:pPr>
              <w:pStyle w:val="aff2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17</w:t>
            </w:r>
          </w:p>
        </w:tc>
        <w:tc>
          <w:tcPr>
            <w:tcW w:w="2236" w:type="dxa"/>
            <w:vAlign w:val="center"/>
          </w:tcPr>
          <w:p w:rsidR="00A0680A" w:rsidRDefault="00821F01">
            <w:pPr>
              <w:pStyle w:val="aff2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0.2324</w:t>
            </w:r>
          </w:p>
        </w:tc>
        <w:tc>
          <w:tcPr>
            <w:tcW w:w="4391" w:type="dxa"/>
            <w:vAlign w:val="center"/>
          </w:tcPr>
          <w:p w:rsidR="00A0680A" w:rsidRDefault="00821F01">
            <w:pPr>
              <w:pStyle w:val="aff2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0.6160</w:t>
            </w:r>
          </w:p>
        </w:tc>
      </w:tr>
      <w:tr w:rsidR="00A0680A">
        <w:tc>
          <w:tcPr>
            <w:tcW w:w="2721" w:type="dxa"/>
            <w:vAlign w:val="center"/>
          </w:tcPr>
          <w:p w:rsidR="00A0680A" w:rsidRDefault="00821F01">
            <w:pPr>
              <w:pStyle w:val="aff2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15</w:t>
            </w:r>
          </w:p>
        </w:tc>
        <w:tc>
          <w:tcPr>
            <w:tcW w:w="2236" w:type="dxa"/>
            <w:vAlign w:val="center"/>
          </w:tcPr>
          <w:p w:rsidR="00A0680A" w:rsidRDefault="00821F01">
            <w:pPr>
              <w:pStyle w:val="aff2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0.2313</w:t>
            </w:r>
          </w:p>
        </w:tc>
        <w:tc>
          <w:tcPr>
            <w:tcW w:w="4391" w:type="dxa"/>
            <w:vAlign w:val="center"/>
          </w:tcPr>
          <w:p w:rsidR="00A0680A" w:rsidRDefault="00821F01">
            <w:pPr>
              <w:pStyle w:val="aff2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0.6159</w:t>
            </w:r>
          </w:p>
        </w:tc>
      </w:tr>
      <w:tr w:rsidR="00A0680A">
        <w:tc>
          <w:tcPr>
            <w:tcW w:w="2721" w:type="dxa"/>
            <w:vAlign w:val="center"/>
          </w:tcPr>
          <w:p w:rsidR="00A0680A" w:rsidRDefault="00821F01">
            <w:pPr>
              <w:pStyle w:val="aff2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12</w:t>
            </w:r>
          </w:p>
        </w:tc>
        <w:tc>
          <w:tcPr>
            <w:tcW w:w="2236" w:type="dxa"/>
            <w:vAlign w:val="center"/>
          </w:tcPr>
          <w:p w:rsidR="00A0680A" w:rsidRDefault="00821F01">
            <w:pPr>
              <w:pStyle w:val="aff2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-0.0086</w:t>
            </w:r>
          </w:p>
        </w:tc>
        <w:tc>
          <w:tcPr>
            <w:tcW w:w="4391" w:type="dxa"/>
            <w:vAlign w:val="center"/>
          </w:tcPr>
          <w:p w:rsidR="00A0680A" w:rsidRDefault="00821F01">
            <w:pPr>
              <w:pStyle w:val="aff2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0.6113</w:t>
            </w:r>
          </w:p>
        </w:tc>
      </w:tr>
      <w:tr w:rsidR="00A0680A">
        <w:tc>
          <w:tcPr>
            <w:tcW w:w="2721" w:type="dxa"/>
            <w:vAlign w:val="center"/>
          </w:tcPr>
          <w:p w:rsidR="00A0680A" w:rsidRDefault="00821F01">
            <w:pPr>
              <w:pStyle w:val="aff2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10</w:t>
            </w:r>
          </w:p>
        </w:tc>
        <w:tc>
          <w:tcPr>
            <w:tcW w:w="2236" w:type="dxa"/>
            <w:vAlign w:val="center"/>
          </w:tcPr>
          <w:p w:rsidR="00A0680A" w:rsidRDefault="00821F01">
            <w:pPr>
              <w:pStyle w:val="aff2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-0.0299</w:t>
            </w:r>
          </w:p>
        </w:tc>
        <w:tc>
          <w:tcPr>
            <w:tcW w:w="4391" w:type="dxa"/>
            <w:vAlign w:val="center"/>
          </w:tcPr>
          <w:p w:rsidR="00A0680A" w:rsidRDefault="00821F01">
            <w:pPr>
              <w:pStyle w:val="aff2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0.5768</w:t>
            </w:r>
          </w:p>
        </w:tc>
      </w:tr>
      <w:tr w:rsidR="00A0680A">
        <w:tc>
          <w:tcPr>
            <w:tcW w:w="2721" w:type="dxa"/>
            <w:vAlign w:val="center"/>
          </w:tcPr>
          <w:p w:rsidR="00A0680A" w:rsidRDefault="00821F01">
            <w:pPr>
              <w:pStyle w:val="aff2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8</w:t>
            </w:r>
          </w:p>
        </w:tc>
        <w:tc>
          <w:tcPr>
            <w:tcW w:w="2236" w:type="dxa"/>
            <w:vAlign w:val="center"/>
          </w:tcPr>
          <w:p w:rsidR="00A0680A" w:rsidRDefault="00821F01">
            <w:pPr>
              <w:pStyle w:val="aff2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0.4250</w:t>
            </w:r>
          </w:p>
        </w:tc>
        <w:tc>
          <w:tcPr>
            <w:tcW w:w="4391" w:type="dxa"/>
            <w:vAlign w:val="center"/>
          </w:tcPr>
          <w:p w:rsidR="00A0680A" w:rsidRDefault="00821F01">
            <w:pPr>
              <w:pStyle w:val="aff2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0.7164</w:t>
            </w:r>
          </w:p>
        </w:tc>
      </w:tr>
      <w:tr w:rsidR="00A0680A">
        <w:tc>
          <w:tcPr>
            <w:tcW w:w="2721" w:type="dxa"/>
            <w:vAlign w:val="center"/>
          </w:tcPr>
          <w:p w:rsidR="00A0680A" w:rsidRDefault="00821F01">
            <w:pPr>
              <w:pStyle w:val="aff2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</w:t>
            </w:r>
          </w:p>
        </w:tc>
        <w:tc>
          <w:tcPr>
            <w:tcW w:w="2236" w:type="dxa"/>
            <w:vAlign w:val="center"/>
          </w:tcPr>
          <w:p w:rsidR="00A0680A" w:rsidRDefault="00821F01">
            <w:pPr>
              <w:pStyle w:val="aff2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-0.0058</w:t>
            </w:r>
          </w:p>
        </w:tc>
        <w:tc>
          <w:tcPr>
            <w:tcW w:w="4391" w:type="dxa"/>
            <w:vAlign w:val="center"/>
          </w:tcPr>
          <w:p w:rsidR="00A0680A" w:rsidRDefault="00821F01">
            <w:pPr>
              <w:pStyle w:val="aff2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0.6662</w:t>
            </w:r>
          </w:p>
        </w:tc>
      </w:tr>
      <w:tr w:rsidR="00A0680A">
        <w:tc>
          <w:tcPr>
            <w:tcW w:w="2721" w:type="dxa"/>
            <w:vAlign w:val="center"/>
          </w:tcPr>
          <w:p w:rsidR="00A0680A" w:rsidRDefault="00821F01">
            <w:pPr>
              <w:pStyle w:val="aff2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</w:t>
            </w:r>
          </w:p>
        </w:tc>
        <w:tc>
          <w:tcPr>
            <w:tcW w:w="2236" w:type="dxa"/>
            <w:vAlign w:val="center"/>
          </w:tcPr>
          <w:p w:rsidR="00A0680A" w:rsidRDefault="00821F01">
            <w:pPr>
              <w:pStyle w:val="aff2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0.0056</w:t>
            </w:r>
          </w:p>
        </w:tc>
        <w:tc>
          <w:tcPr>
            <w:tcW w:w="4391" w:type="dxa"/>
            <w:vAlign w:val="center"/>
          </w:tcPr>
          <w:p w:rsidR="00A0680A" w:rsidRDefault="00821F01">
            <w:pPr>
              <w:pStyle w:val="aff2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0.8016</w:t>
            </w:r>
          </w:p>
        </w:tc>
      </w:tr>
    </w:tbl>
    <w:p w:rsidR="00A0680A" w:rsidRDefault="00A0680A">
      <w:pPr>
        <w:spacing w:after="120"/>
        <w:rPr>
          <w:iCs/>
          <w:sz w:val="28"/>
          <w:szCs w:val="28"/>
        </w:rPr>
      </w:pPr>
    </w:p>
    <w:p w:rsidR="00A0680A" w:rsidRDefault="00821F01">
      <w:pPr>
        <w:pStyle w:val="af9"/>
        <w:ind w:left="510"/>
      </w:pPr>
      <w:r>
        <w:rPr>
          <w:rStyle w:val="a9"/>
          <w:b w:val="0"/>
          <w:bCs w:val="0"/>
        </w:rPr>
        <w:t>1. Анализ данных без обезличивания</w:t>
      </w:r>
    </w:p>
    <w:p w:rsidR="00A0680A" w:rsidRDefault="00821F01">
      <w:pPr>
        <w:pStyle w:val="af9"/>
        <w:ind w:left="907"/>
      </w:pPr>
      <w:r>
        <w:rPr>
          <w:rStyle w:val="a9"/>
          <w:b w:val="0"/>
          <w:bCs w:val="0"/>
        </w:rPr>
        <w:t>Оптимальное число признаков</w:t>
      </w:r>
      <w:r>
        <w:t>: 12-17</w:t>
      </w:r>
    </w:p>
    <w:p w:rsidR="00A0680A" w:rsidRDefault="00821F01">
      <w:pPr>
        <w:pStyle w:val="af9"/>
        <w:ind w:left="1440"/>
      </w:pPr>
      <w:r>
        <w:t>Стабильно высокие показатели (</w:t>
      </w:r>
      <w:proofErr w:type="spellStart"/>
      <w:r>
        <w:t>Silhouette</w:t>
      </w:r>
      <w:proofErr w:type="spellEnd"/>
      <w:r>
        <w:t xml:space="preserve"> ≈ 0.73 после переименования)</w:t>
      </w:r>
    </w:p>
    <w:p w:rsidR="00A0680A" w:rsidRDefault="00821F01">
      <w:pPr>
        <w:pStyle w:val="af9"/>
        <w:ind w:left="1440"/>
      </w:pPr>
      <w:r>
        <w:lastRenderedPageBreak/>
        <w:t>Минимальное снижение качества при уменьшении признаков до 12</w:t>
      </w:r>
    </w:p>
    <w:p w:rsidR="00A0680A" w:rsidRDefault="00821F01">
      <w:pPr>
        <w:pStyle w:val="af9"/>
        <w:ind w:left="907"/>
      </w:pPr>
      <w:r>
        <w:rPr>
          <w:rStyle w:val="a9"/>
          <w:b w:val="0"/>
          <w:bCs w:val="0"/>
        </w:rPr>
        <w:t>Критический порог</w:t>
      </w:r>
      <w:r>
        <w:t>:</w:t>
      </w:r>
    </w:p>
    <w:p w:rsidR="00A0680A" w:rsidRDefault="00821F01">
      <w:pPr>
        <w:pStyle w:val="af9"/>
        <w:ind w:left="1440"/>
      </w:pPr>
      <w:r>
        <w:t>При 8 признаках - заметное падение качества (0.68)</w:t>
      </w:r>
    </w:p>
    <w:p w:rsidR="00A0680A" w:rsidRDefault="00821F01">
      <w:pPr>
        <w:pStyle w:val="af9"/>
        <w:ind w:left="1440"/>
      </w:pPr>
      <w:r>
        <w:t>Менее 8 признаков - кластеризация неэффективна (</w:t>
      </w:r>
      <w:proofErr w:type="spellStart"/>
      <w:r>
        <w:t>Silhouette</w:t>
      </w:r>
      <w:proofErr w:type="spellEnd"/>
      <w:r>
        <w:t xml:space="preserve"> ≈ 0)</w:t>
      </w:r>
    </w:p>
    <w:p w:rsidR="00A0680A" w:rsidRDefault="00821F01">
      <w:pPr>
        <w:pStyle w:val="af9"/>
        <w:ind w:left="907"/>
      </w:pPr>
      <w:r>
        <w:rPr>
          <w:rStyle w:val="a9"/>
          <w:b w:val="0"/>
          <w:bCs w:val="0"/>
        </w:rPr>
        <w:t>Особенность</w:t>
      </w:r>
      <w:r>
        <w:t>:</w:t>
      </w:r>
    </w:p>
    <w:p w:rsidR="00A0680A" w:rsidRDefault="00821F01">
      <w:pPr>
        <w:pStyle w:val="af9"/>
        <w:ind w:left="1440"/>
      </w:pPr>
      <w:r>
        <w:t>Отрицательные значения до переименования указывают на необходимость корректного сопоставления меток</w:t>
      </w:r>
    </w:p>
    <w:p w:rsidR="00A0680A" w:rsidRDefault="00821F01">
      <w:pPr>
        <w:pStyle w:val="af9"/>
        <w:ind w:left="794"/>
      </w:pPr>
      <w:r>
        <w:t>2. Анализ обезличенных данных</w:t>
      </w:r>
    </w:p>
    <w:p w:rsidR="00A0680A" w:rsidRDefault="00821F01">
      <w:pPr>
        <w:pStyle w:val="af9"/>
        <w:ind w:left="907"/>
      </w:pPr>
      <w:r>
        <w:rPr>
          <w:rStyle w:val="a9"/>
          <w:b w:val="0"/>
          <w:bCs w:val="0"/>
        </w:rPr>
        <w:t>Лучший результат</w:t>
      </w:r>
      <w:r>
        <w:t>: 8 признаков (</w:t>
      </w:r>
      <w:proofErr w:type="spellStart"/>
      <w:r>
        <w:t>Silhouette</w:t>
      </w:r>
      <w:proofErr w:type="spellEnd"/>
      <w:r>
        <w:t xml:space="preserve"> = 0.71)</w:t>
      </w:r>
    </w:p>
    <w:p w:rsidR="00A0680A" w:rsidRDefault="00821F01">
      <w:pPr>
        <w:pStyle w:val="af9"/>
        <w:ind w:left="907"/>
      </w:pPr>
      <w:r>
        <w:rPr>
          <w:rStyle w:val="a9"/>
          <w:b w:val="0"/>
          <w:bCs w:val="0"/>
        </w:rPr>
        <w:t>Неожиданный всплеск</w:t>
      </w:r>
      <w:r>
        <w:t>: при 5 признаках (0.80) - требует проверки на переобучении</w:t>
      </w:r>
    </w:p>
    <w:p w:rsidR="00A0680A" w:rsidRDefault="00821F01">
      <w:pPr>
        <w:pStyle w:val="af9"/>
        <w:ind w:left="907"/>
      </w:pPr>
      <w:r>
        <w:rPr>
          <w:rStyle w:val="a9"/>
          <w:b w:val="0"/>
          <w:bCs w:val="0"/>
        </w:rPr>
        <w:t>Сравнение с исходными данными</w:t>
      </w:r>
      <w:r>
        <w:t>:</w:t>
      </w:r>
    </w:p>
    <w:p w:rsidR="00A0680A" w:rsidRDefault="00821F01">
      <w:pPr>
        <w:pStyle w:val="af9"/>
        <w:ind w:left="1440"/>
      </w:pPr>
      <w:r>
        <w:t>Среднее снижение качества на 15-20%</w:t>
      </w:r>
    </w:p>
    <w:p w:rsidR="00A0680A" w:rsidRDefault="00821F01">
      <w:pPr>
        <w:pStyle w:val="af9"/>
        <w:ind w:left="1440"/>
      </w:pPr>
      <w:r>
        <w:t>Оптимальный диапазон: 8-12 признаков</w:t>
      </w:r>
    </w:p>
    <w:p w:rsidR="00A0680A" w:rsidRDefault="00821F01">
      <w:pPr>
        <w:pStyle w:val="af9"/>
        <w:ind w:left="850"/>
      </w:pPr>
      <w:r>
        <w:t>3. Сравнительные наблюдения</w:t>
      </w:r>
    </w:p>
    <w:p w:rsidR="00A0680A" w:rsidRDefault="00821F01">
      <w:pPr>
        <w:pStyle w:val="af9"/>
      </w:pPr>
      <w:r>
        <w:rPr>
          <w:rStyle w:val="a9"/>
          <w:b w:val="0"/>
          <w:bCs w:val="0"/>
        </w:rPr>
        <w:tab/>
        <w:t>Влияние обезличивания</w:t>
      </w:r>
      <w:r>
        <w:t>:</w:t>
      </w:r>
    </w:p>
    <w:p w:rsidR="00A0680A" w:rsidRDefault="00821F01">
      <w:pPr>
        <w:pStyle w:val="af9"/>
      </w:pPr>
      <w:r>
        <w:tab/>
      </w:r>
      <w:r>
        <w:tab/>
        <w:t>Максимальное падение качества при 12-17 признаках (≈22%)</w:t>
      </w:r>
    </w:p>
    <w:p w:rsidR="00A0680A" w:rsidRDefault="00821F01">
      <w:pPr>
        <w:pStyle w:val="af9"/>
      </w:pPr>
      <w:r>
        <w:tab/>
      </w:r>
      <w:r>
        <w:tab/>
        <w:t>Минимальное влияние при 5-8 признаках</w:t>
      </w:r>
    </w:p>
    <w:p w:rsidR="00A0680A" w:rsidRDefault="00821F01">
      <w:pPr>
        <w:pStyle w:val="af9"/>
      </w:pPr>
      <w:r>
        <w:rPr>
          <w:rStyle w:val="a9"/>
          <w:b w:val="0"/>
          <w:bCs w:val="0"/>
        </w:rPr>
        <w:tab/>
        <w:t>Устойчивые закономерности</w:t>
      </w:r>
      <w:r>
        <w:t>:</w:t>
      </w:r>
    </w:p>
    <w:p w:rsidR="00A0680A" w:rsidRDefault="00821F01">
      <w:pPr>
        <w:pStyle w:val="af9"/>
      </w:pPr>
      <w:r>
        <w:tab/>
      </w:r>
      <w:r>
        <w:tab/>
        <w:t>После переименования меток качество стабилизируется</w:t>
      </w:r>
    </w:p>
    <w:p w:rsidR="00A0680A" w:rsidRDefault="00821F01">
      <w:pPr>
        <w:pStyle w:val="af9"/>
      </w:pPr>
      <w:r>
        <w:tab/>
      </w:r>
      <w:r>
        <w:tab/>
        <w:t>8 признаков - "золотая середина" для обезличенных данных</w:t>
      </w:r>
    </w:p>
    <w:p w:rsidR="00A0680A" w:rsidRDefault="00821F01">
      <w:pPr>
        <w:pStyle w:val="af9"/>
      </w:pPr>
      <w:r>
        <w:rPr>
          <w:rStyle w:val="a9"/>
          <w:b w:val="0"/>
          <w:bCs w:val="0"/>
        </w:rPr>
        <w:tab/>
        <w:t>Практические рекомендации</w:t>
      </w:r>
      <w:r>
        <w:t>:</w:t>
      </w:r>
    </w:p>
    <w:p w:rsidR="00A0680A" w:rsidRDefault="00821F01">
      <w:pPr>
        <w:pStyle w:val="af9"/>
      </w:pPr>
      <w:r>
        <w:tab/>
      </w:r>
      <w:r>
        <w:tab/>
        <w:t>Для исходных данных: 12-15 признаков</w:t>
      </w:r>
    </w:p>
    <w:p w:rsidR="00A0680A" w:rsidRDefault="00821F01">
      <w:pPr>
        <w:pStyle w:val="af9"/>
      </w:pPr>
      <w:r>
        <w:tab/>
      </w:r>
      <w:r>
        <w:tab/>
        <w:t>Для обезличенных: 8-10 признаков</w:t>
      </w:r>
    </w:p>
    <w:p w:rsidR="00A0680A" w:rsidRDefault="00821F01">
      <w:pPr>
        <w:pStyle w:val="af9"/>
      </w:pPr>
      <w:r>
        <w:tab/>
      </w:r>
      <w:r>
        <w:tab/>
        <w:t>Критический минимум: 6 признаков</w:t>
      </w:r>
    </w:p>
    <w:p w:rsidR="00A0680A" w:rsidRPr="003A6D99" w:rsidRDefault="00821F01">
      <w:pPr>
        <w:pStyle w:val="af9"/>
        <w:ind w:left="1077"/>
      </w:pPr>
      <w:r>
        <w:t>4. Аномалии и вопросы</w:t>
      </w:r>
    </w:p>
    <w:p w:rsidR="00A0680A" w:rsidRDefault="00821F01">
      <w:pPr>
        <w:pStyle w:val="af9"/>
        <w:ind w:left="1077"/>
      </w:pPr>
      <w:r>
        <w:t>Резкий рост качества при 5 признаках (обезличенные данные) требует дополнительного исследования</w:t>
      </w:r>
    </w:p>
    <w:p w:rsidR="00A0680A" w:rsidRDefault="00821F01">
      <w:pPr>
        <w:pStyle w:val="af9"/>
        <w:ind w:left="907"/>
      </w:pPr>
      <w:r>
        <w:lastRenderedPageBreak/>
        <w:t>Стабильность результатов при 12-17 признаках (исходные данные) подтверждает надежность метода</w:t>
      </w:r>
    </w:p>
    <w:p w:rsidR="00A0680A" w:rsidRDefault="00821F01">
      <w:pPr>
        <w:pStyle w:val="af9"/>
        <w:ind w:left="907"/>
      </w:pPr>
      <w:r>
        <w:t>Заключение</w:t>
      </w:r>
    </w:p>
    <w:p w:rsidR="00A0680A" w:rsidRDefault="00821F01">
      <w:pPr>
        <w:pStyle w:val="af9"/>
      </w:pPr>
      <w:r>
        <w:tab/>
        <w:t>Оптимальная конфигурация:</w:t>
      </w:r>
    </w:p>
    <w:p w:rsidR="00A0680A" w:rsidRDefault="00821F01">
      <w:pPr>
        <w:pStyle w:val="af9"/>
      </w:pPr>
      <w:r>
        <w:rPr>
          <w:rStyle w:val="a9"/>
          <w:b w:val="0"/>
          <w:bCs w:val="0"/>
        </w:rPr>
        <w:tab/>
      </w:r>
      <w:r>
        <w:rPr>
          <w:rStyle w:val="a9"/>
          <w:b w:val="0"/>
          <w:bCs w:val="0"/>
        </w:rPr>
        <w:tab/>
        <w:t>Без обезличивания</w:t>
      </w:r>
      <w:r>
        <w:t>: 15 признаков (</w:t>
      </w:r>
      <w:proofErr w:type="spellStart"/>
      <w:r>
        <w:t>Silhouette</w:t>
      </w:r>
      <w:proofErr w:type="spellEnd"/>
      <w:r>
        <w:t xml:space="preserve"> = 0.73)</w:t>
      </w:r>
    </w:p>
    <w:p w:rsidR="00A0680A" w:rsidRDefault="00821F01">
      <w:pPr>
        <w:pStyle w:val="af9"/>
      </w:pPr>
      <w:r>
        <w:rPr>
          <w:rStyle w:val="a9"/>
          <w:b w:val="0"/>
          <w:bCs w:val="0"/>
        </w:rPr>
        <w:tab/>
      </w:r>
      <w:r>
        <w:rPr>
          <w:rStyle w:val="a9"/>
          <w:b w:val="0"/>
          <w:bCs w:val="0"/>
        </w:rPr>
        <w:tab/>
        <w:t>С обезличиванием</w:t>
      </w:r>
      <w:r>
        <w:t>: 8 признаков (</w:t>
      </w:r>
      <w:proofErr w:type="spellStart"/>
      <w:r>
        <w:t>Silhouette</w:t>
      </w:r>
      <w:proofErr w:type="spellEnd"/>
      <w:r>
        <w:t xml:space="preserve"> = 0.71)</w:t>
      </w:r>
    </w:p>
    <w:p w:rsidR="00A0680A" w:rsidRDefault="00821F01">
      <w:pPr>
        <w:pStyle w:val="afd"/>
        <w:spacing w:after="120" w:line="240" w:lineRule="auto"/>
        <w:ind w:firstLine="0"/>
        <w:contextualSpacing w:val="0"/>
        <w:rPr>
          <w:iCs/>
          <w:szCs w:val="28"/>
        </w:rPr>
      </w:pPr>
      <w:r>
        <w:rPr>
          <w:iCs/>
          <w:szCs w:val="28"/>
        </w:rPr>
        <w:t xml:space="preserve"> </w:t>
      </w:r>
    </w:p>
    <w:p w:rsidR="00A0680A" w:rsidRDefault="00821F01">
      <w:pPr>
        <w:spacing w:after="200" w:line="276" w:lineRule="auto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:rsidR="00A0680A" w:rsidRDefault="00821F01">
      <w:pPr>
        <w:pStyle w:val="1"/>
      </w:pPr>
      <w:bookmarkStart w:id="23" w:name="__RefHeading___Toc16655_1115758031"/>
      <w:bookmarkStart w:id="24" w:name="_Toc198475781"/>
      <w:bookmarkEnd w:id="23"/>
      <w:r>
        <w:lastRenderedPageBreak/>
        <w:t>Вывод</w:t>
      </w:r>
      <w:bookmarkStart w:id="25" w:name="_Источники"/>
      <w:bookmarkEnd w:id="24"/>
      <w:bookmarkEnd w:id="25"/>
    </w:p>
    <w:p w:rsidR="00A0680A" w:rsidRDefault="00821F01">
      <w:pPr>
        <w:pStyle w:val="af9"/>
      </w:pPr>
      <w:r>
        <w:rPr>
          <w:rStyle w:val="a9"/>
        </w:rPr>
        <w:tab/>
      </w:r>
      <w:r>
        <w:rPr>
          <w:rStyle w:val="a9"/>
          <w:b w:val="0"/>
          <w:bCs w:val="0"/>
        </w:rPr>
        <w:t>В ходе исследования была разработана и протестирована программа для кластеризации данных с использованием:</w:t>
      </w:r>
    </w:p>
    <w:p w:rsidR="00A0680A" w:rsidRDefault="00821F01" w:rsidP="006B1B39">
      <w:pPr>
        <w:pStyle w:val="af9"/>
        <w:numPr>
          <w:ilvl w:val="1"/>
          <w:numId w:val="32"/>
        </w:numPr>
      </w:pPr>
      <w:r>
        <w:rPr>
          <w:rStyle w:val="a9"/>
          <w:b w:val="0"/>
          <w:bCs w:val="0"/>
        </w:rPr>
        <w:t>Метода кластеризации</w:t>
      </w:r>
      <w:r>
        <w:t>: Иерархическая кластеризация</w:t>
      </w:r>
    </w:p>
    <w:p w:rsidR="00A0680A" w:rsidRDefault="00821F01" w:rsidP="006B1B39">
      <w:pPr>
        <w:pStyle w:val="af9"/>
        <w:numPr>
          <w:ilvl w:val="1"/>
          <w:numId w:val="32"/>
        </w:numPr>
      </w:pPr>
      <w:r>
        <w:rPr>
          <w:rStyle w:val="a9"/>
          <w:b w:val="0"/>
          <w:bCs w:val="0"/>
        </w:rPr>
        <w:t>Метрика расстояния</w:t>
      </w:r>
      <w:r>
        <w:t>: Расстояние Чебышева</w:t>
      </w:r>
    </w:p>
    <w:p w:rsidR="00A0680A" w:rsidRDefault="00821F01" w:rsidP="006B1B39">
      <w:pPr>
        <w:pStyle w:val="af9"/>
        <w:numPr>
          <w:ilvl w:val="1"/>
          <w:numId w:val="32"/>
        </w:numPr>
      </w:pPr>
      <w:r>
        <w:rPr>
          <w:rStyle w:val="a9"/>
          <w:b w:val="0"/>
          <w:bCs w:val="0"/>
        </w:rPr>
        <w:t>Оценка качества</w:t>
      </w:r>
      <w:r>
        <w:t xml:space="preserve">: </w:t>
      </w:r>
      <w:proofErr w:type="spellStart"/>
      <w:r>
        <w:t>Silhouette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(отделимость кластеров)</w:t>
      </w:r>
    </w:p>
    <w:p w:rsidR="00A0680A" w:rsidRDefault="00821F01" w:rsidP="006B1B39">
      <w:pPr>
        <w:pStyle w:val="af9"/>
        <w:numPr>
          <w:ilvl w:val="1"/>
          <w:numId w:val="32"/>
        </w:numPr>
      </w:pPr>
      <w:r>
        <w:rPr>
          <w:rStyle w:val="a9"/>
          <w:b w:val="0"/>
          <w:bCs w:val="0"/>
        </w:rPr>
        <w:t>Отбор признаков</w:t>
      </w:r>
      <w:r>
        <w:t>: По показателю дисперсии (компактность)</w:t>
      </w:r>
    </w:p>
    <w:p w:rsidR="00A0680A" w:rsidRDefault="00821F01">
      <w:pPr>
        <w:pStyle w:val="af9"/>
      </w:pPr>
      <w:r>
        <w:rPr>
          <w:rStyle w:val="a9"/>
          <w:b w:val="0"/>
          <w:bCs w:val="0"/>
        </w:rPr>
        <w:t>Основные результаты:</w:t>
      </w:r>
    </w:p>
    <w:p w:rsidR="00A0680A" w:rsidRDefault="00821F01" w:rsidP="006B1B39">
      <w:pPr>
        <w:pStyle w:val="af9"/>
        <w:numPr>
          <w:ilvl w:val="0"/>
          <w:numId w:val="24"/>
        </w:numPr>
        <w:tabs>
          <w:tab w:val="clear" w:pos="709"/>
          <w:tab w:val="left" w:pos="0"/>
        </w:tabs>
      </w:pPr>
      <w:r>
        <w:rPr>
          <w:rStyle w:val="a9"/>
          <w:b w:val="0"/>
          <w:bCs w:val="0"/>
        </w:rPr>
        <w:t>Первичная кластеризация (все признаки)</w:t>
      </w:r>
    </w:p>
    <w:p w:rsidR="00A0680A" w:rsidRDefault="00821F01" w:rsidP="006B1B39">
      <w:pPr>
        <w:pStyle w:val="af9"/>
        <w:numPr>
          <w:ilvl w:val="1"/>
          <w:numId w:val="28"/>
        </w:numPr>
      </w:pPr>
      <w:r>
        <w:t xml:space="preserve">Максимальный </w:t>
      </w:r>
      <w:proofErr w:type="spellStart"/>
      <w:r>
        <w:t>Silhouette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: </w:t>
      </w:r>
      <w:r>
        <w:rPr>
          <w:rStyle w:val="a9"/>
          <w:b w:val="0"/>
          <w:bCs w:val="0"/>
        </w:rPr>
        <w:t>0.7349</w:t>
      </w:r>
      <w:r>
        <w:t xml:space="preserve"> (при 15-17 признаках)</w:t>
      </w:r>
    </w:p>
    <w:p w:rsidR="00A0680A" w:rsidRDefault="00821F01" w:rsidP="006B1B39">
      <w:pPr>
        <w:pStyle w:val="af9"/>
        <w:numPr>
          <w:ilvl w:val="1"/>
          <w:numId w:val="28"/>
        </w:numPr>
      </w:pPr>
      <w:r>
        <w:t>Отрицательные значения до переименования (-0.2150) указывают на необходимость корректного сопоставления меток</w:t>
      </w:r>
    </w:p>
    <w:p w:rsidR="00A0680A" w:rsidRDefault="00821F01" w:rsidP="006B1B39">
      <w:pPr>
        <w:pStyle w:val="af9"/>
        <w:numPr>
          <w:ilvl w:val="1"/>
          <w:numId w:val="28"/>
        </w:numPr>
      </w:pPr>
      <w:r>
        <w:t>Высокие показатели подтверждают хорошую разделимость кластеров</w:t>
      </w:r>
    </w:p>
    <w:p w:rsidR="00A0680A" w:rsidRDefault="00821F01" w:rsidP="006B1B39">
      <w:pPr>
        <w:pStyle w:val="af9"/>
        <w:numPr>
          <w:ilvl w:val="0"/>
          <w:numId w:val="25"/>
        </w:numPr>
        <w:tabs>
          <w:tab w:val="clear" w:pos="709"/>
          <w:tab w:val="left" w:pos="0"/>
        </w:tabs>
      </w:pPr>
      <w:r>
        <w:rPr>
          <w:rStyle w:val="a9"/>
          <w:b w:val="0"/>
          <w:bCs w:val="0"/>
        </w:rPr>
        <w:t>Кластеризация после отбора признаков</w:t>
      </w:r>
    </w:p>
    <w:p w:rsidR="00A0680A" w:rsidRDefault="00821F01" w:rsidP="006B1B39">
      <w:pPr>
        <w:pStyle w:val="af9"/>
        <w:numPr>
          <w:ilvl w:val="1"/>
          <w:numId w:val="29"/>
        </w:numPr>
      </w:pPr>
      <w:r>
        <w:t>При сокращении до 12 признаков качество сохраняется (</w:t>
      </w:r>
      <w:proofErr w:type="spellStart"/>
      <w:r>
        <w:t>Silhouette</w:t>
      </w:r>
      <w:proofErr w:type="spellEnd"/>
      <w:r>
        <w:t xml:space="preserve"> ≈ 0.73)</w:t>
      </w:r>
    </w:p>
    <w:p w:rsidR="00A0680A" w:rsidRDefault="00821F01" w:rsidP="006B1B39">
      <w:pPr>
        <w:pStyle w:val="af9"/>
        <w:numPr>
          <w:ilvl w:val="1"/>
          <w:numId w:val="29"/>
        </w:numPr>
      </w:pPr>
      <w:r>
        <w:t>Критический порог - 8 признаков (</w:t>
      </w:r>
      <w:proofErr w:type="spellStart"/>
      <w:r>
        <w:t>Silhouette</w:t>
      </w:r>
      <w:proofErr w:type="spellEnd"/>
      <w:r>
        <w:t xml:space="preserve"> падает до 0.68)</w:t>
      </w:r>
    </w:p>
    <w:p w:rsidR="00A0680A" w:rsidRDefault="00821F01" w:rsidP="006B1B39">
      <w:pPr>
        <w:pStyle w:val="af9"/>
        <w:numPr>
          <w:ilvl w:val="1"/>
          <w:numId w:val="29"/>
        </w:numPr>
      </w:pPr>
      <w:r>
        <w:t>Менее 6 признаков - кластеризация неэффективна (</w:t>
      </w:r>
      <w:proofErr w:type="spellStart"/>
      <w:r>
        <w:t>Silhouette</w:t>
      </w:r>
      <w:proofErr w:type="spellEnd"/>
      <w:r>
        <w:t xml:space="preserve"> ≈ 0)</w:t>
      </w:r>
    </w:p>
    <w:p w:rsidR="00A0680A" w:rsidRDefault="00821F01" w:rsidP="006B1B39">
      <w:pPr>
        <w:pStyle w:val="af9"/>
        <w:numPr>
          <w:ilvl w:val="0"/>
          <w:numId w:val="26"/>
        </w:numPr>
        <w:tabs>
          <w:tab w:val="clear" w:pos="709"/>
          <w:tab w:val="left" w:pos="0"/>
        </w:tabs>
      </w:pPr>
      <w:r>
        <w:rPr>
          <w:rStyle w:val="a9"/>
          <w:b w:val="0"/>
          <w:bCs w:val="0"/>
        </w:rPr>
        <w:t>Кластеризация обезличенных данных</w:t>
      </w:r>
    </w:p>
    <w:p w:rsidR="00A0680A" w:rsidRDefault="00821F01" w:rsidP="006B1B39">
      <w:pPr>
        <w:pStyle w:val="af9"/>
        <w:numPr>
          <w:ilvl w:val="1"/>
          <w:numId w:val="30"/>
        </w:numPr>
      </w:pPr>
      <w:r>
        <w:t xml:space="preserve">Максимальное качество: </w:t>
      </w:r>
      <w:r>
        <w:rPr>
          <w:rStyle w:val="a9"/>
          <w:b w:val="0"/>
          <w:bCs w:val="0"/>
        </w:rPr>
        <w:t>0.7164</w:t>
      </w:r>
      <w:r>
        <w:t xml:space="preserve"> (8 признаков)</w:t>
      </w:r>
    </w:p>
    <w:p w:rsidR="00A0680A" w:rsidRDefault="00821F01" w:rsidP="006B1B39">
      <w:pPr>
        <w:pStyle w:val="af9"/>
        <w:numPr>
          <w:ilvl w:val="1"/>
          <w:numId w:val="30"/>
        </w:numPr>
      </w:pPr>
      <w:r>
        <w:t>Неожиданный всплеск при 5 признаках (0.8016) требует дополнительной проверки</w:t>
      </w:r>
    </w:p>
    <w:p w:rsidR="00A0680A" w:rsidRDefault="00821F01" w:rsidP="006B1B39">
      <w:pPr>
        <w:pStyle w:val="af9"/>
        <w:numPr>
          <w:ilvl w:val="1"/>
          <w:numId w:val="30"/>
        </w:numPr>
      </w:pPr>
      <w:r>
        <w:t>В среднем снижение качества на 15-20% по сравнению с исходными данными</w:t>
      </w:r>
    </w:p>
    <w:p w:rsidR="00A0680A" w:rsidRDefault="00821F01" w:rsidP="006B1B39">
      <w:pPr>
        <w:pStyle w:val="af9"/>
        <w:numPr>
          <w:ilvl w:val="0"/>
          <w:numId w:val="27"/>
        </w:numPr>
        <w:tabs>
          <w:tab w:val="clear" w:pos="709"/>
          <w:tab w:val="left" w:pos="0"/>
        </w:tabs>
      </w:pPr>
      <w:r>
        <w:rPr>
          <w:rStyle w:val="a9"/>
          <w:b w:val="0"/>
          <w:bCs w:val="0"/>
        </w:rPr>
        <w:t>Оптимальные параметры</w:t>
      </w:r>
    </w:p>
    <w:p w:rsidR="00A0680A" w:rsidRDefault="00821F01" w:rsidP="006B1B39">
      <w:pPr>
        <w:pStyle w:val="af9"/>
        <w:numPr>
          <w:ilvl w:val="1"/>
          <w:numId w:val="31"/>
        </w:numPr>
      </w:pPr>
      <w:r>
        <w:t xml:space="preserve">Для исходных данных: </w:t>
      </w:r>
      <w:r>
        <w:rPr>
          <w:rStyle w:val="a9"/>
          <w:b w:val="0"/>
          <w:bCs w:val="0"/>
        </w:rPr>
        <w:t>12-15 признаков</w:t>
      </w:r>
      <w:r>
        <w:t xml:space="preserve"> (</w:t>
      </w:r>
      <w:proofErr w:type="spellStart"/>
      <w:r>
        <w:t>Silhouette</w:t>
      </w:r>
      <w:proofErr w:type="spellEnd"/>
      <w:r>
        <w:t xml:space="preserve"> 0.73-0.73)</w:t>
      </w:r>
    </w:p>
    <w:p w:rsidR="00A0680A" w:rsidRDefault="00821F01" w:rsidP="006B1B39">
      <w:pPr>
        <w:pStyle w:val="af9"/>
        <w:numPr>
          <w:ilvl w:val="1"/>
          <w:numId w:val="31"/>
        </w:numPr>
      </w:pPr>
      <w:r>
        <w:t xml:space="preserve">Для обезличенных данных: </w:t>
      </w:r>
      <w:r>
        <w:rPr>
          <w:rStyle w:val="a9"/>
          <w:b w:val="0"/>
          <w:bCs w:val="0"/>
        </w:rPr>
        <w:t>8 признаков</w:t>
      </w:r>
      <w:r>
        <w:t xml:space="preserve"> (</w:t>
      </w:r>
      <w:proofErr w:type="spellStart"/>
      <w:r>
        <w:t>Silhouette</w:t>
      </w:r>
      <w:proofErr w:type="spellEnd"/>
      <w:r>
        <w:t xml:space="preserve"> 0.71)</w:t>
      </w:r>
    </w:p>
    <w:p w:rsidR="00A0680A" w:rsidRDefault="00821F01" w:rsidP="006B1B39">
      <w:pPr>
        <w:pStyle w:val="af9"/>
        <w:numPr>
          <w:ilvl w:val="1"/>
          <w:numId w:val="31"/>
        </w:numPr>
      </w:pPr>
      <w:r>
        <w:t xml:space="preserve">Минимальное рабочее число признаков: </w:t>
      </w:r>
      <w:r>
        <w:rPr>
          <w:rStyle w:val="a9"/>
          <w:b w:val="0"/>
          <w:bCs w:val="0"/>
        </w:rPr>
        <w:t>6</w:t>
      </w:r>
    </w:p>
    <w:sectPr w:rsidR="00A0680A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133" w:right="850" w:bottom="1133" w:left="1700" w:header="708" w:footer="708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5975" w:rsidRDefault="00415975">
      <w:r>
        <w:separator/>
      </w:r>
    </w:p>
  </w:endnote>
  <w:endnote w:type="continuationSeparator" w:id="0">
    <w:p w:rsidR="00415975" w:rsidRDefault="00415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Times New Roman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Liberation Serif">
    <w:altName w:val="Times New Roman"/>
    <w:charset w:val="01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3C6" w:rsidRDefault="00D163C6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45" w:type="dxa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D163C6">
      <w:trPr>
        <w:trHeight w:val="300"/>
      </w:trPr>
      <w:tc>
        <w:tcPr>
          <w:tcW w:w="3115" w:type="dxa"/>
        </w:tcPr>
        <w:p w:rsidR="00D163C6" w:rsidRDefault="00D163C6">
          <w:pPr>
            <w:pStyle w:val="a6"/>
            <w:widowControl w:val="0"/>
            <w:ind w:left="-115"/>
          </w:pPr>
        </w:p>
      </w:tc>
      <w:tc>
        <w:tcPr>
          <w:tcW w:w="3115" w:type="dxa"/>
        </w:tcPr>
        <w:p w:rsidR="00D163C6" w:rsidRDefault="00D163C6">
          <w:pPr>
            <w:pStyle w:val="a6"/>
            <w:widowControl w:val="0"/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E046E3">
            <w:rPr>
              <w:noProof/>
            </w:rPr>
            <w:t>24</w:t>
          </w:r>
          <w:r>
            <w:fldChar w:fldCharType="end"/>
          </w:r>
        </w:p>
      </w:tc>
      <w:tc>
        <w:tcPr>
          <w:tcW w:w="3115" w:type="dxa"/>
        </w:tcPr>
        <w:p w:rsidR="00D163C6" w:rsidRDefault="00D163C6">
          <w:pPr>
            <w:pStyle w:val="a6"/>
            <w:widowControl w:val="0"/>
            <w:ind w:right="-115"/>
            <w:jc w:val="right"/>
          </w:pPr>
        </w:p>
      </w:tc>
    </w:tr>
  </w:tbl>
  <w:p w:rsidR="00D163C6" w:rsidRDefault="00D163C6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45" w:type="dxa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D163C6">
      <w:trPr>
        <w:trHeight w:val="300"/>
      </w:trPr>
      <w:tc>
        <w:tcPr>
          <w:tcW w:w="3115" w:type="dxa"/>
        </w:tcPr>
        <w:p w:rsidR="00D163C6" w:rsidRDefault="00D163C6">
          <w:pPr>
            <w:pStyle w:val="a6"/>
            <w:widowControl w:val="0"/>
            <w:ind w:left="-115"/>
          </w:pPr>
        </w:p>
      </w:tc>
      <w:tc>
        <w:tcPr>
          <w:tcW w:w="3115" w:type="dxa"/>
        </w:tcPr>
        <w:p w:rsidR="00D163C6" w:rsidRDefault="00D163C6">
          <w:pPr>
            <w:pStyle w:val="a6"/>
            <w:widowControl w:val="0"/>
            <w:jc w:val="center"/>
          </w:pPr>
        </w:p>
      </w:tc>
      <w:tc>
        <w:tcPr>
          <w:tcW w:w="3115" w:type="dxa"/>
        </w:tcPr>
        <w:p w:rsidR="00D163C6" w:rsidRDefault="00D163C6">
          <w:pPr>
            <w:pStyle w:val="a6"/>
            <w:widowControl w:val="0"/>
            <w:ind w:right="-115"/>
            <w:jc w:val="right"/>
          </w:pPr>
        </w:p>
      </w:tc>
    </w:tr>
  </w:tbl>
  <w:p w:rsidR="00D163C6" w:rsidRDefault="00D163C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5975" w:rsidRDefault="00415975">
      <w:r>
        <w:separator/>
      </w:r>
    </w:p>
  </w:footnote>
  <w:footnote w:type="continuationSeparator" w:id="0">
    <w:p w:rsidR="00415975" w:rsidRDefault="004159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3C6" w:rsidRDefault="00D163C6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45" w:type="dxa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D163C6">
      <w:trPr>
        <w:trHeight w:val="300"/>
      </w:trPr>
      <w:tc>
        <w:tcPr>
          <w:tcW w:w="3115" w:type="dxa"/>
        </w:tcPr>
        <w:p w:rsidR="00D163C6" w:rsidRDefault="00D163C6">
          <w:pPr>
            <w:pStyle w:val="a6"/>
            <w:widowControl w:val="0"/>
            <w:ind w:left="-115"/>
          </w:pPr>
        </w:p>
      </w:tc>
      <w:tc>
        <w:tcPr>
          <w:tcW w:w="3115" w:type="dxa"/>
        </w:tcPr>
        <w:p w:rsidR="00D163C6" w:rsidRDefault="00D163C6">
          <w:pPr>
            <w:pStyle w:val="a6"/>
            <w:widowControl w:val="0"/>
            <w:jc w:val="center"/>
          </w:pPr>
        </w:p>
      </w:tc>
      <w:tc>
        <w:tcPr>
          <w:tcW w:w="3115" w:type="dxa"/>
        </w:tcPr>
        <w:p w:rsidR="00D163C6" w:rsidRDefault="00D163C6">
          <w:pPr>
            <w:pStyle w:val="a6"/>
            <w:widowControl w:val="0"/>
            <w:ind w:right="-115"/>
            <w:jc w:val="right"/>
          </w:pPr>
        </w:p>
      </w:tc>
    </w:tr>
  </w:tbl>
  <w:p w:rsidR="00D163C6" w:rsidRDefault="00D163C6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45" w:type="dxa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D163C6">
      <w:trPr>
        <w:trHeight w:val="300"/>
      </w:trPr>
      <w:tc>
        <w:tcPr>
          <w:tcW w:w="3115" w:type="dxa"/>
        </w:tcPr>
        <w:p w:rsidR="00D163C6" w:rsidRDefault="00D163C6">
          <w:pPr>
            <w:pStyle w:val="a6"/>
            <w:widowControl w:val="0"/>
            <w:ind w:left="-115"/>
          </w:pPr>
        </w:p>
      </w:tc>
      <w:tc>
        <w:tcPr>
          <w:tcW w:w="3115" w:type="dxa"/>
        </w:tcPr>
        <w:p w:rsidR="00D163C6" w:rsidRDefault="00D163C6">
          <w:pPr>
            <w:pStyle w:val="a6"/>
            <w:widowControl w:val="0"/>
            <w:jc w:val="center"/>
          </w:pPr>
        </w:p>
      </w:tc>
      <w:tc>
        <w:tcPr>
          <w:tcW w:w="3115" w:type="dxa"/>
        </w:tcPr>
        <w:p w:rsidR="00D163C6" w:rsidRDefault="00D163C6">
          <w:pPr>
            <w:pStyle w:val="a6"/>
            <w:widowControl w:val="0"/>
            <w:ind w:right="-115"/>
            <w:jc w:val="right"/>
          </w:pPr>
        </w:p>
      </w:tc>
    </w:tr>
  </w:tbl>
  <w:p w:rsidR="00D163C6" w:rsidRDefault="00D163C6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B3DA7"/>
    <w:multiLevelType w:val="hybridMultilevel"/>
    <w:tmpl w:val="C1F2FA7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B1635C"/>
    <w:multiLevelType w:val="multilevel"/>
    <w:tmpl w:val="11D6C3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50499"/>
    <w:multiLevelType w:val="multilevel"/>
    <w:tmpl w:val="3A4A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0C623988"/>
    <w:multiLevelType w:val="multilevel"/>
    <w:tmpl w:val="D20CB6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C44EC4"/>
    <w:multiLevelType w:val="multilevel"/>
    <w:tmpl w:val="EA4C235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0FC65077"/>
    <w:multiLevelType w:val="hybridMultilevel"/>
    <w:tmpl w:val="68AADCE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CB530A"/>
    <w:multiLevelType w:val="multilevel"/>
    <w:tmpl w:val="0152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194C3468"/>
    <w:multiLevelType w:val="multilevel"/>
    <w:tmpl w:val="77383C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1B460B79"/>
    <w:multiLevelType w:val="multilevel"/>
    <w:tmpl w:val="B4603B0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1C522E6A"/>
    <w:multiLevelType w:val="hybridMultilevel"/>
    <w:tmpl w:val="E11EE5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FA7EA7"/>
    <w:multiLevelType w:val="multilevel"/>
    <w:tmpl w:val="2162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23617920"/>
    <w:multiLevelType w:val="hybridMultilevel"/>
    <w:tmpl w:val="98C674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7202FF6"/>
    <w:multiLevelType w:val="multilevel"/>
    <w:tmpl w:val="65F86C90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3" w15:restartNumberingAfterBreak="0">
    <w:nsid w:val="2C590E7E"/>
    <w:multiLevelType w:val="multilevel"/>
    <w:tmpl w:val="6AC465AE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4" w15:restartNumberingAfterBreak="0">
    <w:nsid w:val="390D6DEC"/>
    <w:multiLevelType w:val="multilevel"/>
    <w:tmpl w:val="AC32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3A9221CE"/>
    <w:multiLevelType w:val="multilevel"/>
    <w:tmpl w:val="2586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 w15:restartNumberingAfterBreak="0">
    <w:nsid w:val="3AE93FEC"/>
    <w:multiLevelType w:val="multilevel"/>
    <w:tmpl w:val="1840ACB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7" w15:restartNumberingAfterBreak="0">
    <w:nsid w:val="40374C89"/>
    <w:multiLevelType w:val="multilevel"/>
    <w:tmpl w:val="E626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 w15:restartNumberingAfterBreak="0">
    <w:nsid w:val="40EA000A"/>
    <w:multiLevelType w:val="multilevel"/>
    <w:tmpl w:val="5F3E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 w15:restartNumberingAfterBreak="0">
    <w:nsid w:val="42667C72"/>
    <w:multiLevelType w:val="multilevel"/>
    <w:tmpl w:val="EA02E5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6F65E9"/>
    <w:multiLevelType w:val="hybridMultilevel"/>
    <w:tmpl w:val="B2005F9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3AA19BE"/>
    <w:multiLevelType w:val="multilevel"/>
    <w:tmpl w:val="7A92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2" w15:restartNumberingAfterBreak="0">
    <w:nsid w:val="45C30EFA"/>
    <w:multiLevelType w:val="multilevel"/>
    <w:tmpl w:val="A04C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3" w15:restartNumberingAfterBreak="0">
    <w:nsid w:val="48635233"/>
    <w:multiLevelType w:val="multilevel"/>
    <w:tmpl w:val="580E6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A471CC"/>
    <w:multiLevelType w:val="multilevel"/>
    <w:tmpl w:val="D548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5" w15:restartNumberingAfterBreak="0">
    <w:nsid w:val="4A2E7B1D"/>
    <w:multiLevelType w:val="multilevel"/>
    <w:tmpl w:val="9056BCC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6" w15:restartNumberingAfterBreak="0">
    <w:nsid w:val="53743E96"/>
    <w:multiLevelType w:val="multilevel"/>
    <w:tmpl w:val="783A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7" w15:restartNumberingAfterBreak="0">
    <w:nsid w:val="53983250"/>
    <w:multiLevelType w:val="multilevel"/>
    <w:tmpl w:val="CE88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8" w15:restartNumberingAfterBreak="0">
    <w:nsid w:val="582B25AE"/>
    <w:multiLevelType w:val="multilevel"/>
    <w:tmpl w:val="5F80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9" w15:restartNumberingAfterBreak="0">
    <w:nsid w:val="598169AE"/>
    <w:multiLevelType w:val="multilevel"/>
    <w:tmpl w:val="E3BC565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/>
        <w:b w:val="0"/>
        <w:i w:val="0"/>
        <w:sz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0" w15:restartNumberingAfterBreak="0">
    <w:nsid w:val="59A96A3C"/>
    <w:multiLevelType w:val="multilevel"/>
    <w:tmpl w:val="83364D18"/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1" w15:restartNumberingAfterBreak="0">
    <w:nsid w:val="5A5B2E50"/>
    <w:multiLevelType w:val="multilevel"/>
    <w:tmpl w:val="0374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2" w15:restartNumberingAfterBreak="0">
    <w:nsid w:val="63684B04"/>
    <w:multiLevelType w:val="hybridMultilevel"/>
    <w:tmpl w:val="541045D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3976701"/>
    <w:multiLevelType w:val="multilevel"/>
    <w:tmpl w:val="B876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4" w15:restartNumberingAfterBreak="0">
    <w:nsid w:val="65DD1763"/>
    <w:multiLevelType w:val="multilevel"/>
    <w:tmpl w:val="A64E6EF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 w15:restartNumberingAfterBreak="0">
    <w:nsid w:val="66644951"/>
    <w:multiLevelType w:val="multilevel"/>
    <w:tmpl w:val="DB587624"/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6" w15:restartNumberingAfterBreak="0">
    <w:nsid w:val="6DD42C5E"/>
    <w:multiLevelType w:val="multilevel"/>
    <w:tmpl w:val="971A268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 w15:restartNumberingAfterBreak="0">
    <w:nsid w:val="6E2E1DE3"/>
    <w:multiLevelType w:val="multilevel"/>
    <w:tmpl w:val="76700AA6"/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8" w15:restartNumberingAfterBreak="0">
    <w:nsid w:val="6E592CAD"/>
    <w:multiLevelType w:val="multilevel"/>
    <w:tmpl w:val="506C95C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 w15:restartNumberingAfterBreak="0">
    <w:nsid w:val="71313187"/>
    <w:multiLevelType w:val="multilevel"/>
    <w:tmpl w:val="9790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0" w15:restartNumberingAfterBreak="0">
    <w:nsid w:val="734D1A91"/>
    <w:multiLevelType w:val="multilevel"/>
    <w:tmpl w:val="B9AC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1" w15:restartNumberingAfterBreak="0">
    <w:nsid w:val="73AA0A0D"/>
    <w:multiLevelType w:val="hybridMultilevel"/>
    <w:tmpl w:val="E7F2CFE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55A5F93"/>
    <w:multiLevelType w:val="hybridMultilevel"/>
    <w:tmpl w:val="CE901F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B54648"/>
    <w:multiLevelType w:val="hybridMultilevel"/>
    <w:tmpl w:val="D702DF0C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E5970F4"/>
    <w:multiLevelType w:val="multilevel"/>
    <w:tmpl w:val="030E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5" w15:restartNumberingAfterBreak="0">
    <w:nsid w:val="7F430C78"/>
    <w:multiLevelType w:val="hybridMultilevel"/>
    <w:tmpl w:val="EF064D6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13"/>
  </w:num>
  <w:num w:numId="3">
    <w:abstractNumId w:val="12"/>
  </w:num>
  <w:num w:numId="4">
    <w:abstractNumId w:val="7"/>
  </w:num>
  <w:num w:numId="5">
    <w:abstractNumId w:val="40"/>
  </w:num>
  <w:num w:numId="6">
    <w:abstractNumId w:val="18"/>
  </w:num>
  <w:num w:numId="7">
    <w:abstractNumId w:val="33"/>
  </w:num>
  <w:num w:numId="8">
    <w:abstractNumId w:val="24"/>
  </w:num>
  <w:num w:numId="9">
    <w:abstractNumId w:val="39"/>
  </w:num>
  <w:num w:numId="10">
    <w:abstractNumId w:val="14"/>
  </w:num>
  <w:num w:numId="11">
    <w:abstractNumId w:val="15"/>
  </w:num>
  <w:num w:numId="12">
    <w:abstractNumId w:val="10"/>
  </w:num>
  <w:num w:numId="13">
    <w:abstractNumId w:val="31"/>
  </w:num>
  <w:num w:numId="14">
    <w:abstractNumId w:val="21"/>
  </w:num>
  <w:num w:numId="15">
    <w:abstractNumId w:val="22"/>
  </w:num>
  <w:num w:numId="16">
    <w:abstractNumId w:val="6"/>
  </w:num>
  <w:num w:numId="17">
    <w:abstractNumId w:val="27"/>
  </w:num>
  <w:num w:numId="18">
    <w:abstractNumId w:val="4"/>
  </w:num>
  <w:num w:numId="19">
    <w:abstractNumId w:val="38"/>
  </w:num>
  <w:num w:numId="20">
    <w:abstractNumId w:val="8"/>
  </w:num>
  <w:num w:numId="21">
    <w:abstractNumId w:val="34"/>
  </w:num>
  <w:num w:numId="22">
    <w:abstractNumId w:val="36"/>
  </w:num>
  <w:num w:numId="23">
    <w:abstractNumId w:val="16"/>
  </w:num>
  <w:num w:numId="24">
    <w:abstractNumId w:val="25"/>
  </w:num>
  <w:num w:numId="25">
    <w:abstractNumId w:val="37"/>
  </w:num>
  <w:num w:numId="26">
    <w:abstractNumId w:val="35"/>
  </w:num>
  <w:num w:numId="27">
    <w:abstractNumId w:val="30"/>
  </w:num>
  <w:num w:numId="28">
    <w:abstractNumId w:val="44"/>
  </w:num>
  <w:num w:numId="29">
    <w:abstractNumId w:val="2"/>
  </w:num>
  <w:num w:numId="30">
    <w:abstractNumId w:val="28"/>
  </w:num>
  <w:num w:numId="31">
    <w:abstractNumId w:val="17"/>
  </w:num>
  <w:num w:numId="32">
    <w:abstractNumId w:val="26"/>
  </w:num>
  <w:num w:numId="33">
    <w:abstractNumId w:val="23"/>
  </w:num>
  <w:num w:numId="34">
    <w:abstractNumId w:val="3"/>
  </w:num>
  <w:num w:numId="35">
    <w:abstractNumId w:val="19"/>
  </w:num>
  <w:num w:numId="36">
    <w:abstractNumId w:val="1"/>
  </w:num>
  <w:num w:numId="37">
    <w:abstractNumId w:val="20"/>
  </w:num>
  <w:num w:numId="38">
    <w:abstractNumId w:val="11"/>
  </w:num>
  <w:num w:numId="39">
    <w:abstractNumId w:val="5"/>
  </w:num>
  <w:num w:numId="40">
    <w:abstractNumId w:val="32"/>
  </w:num>
  <w:num w:numId="41">
    <w:abstractNumId w:val="42"/>
  </w:num>
  <w:num w:numId="42">
    <w:abstractNumId w:val="9"/>
  </w:num>
  <w:num w:numId="43">
    <w:abstractNumId w:val="0"/>
  </w:num>
  <w:num w:numId="44">
    <w:abstractNumId w:val="41"/>
  </w:num>
  <w:num w:numId="45">
    <w:abstractNumId w:val="43"/>
  </w:num>
  <w:num w:numId="46">
    <w:abstractNumId w:val="45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removePersonalInformation/>
  <w:removeDateAndTime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80A"/>
    <w:rsid w:val="00005BCC"/>
    <w:rsid w:val="00011B3C"/>
    <w:rsid w:val="00023A3C"/>
    <w:rsid w:val="000649C6"/>
    <w:rsid w:val="000F1EA4"/>
    <w:rsid w:val="00100006"/>
    <w:rsid w:val="0013018C"/>
    <w:rsid w:val="001D1740"/>
    <w:rsid w:val="00232B03"/>
    <w:rsid w:val="002720A8"/>
    <w:rsid w:val="00296294"/>
    <w:rsid w:val="002B1EB2"/>
    <w:rsid w:val="002D3423"/>
    <w:rsid w:val="00324578"/>
    <w:rsid w:val="003A6D99"/>
    <w:rsid w:val="00415975"/>
    <w:rsid w:val="004334FC"/>
    <w:rsid w:val="004643C4"/>
    <w:rsid w:val="004D7AB5"/>
    <w:rsid w:val="004F6897"/>
    <w:rsid w:val="005056BD"/>
    <w:rsid w:val="005149B4"/>
    <w:rsid w:val="00537E41"/>
    <w:rsid w:val="005E5725"/>
    <w:rsid w:val="00623350"/>
    <w:rsid w:val="006A3EFE"/>
    <w:rsid w:val="006A6D3F"/>
    <w:rsid w:val="006B1B39"/>
    <w:rsid w:val="006F5C53"/>
    <w:rsid w:val="00725CC9"/>
    <w:rsid w:val="007501CC"/>
    <w:rsid w:val="00771D31"/>
    <w:rsid w:val="007B2458"/>
    <w:rsid w:val="007C7F51"/>
    <w:rsid w:val="007D31E8"/>
    <w:rsid w:val="007E0FA9"/>
    <w:rsid w:val="00803E4F"/>
    <w:rsid w:val="00821F01"/>
    <w:rsid w:val="008832B2"/>
    <w:rsid w:val="008B396C"/>
    <w:rsid w:val="008E2744"/>
    <w:rsid w:val="008F06A1"/>
    <w:rsid w:val="0091554C"/>
    <w:rsid w:val="009352DF"/>
    <w:rsid w:val="00962275"/>
    <w:rsid w:val="009E3CDC"/>
    <w:rsid w:val="009F7BD5"/>
    <w:rsid w:val="00A0680A"/>
    <w:rsid w:val="00A07724"/>
    <w:rsid w:val="00B5554B"/>
    <w:rsid w:val="00C61BB7"/>
    <w:rsid w:val="00CA1D9F"/>
    <w:rsid w:val="00CF5ACB"/>
    <w:rsid w:val="00D1302E"/>
    <w:rsid w:val="00D163C6"/>
    <w:rsid w:val="00D372B7"/>
    <w:rsid w:val="00D603E4"/>
    <w:rsid w:val="00DB0C2A"/>
    <w:rsid w:val="00DD6471"/>
    <w:rsid w:val="00DF39AB"/>
    <w:rsid w:val="00E046E3"/>
    <w:rsid w:val="00E53B4B"/>
    <w:rsid w:val="00E66D26"/>
    <w:rsid w:val="00E94808"/>
    <w:rsid w:val="00F029CC"/>
    <w:rsid w:val="00F57EAA"/>
    <w:rsid w:val="00FA334A"/>
    <w:rsid w:val="00FC5838"/>
    <w:rsid w:val="00FD2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2C685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sz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1833"/>
    <w:rPr>
      <w:rFonts w:ascii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467768"/>
    <w:pPr>
      <w:keepNext/>
      <w:keepLines/>
      <w:spacing w:after="240"/>
      <w:outlineLvl w:val="0"/>
    </w:pPr>
    <w:rPr>
      <w:rFonts w:eastAsiaTheme="majorEastAsia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762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40"/>
      <w:outlineLvl w:val="3"/>
    </w:pPr>
    <w:rPr>
      <w:i/>
      <w:color w:val="2E74B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semiHidden/>
    <w:qFormat/>
  </w:style>
  <w:style w:type="character" w:styleId="a4">
    <w:name w:val="Hyperlink"/>
    <w:uiPriority w:val="99"/>
    <w:rPr>
      <w:color w:val="0000FF"/>
      <w:u w:val="single"/>
    </w:rPr>
  </w:style>
  <w:style w:type="character" w:customStyle="1" w:styleId="40">
    <w:name w:val="Заголовок 4 Знак"/>
    <w:basedOn w:val="a0"/>
    <w:link w:val="4"/>
    <w:qFormat/>
    <w:rPr>
      <w:i/>
      <w:color w:val="2E74B5"/>
    </w:rPr>
  </w:style>
  <w:style w:type="character" w:customStyle="1" w:styleId="a5">
    <w:name w:val="Верхний колонтитул Знак"/>
    <w:basedOn w:val="a0"/>
    <w:link w:val="a6"/>
    <w:qFormat/>
  </w:style>
  <w:style w:type="character" w:customStyle="1" w:styleId="a7">
    <w:name w:val="Нижний колонтитул Знак"/>
    <w:basedOn w:val="a0"/>
    <w:link w:val="a8"/>
    <w:qFormat/>
  </w:style>
  <w:style w:type="character" w:customStyle="1" w:styleId="10">
    <w:name w:val="Заголовок 1 Знак"/>
    <w:basedOn w:val="a0"/>
    <w:link w:val="1"/>
    <w:uiPriority w:val="9"/>
    <w:qFormat/>
    <w:rsid w:val="00467768"/>
    <w:rPr>
      <w:rFonts w:ascii="Times New Roman" w:eastAsiaTheme="majorEastAsia" w:hAnsi="Times New Roman" w:cstheme="majorBidi"/>
      <w:b/>
      <w:sz w:val="28"/>
      <w:szCs w:val="32"/>
    </w:rPr>
  </w:style>
  <w:style w:type="character" w:styleId="a9">
    <w:name w:val="Strong"/>
    <w:uiPriority w:val="22"/>
    <w:qFormat/>
    <w:rPr>
      <w:b/>
      <w:bCs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sid w:val="00FE18BF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FE18BF"/>
    <w:rPr>
      <w:color w:val="954F72" w:themeColor="followedHyperlink"/>
      <w:u w:val="single"/>
    </w:rPr>
  </w:style>
  <w:style w:type="character" w:customStyle="1" w:styleId="ab">
    <w:name w:val="Текст концевой сноски Знак"/>
    <w:basedOn w:val="a0"/>
    <w:link w:val="ac"/>
    <w:uiPriority w:val="99"/>
    <w:semiHidden/>
    <w:qFormat/>
    <w:rsid w:val="005B6850"/>
    <w:rPr>
      <w:sz w:val="20"/>
    </w:rPr>
  </w:style>
  <w:style w:type="character" w:customStyle="1" w:styleId="ad">
    <w:name w:val="Символ концевой сноски"/>
    <w:basedOn w:val="a0"/>
    <w:uiPriority w:val="99"/>
    <w:semiHidden/>
    <w:unhideWhenUsed/>
    <w:qFormat/>
    <w:rsid w:val="005B6850"/>
    <w:rPr>
      <w:vertAlign w:val="superscript"/>
    </w:rPr>
  </w:style>
  <w:style w:type="character" w:styleId="ae">
    <w:name w:val="endnote reference"/>
    <w:rPr>
      <w:vertAlign w:val="superscript"/>
    </w:rPr>
  </w:style>
  <w:style w:type="character" w:customStyle="1" w:styleId="af">
    <w:name w:val="Текст сноски Знак"/>
    <w:basedOn w:val="a0"/>
    <w:link w:val="af0"/>
    <w:uiPriority w:val="99"/>
    <w:semiHidden/>
    <w:qFormat/>
    <w:rsid w:val="005B6850"/>
    <w:rPr>
      <w:sz w:val="20"/>
    </w:rPr>
  </w:style>
  <w:style w:type="character" w:customStyle="1" w:styleId="af1">
    <w:name w:val="Символ сноски"/>
    <w:basedOn w:val="a0"/>
    <w:uiPriority w:val="99"/>
    <w:semiHidden/>
    <w:unhideWhenUsed/>
    <w:qFormat/>
    <w:rsid w:val="005B6850"/>
    <w:rPr>
      <w:vertAlign w:val="superscript"/>
    </w:rPr>
  </w:style>
  <w:style w:type="character" w:styleId="af2">
    <w:name w:val="footnote reference"/>
    <w:rPr>
      <w:vertAlign w:val="superscript"/>
    </w:rPr>
  </w:style>
  <w:style w:type="character" w:customStyle="1" w:styleId="30">
    <w:name w:val="Заголовок 3 Знак"/>
    <w:basedOn w:val="a0"/>
    <w:link w:val="3"/>
    <w:uiPriority w:val="9"/>
    <w:qFormat/>
    <w:rsid w:val="00A7620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">
    <w:name w:val="Неразрешенное упоминание2"/>
    <w:basedOn w:val="a0"/>
    <w:uiPriority w:val="99"/>
    <w:semiHidden/>
    <w:unhideWhenUsed/>
    <w:qFormat/>
    <w:rsid w:val="00B471BA"/>
    <w:rPr>
      <w:color w:val="605E5C"/>
      <w:shd w:val="clear" w:color="auto" w:fill="E1DFDD"/>
    </w:rPr>
  </w:style>
  <w:style w:type="character" w:styleId="af3">
    <w:name w:val="Placeholder Text"/>
    <w:basedOn w:val="a0"/>
    <w:uiPriority w:val="99"/>
    <w:semiHidden/>
    <w:qFormat/>
    <w:rsid w:val="004D6C23"/>
    <w:rPr>
      <w:color w:val="808080"/>
    </w:rPr>
  </w:style>
  <w:style w:type="character" w:styleId="HTML">
    <w:name w:val="HTML Code"/>
    <w:basedOn w:val="a0"/>
    <w:uiPriority w:val="99"/>
    <w:semiHidden/>
    <w:unhideWhenUsed/>
    <w:qFormat/>
    <w:rsid w:val="000E0C2F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qFormat/>
    <w:rsid w:val="00B85753"/>
  </w:style>
  <w:style w:type="character" w:customStyle="1" w:styleId="mord">
    <w:name w:val="mord"/>
    <w:basedOn w:val="a0"/>
    <w:qFormat/>
    <w:rsid w:val="00B85753"/>
  </w:style>
  <w:style w:type="character" w:customStyle="1" w:styleId="af4">
    <w:name w:val="Ссылка указателя"/>
    <w:qFormat/>
  </w:style>
  <w:style w:type="character" w:customStyle="1" w:styleId="af5">
    <w:name w:val="Символ нумерации"/>
    <w:qFormat/>
  </w:style>
  <w:style w:type="character" w:customStyle="1" w:styleId="af6">
    <w:name w:val="Маркеры"/>
    <w:qFormat/>
    <w:rPr>
      <w:rFonts w:ascii="OpenSymbol" w:eastAsia="OpenSymbol" w:hAnsi="OpenSymbol" w:cs="OpenSymbol"/>
    </w:rPr>
  </w:style>
  <w:style w:type="character" w:customStyle="1" w:styleId="af7">
    <w:name w:val="Исходный текст"/>
    <w:qFormat/>
    <w:rPr>
      <w:rFonts w:ascii="Liberation Mono" w:eastAsia="Liberation Mono" w:hAnsi="Liberation Mono" w:cs="Liberation Mono"/>
    </w:rPr>
  </w:style>
  <w:style w:type="paragraph" w:styleId="af8">
    <w:name w:val="Title"/>
    <w:basedOn w:val="a"/>
    <w:next w:val="af9"/>
    <w:qFormat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styleId="af9">
    <w:name w:val="Body Text"/>
    <w:basedOn w:val="a"/>
    <w:pPr>
      <w:spacing w:after="140" w:line="276" w:lineRule="auto"/>
    </w:pPr>
    <w:rPr>
      <w:sz w:val="28"/>
      <w:szCs w:val="28"/>
    </w:rPr>
  </w:style>
  <w:style w:type="paragraph" w:styleId="afa">
    <w:name w:val="List"/>
    <w:basedOn w:val="af9"/>
    <w:rPr>
      <w:rFonts w:cs="FreeSans"/>
    </w:rPr>
  </w:style>
  <w:style w:type="paragraph" w:styleId="afb">
    <w:name w:val="caption"/>
    <w:basedOn w:val="a"/>
    <w:qFormat/>
    <w:pPr>
      <w:suppressLineNumbers/>
      <w:spacing w:before="120" w:after="120"/>
    </w:pPr>
    <w:rPr>
      <w:rFonts w:cs="FreeSans"/>
      <w:i/>
      <w:iCs/>
    </w:rPr>
  </w:style>
  <w:style w:type="paragraph" w:styleId="afc">
    <w:name w:val="index heading"/>
    <w:basedOn w:val="af8"/>
  </w:style>
  <w:style w:type="paragraph" w:styleId="afd">
    <w:name w:val="List Paragraph"/>
    <w:basedOn w:val="a"/>
    <w:qFormat/>
    <w:rsid w:val="00467768"/>
    <w:pPr>
      <w:spacing w:after="240" w:line="360" w:lineRule="auto"/>
      <w:ind w:firstLine="720"/>
      <w:contextualSpacing/>
      <w:jc w:val="both"/>
    </w:pPr>
    <w:rPr>
      <w:sz w:val="28"/>
    </w:rPr>
  </w:style>
  <w:style w:type="paragraph" w:customStyle="1" w:styleId="afe">
    <w:name w:val="Колонтитул"/>
    <w:basedOn w:val="a"/>
    <w:qFormat/>
  </w:style>
  <w:style w:type="paragraph" w:styleId="a6">
    <w:name w:val="header"/>
    <w:basedOn w:val="a"/>
    <w:link w:val="a5"/>
    <w:pPr>
      <w:tabs>
        <w:tab w:val="center" w:pos="4680"/>
        <w:tab w:val="right" w:pos="9360"/>
      </w:tabs>
    </w:pPr>
  </w:style>
  <w:style w:type="paragraph" w:styleId="a8">
    <w:name w:val="footer"/>
    <w:basedOn w:val="a"/>
    <w:link w:val="a7"/>
    <w:pPr>
      <w:tabs>
        <w:tab w:val="center" w:pos="4680"/>
        <w:tab w:val="right" w:pos="9360"/>
      </w:tabs>
    </w:pPr>
  </w:style>
  <w:style w:type="paragraph" w:styleId="aff">
    <w:name w:val="TOC Heading"/>
    <w:basedOn w:val="1"/>
    <w:next w:val="a"/>
    <w:uiPriority w:val="39"/>
    <w:unhideWhenUsed/>
    <w:qFormat/>
    <w:rsid w:val="000B13D5"/>
    <w:pPr>
      <w:spacing w:line="259" w:lineRule="auto"/>
      <w:outlineLvl w:val="9"/>
    </w:pPr>
  </w:style>
  <w:style w:type="paragraph" w:styleId="20">
    <w:name w:val="toc 2"/>
    <w:basedOn w:val="a"/>
    <w:next w:val="a"/>
    <w:autoRedefine/>
    <w:uiPriority w:val="39"/>
    <w:unhideWhenUsed/>
    <w:rsid w:val="000B13D5"/>
    <w:pPr>
      <w:spacing w:after="100" w:line="259" w:lineRule="auto"/>
      <w:ind w:left="220"/>
    </w:pPr>
    <w:rPr>
      <w:rFonts w:asciiTheme="minorHAnsi" w:eastAsiaTheme="minorEastAsia" w:hAnsiTheme="minorHAnsi"/>
      <w:szCs w:val="22"/>
    </w:rPr>
  </w:style>
  <w:style w:type="paragraph" w:styleId="12">
    <w:name w:val="toc 1"/>
    <w:basedOn w:val="a"/>
    <w:next w:val="a"/>
    <w:autoRedefine/>
    <w:uiPriority w:val="39"/>
    <w:unhideWhenUsed/>
    <w:rsid w:val="002B1EB2"/>
    <w:pPr>
      <w:tabs>
        <w:tab w:val="right" w:leader="dot" w:pos="9347"/>
      </w:tabs>
      <w:ind w:left="709"/>
    </w:pPr>
    <w:rPr>
      <w:rFonts w:eastAsiaTheme="minorEastAsia"/>
      <w:sz w:val="28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0B13D5"/>
    <w:pPr>
      <w:spacing w:after="100" w:line="259" w:lineRule="auto"/>
      <w:ind w:left="440"/>
    </w:pPr>
    <w:rPr>
      <w:rFonts w:asciiTheme="minorHAnsi" w:eastAsiaTheme="minorEastAsia" w:hAnsiTheme="minorHAnsi"/>
      <w:szCs w:val="22"/>
    </w:rPr>
  </w:style>
  <w:style w:type="paragraph" w:styleId="aff0">
    <w:name w:val="Normal (Web)"/>
    <w:basedOn w:val="a"/>
    <w:uiPriority w:val="99"/>
    <w:unhideWhenUsed/>
    <w:qFormat/>
    <w:rsid w:val="003C7ABD"/>
    <w:pPr>
      <w:spacing w:beforeAutospacing="1" w:afterAutospacing="1"/>
    </w:pPr>
  </w:style>
  <w:style w:type="paragraph" w:styleId="ac">
    <w:name w:val="endnote text"/>
    <w:basedOn w:val="a"/>
    <w:link w:val="ab"/>
    <w:uiPriority w:val="99"/>
    <w:semiHidden/>
    <w:unhideWhenUsed/>
    <w:rsid w:val="005B6850"/>
    <w:rPr>
      <w:sz w:val="20"/>
    </w:rPr>
  </w:style>
  <w:style w:type="paragraph" w:styleId="af0">
    <w:name w:val="footnote text"/>
    <w:basedOn w:val="a"/>
    <w:link w:val="af"/>
    <w:uiPriority w:val="99"/>
    <w:semiHidden/>
    <w:unhideWhenUsed/>
    <w:rsid w:val="005B6850"/>
    <w:rPr>
      <w:sz w:val="20"/>
    </w:rPr>
  </w:style>
  <w:style w:type="paragraph" w:customStyle="1" w:styleId="aff1">
    <w:name w:val="Текст в заданном формате"/>
    <w:basedOn w:val="a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aff2">
    <w:name w:val="Содержимое таблицы"/>
    <w:basedOn w:val="a"/>
    <w:qFormat/>
    <w:pPr>
      <w:widowControl w:val="0"/>
      <w:suppressLineNumbers/>
    </w:pPr>
  </w:style>
  <w:style w:type="paragraph" w:customStyle="1" w:styleId="aff3">
    <w:name w:val="Заголовок таблицы"/>
    <w:basedOn w:val="aff2"/>
    <w:qFormat/>
    <w:pPr>
      <w:jc w:val="center"/>
    </w:pPr>
    <w:rPr>
      <w:b/>
      <w:bCs/>
    </w:rPr>
  </w:style>
  <w:style w:type="paragraph" w:customStyle="1" w:styleId="aff4">
    <w:name w:val="Горизонтальная линия"/>
    <w:basedOn w:val="a"/>
    <w:next w:val="af9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table" w:styleId="13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5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07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7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0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0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5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C54F5C-A479-45AC-A081-FB9909E36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2827</Words>
  <Characters>16118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/>
  <cp:revision>1</cp:revision>
  <dcterms:created xsi:type="dcterms:W3CDTF">2025-11-19T17:31:00Z</dcterms:created>
  <dcterms:modified xsi:type="dcterms:W3CDTF">2025-11-19T21:49:00Z</dcterms:modified>
  <dc:language/>
</cp:coreProperties>
</file>