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5BB82" w14:textId="56F5D602" w:rsidR="007C45C3" w:rsidRDefault="0049155D" w:rsidP="00897C18">
      <w:pPr>
        <w:pStyle w:val="Heading1"/>
      </w:pPr>
      <w:r>
        <w:t xml:space="preserve">Deployment, Testing &amp; </w:t>
      </w:r>
      <w:r w:rsidR="00897C18">
        <w:t>Development Log – J123456</w:t>
      </w:r>
    </w:p>
    <w:p w14:paraId="0891A26E" w14:textId="205ABC13" w:rsidR="00224D8E" w:rsidRPr="00224D8E" w:rsidRDefault="00224D8E" w:rsidP="00224D8E">
      <w:pPr>
        <w:pStyle w:val="Heading2"/>
        <w:rPr>
          <w:b/>
          <w:bCs/>
          <w:color w:val="BF4E14" w:themeColor="accent2" w:themeShade="BF"/>
        </w:rPr>
      </w:pPr>
      <w:r w:rsidRPr="00224D8E">
        <w:rPr>
          <w:b/>
          <w:bCs/>
          <w:color w:val="BF4E14" w:themeColor="accent2" w:themeShade="BF"/>
        </w:rPr>
        <w:t>Assessment 1</w:t>
      </w:r>
    </w:p>
    <w:p w14:paraId="1D453694" w14:textId="333D532A" w:rsidR="00897C18" w:rsidRDefault="00897C18" w:rsidP="00897C18">
      <w:pPr>
        <w:pStyle w:val="Heading2"/>
      </w:pPr>
      <w:r>
        <w:t>Deployment information</w:t>
      </w:r>
    </w:p>
    <w:p w14:paraId="3726CA4C" w14:textId="0EEB2E8F" w:rsidR="00897C18" w:rsidRDefault="00866FCB">
      <w:r>
        <w:t xml:space="preserve">cPanel </w:t>
      </w:r>
      <w:r w:rsidR="00897C18">
        <w:t>URL</w:t>
      </w:r>
    </w:p>
    <w:p w14:paraId="725DD6FC" w14:textId="67E8B343" w:rsidR="00897C18" w:rsidRDefault="00897C18">
      <w:r>
        <w:t>Git Hub Link</w:t>
      </w:r>
    </w:p>
    <w:p w14:paraId="0022E4E2" w14:textId="340B54CF" w:rsidR="005F1FDE" w:rsidRDefault="005F1FDE">
      <w:r>
        <w:t xml:space="preserve">Trello Login </w:t>
      </w:r>
    </w:p>
    <w:p w14:paraId="01C35874" w14:textId="4256F942" w:rsidR="00C14193" w:rsidRDefault="00C14193">
      <w:r>
        <w:t xml:space="preserve">Miro Login </w:t>
      </w:r>
      <w:r w:rsidR="0052257B">
        <w:t xml:space="preserve"> - </w:t>
      </w:r>
      <w:hyperlink r:id="rId8" w:history="1">
        <w:r w:rsidR="0052257B" w:rsidRPr="001F5332">
          <w:rPr>
            <w:rStyle w:val="Hyperlink"/>
          </w:rPr>
          <w:t>https://miro.com/app/board/uXjVGQsza7s=/</w:t>
        </w:r>
      </w:hyperlink>
    </w:p>
    <w:p w14:paraId="18F9EF1D" w14:textId="47217CF6" w:rsidR="00897C18" w:rsidRDefault="00B971E9" w:rsidP="00B971E9">
      <w:pPr>
        <w:pStyle w:val="Heading1"/>
      </w:pPr>
      <w:r>
        <w:t xml:space="preserve">UX &amp; Designs </w:t>
      </w:r>
    </w:p>
    <w:p w14:paraId="3F8C6703" w14:textId="7C25DF59" w:rsidR="009935EE" w:rsidRDefault="00D0140A" w:rsidP="009935EE">
      <w:r w:rsidRPr="00D0140A">
        <w:rPr>
          <w:noProof/>
        </w:rPr>
        <w:drawing>
          <wp:inline distT="0" distB="0" distL="0" distR="0" wp14:anchorId="53F6624D" wp14:editId="15AA132C">
            <wp:extent cx="2947182" cy="1675381"/>
            <wp:effectExtent l="0" t="0" r="5715" b="1270"/>
            <wp:docPr id="197990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01826" name=""/>
                    <pic:cNvPicPr/>
                  </pic:nvPicPr>
                  <pic:blipFill>
                    <a:blip r:embed="rId9"/>
                    <a:stretch>
                      <a:fillRect/>
                    </a:stretch>
                  </pic:blipFill>
                  <pic:spPr>
                    <a:xfrm>
                      <a:off x="0" y="0"/>
                      <a:ext cx="2956012" cy="1680401"/>
                    </a:xfrm>
                    <a:prstGeom prst="rect">
                      <a:avLst/>
                    </a:prstGeom>
                  </pic:spPr>
                </pic:pic>
              </a:graphicData>
            </a:graphic>
          </wp:inline>
        </w:drawing>
      </w:r>
    </w:p>
    <w:p w14:paraId="717B2D10" w14:textId="77777777" w:rsidR="00B971E9" w:rsidRDefault="00B971E9" w:rsidP="00B971E9"/>
    <w:p w14:paraId="2AE6ED32" w14:textId="7B4343E5" w:rsidR="00245DA7" w:rsidRPr="00207DDB" w:rsidRDefault="00207DDB" w:rsidP="00B971E9">
      <w:pPr>
        <w:rPr>
          <w:b/>
          <w:bCs/>
          <w:color w:val="000000" w:themeColor="text1"/>
          <w:u w:val="single"/>
        </w:rPr>
      </w:pPr>
      <w:r w:rsidRPr="00207DDB">
        <w:rPr>
          <w:b/>
          <w:bCs/>
          <w:color w:val="000000" w:themeColor="text1"/>
          <w:u w:val="single"/>
        </w:rPr>
        <w:t xml:space="preserve">UX theory’s </w:t>
      </w:r>
    </w:p>
    <w:p w14:paraId="141E502E" w14:textId="7E09632F" w:rsidR="00245DA7" w:rsidRDefault="00245DA7" w:rsidP="00B971E9">
      <w:pPr>
        <w:rPr>
          <w:color w:val="000000" w:themeColor="text1"/>
        </w:rPr>
      </w:pPr>
      <w:r>
        <w:rPr>
          <w:color w:val="000000" w:themeColor="text1"/>
        </w:rPr>
        <w:t xml:space="preserve">My websites wireframes </w:t>
      </w:r>
      <w:r w:rsidR="004E72E6">
        <w:rPr>
          <w:color w:val="000000" w:themeColor="text1"/>
        </w:rPr>
        <w:t>show that the designs I intend to use</w:t>
      </w:r>
      <w:r w:rsidR="00AB6305">
        <w:rPr>
          <w:color w:val="000000" w:themeColor="text1"/>
        </w:rPr>
        <w:t xml:space="preserve"> meets the standards of hicks law, simple navigation with few buttons to confuse the use, each button is also</w:t>
      </w:r>
      <w:r w:rsidR="00DE374D">
        <w:rPr>
          <w:color w:val="000000" w:themeColor="text1"/>
        </w:rPr>
        <w:t xml:space="preserve"> very well explained/ in a very common location as to not confuse and slow down the users</w:t>
      </w:r>
      <w:r w:rsidR="00701453">
        <w:rPr>
          <w:color w:val="000000" w:themeColor="text1"/>
        </w:rPr>
        <w:t xml:space="preserve"> perception and use of my system.</w:t>
      </w:r>
    </w:p>
    <w:p w14:paraId="2A2F7E49" w14:textId="1EA1ED0B" w:rsidR="00701453" w:rsidRDefault="00FD417D" w:rsidP="00B971E9">
      <w:pPr>
        <w:rPr>
          <w:color w:val="000000" w:themeColor="text1"/>
        </w:rPr>
      </w:pPr>
      <w:r>
        <w:rPr>
          <w:color w:val="000000" w:themeColor="text1"/>
        </w:rPr>
        <w:t>When designing my wireframes I took fits law into account ensuring that the buttons (especially the navigation buttons) are big enough, far enough apart and</w:t>
      </w:r>
      <w:r w:rsidR="007D5E0D">
        <w:rPr>
          <w:color w:val="000000" w:themeColor="text1"/>
        </w:rPr>
        <w:t xml:space="preserve"> </w:t>
      </w:r>
      <w:r w:rsidR="00CC3AEA">
        <w:rPr>
          <w:color w:val="000000" w:themeColor="text1"/>
        </w:rPr>
        <w:t>have obvious functions so that the user can swiftly navigate and use my website.</w:t>
      </w:r>
    </w:p>
    <w:p w14:paraId="7DB2B199" w14:textId="386B03F0" w:rsidR="00CC3AEA" w:rsidRDefault="00F7775B" w:rsidP="00B971E9">
      <w:pPr>
        <w:rPr>
          <w:color w:val="000000" w:themeColor="text1"/>
        </w:rPr>
      </w:pPr>
      <w:r>
        <w:rPr>
          <w:color w:val="000000" w:themeColor="text1"/>
        </w:rPr>
        <w:t>To meet the standards of Jakobs law</w:t>
      </w:r>
      <w:r w:rsidR="0024197C">
        <w:rPr>
          <w:color w:val="000000" w:themeColor="text1"/>
        </w:rPr>
        <w:t xml:space="preserve"> in my wireframes and themes I made it my first priority to find </w:t>
      </w:r>
      <w:r w:rsidR="00D41153">
        <w:rPr>
          <w:color w:val="000000" w:themeColor="text1"/>
        </w:rPr>
        <w:t>inspiration</w:t>
      </w:r>
      <w:r w:rsidR="0024197C">
        <w:rPr>
          <w:color w:val="000000" w:themeColor="text1"/>
        </w:rPr>
        <w:t xml:space="preserve"> from other similar websites and also understand the design of those websites (such as having a few examples of them in my </w:t>
      </w:r>
      <w:r w:rsidR="00D41153">
        <w:rPr>
          <w:color w:val="000000" w:themeColor="text1"/>
        </w:rPr>
        <w:t>Figma</w:t>
      </w:r>
      <w:r w:rsidR="0024197C">
        <w:rPr>
          <w:color w:val="000000" w:themeColor="text1"/>
        </w:rPr>
        <w:t xml:space="preserve"> board)</w:t>
      </w:r>
      <w:r w:rsidR="00D41153">
        <w:rPr>
          <w:color w:val="000000" w:themeColor="text1"/>
        </w:rPr>
        <w:t xml:space="preserve"> so that my website doesn’t look out of place and use of it comes naturally to uses who have used other website within the same field.</w:t>
      </w:r>
    </w:p>
    <w:p w14:paraId="7B444288" w14:textId="412AA303" w:rsidR="00F4565F" w:rsidRDefault="005C173C" w:rsidP="00B971E9">
      <w:pPr>
        <w:rPr>
          <w:color w:val="000000" w:themeColor="text1"/>
        </w:rPr>
      </w:pPr>
      <w:r>
        <w:rPr>
          <w:color w:val="000000" w:themeColor="text1"/>
        </w:rPr>
        <w:lastRenderedPageBreak/>
        <w:t xml:space="preserve">My wireframes are not complicated in design at all with </w:t>
      </w:r>
      <w:r w:rsidR="00965C4A">
        <w:rPr>
          <w:color w:val="000000" w:themeColor="text1"/>
        </w:rPr>
        <w:t>layouts looking similar, few functions for the user to learn (at most there are 4)</w:t>
      </w:r>
      <w:r w:rsidR="00871EE0">
        <w:rPr>
          <w:color w:val="000000" w:themeColor="text1"/>
        </w:rPr>
        <w:t xml:space="preserve"> because of this the users of my website don’t need to keep track of multipl</w:t>
      </w:r>
      <w:r w:rsidR="00046FC6">
        <w:rPr>
          <w:color w:val="000000" w:themeColor="text1"/>
        </w:rPr>
        <w:t>e items within my site making it easier to remember to use and satisfactory/ not overwhelming to the users, meeting millers law.</w:t>
      </w:r>
    </w:p>
    <w:p w14:paraId="2769524D" w14:textId="413BB499" w:rsidR="00046FC6" w:rsidRDefault="005A358A" w:rsidP="00B971E9">
      <w:pPr>
        <w:rPr>
          <w:color w:val="000000" w:themeColor="text1"/>
        </w:rPr>
      </w:pPr>
      <w:r>
        <w:rPr>
          <w:color w:val="000000" w:themeColor="text1"/>
        </w:rPr>
        <w:t>Tesler’s law has been met as</w:t>
      </w:r>
      <w:r w:rsidR="00A0557D">
        <w:rPr>
          <w:color w:val="000000" w:themeColor="text1"/>
        </w:rPr>
        <w:t xml:space="preserve"> my wireframes do have a small amount of complexity within the input form</w:t>
      </w:r>
      <w:r w:rsidR="00C76C89">
        <w:rPr>
          <w:color w:val="000000" w:themeColor="text1"/>
        </w:rPr>
        <w:t xml:space="preserve">, I have built this complexity into my wireframes to blend in </w:t>
      </w:r>
      <w:r w:rsidR="0098714A">
        <w:rPr>
          <w:color w:val="000000" w:themeColor="text1"/>
        </w:rPr>
        <w:t>to everything else to ese the cognitive load on the user.</w:t>
      </w:r>
    </w:p>
    <w:p w14:paraId="602DEB9A" w14:textId="60BDBDF6" w:rsidR="0098714A" w:rsidRDefault="007356B8" w:rsidP="00B971E9">
      <w:pPr>
        <w:rPr>
          <w:color w:val="000000" w:themeColor="text1"/>
        </w:rPr>
      </w:pPr>
      <w:r>
        <w:rPr>
          <w:color w:val="000000" w:themeColor="text1"/>
        </w:rPr>
        <w:t xml:space="preserve">My completed website plans to use background image, a consistent colour theme and </w:t>
      </w:r>
      <w:r w:rsidR="008E22C9">
        <w:rPr>
          <w:color w:val="000000" w:themeColor="text1"/>
        </w:rPr>
        <w:t xml:space="preserve">highlights to try and </w:t>
      </w:r>
      <w:r w:rsidR="003A7C74">
        <w:rPr>
          <w:color w:val="000000" w:themeColor="text1"/>
        </w:rPr>
        <w:t>aesthetically</w:t>
      </w:r>
      <w:r w:rsidR="008E22C9">
        <w:rPr>
          <w:color w:val="000000" w:themeColor="text1"/>
        </w:rPr>
        <w:t xml:space="preserve"> please the user, because of this</w:t>
      </w:r>
      <w:r w:rsidR="00717DF5">
        <w:rPr>
          <w:color w:val="000000" w:themeColor="text1"/>
        </w:rPr>
        <w:t xml:space="preserve"> </w:t>
      </w:r>
      <w:r w:rsidR="003A7C74">
        <w:rPr>
          <w:color w:val="000000" w:themeColor="text1"/>
        </w:rPr>
        <w:t>the users are somewhat more swayed into better perceiving the layout and overall usability of the website.</w:t>
      </w:r>
    </w:p>
    <w:p w14:paraId="55870EDC" w14:textId="76A92D9A" w:rsidR="00022680" w:rsidRPr="00207DDB" w:rsidRDefault="00207DDB" w:rsidP="00B971E9">
      <w:pPr>
        <w:rPr>
          <w:b/>
          <w:bCs/>
          <w:color w:val="000000" w:themeColor="text1"/>
          <w:u w:val="single"/>
        </w:rPr>
      </w:pPr>
      <w:r w:rsidRPr="00207DDB">
        <w:rPr>
          <w:b/>
          <w:bCs/>
          <w:color w:val="000000" w:themeColor="text1"/>
          <w:u w:val="single"/>
        </w:rPr>
        <w:t>Heuristic</w:t>
      </w:r>
      <w:r w:rsidR="0059029F" w:rsidRPr="00207DDB">
        <w:rPr>
          <w:b/>
          <w:bCs/>
          <w:color w:val="000000" w:themeColor="text1"/>
          <w:u w:val="single"/>
        </w:rPr>
        <w:t xml:space="preserve"> </w:t>
      </w:r>
      <w:r w:rsidRPr="00207DDB">
        <w:rPr>
          <w:b/>
          <w:bCs/>
          <w:color w:val="000000" w:themeColor="text1"/>
          <w:u w:val="single"/>
        </w:rPr>
        <w:t>evaluation</w:t>
      </w:r>
    </w:p>
    <w:tbl>
      <w:tblPr>
        <w:tblStyle w:val="TableGrid"/>
        <w:tblW w:w="0" w:type="auto"/>
        <w:tblLook w:val="04A0" w:firstRow="1" w:lastRow="0" w:firstColumn="1" w:lastColumn="0" w:noHBand="0" w:noVBand="1"/>
      </w:tblPr>
      <w:tblGrid>
        <w:gridCol w:w="4508"/>
        <w:gridCol w:w="4508"/>
      </w:tblGrid>
      <w:tr w:rsidR="00022680" w14:paraId="039159CA" w14:textId="77777777" w:rsidTr="00022680">
        <w:tc>
          <w:tcPr>
            <w:tcW w:w="4508" w:type="dxa"/>
          </w:tcPr>
          <w:p w14:paraId="504DC858" w14:textId="6AE3FC87" w:rsidR="00022680" w:rsidRDefault="00BC1630" w:rsidP="00B971E9">
            <w:pPr>
              <w:rPr>
                <w:color w:val="000000" w:themeColor="text1"/>
              </w:rPr>
            </w:pPr>
            <w:r>
              <w:rPr>
                <w:color w:val="000000" w:themeColor="text1"/>
                <w:kern w:val="2"/>
                <w:sz w:val="24"/>
                <w:szCs w:val="24"/>
                <w14:ligatures w14:val="standardContextual"/>
              </w:rPr>
              <w:t>Visibility</w:t>
            </w:r>
            <w:r w:rsidR="00604747">
              <w:rPr>
                <w:color w:val="000000" w:themeColor="text1"/>
                <w:kern w:val="2"/>
                <w:sz w:val="24"/>
                <w:szCs w:val="24"/>
                <w14:ligatures w14:val="standardContextual"/>
              </w:rPr>
              <w:t xml:space="preserve"> of </w:t>
            </w:r>
            <w:r>
              <w:rPr>
                <w:color w:val="000000" w:themeColor="text1"/>
                <w:kern w:val="2"/>
                <w:sz w:val="24"/>
                <w:szCs w:val="24"/>
                <w14:ligatures w14:val="standardContextual"/>
              </w:rPr>
              <w:t>system status</w:t>
            </w:r>
          </w:p>
        </w:tc>
        <w:tc>
          <w:tcPr>
            <w:tcW w:w="4508" w:type="dxa"/>
          </w:tcPr>
          <w:p w14:paraId="7B4ED61B" w14:textId="168B58CD" w:rsidR="00022680" w:rsidRDefault="00BF3A74" w:rsidP="00B971E9">
            <w:pPr>
              <w:rPr>
                <w:color w:val="000000" w:themeColor="text1"/>
              </w:rPr>
            </w:pPr>
            <w:r>
              <w:rPr>
                <w:color w:val="000000" w:themeColor="text1"/>
              </w:rPr>
              <w:t>My website</w:t>
            </w:r>
            <w:r w:rsidR="00BC179E">
              <w:rPr>
                <w:color w:val="000000" w:themeColor="text1"/>
              </w:rPr>
              <w:t xml:space="preserve"> </w:t>
            </w:r>
            <w:r w:rsidR="00BF5EE3">
              <w:rPr>
                <w:color w:val="000000" w:themeColor="text1"/>
              </w:rPr>
              <w:t xml:space="preserve">Constantly shows the user the current status of the systems status after the users clicks something or something updates, it does this by having clear page titles and headings to explain what a button just did and where </w:t>
            </w:r>
            <w:r w:rsidR="00184785">
              <w:rPr>
                <w:color w:val="000000" w:themeColor="text1"/>
              </w:rPr>
              <w:t>they</w:t>
            </w:r>
            <w:r w:rsidR="00BF5EE3">
              <w:rPr>
                <w:color w:val="000000" w:themeColor="text1"/>
              </w:rPr>
              <w:t xml:space="preserve"> are now</w:t>
            </w:r>
            <w:r w:rsidR="0065582A">
              <w:rPr>
                <w:color w:val="000000" w:themeColor="text1"/>
              </w:rPr>
              <w:t xml:space="preserve"> ensuring confidence in the system</w:t>
            </w:r>
            <w:r w:rsidR="00E6535E">
              <w:rPr>
                <w:color w:val="000000" w:themeColor="text1"/>
              </w:rPr>
              <w:t>. The buttons within my system are also correctly ladled to show the user where they go as well as if the user hover overs them, they will change colours and get an underlining.</w:t>
            </w:r>
          </w:p>
          <w:p w14:paraId="24558495" w14:textId="77777777" w:rsidR="00E6535E" w:rsidRDefault="00E6535E" w:rsidP="00B971E9">
            <w:pPr>
              <w:rPr>
                <w:color w:val="000000" w:themeColor="text1"/>
              </w:rPr>
            </w:pPr>
          </w:p>
          <w:p w14:paraId="530BB7A7" w14:textId="1919FE50" w:rsidR="00E6535E" w:rsidRDefault="00E6535E" w:rsidP="00B971E9">
            <w:pPr>
              <w:rPr>
                <w:color w:val="000000" w:themeColor="text1"/>
              </w:rPr>
            </w:pPr>
          </w:p>
        </w:tc>
      </w:tr>
      <w:tr w:rsidR="00022680" w14:paraId="2FCC60A0" w14:textId="77777777" w:rsidTr="00022680">
        <w:tc>
          <w:tcPr>
            <w:tcW w:w="4508" w:type="dxa"/>
          </w:tcPr>
          <w:p w14:paraId="7A2E3EDF" w14:textId="27B8D333" w:rsidR="00022680" w:rsidRDefault="006A115A" w:rsidP="00B971E9">
            <w:pPr>
              <w:rPr>
                <w:color w:val="000000" w:themeColor="text1"/>
              </w:rPr>
            </w:pPr>
            <w:r>
              <w:rPr>
                <w:color w:val="000000" w:themeColor="text1"/>
              </w:rPr>
              <w:t>Match between system and real world</w:t>
            </w:r>
          </w:p>
        </w:tc>
        <w:tc>
          <w:tcPr>
            <w:tcW w:w="4508" w:type="dxa"/>
          </w:tcPr>
          <w:p w14:paraId="47169A12" w14:textId="77777777" w:rsidR="00022680" w:rsidRDefault="00F12277" w:rsidP="00B971E9">
            <w:pPr>
              <w:rPr>
                <w:color w:val="000000" w:themeColor="text1"/>
              </w:rPr>
            </w:pPr>
            <w:r>
              <w:rPr>
                <w:color w:val="000000" w:themeColor="text1"/>
              </w:rPr>
              <w:t>My website somewhat appease to real world standards using very familiar words</w:t>
            </w:r>
            <w:r w:rsidR="00960153">
              <w:rPr>
                <w:color w:val="000000" w:themeColor="text1"/>
              </w:rPr>
              <w:t xml:space="preserve"> throughout the website especially with the buttons and headings</w:t>
            </w:r>
            <w:r w:rsidR="009805C7">
              <w:rPr>
                <w:color w:val="000000" w:themeColor="text1"/>
              </w:rPr>
              <w:t xml:space="preserve"> easily allowing the users to quickly gather what something does, where they, are to get somewhere etc.#</w:t>
            </w:r>
          </w:p>
          <w:p w14:paraId="61C1C6DE" w14:textId="77777777" w:rsidR="009805C7" w:rsidRDefault="009805C7" w:rsidP="00B971E9">
            <w:pPr>
              <w:rPr>
                <w:color w:val="000000" w:themeColor="text1"/>
              </w:rPr>
            </w:pPr>
          </w:p>
          <w:p w14:paraId="60A9D5FA" w14:textId="77777777" w:rsidR="009805C7" w:rsidRDefault="009805C7" w:rsidP="00B971E9">
            <w:pPr>
              <w:rPr>
                <w:color w:val="000000" w:themeColor="text1"/>
              </w:rPr>
            </w:pPr>
            <w:r>
              <w:rPr>
                <w:color w:val="000000" w:themeColor="text1"/>
              </w:rPr>
              <w:t xml:space="preserve">However, currently </w:t>
            </w:r>
            <w:r w:rsidR="002234A8">
              <w:rPr>
                <w:color w:val="000000" w:themeColor="text1"/>
              </w:rPr>
              <w:t>the buttons do not look like buttons while more closely to just plain text with no real indicator that clicking them does anything, this can easily confuse the users so because of this I will have to have these buttons resemble clickable buttons.</w:t>
            </w:r>
          </w:p>
          <w:p w14:paraId="2BB1DAD9" w14:textId="77777777" w:rsidR="00B131FF" w:rsidRDefault="00B131FF" w:rsidP="00B971E9">
            <w:pPr>
              <w:rPr>
                <w:color w:val="000000" w:themeColor="text1"/>
              </w:rPr>
            </w:pPr>
          </w:p>
          <w:p w14:paraId="5B2EDC75" w14:textId="39FD51BB" w:rsidR="00B131FF" w:rsidRPr="00B131FF" w:rsidRDefault="00B131FF" w:rsidP="00B971E9">
            <w:pPr>
              <w:rPr>
                <w:color w:val="4EA72E" w:themeColor="accent6"/>
              </w:rPr>
            </w:pPr>
            <w:r>
              <w:rPr>
                <w:color w:val="4EA72E" w:themeColor="accent6"/>
              </w:rPr>
              <w:t xml:space="preserve">Added boxes to the buttons and made the nav bar smaller for </w:t>
            </w:r>
            <w:proofErr w:type="spellStart"/>
            <w:r>
              <w:rPr>
                <w:color w:val="4EA72E" w:themeColor="accent6"/>
              </w:rPr>
              <w:t>professinalism</w:t>
            </w:r>
            <w:proofErr w:type="spellEnd"/>
          </w:p>
        </w:tc>
      </w:tr>
      <w:tr w:rsidR="00022680" w14:paraId="39A3F4CB" w14:textId="77777777" w:rsidTr="00022680">
        <w:tc>
          <w:tcPr>
            <w:tcW w:w="4508" w:type="dxa"/>
          </w:tcPr>
          <w:p w14:paraId="4EA3B816" w14:textId="69242AB9" w:rsidR="00022680" w:rsidRDefault="00D62A29" w:rsidP="00B971E9">
            <w:pPr>
              <w:rPr>
                <w:color w:val="000000" w:themeColor="text1"/>
              </w:rPr>
            </w:pPr>
            <w:r>
              <w:rPr>
                <w:color w:val="000000" w:themeColor="text1"/>
              </w:rPr>
              <w:t>User control and freedom</w:t>
            </w:r>
          </w:p>
        </w:tc>
        <w:tc>
          <w:tcPr>
            <w:tcW w:w="4508" w:type="dxa"/>
          </w:tcPr>
          <w:p w14:paraId="79D9F549" w14:textId="495AC5DD" w:rsidR="00F408BA" w:rsidRDefault="00344ADF" w:rsidP="00B971E9">
            <w:pPr>
              <w:rPr>
                <w:color w:val="000000" w:themeColor="text1"/>
              </w:rPr>
            </w:pPr>
            <w:r>
              <w:rPr>
                <w:color w:val="000000" w:themeColor="text1"/>
              </w:rPr>
              <w:t>Users have freedom to move around backs, back and forth but using the navigation buttons</w:t>
            </w:r>
            <w:r w:rsidR="00F408BA">
              <w:rPr>
                <w:color w:val="000000" w:themeColor="text1"/>
              </w:rPr>
              <w:t xml:space="preserve"> as well as this on my form button their will be ways to undo the text you have </w:t>
            </w:r>
            <w:r w:rsidR="00F408BA">
              <w:rPr>
                <w:color w:val="000000" w:themeColor="text1"/>
              </w:rPr>
              <w:lastRenderedPageBreak/>
              <w:t>entered and easily move between the different text boxes.</w:t>
            </w:r>
          </w:p>
        </w:tc>
      </w:tr>
      <w:tr w:rsidR="00FA47BF" w14:paraId="0817D0C0" w14:textId="77777777" w:rsidTr="00022680">
        <w:tc>
          <w:tcPr>
            <w:tcW w:w="4508" w:type="dxa"/>
          </w:tcPr>
          <w:p w14:paraId="038218B2" w14:textId="05335FC5" w:rsidR="00FA47BF" w:rsidRDefault="00FA47BF" w:rsidP="00B971E9">
            <w:pPr>
              <w:rPr>
                <w:color w:val="000000" w:themeColor="text1"/>
              </w:rPr>
            </w:pPr>
            <w:r>
              <w:rPr>
                <w:color w:val="000000" w:themeColor="text1"/>
              </w:rPr>
              <w:lastRenderedPageBreak/>
              <w:t>Consistency and standards</w:t>
            </w:r>
          </w:p>
        </w:tc>
        <w:tc>
          <w:tcPr>
            <w:tcW w:w="4508" w:type="dxa"/>
          </w:tcPr>
          <w:p w14:paraId="2222CBE4" w14:textId="77777777" w:rsidR="00FA47BF" w:rsidRDefault="00A8390B" w:rsidP="00B971E9">
            <w:pPr>
              <w:rPr>
                <w:color w:val="000000" w:themeColor="text1"/>
              </w:rPr>
            </w:pPr>
            <w:r>
              <w:rPr>
                <w:color w:val="000000" w:themeColor="text1"/>
              </w:rPr>
              <w:t>As previously stated in my explanation on how my websites wireframes meet Jakobs law</w:t>
            </w:r>
            <w:r w:rsidR="00061165">
              <w:rPr>
                <w:color w:val="000000" w:themeColor="text1"/>
              </w:rPr>
              <w:t xml:space="preserve"> as my site is similar to other sites within the same field, however other ways my </w:t>
            </w:r>
            <w:r w:rsidR="008E4651">
              <w:rPr>
                <w:color w:val="000000" w:themeColor="text1"/>
              </w:rPr>
              <w:t>site is consistent is through a consistent font throughout my pages and a consistent navigation page</w:t>
            </w:r>
            <w:r w:rsidR="001418C0">
              <w:rPr>
                <w:color w:val="000000" w:themeColor="text1"/>
              </w:rPr>
              <w:t>.</w:t>
            </w:r>
          </w:p>
          <w:p w14:paraId="62632995" w14:textId="77777777" w:rsidR="001418C0" w:rsidRDefault="001418C0" w:rsidP="00B971E9">
            <w:pPr>
              <w:rPr>
                <w:color w:val="000000" w:themeColor="text1"/>
              </w:rPr>
            </w:pPr>
          </w:p>
          <w:p w14:paraId="0334379C" w14:textId="77777777" w:rsidR="001418C0" w:rsidRDefault="001418C0" w:rsidP="00B971E9">
            <w:pPr>
              <w:rPr>
                <w:color w:val="000000" w:themeColor="text1"/>
              </w:rPr>
            </w:pPr>
            <w:r>
              <w:rPr>
                <w:color w:val="000000" w:themeColor="text1"/>
              </w:rPr>
              <w:t>Some issues within my site would be some of the background are a bit random and don’t match up which can confuse the user</w:t>
            </w:r>
          </w:p>
          <w:p w14:paraId="6B3BBC6D" w14:textId="77777777" w:rsidR="00B131FF" w:rsidRDefault="00B131FF" w:rsidP="00B971E9">
            <w:pPr>
              <w:rPr>
                <w:color w:val="000000" w:themeColor="text1"/>
              </w:rPr>
            </w:pPr>
          </w:p>
          <w:p w14:paraId="30FA2986" w14:textId="2DA7B522" w:rsidR="00B131FF" w:rsidRPr="00B131FF" w:rsidRDefault="00B131FF" w:rsidP="00B971E9">
            <w:pPr>
              <w:rPr>
                <w:color w:val="4EA72E" w:themeColor="accent6"/>
              </w:rPr>
            </w:pPr>
            <w:r>
              <w:rPr>
                <w:color w:val="4EA72E" w:themeColor="accent6"/>
              </w:rPr>
              <w:t>Backgrounds are now a bit more consistent</w:t>
            </w:r>
          </w:p>
        </w:tc>
      </w:tr>
      <w:tr w:rsidR="001418C0" w14:paraId="1978854B" w14:textId="77777777" w:rsidTr="00022680">
        <w:tc>
          <w:tcPr>
            <w:tcW w:w="4508" w:type="dxa"/>
          </w:tcPr>
          <w:p w14:paraId="61E22725" w14:textId="02B3AAEA" w:rsidR="001418C0" w:rsidRDefault="005E1A5E" w:rsidP="00B971E9">
            <w:pPr>
              <w:rPr>
                <w:color w:val="000000" w:themeColor="text1"/>
              </w:rPr>
            </w:pPr>
            <w:r>
              <w:rPr>
                <w:color w:val="000000" w:themeColor="text1"/>
              </w:rPr>
              <w:t>Error prevention</w:t>
            </w:r>
          </w:p>
        </w:tc>
        <w:tc>
          <w:tcPr>
            <w:tcW w:w="4508" w:type="dxa"/>
          </w:tcPr>
          <w:p w14:paraId="4F2F2C55" w14:textId="77777777" w:rsidR="001418C0" w:rsidRDefault="00A96ECB" w:rsidP="00B971E9">
            <w:pPr>
              <w:rPr>
                <w:color w:val="000000" w:themeColor="text1"/>
              </w:rPr>
            </w:pPr>
            <w:r>
              <w:rPr>
                <w:color w:val="000000" w:themeColor="text1"/>
              </w:rPr>
              <w:t xml:space="preserve">Currently my website </w:t>
            </w:r>
            <w:r w:rsidR="00D82E9E">
              <w:rPr>
                <w:color w:val="000000" w:themeColor="text1"/>
              </w:rPr>
              <w:t>doesn’t have any error prevention which is necessary for my form to inform the user that they need to fill in all the different boxes so that they can submit a request</w:t>
            </w:r>
          </w:p>
          <w:p w14:paraId="16680A0C" w14:textId="77777777" w:rsidR="00B131FF" w:rsidRDefault="00B131FF" w:rsidP="00B971E9">
            <w:pPr>
              <w:rPr>
                <w:color w:val="000000" w:themeColor="text1"/>
              </w:rPr>
            </w:pPr>
          </w:p>
          <w:p w14:paraId="3C04A69C" w14:textId="1344EC72" w:rsidR="00B131FF" w:rsidRDefault="00B131FF" w:rsidP="00B971E9">
            <w:pPr>
              <w:rPr>
                <w:color w:val="000000" w:themeColor="text1"/>
              </w:rPr>
            </w:pPr>
            <w:r w:rsidRPr="00B131FF">
              <w:rPr>
                <w:color w:val="4EA72E" w:themeColor="accent6"/>
              </w:rPr>
              <w:t>My website now as error prevention</w:t>
            </w:r>
          </w:p>
        </w:tc>
      </w:tr>
      <w:tr w:rsidR="00D82E9E" w14:paraId="668DDCD6" w14:textId="77777777" w:rsidTr="00022680">
        <w:tc>
          <w:tcPr>
            <w:tcW w:w="4508" w:type="dxa"/>
          </w:tcPr>
          <w:p w14:paraId="150EDCDC" w14:textId="3043E0C8" w:rsidR="00D82E9E" w:rsidRDefault="00380704" w:rsidP="00B971E9">
            <w:pPr>
              <w:rPr>
                <w:color w:val="000000" w:themeColor="text1"/>
              </w:rPr>
            </w:pPr>
            <w:r>
              <w:rPr>
                <w:color w:val="000000" w:themeColor="text1"/>
              </w:rPr>
              <w:t>Recognition rather than recall</w:t>
            </w:r>
          </w:p>
        </w:tc>
        <w:tc>
          <w:tcPr>
            <w:tcW w:w="4508" w:type="dxa"/>
          </w:tcPr>
          <w:p w14:paraId="763B9346" w14:textId="6CBE5C33" w:rsidR="00D82E9E" w:rsidRDefault="004234B4" w:rsidP="00B971E9">
            <w:pPr>
              <w:rPr>
                <w:color w:val="000000" w:themeColor="text1"/>
              </w:rPr>
            </w:pPr>
            <w:r>
              <w:rPr>
                <w:color w:val="000000" w:themeColor="text1"/>
              </w:rPr>
              <w:t xml:space="preserve">My website </w:t>
            </w:r>
            <w:r w:rsidR="00B76DCE">
              <w:rPr>
                <w:color w:val="000000" w:themeColor="text1"/>
              </w:rPr>
              <w:t>is designed to easily allow users to understand what everything does without really having to think to hard on it or force them</w:t>
            </w:r>
            <w:r w:rsidR="00664E98">
              <w:rPr>
                <w:color w:val="000000" w:themeColor="text1"/>
              </w:rPr>
              <w:t xml:space="preserve"> to remember what each tiny detail of my website does, instead it comes easy to them and navigation/ functionality flows </w:t>
            </w:r>
            <w:r w:rsidR="0086519C">
              <w:rPr>
                <w:color w:val="000000" w:themeColor="text1"/>
              </w:rPr>
              <w:t>easily.</w:t>
            </w:r>
          </w:p>
        </w:tc>
      </w:tr>
      <w:tr w:rsidR="0086519C" w14:paraId="7D2BD5D4" w14:textId="77777777" w:rsidTr="00022680">
        <w:tc>
          <w:tcPr>
            <w:tcW w:w="4508" w:type="dxa"/>
          </w:tcPr>
          <w:p w14:paraId="343ACACA" w14:textId="6B5B164C" w:rsidR="0086519C" w:rsidRDefault="003A72A0" w:rsidP="00B971E9">
            <w:pPr>
              <w:rPr>
                <w:color w:val="000000" w:themeColor="text1"/>
              </w:rPr>
            </w:pPr>
            <w:r>
              <w:rPr>
                <w:color w:val="000000" w:themeColor="text1"/>
              </w:rPr>
              <w:t xml:space="preserve">Minimalist design </w:t>
            </w:r>
          </w:p>
        </w:tc>
        <w:tc>
          <w:tcPr>
            <w:tcW w:w="4508" w:type="dxa"/>
          </w:tcPr>
          <w:p w14:paraId="4E8270BD" w14:textId="316EA986" w:rsidR="00B131FF" w:rsidRDefault="00855461" w:rsidP="00B971E9">
            <w:pPr>
              <w:rPr>
                <w:color w:val="000000" w:themeColor="text1"/>
              </w:rPr>
            </w:pPr>
            <w:r>
              <w:rPr>
                <w:color w:val="000000" w:themeColor="text1"/>
              </w:rPr>
              <w:t>Although some of my site is minimalist such as not too much text</w:t>
            </w:r>
            <w:r w:rsidR="004E21AB">
              <w:rPr>
                <w:color w:val="000000" w:themeColor="text1"/>
              </w:rPr>
              <w:t xml:space="preserve"> and </w:t>
            </w:r>
            <w:r w:rsidR="00E30B1F">
              <w:rPr>
                <w:color w:val="000000" w:themeColor="text1"/>
              </w:rPr>
              <w:t xml:space="preserve">a very simple layout, some of the background images can be </w:t>
            </w:r>
            <w:r w:rsidR="008571BD">
              <w:rPr>
                <w:color w:val="000000" w:themeColor="text1"/>
              </w:rPr>
              <w:t>slightly</w:t>
            </w:r>
            <w:r w:rsidR="00E30B1F">
              <w:rPr>
                <w:color w:val="000000" w:themeColor="text1"/>
              </w:rPr>
              <w:t xml:space="preserve"> </w:t>
            </w:r>
            <w:r w:rsidR="00436AC6">
              <w:rPr>
                <w:color w:val="000000" w:themeColor="text1"/>
              </w:rPr>
              <w:t>overwhelming and distract the user from the overall function of</w:t>
            </w:r>
            <w:r w:rsidR="00A40E08">
              <w:rPr>
                <w:color w:val="000000" w:themeColor="text1"/>
              </w:rPr>
              <w:t xml:space="preserve"> my site</w:t>
            </w:r>
          </w:p>
        </w:tc>
      </w:tr>
      <w:tr w:rsidR="00A40E08" w14:paraId="714BA8AB" w14:textId="77777777" w:rsidTr="00022680">
        <w:tc>
          <w:tcPr>
            <w:tcW w:w="4508" w:type="dxa"/>
          </w:tcPr>
          <w:p w14:paraId="3D95527E" w14:textId="7565031F" w:rsidR="00A40E08" w:rsidRDefault="009A612A" w:rsidP="00B971E9">
            <w:pPr>
              <w:rPr>
                <w:color w:val="000000" w:themeColor="text1"/>
              </w:rPr>
            </w:pPr>
            <w:r>
              <w:rPr>
                <w:color w:val="000000" w:themeColor="text1"/>
              </w:rPr>
              <w:t xml:space="preserve">Error recovery </w:t>
            </w:r>
          </w:p>
        </w:tc>
        <w:tc>
          <w:tcPr>
            <w:tcW w:w="4508" w:type="dxa"/>
          </w:tcPr>
          <w:p w14:paraId="6FF98AAE" w14:textId="77777777" w:rsidR="00A40E08" w:rsidRDefault="009A612A" w:rsidP="00B971E9">
            <w:pPr>
              <w:rPr>
                <w:color w:val="000000" w:themeColor="text1"/>
              </w:rPr>
            </w:pPr>
            <w:r>
              <w:rPr>
                <w:color w:val="000000" w:themeColor="text1"/>
              </w:rPr>
              <w:t>Again I am yet to incorporate any form of error messages to adding error recovery/ prevention hasn’t been achieved just yet</w:t>
            </w:r>
          </w:p>
          <w:p w14:paraId="5EDF0D0D" w14:textId="77777777" w:rsidR="00B131FF" w:rsidRDefault="00B131FF" w:rsidP="00B971E9">
            <w:pPr>
              <w:rPr>
                <w:color w:val="000000" w:themeColor="text1"/>
              </w:rPr>
            </w:pPr>
          </w:p>
          <w:p w14:paraId="248A8637" w14:textId="219AEEA9" w:rsidR="00B131FF" w:rsidRPr="00B131FF" w:rsidRDefault="00B131FF" w:rsidP="00B971E9">
            <w:pPr>
              <w:rPr>
                <w:color w:val="4EA72E" w:themeColor="accent6"/>
              </w:rPr>
            </w:pPr>
            <w:r>
              <w:rPr>
                <w:color w:val="4EA72E" w:themeColor="accent6"/>
              </w:rPr>
              <w:t>Added error recovery in the form</w:t>
            </w:r>
          </w:p>
        </w:tc>
      </w:tr>
      <w:tr w:rsidR="009A612A" w14:paraId="19DC84FA" w14:textId="77777777" w:rsidTr="00022680">
        <w:tc>
          <w:tcPr>
            <w:tcW w:w="4508" w:type="dxa"/>
          </w:tcPr>
          <w:p w14:paraId="4EBD6E70" w14:textId="62806B44" w:rsidR="009A612A" w:rsidRDefault="00C36CF2" w:rsidP="00B971E9">
            <w:pPr>
              <w:rPr>
                <w:color w:val="000000" w:themeColor="text1"/>
              </w:rPr>
            </w:pPr>
            <w:r>
              <w:rPr>
                <w:color w:val="000000" w:themeColor="text1"/>
              </w:rPr>
              <w:t>Help documentation</w:t>
            </w:r>
          </w:p>
        </w:tc>
        <w:tc>
          <w:tcPr>
            <w:tcW w:w="4508" w:type="dxa"/>
          </w:tcPr>
          <w:p w14:paraId="54429860" w14:textId="39A2502F" w:rsidR="009A612A" w:rsidRDefault="00C36CF2" w:rsidP="00B971E9">
            <w:pPr>
              <w:rPr>
                <w:color w:val="000000" w:themeColor="text1"/>
              </w:rPr>
            </w:pPr>
            <w:r>
              <w:rPr>
                <w:color w:val="000000" w:themeColor="text1"/>
              </w:rPr>
              <w:t>Currently my site doesn’t have any form of help screen or documentation to help the users understand how to use it however, the site is quite easy to understand and use.</w:t>
            </w:r>
          </w:p>
        </w:tc>
      </w:tr>
    </w:tbl>
    <w:p w14:paraId="160417B7" w14:textId="77777777" w:rsidR="00022680" w:rsidRDefault="00022680" w:rsidP="00B971E9">
      <w:pPr>
        <w:rPr>
          <w:color w:val="000000" w:themeColor="text1"/>
        </w:rPr>
      </w:pPr>
    </w:p>
    <w:p w14:paraId="7F04EE21" w14:textId="28C35BF6" w:rsidR="0059029F" w:rsidRPr="0059029F" w:rsidRDefault="0059029F" w:rsidP="00B971E9">
      <w:pPr>
        <w:rPr>
          <w:b/>
          <w:bCs/>
          <w:color w:val="000000" w:themeColor="text1"/>
          <w:u w:val="single"/>
        </w:rPr>
      </w:pPr>
      <w:r w:rsidRPr="0059029F">
        <w:rPr>
          <w:b/>
          <w:bCs/>
          <w:color w:val="000000" w:themeColor="text1"/>
          <w:u w:val="single"/>
        </w:rPr>
        <w:t>W3C</w:t>
      </w:r>
    </w:p>
    <w:p w14:paraId="05C685B1" w14:textId="77E52D4D" w:rsidR="00AB3F28" w:rsidRPr="00245DA7" w:rsidRDefault="00A42235" w:rsidP="00B971E9">
      <w:pPr>
        <w:rPr>
          <w:color w:val="000000" w:themeColor="text1"/>
        </w:rPr>
      </w:pPr>
      <w:r>
        <w:rPr>
          <w:color w:val="000000" w:themeColor="text1"/>
        </w:rPr>
        <w:t xml:space="preserve">I have failed to meet the W3C </w:t>
      </w:r>
      <w:r w:rsidR="00B42641">
        <w:rPr>
          <w:color w:val="000000" w:themeColor="text1"/>
        </w:rPr>
        <w:t>accessibility</w:t>
      </w:r>
      <w:r>
        <w:rPr>
          <w:color w:val="000000" w:themeColor="text1"/>
        </w:rPr>
        <w:t xml:space="preserve"> standards as my website currently has no image alt text</w:t>
      </w:r>
      <w:r w:rsidR="00B6696E">
        <w:rPr>
          <w:color w:val="000000" w:themeColor="text1"/>
        </w:rPr>
        <w:t xml:space="preserve"> to support people with screen readers or people who may not have the technology to properly load my images, as well as this my forms are yet to have any labels on them making it very hard to understand what they are for</w:t>
      </w:r>
      <w:r w:rsidR="002D047F">
        <w:rPr>
          <w:color w:val="000000" w:themeColor="text1"/>
        </w:rPr>
        <w:t xml:space="preserve"> finally my text colour </w:t>
      </w:r>
      <w:r w:rsidR="002D047F">
        <w:rPr>
          <w:color w:val="000000" w:themeColor="text1"/>
        </w:rPr>
        <w:lastRenderedPageBreak/>
        <w:t xml:space="preserve">sometimes </w:t>
      </w:r>
      <w:r w:rsidR="0059029F">
        <w:rPr>
          <w:color w:val="000000" w:themeColor="text1"/>
        </w:rPr>
        <w:t>clashes</w:t>
      </w:r>
      <w:r w:rsidR="002D047F">
        <w:rPr>
          <w:color w:val="000000" w:themeColor="text1"/>
        </w:rPr>
        <w:t xml:space="preserve"> with the background colour which is something I will need to </w:t>
      </w:r>
      <w:r w:rsidR="0059029F">
        <w:rPr>
          <w:color w:val="000000" w:themeColor="text1"/>
        </w:rPr>
        <w:t>amend</w:t>
      </w:r>
      <w:r w:rsidR="002D047F">
        <w:rPr>
          <w:color w:val="000000" w:themeColor="text1"/>
        </w:rPr>
        <w:t xml:space="preserve"> as it is vital that </w:t>
      </w:r>
      <w:r w:rsidR="0059029F">
        <w:rPr>
          <w:color w:val="000000" w:themeColor="text1"/>
        </w:rPr>
        <w:t>visitors</w:t>
      </w:r>
      <w:r w:rsidR="002D047F">
        <w:rPr>
          <w:color w:val="000000" w:themeColor="text1"/>
        </w:rPr>
        <w:t xml:space="preserve"> are able to understand what the website does/ is advertising</w:t>
      </w:r>
      <w:r w:rsidR="0059029F">
        <w:rPr>
          <w:color w:val="000000" w:themeColor="text1"/>
        </w:rPr>
        <w:t xml:space="preserve">. I will ensure that these issues are fixed before the deadline of this assignment so that my site is able to be used by a number of diverse people </w:t>
      </w:r>
    </w:p>
    <w:p w14:paraId="2E2054CF" w14:textId="70A62CE2" w:rsidR="00B971E9" w:rsidRDefault="0049155D" w:rsidP="00B971E9">
      <w:pPr>
        <w:rPr>
          <w:i/>
          <w:iCs/>
          <w:color w:val="EE0000"/>
        </w:rPr>
      </w:pPr>
      <w:r w:rsidRPr="0049155D">
        <w:rPr>
          <w:i/>
          <w:iCs/>
          <w:color w:val="EE0000"/>
        </w:rPr>
        <w:t xml:space="preserve">Explain your theme and the assets used, features and functionalities and why they work as per theory. Remember to reference your assets (i.e. images etc) </w:t>
      </w:r>
    </w:p>
    <w:p w14:paraId="053DE465" w14:textId="608EC96F" w:rsidR="00635DEA" w:rsidRPr="00635DEA" w:rsidRDefault="00635DEA" w:rsidP="00B971E9">
      <w:pPr>
        <w:rPr>
          <w:b/>
          <w:bCs/>
          <w:color w:val="000000" w:themeColor="text1"/>
          <w:u w:val="single"/>
        </w:rPr>
      </w:pPr>
      <w:r w:rsidRPr="00635DEA">
        <w:rPr>
          <w:b/>
          <w:bCs/>
          <w:color w:val="000000" w:themeColor="text1"/>
          <w:u w:val="single"/>
        </w:rPr>
        <w:t>theme</w:t>
      </w:r>
    </w:p>
    <w:p w14:paraId="4736AFBF" w14:textId="131515B5" w:rsidR="00185011" w:rsidRDefault="00185011" w:rsidP="00B971E9">
      <w:pPr>
        <w:rPr>
          <w:color w:val="000000" w:themeColor="text1"/>
        </w:rPr>
      </w:pPr>
      <w:r w:rsidRPr="00B131FF">
        <w:rPr>
          <w:color w:val="000000" w:themeColor="text1"/>
        </w:rPr>
        <w:t xml:space="preserve">My overall </w:t>
      </w:r>
      <w:r w:rsidR="00B131FF" w:rsidRPr="00B131FF">
        <w:rPr>
          <w:color w:val="000000" w:themeColor="text1"/>
        </w:rPr>
        <w:t>style</w:t>
      </w:r>
      <w:r w:rsidRPr="00B131FF">
        <w:rPr>
          <w:color w:val="000000" w:themeColor="text1"/>
        </w:rPr>
        <w:t xml:space="preserve"> was a winter/ northern snowy theme</w:t>
      </w:r>
      <w:r w:rsidR="00D83E84" w:rsidRPr="00B131FF">
        <w:rPr>
          <w:color w:val="000000" w:themeColor="text1"/>
        </w:rPr>
        <w:t xml:space="preserve">, </w:t>
      </w:r>
      <w:r w:rsidR="00B131FF">
        <w:rPr>
          <w:color w:val="000000" w:themeColor="text1"/>
        </w:rPr>
        <w:t>With much colder but inviting colours and fonts, the fonts colours and images all work together to create a very warm, captivating and welcoming design to grab the users attention when they first access the website, especially with the target audience being an older generation due to that audience using holiday homes more often.</w:t>
      </w:r>
    </w:p>
    <w:p w14:paraId="1CE75F54" w14:textId="39393B42" w:rsidR="00B131FF" w:rsidRDefault="00B131FF" w:rsidP="00B971E9">
      <w:pPr>
        <w:rPr>
          <w:b/>
          <w:bCs/>
          <w:color w:val="000000" w:themeColor="text1"/>
          <w:u w:val="single"/>
        </w:rPr>
      </w:pPr>
      <w:r w:rsidRPr="00B131FF">
        <w:rPr>
          <w:b/>
          <w:bCs/>
          <w:color w:val="000000" w:themeColor="text1"/>
          <w:u w:val="single"/>
        </w:rPr>
        <w:t>Assets</w:t>
      </w:r>
    </w:p>
    <w:p w14:paraId="047CD0CD" w14:textId="4A0F3E2C" w:rsidR="00B131FF" w:rsidRPr="001B2FD2" w:rsidRDefault="00B131FF" w:rsidP="00B131FF">
      <w:pPr>
        <w:pStyle w:val="ListParagraph"/>
        <w:numPr>
          <w:ilvl w:val="0"/>
          <w:numId w:val="3"/>
        </w:numPr>
        <w:rPr>
          <w:b/>
          <w:bCs/>
          <w:color w:val="000000" w:themeColor="text1"/>
          <w:u w:val="single"/>
        </w:rPr>
      </w:pPr>
      <w:r>
        <w:rPr>
          <w:color w:val="000000" w:themeColor="text1"/>
        </w:rPr>
        <w:t>Logo.png on the navigation bar, I used my logo here to show new users to my website e</w:t>
      </w:r>
      <w:r w:rsidR="001B2FD2">
        <w:rPr>
          <w:color w:val="000000" w:themeColor="text1"/>
        </w:rPr>
        <w:t>ar</w:t>
      </w:r>
      <w:r>
        <w:rPr>
          <w:color w:val="000000" w:themeColor="text1"/>
        </w:rPr>
        <w:t xml:space="preserve">ly on who owns the product and give them a minimal first impression with inviting colours (being my </w:t>
      </w:r>
      <w:r w:rsidR="001B2FD2">
        <w:rPr>
          <w:color w:val="000000" w:themeColor="text1"/>
        </w:rPr>
        <w:t>orangery</w:t>
      </w:r>
      <w:r>
        <w:rPr>
          <w:color w:val="000000" w:themeColor="text1"/>
        </w:rPr>
        <w:t xml:space="preserve"> brown to contracts the blue and white colours of the website)</w:t>
      </w:r>
      <w:r w:rsidR="001B2FD2">
        <w:rPr>
          <w:color w:val="000000" w:themeColor="text1"/>
        </w:rPr>
        <w:t xml:space="preserve"> catching the user attention early on.</w:t>
      </w:r>
    </w:p>
    <w:p w14:paraId="7E301AC4" w14:textId="7B7791AD" w:rsidR="001B2FD2" w:rsidRPr="001B2FD2" w:rsidRDefault="001B2FD2" w:rsidP="00B131FF">
      <w:pPr>
        <w:pStyle w:val="ListParagraph"/>
        <w:numPr>
          <w:ilvl w:val="0"/>
          <w:numId w:val="3"/>
        </w:numPr>
        <w:rPr>
          <w:b/>
          <w:bCs/>
          <w:color w:val="000000" w:themeColor="text1"/>
          <w:u w:val="single"/>
        </w:rPr>
      </w:pPr>
      <w:r>
        <w:rPr>
          <w:color w:val="000000" w:themeColor="text1"/>
        </w:rPr>
        <w:t>In my home page I used different rotating images (these all being hue) to show the user the sites of my air b&amp;b early on without taking up too much room in the website keeping the overall design minimalist and efficient to understand.</w:t>
      </w:r>
    </w:p>
    <w:p w14:paraId="2709628E" w14:textId="6A245885" w:rsidR="001B2FD2" w:rsidRPr="001B2FD2" w:rsidRDefault="001B2FD2" w:rsidP="00B131FF">
      <w:pPr>
        <w:pStyle w:val="ListParagraph"/>
        <w:numPr>
          <w:ilvl w:val="0"/>
          <w:numId w:val="3"/>
        </w:numPr>
        <w:rPr>
          <w:b/>
          <w:bCs/>
          <w:color w:val="000000" w:themeColor="text1"/>
          <w:u w:val="single"/>
        </w:rPr>
      </w:pPr>
      <w:r>
        <w:rPr>
          <w:color w:val="000000" w:themeColor="text1"/>
        </w:rPr>
        <w:t>My background images for the home page, these being forest view.png, lake.png and bottom_banner.png all work with my home page to create a satisfactory experience for the user to scroll through as well as still meeting with the colours of my page and not standing out, these backgrounds are used to show the user what parts of the air b&amp;b look like.</w:t>
      </w:r>
    </w:p>
    <w:p w14:paraId="2A73EA71" w14:textId="25F00B9D" w:rsidR="001B2FD2" w:rsidRPr="001B2FD2" w:rsidRDefault="001B2FD2" w:rsidP="00B131FF">
      <w:pPr>
        <w:pStyle w:val="ListParagraph"/>
        <w:numPr>
          <w:ilvl w:val="0"/>
          <w:numId w:val="3"/>
        </w:numPr>
        <w:rPr>
          <w:b/>
          <w:bCs/>
          <w:color w:val="000000" w:themeColor="text1"/>
          <w:u w:val="single"/>
        </w:rPr>
      </w:pPr>
      <w:r>
        <w:rPr>
          <w:color w:val="000000" w:themeColor="text1"/>
        </w:rPr>
        <w:t>Kitchen.png, livingroon.png,bedroom.png and snowmobo.png are all used within the gallery and/or in the about me page to show the user more about the air b&amp;b as well as to just grab the users attention again by standing out from the background by user of contrasting the cold website colours with warmer colours while not standing out from the background too much to look out of place.</w:t>
      </w:r>
    </w:p>
    <w:p w14:paraId="5EC403D5" w14:textId="2122A151" w:rsidR="001E7A1E" w:rsidRPr="001E7A1E" w:rsidRDefault="001E7A1E" w:rsidP="001E7A1E">
      <w:pPr>
        <w:pStyle w:val="ListParagraph"/>
        <w:numPr>
          <w:ilvl w:val="0"/>
          <w:numId w:val="3"/>
        </w:numPr>
        <w:rPr>
          <w:b/>
          <w:bCs/>
          <w:color w:val="000000" w:themeColor="text1"/>
          <w:u w:val="single"/>
        </w:rPr>
      </w:pPr>
      <w:r>
        <w:rPr>
          <w:color w:val="000000" w:themeColor="text1"/>
        </w:rPr>
        <w:t>All images used have been source from Microsoft copilot,</w:t>
      </w:r>
    </w:p>
    <w:p w14:paraId="0B14884D" w14:textId="55331386" w:rsidR="001E7A1E" w:rsidRDefault="001E7A1E" w:rsidP="001E7A1E">
      <w:pPr>
        <w:rPr>
          <w:b/>
          <w:bCs/>
          <w:color w:val="000000" w:themeColor="text1"/>
          <w:u w:val="single"/>
        </w:rPr>
      </w:pPr>
      <w:r>
        <w:rPr>
          <w:b/>
          <w:bCs/>
          <w:color w:val="000000" w:themeColor="text1"/>
          <w:u w:val="single"/>
        </w:rPr>
        <w:t>Features and functions</w:t>
      </w:r>
    </w:p>
    <w:p w14:paraId="207801E5" w14:textId="6AFEF2B6" w:rsidR="001E7A1E" w:rsidRPr="001E7A1E" w:rsidRDefault="001E7A1E" w:rsidP="001E7A1E">
      <w:pPr>
        <w:pStyle w:val="ListParagraph"/>
        <w:numPr>
          <w:ilvl w:val="0"/>
          <w:numId w:val="4"/>
        </w:numPr>
        <w:rPr>
          <w:b/>
          <w:bCs/>
          <w:color w:val="000000" w:themeColor="text1"/>
          <w:u w:val="single"/>
        </w:rPr>
      </w:pPr>
      <w:r>
        <w:rPr>
          <w:color w:val="000000" w:themeColor="text1"/>
        </w:rPr>
        <w:t>Navigation bar, a necessary function for my website to function properly allowing people using it to be able to easily navigate through the different pages and allow complete free movement through the different pages, uses a mix of display flex and unordered lists in a collum to achieve its overall cantered design.</w:t>
      </w:r>
    </w:p>
    <w:p w14:paraId="6AF534C1" w14:textId="7401447D" w:rsidR="002522DD" w:rsidRPr="002522DD" w:rsidRDefault="001E7A1E" w:rsidP="002522DD">
      <w:pPr>
        <w:pStyle w:val="ListParagraph"/>
        <w:numPr>
          <w:ilvl w:val="0"/>
          <w:numId w:val="4"/>
        </w:numPr>
        <w:rPr>
          <w:b/>
          <w:bCs/>
          <w:color w:val="000000" w:themeColor="text1"/>
          <w:u w:val="single"/>
        </w:rPr>
      </w:pPr>
      <w:r>
        <w:rPr>
          <w:color w:val="000000" w:themeColor="text1"/>
        </w:rPr>
        <w:lastRenderedPageBreak/>
        <w:t xml:space="preserve">Throughout I have used media queries </w:t>
      </w:r>
      <w:r w:rsidR="002522DD">
        <w:rPr>
          <w:color w:val="000000" w:themeColor="text1"/>
        </w:rPr>
        <w:t>with a max-width of between 1200-600pxs as these are the standards for smaller devices that are used, this allows me to either change the layout of certain pages or sizes of assets to fit in a more mobile centred environment</w:t>
      </w:r>
    </w:p>
    <w:p w14:paraId="7388A07F" w14:textId="12485042" w:rsidR="001E7A1E" w:rsidRPr="002522DD" w:rsidRDefault="002522DD" w:rsidP="001E7A1E">
      <w:pPr>
        <w:pStyle w:val="ListParagraph"/>
        <w:numPr>
          <w:ilvl w:val="0"/>
          <w:numId w:val="4"/>
        </w:numPr>
        <w:rPr>
          <w:b/>
          <w:bCs/>
          <w:color w:val="000000" w:themeColor="text1"/>
          <w:u w:val="single"/>
        </w:rPr>
      </w:pPr>
      <w:r>
        <w:rPr>
          <w:color w:val="000000" w:themeColor="text1"/>
        </w:rPr>
        <w:t>In my site I use different buttons with hover effects, I use the hover effects to have the background colour and text colour of the buttons change to white and the text colour to change to black and get underlines, the mouse also turns into a click, I did this to show the user what they are currently about to do and where they are about to go, to give feedback in the sites current state of the site. The buttons have white texts, a transparent background and a blue outline, these buttons are used to show users that they can interact with the system and to take in user inputs.</w:t>
      </w:r>
    </w:p>
    <w:p w14:paraId="3B03F9C5" w14:textId="3A141C28" w:rsidR="002522DD" w:rsidRPr="00635DEA" w:rsidRDefault="002522DD" w:rsidP="001E7A1E">
      <w:pPr>
        <w:pStyle w:val="ListParagraph"/>
        <w:numPr>
          <w:ilvl w:val="0"/>
          <w:numId w:val="4"/>
        </w:numPr>
        <w:rPr>
          <w:b/>
          <w:bCs/>
          <w:color w:val="000000" w:themeColor="text1"/>
          <w:u w:val="single"/>
        </w:rPr>
      </w:pPr>
      <w:r>
        <w:rPr>
          <w:color w:val="000000" w:themeColor="text1"/>
        </w:rPr>
        <w:t xml:space="preserve">I use a form in my site to allow the users to give contact details, a date and a message to the site to request a time to stay, I did this using a form and different input fields and text areas with the required attribute to give the users a warning if they try to submit it without putting anything in, I used ghost white for the background of the input fields with black text, outline and a </w:t>
      </w:r>
      <w:r w:rsidR="00635DEA" w:rsidRPr="00635DEA">
        <w:rPr>
          <w:color w:val="000000" w:themeColor="text1"/>
        </w:rPr>
        <w:t>Libre Baskerville</w:t>
      </w:r>
      <w:r w:rsidR="00635DEA">
        <w:rPr>
          <w:color w:val="000000" w:themeColor="text1"/>
        </w:rPr>
        <w:t xml:space="preserve"> font to differ from the rest of the website to show the user it is a slight different interaction.</w:t>
      </w:r>
    </w:p>
    <w:p w14:paraId="12A1EBE3" w14:textId="43984763" w:rsidR="00635DEA" w:rsidRPr="00635DEA" w:rsidRDefault="00635DEA" w:rsidP="001E7A1E">
      <w:pPr>
        <w:pStyle w:val="ListParagraph"/>
        <w:numPr>
          <w:ilvl w:val="0"/>
          <w:numId w:val="4"/>
        </w:numPr>
        <w:rPr>
          <w:b/>
          <w:bCs/>
          <w:color w:val="000000" w:themeColor="text1"/>
          <w:u w:val="single"/>
        </w:rPr>
      </w:pPr>
      <w:r>
        <w:rPr>
          <w:color w:val="000000" w:themeColor="text1"/>
        </w:rPr>
        <w:t>The map api is used to show the user where to find us, it uses the iframe ad section functions used to position it to the centre using display flex, and give it a size using width.</w:t>
      </w:r>
    </w:p>
    <w:p w14:paraId="5BF1FA0D" w14:textId="4B2F8CA3" w:rsidR="00635DEA" w:rsidRDefault="00635DEA" w:rsidP="00635DEA">
      <w:pPr>
        <w:rPr>
          <w:b/>
          <w:bCs/>
          <w:color w:val="000000" w:themeColor="text1"/>
          <w:u w:val="single"/>
        </w:rPr>
      </w:pPr>
      <w:r w:rsidRPr="00635DEA">
        <w:rPr>
          <w:b/>
          <w:bCs/>
          <w:color w:val="000000" w:themeColor="text1"/>
          <w:u w:val="single"/>
        </w:rPr>
        <w:t xml:space="preserve">Theory </w:t>
      </w:r>
    </w:p>
    <w:p w14:paraId="17251E24" w14:textId="1D9275F1" w:rsidR="00635DEA" w:rsidRPr="00635DEA" w:rsidRDefault="00635DEA" w:rsidP="00635DEA">
      <w:pPr>
        <w:pStyle w:val="ListParagraph"/>
        <w:numPr>
          <w:ilvl w:val="0"/>
          <w:numId w:val="5"/>
        </w:numPr>
        <w:rPr>
          <w:b/>
          <w:bCs/>
          <w:color w:val="000000" w:themeColor="text1"/>
          <w:u w:val="single"/>
        </w:rPr>
      </w:pPr>
      <w:r>
        <w:rPr>
          <w:color w:val="000000" w:themeColor="text1"/>
        </w:rPr>
        <w:t>Throughout my website I have utilised high contrast such as black on white background or vice versa to improve readability and usability in accordance with accessibility guidelines</w:t>
      </w:r>
    </w:p>
    <w:p w14:paraId="243C92E4" w14:textId="2C46D944" w:rsidR="00635DEA" w:rsidRPr="00D549CD" w:rsidRDefault="001972C1" w:rsidP="00635DEA">
      <w:pPr>
        <w:pStyle w:val="ListParagraph"/>
        <w:numPr>
          <w:ilvl w:val="0"/>
          <w:numId w:val="5"/>
        </w:numPr>
        <w:rPr>
          <w:b/>
          <w:bCs/>
          <w:color w:val="000000" w:themeColor="text1"/>
          <w:u w:val="single"/>
        </w:rPr>
      </w:pPr>
      <w:r>
        <w:rPr>
          <w:color w:val="000000" w:themeColor="text1"/>
        </w:rPr>
        <w:t>My site dynamically adapts to different screen sizes by using different medias queries and percentage sizes of assets to change how my site looks at a given size, this adheres to the responsive design theory by eliminating the need for separate sites to incorporate different devices.</w:t>
      </w:r>
    </w:p>
    <w:p w14:paraId="20BB91C1" w14:textId="77777777" w:rsidR="00D549CD" w:rsidRPr="00D549CD" w:rsidRDefault="00D549CD" w:rsidP="00635DEA">
      <w:pPr>
        <w:pStyle w:val="ListParagraph"/>
        <w:numPr>
          <w:ilvl w:val="0"/>
          <w:numId w:val="5"/>
        </w:numPr>
        <w:rPr>
          <w:b/>
          <w:bCs/>
          <w:color w:val="000000" w:themeColor="text1"/>
          <w:u w:val="single"/>
        </w:rPr>
      </w:pPr>
      <w:r>
        <w:rPr>
          <w:color w:val="000000" w:themeColor="text1"/>
        </w:rPr>
        <w:t>My navigation bar is accessible responding easily to mobile devices formats, as well as this my sites navigation is also very simplicit so the user doesn’t need to remember too many functions to use finally my navigation is consistent throughout the entire site keeping its see through black colour and shadows, these all meet the navigation design principles.</w:t>
      </w:r>
    </w:p>
    <w:p w14:paraId="1B1216BB" w14:textId="288CDEE5" w:rsidR="00D549CD" w:rsidRPr="00635DEA" w:rsidRDefault="00D549CD" w:rsidP="00635DEA">
      <w:pPr>
        <w:pStyle w:val="ListParagraph"/>
        <w:numPr>
          <w:ilvl w:val="0"/>
          <w:numId w:val="5"/>
        </w:numPr>
        <w:rPr>
          <w:b/>
          <w:bCs/>
          <w:color w:val="000000" w:themeColor="text1"/>
          <w:u w:val="single"/>
        </w:rPr>
      </w:pPr>
      <w:r>
        <w:rPr>
          <w:color w:val="000000" w:themeColor="text1"/>
        </w:rPr>
        <w:t xml:space="preserve">Finally my website meets a range of different ux/ui theory’s such as hicks law due to the simple navigation, Fitts law with bigger interactable for the users, improving accessibility and millers law where my sites pages are very simple </w:t>
      </w:r>
      <w:r>
        <w:rPr>
          <w:color w:val="000000" w:themeColor="text1"/>
        </w:rPr>
        <w:lastRenderedPageBreak/>
        <w:t xml:space="preserve">through out with minimal complexity making it far easier for users to understand, use and remember. </w:t>
      </w:r>
    </w:p>
    <w:p w14:paraId="27566F3A" w14:textId="77777777" w:rsidR="000B365D" w:rsidRDefault="000B365D" w:rsidP="00B971E9">
      <w:pPr>
        <w:pStyle w:val="Heading1"/>
      </w:pPr>
    </w:p>
    <w:p w14:paraId="3E4D6A81" w14:textId="3E4CE769" w:rsidR="00B971E9" w:rsidRPr="00B971E9" w:rsidRDefault="00B971E9" w:rsidP="00B971E9">
      <w:pPr>
        <w:pStyle w:val="Heading1"/>
      </w:pPr>
      <w:r>
        <w:t>Sprints</w:t>
      </w:r>
    </w:p>
    <w:tbl>
      <w:tblPr>
        <w:tblStyle w:val="TableGrid"/>
        <w:tblW w:w="9209" w:type="dxa"/>
        <w:tblLook w:val="04A0" w:firstRow="1" w:lastRow="0" w:firstColumn="1" w:lastColumn="0" w:noHBand="0" w:noVBand="1"/>
      </w:tblPr>
      <w:tblGrid>
        <w:gridCol w:w="3683"/>
        <w:gridCol w:w="5526"/>
      </w:tblGrid>
      <w:tr w:rsidR="00085389" w14:paraId="5D3834DA" w14:textId="77777777" w:rsidTr="00CE3427">
        <w:tc>
          <w:tcPr>
            <w:tcW w:w="9209" w:type="dxa"/>
            <w:gridSpan w:val="2"/>
          </w:tcPr>
          <w:p w14:paraId="6FBDBE3E" w14:textId="77777777" w:rsidR="00085389" w:rsidRPr="004E10D5" w:rsidRDefault="00085389" w:rsidP="00CE3427">
            <w:pPr>
              <w:pStyle w:val="Heading2"/>
              <w:rPr>
                <w:b/>
                <w:bCs/>
              </w:rPr>
            </w:pPr>
            <w:r w:rsidRPr="004E10D5">
              <w:rPr>
                <w:b/>
                <w:bCs/>
              </w:rPr>
              <w:t>Sprint 1</w:t>
            </w:r>
          </w:p>
        </w:tc>
      </w:tr>
      <w:tr w:rsidR="00085389" w14:paraId="391C4175" w14:textId="77777777" w:rsidTr="00CE3427">
        <w:tc>
          <w:tcPr>
            <w:tcW w:w="9209" w:type="dxa"/>
            <w:gridSpan w:val="2"/>
            <w:shd w:val="clear" w:color="auto" w:fill="D9D9D9" w:themeFill="background1" w:themeFillShade="D9"/>
          </w:tcPr>
          <w:p w14:paraId="5050716D" w14:textId="77777777" w:rsidR="00085389" w:rsidRDefault="00085389" w:rsidP="00CE3427"/>
        </w:tc>
      </w:tr>
      <w:tr w:rsidR="00085389" w14:paraId="299C677D" w14:textId="77777777" w:rsidTr="00CE3427">
        <w:tc>
          <w:tcPr>
            <w:tcW w:w="9209" w:type="dxa"/>
            <w:gridSpan w:val="2"/>
          </w:tcPr>
          <w:p w14:paraId="0C07FDB3" w14:textId="77777777" w:rsidR="00085389" w:rsidRDefault="00085389" w:rsidP="00CE3427">
            <w:pPr>
              <w:pStyle w:val="Heading3"/>
            </w:pPr>
            <w:r>
              <w:t>Cycle Overview</w:t>
            </w:r>
          </w:p>
        </w:tc>
      </w:tr>
      <w:tr w:rsidR="00085389" w14:paraId="1ECB13DC" w14:textId="77777777" w:rsidTr="00CE3427">
        <w:trPr>
          <w:trHeight w:val="983"/>
        </w:trPr>
        <w:tc>
          <w:tcPr>
            <w:tcW w:w="9209" w:type="dxa"/>
            <w:gridSpan w:val="2"/>
          </w:tcPr>
          <w:p w14:paraId="703AE75F" w14:textId="77777777" w:rsidR="00085389" w:rsidRDefault="00085389" w:rsidP="00CE3427">
            <w:r>
              <w:t>In this sprint I set up GitHub and saved my VS files to my GitHub repository so I can push any new changes to my static website, as well as this I have set up my Figma and Miro board to set up my original mock ups of my designs, add any inspiration, explain any changes to designs I decided to go with etc. I came up with my theme as a haunted air b&amp;b with a more dark and gloomy theme with an orange red and black colour theme.</w:t>
            </w:r>
          </w:p>
        </w:tc>
      </w:tr>
      <w:tr w:rsidR="00085389" w14:paraId="0D53F947" w14:textId="77777777" w:rsidTr="00CE3427">
        <w:tc>
          <w:tcPr>
            <w:tcW w:w="9209" w:type="dxa"/>
            <w:gridSpan w:val="2"/>
          </w:tcPr>
          <w:p w14:paraId="6FC5AB92" w14:textId="77777777" w:rsidR="00085389" w:rsidRDefault="00085389" w:rsidP="00CE3427">
            <w:pPr>
              <w:pStyle w:val="Heading3"/>
            </w:pPr>
            <w:r>
              <w:t>Things Working Well</w:t>
            </w:r>
          </w:p>
        </w:tc>
      </w:tr>
      <w:tr w:rsidR="00085389" w14:paraId="25A9CB77" w14:textId="77777777" w:rsidTr="00CE3427">
        <w:trPr>
          <w:trHeight w:val="1355"/>
        </w:trPr>
        <w:tc>
          <w:tcPr>
            <w:tcW w:w="9209" w:type="dxa"/>
            <w:gridSpan w:val="2"/>
          </w:tcPr>
          <w:p w14:paraId="698EC85F" w14:textId="77777777" w:rsidR="00085389" w:rsidRDefault="00085389" w:rsidP="00CE3427">
            <w:r>
              <w:t>My designs on Figma are strong and meet the WACG standards with good layouts in a mobile view, as well as this I have set a theme early on but kept my Figma designs colourless as it would make possible theme and colour changes in the future easier.</w:t>
            </w:r>
          </w:p>
        </w:tc>
      </w:tr>
      <w:tr w:rsidR="00085389" w14:paraId="62EBD667" w14:textId="77777777" w:rsidTr="00CE3427">
        <w:tc>
          <w:tcPr>
            <w:tcW w:w="9209" w:type="dxa"/>
            <w:gridSpan w:val="2"/>
          </w:tcPr>
          <w:p w14:paraId="7DEF5DBB" w14:textId="77777777" w:rsidR="00085389" w:rsidRDefault="00085389" w:rsidP="00CE3427">
            <w:pPr>
              <w:pStyle w:val="Heading3"/>
            </w:pPr>
            <w:r>
              <w:t>Things That Could be Improved</w:t>
            </w:r>
          </w:p>
        </w:tc>
      </w:tr>
      <w:tr w:rsidR="00085389" w14:paraId="1BB225C0" w14:textId="77777777" w:rsidTr="00CE3427">
        <w:trPr>
          <w:trHeight w:val="1635"/>
        </w:trPr>
        <w:tc>
          <w:tcPr>
            <w:tcW w:w="9209" w:type="dxa"/>
            <w:gridSpan w:val="2"/>
          </w:tcPr>
          <w:p w14:paraId="0C8D16D8" w14:textId="77777777" w:rsidR="00085389" w:rsidRDefault="00085389" w:rsidP="00CE3427">
            <w:r>
              <w:t>I believe the colour theme that I have choses isn’t the greatest and doesn’t really meet the WCAG standards so in the future a new simple colour scheme will need to be laid out</w:t>
            </w:r>
          </w:p>
        </w:tc>
      </w:tr>
      <w:tr w:rsidR="00085389" w14:paraId="04011A12" w14:textId="77777777" w:rsidTr="00CE3427">
        <w:tc>
          <w:tcPr>
            <w:tcW w:w="9209" w:type="dxa"/>
            <w:gridSpan w:val="2"/>
          </w:tcPr>
          <w:p w14:paraId="1C5F02F4" w14:textId="77777777" w:rsidR="00085389" w:rsidRDefault="00085389" w:rsidP="00CE3427">
            <w:pPr>
              <w:pStyle w:val="Heading3"/>
            </w:pPr>
            <w:r>
              <w:t>Testing</w:t>
            </w:r>
          </w:p>
        </w:tc>
      </w:tr>
      <w:tr w:rsidR="00085389" w14:paraId="113281A6" w14:textId="77777777" w:rsidTr="00CE3427">
        <w:trPr>
          <w:trHeight w:val="1479"/>
        </w:trPr>
        <w:tc>
          <w:tcPr>
            <w:tcW w:w="9209" w:type="dxa"/>
            <w:gridSpan w:val="2"/>
          </w:tcPr>
          <w:p w14:paraId="3951C655" w14:textId="77777777" w:rsidR="00085389" w:rsidRDefault="00085389" w:rsidP="00CE3427">
            <w:r>
              <w:t xml:space="preserve">Not much testing has gone on as I am yet to fully start work on my static webpage however I have tested my GitHub to ensure that all commits and pushes work properly </w:t>
            </w:r>
          </w:p>
        </w:tc>
      </w:tr>
      <w:tr w:rsidR="00085389" w14:paraId="2048BAE2" w14:textId="77777777" w:rsidTr="00CE3427">
        <w:tc>
          <w:tcPr>
            <w:tcW w:w="3683" w:type="dxa"/>
          </w:tcPr>
          <w:p w14:paraId="59A47DD1" w14:textId="77777777" w:rsidR="00085389" w:rsidRDefault="00085389" w:rsidP="00CE3427">
            <w:pPr>
              <w:pStyle w:val="Heading3"/>
            </w:pPr>
            <w:r>
              <w:lastRenderedPageBreak/>
              <w:t xml:space="preserve">Backlog Items </w:t>
            </w:r>
          </w:p>
        </w:tc>
        <w:tc>
          <w:tcPr>
            <w:tcW w:w="5526" w:type="dxa"/>
          </w:tcPr>
          <w:p w14:paraId="167BA3D4" w14:textId="77777777" w:rsidR="00085389" w:rsidRDefault="00085389" w:rsidP="00CE3427">
            <w:pPr>
              <w:pStyle w:val="Heading3"/>
            </w:pPr>
            <w:r>
              <w:t>Completed/Not Complete</w:t>
            </w:r>
          </w:p>
        </w:tc>
      </w:tr>
      <w:tr w:rsidR="00085389" w14:paraId="4BC9E3F0" w14:textId="77777777" w:rsidTr="00CE3427">
        <w:trPr>
          <w:trHeight w:val="2625"/>
        </w:trPr>
        <w:tc>
          <w:tcPr>
            <w:tcW w:w="3683" w:type="dxa"/>
          </w:tcPr>
          <w:p w14:paraId="213632CA" w14:textId="77777777" w:rsidR="00085389" w:rsidRDefault="00085389" w:rsidP="00CE3427"/>
        </w:tc>
        <w:tc>
          <w:tcPr>
            <w:tcW w:w="5526" w:type="dxa"/>
          </w:tcPr>
          <w:p w14:paraId="37473C2F" w14:textId="77777777" w:rsidR="00085389" w:rsidRDefault="00085389" w:rsidP="00CE3427">
            <w:r>
              <w:t>First page of webpage – Not completed</w:t>
            </w:r>
          </w:p>
          <w:p w14:paraId="42DCB7E2" w14:textId="77777777" w:rsidR="00085389" w:rsidRDefault="00085389" w:rsidP="00CE3427">
            <w:r>
              <w:t>Second page of webpage – Not completed</w:t>
            </w:r>
          </w:p>
          <w:p w14:paraId="288726A7" w14:textId="77777777" w:rsidR="00085389" w:rsidRDefault="00085389" w:rsidP="00CE3427">
            <w:r>
              <w:t>Third page of webpage – Not completed</w:t>
            </w:r>
          </w:p>
          <w:p w14:paraId="63E2AE6E" w14:textId="77777777" w:rsidR="00085389" w:rsidRDefault="00085389" w:rsidP="00CE3427">
            <w:r>
              <w:t>Figma – Completed</w:t>
            </w:r>
          </w:p>
          <w:p w14:paraId="0A4AA308" w14:textId="77777777" w:rsidR="00085389" w:rsidRDefault="00085389" w:rsidP="00CE3427">
            <w:r>
              <w:t>Miro – Completed</w:t>
            </w:r>
          </w:p>
          <w:p w14:paraId="6C5D210D" w14:textId="77777777" w:rsidR="00085389" w:rsidRDefault="00085389" w:rsidP="00CE3427">
            <w:proofErr w:type="spellStart"/>
            <w:r>
              <w:t>Github</w:t>
            </w:r>
            <w:proofErr w:type="spellEnd"/>
            <w:r>
              <w:t xml:space="preserve"> - Completed</w:t>
            </w:r>
          </w:p>
        </w:tc>
      </w:tr>
      <w:tr w:rsidR="00897C18" w14:paraId="663F9C1D" w14:textId="77777777" w:rsidTr="00BC65A1">
        <w:tc>
          <w:tcPr>
            <w:tcW w:w="9209" w:type="dxa"/>
            <w:gridSpan w:val="2"/>
          </w:tcPr>
          <w:p w14:paraId="5C132A03" w14:textId="4A9F3F59" w:rsidR="00897C18" w:rsidRPr="004E10D5" w:rsidRDefault="00897C18" w:rsidP="00BC65A1">
            <w:pPr>
              <w:pStyle w:val="Heading2"/>
              <w:rPr>
                <w:b/>
                <w:bCs/>
              </w:rPr>
            </w:pPr>
            <w:r w:rsidRPr="004E10D5">
              <w:rPr>
                <w:b/>
                <w:bCs/>
              </w:rPr>
              <w:t xml:space="preserve">Sprint </w:t>
            </w:r>
            <w:r w:rsidR="00085389">
              <w:rPr>
                <w:b/>
                <w:bCs/>
              </w:rPr>
              <w:t>2</w:t>
            </w:r>
          </w:p>
        </w:tc>
      </w:tr>
      <w:tr w:rsidR="00897C18" w14:paraId="243C4880" w14:textId="77777777" w:rsidTr="00BC65A1">
        <w:tc>
          <w:tcPr>
            <w:tcW w:w="9209" w:type="dxa"/>
            <w:gridSpan w:val="2"/>
            <w:shd w:val="clear" w:color="auto" w:fill="D9D9D9" w:themeFill="background1" w:themeFillShade="D9"/>
          </w:tcPr>
          <w:p w14:paraId="3154FB5F" w14:textId="77777777" w:rsidR="00897C18" w:rsidRDefault="00897C18" w:rsidP="00BC65A1"/>
        </w:tc>
      </w:tr>
      <w:tr w:rsidR="00897C18" w14:paraId="600DD1F2" w14:textId="77777777" w:rsidTr="00BC65A1">
        <w:tc>
          <w:tcPr>
            <w:tcW w:w="9209" w:type="dxa"/>
            <w:gridSpan w:val="2"/>
          </w:tcPr>
          <w:p w14:paraId="37B619F0" w14:textId="77777777" w:rsidR="00897C18" w:rsidRDefault="00897C18" w:rsidP="00BC65A1">
            <w:pPr>
              <w:pStyle w:val="Heading3"/>
            </w:pPr>
            <w:r>
              <w:t>Cycle Overview</w:t>
            </w:r>
          </w:p>
        </w:tc>
      </w:tr>
      <w:tr w:rsidR="00897C18" w14:paraId="541378AC" w14:textId="77777777" w:rsidTr="00BC65A1">
        <w:trPr>
          <w:trHeight w:val="983"/>
        </w:trPr>
        <w:tc>
          <w:tcPr>
            <w:tcW w:w="9209" w:type="dxa"/>
            <w:gridSpan w:val="2"/>
          </w:tcPr>
          <w:p w14:paraId="0D3C0EE1" w14:textId="157A91FF" w:rsidR="00897C18" w:rsidRDefault="006C27F5" w:rsidP="00BC65A1">
            <w:r>
              <w:t>I had a bit of a theme change with this week changing to a more winter theme instead of a Halloween theme, this is far less limiting and the colours that I have selected</w:t>
            </w:r>
            <w:r w:rsidR="00734740">
              <w:t xml:space="preserve"> are much more user friendly, I also have made a lot of progress on the first webpage utilising JavaScript and CSS, I updated my original home page on Figma to reflect some of the new ideas and paths that I want to go down as well as making it more accessible. In this week I have also created a lot of my images including the logo, background images and more noting down all the different prompts that I used</w:t>
            </w:r>
          </w:p>
        </w:tc>
      </w:tr>
      <w:tr w:rsidR="00897C18" w14:paraId="1F387486" w14:textId="77777777" w:rsidTr="00BC65A1">
        <w:tc>
          <w:tcPr>
            <w:tcW w:w="9209" w:type="dxa"/>
            <w:gridSpan w:val="2"/>
          </w:tcPr>
          <w:p w14:paraId="1818BCBB" w14:textId="77777777" w:rsidR="00897C18" w:rsidRDefault="00897C18" w:rsidP="00BC65A1">
            <w:pPr>
              <w:pStyle w:val="Heading3"/>
            </w:pPr>
            <w:r>
              <w:t>Things Working Well</w:t>
            </w:r>
          </w:p>
          <w:p w14:paraId="0A093B66" w14:textId="764831C5" w:rsidR="00734740" w:rsidRPr="00734740" w:rsidRDefault="00734740" w:rsidP="00734740">
            <w:r>
              <w:t>The JavaScript works (although leaving some things to be desired) and my CSS formats my homepage really well making it look professional and stand out, finally my navigation bar despite not fully working looks great.</w:t>
            </w:r>
          </w:p>
        </w:tc>
      </w:tr>
      <w:tr w:rsidR="00897C18" w14:paraId="610CC502" w14:textId="77777777" w:rsidTr="00BC65A1">
        <w:tc>
          <w:tcPr>
            <w:tcW w:w="9209" w:type="dxa"/>
            <w:gridSpan w:val="2"/>
          </w:tcPr>
          <w:p w14:paraId="002284C1" w14:textId="77777777" w:rsidR="00897C18" w:rsidRDefault="00897C18" w:rsidP="00BC65A1">
            <w:pPr>
              <w:pStyle w:val="Heading3"/>
            </w:pPr>
            <w:r>
              <w:t>Things That Could be Improved</w:t>
            </w:r>
          </w:p>
          <w:p w14:paraId="13272D97" w14:textId="53EF2D0C" w:rsidR="00734740" w:rsidRPr="00734740" w:rsidRDefault="00734740" w:rsidP="00734740">
            <w:r>
              <w:t>The JavaScript could be improved on as of now it is a random image generator with not real flow as well as only having two images generated as of this script making it a bit boring</w:t>
            </w:r>
          </w:p>
        </w:tc>
      </w:tr>
      <w:tr w:rsidR="00897C18" w14:paraId="7114DCB1" w14:textId="77777777" w:rsidTr="00734740">
        <w:trPr>
          <w:trHeight w:val="720"/>
        </w:trPr>
        <w:tc>
          <w:tcPr>
            <w:tcW w:w="9209" w:type="dxa"/>
            <w:gridSpan w:val="2"/>
          </w:tcPr>
          <w:p w14:paraId="41729B05" w14:textId="77777777" w:rsidR="00897C18" w:rsidRDefault="00897C18" w:rsidP="00BC65A1">
            <w:pPr>
              <w:pStyle w:val="Heading3"/>
            </w:pPr>
            <w:r>
              <w:t>Testing</w:t>
            </w:r>
          </w:p>
          <w:p w14:paraId="0E190656" w14:textId="710065E8" w:rsidR="00734740" w:rsidRPr="00734740" w:rsidRDefault="00734740" w:rsidP="00734740">
            <w:r>
              <w:t>Constantly testing the JavaScript to see if it works with multiple stand in images to ensure that if I was to increase the image selection it would still work (however due to it being random some images would be a lot more rarer)</w:t>
            </w:r>
          </w:p>
        </w:tc>
      </w:tr>
      <w:tr w:rsidR="00897C18" w14:paraId="418975D1" w14:textId="77777777" w:rsidTr="00BC65A1">
        <w:tc>
          <w:tcPr>
            <w:tcW w:w="3683" w:type="dxa"/>
          </w:tcPr>
          <w:p w14:paraId="2856D3D2" w14:textId="77777777" w:rsidR="00897C18" w:rsidRDefault="00897C18" w:rsidP="00BC65A1">
            <w:pPr>
              <w:pStyle w:val="Heading3"/>
            </w:pPr>
            <w:r>
              <w:t xml:space="preserve">Backlog Items </w:t>
            </w:r>
          </w:p>
        </w:tc>
        <w:tc>
          <w:tcPr>
            <w:tcW w:w="5526" w:type="dxa"/>
          </w:tcPr>
          <w:p w14:paraId="2608FAC7" w14:textId="77777777" w:rsidR="00897C18" w:rsidRDefault="00897C18" w:rsidP="00BC65A1">
            <w:pPr>
              <w:pStyle w:val="Heading3"/>
            </w:pPr>
            <w:r>
              <w:t>Completed/Not Complete</w:t>
            </w:r>
          </w:p>
        </w:tc>
      </w:tr>
      <w:tr w:rsidR="00897C18" w14:paraId="28567BC2" w14:textId="77777777" w:rsidTr="00BC65A1">
        <w:trPr>
          <w:trHeight w:val="2625"/>
        </w:trPr>
        <w:tc>
          <w:tcPr>
            <w:tcW w:w="3683" w:type="dxa"/>
          </w:tcPr>
          <w:p w14:paraId="51799E61" w14:textId="77777777" w:rsidR="00897C18" w:rsidRDefault="00897C18" w:rsidP="00BC65A1"/>
        </w:tc>
        <w:tc>
          <w:tcPr>
            <w:tcW w:w="5526" w:type="dxa"/>
          </w:tcPr>
          <w:p w14:paraId="43FA04F5" w14:textId="650B6397" w:rsidR="00897C18" w:rsidRDefault="00085389" w:rsidP="00BC65A1">
            <w:r>
              <w:t xml:space="preserve">First page of webpage – </w:t>
            </w:r>
            <w:r w:rsidR="00734740">
              <w:t>partly completed:</w:t>
            </w:r>
          </w:p>
          <w:p w14:paraId="21DF32EC" w14:textId="102B41DE" w:rsidR="00734740" w:rsidRDefault="00734740" w:rsidP="00734740">
            <w:pPr>
              <w:pStyle w:val="ListParagraph"/>
              <w:numPr>
                <w:ilvl w:val="0"/>
                <w:numId w:val="1"/>
              </w:numPr>
            </w:pPr>
            <w:r>
              <w:t>Navigation – not completed</w:t>
            </w:r>
          </w:p>
          <w:p w14:paraId="1AF8765D" w14:textId="6FEE414C" w:rsidR="00734740" w:rsidRDefault="00D549CD" w:rsidP="00734740">
            <w:pPr>
              <w:pStyle w:val="ListParagraph"/>
              <w:numPr>
                <w:ilvl w:val="0"/>
                <w:numId w:val="1"/>
              </w:numPr>
            </w:pPr>
            <w:r>
              <w:t>JavaScript</w:t>
            </w:r>
            <w:r w:rsidR="00734740">
              <w:t xml:space="preserve"> – completed</w:t>
            </w:r>
          </w:p>
          <w:p w14:paraId="0782C6EE" w14:textId="3609BDAC" w:rsidR="00734740" w:rsidRPr="00734740" w:rsidRDefault="00734740" w:rsidP="00734740">
            <w:pPr>
              <w:pStyle w:val="ListParagraph"/>
              <w:numPr>
                <w:ilvl w:val="0"/>
                <w:numId w:val="1"/>
              </w:numPr>
            </w:pPr>
            <w:r>
              <w:t>Css – partly completed</w:t>
            </w:r>
          </w:p>
          <w:p w14:paraId="6E07AE9C" w14:textId="77777777" w:rsidR="00085389" w:rsidRDefault="00085389" w:rsidP="00BC65A1">
            <w:r>
              <w:t>Second page of webpage – Not completed</w:t>
            </w:r>
          </w:p>
          <w:p w14:paraId="7EAD0924" w14:textId="77777777" w:rsidR="00085389" w:rsidRDefault="00085389" w:rsidP="00BC65A1">
            <w:r>
              <w:t>Third page of webpage – Not completed</w:t>
            </w:r>
          </w:p>
          <w:p w14:paraId="41BDC5B5" w14:textId="2EBE2D3A" w:rsidR="00085389" w:rsidRDefault="00085389" w:rsidP="00BC65A1"/>
        </w:tc>
      </w:tr>
    </w:tbl>
    <w:p w14:paraId="18D69480" w14:textId="77777777" w:rsidR="00897C18" w:rsidRDefault="00897C18" w:rsidP="00897C18"/>
    <w:tbl>
      <w:tblPr>
        <w:tblStyle w:val="TableGrid"/>
        <w:tblW w:w="9209" w:type="dxa"/>
        <w:tblLook w:val="04A0" w:firstRow="1" w:lastRow="0" w:firstColumn="1" w:lastColumn="0" w:noHBand="0" w:noVBand="1"/>
      </w:tblPr>
      <w:tblGrid>
        <w:gridCol w:w="3683"/>
        <w:gridCol w:w="5526"/>
      </w:tblGrid>
      <w:tr w:rsidR="008B6DDB" w:rsidRPr="004E10D5" w14:paraId="77C2D418" w14:textId="77777777" w:rsidTr="00CE3427">
        <w:tc>
          <w:tcPr>
            <w:tcW w:w="9209" w:type="dxa"/>
            <w:gridSpan w:val="2"/>
          </w:tcPr>
          <w:p w14:paraId="128AF417" w14:textId="771D366E" w:rsidR="008B6DDB" w:rsidRPr="004E10D5" w:rsidRDefault="008B6DDB" w:rsidP="00CE3427">
            <w:pPr>
              <w:pStyle w:val="Heading2"/>
              <w:rPr>
                <w:b/>
                <w:bCs/>
              </w:rPr>
            </w:pPr>
            <w:r w:rsidRPr="004E10D5">
              <w:rPr>
                <w:b/>
                <w:bCs/>
              </w:rPr>
              <w:t xml:space="preserve">Sprint </w:t>
            </w:r>
            <w:r>
              <w:rPr>
                <w:b/>
                <w:bCs/>
              </w:rPr>
              <w:t>3</w:t>
            </w:r>
          </w:p>
        </w:tc>
      </w:tr>
      <w:tr w:rsidR="008B6DDB" w14:paraId="711A2D64" w14:textId="77777777" w:rsidTr="00CE3427">
        <w:tc>
          <w:tcPr>
            <w:tcW w:w="9209" w:type="dxa"/>
            <w:gridSpan w:val="2"/>
            <w:shd w:val="clear" w:color="auto" w:fill="D9D9D9" w:themeFill="background1" w:themeFillShade="D9"/>
          </w:tcPr>
          <w:p w14:paraId="084F9BD7" w14:textId="77777777" w:rsidR="008B6DDB" w:rsidRDefault="008B6DDB" w:rsidP="00CE3427"/>
        </w:tc>
      </w:tr>
      <w:tr w:rsidR="008B6DDB" w14:paraId="4E6EC041" w14:textId="77777777" w:rsidTr="00CE3427">
        <w:tc>
          <w:tcPr>
            <w:tcW w:w="9209" w:type="dxa"/>
            <w:gridSpan w:val="2"/>
          </w:tcPr>
          <w:p w14:paraId="144C4E91" w14:textId="77777777" w:rsidR="008B6DDB" w:rsidRDefault="008B6DDB" w:rsidP="00CE3427">
            <w:pPr>
              <w:pStyle w:val="Heading3"/>
            </w:pPr>
            <w:r>
              <w:t>Cycle Overview</w:t>
            </w:r>
          </w:p>
        </w:tc>
      </w:tr>
      <w:tr w:rsidR="008B6DDB" w14:paraId="6768D82E" w14:textId="77777777" w:rsidTr="00CE3427">
        <w:trPr>
          <w:trHeight w:val="983"/>
        </w:trPr>
        <w:tc>
          <w:tcPr>
            <w:tcW w:w="9209" w:type="dxa"/>
            <w:gridSpan w:val="2"/>
          </w:tcPr>
          <w:p w14:paraId="09D26492" w14:textId="2FECC96A" w:rsidR="008B6DDB" w:rsidRDefault="008B6DDB" w:rsidP="00CE3427">
            <w:r>
              <w:t>In this sprint I fully completed the home page and started the about me page (navigation still not completed as all pages are yet to be done) as well as this I set up my map API in the about page though not utilizing any CSS to have it look good yet, a bit of a slow week as mostly focused on finishing the home page so that I can have the latter part of this assignment to focus on the other pages</w:t>
            </w:r>
          </w:p>
        </w:tc>
      </w:tr>
      <w:tr w:rsidR="008B6DDB" w14:paraId="2162645A" w14:textId="77777777" w:rsidTr="00CE3427">
        <w:tc>
          <w:tcPr>
            <w:tcW w:w="9209" w:type="dxa"/>
            <w:gridSpan w:val="2"/>
          </w:tcPr>
          <w:p w14:paraId="3C3A3DD2" w14:textId="77777777" w:rsidR="008B6DDB" w:rsidRDefault="008B6DDB" w:rsidP="00CE3427">
            <w:pPr>
              <w:pStyle w:val="Heading3"/>
            </w:pPr>
            <w:r>
              <w:t>Things Working Well</w:t>
            </w:r>
          </w:p>
        </w:tc>
      </w:tr>
      <w:tr w:rsidR="008B6DDB" w14:paraId="500FD806" w14:textId="77777777" w:rsidTr="00CE3427">
        <w:trPr>
          <w:trHeight w:val="1355"/>
        </w:trPr>
        <w:tc>
          <w:tcPr>
            <w:tcW w:w="9209" w:type="dxa"/>
            <w:gridSpan w:val="2"/>
          </w:tcPr>
          <w:p w14:paraId="56B099F9" w14:textId="7699E96E" w:rsidR="008B6DDB" w:rsidRDefault="00345113" w:rsidP="00CE3427">
            <w:r>
              <w:t>The google maps api is working well displaying exactly where I chose, the bottom images and the gallery on the home section are all working well too.</w:t>
            </w:r>
          </w:p>
        </w:tc>
      </w:tr>
      <w:tr w:rsidR="008B6DDB" w14:paraId="2EE55B77" w14:textId="77777777" w:rsidTr="00CE3427">
        <w:tc>
          <w:tcPr>
            <w:tcW w:w="9209" w:type="dxa"/>
            <w:gridSpan w:val="2"/>
          </w:tcPr>
          <w:p w14:paraId="0ADF2D9B" w14:textId="77777777" w:rsidR="008B6DDB" w:rsidRDefault="008B6DDB" w:rsidP="00CE3427">
            <w:pPr>
              <w:pStyle w:val="Heading3"/>
            </w:pPr>
            <w:r>
              <w:t>Things That Could be Improved</w:t>
            </w:r>
          </w:p>
        </w:tc>
      </w:tr>
      <w:tr w:rsidR="008B6DDB" w14:paraId="0DFCAF84" w14:textId="77777777" w:rsidTr="00CE3427">
        <w:trPr>
          <w:trHeight w:val="1635"/>
        </w:trPr>
        <w:tc>
          <w:tcPr>
            <w:tcW w:w="9209" w:type="dxa"/>
            <w:gridSpan w:val="2"/>
          </w:tcPr>
          <w:p w14:paraId="2FF2BB00" w14:textId="44F15B5D" w:rsidR="008B6DDB" w:rsidRDefault="00345113" w:rsidP="00CE3427">
            <w:r>
              <w:t xml:space="preserve">The css on the second page needs improvement as it looks messy and unprofessional (still same issues with the </w:t>
            </w:r>
            <w:r w:rsidR="00CB79C5">
              <w:t>JavaScript</w:t>
            </w:r>
            <w:r>
              <w:t>)</w:t>
            </w:r>
          </w:p>
        </w:tc>
      </w:tr>
      <w:tr w:rsidR="008B6DDB" w14:paraId="640629A3" w14:textId="77777777" w:rsidTr="00CE3427">
        <w:tc>
          <w:tcPr>
            <w:tcW w:w="9209" w:type="dxa"/>
            <w:gridSpan w:val="2"/>
          </w:tcPr>
          <w:p w14:paraId="31E61D7E" w14:textId="77777777" w:rsidR="008B6DDB" w:rsidRDefault="008B6DDB" w:rsidP="00CE3427">
            <w:pPr>
              <w:pStyle w:val="Heading3"/>
            </w:pPr>
            <w:r>
              <w:t>Testing</w:t>
            </w:r>
          </w:p>
        </w:tc>
      </w:tr>
      <w:tr w:rsidR="008B6DDB" w14:paraId="2E866C82" w14:textId="77777777" w:rsidTr="00CE3427">
        <w:trPr>
          <w:trHeight w:val="1479"/>
        </w:trPr>
        <w:tc>
          <w:tcPr>
            <w:tcW w:w="9209" w:type="dxa"/>
            <w:gridSpan w:val="2"/>
          </w:tcPr>
          <w:p w14:paraId="5B783B43" w14:textId="5A4C01E6" w:rsidR="008B6DDB" w:rsidRDefault="00345113" w:rsidP="00CE3427">
            <w:r>
              <w:t>Tested the map api to ensure it work</w:t>
            </w:r>
            <w:r w:rsidR="00CB79C5">
              <w:t>s as well as ensuring that the &lt;section&gt; formatting appears properly</w:t>
            </w:r>
          </w:p>
        </w:tc>
      </w:tr>
      <w:tr w:rsidR="008B6DDB" w14:paraId="4174B01C" w14:textId="77777777" w:rsidTr="00CE3427">
        <w:tc>
          <w:tcPr>
            <w:tcW w:w="3683" w:type="dxa"/>
          </w:tcPr>
          <w:p w14:paraId="75FD71AB" w14:textId="77777777" w:rsidR="008B6DDB" w:rsidRDefault="008B6DDB" w:rsidP="00CE3427">
            <w:pPr>
              <w:pStyle w:val="Heading3"/>
            </w:pPr>
            <w:r>
              <w:t xml:space="preserve">Backlog Items </w:t>
            </w:r>
          </w:p>
        </w:tc>
        <w:tc>
          <w:tcPr>
            <w:tcW w:w="5526" w:type="dxa"/>
          </w:tcPr>
          <w:p w14:paraId="16FEA10A" w14:textId="77777777" w:rsidR="008B6DDB" w:rsidRDefault="008B6DDB" w:rsidP="00CE3427">
            <w:pPr>
              <w:pStyle w:val="Heading3"/>
            </w:pPr>
            <w:r>
              <w:t>Completed/Not Complete</w:t>
            </w:r>
          </w:p>
        </w:tc>
      </w:tr>
      <w:tr w:rsidR="008B6DDB" w14:paraId="2AC405E8" w14:textId="77777777" w:rsidTr="00CE3427">
        <w:trPr>
          <w:trHeight w:val="2625"/>
        </w:trPr>
        <w:tc>
          <w:tcPr>
            <w:tcW w:w="3683" w:type="dxa"/>
          </w:tcPr>
          <w:p w14:paraId="3494F3D8" w14:textId="77777777" w:rsidR="008B6DDB" w:rsidRDefault="008B6DDB" w:rsidP="00CE3427"/>
        </w:tc>
        <w:tc>
          <w:tcPr>
            <w:tcW w:w="5526" w:type="dxa"/>
          </w:tcPr>
          <w:p w14:paraId="515B7EDC" w14:textId="6CCC61F2" w:rsidR="008B6DDB" w:rsidRDefault="008B6DDB" w:rsidP="00CE3427">
            <w:r>
              <w:t xml:space="preserve">First page of webpage – </w:t>
            </w:r>
            <w:r w:rsidR="00CB79C5">
              <w:t>compl</w:t>
            </w:r>
            <w:r>
              <w:t>eted</w:t>
            </w:r>
          </w:p>
          <w:p w14:paraId="3E1E8C26" w14:textId="34B38013" w:rsidR="008B6DDB" w:rsidRDefault="008B6DDB" w:rsidP="00CE3427">
            <w:r>
              <w:t xml:space="preserve">Second page of webpage – </w:t>
            </w:r>
            <w:r w:rsidR="00CB79C5">
              <w:t>partly</w:t>
            </w:r>
            <w:r>
              <w:t xml:space="preserve"> completed</w:t>
            </w:r>
          </w:p>
          <w:p w14:paraId="34F3598F" w14:textId="77777777" w:rsidR="008B6DDB" w:rsidRDefault="008B6DDB" w:rsidP="00CE3427">
            <w:r>
              <w:t>Third page of webpage – Not completed</w:t>
            </w:r>
          </w:p>
          <w:p w14:paraId="44DB43C7" w14:textId="75BA2765" w:rsidR="008B6DDB" w:rsidRDefault="00CB79C5" w:rsidP="00CE3427">
            <w:r>
              <w:t>Map api completed</w:t>
            </w:r>
          </w:p>
        </w:tc>
      </w:tr>
      <w:tr w:rsidR="008B6DDB" w:rsidRPr="004E10D5" w14:paraId="10966A87" w14:textId="77777777" w:rsidTr="00CE3427">
        <w:tc>
          <w:tcPr>
            <w:tcW w:w="9209" w:type="dxa"/>
            <w:gridSpan w:val="2"/>
          </w:tcPr>
          <w:p w14:paraId="3D235C3D" w14:textId="47BB1763" w:rsidR="008B6DDB" w:rsidRPr="004E10D5" w:rsidRDefault="008B6DDB" w:rsidP="00CE3427">
            <w:pPr>
              <w:pStyle w:val="Heading2"/>
              <w:rPr>
                <w:b/>
                <w:bCs/>
              </w:rPr>
            </w:pPr>
            <w:r w:rsidRPr="004E10D5">
              <w:rPr>
                <w:b/>
                <w:bCs/>
              </w:rPr>
              <w:t>Sprint</w:t>
            </w:r>
            <w:r>
              <w:rPr>
                <w:b/>
                <w:bCs/>
              </w:rPr>
              <w:t xml:space="preserve"> 4</w:t>
            </w:r>
          </w:p>
        </w:tc>
      </w:tr>
      <w:tr w:rsidR="008B6DDB" w14:paraId="021CAC1D" w14:textId="77777777" w:rsidTr="00CE3427">
        <w:tc>
          <w:tcPr>
            <w:tcW w:w="9209" w:type="dxa"/>
            <w:gridSpan w:val="2"/>
            <w:shd w:val="clear" w:color="auto" w:fill="D9D9D9" w:themeFill="background1" w:themeFillShade="D9"/>
          </w:tcPr>
          <w:p w14:paraId="758172C3" w14:textId="77777777" w:rsidR="008B6DDB" w:rsidRDefault="008B6DDB" w:rsidP="00CE3427"/>
        </w:tc>
      </w:tr>
      <w:tr w:rsidR="008B6DDB" w14:paraId="1E2CBC49" w14:textId="77777777" w:rsidTr="00CE3427">
        <w:tc>
          <w:tcPr>
            <w:tcW w:w="9209" w:type="dxa"/>
            <w:gridSpan w:val="2"/>
          </w:tcPr>
          <w:p w14:paraId="21037F06" w14:textId="77777777" w:rsidR="008B6DDB" w:rsidRDefault="008B6DDB" w:rsidP="00CE3427">
            <w:pPr>
              <w:pStyle w:val="Heading3"/>
            </w:pPr>
            <w:r>
              <w:lastRenderedPageBreak/>
              <w:t>Cycle Overview</w:t>
            </w:r>
          </w:p>
        </w:tc>
      </w:tr>
      <w:tr w:rsidR="008B6DDB" w14:paraId="73A71B9F" w14:textId="77777777" w:rsidTr="00CE3427">
        <w:trPr>
          <w:trHeight w:val="983"/>
        </w:trPr>
        <w:tc>
          <w:tcPr>
            <w:tcW w:w="9209" w:type="dxa"/>
            <w:gridSpan w:val="2"/>
          </w:tcPr>
          <w:p w14:paraId="3540025B" w14:textId="05E40CAF" w:rsidR="008B6DDB" w:rsidRPr="00701BB7" w:rsidRDefault="00701BB7" w:rsidP="00701BB7">
            <w:pPr>
              <w:jc w:val="both"/>
            </w:pPr>
            <w:r>
              <w:t>Fully completed the about page and the and the css of the about page and started on a contact from for the contact page, because all three pages are up the nav</w:t>
            </w:r>
            <w:r w:rsidR="00592A2F">
              <w:t xml:space="preserve"> almost fully works, started to implement the pipeline to my website</w:t>
            </w:r>
          </w:p>
        </w:tc>
      </w:tr>
      <w:tr w:rsidR="008B6DDB" w:rsidRPr="00734740" w14:paraId="126AB41B" w14:textId="77777777" w:rsidTr="00CE3427">
        <w:tc>
          <w:tcPr>
            <w:tcW w:w="9209" w:type="dxa"/>
            <w:gridSpan w:val="2"/>
          </w:tcPr>
          <w:p w14:paraId="6CDB964C" w14:textId="77777777" w:rsidR="008B6DDB" w:rsidRDefault="008B6DDB" w:rsidP="00CE3427">
            <w:pPr>
              <w:pStyle w:val="Heading3"/>
            </w:pPr>
            <w:r>
              <w:t>Things Working Well</w:t>
            </w:r>
          </w:p>
          <w:p w14:paraId="3F21E569" w14:textId="7592ED9E" w:rsidR="008B6DDB" w:rsidRPr="00734740" w:rsidRDefault="008B6DDB" w:rsidP="00CE3427">
            <w:r>
              <w:t>The</w:t>
            </w:r>
            <w:r w:rsidR="00592A2F">
              <w:t xml:space="preserve"> about page and formatted map api looks and works really well and the start of the contact from looks professional so far</w:t>
            </w:r>
            <w:r>
              <w:t>.</w:t>
            </w:r>
          </w:p>
        </w:tc>
      </w:tr>
      <w:tr w:rsidR="008B6DDB" w:rsidRPr="00734740" w14:paraId="304D0B6D" w14:textId="77777777" w:rsidTr="00CE3427">
        <w:tc>
          <w:tcPr>
            <w:tcW w:w="9209" w:type="dxa"/>
            <w:gridSpan w:val="2"/>
          </w:tcPr>
          <w:p w14:paraId="228C23D0" w14:textId="77777777" w:rsidR="008B6DDB" w:rsidRDefault="008B6DDB" w:rsidP="00CE3427">
            <w:pPr>
              <w:pStyle w:val="Heading3"/>
            </w:pPr>
            <w:r>
              <w:t>Things That Could be Improved</w:t>
            </w:r>
          </w:p>
          <w:p w14:paraId="55992887" w14:textId="55B2277C" w:rsidR="009B08D2" w:rsidRPr="009B08D2" w:rsidRDefault="009B08D2" w:rsidP="009B08D2">
            <w:r>
              <w:t xml:space="preserve">The </w:t>
            </w:r>
            <w:r w:rsidR="00A15497">
              <w:t>pipeline</w:t>
            </w:r>
            <w:r>
              <w:t xml:space="preserve"> needs to be improved on as it doesn’t yet work properly</w:t>
            </w:r>
            <w:r w:rsidR="00A15497">
              <w:t xml:space="preserve"> as well as this an issue has raised with my navigation while trying to get it onto cPanel which will need fixing </w:t>
            </w:r>
          </w:p>
          <w:p w14:paraId="75469848" w14:textId="2B042F15" w:rsidR="008B6DDB" w:rsidRPr="00734740" w:rsidRDefault="008B6DDB" w:rsidP="00CE3427"/>
        </w:tc>
      </w:tr>
      <w:tr w:rsidR="008B6DDB" w:rsidRPr="00734740" w14:paraId="426C0FEF" w14:textId="77777777" w:rsidTr="00CE3427">
        <w:trPr>
          <w:trHeight w:val="720"/>
        </w:trPr>
        <w:tc>
          <w:tcPr>
            <w:tcW w:w="9209" w:type="dxa"/>
            <w:gridSpan w:val="2"/>
          </w:tcPr>
          <w:p w14:paraId="16BC2573" w14:textId="77777777" w:rsidR="008B6DDB" w:rsidRDefault="008B6DDB" w:rsidP="00CE3427">
            <w:pPr>
              <w:pStyle w:val="Heading3"/>
            </w:pPr>
            <w:r>
              <w:t>Testing</w:t>
            </w:r>
          </w:p>
          <w:p w14:paraId="4AF55FE1" w14:textId="132C10CE" w:rsidR="008B6DDB" w:rsidRPr="00734740" w:rsidRDefault="00A15497" w:rsidP="00CE3427">
            <w:r>
              <w:t>Basic tests throughout such as web audits and heuristic testing, so far my website is working fine outline a few issues</w:t>
            </w:r>
          </w:p>
        </w:tc>
      </w:tr>
      <w:tr w:rsidR="008B6DDB" w14:paraId="2BDDD5EC" w14:textId="77777777" w:rsidTr="00CE3427">
        <w:tc>
          <w:tcPr>
            <w:tcW w:w="3683" w:type="dxa"/>
          </w:tcPr>
          <w:p w14:paraId="46AC0B75" w14:textId="77777777" w:rsidR="008B6DDB" w:rsidRDefault="008B6DDB" w:rsidP="00CE3427">
            <w:pPr>
              <w:pStyle w:val="Heading3"/>
            </w:pPr>
            <w:r>
              <w:t xml:space="preserve">Backlog Items </w:t>
            </w:r>
          </w:p>
        </w:tc>
        <w:tc>
          <w:tcPr>
            <w:tcW w:w="5526" w:type="dxa"/>
          </w:tcPr>
          <w:p w14:paraId="514053DB" w14:textId="77777777" w:rsidR="008B6DDB" w:rsidRDefault="008B6DDB" w:rsidP="00CE3427">
            <w:pPr>
              <w:pStyle w:val="Heading3"/>
            </w:pPr>
            <w:r>
              <w:t>Completed/Not Complete</w:t>
            </w:r>
          </w:p>
        </w:tc>
      </w:tr>
      <w:tr w:rsidR="008B6DDB" w14:paraId="73E37B06" w14:textId="77777777" w:rsidTr="00CE3427">
        <w:trPr>
          <w:trHeight w:val="2625"/>
        </w:trPr>
        <w:tc>
          <w:tcPr>
            <w:tcW w:w="3683" w:type="dxa"/>
          </w:tcPr>
          <w:p w14:paraId="78647EA5" w14:textId="77777777" w:rsidR="008B6DDB" w:rsidRDefault="008B6DDB" w:rsidP="00CE3427"/>
        </w:tc>
        <w:tc>
          <w:tcPr>
            <w:tcW w:w="5526" w:type="dxa"/>
          </w:tcPr>
          <w:p w14:paraId="425B7DD2" w14:textId="1C2B3DFD" w:rsidR="008B6DDB" w:rsidRDefault="008B6DDB" w:rsidP="00CE3427">
            <w:r>
              <w:t>First page of webpage –completed:</w:t>
            </w:r>
          </w:p>
          <w:p w14:paraId="5F3CBB8A" w14:textId="5A5F7C2A" w:rsidR="008B6DDB" w:rsidRDefault="008B6DDB" w:rsidP="00CE3427">
            <w:r>
              <w:t>Second page of webpage –completed</w:t>
            </w:r>
          </w:p>
          <w:p w14:paraId="37F38908" w14:textId="41F5C783" w:rsidR="008B6DDB" w:rsidRDefault="008B6DDB" w:rsidP="00CE3427">
            <w:r>
              <w:t>Third page of webpage –completed</w:t>
            </w:r>
          </w:p>
          <w:p w14:paraId="7C419BF6" w14:textId="63C4E3D7" w:rsidR="00A15497" w:rsidRDefault="00A15497" w:rsidP="00CE3427">
            <w:r>
              <w:t>Pipeline – Not completed</w:t>
            </w:r>
          </w:p>
          <w:p w14:paraId="392F5E7E" w14:textId="2BF28789" w:rsidR="00A15497" w:rsidRDefault="00A15497" w:rsidP="00CE3427">
            <w:r>
              <w:t>Navigation – needs fixing</w:t>
            </w:r>
          </w:p>
          <w:p w14:paraId="14DCC0F7" w14:textId="77777777" w:rsidR="008B6DDB" w:rsidRDefault="008B6DDB" w:rsidP="00CE3427"/>
        </w:tc>
      </w:tr>
    </w:tbl>
    <w:p w14:paraId="2A7D4702" w14:textId="77777777" w:rsidR="00AA3C69" w:rsidRDefault="00AA3C69" w:rsidP="00897C18">
      <w:pPr>
        <w:rPr>
          <w:i/>
          <w:iCs/>
          <w:color w:val="FF0000"/>
        </w:rPr>
      </w:pPr>
    </w:p>
    <w:tbl>
      <w:tblPr>
        <w:tblStyle w:val="TableGrid"/>
        <w:tblW w:w="9209" w:type="dxa"/>
        <w:tblLook w:val="04A0" w:firstRow="1" w:lastRow="0" w:firstColumn="1" w:lastColumn="0" w:noHBand="0" w:noVBand="1"/>
      </w:tblPr>
      <w:tblGrid>
        <w:gridCol w:w="3683"/>
        <w:gridCol w:w="5526"/>
      </w:tblGrid>
      <w:tr w:rsidR="00D549CD" w:rsidRPr="004E10D5" w14:paraId="6D7B97C2" w14:textId="77777777" w:rsidTr="00CE3427">
        <w:tc>
          <w:tcPr>
            <w:tcW w:w="9209" w:type="dxa"/>
            <w:gridSpan w:val="2"/>
          </w:tcPr>
          <w:p w14:paraId="0354F65A" w14:textId="02549D89" w:rsidR="00D549CD" w:rsidRPr="004E10D5" w:rsidRDefault="00D549CD" w:rsidP="00CE3427">
            <w:pPr>
              <w:pStyle w:val="Heading2"/>
              <w:rPr>
                <w:b/>
                <w:bCs/>
              </w:rPr>
            </w:pPr>
            <w:r w:rsidRPr="004E10D5">
              <w:rPr>
                <w:b/>
                <w:bCs/>
              </w:rPr>
              <w:t>Sprint</w:t>
            </w:r>
            <w:r>
              <w:rPr>
                <w:b/>
                <w:bCs/>
              </w:rPr>
              <w:t xml:space="preserve"> </w:t>
            </w:r>
            <w:r>
              <w:rPr>
                <w:b/>
                <w:bCs/>
              </w:rPr>
              <w:t>5</w:t>
            </w:r>
          </w:p>
        </w:tc>
      </w:tr>
      <w:tr w:rsidR="00D549CD" w14:paraId="15D6B282" w14:textId="77777777" w:rsidTr="00CE3427">
        <w:tc>
          <w:tcPr>
            <w:tcW w:w="9209" w:type="dxa"/>
            <w:gridSpan w:val="2"/>
            <w:shd w:val="clear" w:color="auto" w:fill="D9D9D9" w:themeFill="background1" w:themeFillShade="D9"/>
          </w:tcPr>
          <w:p w14:paraId="3979EF1B" w14:textId="77777777" w:rsidR="00D549CD" w:rsidRDefault="00D549CD" w:rsidP="00CE3427"/>
        </w:tc>
      </w:tr>
      <w:tr w:rsidR="00D549CD" w14:paraId="310A2A2D" w14:textId="77777777" w:rsidTr="00CE3427">
        <w:tc>
          <w:tcPr>
            <w:tcW w:w="9209" w:type="dxa"/>
            <w:gridSpan w:val="2"/>
          </w:tcPr>
          <w:p w14:paraId="688AD494" w14:textId="77777777" w:rsidR="00D549CD" w:rsidRDefault="00D549CD" w:rsidP="00CE3427">
            <w:pPr>
              <w:pStyle w:val="Heading3"/>
            </w:pPr>
            <w:r>
              <w:t>Cycle Overview</w:t>
            </w:r>
          </w:p>
        </w:tc>
      </w:tr>
      <w:tr w:rsidR="00D549CD" w:rsidRPr="00701BB7" w14:paraId="3126DBF7" w14:textId="77777777" w:rsidTr="00CE3427">
        <w:trPr>
          <w:trHeight w:val="983"/>
        </w:trPr>
        <w:tc>
          <w:tcPr>
            <w:tcW w:w="9209" w:type="dxa"/>
            <w:gridSpan w:val="2"/>
          </w:tcPr>
          <w:p w14:paraId="6E00D637" w14:textId="0B3BC998" w:rsidR="00D549CD" w:rsidRPr="00701BB7" w:rsidRDefault="001F564C" w:rsidP="00CE3427">
            <w:pPr>
              <w:jc w:val="both"/>
            </w:pPr>
            <w:r>
              <w:t>In the 5</w:t>
            </w:r>
            <w:r w:rsidRPr="001F564C">
              <w:rPr>
                <w:vertAlign w:val="superscript"/>
              </w:rPr>
              <w:t>th</w:t>
            </w:r>
            <w:r>
              <w:t xml:space="preserve"> and final sprint I completed the contact page adding error prevention and accessibility to the form as well as this the air b&amp;b phone number and email are now available on the contact page as well as the location of the air b&amp;b, In this sprint I also slightly redesigned the about me page as the previous design was a bit unstable and would easily break. Finally is set up the pipeline of my air b&amp;b to get my site live for people to access as well as fixing my weird navigation system</w:t>
            </w:r>
          </w:p>
        </w:tc>
      </w:tr>
      <w:tr w:rsidR="00D549CD" w:rsidRPr="00734740" w14:paraId="33C99338" w14:textId="77777777" w:rsidTr="00CE3427">
        <w:tc>
          <w:tcPr>
            <w:tcW w:w="9209" w:type="dxa"/>
            <w:gridSpan w:val="2"/>
          </w:tcPr>
          <w:p w14:paraId="3AD1606F" w14:textId="77777777" w:rsidR="00D549CD" w:rsidRDefault="00D549CD" w:rsidP="00CE3427">
            <w:pPr>
              <w:pStyle w:val="Heading3"/>
            </w:pPr>
            <w:r>
              <w:lastRenderedPageBreak/>
              <w:t>Things Working Well</w:t>
            </w:r>
          </w:p>
          <w:p w14:paraId="0D6D43AA" w14:textId="5A564421" w:rsidR="00D549CD" w:rsidRPr="00734740" w:rsidRDefault="001F564C" w:rsidP="00CE3427">
            <w:r>
              <w:t>Form and input boxes now work perfectly as well as the map APIs and the new about me page, the pipeline works perfectly as well copying my files into cPanel. The navigation bar works well now no longer sliding off the page.</w:t>
            </w:r>
          </w:p>
        </w:tc>
      </w:tr>
      <w:tr w:rsidR="00D549CD" w:rsidRPr="00734740" w14:paraId="6F35A97B" w14:textId="77777777" w:rsidTr="00CE3427">
        <w:tc>
          <w:tcPr>
            <w:tcW w:w="9209" w:type="dxa"/>
            <w:gridSpan w:val="2"/>
          </w:tcPr>
          <w:p w14:paraId="5721A99A" w14:textId="77777777" w:rsidR="00D549CD" w:rsidRDefault="00D549CD" w:rsidP="00CE3427">
            <w:pPr>
              <w:pStyle w:val="Heading3"/>
            </w:pPr>
            <w:r>
              <w:t>Things That Could be Improved</w:t>
            </w:r>
          </w:p>
          <w:p w14:paraId="297E5954" w14:textId="5384B4D2" w:rsidR="00D549CD" w:rsidRPr="00734740" w:rsidRDefault="001F564C" w:rsidP="001F564C">
            <w:r>
              <w:t xml:space="preserve">My work speed in the early sprints needs work as I spent to long on the home page and redesigning assets and different elements </w:t>
            </w:r>
          </w:p>
        </w:tc>
      </w:tr>
      <w:tr w:rsidR="00D549CD" w:rsidRPr="00734740" w14:paraId="278B62C4" w14:textId="77777777" w:rsidTr="00CE3427">
        <w:trPr>
          <w:trHeight w:val="720"/>
        </w:trPr>
        <w:tc>
          <w:tcPr>
            <w:tcW w:w="9209" w:type="dxa"/>
            <w:gridSpan w:val="2"/>
          </w:tcPr>
          <w:p w14:paraId="78B3B5D6" w14:textId="77777777" w:rsidR="00D549CD" w:rsidRDefault="00D549CD" w:rsidP="00CE3427">
            <w:pPr>
              <w:pStyle w:val="Heading3"/>
            </w:pPr>
            <w:r>
              <w:t>Testing</w:t>
            </w:r>
          </w:p>
          <w:p w14:paraId="2153D126" w14:textId="122975E4" w:rsidR="00D549CD" w:rsidRPr="00734740" w:rsidRDefault="00D549CD" w:rsidP="00CE3427">
            <w:r>
              <w:t>Basic tests throughout such as web audits and heuristic testing, so far my website is working fine outline a few issues</w:t>
            </w:r>
            <w:r w:rsidR="001F564C">
              <w:t xml:space="preserve"> as well as vigorous tests to find out why my pipeline wasn’t working and to finally fix my pipeline</w:t>
            </w:r>
          </w:p>
        </w:tc>
      </w:tr>
      <w:tr w:rsidR="00D549CD" w14:paraId="7B1B039D" w14:textId="77777777" w:rsidTr="00CE3427">
        <w:tc>
          <w:tcPr>
            <w:tcW w:w="3683" w:type="dxa"/>
          </w:tcPr>
          <w:p w14:paraId="2958C961" w14:textId="77777777" w:rsidR="00D549CD" w:rsidRDefault="00D549CD" w:rsidP="00CE3427">
            <w:pPr>
              <w:pStyle w:val="Heading3"/>
            </w:pPr>
            <w:r>
              <w:t xml:space="preserve">Backlog Items </w:t>
            </w:r>
          </w:p>
        </w:tc>
        <w:tc>
          <w:tcPr>
            <w:tcW w:w="5526" w:type="dxa"/>
          </w:tcPr>
          <w:p w14:paraId="4E324F5A" w14:textId="77777777" w:rsidR="00D549CD" w:rsidRDefault="00D549CD" w:rsidP="00CE3427">
            <w:pPr>
              <w:pStyle w:val="Heading3"/>
            </w:pPr>
            <w:r>
              <w:t>Completed/Not Complete</w:t>
            </w:r>
          </w:p>
        </w:tc>
      </w:tr>
      <w:tr w:rsidR="00D549CD" w14:paraId="082231B7" w14:textId="77777777" w:rsidTr="00CE3427">
        <w:trPr>
          <w:trHeight w:val="2625"/>
        </w:trPr>
        <w:tc>
          <w:tcPr>
            <w:tcW w:w="3683" w:type="dxa"/>
          </w:tcPr>
          <w:p w14:paraId="566688A8" w14:textId="77777777" w:rsidR="00D549CD" w:rsidRDefault="00D549CD" w:rsidP="00CE3427"/>
        </w:tc>
        <w:tc>
          <w:tcPr>
            <w:tcW w:w="5526" w:type="dxa"/>
          </w:tcPr>
          <w:p w14:paraId="36958127" w14:textId="77777777" w:rsidR="00D549CD" w:rsidRDefault="00D549CD" w:rsidP="00CE3427">
            <w:r>
              <w:t>First page of webpage –completed:</w:t>
            </w:r>
          </w:p>
          <w:p w14:paraId="20889321" w14:textId="77777777" w:rsidR="00D549CD" w:rsidRDefault="00D549CD" w:rsidP="00CE3427">
            <w:r>
              <w:t>Second page of webpage –completed</w:t>
            </w:r>
          </w:p>
          <w:p w14:paraId="32812A49" w14:textId="77777777" w:rsidR="00D549CD" w:rsidRDefault="00D549CD" w:rsidP="00CE3427">
            <w:r>
              <w:t>Third page of webpage –completed</w:t>
            </w:r>
          </w:p>
          <w:p w14:paraId="20400F6F" w14:textId="5B9C60A7" w:rsidR="00D549CD" w:rsidRDefault="00D549CD" w:rsidP="00CE3427">
            <w:r>
              <w:t>Pipeline –completed</w:t>
            </w:r>
          </w:p>
          <w:p w14:paraId="549CD1CA" w14:textId="433C7722" w:rsidR="00D549CD" w:rsidRDefault="00D549CD" w:rsidP="00CE3427">
            <w:r>
              <w:t xml:space="preserve">Navigation – </w:t>
            </w:r>
            <w:r w:rsidR="001F564C">
              <w:t>fixed</w:t>
            </w:r>
          </w:p>
          <w:p w14:paraId="1F2922A1" w14:textId="77777777" w:rsidR="00D549CD" w:rsidRDefault="00D549CD" w:rsidP="00CE3427"/>
        </w:tc>
      </w:tr>
    </w:tbl>
    <w:p w14:paraId="30365452" w14:textId="77777777" w:rsidR="00AA3C69" w:rsidRDefault="00AA3C69" w:rsidP="00897C18">
      <w:pPr>
        <w:rPr>
          <w:i/>
          <w:iCs/>
          <w:color w:val="FF0000"/>
        </w:rPr>
      </w:pPr>
    </w:p>
    <w:p w14:paraId="50FC5EF8" w14:textId="77777777" w:rsidR="00AA3C69" w:rsidRDefault="00AA3C69" w:rsidP="00897C18">
      <w:pPr>
        <w:rPr>
          <w:i/>
          <w:iCs/>
          <w:color w:val="FF0000"/>
        </w:rPr>
      </w:pPr>
    </w:p>
    <w:p w14:paraId="5E60F549" w14:textId="77777777" w:rsidR="00AA3C69" w:rsidRDefault="00AA3C69" w:rsidP="00897C18">
      <w:pPr>
        <w:rPr>
          <w:i/>
          <w:iCs/>
          <w:color w:val="FF0000"/>
        </w:rPr>
      </w:pPr>
    </w:p>
    <w:p w14:paraId="56BC5A87" w14:textId="77777777" w:rsidR="006A115A" w:rsidRDefault="006A115A" w:rsidP="00897C18">
      <w:pPr>
        <w:rPr>
          <w:i/>
          <w:iCs/>
          <w:color w:val="FF0000"/>
        </w:rPr>
      </w:pPr>
    </w:p>
    <w:p w14:paraId="7429C0B0" w14:textId="77777777" w:rsidR="00AA3C69" w:rsidRDefault="00AA3C69" w:rsidP="00897C18">
      <w:pPr>
        <w:rPr>
          <w:i/>
          <w:iCs/>
          <w:color w:val="FF0000"/>
        </w:rPr>
      </w:pPr>
    </w:p>
    <w:p w14:paraId="15171A35" w14:textId="77777777" w:rsidR="00AA3C69" w:rsidRDefault="00AA3C69" w:rsidP="00897C18">
      <w:pPr>
        <w:rPr>
          <w:i/>
          <w:iCs/>
          <w:color w:val="FF0000"/>
        </w:rPr>
      </w:pPr>
    </w:p>
    <w:p w14:paraId="093B543C" w14:textId="77777777" w:rsidR="00AA3C69" w:rsidRDefault="00AA3C69" w:rsidP="00897C18">
      <w:pPr>
        <w:rPr>
          <w:i/>
          <w:iCs/>
          <w:color w:val="FF0000"/>
        </w:rPr>
      </w:pPr>
    </w:p>
    <w:p w14:paraId="6362F9D4" w14:textId="77777777" w:rsidR="00AA3C69" w:rsidRDefault="00AA3C69" w:rsidP="00897C18">
      <w:pPr>
        <w:rPr>
          <w:i/>
          <w:iCs/>
          <w:color w:val="FF0000"/>
        </w:rPr>
      </w:pPr>
    </w:p>
    <w:p w14:paraId="7CFC97BC" w14:textId="77777777" w:rsidR="00AA3C69" w:rsidRDefault="00AA3C69" w:rsidP="00897C18">
      <w:pPr>
        <w:rPr>
          <w:i/>
          <w:iCs/>
          <w:color w:val="FF0000"/>
        </w:rPr>
      </w:pPr>
    </w:p>
    <w:p w14:paraId="5A4583DF" w14:textId="77777777" w:rsidR="00AA3C69" w:rsidRDefault="00AA3C69" w:rsidP="00897C18">
      <w:pPr>
        <w:rPr>
          <w:i/>
          <w:iCs/>
          <w:color w:val="FF0000"/>
        </w:rPr>
      </w:pPr>
    </w:p>
    <w:p w14:paraId="37BDFE0D" w14:textId="77777777" w:rsidR="00AA3C69" w:rsidRPr="002B726D" w:rsidRDefault="00AA3C69" w:rsidP="00897C18">
      <w:pPr>
        <w:rPr>
          <w:i/>
          <w:iCs/>
          <w:color w:val="FF0000"/>
        </w:rPr>
      </w:pPr>
    </w:p>
    <w:p w14:paraId="4B179345" w14:textId="77777777" w:rsidR="00897C18" w:rsidRDefault="00897C18" w:rsidP="00897C18">
      <w:pPr>
        <w:pStyle w:val="Heading1"/>
      </w:pPr>
      <w:r>
        <w:t xml:space="preserve">Testing </w:t>
      </w:r>
    </w:p>
    <w:p w14:paraId="700A16D4" w14:textId="7E0AB4C8" w:rsidR="00897C18" w:rsidRDefault="00897C18" w:rsidP="00897C18">
      <w:r>
        <w:t xml:space="preserve">My website </w:t>
      </w:r>
      <w:hyperlink r:id="rId10" w:history="1">
        <w:r w:rsidR="00866FCB" w:rsidRPr="00CD1C22">
          <w:rPr>
            <w:rStyle w:val="Hyperlink"/>
          </w:rPr>
          <w:t>https://123456.win.studentwebserver.co.uk</w:t>
        </w:r>
      </w:hyperlink>
    </w:p>
    <w:p w14:paraId="6C9FB422" w14:textId="195B9CF9" w:rsidR="00866FCB" w:rsidRPr="00866FCB" w:rsidRDefault="00866FCB" w:rsidP="00897C18">
      <w:pPr>
        <w:rPr>
          <w:i/>
          <w:iCs/>
          <w:color w:val="EE0000"/>
        </w:rPr>
      </w:pPr>
      <w:r w:rsidRPr="00866FCB">
        <w:rPr>
          <w:i/>
          <w:iCs/>
          <w:color w:val="EE0000"/>
        </w:rPr>
        <w:lastRenderedPageBreak/>
        <w:t xml:space="preserve">Create your own test cases and use the validators. </w:t>
      </w:r>
    </w:p>
    <w:tbl>
      <w:tblPr>
        <w:tblStyle w:val="TableGrid"/>
        <w:tblW w:w="0" w:type="auto"/>
        <w:tblLook w:val="04A0" w:firstRow="1" w:lastRow="0" w:firstColumn="1" w:lastColumn="0" w:noHBand="0" w:noVBand="1"/>
      </w:tblPr>
      <w:tblGrid>
        <w:gridCol w:w="2254"/>
        <w:gridCol w:w="2254"/>
        <w:gridCol w:w="2254"/>
        <w:gridCol w:w="2254"/>
      </w:tblGrid>
      <w:tr w:rsidR="00897C18" w14:paraId="02590D0D" w14:textId="77777777" w:rsidTr="00BC65A1">
        <w:tc>
          <w:tcPr>
            <w:tcW w:w="2254" w:type="dxa"/>
          </w:tcPr>
          <w:p w14:paraId="4E1AA7F2" w14:textId="77777777" w:rsidR="00897C18" w:rsidRPr="001B516F" w:rsidRDefault="00897C18" w:rsidP="00BC65A1">
            <w:pPr>
              <w:rPr>
                <w:b/>
                <w:bCs/>
              </w:rPr>
            </w:pPr>
            <w:r w:rsidRPr="001B516F">
              <w:rPr>
                <w:b/>
                <w:bCs/>
              </w:rPr>
              <w:t xml:space="preserve">Test Case </w:t>
            </w:r>
          </w:p>
        </w:tc>
        <w:tc>
          <w:tcPr>
            <w:tcW w:w="2254" w:type="dxa"/>
          </w:tcPr>
          <w:p w14:paraId="6FA9BC2A" w14:textId="77777777" w:rsidR="00897C18" w:rsidRPr="001B516F" w:rsidRDefault="00897C18" w:rsidP="00BC65A1">
            <w:pPr>
              <w:rPr>
                <w:b/>
                <w:bCs/>
              </w:rPr>
            </w:pPr>
            <w:r w:rsidRPr="001B516F">
              <w:rPr>
                <w:b/>
                <w:bCs/>
              </w:rPr>
              <w:t xml:space="preserve">Outcome </w:t>
            </w:r>
          </w:p>
        </w:tc>
        <w:tc>
          <w:tcPr>
            <w:tcW w:w="2254" w:type="dxa"/>
          </w:tcPr>
          <w:p w14:paraId="5DA47B83" w14:textId="77777777" w:rsidR="00897C18" w:rsidRPr="001B516F" w:rsidRDefault="00897C18" w:rsidP="00BC65A1">
            <w:pPr>
              <w:rPr>
                <w:b/>
                <w:bCs/>
              </w:rPr>
            </w:pPr>
            <w:r w:rsidRPr="001B516F">
              <w:rPr>
                <w:b/>
                <w:bCs/>
              </w:rPr>
              <w:t>Recommendations</w:t>
            </w:r>
          </w:p>
        </w:tc>
        <w:tc>
          <w:tcPr>
            <w:tcW w:w="2254" w:type="dxa"/>
          </w:tcPr>
          <w:p w14:paraId="0A232BEE" w14:textId="77777777" w:rsidR="00897C18" w:rsidRPr="001B516F" w:rsidRDefault="00897C18" w:rsidP="00BC65A1">
            <w:pPr>
              <w:rPr>
                <w:b/>
                <w:bCs/>
              </w:rPr>
            </w:pPr>
            <w:r w:rsidRPr="001B516F">
              <w:rPr>
                <w:b/>
                <w:bCs/>
              </w:rPr>
              <w:t xml:space="preserve">Date </w:t>
            </w:r>
          </w:p>
        </w:tc>
      </w:tr>
      <w:tr w:rsidR="00897C18" w14:paraId="4AF18C83" w14:textId="77777777" w:rsidTr="00BC65A1">
        <w:tc>
          <w:tcPr>
            <w:tcW w:w="2254" w:type="dxa"/>
          </w:tcPr>
          <w:p w14:paraId="2D56590E" w14:textId="77777777" w:rsidR="00897C18" w:rsidRPr="001B516F" w:rsidRDefault="00897C18" w:rsidP="00BC65A1">
            <w:pPr>
              <w:rPr>
                <w:b/>
                <w:bCs/>
              </w:rPr>
            </w:pPr>
          </w:p>
        </w:tc>
        <w:tc>
          <w:tcPr>
            <w:tcW w:w="2254" w:type="dxa"/>
          </w:tcPr>
          <w:p w14:paraId="64A343CE" w14:textId="77777777" w:rsidR="00897C18" w:rsidRPr="001B516F" w:rsidRDefault="00897C18" w:rsidP="00BC65A1">
            <w:pPr>
              <w:rPr>
                <w:b/>
                <w:bCs/>
              </w:rPr>
            </w:pPr>
          </w:p>
        </w:tc>
        <w:tc>
          <w:tcPr>
            <w:tcW w:w="2254" w:type="dxa"/>
          </w:tcPr>
          <w:p w14:paraId="666D1EE2" w14:textId="77777777" w:rsidR="00897C18" w:rsidRPr="001B516F" w:rsidRDefault="00897C18" w:rsidP="00BC65A1">
            <w:pPr>
              <w:rPr>
                <w:b/>
                <w:bCs/>
              </w:rPr>
            </w:pPr>
          </w:p>
        </w:tc>
        <w:tc>
          <w:tcPr>
            <w:tcW w:w="2254" w:type="dxa"/>
          </w:tcPr>
          <w:p w14:paraId="0346B745" w14:textId="77777777" w:rsidR="00897C18" w:rsidRPr="001B516F" w:rsidRDefault="00897C18" w:rsidP="00BC65A1">
            <w:pPr>
              <w:rPr>
                <w:b/>
                <w:bCs/>
              </w:rPr>
            </w:pPr>
          </w:p>
        </w:tc>
      </w:tr>
      <w:tr w:rsidR="00897C18" w14:paraId="6E2B273C" w14:textId="77777777" w:rsidTr="00BC65A1">
        <w:tc>
          <w:tcPr>
            <w:tcW w:w="2254" w:type="dxa"/>
          </w:tcPr>
          <w:p w14:paraId="2FA84B25" w14:textId="77777777" w:rsidR="00897C18" w:rsidRPr="00AA3C69" w:rsidRDefault="00897C18" w:rsidP="00BC65A1">
            <w:pPr>
              <w:rPr>
                <w:i/>
                <w:iCs/>
                <w:color w:val="EE0000"/>
              </w:rPr>
            </w:pPr>
            <w:r w:rsidRPr="00AA3C69">
              <w:rPr>
                <w:i/>
                <w:iCs/>
                <w:color w:val="EE0000"/>
              </w:rPr>
              <w:t xml:space="preserve">Nav Bar </w:t>
            </w:r>
          </w:p>
        </w:tc>
        <w:tc>
          <w:tcPr>
            <w:tcW w:w="2254" w:type="dxa"/>
          </w:tcPr>
          <w:p w14:paraId="665794D8" w14:textId="77777777" w:rsidR="00897C18" w:rsidRPr="00AA3C69" w:rsidRDefault="00897C18" w:rsidP="00BC65A1">
            <w:pPr>
              <w:rPr>
                <w:i/>
                <w:iCs/>
                <w:color w:val="EE0000"/>
              </w:rPr>
            </w:pPr>
            <w:r w:rsidRPr="00AA3C69">
              <w:rPr>
                <w:i/>
                <w:iCs/>
                <w:color w:val="EE0000"/>
              </w:rPr>
              <w:t>PASS</w:t>
            </w:r>
          </w:p>
        </w:tc>
        <w:tc>
          <w:tcPr>
            <w:tcW w:w="2254" w:type="dxa"/>
          </w:tcPr>
          <w:p w14:paraId="48F60A78" w14:textId="77777777" w:rsidR="00897C18" w:rsidRPr="00AA3C69" w:rsidRDefault="00897C18" w:rsidP="00BC65A1">
            <w:pPr>
              <w:rPr>
                <w:i/>
                <w:iCs/>
                <w:color w:val="EE0000"/>
              </w:rPr>
            </w:pPr>
          </w:p>
        </w:tc>
        <w:tc>
          <w:tcPr>
            <w:tcW w:w="2254" w:type="dxa"/>
          </w:tcPr>
          <w:p w14:paraId="21FC7BEE" w14:textId="77777777" w:rsidR="00897C18" w:rsidRPr="00AA3C69" w:rsidRDefault="00897C18" w:rsidP="00BC65A1">
            <w:pPr>
              <w:rPr>
                <w:i/>
                <w:iCs/>
                <w:color w:val="EE0000"/>
              </w:rPr>
            </w:pPr>
            <w:r w:rsidRPr="00AA3C69">
              <w:rPr>
                <w:i/>
                <w:iCs/>
                <w:color w:val="EE0000"/>
              </w:rPr>
              <w:t>19.03.24</w:t>
            </w:r>
          </w:p>
        </w:tc>
      </w:tr>
      <w:tr w:rsidR="00897C18" w14:paraId="7B593B8D" w14:textId="77777777" w:rsidTr="00BC65A1">
        <w:tc>
          <w:tcPr>
            <w:tcW w:w="2254" w:type="dxa"/>
          </w:tcPr>
          <w:p w14:paraId="088D1778" w14:textId="77777777" w:rsidR="00897C18" w:rsidRPr="00AA3C69" w:rsidRDefault="00897C18" w:rsidP="00BC65A1">
            <w:pPr>
              <w:rPr>
                <w:i/>
                <w:iCs/>
                <w:color w:val="EE0000"/>
              </w:rPr>
            </w:pPr>
            <w:r w:rsidRPr="00AA3C69">
              <w:rPr>
                <w:i/>
                <w:iCs/>
                <w:color w:val="EE0000"/>
              </w:rPr>
              <w:t>Home Page Link</w:t>
            </w:r>
          </w:p>
        </w:tc>
        <w:tc>
          <w:tcPr>
            <w:tcW w:w="2254" w:type="dxa"/>
          </w:tcPr>
          <w:p w14:paraId="27CA1503" w14:textId="4377DB2F" w:rsidR="00897C18" w:rsidRPr="00AA3C69" w:rsidRDefault="00C811AA" w:rsidP="00BC65A1">
            <w:pPr>
              <w:rPr>
                <w:i/>
                <w:iCs/>
                <w:color w:val="EE0000"/>
              </w:rPr>
            </w:pPr>
            <w:r w:rsidRPr="00AA3C69">
              <w:rPr>
                <w:i/>
                <w:iCs/>
                <w:color w:val="EE0000"/>
              </w:rPr>
              <w:t xml:space="preserve">FAIL </w:t>
            </w:r>
          </w:p>
        </w:tc>
        <w:tc>
          <w:tcPr>
            <w:tcW w:w="2254" w:type="dxa"/>
          </w:tcPr>
          <w:p w14:paraId="0E94D355" w14:textId="77777777" w:rsidR="00897C18" w:rsidRPr="00AA3C69" w:rsidRDefault="00897C18" w:rsidP="00BC65A1">
            <w:pPr>
              <w:rPr>
                <w:i/>
                <w:iCs/>
                <w:color w:val="EE0000"/>
              </w:rPr>
            </w:pPr>
          </w:p>
        </w:tc>
        <w:tc>
          <w:tcPr>
            <w:tcW w:w="2254" w:type="dxa"/>
          </w:tcPr>
          <w:p w14:paraId="7E7C230A" w14:textId="77777777" w:rsidR="00897C18" w:rsidRPr="00AA3C69" w:rsidRDefault="00897C18" w:rsidP="00BC65A1">
            <w:pPr>
              <w:rPr>
                <w:i/>
                <w:iCs/>
                <w:color w:val="EE0000"/>
              </w:rPr>
            </w:pPr>
          </w:p>
        </w:tc>
      </w:tr>
      <w:tr w:rsidR="00897C18" w14:paraId="1065572C" w14:textId="77777777" w:rsidTr="00BC65A1">
        <w:tc>
          <w:tcPr>
            <w:tcW w:w="2254" w:type="dxa"/>
          </w:tcPr>
          <w:p w14:paraId="294E996B" w14:textId="77777777" w:rsidR="00897C18" w:rsidRPr="00AA3C69" w:rsidRDefault="00897C18" w:rsidP="00BC65A1">
            <w:pPr>
              <w:rPr>
                <w:i/>
                <w:iCs/>
                <w:color w:val="EE0000"/>
              </w:rPr>
            </w:pPr>
            <w:r w:rsidRPr="00AA3C69">
              <w:rPr>
                <w:i/>
                <w:iCs/>
                <w:color w:val="EE0000"/>
              </w:rPr>
              <w:t xml:space="preserve">Logo </w:t>
            </w:r>
          </w:p>
        </w:tc>
        <w:tc>
          <w:tcPr>
            <w:tcW w:w="2254" w:type="dxa"/>
          </w:tcPr>
          <w:p w14:paraId="476067D3" w14:textId="77777777" w:rsidR="00897C18" w:rsidRPr="00AA3C69" w:rsidRDefault="00897C18" w:rsidP="00BC65A1">
            <w:pPr>
              <w:rPr>
                <w:i/>
                <w:iCs/>
                <w:color w:val="EE0000"/>
              </w:rPr>
            </w:pPr>
            <w:r w:rsidRPr="00AA3C69">
              <w:rPr>
                <w:i/>
                <w:iCs/>
                <w:color w:val="EE0000"/>
              </w:rPr>
              <w:t xml:space="preserve">PASS </w:t>
            </w:r>
          </w:p>
        </w:tc>
        <w:tc>
          <w:tcPr>
            <w:tcW w:w="2254" w:type="dxa"/>
          </w:tcPr>
          <w:p w14:paraId="587BEE34" w14:textId="77777777" w:rsidR="00897C18" w:rsidRPr="00AA3C69" w:rsidRDefault="00897C18" w:rsidP="00BC65A1">
            <w:pPr>
              <w:rPr>
                <w:i/>
                <w:iCs/>
                <w:color w:val="EE0000"/>
              </w:rPr>
            </w:pPr>
            <w:r w:rsidRPr="00AA3C69">
              <w:rPr>
                <w:i/>
                <w:iCs/>
                <w:color w:val="EE0000"/>
              </w:rPr>
              <w:t xml:space="preserve">Logo has no colour </w:t>
            </w:r>
          </w:p>
        </w:tc>
        <w:tc>
          <w:tcPr>
            <w:tcW w:w="2254" w:type="dxa"/>
          </w:tcPr>
          <w:p w14:paraId="256E37F4" w14:textId="77777777" w:rsidR="00897C18" w:rsidRPr="00AA3C69" w:rsidRDefault="00897C18" w:rsidP="00BC65A1">
            <w:pPr>
              <w:rPr>
                <w:i/>
                <w:iCs/>
                <w:color w:val="EE0000"/>
              </w:rPr>
            </w:pPr>
            <w:r w:rsidRPr="00AA3C69">
              <w:rPr>
                <w:i/>
                <w:iCs/>
                <w:color w:val="EE0000"/>
              </w:rPr>
              <w:t>19.03.24</w:t>
            </w:r>
          </w:p>
        </w:tc>
      </w:tr>
      <w:tr w:rsidR="00897C18" w14:paraId="320F50BF" w14:textId="77777777" w:rsidTr="00BC65A1">
        <w:tc>
          <w:tcPr>
            <w:tcW w:w="2254" w:type="dxa"/>
          </w:tcPr>
          <w:p w14:paraId="1ACDEA0F" w14:textId="77777777" w:rsidR="00897C18" w:rsidRPr="00AA3C69" w:rsidRDefault="00897C18" w:rsidP="00BC65A1">
            <w:pPr>
              <w:rPr>
                <w:i/>
                <w:iCs/>
                <w:color w:val="EE0000"/>
              </w:rPr>
            </w:pPr>
            <w:r w:rsidRPr="00AA3C69">
              <w:rPr>
                <w:i/>
                <w:iCs/>
                <w:color w:val="EE0000"/>
              </w:rPr>
              <w:t xml:space="preserve">Contact Page </w:t>
            </w:r>
          </w:p>
        </w:tc>
        <w:tc>
          <w:tcPr>
            <w:tcW w:w="2254" w:type="dxa"/>
          </w:tcPr>
          <w:p w14:paraId="68990854" w14:textId="77777777" w:rsidR="00897C18" w:rsidRPr="00AA3C69" w:rsidRDefault="00897C18" w:rsidP="00BC65A1">
            <w:pPr>
              <w:rPr>
                <w:i/>
                <w:iCs/>
                <w:color w:val="EE0000"/>
              </w:rPr>
            </w:pPr>
          </w:p>
        </w:tc>
        <w:tc>
          <w:tcPr>
            <w:tcW w:w="2254" w:type="dxa"/>
          </w:tcPr>
          <w:p w14:paraId="51E17846" w14:textId="77777777" w:rsidR="00897C18" w:rsidRPr="00AA3C69" w:rsidRDefault="00897C18" w:rsidP="00BC65A1">
            <w:pPr>
              <w:rPr>
                <w:i/>
                <w:iCs/>
                <w:color w:val="EE0000"/>
              </w:rPr>
            </w:pPr>
          </w:p>
        </w:tc>
        <w:tc>
          <w:tcPr>
            <w:tcW w:w="2254" w:type="dxa"/>
          </w:tcPr>
          <w:p w14:paraId="51CFF5A3" w14:textId="77777777" w:rsidR="00897C18" w:rsidRPr="00AA3C69" w:rsidRDefault="00897C18" w:rsidP="00BC65A1">
            <w:pPr>
              <w:rPr>
                <w:i/>
                <w:iCs/>
                <w:color w:val="EE0000"/>
              </w:rPr>
            </w:pPr>
          </w:p>
        </w:tc>
      </w:tr>
      <w:tr w:rsidR="00897C18" w14:paraId="568983AE" w14:textId="77777777" w:rsidTr="00BC65A1">
        <w:tc>
          <w:tcPr>
            <w:tcW w:w="2254" w:type="dxa"/>
          </w:tcPr>
          <w:p w14:paraId="109983C2" w14:textId="77777777" w:rsidR="00897C18" w:rsidRPr="00AA3C69" w:rsidRDefault="00897C18" w:rsidP="00BC65A1">
            <w:pPr>
              <w:rPr>
                <w:i/>
                <w:iCs/>
                <w:color w:val="EE0000"/>
              </w:rPr>
            </w:pPr>
            <w:r w:rsidRPr="00AA3C69">
              <w:rPr>
                <w:i/>
                <w:iCs/>
                <w:color w:val="EE0000"/>
              </w:rPr>
              <w:t>Buy Button</w:t>
            </w:r>
          </w:p>
        </w:tc>
        <w:tc>
          <w:tcPr>
            <w:tcW w:w="2254" w:type="dxa"/>
          </w:tcPr>
          <w:p w14:paraId="6C60712E" w14:textId="77777777" w:rsidR="00897C18" w:rsidRPr="00AA3C69" w:rsidRDefault="00897C18" w:rsidP="00BC65A1">
            <w:pPr>
              <w:rPr>
                <w:i/>
                <w:iCs/>
                <w:color w:val="EE0000"/>
              </w:rPr>
            </w:pPr>
            <w:r w:rsidRPr="00AA3C69">
              <w:rPr>
                <w:i/>
                <w:iCs/>
                <w:color w:val="EE0000"/>
              </w:rPr>
              <w:t xml:space="preserve">FAIL </w:t>
            </w:r>
          </w:p>
        </w:tc>
        <w:tc>
          <w:tcPr>
            <w:tcW w:w="2254" w:type="dxa"/>
          </w:tcPr>
          <w:p w14:paraId="4AE2EB65" w14:textId="77777777" w:rsidR="00897C18" w:rsidRPr="00AA3C69" w:rsidRDefault="00897C18" w:rsidP="00BC65A1">
            <w:pPr>
              <w:rPr>
                <w:i/>
                <w:iCs/>
                <w:color w:val="EE0000"/>
              </w:rPr>
            </w:pPr>
            <w:r w:rsidRPr="00AA3C69">
              <w:rPr>
                <w:i/>
                <w:iCs/>
                <w:color w:val="EE0000"/>
              </w:rPr>
              <w:t xml:space="preserve">Implement a buy button </w:t>
            </w:r>
          </w:p>
        </w:tc>
        <w:tc>
          <w:tcPr>
            <w:tcW w:w="2254" w:type="dxa"/>
          </w:tcPr>
          <w:p w14:paraId="7E6D5AED" w14:textId="77777777" w:rsidR="00897C18" w:rsidRPr="00AA3C69" w:rsidRDefault="00897C18" w:rsidP="00BC65A1">
            <w:pPr>
              <w:rPr>
                <w:i/>
                <w:iCs/>
                <w:color w:val="EE0000"/>
              </w:rPr>
            </w:pPr>
            <w:r w:rsidRPr="00AA3C69">
              <w:rPr>
                <w:i/>
                <w:iCs/>
                <w:color w:val="EE0000"/>
              </w:rPr>
              <w:t>19.03 .24</w:t>
            </w:r>
          </w:p>
          <w:p w14:paraId="4446431D" w14:textId="77777777" w:rsidR="00897C18" w:rsidRPr="00AA3C69" w:rsidRDefault="00897C18" w:rsidP="00BC65A1">
            <w:pPr>
              <w:rPr>
                <w:i/>
                <w:iCs/>
                <w:color w:val="EE0000"/>
              </w:rPr>
            </w:pPr>
            <w:r w:rsidRPr="00AA3C69">
              <w:rPr>
                <w:i/>
                <w:iCs/>
                <w:color w:val="EE0000"/>
              </w:rPr>
              <w:t>Retested on 22.03.24</w:t>
            </w:r>
          </w:p>
        </w:tc>
      </w:tr>
      <w:tr w:rsidR="00897C18" w14:paraId="2AC00FC1" w14:textId="77777777" w:rsidTr="00BC65A1">
        <w:tc>
          <w:tcPr>
            <w:tcW w:w="2254" w:type="dxa"/>
          </w:tcPr>
          <w:p w14:paraId="748D835F" w14:textId="1F23BBE6" w:rsidR="00897C18" w:rsidRPr="00AA3C69" w:rsidRDefault="00145650" w:rsidP="00BC65A1">
            <w:pPr>
              <w:rPr>
                <w:i/>
                <w:iCs/>
                <w:color w:val="EE0000"/>
              </w:rPr>
            </w:pPr>
            <w:r w:rsidRPr="00AA3C69">
              <w:rPr>
                <w:i/>
                <w:iCs/>
                <w:color w:val="EE0000"/>
              </w:rPr>
              <w:t xml:space="preserve">HTML Validator </w:t>
            </w:r>
          </w:p>
        </w:tc>
        <w:tc>
          <w:tcPr>
            <w:tcW w:w="2254" w:type="dxa"/>
          </w:tcPr>
          <w:p w14:paraId="73F5D98E" w14:textId="2202515E" w:rsidR="00897C18" w:rsidRPr="00AA3C69" w:rsidRDefault="00145650" w:rsidP="00BC65A1">
            <w:pPr>
              <w:rPr>
                <w:i/>
                <w:iCs/>
                <w:color w:val="EE0000"/>
              </w:rPr>
            </w:pPr>
            <w:r w:rsidRPr="00AA3C69">
              <w:rPr>
                <w:i/>
                <w:iCs/>
                <w:color w:val="EE0000"/>
              </w:rPr>
              <w:t xml:space="preserve">FAIL </w:t>
            </w:r>
          </w:p>
        </w:tc>
        <w:tc>
          <w:tcPr>
            <w:tcW w:w="2254" w:type="dxa"/>
          </w:tcPr>
          <w:p w14:paraId="39A81B24" w14:textId="77777777" w:rsidR="00897C18" w:rsidRPr="00AA3C69" w:rsidRDefault="00897C18" w:rsidP="00BC65A1">
            <w:pPr>
              <w:rPr>
                <w:i/>
                <w:iCs/>
                <w:color w:val="EE0000"/>
              </w:rPr>
            </w:pPr>
          </w:p>
        </w:tc>
        <w:tc>
          <w:tcPr>
            <w:tcW w:w="2254" w:type="dxa"/>
          </w:tcPr>
          <w:p w14:paraId="012605FB" w14:textId="77777777" w:rsidR="00897C18" w:rsidRPr="00AA3C69" w:rsidRDefault="00897C18" w:rsidP="00BC65A1">
            <w:pPr>
              <w:rPr>
                <w:i/>
                <w:iCs/>
                <w:color w:val="EE0000"/>
              </w:rPr>
            </w:pPr>
          </w:p>
        </w:tc>
      </w:tr>
      <w:tr w:rsidR="00897C18" w14:paraId="769C4AE1" w14:textId="77777777" w:rsidTr="00BC65A1">
        <w:tc>
          <w:tcPr>
            <w:tcW w:w="2254" w:type="dxa"/>
          </w:tcPr>
          <w:p w14:paraId="252920FA" w14:textId="10797731" w:rsidR="00897C18" w:rsidRPr="00AA3C69" w:rsidRDefault="00145650" w:rsidP="00BC65A1">
            <w:pPr>
              <w:rPr>
                <w:i/>
                <w:iCs/>
                <w:color w:val="EE0000"/>
              </w:rPr>
            </w:pPr>
            <w:r w:rsidRPr="00AA3C69">
              <w:rPr>
                <w:i/>
                <w:iCs/>
                <w:color w:val="EE0000"/>
              </w:rPr>
              <w:t>CSS</w:t>
            </w:r>
            <w:r w:rsidR="00CA498F" w:rsidRPr="00AA3C69">
              <w:rPr>
                <w:i/>
                <w:iCs/>
                <w:color w:val="EE0000"/>
              </w:rPr>
              <w:t xml:space="preserve"> Validator </w:t>
            </w:r>
          </w:p>
        </w:tc>
        <w:tc>
          <w:tcPr>
            <w:tcW w:w="2254" w:type="dxa"/>
          </w:tcPr>
          <w:p w14:paraId="35E2EF33" w14:textId="2744C924" w:rsidR="00897C18" w:rsidRPr="00AA3C69" w:rsidRDefault="006B5FF7" w:rsidP="00BC65A1">
            <w:pPr>
              <w:rPr>
                <w:i/>
                <w:iCs/>
                <w:color w:val="EE0000"/>
              </w:rPr>
            </w:pPr>
            <w:r>
              <w:rPr>
                <w:i/>
                <w:iCs/>
                <w:color w:val="EE0000"/>
              </w:rPr>
              <w:t>FAIL</w:t>
            </w:r>
          </w:p>
        </w:tc>
        <w:tc>
          <w:tcPr>
            <w:tcW w:w="2254" w:type="dxa"/>
          </w:tcPr>
          <w:p w14:paraId="5DFF4796" w14:textId="77777777" w:rsidR="00897C18" w:rsidRPr="00AA3C69" w:rsidRDefault="00897C18" w:rsidP="00BC65A1">
            <w:pPr>
              <w:rPr>
                <w:i/>
                <w:iCs/>
                <w:color w:val="EE0000"/>
              </w:rPr>
            </w:pPr>
          </w:p>
        </w:tc>
        <w:tc>
          <w:tcPr>
            <w:tcW w:w="2254" w:type="dxa"/>
          </w:tcPr>
          <w:p w14:paraId="256A35BD" w14:textId="3E3A6BAA" w:rsidR="00897C18" w:rsidRPr="00AA3C69" w:rsidRDefault="00CA498F" w:rsidP="00BC65A1">
            <w:pPr>
              <w:rPr>
                <w:i/>
                <w:iCs/>
                <w:color w:val="EE0000"/>
              </w:rPr>
            </w:pPr>
            <w:r w:rsidRPr="00AA3C69">
              <w:rPr>
                <w:i/>
                <w:iCs/>
                <w:color w:val="EE0000"/>
              </w:rPr>
              <w:t>20.02.25</w:t>
            </w:r>
          </w:p>
        </w:tc>
      </w:tr>
      <w:tr w:rsidR="00897C18" w14:paraId="510A95BA" w14:textId="77777777" w:rsidTr="00BC65A1">
        <w:tc>
          <w:tcPr>
            <w:tcW w:w="2254" w:type="dxa"/>
          </w:tcPr>
          <w:p w14:paraId="64F194EB" w14:textId="76A34F1B" w:rsidR="00897C18" w:rsidRPr="00AA3C69" w:rsidRDefault="00866FCB" w:rsidP="00BC65A1">
            <w:pPr>
              <w:rPr>
                <w:i/>
                <w:iCs/>
                <w:color w:val="EE0000"/>
              </w:rPr>
            </w:pPr>
            <w:r w:rsidRPr="00AA3C69">
              <w:rPr>
                <w:i/>
                <w:iCs/>
                <w:color w:val="EE0000"/>
              </w:rPr>
              <w:t>Accessibility Validator</w:t>
            </w:r>
          </w:p>
        </w:tc>
        <w:tc>
          <w:tcPr>
            <w:tcW w:w="2254" w:type="dxa"/>
          </w:tcPr>
          <w:p w14:paraId="22EAECE4" w14:textId="4A5FDE95" w:rsidR="00897C18" w:rsidRPr="00AA3C69" w:rsidRDefault="00866FCB" w:rsidP="00BC65A1">
            <w:pPr>
              <w:rPr>
                <w:i/>
                <w:iCs/>
                <w:color w:val="EE0000"/>
              </w:rPr>
            </w:pPr>
            <w:r w:rsidRPr="00AA3C69">
              <w:rPr>
                <w:i/>
                <w:iCs/>
                <w:color w:val="EE0000"/>
              </w:rPr>
              <w:t>FAIL</w:t>
            </w:r>
          </w:p>
        </w:tc>
        <w:tc>
          <w:tcPr>
            <w:tcW w:w="2254" w:type="dxa"/>
          </w:tcPr>
          <w:p w14:paraId="298EA16C" w14:textId="77777777" w:rsidR="00897C18" w:rsidRPr="00AA3C69" w:rsidRDefault="00897C18" w:rsidP="00BC65A1">
            <w:pPr>
              <w:rPr>
                <w:i/>
                <w:iCs/>
                <w:color w:val="EE0000"/>
              </w:rPr>
            </w:pPr>
          </w:p>
        </w:tc>
        <w:tc>
          <w:tcPr>
            <w:tcW w:w="2254" w:type="dxa"/>
          </w:tcPr>
          <w:p w14:paraId="5FD387B8" w14:textId="634C590F" w:rsidR="00897C18" w:rsidRPr="00AA3C69" w:rsidRDefault="00866FCB" w:rsidP="00BC65A1">
            <w:pPr>
              <w:rPr>
                <w:i/>
                <w:iCs/>
                <w:color w:val="EE0000"/>
              </w:rPr>
            </w:pPr>
            <w:r w:rsidRPr="00AA3C69">
              <w:rPr>
                <w:i/>
                <w:iCs/>
                <w:color w:val="EE0000"/>
              </w:rPr>
              <w:t>20.02.25</w:t>
            </w:r>
          </w:p>
        </w:tc>
      </w:tr>
      <w:tr w:rsidR="00897C18" w14:paraId="44121380" w14:textId="77777777" w:rsidTr="00BC65A1">
        <w:tc>
          <w:tcPr>
            <w:tcW w:w="2254" w:type="dxa"/>
          </w:tcPr>
          <w:p w14:paraId="1E1EF264" w14:textId="77777777" w:rsidR="00897C18" w:rsidRDefault="00897C18" w:rsidP="00BC65A1"/>
        </w:tc>
        <w:tc>
          <w:tcPr>
            <w:tcW w:w="2254" w:type="dxa"/>
          </w:tcPr>
          <w:p w14:paraId="2445966F" w14:textId="77777777" w:rsidR="00897C18" w:rsidRDefault="00897C18" w:rsidP="00BC65A1"/>
        </w:tc>
        <w:tc>
          <w:tcPr>
            <w:tcW w:w="2254" w:type="dxa"/>
          </w:tcPr>
          <w:p w14:paraId="1CA8EB54" w14:textId="77777777" w:rsidR="00897C18" w:rsidRDefault="00897C18" w:rsidP="00BC65A1"/>
        </w:tc>
        <w:tc>
          <w:tcPr>
            <w:tcW w:w="2254" w:type="dxa"/>
          </w:tcPr>
          <w:p w14:paraId="1758C88A" w14:textId="77777777" w:rsidR="00897C18" w:rsidRDefault="00897C18" w:rsidP="00BC65A1"/>
        </w:tc>
      </w:tr>
      <w:tr w:rsidR="00897C18" w14:paraId="19DFEA14" w14:textId="77777777" w:rsidTr="00BC65A1">
        <w:tc>
          <w:tcPr>
            <w:tcW w:w="2254" w:type="dxa"/>
          </w:tcPr>
          <w:p w14:paraId="0482E647" w14:textId="77777777" w:rsidR="00897C18" w:rsidRDefault="00897C18" w:rsidP="00BC65A1"/>
        </w:tc>
        <w:tc>
          <w:tcPr>
            <w:tcW w:w="2254" w:type="dxa"/>
          </w:tcPr>
          <w:p w14:paraId="2CC8DDED" w14:textId="77777777" w:rsidR="00897C18" w:rsidRDefault="00897C18" w:rsidP="00BC65A1"/>
        </w:tc>
        <w:tc>
          <w:tcPr>
            <w:tcW w:w="2254" w:type="dxa"/>
          </w:tcPr>
          <w:p w14:paraId="30F6A66A" w14:textId="77777777" w:rsidR="00897C18" w:rsidRDefault="00897C18" w:rsidP="00BC65A1"/>
        </w:tc>
        <w:tc>
          <w:tcPr>
            <w:tcW w:w="2254" w:type="dxa"/>
          </w:tcPr>
          <w:p w14:paraId="015AF7C5" w14:textId="77777777" w:rsidR="00897C18" w:rsidRDefault="00897C18" w:rsidP="00BC65A1"/>
        </w:tc>
      </w:tr>
      <w:tr w:rsidR="00897C18" w14:paraId="5966D68D" w14:textId="77777777" w:rsidTr="00BC65A1">
        <w:tc>
          <w:tcPr>
            <w:tcW w:w="2254" w:type="dxa"/>
          </w:tcPr>
          <w:p w14:paraId="3E23CCDF" w14:textId="77777777" w:rsidR="00897C18" w:rsidRDefault="00897C18" w:rsidP="00BC65A1"/>
        </w:tc>
        <w:tc>
          <w:tcPr>
            <w:tcW w:w="2254" w:type="dxa"/>
          </w:tcPr>
          <w:p w14:paraId="7E77508D" w14:textId="77777777" w:rsidR="00897C18" w:rsidRDefault="00897C18" w:rsidP="00BC65A1"/>
        </w:tc>
        <w:tc>
          <w:tcPr>
            <w:tcW w:w="2254" w:type="dxa"/>
          </w:tcPr>
          <w:p w14:paraId="425A28F5" w14:textId="77777777" w:rsidR="00897C18" w:rsidRDefault="00897C18" w:rsidP="00BC65A1"/>
        </w:tc>
        <w:tc>
          <w:tcPr>
            <w:tcW w:w="2254" w:type="dxa"/>
          </w:tcPr>
          <w:p w14:paraId="17E22309" w14:textId="77777777" w:rsidR="00897C18" w:rsidRDefault="00897C18" w:rsidP="00BC65A1"/>
        </w:tc>
      </w:tr>
      <w:tr w:rsidR="00897C18" w14:paraId="20550A59" w14:textId="77777777" w:rsidTr="00BC65A1">
        <w:tc>
          <w:tcPr>
            <w:tcW w:w="2254" w:type="dxa"/>
          </w:tcPr>
          <w:p w14:paraId="5941C799" w14:textId="77777777" w:rsidR="00897C18" w:rsidRDefault="00897C18" w:rsidP="00BC65A1"/>
        </w:tc>
        <w:tc>
          <w:tcPr>
            <w:tcW w:w="2254" w:type="dxa"/>
          </w:tcPr>
          <w:p w14:paraId="4B931365" w14:textId="77777777" w:rsidR="00897C18" w:rsidRDefault="00897C18" w:rsidP="00BC65A1"/>
        </w:tc>
        <w:tc>
          <w:tcPr>
            <w:tcW w:w="2254" w:type="dxa"/>
          </w:tcPr>
          <w:p w14:paraId="645BE939" w14:textId="77777777" w:rsidR="00897C18" w:rsidRDefault="00897C18" w:rsidP="00BC65A1"/>
        </w:tc>
        <w:tc>
          <w:tcPr>
            <w:tcW w:w="2254" w:type="dxa"/>
          </w:tcPr>
          <w:p w14:paraId="350F2040" w14:textId="77777777" w:rsidR="00897C18" w:rsidRDefault="00897C18" w:rsidP="00BC65A1"/>
        </w:tc>
      </w:tr>
    </w:tbl>
    <w:p w14:paraId="0620D8C2" w14:textId="77777777" w:rsidR="00D3264A" w:rsidRDefault="00D3264A" w:rsidP="00897C18"/>
    <w:p w14:paraId="34FE31A1" w14:textId="77777777" w:rsidR="006B5FF7" w:rsidRDefault="006B5FF7" w:rsidP="006B5FF7">
      <w:r>
        <w:t xml:space="preserve">This section is for web testing prior to deployment, “quote” (Sommerville, 2019) </w:t>
      </w:r>
    </w:p>
    <w:p w14:paraId="16C2C4C8" w14:textId="77777777" w:rsidR="006B5FF7" w:rsidRDefault="006B5FF7" w:rsidP="006B5FF7">
      <w:r>
        <w:t>Write something meaningful here and talk about test findings for each section:</w:t>
      </w:r>
    </w:p>
    <w:p w14:paraId="4903F796" w14:textId="77777777" w:rsidR="006B5FF7" w:rsidRDefault="006B5FF7" w:rsidP="006B5FF7">
      <w:pPr>
        <w:pStyle w:val="ListParagraph"/>
        <w:numPr>
          <w:ilvl w:val="0"/>
          <w:numId w:val="2"/>
        </w:numPr>
        <w:spacing w:line="259" w:lineRule="auto"/>
      </w:pPr>
      <w:r>
        <w:t xml:space="preserve">What I found with my functionalities tests is that some of the classes I used especially with the navigation bar is a bit redundant and is not supposed to be used </w:t>
      </w:r>
      <w:proofErr w:type="spellStart"/>
      <w:r>
        <w:t>along side</w:t>
      </w:r>
      <w:proofErr w:type="spellEnd"/>
      <w:r>
        <w:t xml:space="preserve"> a list item, to fix this would be simple as removing the class and adding some of its css to the button or LI would solve this problem. The API on my site works almost perfectly however, the formatting using auto is bad practice and may not work across different browsers. Finally my contact page failed, this is more an issue with accessibility but no error handling is a big functionalities issue.</w:t>
      </w:r>
    </w:p>
    <w:p w14:paraId="383E018C" w14:textId="77777777" w:rsidR="006B5FF7" w:rsidRDefault="006B5FF7" w:rsidP="006B5FF7">
      <w:pPr>
        <w:pStyle w:val="ListParagraph"/>
      </w:pPr>
    </w:p>
    <w:p w14:paraId="3DCE1959" w14:textId="77777777" w:rsidR="006B5FF7" w:rsidRDefault="006B5FF7" w:rsidP="006B5FF7">
      <w:pPr>
        <w:pStyle w:val="ListParagraph"/>
        <w:numPr>
          <w:ilvl w:val="0"/>
          <w:numId w:val="2"/>
        </w:numPr>
        <w:spacing w:line="259" w:lineRule="auto"/>
      </w:pPr>
      <w:r>
        <w:t>What I found with the web Standards and accessibility is that none of my images have any alt text, this is an issue for my sites accessibility as if images don’t load, or some needs to use a screen reader they will have no idea what is going on, which is important as my site is specifically image focused for advertising my air b&amp;b. the text colour clashes with the background images colours which is hard for readability in some of my sections so a new text colour will be needed to increase accessibility. Finally a lot of my CSS has invalid syntax with using commas to separate values, this is a simple fix as all I need to do is remove the commas replacing them with spaces</w:t>
      </w:r>
    </w:p>
    <w:p w14:paraId="26AF3BBB" w14:textId="77777777" w:rsidR="006B5FF7" w:rsidRPr="001B516F" w:rsidRDefault="006B5FF7" w:rsidP="006B5FF7">
      <w:pPr>
        <w:pStyle w:val="ListParagraph"/>
        <w:numPr>
          <w:ilvl w:val="0"/>
          <w:numId w:val="2"/>
        </w:numPr>
        <w:spacing w:line="259" w:lineRule="auto"/>
      </w:pPr>
      <w:r>
        <w:t xml:space="preserve">Security </w:t>
      </w:r>
    </w:p>
    <w:p w14:paraId="2B934AF4" w14:textId="77777777" w:rsidR="006B5FF7" w:rsidRDefault="006B5FF7" w:rsidP="006B5FF7">
      <w:pPr>
        <w:pStyle w:val="Heading2"/>
      </w:pPr>
      <w:r>
        <w:t>Functionalities</w:t>
      </w:r>
    </w:p>
    <w:tbl>
      <w:tblPr>
        <w:tblStyle w:val="TableGrid"/>
        <w:tblW w:w="0" w:type="auto"/>
        <w:tblLook w:val="04A0" w:firstRow="1" w:lastRow="0" w:firstColumn="1" w:lastColumn="0" w:noHBand="0" w:noVBand="1"/>
      </w:tblPr>
      <w:tblGrid>
        <w:gridCol w:w="2254"/>
        <w:gridCol w:w="2254"/>
        <w:gridCol w:w="2254"/>
        <w:gridCol w:w="2254"/>
      </w:tblGrid>
      <w:tr w:rsidR="006B5FF7" w14:paraId="46CCD5F4" w14:textId="77777777" w:rsidTr="00CE3427">
        <w:tc>
          <w:tcPr>
            <w:tcW w:w="2254" w:type="dxa"/>
          </w:tcPr>
          <w:p w14:paraId="4CAF3A32" w14:textId="77777777" w:rsidR="006B5FF7" w:rsidRPr="001B516F" w:rsidRDefault="006B5FF7" w:rsidP="00CE3427">
            <w:pPr>
              <w:rPr>
                <w:b/>
                <w:bCs/>
              </w:rPr>
            </w:pPr>
            <w:r w:rsidRPr="001B516F">
              <w:rPr>
                <w:b/>
                <w:bCs/>
              </w:rPr>
              <w:t xml:space="preserve">Test Case </w:t>
            </w:r>
          </w:p>
        </w:tc>
        <w:tc>
          <w:tcPr>
            <w:tcW w:w="2254" w:type="dxa"/>
          </w:tcPr>
          <w:p w14:paraId="79587BE8" w14:textId="77777777" w:rsidR="006B5FF7" w:rsidRPr="001B516F" w:rsidRDefault="006B5FF7" w:rsidP="00CE3427">
            <w:pPr>
              <w:rPr>
                <w:b/>
                <w:bCs/>
              </w:rPr>
            </w:pPr>
            <w:r w:rsidRPr="001B516F">
              <w:rPr>
                <w:b/>
                <w:bCs/>
              </w:rPr>
              <w:t xml:space="preserve">Outcome </w:t>
            </w:r>
          </w:p>
        </w:tc>
        <w:tc>
          <w:tcPr>
            <w:tcW w:w="2254" w:type="dxa"/>
          </w:tcPr>
          <w:p w14:paraId="52967B20" w14:textId="77777777" w:rsidR="006B5FF7" w:rsidRPr="001B516F" w:rsidRDefault="006B5FF7" w:rsidP="00CE3427">
            <w:pPr>
              <w:rPr>
                <w:b/>
                <w:bCs/>
              </w:rPr>
            </w:pPr>
            <w:r w:rsidRPr="001B516F">
              <w:rPr>
                <w:b/>
                <w:bCs/>
              </w:rPr>
              <w:t>Recommendations</w:t>
            </w:r>
          </w:p>
        </w:tc>
        <w:tc>
          <w:tcPr>
            <w:tcW w:w="2254" w:type="dxa"/>
          </w:tcPr>
          <w:p w14:paraId="71FE609A" w14:textId="77777777" w:rsidR="006B5FF7" w:rsidRPr="001B516F" w:rsidRDefault="006B5FF7" w:rsidP="00CE3427">
            <w:pPr>
              <w:rPr>
                <w:b/>
                <w:bCs/>
              </w:rPr>
            </w:pPr>
            <w:r w:rsidRPr="001B516F">
              <w:rPr>
                <w:b/>
                <w:bCs/>
              </w:rPr>
              <w:t xml:space="preserve">Date </w:t>
            </w:r>
          </w:p>
        </w:tc>
      </w:tr>
      <w:tr w:rsidR="006B5FF7" w14:paraId="0B3E90E4" w14:textId="77777777" w:rsidTr="00CE3427">
        <w:tc>
          <w:tcPr>
            <w:tcW w:w="2254" w:type="dxa"/>
          </w:tcPr>
          <w:p w14:paraId="3B38BB98" w14:textId="77777777" w:rsidR="006B5FF7" w:rsidRPr="001B516F" w:rsidRDefault="006B5FF7" w:rsidP="00CE3427">
            <w:pPr>
              <w:rPr>
                <w:b/>
                <w:bCs/>
              </w:rPr>
            </w:pPr>
            <w:r>
              <w:rPr>
                <w:b/>
                <w:bCs/>
              </w:rPr>
              <w:t>Title</w:t>
            </w:r>
          </w:p>
        </w:tc>
        <w:tc>
          <w:tcPr>
            <w:tcW w:w="2254" w:type="dxa"/>
          </w:tcPr>
          <w:p w14:paraId="0A819AC7" w14:textId="77777777" w:rsidR="006B5FF7" w:rsidRPr="001B516F" w:rsidRDefault="006B5FF7" w:rsidP="00CE3427">
            <w:pPr>
              <w:rPr>
                <w:b/>
                <w:bCs/>
              </w:rPr>
            </w:pPr>
            <w:r>
              <w:rPr>
                <w:b/>
                <w:bCs/>
              </w:rPr>
              <w:t>fail</w:t>
            </w:r>
          </w:p>
        </w:tc>
        <w:tc>
          <w:tcPr>
            <w:tcW w:w="2254" w:type="dxa"/>
          </w:tcPr>
          <w:p w14:paraId="291B6EA1" w14:textId="77777777" w:rsidR="006B5FF7" w:rsidRPr="001B516F" w:rsidRDefault="006B5FF7" w:rsidP="00CE3427">
            <w:pPr>
              <w:rPr>
                <w:b/>
                <w:bCs/>
              </w:rPr>
            </w:pPr>
            <w:r>
              <w:rPr>
                <w:b/>
                <w:bCs/>
              </w:rPr>
              <w:t>Cannot be blank</w:t>
            </w:r>
          </w:p>
        </w:tc>
        <w:tc>
          <w:tcPr>
            <w:tcW w:w="2254" w:type="dxa"/>
          </w:tcPr>
          <w:p w14:paraId="1C6FE205" w14:textId="77777777" w:rsidR="006B5FF7" w:rsidRPr="001B516F" w:rsidRDefault="006B5FF7" w:rsidP="00CE3427">
            <w:pPr>
              <w:rPr>
                <w:b/>
                <w:bCs/>
              </w:rPr>
            </w:pPr>
            <w:r>
              <w:rPr>
                <w:b/>
                <w:bCs/>
              </w:rPr>
              <w:t>11/02/2026</w:t>
            </w:r>
          </w:p>
        </w:tc>
      </w:tr>
      <w:tr w:rsidR="006B5FF7" w14:paraId="4B74CCD6" w14:textId="77777777" w:rsidTr="00CE3427">
        <w:tc>
          <w:tcPr>
            <w:tcW w:w="2254" w:type="dxa"/>
            <w:shd w:val="clear" w:color="auto" w:fill="FFFFFF" w:themeFill="background1"/>
          </w:tcPr>
          <w:p w14:paraId="7A4941B5" w14:textId="77777777" w:rsidR="006B5FF7" w:rsidRPr="001636AC" w:rsidRDefault="006B5FF7" w:rsidP="00CE3427">
            <w:pPr>
              <w:rPr>
                <w:i/>
                <w:iCs/>
                <w:color w:val="747474" w:themeColor="background2" w:themeShade="80"/>
              </w:rPr>
            </w:pPr>
            <w:r>
              <w:rPr>
                <w:i/>
                <w:iCs/>
                <w:color w:val="747474" w:themeColor="background2" w:themeShade="80"/>
              </w:rPr>
              <w:lastRenderedPageBreak/>
              <w:t>Navbar</w:t>
            </w:r>
          </w:p>
        </w:tc>
        <w:tc>
          <w:tcPr>
            <w:tcW w:w="2254" w:type="dxa"/>
          </w:tcPr>
          <w:p w14:paraId="676AB683" w14:textId="77777777" w:rsidR="006B5FF7" w:rsidRPr="001636AC" w:rsidRDefault="006B5FF7" w:rsidP="00CE3427">
            <w:pPr>
              <w:rPr>
                <w:i/>
                <w:iCs/>
                <w:color w:val="747474" w:themeColor="background2" w:themeShade="80"/>
              </w:rPr>
            </w:pPr>
            <w:r>
              <w:rPr>
                <w:i/>
                <w:iCs/>
                <w:color w:val="747474" w:themeColor="background2" w:themeShade="80"/>
              </w:rPr>
              <w:t>fail</w:t>
            </w:r>
          </w:p>
        </w:tc>
        <w:tc>
          <w:tcPr>
            <w:tcW w:w="2254" w:type="dxa"/>
          </w:tcPr>
          <w:p w14:paraId="03E89FE0" w14:textId="77777777" w:rsidR="006B5FF7" w:rsidRPr="001636AC" w:rsidRDefault="006B5FF7" w:rsidP="00CE3427">
            <w:pPr>
              <w:rPr>
                <w:i/>
                <w:iCs/>
                <w:color w:val="747474" w:themeColor="background2" w:themeShade="80"/>
              </w:rPr>
            </w:pPr>
            <w:r>
              <w:rPr>
                <w:i/>
                <w:iCs/>
                <w:color w:val="747474" w:themeColor="background2" w:themeShade="80"/>
              </w:rPr>
              <w:t>Item class cannot be used with a LI</w:t>
            </w:r>
          </w:p>
        </w:tc>
        <w:tc>
          <w:tcPr>
            <w:tcW w:w="2254" w:type="dxa"/>
          </w:tcPr>
          <w:p w14:paraId="0E4A1784" w14:textId="77777777" w:rsidR="006B5FF7" w:rsidRPr="001636AC" w:rsidRDefault="006B5FF7" w:rsidP="00CE3427">
            <w:pPr>
              <w:rPr>
                <w:i/>
                <w:iCs/>
                <w:color w:val="747474" w:themeColor="background2" w:themeShade="80"/>
              </w:rPr>
            </w:pPr>
            <w:r>
              <w:rPr>
                <w:b/>
                <w:bCs/>
              </w:rPr>
              <w:t>11/02/2026</w:t>
            </w:r>
          </w:p>
        </w:tc>
      </w:tr>
      <w:tr w:rsidR="006B5FF7" w14:paraId="7FA1CCD0" w14:textId="77777777" w:rsidTr="00CE3427">
        <w:tc>
          <w:tcPr>
            <w:tcW w:w="2254" w:type="dxa"/>
          </w:tcPr>
          <w:p w14:paraId="5AE31C2F" w14:textId="77777777" w:rsidR="006B5FF7" w:rsidRPr="001636AC" w:rsidRDefault="006B5FF7" w:rsidP="00CE3427">
            <w:pPr>
              <w:rPr>
                <w:i/>
                <w:iCs/>
                <w:color w:val="747474" w:themeColor="background2" w:themeShade="80"/>
              </w:rPr>
            </w:pPr>
            <w:r w:rsidRPr="001636AC">
              <w:rPr>
                <w:i/>
                <w:iCs/>
                <w:color w:val="747474" w:themeColor="background2" w:themeShade="80"/>
              </w:rPr>
              <w:t>Home Page Link</w:t>
            </w:r>
          </w:p>
        </w:tc>
        <w:tc>
          <w:tcPr>
            <w:tcW w:w="2254" w:type="dxa"/>
          </w:tcPr>
          <w:p w14:paraId="55BD2D3C" w14:textId="77777777" w:rsidR="006B5FF7" w:rsidRPr="001636AC" w:rsidRDefault="006B5FF7" w:rsidP="00CE3427">
            <w:pPr>
              <w:rPr>
                <w:i/>
                <w:iCs/>
                <w:color w:val="747474" w:themeColor="background2" w:themeShade="80"/>
              </w:rPr>
            </w:pPr>
            <w:r w:rsidRPr="001636AC">
              <w:rPr>
                <w:i/>
                <w:iCs/>
                <w:color w:val="747474" w:themeColor="background2" w:themeShade="80"/>
              </w:rPr>
              <w:t>PASS</w:t>
            </w:r>
          </w:p>
        </w:tc>
        <w:tc>
          <w:tcPr>
            <w:tcW w:w="2254" w:type="dxa"/>
          </w:tcPr>
          <w:p w14:paraId="557D41CB" w14:textId="77777777" w:rsidR="006B5FF7" w:rsidRPr="001636AC" w:rsidRDefault="006B5FF7" w:rsidP="00CE3427">
            <w:pPr>
              <w:rPr>
                <w:i/>
                <w:iCs/>
                <w:color w:val="747474" w:themeColor="background2" w:themeShade="80"/>
              </w:rPr>
            </w:pPr>
          </w:p>
        </w:tc>
        <w:tc>
          <w:tcPr>
            <w:tcW w:w="2254" w:type="dxa"/>
          </w:tcPr>
          <w:p w14:paraId="4151F145" w14:textId="77777777" w:rsidR="006B5FF7" w:rsidRPr="001636AC" w:rsidRDefault="006B5FF7" w:rsidP="00CE3427">
            <w:pPr>
              <w:rPr>
                <w:i/>
                <w:iCs/>
                <w:color w:val="747474" w:themeColor="background2" w:themeShade="80"/>
              </w:rPr>
            </w:pPr>
            <w:r>
              <w:rPr>
                <w:b/>
                <w:bCs/>
              </w:rPr>
              <w:t>11/02/2026</w:t>
            </w:r>
          </w:p>
        </w:tc>
      </w:tr>
      <w:tr w:rsidR="006B5FF7" w14:paraId="024FE144" w14:textId="77777777" w:rsidTr="00CE3427">
        <w:tc>
          <w:tcPr>
            <w:tcW w:w="2254" w:type="dxa"/>
          </w:tcPr>
          <w:p w14:paraId="7D3B4537"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Logo </w:t>
            </w:r>
          </w:p>
        </w:tc>
        <w:tc>
          <w:tcPr>
            <w:tcW w:w="2254" w:type="dxa"/>
          </w:tcPr>
          <w:p w14:paraId="65DB4058" w14:textId="77777777" w:rsidR="006B5FF7" w:rsidRPr="001636AC" w:rsidRDefault="006B5FF7" w:rsidP="00CE3427">
            <w:pPr>
              <w:rPr>
                <w:i/>
                <w:iCs/>
                <w:color w:val="747474" w:themeColor="background2" w:themeShade="80"/>
              </w:rPr>
            </w:pPr>
            <w:r>
              <w:rPr>
                <w:i/>
                <w:iCs/>
                <w:color w:val="747474" w:themeColor="background2" w:themeShade="80"/>
              </w:rPr>
              <w:t>fail</w:t>
            </w:r>
            <w:r w:rsidRPr="001636AC">
              <w:rPr>
                <w:i/>
                <w:iCs/>
                <w:color w:val="747474" w:themeColor="background2" w:themeShade="80"/>
              </w:rPr>
              <w:t xml:space="preserve"> </w:t>
            </w:r>
          </w:p>
        </w:tc>
        <w:tc>
          <w:tcPr>
            <w:tcW w:w="2254" w:type="dxa"/>
          </w:tcPr>
          <w:p w14:paraId="2740696E" w14:textId="77777777" w:rsidR="006B5FF7" w:rsidRPr="001636AC" w:rsidRDefault="006B5FF7" w:rsidP="00CE3427">
            <w:pPr>
              <w:rPr>
                <w:i/>
                <w:iCs/>
                <w:color w:val="747474" w:themeColor="background2" w:themeShade="80"/>
              </w:rPr>
            </w:pPr>
            <w:r>
              <w:rPr>
                <w:i/>
                <w:iCs/>
                <w:color w:val="747474" w:themeColor="background2" w:themeShade="80"/>
              </w:rPr>
              <w:t>Logo has no alt text for accessibility</w:t>
            </w:r>
          </w:p>
        </w:tc>
        <w:tc>
          <w:tcPr>
            <w:tcW w:w="2254" w:type="dxa"/>
          </w:tcPr>
          <w:p w14:paraId="6D19654B" w14:textId="77777777" w:rsidR="006B5FF7" w:rsidRPr="001636AC" w:rsidRDefault="006B5FF7" w:rsidP="00CE3427">
            <w:pPr>
              <w:rPr>
                <w:i/>
                <w:iCs/>
                <w:color w:val="747474" w:themeColor="background2" w:themeShade="80"/>
              </w:rPr>
            </w:pPr>
            <w:r>
              <w:rPr>
                <w:b/>
                <w:bCs/>
              </w:rPr>
              <w:t>11/02/2026</w:t>
            </w:r>
          </w:p>
        </w:tc>
      </w:tr>
      <w:tr w:rsidR="006B5FF7" w14:paraId="78660B5F" w14:textId="77777777" w:rsidTr="00CE3427">
        <w:tc>
          <w:tcPr>
            <w:tcW w:w="2254" w:type="dxa"/>
          </w:tcPr>
          <w:p w14:paraId="4D819A49"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Contact Page </w:t>
            </w:r>
          </w:p>
        </w:tc>
        <w:tc>
          <w:tcPr>
            <w:tcW w:w="2254" w:type="dxa"/>
          </w:tcPr>
          <w:p w14:paraId="0008BF4A" w14:textId="77777777" w:rsidR="006B5FF7" w:rsidRPr="001636AC" w:rsidRDefault="006B5FF7" w:rsidP="00CE3427">
            <w:pPr>
              <w:rPr>
                <w:i/>
                <w:iCs/>
                <w:color w:val="747474" w:themeColor="background2" w:themeShade="80"/>
              </w:rPr>
            </w:pPr>
            <w:r>
              <w:rPr>
                <w:i/>
                <w:iCs/>
                <w:color w:val="747474" w:themeColor="background2" w:themeShade="80"/>
              </w:rPr>
              <w:t>fail</w:t>
            </w:r>
          </w:p>
        </w:tc>
        <w:tc>
          <w:tcPr>
            <w:tcW w:w="2254" w:type="dxa"/>
          </w:tcPr>
          <w:p w14:paraId="6A9F190D" w14:textId="77777777" w:rsidR="006B5FF7" w:rsidRPr="001636AC" w:rsidRDefault="006B5FF7" w:rsidP="00CE3427">
            <w:pPr>
              <w:rPr>
                <w:i/>
                <w:iCs/>
                <w:color w:val="747474" w:themeColor="background2" w:themeShade="80"/>
              </w:rPr>
            </w:pPr>
            <w:r>
              <w:rPr>
                <w:i/>
                <w:iCs/>
                <w:color w:val="747474" w:themeColor="background2" w:themeShade="80"/>
              </w:rPr>
              <w:t>No labels, text already entered in the form and no error handling</w:t>
            </w:r>
          </w:p>
        </w:tc>
        <w:tc>
          <w:tcPr>
            <w:tcW w:w="2254" w:type="dxa"/>
          </w:tcPr>
          <w:p w14:paraId="7490F724" w14:textId="77777777" w:rsidR="006B5FF7" w:rsidRPr="001636AC" w:rsidRDefault="006B5FF7" w:rsidP="00CE3427">
            <w:pPr>
              <w:rPr>
                <w:i/>
                <w:iCs/>
                <w:color w:val="747474" w:themeColor="background2" w:themeShade="80"/>
              </w:rPr>
            </w:pPr>
            <w:r>
              <w:rPr>
                <w:b/>
                <w:bCs/>
              </w:rPr>
              <w:t>11/02/2026</w:t>
            </w:r>
          </w:p>
        </w:tc>
      </w:tr>
      <w:tr w:rsidR="006B5FF7" w14:paraId="16AC86DC" w14:textId="77777777" w:rsidTr="00CE3427">
        <w:tc>
          <w:tcPr>
            <w:tcW w:w="2254" w:type="dxa"/>
          </w:tcPr>
          <w:p w14:paraId="7DCF3FE8" w14:textId="77777777" w:rsidR="006B5FF7" w:rsidRPr="001636AC" w:rsidRDefault="006B5FF7" w:rsidP="00CE3427">
            <w:pPr>
              <w:rPr>
                <w:i/>
                <w:iCs/>
                <w:color w:val="747474" w:themeColor="background2" w:themeShade="80"/>
              </w:rPr>
            </w:pPr>
            <w:r w:rsidRPr="001636AC">
              <w:rPr>
                <w:i/>
                <w:iCs/>
                <w:color w:val="747474" w:themeColor="background2" w:themeShade="80"/>
              </w:rPr>
              <w:t>Button</w:t>
            </w:r>
          </w:p>
        </w:tc>
        <w:tc>
          <w:tcPr>
            <w:tcW w:w="2254" w:type="dxa"/>
          </w:tcPr>
          <w:p w14:paraId="12D3A5FD" w14:textId="77777777" w:rsidR="006B5FF7" w:rsidRPr="001636AC" w:rsidRDefault="006B5FF7" w:rsidP="00CE3427">
            <w:pPr>
              <w:rPr>
                <w:i/>
                <w:iCs/>
                <w:color w:val="747474" w:themeColor="background2" w:themeShade="80"/>
              </w:rPr>
            </w:pPr>
            <w:r>
              <w:rPr>
                <w:i/>
                <w:iCs/>
                <w:color w:val="747474" w:themeColor="background2" w:themeShade="80"/>
              </w:rPr>
              <w:t>pass</w:t>
            </w:r>
            <w:r w:rsidRPr="001636AC">
              <w:rPr>
                <w:i/>
                <w:iCs/>
                <w:color w:val="747474" w:themeColor="background2" w:themeShade="80"/>
              </w:rPr>
              <w:t xml:space="preserve"> </w:t>
            </w:r>
          </w:p>
        </w:tc>
        <w:tc>
          <w:tcPr>
            <w:tcW w:w="2254" w:type="dxa"/>
          </w:tcPr>
          <w:p w14:paraId="5C939461" w14:textId="77777777" w:rsidR="006B5FF7" w:rsidRPr="001636AC" w:rsidRDefault="006B5FF7" w:rsidP="00CE3427">
            <w:pPr>
              <w:rPr>
                <w:i/>
                <w:iCs/>
                <w:color w:val="747474" w:themeColor="background2" w:themeShade="80"/>
              </w:rPr>
            </w:pPr>
            <w:r>
              <w:rPr>
                <w:i/>
                <w:iCs/>
                <w:color w:val="747474" w:themeColor="background2" w:themeShade="80"/>
              </w:rPr>
              <w:t>Buttons work as intended</w:t>
            </w:r>
          </w:p>
        </w:tc>
        <w:tc>
          <w:tcPr>
            <w:tcW w:w="2254" w:type="dxa"/>
          </w:tcPr>
          <w:p w14:paraId="24B0334B" w14:textId="77777777" w:rsidR="006B5FF7" w:rsidRPr="001636AC" w:rsidRDefault="006B5FF7" w:rsidP="00CE3427">
            <w:pPr>
              <w:rPr>
                <w:i/>
                <w:iCs/>
                <w:color w:val="747474" w:themeColor="background2" w:themeShade="80"/>
              </w:rPr>
            </w:pPr>
            <w:r>
              <w:rPr>
                <w:b/>
                <w:bCs/>
              </w:rPr>
              <w:t>11/02/2026</w:t>
            </w:r>
          </w:p>
        </w:tc>
      </w:tr>
      <w:tr w:rsidR="006B5FF7" w14:paraId="6AAABC36" w14:textId="77777777" w:rsidTr="00CE3427">
        <w:tc>
          <w:tcPr>
            <w:tcW w:w="2254" w:type="dxa"/>
          </w:tcPr>
          <w:p w14:paraId="73BE6BC1" w14:textId="77777777" w:rsidR="006B5FF7" w:rsidRPr="009E1C05" w:rsidRDefault="006B5FF7" w:rsidP="00CE3427">
            <w:pPr>
              <w:rPr>
                <w:color w:val="7F7F7F" w:themeColor="text1" w:themeTint="80"/>
              </w:rPr>
            </w:pPr>
            <w:r w:rsidRPr="009E1C05">
              <w:rPr>
                <w:color w:val="7F7F7F" w:themeColor="text1" w:themeTint="80"/>
              </w:rPr>
              <w:t>API</w:t>
            </w:r>
          </w:p>
        </w:tc>
        <w:tc>
          <w:tcPr>
            <w:tcW w:w="2254" w:type="dxa"/>
          </w:tcPr>
          <w:p w14:paraId="6B38B00A" w14:textId="77777777" w:rsidR="006B5FF7" w:rsidRPr="009E1C05" w:rsidRDefault="006B5FF7" w:rsidP="00CE3427">
            <w:pPr>
              <w:rPr>
                <w:color w:val="7F7F7F" w:themeColor="text1" w:themeTint="80"/>
              </w:rPr>
            </w:pPr>
            <w:r w:rsidRPr="009E1C05">
              <w:rPr>
                <w:color w:val="7F7F7F" w:themeColor="text1" w:themeTint="80"/>
              </w:rPr>
              <w:t>Fail/pass</w:t>
            </w:r>
          </w:p>
        </w:tc>
        <w:tc>
          <w:tcPr>
            <w:tcW w:w="2254" w:type="dxa"/>
          </w:tcPr>
          <w:p w14:paraId="78C6633E" w14:textId="77777777" w:rsidR="006B5FF7" w:rsidRPr="009E1C05" w:rsidRDefault="006B5FF7" w:rsidP="00CE3427">
            <w:pPr>
              <w:rPr>
                <w:color w:val="7F7F7F" w:themeColor="text1" w:themeTint="80"/>
              </w:rPr>
            </w:pPr>
            <w:r w:rsidRPr="009E1C05">
              <w:rPr>
                <w:color w:val="7F7F7F" w:themeColor="text1" w:themeTint="80"/>
              </w:rPr>
              <w:t>API works as intended however the values for height and width are not supposed to be auto</w:t>
            </w:r>
          </w:p>
        </w:tc>
        <w:tc>
          <w:tcPr>
            <w:tcW w:w="2254" w:type="dxa"/>
          </w:tcPr>
          <w:p w14:paraId="6DDA4C37" w14:textId="77777777" w:rsidR="006B5FF7" w:rsidRDefault="006B5FF7" w:rsidP="00CE3427">
            <w:r>
              <w:rPr>
                <w:b/>
                <w:bCs/>
              </w:rPr>
              <w:t>11/02/2026</w:t>
            </w:r>
          </w:p>
        </w:tc>
      </w:tr>
      <w:tr w:rsidR="006B5FF7" w14:paraId="378CC34F" w14:textId="77777777" w:rsidTr="00CE3427">
        <w:tc>
          <w:tcPr>
            <w:tcW w:w="2254" w:type="dxa"/>
          </w:tcPr>
          <w:p w14:paraId="3303428D" w14:textId="77777777" w:rsidR="006B5FF7" w:rsidRPr="009E1C05" w:rsidRDefault="006B5FF7" w:rsidP="00CE3427">
            <w:pPr>
              <w:rPr>
                <w:color w:val="7F7F7F" w:themeColor="text1" w:themeTint="80"/>
              </w:rPr>
            </w:pPr>
            <w:r w:rsidRPr="009E1C05">
              <w:rPr>
                <w:color w:val="7F7F7F" w:themeColor="text1" w:themeTint="80"/>
              </w:rPr>
              <w:t>CSS sheet 1</w:t>
            </w:r>
          </w:p>
        </w:tc>
        <w:tc>
          <w:tcPr>
            <w:tcW w:w="2254" w:type="dxa"/>
          </w:tcPr>
          <w:p w14:paraId="1F1CFA62" w14:textId="77777777" w:rsidR="006B5FF7" w:rsidRPr="009E1C05" w:rsidRDefault="006B5FF7" w:rsidP="00CE3427">
            <w:pPr>
              <w:rPr>
                <w:color w:val="7F7F7F" w:themeColor="text1" w:themeTint="80"/>
              </w:rPr>
            </w:pPr>
            <w:r w:rsidRPr="009E1C05">
              <w:rPr>
                <w:color w:val="7F7F7F" w:themeColor="text1" w:themeTint="80"/>
              </w:rPr>
              <w:t>FAIL</w:t>
            </w:r>
          </w:p>
        </w:tc>
        <w:tc>
          <w:tcPr>
            <w:tcW w:w="2254" w:type="dxa"/>
          </w:tcPr>
          <w:p w14:paraId="35BE4F4E" w14:textId="77777777" w:rsidR="006B5FF7" w:rsidRPr="009E1C05" w:rsidRDefault="006B5FF7" w:rsidP="00CE3427">
            <w:pPr>
              <w:rPr>
                <w:color w:val="7F7F7F" w:themeColor="text1" w:themeTint="80"/>
              </w:rPr>
            </w:pPr>
            <w:r w:rsidRPr="009E1C05">
              <w:rPr>
                <w:color w:val="7F7F7F" w:themeColor="text1" w:themeTint="80"/>
              </w:rPr>
              <w:t>Cannot use commas to separate values within a style sheet</w:t>
            </w:r>
          </w:p>
        </w:tc>
        <w:tc>
          <w:tcPr>
            <w:tcW w:w="2254" w:type="dxa"/>
          </w:tcPr>
          <w:p w14:paraId="60F524AC" w14:textId="77777777" w:rsidR="006B5FF7" w:rsidRDefault="006B5FF7" w:rsidP="00CE3427">
            <w:r>
              <w:rPr>
                <w:b/>
                <w:bCs/>
              </w:rPr>
              <w:t>11/02/2026</w:t>
            </w:r>
          </w:p>
        </w:tc>
      </w:tr>
      <w:tr w:rsidR="006B5FF7" w14:paraId="525A1F35" w14:textId="77777777" w:rsidTr="00CE3427">
        <w:tc>
          <w:tcPr>
            <w:tcW w:w="2254" w:type="dxa"/>
          </w:tcPr>
          <w:p w14:paraId="2E2D8BF6" w14:textId="77777777" w:rsidR="006B5FF7" w:rsidRPr="009E1C05" w:rsidRDefault="006B5FF7" w:rsidP="00CE3427">
            <w:pPr>
              <w:rPr>
                <w:color w:val="7F7F7F" w:themeColor="text1" w:themeTint="80"/>
              </w:rPr>
            </w:pPr>
            <w:r w:rsidRPr="009E1C05">
              <w:rPr>
                <w:color w:val="7F7F7F" w:themeColor="text1" w:themeTint="80"/>
              </w:rPr>
              <w:t>CSS sheet 2</w:t>
            </w:r>
          </w:p>
        </w:tc>
        <w:tc>
          <w:tcPr>
            <w:tcW w:w="2254" w:type="dxa"/>
          </w:tcPr>
          <w:p w14:paraId="245F232D" w14:textId="77777777" w:rsidR="006B5FF7" w:rsidRPr="009E1C05" w:rsidRDefault="006B5FF7" w:rsidP="00CE3427">
            <w:pPr>
              <w:rPr>
                <w:color w:val="7F7F7F" w:themeColor="text1" w:themeTint="80"/>
              </w:rPr>
            </w:pPr>
            <w:r w:rsidRPr="009E1C05">
              <w:rPr>
                <w:color w:val="7F7F7F" w:themeColor="text1" w:themeTint="80"/>
              </w:rPr>
              <w:t>FAIL</w:t>
            </w:r>
          </w:p>
        </w:tc>
        <w:tc>
          <w:tcPr>
            <w:tcW w:w="2254" w:type="dxa"/>
          </w:tcPr>
          <w:p w14:paraId="70D541C6" w14:textId="77777777" w:rsidR="006B5FF7" w:rsidRPr="009E1C05" w:rsidRDefault="006B5FF7" w:rsidP="00CE3427">
            <w:pPr>
              <w:rPr>
                <w:color w:val="7F7F7F" w:themeColor="text1" w:themeTint="80"/>
              </w:rPr>
            </w:pPr>
            <w:r w:rsidRPr="009E1C05">
              <w:rPr>
                <w:color w:val="7F7F7F" w:themeColor="text1" w:themeTint="80"/>
              </w:rPr>
              <w:t>Cannot use commas to separate values within a style sheet</w:t>
            </w:r>
          </w:p>
        </w:tc>
        <w:tc>
          <w:tcPr>
            <w:tcW w:w="2254" w:type="dxa"/>
          </w:tcPr>
          <w:p w14:paraId="40492D42" w14:textId="77777777" w:rsidR="006B5FF7" w:rsidRDefault="006B5FF7" w:rsidP="00CE3427">
            <w:pPr>
              <w:rPr>
                <w:b/>
                <w:bCs/>
              </w:rPr>
            </w:pPr>
            <w:r>
              <w:rPr>
                <w:b/>
                <w:bCs/>
              </w:rPr>
              <w:t>11/02/2026</w:t>
            </w:r>
          </w:p>
        </w:tc>
      </w:tr>
      <w:tr w:rsidR="006B5FF7" w14:paraId="034FD605" w14:textId="77777777" w:rsidTr="00CE3427">
        <w:tc>
          <w:tcPr>
            <w:tcW w:w="2254" w:type="dxa"/>
          </w:tcPr>
          <w:p w14:paraId="666C131C" w14:textId="77777777" w:rsidR="006B5FF7" w:rsidRPr="009E1C05" w:rsidRDefault="006B5FF7" w:rsidP="00CE3427">
            <w:pPr>
              <w:rPr>
                <w:color w:val="7F7F7F" w:themeColor="text1" w:themeTint="80"/>
              </w:rPr>
            </w:pPr>
            <w:r w:rsidRPr="009E1C05">
              <w:rPr>
                <w:color w:val="7F7F7F" w:themeColor="text1" w:themeTint="80"/>
              </w:rPr>
              <w:t>CSS sheet 3</w:t>
            </w:r>
          </w:p>
        </w:tc>
        <w:tc>
          <w:tcPr>
            <w:tcW w:w="2254" w:type="dxa"/>
          </w:tcPr>
          <w:p w14:paraId="5B2617B9" w14:textId="77777777" w:rsidR="006B5FF7" w:rsidRPr="009E1C05" w:rsidRDefault="006B5FF7" w:rsidP="00CE3427">
            <w:pPr>
              <w:rPr>
                <w:color w:val="7F7F7F" w:themeColor="text1" w:themeTint="80"/>
              </w:rPr>
            </w:pPr>
            <w:r w:rsidRPr="009E1C05">
              <w:rPr>
                <w:color w:val="7F7F7F" w:themeColor="text1" w:themeTint="80"/>
              </w:rPr>
              <w:t>FAIL</w:t>
            </w:r>
          </w:p>
        </w:tc>
        <w:tc>
          <w:tcPr>
            <w:tcW w:w="2254" w:type="dxa"/>
          </w:tcPr>
          <w:p w14:paraId="5F690C64" w14:textId="77777777" w:rsidR="006B5FF7" w:rsidRPr="009E1C05" w:rsidRDefault="006B5FF7" w:rsidP="00CE3427">
            <w:pPr>
              <w:rPr>
                <w:color w:val="7F7F7F" w:themeColor="text1" w:themeTint="80"/>
              </w:rPr>
            </w:pPr>
            <w:r w:rsidRPr="009E1C05">
              <w:rPr>
                <w:color w:val="7F7F7F" w:themeColor="text1" w:themeTint="80"/>
              </w:rPr>
              <w:t>Cannot use commas to separate values within a style sheet</w:t>
            </w:r>
          </w:p>
        </w:tc>
        <w:tc>
          <w:tcPr>
            <w:tcW w:w="2254" w:type="dxa"/>
          </w:tcPr>
          <w:p w14:paraId="5C0D3FA7" w14:textId="77777777" w:rsidR="006B5FF7" w:rsidRDefault="006B5FF7" w:rsidP="00CE3427">
            <w:pPr>
              <w:rPr>
                <w:b/>
                <w:bCs/>
              </w:rPr>
            </w:pPr>
            <w:r>
              <w:rPr>
                <w:b/>
                <w:bCs/>
              </w:rPr>
              <w:t>11/02/2026</w:t>
            </w:r>
          </w:p>
        </w:tc>
      </w:tr>
      <w:tr w:rsidR="006B5FF7" w14:paraId="7F3EF6AD" w14:textId="77777777" w:rsidTr="00CE3427">
        <w:tc>
          <w:tcPr>
            <w:tcW w:w="2254" w:type="dxa"/>
            <w:shd w:val="clear" w:color="auto" w:fill="A6A6A6" w:themeFill="background1" w:themeFillShade="A6"/>
          </w:tcPr>
          <w:p w14:paraId="28D223F5" w14:textId="77777777" w:rsidR="006B5FF7" w:rsidRPr="00FC0754" w:rsidRDefault="006B5FF7" w:rsidP="00CE3427">
            <w:pPr>
              <w:rPr>
                <w:b/>
                <w:bCs/>
              </w:rPr>
            </w:pPr>
            <w:r w:rsidRPr="00FC0754">
              <w:rPr>
                <w:b/>
                <w:bCs/>
                <w:color w:val="003880"/>
              </w:rPr>
              <w:t xml:space="preserve">Post Deployment </w:t>
            </w:r>
          </w:p>
        </w:tc>
        <w:tc>
          <w:tcPr>
            <w:tcW w:w="2254" w:type="dxa"/>
            <w:shd w:val="clear" w:color="auto" w:fill="A6A6A6" w:themeFill="background1" w:themeFillShade="A6"/>
          </w:tcPr>
          <w:p w14:paraId="20BA32F1" w14:textId="77777777" w:rsidR="006B5FF7" w:rsidRPr="00FC0754" w:rsidRDefault="006B5FF7" w:rsidP="00CE3427">
            <w:pPr>
              <w:rPr>
                <w:b/>
                <w:bCs/>
              </w:rPr>
            </w:pPr>
          </w:p>
        </w:tc>
        <w:tc>
          <w:tcPr>
            <w:tcW w:w="2254" w:type="dxa"/>
            <w:shd w:val="clear" w:color="auto" w:fill="A6A6A6" w:themeFill="background1" w:themeFillShade="A6"/>
          </w:tcPr>
          <w:p w14:paraId="2241163A" w14:textId="77777777" w:rsidR="006B5FF7" w:rsidRPr="00FC0754" w:rsidRDefault="006B5FF7" w:rsidP="00CE3427">
            <w:pPr>
              <w:rPr>
                <w:b/>
                <w:bCs/>
              </w:rPr>
            </w:pPr>
          </w:p>
        </w:tc>
        <w:tc>
          <w:tcPr>
            <w:tcW w:w="2254" w:type="dxa"/>
            <w:shd w:val="clear" w:color="auto" w:fill="A6A6A6" w:themeFill="background1" w:themeFillShade="A6"/>
          </w:tcPr>
          <w:p w14:paraId="35FE7E45" w14:textId="77777777" w:rsidR="006B5FF7" w:rsidRPr="00FC0754" w:rsidRDefault="006B5FF7" w:rsidP="00CE3427">
            <w:pPr>
              <w:rPr>
                <w:b/>
                <w:bCs/>
              </w:rPr>
            </w:pPr>
          </w:p>
        </w:tc>
      </w:tr>
      <w:tr w:rsidR="006B5FF7" w14:paraId="4BC27145" w14:textId="77777777" w:rsidTr="00CE3427">
        <w:tc>
          <w:tcPr>
            <w:tcW w:w="2254" w:type="dxa"/>
          </w:tcPr>
          <w:p w14:paraId="2D8A5458" w14:textId="77777777" w:rsidR="006B5FF7" w:rsidRDefault="006B5FF7" w:rsidP="00CE3427"/>
        </w:tc>
        <w:tc>
          <w:tcPr>
            <w:tcW w:w="2254" w:type="dxa"/>
          </w:tcPr>
          <w:p w14:paraId="2ED2736F" w14:textId="77777777" w:rsidR="006B5FF7" w:rsidRDefault="006B5FF7" w:rsidP="00CE3427"/>
        </w:tc>
        <w:tc>
          <w:tcPr>
            <w:tcW w:w="2254" w:type="dxa"/>
          </w:tcPr>
          <w:p w14:paraId="5AA33D64" w14:textId="77777777" w:rsidR="006B5FF7" w:rsidRDefault="006B5FF7" w:rsidP="00CE3427"/>
        </w:tc>
        <w:tc>
          <w:tcPr>
            <w:tcW w:w="2254" w:type="dxa"/>
          </w:tcPr>
          <w:p w14:paraId="43771DE3" w14:textId="77777777" w:rsidR="006B5FF7" w:rsidRDefault="006B5FF7" w:rsidP="00CE3427"/>
        </w:tc>
      </w:tr>
      <w:tr w:rsidR="006B5FF7" w14:paraId="42E4768E" w14:textId="77777777" w:rsidTr="00CE3427">
        <w:tc>
          <w:tcPr>
            <w:tcW w:w="2254" w:type="dxa"/>
          </w:tcPr>
          <w:p w14:paraId="7D803BCE" w14:textId="77777777" w:rsidR="006B5FF7" w:rsidRDefault="006B5FF7" w:rsidP="00CE3427"/>
        </w:tc>
        <w:tc>
          <w:tcPr>
            <w:tcW w:w="2254" w:type="dxa"/>
          </w:tcPr>
          <w:p w14:paraId="3B834293" w14:textId="77777777" w:rsidR="006B5FF7" w:rsidRDefault="006B5FF7" w:rsidP="00CE3427"/>
        </w:tc>
        <w:tc>
          <w:tcPr>
            <w:tcW w:w="2254" w:type="dxa"/>
          </w:tcPr>
          <w:p w14:paraId="359DDB3E" w14:textId="77777777" w:rsidR="006B5FF7" w:rsidRDefault="006B5FF7" w:rsidP="00CE3427"/>
        </w:tc>
        <w:tc>
          <w:tcPr>
            <w:tcW w:w="2254" w:type="dxa"/>
          </w:tcPr>
          <w:p w14:paraId="03F0AB33" w14:textId="77777777" w:rsidR="006B5FF7" w:rsidRDefault="006B5FF7" w:rsidP="00CE3427"/>
        </w:tc>
      </w:tr>
      <w:tr w:rsidR="006B5FF7" w14:paraId="038B4B7F" w14:textId="77777777" w:rsidTr="00CE3427">
        <w:tc>
          <w:tcPr>
            <w:tcW w:w="2254" w:type="dxa"/>
          </w:tcPr>
          <w:p w14:paraId="51A4F3CF" w14:textId="77777777" w:rsidR="006B5FF7" w:rsidRDefault="006B5FF7" w:rsidP="00CE3427"/>
        </w:tc>
        <w:tc>
          <w:tcPr>
            <w:tcW w:w="2254" w:type="dxa"/>
          </w:tcPr>
          <w:p w14:paraId="402A3E51" w14:textId="77777777" w:rsidR="006B5FF7" w:rsidRDefault="006B5FF7" w:rsidP="00CE3427"/>
        </w:tc>
        <w:tc>
          <w:tcPr>
            <w:tcW w:w="2254" w:type="dxa"/>
          </w:tcPr>
          <w:p w14:paraId="2FA57568" w14:textId="77777777" w:rsidR="006B5FF7" w:rsidRDefault="006B5FF7" w:rsidP="00CE3427"/>
        </w:tc>
        <w:tc>
          <w:tcPr>
            <w:tcW w:w="2254" w:type="dxa"/>
          </w:tcPr>
          <w:p w14:paraId="7995D14C" w14:textId="77777777" w:rsidR="006B5FF7" w:rsidRDefault="006B5FF7" w:rsidP="00CE3427"/>
        </w:tc>
      </w:tr>
      <w:tr w:rsidR="006B5FF7" w14:paraId="1DB1F736" w14:textId="77777777" w:rsidTr="00CE3427">
        <w:tc>
          <w:tcPr>
            <w:tcW w:w="2254" w:type="dxa"/>
          </w:tcPr>
          <w:p w14:paraId="11DBF66B" w14:textId="77777777" w:rsidR="006B5FF7" w:rsidRDefault="006B5FF7" w:rsidP="00CE3427"/>
        </w:tc>
        <w:tc>
          <w:tcPr>
            <w:tcW w:w="2254" w:type="dxa"/>
          </w:tcPr>
          <w:p w14:paraId="3E8931F3" w14:textId="77777777" w:rsidR="006B5FF7" w:rsidRDefault="006B5FF7" w:rsidP="00CE3427"/>
        </w:tc>
        <w:tc>
          <w:tcPr>
            <w:tcW w:w="2254" w:type="dxa"/>
          </w:tcPr>
          <w:p w14:paraId="304E1144" w14:textId="77777777" w:rsidR="006B5FF7" w:rsidRDefault="006B5FF7" w:rsidP="00CE3427"/>
        </w:tc>
        <w:tc>
          <w:tcPr>
            <w:tcW w:w="2254" w:type="dxa"/>
          </w:tcPr>
          <w:p w14:paraId="3DF93D50" w14:textId="77777777" w:rsidR="006B5FF7" w:rsidRDefault="006B5FF7" w:rsidP="00CE3427"/>
        </w:tc>
      </w:tr>
    </w:tbl>
    <w:p w14:paraId="4F65A197" w14:textId="77777777" w:rsidR="006B5FF7" w:rsidRDefault="006B5FF7" w:rsidP="006B5FF7"/>
    <w:p w14:paraId="08F508EF" w14:textId="77777777" w:rsidR="006B5FF7" w:rsidRDefault="006B5FF7" w:rsidP="006B5FF7">
      <w:pPr>
        <w:pStyle w:val="Heading2"/>
      </w:pPr>
      <w:r>
        <w:t xml:space="preserve">Standards – WCAG &amp; Accessibility </w:t>
      </w:r>
    </w:p>
    <w:p w14:paraId="3B645B97" w14:textId="77777777" w:rsidR="006B5FF7" w:rsidRDefault="006B5FF7" w:rsidP="006B5FF7"/>
    <w:tbl>
      <w:tblPr>
        <w:tblStyle w:val="TableGrid"/>
        <w:tblW w:w="0" w:type="auto"/>
        <w:tblLook w:val="04A0" w:firstRow="1" w:lastRow="0" w:firstColumn="1" w:lastColumn="0" w:noHBand="0" w:noVBand="1"/>
      </w:tblPr>
      <w:tblGrid>
        <w:gridCol w:w="2254"/>
        <w:gridCol w:w="2254"/>
        <w:gridCol w:w="2254"/>
        <w:gridCol w:w="2254"/>
      </w:tblGrid>
      <w:tr w:rsidR="006B5FF7" w14:paraId="311E7C28" w14:textId="77777777" w:rsidTr="00CE3427">
        <w:tc>
          <w:tcPr>
            <w:tcW w:w="2254" w:type="dxa"/>
          </w:tcPr>
          <w:p w14:paraId="141A947D" w14:textId="77777777" w:rsidR="006B5FF7" w:rsidRPr="001B516F" w:rsidRDefault="006B5FF7" w:rsidP="00CE3427">
            <w:pPr>
              <w:rPr>
                <w:b/>
                <w:bCs/>
              </w:rPr>
            </w:pPr>
            <w:r w:rsidRPr="001B516F">
              <w:rPr>
                <w:b/>
                <w:bCs/>
              </w:rPr>
              <w:t xml:space="preserve">Test Case </w:t>
            </w:r>
          </w:p>
        </w:tc>
        <w:tc>
          <w:tcPr>
            <w:tcW w:w="2254" w:type="dxa"/>
          </w:tcPr>
          <w:p w14:paraId="5ABF30B6" w14:textId="77777777" w:rsidR="006B5FF7" w:rsidRPr="001B516F" w:rsidRDefault="006B5FF7" w:rsidP="00CE3427">
            <w:pPr>
              <w:rPr>
                <w:b/>
                <w:bCs/>
              </w:rPr>
            </w:pPr>
            <w:r w:rsidRPr="001B516F">
              <w:rPr>
                <w:b/>
                <w:bCs/>
              </w:rPr>
              <w:t xml:space="preserve">Outcome </w:t>
            </w:r>
          </w:p>
        </w:tc>
        <w:tc>
          <w:tcPr>
            <w:tcW w:w="2254" w:type="dxa"/>
          </w:tcPr>
          <w:p w14:paraId="73BCA3E2" w14:textId="77777777" w:rsidR="006B5FF7" w:rsidRPr="001B516F" w:rsidRDefault="006B5FF7" w:rsidP="00CE3427">
            <w:pPr>
              <w:rPr>
                <w:b/>
                <w:bCs/>
              </w:rPr>
            </w:pPr>
            <w:r w:rsidRPr="001B516F">
              <w:rPr>
                <w:b/>
                <w:bCs/>
              </w:rPr>
              <w:t>Recommendations</w:t>
            </w:r>
          </w:p>
        </w:tc>
        <w:tc>
          <w:tcPr>
            <w:tcW w:w="2254" w:type="dxa"/>
          </w:tcPr>
          <w:p w14:paraId="26E81947" w14:textId="77777777" w:rsidR="006B5FF7" w:rsidRPr="001B516F" w:rsidRDefault="006B5FF7" w:rsidP="00CE3427">
            <w:pPr>
              <w:rPr>
                <w:b/>
                <w:bCs/>
              </w:rPr>
            </w:pPr>
            <w:r w:rsidRPr="001B516F">
              <w:rPr>
                <w:b/>
                <w:bCs/>
              </w:rPr>
              <w:t xml:space="preserve">Date </w:t>
            </w:r>
          </w:p>
        </w:tc>
      </w:tr>
      <w:tr w:rsidR="006B5FF7" w14:paraId="2CE4AEF1" w14:textId="77777777" w:rsidTr="00CE3427">
        <w:tc>
          <w:tcPr>
            <w:tcW w:w="2254" w:type="dxa"/>
          </w:tcPr>
          <w:p w14:paraId="798DC951"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Nav Bar </w:t>
            </w:r>
          </w:p>
        </w:tc>
        <w:tc>
          <w:tcPr>
            <w:tcW w:w="2254" w:type="dxa"/>
          </w:tcPr>
          <w:p w14:paraId="4F7130DF" w14:textId="77777777" w:rsidR="006B5FF7" w:rsidRPr="001636AC" w:rsidRDefault="006B5FF7" w:rsidP="00CE3427">
            <w:pPr>
              <w:rPr>
                <w:i/>
                <w:iCs/>
                <w:color w:val="747474" w:themeColor="background2" w:themeShade="80"/>
              </w:rPr>
            </w:pPr>
            <w:r w:rsidRPr="001636AC">
              <w:rPr>
                <w:i/>
                <w:iCs/>
                <w:color w:val="747474" w:themeColor="background2" w:themeShade="80"/>
              </w:rPr>
              <w:t>PASS</w:t>
            </w:r>
          </w:p>
        </w:tc>
        <w:tc>
          <w:tcPr>
            <w:tcW w:w="2254" w:type="dxa"/>
          </w:tcPr>
          <w:p w14:paraId="446CAC02" w14:textId="77777777" w:rsidR="006B5FF7" w:rsidRPr="001636AC" w:rsidRDefault="006B5FF7" w:rsidP="00CE3427">
            <w:pPr>
              <w:rPr>
                <w:i/>
                <w:iCs/>
                <w:color w:val="747474" w:themeColor="background2" w:themeShade="80"/>
              </w:rPr>
            </w:pPr>
          </w:p>
        </w:tc>
        <w:tc>
          <w:tcPr>
            <w:tcW w:w="2254" w:type="dxa"/>
          </w:tcPr>
          <w:p w14:paraId="180FB021" w14:textId="77777777" w:rsidR="006B5FF7" w:rsidRPr="001636AC" w:rsidRDefault="006B5FF7" w:rsidP="00CE3427">
            <w:pPr>
              <w:rPr>
                <w:i/>
                <w:iCs/>
                <w:color w:val="747474" w:themeColor="background2" w:themeShade="80"/>
              </w:rPr>
            </w:pPr>
            <w:r>
              <w:rPr>
                <w:b/>
                <w:bCs/>
              </w:rPr>
              <w:t>11/02/2026</w:t>
            </w:r>
          </w:p>
        </w:tc>
      </w:tr>
      <w:tr w:rsidR="006B5FF7" w14:paraId="40709470" w14:textId="77777777" w:rsidTr="00CE3427">
        <w:tc>
          <w:tcPr>
            <w:tcW w:w="2254" w:type="dxa"/>
          </w:tcPr>
          <w:p w14:paraId="5C181BEE" w14:textId="77777777" w:rsidR="006B5FF7" w:rsidRPr="001636AC" w:rsidRDefault="006B5FF7" w:rsidP="00CE3427">
            <w:pPr>
              <w:rPr>
                <w:i/>
                <w:iCs/>
                <w:color w:val="747474" w:themeColor="background2" w:themeShade="80"/>
              </w:rPr>
            </w:pPr>
            <w:r w:rsidRPr="001636AC">
              <w:rPr>
                <w:i/>
                <w:iCs/>
                <w:color w:val="747474" w:themeColor="background2" w:themeShade="80"/>
              </w:rPr>
              <w:t>Home Page Links</w:t>
            </w:r>
          </w:p>
        </w:tc>
        <w:tc>
          <w:tcPr>
            <w:tcW w:w="2254" w:type="dxa"/>
          </w:tcPr>
          <w:p w14:paraId="23F46523" w14:textId="77777777" w:rsidR="006B5FF7" w:rsidRPr="001636AC" w:rsidRDefault="006B5FF7" w:rsidP="00CE3427">
            <w:pPr>
              <w:rPr>
                <w:i/>
                <w:iCs/>
                <w:color w:val="747474" w:themeColor="background2" w:themeShade="80"/>
              </w:rPr>
            </w:pPr>
            <w:r w:rsidRPr="001636AC">
              <w:rPr>
                <w:i/>
                <w:iCs/>
                <w:color w:val="747474" w:themeColor="background2" w:themeShade="80"/>
              </w:rPr>
              <w:t>PASS</w:t>
            </w:r>
          </w:p>
        </w:tc>
        <w:tc>
          <w:tcPr>
            <w:tcW w:w="2254" w:type="dxa"/>
          </w:tcPr>
          <w:p w14:paraId="71D8A3DD" w14:textId="77777777" w:rsidR="006B5FF7" w:rsidRPr="001636AC" w:rsidRDefault="006B5FF7" w:rsidP="00CE3427">
            <w:pPr>
              <w:rPr>
                <w:i/>
                <w:iCs/>
                <w:color w:val="747474" w:themeColor="background2" w:themeShade="80"/>
              </w:rPr>
            </w:pPr>
          </w:p>
        </w:tc>
        <w:tc>
          <w:tcPr>
            <w:tcW w:w="2254" w:type="dxa"/>
          </w:tcPr>
          <w:p w14:paraId="1F133F50" w14:textId="77777777" w:rsidR="006B5FF7" w:rsidRPr="001636AC" w:rsidRDefault="006B5FF7" w:rsidP="00CE3427">
            <w:pPr>
              <w:rPr>
                <w:i/>
                <w:iCs/>
                <w:color w:val="747474" w:themeColor="background2" w:themeShade="80"/>
              </w:rPr>
            </w:pPr>
            <w:r>
              <w:rPr>
                <w:b/>
                <w:bCs/>
              </w:rPr>
              <w:t>11/02/2026</w:t>
            </w:r>
          </w:p>
        </w:tc>
      </w:tr>
      <w:tr w:rsidR="006B5FF7" w14:paraId="688506A3" w14:textId="77777777" w:rsidTr="00CE3427">
        <w:tc>
          <w:tcPr>
            <w:tcW w:w="2254" w:type="dxa"/>
          </w:tcPr>
          <w:p w14:paraId="39FB6541" w14:textId="77777777" w:rsidR="006B5FF7" w:rsidRPr="001636AC" w:rsidRDefault="006B5FF7" w:rsidP="00CE3427">
            <w:pPr>
              <w:rPr>
                <w:i/>
                <w:iCs/>
                <w:color w:val="747474" w:themeColor="background2" w:themeShade="80"/>
              </w:rPr>
            </w:pPr>
            <w:r>
              <w:rPr>
                <w:i/>
                <w:iCs/>
                <w:color w:val="747474" w:themeColor="background2" w:themeShade="80"/>
              </w:rPr>
              <w:t>images</w:t>
            </w:r>
            <w:r w:rsidRPr="001636AC">
              <w:rPr>
                <w:i/>
                <w:iCs/>
                <w:color w:val="747474" w:themeColor="background2" w:themeShade="80"/>
              </w:rPr>
              <w:t xml:space="preserve"> Alt Tag</w:t>
            </w:r>
          </w:p>
        </w:tc>
        <w:tc>
          <w:tcPr>
            <w:tcW w:w="2254" w:type="dxa"/>
          </w:tcPr>
          <w:p w14:paraId="7C683CE9" w14:textId="77777777" w:rsidR="006B5FF7" w:rsidRPr="001636AC" w:rsidRDefault="006B5FF7" w:rsidP="00CE3427">
            <w:pPr>
              <w:rPr>
                <w:i/>
                <w:iCs/>
                <w:color w:val="747474" w:themeColor="background2" w:themeShade="80"/>
              </w:rPr>
            </w:pPr>
            <w:r>
              <w:rPr>
                <w:i/>
                <w:iCs/>
                <w:color w:val="747474" w:themeColor="background2" w:themeShade="80"/>
              </w:rPr>
              <w:t>fail</w:t>
            </w:r>
            <w:r w:rsidRPr="001636AC">
              <w:rPr>
                <w:i/>
                <w:iCs/>
                <w:color w:val="747474" w:themeColor="background2" w:themeShade="80"/>
              </w:rPr>
              <w:t xml:space="preserve"> </w:t>
            </w:r>
          </w:p>
        </w:tc>
        <w:tc>
          <w:tcPr>
            <w:tcW w:w="2254" w:type="dxa"/>
          </w:tcPr>
          <w:p w14:paraId="45F5AFBB" w14:textId="77777777" w:rsidR="006B5FF7" w:rsidRPr="001636AC" w:rsidRDefault="006B5FF7" w:rsidP="00CE3427">
            <w:pPr>
              <w:rPr>
                <w:i/>
                <w:iCs/>
                <w:color w:val="747474" w:themeColor="background2" w:themeShade="80"/>
              </w:rPr>
            </w:pPr>
            <w:r>
              <w:rPr>
                <w:i/>
                <w:iCs/>
                <w:color w:val="747474" w:themeColor="background2" w:themeShade="80"/>
              </w:rPr>
              <w:t>Images have no alt tags</w:t>
            </w:r>
          </w:p>
        </w:tc>
        <w:tc>
          <w:tcPr>
            <w:tcW w:w="2254" w:type="dxa"/>
          </w:tcPr>
          <w:p w14:paraId="7D6360C9" w14:textId="77777777" w:rsidR="006B5FF7" w:rsidRPr="001636AC" w:rsidRDefault="006B5FF7" w:rsidP="00CE3427">
            <w:pPr>
              <w:rPr>
                <w:i/>
                <w:iCs/>
                <w:color w:val="747474" w:themeColor="background2" w:themeShade="80"/>
              </w:rPr>
            </w:pPr>
            <w:r>
              <w:rPr>
                <w:b/>
                <w:bCs/>
              </w:rPr>
              <w:t>11/02/2026</w:t>
            </w:r>
          </w:p>
        </w:tc>
      </w:tr>
      <w:tr w:rsidR="006B5FF7" w14:paraId="4A75A740" w14:textId="77777777" w:rsidTr="00CE3427">
        <w:tc>
          <w:tcPr>
            <w:tcW w:w="2254" w:type="dxa"/>
          </w:tcPr>
          <w:p w14:paraId="525C92BA" w14:textId="77777777" w:rsidR="006B5FF7" w:rsidRPr="001636AC" w:rsidRDefault="006B5FF7" w:rsidP="00CE3427">
            <w:pPr>
              <w:rPr>
                <w:i/>
                <w:iCs/>
                <w:color w:val="747474" w:themeColor="background2" w:themeShade="80"/>
              </w:rPr>
            </w:pPr>
            <w:r>
              <w:rPr>
                <w:i/>
                <w:iCs/>
                <w:color w:val="747474" w:themeColor="background2" w:themeShade="80"/>
              </w:rPr>
              <w:t>Colour contrast</w:t>
            </w:r>
          </w:p>
        </w:tc>
        <w:tc>
          <w:tcPr>
            <w:tcW w:w="2254" w:type="dxa"/>
          </w:tcPr>
          <w:p w14:paraId="4475B88B" w14:textId="77777777" w:rsidR="006B5FF7" w:rsidRPr="001636AC" w:rsidRDefault="006B5FF7" w:rsidP="00CE3427">
            <w:pPr>
              <w:rPr>
                <w:i/>
                <w:iCs/>
                <w:color w:val="747474" w:themeColor="background2" w:themeShade="80"/>
              </w:rPr>
            </w:pPr>
            <w:r>
              <w:rPr>
                <w:i/>
                <w:iCs/>
                <w:color w:val="747474" w:themeColor="background2" w:themeShade="80"/>
              </w:rPr>
              <w:t>FAIL</w:t>
            </w:r>
          </w:p>
        </w:tc>
        <w:tc>
          <w:tcPr>
            <w:tcW w:w="2254" w:type="dxa"/>
          </w:tcPr>
          <w:p w14:paraId="73359791" w14:textId="77777777" w:rsidR="006B5FF7" w:rsidRPr="001636AC" w:rsidRDefault="006B5FF7" w:rsidP="00CE3427">
            <w:pPr>
              <w:rPr>
                <w:i/>
                <w:iCs/>
                <w:color w:val="747474" w:themeColor="background2" w:themeShade="80"/>
              </w:rPr>
            </w:pPr>
            <w:r>
              <w:rPr>
                <w:i/>
                <w:iCs/>
                <w:color w:val="747474" w:themeColor="background2" w:themeShade="80"/>
              </w:rPr>
              <w:t>A lot of the text colour in my site clashes with the background</w:t>
            </w:r>
          </w:p>
        </w:tc>
        <w:tc>
          <w:tcPr>
            <w:tcW w:w="2254" w:type="dxa"/>
          </w:tcPr>
          <w:p w14:paraId="6A04852B" w14:textId="77777777" w:rsidR="006B5FF7" w:rsidRPr="001636AC" w:rsidRDefault="006B5FF7" w:rsidP="00CE3427">
            <w:pPr>
              <w:rPr>
                <w:i/>
                <w:iCs/>
                <w:color w:val="747474" w:themeColor="background2" w:themeShade="80"/>
              </w:rPr>
            </w:pPr>
            <w:r>
              <w:rPr>
                <w:b/>
                <w:bCs/>
              </w:rPr>
              <w:t>11/02/2026</w:t>
            </w:r>
          </w:p>
        </w:tc>
      </w:tr>
      <w:tr w:rsidR="006B5FF7" w14:paraId="32DE18C7" w14:textId="77777777" w:rsidTr="00CE3427">
        <w:tc>
          <w:tcPr>
            <w:tcW w:w="2254" w:type="dxa"/>
          </w:tcPr>
          <w:p w14:paraId="1E9E19EB" w14:textId="77777777" w:rsidR="006B5FF7" w:rsidRPr="00E54B58" w:rsidRDefault="006B5FF7" w:rsidP="00CE3427">
            <w:pPr>
              <w:rPr>
                <w:color w:val="7F7F7F" w:themeColor="text1" w:themeTint="80"/>
              </w:rPr>
            </w:pPr>
            <w:r w:rsidRPr="00E54B58">
              <w:rPr>
                <w:color w:val="7F7F7F" w:themeColor="text1" w:themeTint="80"/>
              </w:rPr>
              <w:t>Form labels</w:t>
            </w:r>
          </w:p>
        </w:tc>
        <w:tc>
          <w:tcPr>
            <w:tcW w:w="2254" w:type="dxa"/>
          </w:tcPr>
          <w:p w14:paraId="325513C7" w14:textId="77777777" w:rsidR="006B5FF7" w:rsidRPr="00E54B58" w:rsidRDefault="006B5FF7" w:rsidP="00CE3427">
            <w:pPr>
              <w:rPr>
                <w:color w:val="7F7F7F" w:themeColor="text1" w:themeTint="80"/>
              </w:rPr>
            </w:pPr>
            <w:r w:rsidRPr="00E54B58">
              <w:rPr>
                <w:color w:val="7F7F7F" w:themeColor="text1" w:themeTint="80"/>
              </w:rPr>
              <w:t>Fail</w:t>
            </w:r>
          </w:p>
        </w:tc>
        <w:tc>
          <w:tcPr>
            <w:tcW w:w="2254" w:type="dxa"/>
          </w:tcPr>
          <w:p w14:paraId="04E4971B" w14:textId="77777777" w:rsidR="006B5FF7" w:rsidRPr="00E54B58" w:rsidRDefault="006B5FF7" w:rsidP="00CE3427">
            <w:pPr>
              <w:rPr>
                <w:color w:val="7F7F7F" w:themeColor="text1" w:themeTint="80"/>
              </w:rPr>
            </w:pPr>
            <w:r w:rsidRPr="00E54B58">
              <w:rPr>
                <w:color w:val="7F7F7F" w:themeColor="text1" w:themeTint="80"/>
              </w:rPr>
              <w:t>Need labels for accessibility</w:t>
            </w:r>
          </w:p>
        </w:tc>
        <w:tc>
          <w:tcPr>
            <w:tcW w:w="2254" w:type="dxa"/>
          </w:tcPr>
          <w:p w14:paraId="5085AA2B" w14:textId="77777777" w:rsidR="006B5FF7" w:rsidRDefault="006B5FF7" w:rsidP="00CE3427">
            <w:r>
              <w:rPr>
                <w:b/>
                <w:bCs/>
              </w:rPr>
              <w:t>11/02/2026</w:t>
            </w:r>
          </w:p>
        </w:tc>
      </w:tr>
      <w:tr w:rsidR="006B5FF7" w14:paraId="57568A1E" w14:textId="77777777" w:rsidTr="00CE3427">
        <w:tc>
          <w:tcPr>
            <w:tcW w:w="2254" w:type="dxa"/>
          </w:tcPr>
          <w:p w14:paraId="0D694604" w14:textId="77777777" w:rsidR="006B5FF7" w:rsidRDefault="006B5FF7" w:rsidP="00CE3427"/>
        </w:tc>
        <w:tc>
          <w:tcPr>
            <w:tcW w:w="2254" w:type="dxa"/>
          </w:tcPr>
          <w:p w14:paraId="1AAFB204" w14:textId="77777777" w:rsidR="006B5FF7" w:rsidRDefault="006B5FF7" w:rsidP="00CE3427"/>
        </w:tc>
        <w:tc>
          <w:tcPr>
            <w:tcW w:w="2254" w:type="dxa"/>
          </w:tcPr>
          <w:p w14:paraId="614CFD85" w14:textId="77777777" w:rsidR="006B5FF7" w:rsidRDefault="006B5FF7" w:rsidP="00CE3427"/>
        </w:tc>
        <w:tc>
          <w:tcPr>
            <w:tcW w:w="2254" w:type="dxa"/>
          </w:tcPr>
          <w:p w14:paraId="61A6CEC0" w14:textId="77777777" w:rsidR="006B5FF7" w:rsidRDefault="006B5FF7" w:rsidP="00CE3427"/>
        </w:tc>
      </w:tr>
      <w:tr w:rsidR="006B5FF7" w14:paraId="77DD11E7" w14:textId="77777777" w:rsidTr="00CE3427">
        <w:tc>
          <w:tcPr>
            <w:tcW w:w="2254" w:type="dxa"/>
          </w:tcPr>
          <w:p w14:paraId="2DFD9018" w14:textId="77777777" w:rsidR="006B5FF7" w:rsidRDefault="006B5FF7" w:rsidP="00CE3427"/>
        </w:tc>
        <w:tc>
          <w:tcPr>
            <w:tcW w:w="2254" w:type="dxa"/>
          </w:tcPr>
          <w:p w14:paraId="738DB179" w14:textId="77777777" w:rsidR="006B5FF7" w:rsidRDefault="006B5FF7" w:rsidP="00CE3427"/>
        </w:tc>
        <w:tc>
          <w:tcPr>
            <w:tcW w:w="2254" w:type="dxa"/>
          </w:tcPr>
          <w:p w14:paraId="1DDE571C" w14:textId="77777777" w:rsidR="006B5FF7" w:rsidRDefault="006B5FF7" w:rsidP="00CE3427"/>
        </w:tc>
        <w:tc>
          <w:tcPr>
            <w:tcW w:w="2254" w:type="dxa"/>
          </w:tcPr>
          <w:p w14:paraId="75C0933A" w14:textId="77777777" w:rsidR="006B5FF7" w:rsidRDefault="006B5FF7" w:rsidP="00CE3427"/>
        </w:tc>
      </w:tr>
      <w:tr w:rsidR="006B5FF7" w14:paraId="6D5307BE" w14:textId="77777777" w:rsidTr="00CE3427">
        <w:tc>
          <w:tcPr>
            <w:tcW w:w="2254" w:type="dxa"/>
          </w:tcPr>
          <w:p w14:paraId="7704B23E" w14:textId="77777777" w:rsidR="006B5FF7" w:rsidRDefault="006B5FF7" w:rsidP="00CE3427"/>
        </w:tc>
        <w:tc>
          <w:tcPr>
            <w:tcW w:w="2254" w:type="dxa"/>
          </w:tcPr>
          <w:p w14:paraId="0A36E0F3" w14:textId="77777777" w:rsidR="006B5FF7" w:rsidRDefault="006B5FF7" w:rsidP="00CE3427"/>
        </w:tc>
        <w:tc>
          <w:tcPr>
            <w:tcW w:w="2254" w:type="dxa"/>
          </w:tcPr>
          <w:p w14:paraId="76607775" w14:textId="77777777" w:rsidR="006B5FF7" w:rsidRDefault="006B5FF7" w:rsidP="00CE3427"/>
        </w:tc>
        <w:tc>
          <w:tcPr>
            <w:tcW w:w="2254" w:type="dxa"/>
          </w:tcPr>
          <w:p w14:paraId="6DD3B1A5" w14:textId="77777777" w:rsidR="006B5FF7" w:rsidRDefault="006B5FF7" w:rsidP="00CE3427"/>
        </w:tc>
      </w:tr>
      <w:tr w:rsidR="006B5FF7" w14:paraId="19C3BCE7" w14:textId="77777777" w:rsidTr="00CE3427">
        <w:tc>
          <w:tcPr>
            <w:tcW w:w="2254" w:type="dxa"/>
          </w:tcPr>
          <w:p w14:paraId="255CE728" w14:textId="77777777" w:rsidR="006B5FF7" w:rsidRDefault="006B5FF7" w:rsidP="00CE3427"/>
        </w:tc>
        <w:tc>
          <w:tcPr>
            <w:tcW w:w="2254" w:type="dxa"/>
          </w:tcPr>
          <w:p w14:paraId="781CA8FE" w14:textId="77777777" w:rsidR="006B5FF7" w:rsidRDefault="006B5FF7" w:rsidP="00CE3427"/>
        </w:tc>
        <w:tc>
          <w:tcPr>
            <w:tcW w:w="2254" w:type="dxa"/>
          </w:tcPr>
          <w:p w14:paraId="7E8C12B4" w14:textId="77777777" w:rsidR="006B5FF7" w:rsidRDefault="006B5FF7" w:rsidP="00CE3427"/>
        </w:tc>
        <w:tc>
          <w:tcPr>
            <w:tcW w:w="2254" w:type="dxa"/>
          </w:tcPr>
          <w:p w14:paraId="5EB67C19" w14:textId="77777777" w:rsidR="006B5FF7" w:rsidRDefault="006B5FF7" w:rsidP="00CE3427"/>
        </w:tc>
      </w:tr>
      <w:tr w:rsidR="006B5FF7" w14:paraId="68D4A103" w14:textId="77777777" w:rsidTr="00CE3427">
        <w:tc>
          <w:tcPr>
            <w:tcW w:w="2254" w:type="dxa"/>
          </w:tcPr>
          <w:p w14:paraId="05329A07" w14:textId="77777777" w:rsidR="006B5FF7" w:rsidRDefault="006B5FF7" w:rsidP="00CE3427"/>
        </w:tc>
        <w:tc>
          <w:tcPr>
            <w:tcW w:w="2254" w:type="dxa"/>
          </w:tcPr>
          <w:p w14:paraId="014BA330" w14:textId="77777777" w:rsidR="006B5FF7" w:rsidRDefault="006B5FF7" w:rsidP="00CE3427"/>
        </w:tc>
        <w:tc>
          <w:tcPr>
            <w:tcW w:w="2254" w:type="dxa"/>
          </w:tcPr>
          <w:p w14:paraId="4DC01518" w14:textId="77777777" w:rsidR="006B5FF7" w:rsidRDefault="006B5FF7" w:rsidP="00CE3427"/>
        </w:tc>
        <w:tc>
          <w:tcPr>
            <w:tcW w:w="2254" w:type="dxa"/>
          </w:tcPr>
          <w:p w14:paraId="5CF61D73" w14:textId="77777777" w:rsidR="006B5FF7" w:rsidRDefault="006B5FF7" w:rsidP="00CE3427"/>
        </w:tc>
      </w:tr>
    </w:tbl>
    <w:p w14:paraId="4031E0EF" w14:textId="77777777" w:rsidR="006B5FF7" w:rsidRDefault="006B5FF7" w:rsidP="006B5FF7"/>
    <w:p w14:paraId="548EF96E" w14:textId="77777777" w:rsidR="006B5FF7" w:rsidRDefault="006B5FF7" w:rsidP="006B5FF7">
      <w:pPr>
        <w:pStyle w:val="Heading2"/>
      </w:pPr>
      <w:r>
        <w:t xml:space="preserve">Security Features </w:t>
      </w:r>
    </w:p>
    <w:p w14:paraId="0C03CB2E" w14:textId="77777777" w:rsidR="006B5FF7" w:rsidRDefault="006B5FF7" w:rsidP="006B5FF7"/>
    <w:tbl>
      <w:tblPr>
        <w:tblStyle w:val="TableGrid"/>
        <w:tblW w:w="0" w:type="auto"/>
        <w:tblLook w:val="04A0" w:firstRow="1" w:lastRow="0" w:firstColumn="1" w:lastColumn="0" w:noHBand="0" w:noVBand="1"/>
      </w:tblPr>
      <w:tblGrid>
        <w:gridCol w:w="2254"/>
        <w:gridCol w:w="2254"/>
        <w:gridCol w:w="2254"/>
        <w:gridCol w:w="2254"/>
      </w:tblGrid>
      <w:tr w:rsidR="006B5FF7" w14:paraId="14228F53" w14:textId="77777777" w:rsidTr="00CE3427">
        <w:tc>
          <w:tcPr>
            <w:tcW w:w="2254" w:type="dxa"/>
          </w:tcPr>
          <w:p w14:paraId="08964B80" w14:textId="77777777" w:rsidR="006B5FF7" w:rsidRPr="001B516F" w:rsidRDefault="006B5FF7" w:rsidP="00CE3427">
            <w:pPr>
              <w:rPr>
                <w:b/>
                <w:bCs/>
              </w:rPr>
            </w:pPr>
            <w:r w:rsidRPr="001B516F">
              <w:rPr>
                <w:b/>
                <w:bCs/>
              </w:rPr>
              <w:t xml:space="preserve">Test Case </w:t>
            </w:r>
          </w:p>
        </w:tc>
        <w:tc>
          <w:tcPr>
            <w:tcW w:w="2254" w:type="dxa"/>
          </w:tcPr>
          <w:p w14:paraId="08DB324A" w14:textId="77777777" w:rsidR="006B5FF7" w:rsidRPr="001B516F" w:rsidRDefault="006B5FF7" w:rsidP="00CE3427">
            <w:pPr>
              <w:rPr>
                <w:b/>
                <w:bCs/>
              </w:rPr>
            </w:pPr>
            <w:r w:rsidRPr="001B516F">
              <w:rPr>
                <w:b/>
                <w:bCs/>
              </w:rPr>
              <w:t xml:space="preserve">Outcome </w:t>
            </w:r>
          </w:p>
        </w:tc>
        <w:tc>
          <w:tcPr>
            <w:tcW w:w="2254" w:type="dxa"/>
          </w:tcPr>
          <w:p w14:paraId="5C24EA9E" w14:textId="77777777" w:rsidR="006B5FF7" w:rsidRPr="001B516F" w:rsidRDefault="006B5FF7" w:rsidP="00CE3427">
            <w:pPr>
              <w:rPr>
                <w:b/>
                <w:bCs/>
              </w:rPr>
            </w:pPr>
            <w:r w:rsidRPr="001B516F">
              <w:rPr>
                <w:b/>
                <w:bCs/>
              </w:rPr>
              <w:t>Recommendations</w:t>
            </w:r>
          </w:p>
        </w:tc>
        <w:tc>
          <w:tcPr>
            <w:tcW w:w="2254" w:type="dxa"/>
          </w:tcPr>
          <w:p w14:paraId="0F498FE9" w14:textId="77777777" w:rsidR="006B5FF7" w:rsidRPr="001B516F" w:rsidRDefault="006B5FF7" w:rsidP="00CE3427">
            <w:pPr>
              <w:rPr>
                <w:b/>
                <w:bCs/>
              </w:rPr>
            </w:pPr>
            <w:r w:rsidRPr="001B516F">
              <w:rPr>
                <w:b/>
                <w:bCs/>
              </w:rPr>
              <w:t xml:space="preserve">Date </w:t>
            </w:r>
          </w:p>
        </w:tc>
      </w:tr>
      <w:tr w:rsidR="006B5FF7" w14:paraId="1C6ACD07" w14:textId="77777777" w:rsidTr="00CE3427">
        <w:tc>
          <w:tcPr>
            <w:tcW w:w="2254" w:type="dxa"/>
          </w:tcPr>
          <w:p w14:paraId="0CE1270A" w14:textId="77777777" w:rsidR="006B5FF7" w:rsidRPr="001B516F" w:rsidRDefault="006B5FF7" w:rsidP="00CE3427">
            <w:pPr>
              <w:rPr>
                <w:b/>
                <w:bCs/>
              </w:rPr>
            </w:pPr>
          </w:p>
        </w:tc>
        <w:tc>
          <w:tcPr>
            <w:tcW w:w="2254" w:type="dxa"/>
          </w:tcPr>
          <w:p w14:paraId="34A373D7" w14:textId="77777777" w:rsidR="006B5FF7" w:rsidRPr="001B516F" w:rsidRDefault="006B5FF7" w:rsidP="00CE3427">
            <w:pPr>
              <w:rPr>
                <w:b/>
                <w:bCs/>
              </w:rPr>
            </w:pPr>
          </w:p>
        </w:tc>
        <w:tc>
          <w:tcPr>
            <w:tcW w:w="2254" w:type="dxa"/>
          </w:tcPr>
          <w:p w14:paraId="7D9FC456" w14:textId="77777777" w:rsidR="006B5FF7" w:rsidRPr="001B516F" w:rsidRDefault="006B5FF7" w:rsidP="00CE3427">
            <w:pPr>
              <w:rPr>
                <w:b/>
                <w:bCs/>
              </w:rPr>
            </w:pPr>
          </w:p>
        </w:tc>
        <w:tc>
          <w:tcPr>
            <w:tcW w:w="2254" w:type="dxa"/>
          </w:tcPr>
          <w:p w14:paraId="753C1126" w14:textId="77777777" w:rsidR="006B5FF7" w:rsidRPr="001B516F" w:rsidRDefault="006B5FF7" w:rsidP="00CE3427">
            <w:pPr>
              <w:rPr>
                <w:b/>
                <w:bCs/>
              </w:rPr>
            </w:pPr>
          </w:p>
        </w:tc>
      </w:tr>
      <w:tr w:rsidR="006B5FF7" w14:paraId="642FFFAD" w14:textId="77777777" w:rsidTr="00CE3427">
        <w:tc>
          <w:tcPr>
            <w:tcW w:w="2254" w:type="dxa"/>
          </w:tcPr>
          <w:p w14:paraId="48484083"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Secure Server  </w:t>
            </w:r>
          </w:p>
        </w:tc>
        <w:tc>
          <w:tcPr>
            <w:tcW w:w="2254" w:type="dxa"/>
          </w:tcPr>
          <w:p w14:paraId="16DFB98F" w14:textId="77777777" w:rsidR="006B5FF7" w:rsidRPr="001636AC" w:rsidRDefault="006B5FF7" w:rsidP="00CE3427">
            <w:pPr>
              <w:rPr>
                <w:i/>
                <w:iCs/>
                <w:color w:val="747474" w:themeColor="background2" w:themeShade="80"/>
              </w:rPr>
            </w:pPr>
            <w:r w:rsidRPr="001636AC">
              <w:rPr>
                <w:i/>
                <w:iCs/>
                <w:color w:val="747474" w:themeColor="background2" w:themeShade="80"/>
              </w:rPr>
              <w:t>PASS</w:t>
            </w:r>
          </w:p>
        </w:tc>
        <w:tc>
          <w:tcPr>
            <w:tcW w:w="2254" w:type="dxa"/>
          </w:tcPr>
          <w:p w14:paraId="1FDE5FDE" w14:textId="77777777" w:rsidR="006B5FF7" w:rsidRPr="001636AC" w:rsidRDefault="006B5FF7" w:rsidP="00CE3427">
            <w:pPr>
              <w:rPr>
                <w:i/>
                <w:iCs/>
                <w:color w:val="747474" w:themeColor="background2" w:themeShade="80"/>
              </w:rPr>
            </w:pPr>
          </w:p>
        </w:tc>
        <w:tc>
          <w:tcPr>
            <w:tcW w:w="2254" w:type="dxa"/>
          </w:tcPr>
          <w:p w14:paraId="311094FA" w14:textId="77777777" w:rsidR="006B5FF7" w:rsidRPr="001636AC" w:rsidRDefault="006B5FF7" w:rsidP="00CE3427">
            <w:pPr>
              <w:rPr>
                <w:i/>
                <w:iCs/>
                <w:color w:val="747474" w:themeColor="background2" w:themeShade="80"/>
              </w:rPr>
            </w:pPr>
            <w:r w:rsidRPr="001636AC">
              <w:rPr>
                <w:i/>
                <w:iCs/>
                <w:color w:val="747474" w:themeColor="background2" w:themeShade="80"/>
              </w:rPr>
              <w:t>19.03.24</w:t>
            </w:r>
          </w:p>
        </w:tc>
      </w:tr>
      <w:tr w:rsidR="006B5FF7" w14:paraId="311003A9" w14:textId="77777777" w:rsidTr="00CE3427">
        <w:tc>
          <w:tcPr>
            <w:tcW w:w="2254" w:type="dxa"/>
          </w:tcPr>
          <w:p w14:paraId="20708D48" w14:textId="77777777" w:rsidR="006B5FF7" w:rsidRPr="001636AC" w:rsidRDefault="006B5FF7" w:rsidP="00CE3427">
            <w:pPr>
              <w:rPr>
                <w:i/>
                <w:iCs/>
                <w:color w:val="747474" w:themeColor="background2" w:themeShade="80"/>
              </w:rPr>
            </w:pPr>
            <w:r w:rsidRPr="001636AC">
              <w:rPr>
                <w:i/>
                <w:iCs/>
                <w:color w:val="747474" w:themeColor="background2" w:themeShade="80"/>
              </w:rPr>
              <w:t>URL’s true</w:t>
            </w:r>
          </w:p>
        </w:tc>
        <w:tc>
          <w:tcPr>
            <w:tcW w:w="2254" w:type="dxa"/>
          </w:tcPr>
          <w:p w14:paraId="18E8B92F" w14:textId="77777777" w:rsidR="006B5FF7" w:rsidRPr="001636AC" w:rsidRDefault="006B5FF7" w:rsidP="00CE3427">
            <w:pPr>
              <w:rPr>
                <w:i/>
                <w:iCs/>
                <w:color w:val="747474" w:themeColor="background2" w:themeShade="80"/>
              </w:rPr>
            </w:pPr>
            <w:r w:rsidRPr="001636AC">
              <w:rPr>
                <w:i/>
                <w:iCs/>
                <w:color w:val="747474" w:themeColor="background2" w:themeShade="80"/>
              </w:rPr>
              <w:t>PASS</w:t>
            </w:r>
          </w:p>
        </w:tc>
        <w:tc>
          <w:tcPr>
            <w:tcW w:w="2254" w:type="dxa"/>
          </w:tcPr>
          <w:p w14:paraId="3314F221" w14:textId="77777777" w:rsidR="006B5FF7" w:rsidRPr="001636AC" w:rsidRDefault="006B5FF7" w:rsidP="00CE3427">
            <w:pPr>
              <w:rPr>
                <w:i/>
                <w:iCs/>
                <w:color w:val="747474" w:themeColor="background2" w:themeShade="80"/>
              </w:rPr>
            </w:pPr>
          </w:p>
        </w:tc>
        <w:tc>
          <w:tcPr>
            <w:tcW w:w="2254" w:type="dxa"/>
          </w:tcPr>
          <w:p w14:paraId="45999C5A" w14:textId="77777777" w:rsidR="006B5FF7" w:rsidRPr="001636AC" w:rsidRDefault="006B5FF7" w:rsidP="00CE3427">
            <w:pPr>
              <w:rPr>
                <w:i/>
                <w:iCs/>
                <w:color w:val="747474" w:themeColor="background2" w:themeShade="80"/>
              </w:rPr>
            </w:pPr>
            <w:r w:rsidRPr="001636AC">
              <w:rPr>
                <w:i/>
                <w:iCs/>
                <w:color w:val="747474" w:themeColor="background2" w:themeShade="80"/>
              </w:rPr>
              <w:t>19.03 .24</w:t>
            </w:r>
          </w:p>
        </w:tc>
      </w:tr>
      <w:tr w:rsidR="006B5FF7" w14:paraId="4B26D56F" w14:textId="77777777" w:rsidTr="00CE3427">
        <w:tc>
          <w:tcPr>
            <w:tcW w:w="2254" w:type="dxa"/>
          </w:tcPr>
          <w:p w14:paraId="4E693180" w14:textId="77777777" w:rsidR="006B5FF7" w:rsidRPr="001636AC" w:rsidRDefault="006B5FF7" w:rsidP="00CE3427">
            <w:pPr>
              <w:rPr>
                <w:i/>
                <w:iCs/>
                <w:color w:val="747474" w:themeColor="background2" w:themeShade="80"/>
              </w:rPr>
            </w:pPr>
            <w:r w:rsidRPr="001636AC">
              <w:rPr>
                <w:i/>
                <w:iCs/>
                <w:color w:val="747474" w:themeColor="background2" w:themeShade="80"/>
              </w:rPr>
              <w:t>Form Fields Secure</w:t>
            </w:r>
          </w:p>
        </w:tc>
        <w:tc>
          <w:tcPr>
            <w:tcW w:w="2254" w:type="dxa"/>
          </w:tcPr>
          <w:p w14:paraId="349CE3CD"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FAIL </w:t>
            </w:r>
          </w:p>
        </w:tc>
        <w:tc>
          <w:tcPr>
            <w:tcW w:w="2254" w:type="dxa"/>
          </w:tcPr>
          <w:p w14:paraId="01DC0352" w14:textId="77777777" w:rsidR="006B5FF7" w:rsidRPr="001636AC" w:rsidRDefault="006B5FF7" w:rsidP="00CE3427">
            <w:pPr>
              <w:rPr>
                <w:i/>
                <w:iCs/>
                <w:color w:val="747474" w:themeColor="background2" w:themeShade="80"/>
              </w:rPr>
            </w:pPr>
            <w:r w:rsidRPr="001636AC">
              <w:rPr>
                <w:i/>
                <w:iCs/>
                <w:color w:val="747474" w:themeColor="background2" w:themeShade="80"/>
              </w:rPr>
              <w:t>Secure fields</w:t>
            </w:r>
          </w:p>
        </w:tc>
        <w:tc>
          <w:tcPr>
            <w:tcW w:w="2254" w:type="dxa"/>
          </w:tcPr>
          <w:p w14:paraId="70781E14" w14:textId="77777777" w:rsidR="006B5FF7" w:rsidRPr="001636AC" w:rsidRDefault="006B5FF7" w:rsidP="00CE3427">
            <w:pPr>
              <w:rPr>
                <w:i/>
                <w:iCs/>
                <w:color w:val="747474" w:themeColor="background2" w:themeShade="80"/>
              </w:rPr>
            </w:pPr>
            <w:r w:rsidRPr="001636AC">
              <w:rPr>
                <w:i/>
                <w:iCs/>
                <w:color w:val="747474" w:themeColor="background2" w:themeShade="80"/>
              </w:rPr>
              <w:t>19.03 .24</w:t>
            </w:r>
          </w:p>
        </w:tc>
      </w:tr>
      <w:tr w:rsidR="006B5FF7" w14:paraId="5DDBBD59" w14:textId="77777777" w:rsidTr="00CE3427">
        <w:tc>
          <w:tcPr>
            <w:tcW w:w="2254" w:type="dxa"/>
          </w:tcPr>
          <w:p w14:paraId="2BD6F0F2"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Login features </w:t>
            </w:r>
          </w:p>
        </w:tc>
        <w:tc>
          <w:tcPr>
            <w:tcW w:w="2254" w:type="dxa"/>
          </w:tcPr>
          <w:p w14:paraId="6FE643C9"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FAIL </w:t>
            </w:r>
          </w:p>
        </w:tc>
        <w:tc>
          <w:tcPr>
            <w:tcW w:w="2254" w:type="dxa"/>
          </w:tcPr>
          <w:p w14:paraId="6FC367FC" w14:textId="77777777" w:rsidR="006B5FF7" w:rsidRPr="001636AC" w:rsidRDefault="006B5FF7" w:rsidP="00CE3427">
            <w:pPr>
              <w:rPr>
                <w:i/>
                <w:iCs/>
                <w:color w:val="747474" w:themeColor="background2" w:themeShade="80"/>
              </w:rPr>
            </w:pPr>
            <w:r w:rsidRPr="001636AC">
              <w:rPr>
                <w:i/>
                <w:iCs/>
                <w:color w:val="747474" w:themeColor="background2" w:themeShade="80"/>
              </w:rPr>
              <w:t xml:space="preserve">Implement a buy button </w:t>
            </w:r>
          </w:p>
        </w:tc>
        <w:tc>
          <w:tcPr>
            <w:tcW w:w="2254" w:type="dxa"/>
          </w:tcPr>
          <w:p w14:paraId="36791307" w14:textId="77777777" w:rsidR="006B5FF7" w:rsidRPr="001636AC" w:rsidRDefault="006B5FF7" w:rsidP="00CE3427">
            <w:pPr>
              <w:rPr>
                <w:i/>
                <w:iCs/>
                <w:color w:val="747474" w:themeColor="background2" w:themeShade="80"/>
              </w:rPr>
            </w:pPr>
            <w:r w:rsidRPr="001636AC">
              <w:rPr>
                <w:i/>
                <w:iCs/>
                <w:color w:val="747474" w:themeColor="background2" w:themeShade="80"/>
              </w:rPr>
              <w:t>19.03 .24</w:t>
            </w:r>
          </w:p>
        </w:tc>
      </w:tr>
      <w:tr w:rsidR="006B5FF7" w14:paraId="21CD22C2" w14:textId="77777777" w:rsidTr="00CE3427">
        <w:tc>
          <w:tcPr>
            <w:tcW w:w="2254" w:type="dxa"/>
          </w:tcPr>
          <w:p w14:paraId="51FBD5F3" w14:textId="77777777" w:rsidR="006B5FF7" w:rsidRDefault="006B5FF7" w:rsidP="00CE3427"/>
        </w:tc>
        <w:tc>
          <w:tcPr>
            <w:tcW w:w="2254" w:type="dxa"/>
          </w:tcPr>
          <w:p w14:paraId="454BA438" w14:textId="77777777" w:rsidR="006B5FF7" w:rsidRDefault="006B5FF7" w:rsidP="00CE3427"/>
        </w:tc>
        <w:tc>
          <w:tcPr>
            <w:tcW w:w="2254" w:type="dxa"/>
          </w:tcPr>
          <w:p w14:paraId="01E7C320" w14:textId="77777777" w:rsidR="006B5FF7" w:rsidRDefault="006B5FF7" w:rsidP="00CE3427"/>
        </w:tc>
        <w:tc>
          <w:tcPr>
            <w:tcW w:w="2254" w:type="dxa"/>
          </w:tcPr>
          <w:p w14:paraId="333560BE" w14:textId="77777777" w:rsidR="006B5FF7" w:rsidRDefault="006B5FF7" w:rsidP="00CE3427"/>
        </w:tc>
      </w:tr>
      <w:tr w:rsidR="006B5FF7" w14:paraId="2DE46D00" w14:textId="77777777" w:rsidTr="00CE3427">
        <w:tc>
          <w:tcPr>
            <w:tcW w:w="2254" w:type="dxa"/>
          </w:tcPr>
          <w:p w14:paraId="55BB2CC4" w14:textId="77777777" w:rsidR="006B5FF7" w:rsidRDefault="006B5FF7" w:rsidP="00CE3427"/>
        </w:tc>
        <w:tc>
          <w:tcPr>
            <w:tcW w:w="2254" w:type="dxa"/>
          </w:tcPr>
          <w:p w14:paraId="08B12F34" w14:textId="77777777" w:rsidR="006B5FF7" w:rsidRDefault="006B5FF7" w:rsidP="00CE3427"/>
        </w:tc>
        <w:tc>
          <w:tcPr>
            <w:tcW w:w="2254" w:type="dxa"/>
          </w:tcPr>
          <w:p w14:paraId="106C82C2" w14:textId="77777777" w:rsidR="006B5FF7" w:rsidRDefault="006B5FF7" w:rsidP="00CE3427"/>
        </w:tc>
        <w:tc>
          <w:tcPr>
            <w:tcW w:w="2254" w:type="dxa"/>
          </w:tcPr>
          <w:p w14:paraId="2DE10E0A" w14:textId="77777777" w:rsidR="006B5FF7" w:rsidRDefault="006B5FF7" w:rsidP="00CE3427"/>
        </w:tc>
      </w:tr>
      <w:tr w:rsidR="006B5FF7" w14:paraId="43C3641D" w14:textId="77777777" w:rsidTr="00CE3427">
        <w:tc>
          <w:tcPr>
            <w:tcW w:w="2254" w:type="dxa"/>
            <w:shd w:val="clear" w:color="auto" w:fill="A6A6A6" w:themeFill="background1" w:themeFillShade="A6"/>
          </w:tcPr>
          <w:p w14:paraId="2F366AE6" w14:textId="77777777" w:rsidR="006B5FF7" w:rsidRPr="00FC0754" w:rsidRDefault="006B5FF7" w:rsidP="00CE3427">
            <w:pPr>
              <w:rPr>
                <w:b/>
                <w:bCs/>
              </w:rPr>
            </w:pPr>
            <w:r w:rsidRPr="00FC0754">
              <w:rPr>
                <w:b/>
                <w:bCs/>
                <w:color w:val="003880"/>
              </w:rPr>
              <w:t>Post Deployment</w:t>
            </w:r>
          </w:p>
        </w:tc>
        <w:tc>
          <w:tcPr>
            <w:tcW w:w="2254" w:type="dxa"/>
            <w:shd w:val="clear" w:color="auto" w:fill="A6A6A6" w:themeFill="background1" w:themeFillShade="A6"/>
          </w:tcPr>
          <w:p w14:paraId="55AFC17C" w14:textId="77777777" w:rsidR="006B5FF7" w:rsidRDefault="006B5FF7" w:rsidP="00CE3427"/>
        </w:tc>
        <w:tc>
          <w:tcPr>
            <w:tcW w:w="2254" w:type="dxa"/>
            <w:shd w:val="clear" w:color="auto" w:fill="A6A6A6" w:themeFill="background1" w:themeFillShade="A6"/>
          </w:tcPr>
          <w:p w14:paraId="529E9A45" w14:textId="77777777" w:rsidR="006B5FF7" w:rsidRDefault="006B5FF7" w:rsidP="00CE3427"/>
        </w:tc>
        <w:tc>
          <w:tcPr>
            <w:tcW w:w="2254" w:type="dxa"/>
            <w:shd w:val="clear" w:color="auto" w:fill="A6A6A6" w:themeFill="background1" w:themeFillShade="A6"/>
          </w:tcPr>
          <w:p w14:paraId="29913C4F" w14:textId="77777777" w:rsidR="006B5FF7" w:rsidRDefault="006B5FF7" w:rsidP="00CE3427"/>
        </w:tc>
      </w:tr>
      <w:tr w:rsidR="006B5FF7" w14:paraId="265E6544" w14:textId="77777777" w:rsidTr="00CE3427">
        <w:tc>
          <w:tcPr>
            <w:tcW w:w="2254" w:type="dxa"/>
          </w:tcPr>
          <w:p w14:paraId="39E475F7" w14:textId="77777777" w:rsidR="006B5FF7" w:rsidRDefault="006B5FF7" w:rsidP="00CE3427"/>
        </w:tc>
        <w:tc>
          <w:tcPr>
            <w:tcW w:w="2254" w:type="dxa"/>
          </w:tcPr>
          <w:p w14:paraId="0C8E5EDF" w14:textId="77777777" w:rsidR="006B5FF7" w:rsidRDefault="006B5FF7" w:rsidP="00CE3427"/>
        </w:tc>
        <w:tc>
          <w:tcPr>
            <w:tcW w:w="2254" w:type="dxa"/>
          </w:tcPr>
          <w:p w14:paraId="4CDA5831" w14:textId="77777777" w:rsidR="006B5FF7" w:rsidRDefault="006B5FF7" w:rsidP="00CE3427"/>
        </w:tc>
        <w:tc>
          <w:tcPr>
            <w:tcW w:w="2254" w:type="dxa"/>
          </w:tcPr>
          <w:p w14:paraId="6F763F11" w14:textId="77777777" w:rsidR="006B5FF7" w:rsidRDefault="006B5FF7" w:rsidP="00CE3427"/>
        </w:tc>
      </w:tr>
      <w:tr w:rsidR="006B5FF7" w14:paraId="6395056F" w14:textId="77777777" w:rsidTr="00CE3427">
        <w:tc>
          <w:tcPr>
            <w:tcW w:w="2254" w:type="dxa"/>
          </w:tcPr>
          <w:p w14:paraId="0E5F9F5F" w14:textId="77777777" w:rsidR="006B5FF7" w:rsidRDefault="006B5FF7" w:rsidP="00CE3427"/>
        </w:tc>
        <w:tc>
          <w:tcPr>
            <w:tcW w:w="2254" w:type="dxa"/>
          </w:tcPr>
          <w:p w14:paraId="0571C5CC" w14:textId="77777777" w:rsidR="006B5FF7" w:rsidRDefault="006B5FF7" w:rsidP="00CE3427"/>
        </w:tc>
        <w:tc>
          <w:tcPr>
            <w:tcW w:w="2254" w:type="dxa"/>
          </w:tcPr>
          <w:p w14:paraId="78BDE51E" w14:textId="77777777" w:rsidR="006B5FF7" w:rsidRDefault="006B5FF7" w:rsidP="00CE3427"/>
        </w:tc>
        <w:tc>
          <w:tcPr>
            <w:tcW w:w="2254" w:type="dxa"/>
          </w:tcPr>
          <w:p w14:paraId="280BB114" w14:textId="77777777" w:rsidR="006B5FF7" w:rsidRDefault="006B5FF7" w:rsidP="00CE3427"/>
        </w:tc>
      </w:tr>
      <w:tr w:rsidR="006B5FF7" w14:paraId="099C1CCC" w14:textId="77777777" w:rsidTr="00CE3427">
        <w:tc>
          <w:tcPr>
            <w:tcW w:w="2254" w:type="dxa"/>
          </w:tcPr>
          <w:p w14:paraId="66FE63DD" w14:textId="77777777" w:rsidR="006B5FF7" w:rsidRDefault="006B5FF7" w:rsidP="00CE3427"/>
        </w:tc>
        <w:tc>
          <w:tcPr>
            <w:tcW w:w="2254" w:type="dxa"/>
          </w:tcPr>
          <w:p w14:paraId="484A0EBE" w14:textId="77777777" w:rsidR="006B5FF7" w:rsidRDefault="006B5FF7" w:rsidP="00CE3427"/>
        </w:tc>
        <w:tc>
          <w:tcPr>
            <w:tcW w:w="2254" w:type="dxa"/>
          </w:tcPr>
          <w:p w14:paraId="5C2479B8" w14:textId="77777777" w:rsidR="006B5FF7" w:rsidRDefault="006B5FF7" w:rsidP="00CE3427"/>
        </w:tc>
        <w:tc>
          <w:tcPr>
            <w:tcW w:w="2254" w:type="dxa"/>
          </w:tcPr>
          <w:p w14:paraId="7E5E7ADB" w14:textId="77777777" w:rsidR="006B5FF7" w:rsidRDefault="006B5FF7" w:rsidP="00CE3427"/>
        </w:tc>
      </w:tr>
      <w:tr w:rsidR="006B5FF7" w14:paraId="7ED1A4F8" w14:textId="77777777" w:rsidTr="00CE3427">
        <w:tc>
          <w:tcPr>
            <w:tcW w:w="2254" w:type="dxa"/>
          </w:tcPr>
          <w:p w14:paraId="45096DB0" w14:textId="77777777" w:rsidR="006B5FF7" w:rsidRDefault="006B5FF7" w:rsidP="00CE3427"/>
        </w:tc>
        <w:tc>
          <w:tcPr>
            <w:tcW w:w="2254" w:type="dxa"/>
          </w:tcPr>
          <w:p w14:paraId="15C1DFE4" w14:textId="77777777" w:rsidR="006B5FF7" w:rsidRDefault="006B5FF7" w:rsidP="00CE3427"/>
        </w:tc>
        <w:tc>
          <w:tcPr>
            <w:tcW w:w="2254" w:type="dxa"/>
          </w:tcPr>
          <w:p w14:paraId="49B6F755" w14:textId="77777777" w:rsidR="006B5FF7" w:rsidRDefault="006B5FF7" w:rsidP="00CE3427"/>
        </w:tc>
        <w:tc>
          <w:tcPr>
            <w:tcW w:w="2254" w:type="dxa"/>
          </w:tcPr>
          <w:p w14:paraId="0B3B58FD" w14:textId="77777777" w:rsidR="006B5FF7" w:rsidRDefault="006B5FF7" w:rsidP="00CE3427"/>
        </w:tc>
      </w:tr>
      <w:tr w:rsidR="006B5FF7" w14:paraId="3510F2AE" w14:textId="77777777" w:rsidTr="00CE3427">
        <w:tc>
          <w:tcPr>
            <w:tcW w:w="2254" w:type="dxa"/>
          </w:tcPr>
          <w:p w14:paraId="4BB2ADBD" w14:textId="77777777" w:rsidR="006B5FF7" w:rsidRDefault="006B5FF7" w:rsidP="00CE3427"/>
        </w:tc>
        <w:tc>
          <w:tcPr>
            <w:tcW w:w="2254" w:type="dxa"/>
          </w:tcPr>
          <w:p w14:paraId="20BFF804" w14:textId="77777777" w:rsidR="006B5FF7" w:rsidRDefault="006B5FF7" w:rsidP="00CE3427"/>
        </w:tc>
        <w:tc>
          <w:tcPr>
            <w:tcW w:w="2254" w:type="dxa"/>
          </w:tcPr>
          <w:p w14:paraId="7F9A6872" w14:textId="77777777" w:rsidR="006B5FF7" w:rsidRDefault="006B5FF7" w:rsidP="00CE3427"/>
        </w:tc>
        <w:tc>
          <w:tcPr>
            <w:tcW w:w="2254" w:type="dxa"/>
          </w:tcPr>
          <w:p w14:paraId="61A5EA0E" w14:textId="77777777" w:rsidR="006B5FF7" w:rsidRDefault="006B5FF7" w:rsidP="00CE3427"/>
        </w:tc>
      </w:tr>
    </w:tbl>
    <w:p w14:paraId="663ABDA6" w14:textId="77777777" w:rsidR="006B5FF7" w:rsidRDefault="006B5FF7" w:rsidP="006B5FF7"/>
    <w:p w14:paraId="768A6B3C" w14:textId="77777777" w:rsidR="006B5FF7" w:rsidRDefault="006B5FF7" w:rsidP="006B5FF7"/>
    <w:p w14:paraId="2095FC56" w14:textId="77777777" w:rsidR="006B5FF7" w:rsidRDefault="006B5FF7" w:rsidP="00897C18"/>
    <w:p w14:paraId="651C9CF5" w14:textId="77777777" w:rsidR="00D3264A" w:rsidRDefault="00D3264A" w:rsidP="00897C18"/>
    <w:p w14:paraId="55719F97" w14:textId="77777777" w:rsidR="00897C18" w:rsidRDefault="00897C18" w:rsidP="00897C18"/>
    <w:p w14:paraId="03D5B41A" w14:textId="77777777" w:rsidR="00AA3C69" w:rsidRDefault="00AA3C69" w:rsidP="00897C18"/>
    <w:p w14:paraId="7B72DB88" w14:textId="77777777" w:rsidR="00AA3C69" w:rsidRDefault="00AA3C69" w:rsidP="00897C18"/>
    <w:p w14:paraId="09143C03" w14:textId="77777777" w:rsidR="00AA3C69" w:rsidRDefault="00AA3C69" w:rsidP="00897C18"/>
    <w:p w14:paraId="362736F6" w14:textId="77777777" w:rsidR="00AA3C69" w:rsidRDefault="00AA3C69" w:rsidP="00897C18"/>
    <w:p w14:paraId="1CB99DAA" w14:textId="77777777" w:rsidR="00AA3C69" w:rsidRDefault="00AA3C69" w:rsidP="00897C18"/>
    <w:p w14:paraId="6C1EB05C" w14:textId="77777777" w:rsidR="00897C18" w:rsidRDefault="00897C18"/>
    <w:p w14:paraId="2119CBD1" w14:textId="77777777" w:rsidR="00AA3C69" w:rsidRDefault="00AA3C69"/>
    <w:p w14:paraId="0310D166" w14:textId="77777777" w:rsidR="00AA3C69" w:rsidRDefault="00AA3C69"/>
    <w:p w14:paraId="5238A35E" w14:textId="77777777" w:rsidR="006A115A" w:rsidRDefault="006A115A"/>
    <w:p w14:paraId="09A2B37D" w14:textId="77777777" w:rsidR="00897C18" w:rsidRDefault="00897C18" w:rsidP="00897C18">
      <w:pPr>
        <w:pStyle w:val="Heading1"/>
      </w:pPr>
      <w:r>
        <w:lastRenderedPageBreak/>
        <w:t>References</w:t>
      </w:r>
    </w:p>
    <w:p w14:paraId="337AA1DA" w14:textId="48EB5686" w:rsidR="00C2264E" w:rsidRDefault="00D6208C" w:rsidP="00D6208C">
      <w:pPr>
        <w:rPr>
          <w:i/>
          <w:iCs/>
          <w:color w:val="000000" w:themeColor="text1"/>
        </w:rPr>
      </w:pPr>
      <w:r w:rsidRPr="00D6208C">
        <w:rPr>
          <w:i/>
          <w:iCs/>
          <w:color w:val="000000" w:themeColor="text1"/>
        </w:rPr>
        <w:t xml:space="preserve">Beginner’s guide to PCI DSS | Barclaycard Business. (n.d.). Www.barclaycard.co.uk. </w:t>
      </w:r>
      <w:hyperlink r:id="rId11" w:history="1">
        <w:r w:rsidR="006C4B88" w:rsidRPr="00D6208C">
          <w:rPr>
            <w:rStyle w:val="Hyperlink"/>
            <w:i/>
            <w:iCs/>
          </w:rPr>
          <w:t>https://www.barclaycard.co.uk/business/accepting-payments/learn-about-taking-payments/beginners-guide-pci-dss</w:t>
        </w:r>
      </w:hyperlink>
    </w:p>
    <w:p w14:paraId="5EADBAA9" w14:textId="54230768" w:rsidR="00D6208C" w:rsidRDefault="00D6208C" w:rsidP="00D6208C">
      <w:pPr>
        <w:rPr>
          <w:i/>
          <w:iCs/>
          <w:color w:val="000000" w:themeColor="text1"/>
        </w:rPr>
      </w:pPr>
      <w:r w:rsidRPr="00D6208C">
        <w:rPr>
          <w:i/>
          <w:iCs/>
          <w:color w:val="000000" w:themeColor="text1"/>
        </w:rPr>
        <w:t xml:space="preserve">GeeksforGeeks. (2021, October 15). Agile SDLC (Software Development Life Cycle). GeeksforGeeks. </w:t>
      </w:r>
      <w:hyperlink r:id="rId12" w:anchor="agile-sdlc-vs-traditional-sdlc" w:history="1">
        <w:r w:rsidR="00C2264E" w:rsidRPr="00D6208C">
          <w:rPr>
            <w:rStyle w:val="Hyperlink"/>
            <w:i/>
            <w:iCs/>
          </w:rPr>
          <w:t>https://www.geeksforgeeks.org/software-engineering/agile-sdlc-software-development-life-cycle/#agile-sdlc-vs-traditional-sdlc</w:t>
        </w:r>
      </w:hyperlink>
    </w:p>
    <w:p w14:paraId="49DECEF8" w14:textId="7A14B573" w:rsidR="00D6208C" w:rsidRDefault="00D6208C" w:rsidP="00D6208C">
      <w:pPr>
        <w:rPr>
          <w:i/>
          <w:iCs/>
          <w:color w:val="000000" w:themeColor="text1"/>
        </w:rPr>
      </w:pPr>
      <w:r w:rsidRPr="00D6208C">
        <w:rPr>
          <w:i/>
          <w:iCs/>
          <w:color w:val="000000" w:themeColor="text1"/>
        </w:rPr>
        <w:t xml:space="preserve">How To Create Dividers with CSS. (n.d.). Www.w3schools.com. </w:t>
      </w:r>
      <w:hyperlink r:id="rId13" w:history="1">
        <w:r w:rsidR="00C2264E" w:rsidRPr="00D6208C">
          <w:rPr>
            <w:rStyle w:val="Hyperlink"/>
            <w:i/>
            <w:iCs/>
          </w:rPr>
          <w:t>https://www.w3schools.com/howto/howto_css_dividers.asp</w:t>
        </w:r>
      </w:hyperlink>
    </w:p>
    <w:p w14:paraId="03B6D750" w14:textId="6869FF23" w:rsidR="00D6208C" w:rsidRDefault="00D6208C" w:rsidP="00D6208C">
      <w:pPr>
        <w:rPr>
          <w:i/>
          <w:iCs/>
          <w:color w:val="000000" w:themeColor="text1"/>
        </w:rPr>
      </w:pPr>
      <w:r w:rsidRPr="00D6208C">
        <w:rPr>
          <w:i/>
          <w:iCs/>
          <w:color w:val="000000" w:themeColor="text1"/>
        </w:rPr>
        <w:t xml:space="preserve">W3Schools.com. (2026). W3schools.com. </w:t>
      </w:r>
      <w:hyperlink r:id="rId14" w:history="1">
        <w:r w:rsidR="00C2264E" w:rsidRPr="00D6208C">
          <w:rPr>
            <w:rStyle w:val="Hyperlink"/>
            <w:i/>
            <w:iCs/>
          </w:rPr>
          <w:t>https://www.w3schools.com/tags/att_input_height.asp</w:t>
        </w:r>
      </w:hyperlink>
    </w:p>
    <w:p w14:paraId="186EDC06" w14:textId="13780A52" w:rsidR="00D6208C" w:rsidRDefault="00D6208C" w:rsidP="00D6208C">
      <w:pPr>
        <w:rPr>
          <w:i/>
          <w:iCs/>
          <w:color w:val="000000" w:themeColor="text1"/>
        </w:rPr>
      </w:pPr>
      <w:r w:rsidRPr="00D6208C">
        <w:rPr>
          <w:i/>
          <w:iCs/>
          <w:color w:val="000000" w:themeColor="text1"/>
        </w:rPr>
        <w:t xml:space="preserve">What is the GDPR? | European Data Protection Board. (2016). Europa.eu. </w:t>
      </w:r>
      <w:hyperlink r:id="rId15" w:history="1">
        <w:r w:rsidR="00C2264E" w:rsidRPr="00D6208C">
          <w:rPr>
            <w:rStyle w:val="Hyperlink"/>
            <w:i/>
            <w:iCs/>
          </w:rPr>
          <w:t>https://www.edpb.europa.eu/sme-data-protection-guide/faq-frequently-asked-questions/answer/what-gdpr_en</w:t>
        </w:r>
      </w:hyperlink>
    </w:p>
    <w:p w14:paraId="0F4FA87B" w14:textId="0F8800DD" w:rsidR="00D23AE1" w:rsidRDefault="00D23AE1" w:rsidP="00D23AE1">
      <w:pPr>
        <w:rPr>
          <w:i/>
          <w:iCs/>
          <w:color w:val="000000" w:themeColor="text1"/>
        </w:rPr>
      </w:pPr>
      <w:r w:rsidRPr="00D23AE1">
        <w:rPr>
          <w:i/>
          <w:iCs/>
          <w:color w:val="000000" w:themeColor="text1"/>
        </w:rPr>
        <w:t xml:space="preserve">Beginner’s guide to PCI DSS | Barclaycard Business. (n.d.). Www.barclaycard.co.uk. </w:t>
      </w:r>
      <w:hyperlink r:id="rId16" w:history="1">
        <w:r w:rsidR="00C2264E" w:rsidRPr="00D23AE1">
          <w:rPr>
            <w:rStyle w:val="Hyperlink"/>
            <w:i/>
            <w:iCs/>
          </w:rPr>
          <w:t>https://www.barclaycard.co.uk/business/accepting-payments/learn-about-taking-payments/beginners-guide-pci-dss</w:t>
        </w:r>
      </w:hyperlink>
    </w:p>
    <w:p w14:paraId="7DFF1DB8" w14:textId="487B2CDB" w:rsidR="00D23AE1" w:rsidRDefault="00D23AE1" w:rsidP="00D23AE1">
      <w:pPr>
        <w:rPr>
          <w:i/>
          <w:iCs/>
          <w:color w:val="000000" w:themeColor="text1"/>
        </w:rPr>
      </w:pPr>
      <w:r w:rsidRPr="00D23AE1">
        <w:rPr>
          <w:i/>
          <w:iCs/>
          <w:color w:val="000000" w:themeColor="text1"/>
        </w:rPr>
        <w:t xml:space="preserve">GeeksforGeeks. (2021, October 15). Agile SDLC (Software Development Life Cycle). GeeksforGeeks. </w:t>
      </w:r>
      <w:hyperlink r:id="rId17" w:anchor="agile-sdlc-vs-traditional-sdlc" w:history="1">
        <w:r w:rsidR="002112FD" w:rsidRPr="00D23AE1">
          <w:rPr>
            <w:rStyle w:val="Hyperlink"/>
            <w:i/>
            <w:iCs/>
          </w:rPr>
          <w:t>https://www.geeksforgeeks.org/software-engineering/agile-sdlc-software-development-life-cycle/#agile-sdlc-vs-traditional-sdlc</w:t>
        </w:r>
      </w:hyperlink>
    </w:p>
    <w:p w14:paraId="3F240E09" w14:textId="24ED7731" w:rsidR="00D23AE1" w:rsidRDefault="00D23AE1" w:rsidP="00D23AE1">
      <w:pPr>
        <w:rPr>
          <w:i/>
          <w:iCs/>
          <w:color w:val="000000" w:themeColor="text1"/>
        </w:rPr>
      </w:pPr>
      <w:r w:rsidRPr="00D23AE1">
        <w:rPr>
          <w:i/>
          <w:iCs/>
          <w:color w:val="000000" w:themeColor="text1"/>
        </w:rPr>
        <w:t xml:space="preserve">How To Create Dividers with CSS. (n.d.). Www.w3schools.com. </w:t>
      </w:r>
      <w:hyperlink r:id="rId18" w:history="1">
        <w:r w:rsidR="002112FD" w:rsidRPr="00D23AE1">
          <w:rPr>
            <w:rStyle w:val="Hyperlink"/>
            <w:i/>
            <w:iCs/>
          </w:rPr>
          <w:t>https://www.w3schools.com/howto/howto_css_dividers.asp</w:t>
        </w:r>
      </w:hyperlink>
    </w:p>
    <w:p w14:paraId="653B4237" w14:textId="2B78029F" w:rsidR="00D23AE1" w:rsidRDefault="00D23AE1" w:rsidP="00D23AE1">
      <w:pPr>
        <w:rPr>
          <w:i/>
          <w:iCs/>
          <w:color w:val="000000" w:themeColor="text1"/>
        </w:rPr>
      </w:pPr>
      <w:r w:rsidRPr="00D23AE1">
        <w:rPr>
          <w:i/>
          <w:iCs/>
          <w:color w:val="000000" w:themeColor="text1"/>
        </w:rPr>
        <w:t xml:space="preserve">W3Schools online HTML editor. (n.d.). Www.w3schools.com. </w:t>
      </w:r>
      <w:hyperlink r:id="rId19" w:history="1">
        <w:r w:rsidR="002112FD" w:rsidRPr="00D23AE1">
          <w:rPr>
            <w:rStyle w:val="Hyperlink"/>
            <w:i/>
            <w:iCs/>
          </w:rPr>
          <w:t>https://www.w3schools.com/tags/tryit.asp?filename=tryhtml_button_css</w:t>
        </w:r>
      </w:hyperlink>
    </w:p>
    <w:p w14:paraId="37CBC06C" w14:textId="76FEAF4E" w:rsidR="002112FD" w:rsidRDefault="00D23AE1" w:rsidP="00D23AE1">
      <w:pPr>
        <w:rPr>
          <w:i/>
          <w:iCs/>
          <w:color w:val="000000" w:themeColor="text1"/>
        </w:rPr>
      </w:pPr>
      <w:r w:rsidRPr="00D23AE1">
        <w:rPr>
          <w:i/>
          <w:iCs/>
          <w:color w:val="000000" w:themeColor="text1"/>
        </w:rPr>
        <w:t xml:space="preserve">W3Schools.com. (2026). W3schools.com. </w:t>
      </w:r>
      <w:hyperlink r:id="rId20" w:history="1">
        <w:r w:rsidR="002112FD" w:rsidRPr="00D23AE1">
          <w:rPr>
            <w:rStyle w:val="Hyperlink"/>
            <w:i/>
            <w:iCs/>
          </w:rPr>
          <w:t>https://www.w3schools.com/tags/att_input_height.asp</w:t>
        </w:r>
      </w:hyperlink>
    </w:p>
    <w:p w14:paraId="0CF091EC" w14:textId="0F98FBB6" w:rsidR="00D23AE1" w:rsidRDefault="00D23AE1" w:rsidP="00D23AE1">
      <w:pPr>
        <w:rPr>
          <w:i/>
          <w:iCs/>
          <w:color w:val="000000" w:themeColor="text1"/>
        </w:rPr>
      </w:pPr>
      <w:r w:rsidRPr="00D23AE1">
        <w:rPr>
          <w:i/>
          <w:iCs/>
          <w:color w:val="000000" w:themeColor="text1"/>
        </w:rPr>
        <w:t xml:space="preserve">What is the GDPR? | European Data Protection Board. (2016). Europa.eu. </w:t>
      </w:r>
      <w:hyperlink r:id="rId21" w:history="1">
        <w:r w:rsidR="00A3200F" w:rsidRPr="00D23AE1">
          <w:rPr>
            <w:rStyle w:val="Hyperlink"/>
            <w:i/>
            <w:iCs/>
          </w:rPr>
          <w:t>https://www.edpb.europa.eu/sme-data-protection-guide/faq-frequently-asked-questions/answer/what-gdpr_en</w:t>
        </w:r>
      </w:hyperlink>
    </w:p>
    <w:p w14:paraId="4706A1A1" w14:textId="171B40DD" w:rsidR="002112FD" w:rsidRDefault="002112FD" w:rsidP="00D23AE1">
      <w:pPr>
        <w:rPr>
          <w:i/>
          <w:iCs/>
          <w:color w:val="000000" w:themeColor="text1"/>
        </w:rPr>
      </w:pPr>
      <w:r w:rsidRPr="002112FD">
        <w:rPr>
          <w:i/>
          <w:iCs/>
          <w:color w:val="000000" w:themeColor="text1"/>
        </w:rPr>
        <w:t xml:space="preserve">GeeksforGeeks. (2018, November 2). How to Align Content of a Div to the Bottom? GeeksforGeeks. </w:t>
      </w:r>
      <w:hyperlink r:id="rId22" w:history="1">
        <w:r w:rsidRPr="002112FD">
          <w:rPr>
            <w:rStyle w:val="Hyperlink"/>
            <w:i/>
            <w:iCs/>
          </w:rPr>
          <w:t>https://www.geeksforgeeks.org/css/how-to-align-content-of-a-div-to-the-bottom-using-css/</w:t>
        </w:r>
      </w:hyperlink>
    </w:p>
    <w:p w14:paraId="1357F0B0" w14:textId="3D4A1C58" w:rsidR="002112FD" w:rsidRDefault="001A62D5" w:rsidP="00D23AE1">
      <w:pPr>
        <w:rPr>
          <w:i/>
          <w:iCs/>
          <w:color w:val="000000" w:themeColor="text1"/>
        </w:rPr>
      </w:pPr>
      <w:r w:rsidRPr="001A62D5">
        <w:rPr>
          <w:i/>
          <w:iCs/>
          <w:color w:val="000000" w:themeColor="text1"/>
        </w:rPr>
        <w:t xml:space="preserve">How do I auto-resize an image to fit a “div” container? (2023, February 15). Sentry. </w:t>
      </w:r>
      <w:hyperlink r:id="rId23" w:history="1">
        <w:r w:rsidRPr="001A62D5">
          <w:rPr>
            <w:rStyle w:val="Hyperlink"/>
            <w:i/>
            <w:iCs/>
          </w:rPr>
          <w:t>https://sentry.io/answers/how-do-i-auto-resize-an-image-to-fit-a-div-container/</w:t>
        </w:r>
      </w:hyperlink>
    </w:p>
    <w:p w14:paraId="57FEA0E8" w14:textId="24DD77F0" w:rsidR="001D5960" w:rsidRDefault="001D5960" w:rsidP="001D5960">
      <w:pPr>
        <w:rPr>
          <w:i/>
          <w:iCs/>
          <w:color w:val="000000" w:themeColor="text1"/>
        </w:rPr>
      </w:pPr>
      <w:r w:rsidRPr="001D5960">
        <w:rPr>
          <w:i/>
          <w:iCs/>
          <w:color w:val="000000" w:themeColor="text1"/>
        </w:rPr>
        <w:lastRenderedPageBreak/>
        <w:t xml:space="preserve">GeeksforGeeks. (2018a, November 2). How to Align Content of a Div to the Bottom? GeeksforGeeks. </w:t>
      </w:r>
      <w:hyperlink r:id="rId24" w:history="1">
        <w:r w:rsidRPr="001D5960">
          <w:rPr>
            <w:rStyle w:val="Hyperlink"/>
            <w:i/>
            <w:iCs/>
          </w:rPr>
          <w:t>https://www.geeksforgeeks.org/css/how-to-align-content-of-a-div-to-the-bottom-using-css/</w:t>
        </w:r>
      </w:hyperlink>
    </w:p>
    <w:p w14:paraId="5E6FB7D3" w14:textId="28102733" w:rsidR="001D5960" w:rsidRDefault="001D5960" w:rsidP="001D5960">
      <w:pPr>
        <w:rPr>
          <w:i/>
          <w:iCs/>
          <w:color w:val="000000" w:themeColor="text1"/>
        </w:rPr>
      </w:pPr>
      <w:r w:rsidRPr="001D5960">
        <w:rPr>
          <w:i/>
          <w:iCs/>
          <w:color w:val="000000" w:themeColor="text1"/>
        </w:rPr>
        <w:t xml:space="preserve">GeeksforGeeks. (2018b, December 7). How to position a div at the bottom of its container using CSS? GeeksforGeeks. </w:t>
      </w:r>
      <w:hyperlink r:id="rId25" w:history="1">
        <w:r w:rsidRPr="001D5960">
          <w:rPr>
            <w:rStyle w:val="Hyperlink"/>
            <w:i/>
            <w:iCs/>
          </w:rPr>
          <w:t>https://www.geeksforgeeks.org/css/how-to-position-a-div-at-the-bottom-of-its-container-using-css/</w:t>
        </w:r>
      </w:hyperlink>
    </w:p>
    <w:p w14:paraId="10E17EEC" w14:textId="2820162A" w:rsidR="00FB641A" w:rsidRDefault="00FB641A" w:rsidP="00FB641A">
      <w:pPr>
        <w:rPr>
          <w:i/>
          <w:iCs/>
          <w:color w:val="000000" w:themeColor="text1"/>
        </w:rPr>
      </w:pPr>
      <w:proofErr w:type="spellStart"/>
      <w:r w:rsidRPr="00FB641A">
        <w:rPr>
          <w:i/>
          <w:iCs/>
          <w:color w:val="000000" w:themeColor="text1"/>
        </w:rPr>
        <w:t>patrick</w:t>
      </w:r>
      <w:proofErr w:type="spellEnd"/>
      <w:r w:rsidRPr="00FB641A">
        <w:rPr>
          <w:i/>
          <w:iCs/>
          <w:color w:val="000000" w:themeColor="text1"/>
        </w:rPr>
        <w:t xml:space="preserve">. (2009, November 10). make </w:t>
      </w:r>
      <w:proofErr w:type="spellStart"/>
      <w:r w:rsidRPr="00FB641A">
        <w:rPr>
          <w:i/>
          <w:iCs/>
          <w:color w:val="000000" w:themeColor="text1"/>
        </w:rPr>
        <w:t>div’s</w:t>
      </w:r>
      <w:proofErr w:type="spellEnd"/>
      <w:r w:rsidRPr="00FB641A">
        <w:rPr>
          <w:i/>
          <w:iCs/>
          <w:color w:val="000000" w:themeColor="text1"/>
        </w:rPr>
        <w:t xml:space="preserve"> height expand with its content. Stack Overflow. </w:t>
      </w:r>
      <w:hyperlink r:id="rId26" w:history="1">
        <w:r w:rsidR="00701F8B" w:rsidRPr="00FB641A">
          <w:rPr>
            <w:rStyle w:val="Hyperlink"/>
            <w:i/>
            <w:iCs/>
          </w:rPr>
          <w:t>https://stackoverflow.com/questions/1709442/make-divs-height-expand-with-its-content</w:t>
        </w:r>
      </w:hyperlink>
    </w:p>
    <w:p w14:paraId="4C7E2E65" w14:textId="4BC5D58B" w:rsidR="00701F8B" w:rsidRDefault="00701F8B" w:rsidP="00FB641A">
      <w:pPr>
        <w:rPr>
          <w:i/>
          <w:iCs/>
          <w:color w:val="000000" w:themeColor="text1"/>
        </w:rPr>
      </w:pPr>
      <w:proofErr w:type="spellStart"/>
      <w:r w:rsidRPr="00701F8B">
        <w:rPr>
          <w:i/>
          <w:iCs/>
          <w:color w:val="000000" w:themeColor="text1"/>
        </w:rPr>
        <w:t>JSFiddle</w:t>
      </w:r>
      <w:proofErr w:type="spellEnd"/>
      <w:r w:rsidRPr="00701F8B">
        <w:rPr>
          <w:i/>
          <w:iCs/>
          <w:color w:val="000000" w:themeColor="text1"/>
        </w:rPr>
        <w:t xml:space="preserve">. (2026). Edit fiddle - </w:t>
      </w:r>
      <w:proofErr w:type="spellStart"/>
      <w:r w:rsidRPr="00701F8B">
        <w:rPr>
          <w:i/>
          <w:iCs/>
          <w:color w:val="000000" w:themeColor="text1"/>
        </w:rPr>
        <w:t>JSFiddle</w:t>
      </w:r>
      <w:proofErr w:type="spellEnd"/>
      <w:r w:rsidRPr="00701F8B">
        <w:rPr>
          <w:i/>
          <w:iCs/>
          <w:color w:val="000000" w:themeColor="text1"/>
        </w:rPr>
        <w:t xml:space="preserve"> - Code Playground. Jsfiddle.net. </w:t>
      </w:r>
      <w:hyperlink r:id="rId27" w:history="1">
        <w:r w:rsidRPr="00701F8B">
          <w:rPr>
            <w:rStyle w:val="Hyperlink"/>
            <w:i/>
            <w:iCs/>
          </w:rPr>
          <w:t>https://jsfiddle.net/Kyle_/JZ42j/</w:t>
        </w:r>
      </w:hyperlink>
    </w:p>
    <w:p w14:paraId="1AF36C81" w14:textId="1184C79E" w:rsidR="000445BB" w:rsidRDefault="000445BB" w:rsidP="00FB641A">
      <w:pPr>
        <w:rPr>
          <w:i/>
          <w:iCs/>
          <w:color w:val="000000" w:themeColor="text1"/>
        </w:rPr>
      </w:pPr>
      <w:r w:rsidRPr="000445BB">
        <w:rPr>
          <w:i/>
          <w:iCs/>
          <w:color w:val="000000" w:themeColor="text1"/>
        </w:rPr>
        <w:t xml:space="preserve">W3Schools.com. (2026b). W3schools.com. </w:t>
      </w:r>
      <w:hyperlink r:id="rId28" w:history="1">
        <w:r w:rsidRPr="000445BB">
          <w:rPr>
            <w:rStyle w:val="Hyperlink"/>
            <w:i/>
            <w:iCs/>
          </w:rPr>
          <w:t>https://www.w3schools.com/css/css_form_inputs.asp</w:t>
        </w:r>
      </w:hyperlink>
    </w:p>
    <w:p w14:paraId="65662A2B" w14:textId="1B80E5A7" w:rsidR="006727AC" w:rsidRDefault="006727AC" w:rsidP="006727AC">
      <w:pPr>
        <w:rPr>
          <w:i/>
          <w:iCs/>
          <w:color w:val="000000" w:themeColor="text1"/>
        </w:rPr>
      </w:pPr>
      <w:r w:rsidRPr="006727AC">
        <w:rPr>
          <w:i/>
          <w:iCs/>
          <w:color w:val="000000" w:themeColor="text1"/>
        </w:rPr>
        <w:t xml:space="preserve">W3Schools. (n.d.). HTML Forms. W3schools.com. </w:t>
      </w:r>
      <w:hyperlink r:id="rId29" w:history="1">
        <w:r w:rsidRPr="006727AC">
          <w:rPr>
            <w:rStyle w:val="Hyperlink"/>
            <w:i/>
            <w:iCs/>
          </w:rPr>
          <w:t>https://www.w3schools.com/html/html_forms.asp</w:t>
        </w:r>
      </w:hyperlink>
    </w:p>
    <w:p w14:paraId="5E14F410" w14:textId="21D4C839" w:rsidR="006727AC" w:rsidRDefault="00221C54" w:rsidP="006727AC">
      <w:pPr>
        <w:rPr>
          <w:i/>
          <w:iCs/>
          <w:color w:val="000000" w:themeColor="text1"/>
        </w:rPr>
      </w:pPr>
      <w:r w:rsidRPr="00221C54">
        <w:rPr>
          <w:i/>
          <w:iCs/>
          <w:color w:val="000000" w:themeColor="text1"/>
        </w:rPr>
        <w:t xml:space="preserve">: The </w:t>
      </w:r>
      <w:proofErr w:type="spellStart"/>
      <w:r w:rsidRPr="00221C54">
        <w:rPr>
          <w:i/>
          <w:iCs/>
          <w:color w:val="000000" w:themeColor="text1"/>
        </w:rPr>
        <w:t>Textarea</w:t>
      </w:r>
      <w:proofErr w:type="spellEnd"/>
      <w:r w:rsidRPr="00221C54">
        <w:rPr>
          <w:i/>
          <w:iCs/>
          <w:color w:val="000000" w:themeColor="text1"/>
        </w:rPr>
        <w:t xml:space="preserve"> element - HTML: </w:t>
      </w:r>
      <w:proofErr w:type="spellStart"/>
      <w:r w:rsidRPr="00221C54">
        <w:rPr>
          <w:i/>
          <w:iCs/>
          <w:color w:val="000000" w:themeColor="text1"/>
        </w:rPr>
        <w:t>HyperText</w:t>
      </w:r>
      <w:proofErr w:type="spellEnd"/>
      <w:r w:rsidRPr="00221C54">
        <w:rPr>
          <w:i/>
          <w:iCs/>
          <w:color w:val="000000" w:themeColor="text1"/>
        </w:rPr>
        <w:t xml:space="preserve"> Markup Language | MDN. (2025, April 10). MDN Web Docs. </w:t>
      </w:r>
      <w:hyperlink r:id="rId30" w:history="1">
        <w:r w:rsidRPr="00221C54">
          <w:rPr>
            <w:rStyle w:val="Hyperlink"/>
            <w:i/>
            <w:iCs/>
          </w:rPr>
          <w:t>https://developer.mozilla.org/en-US/docs/Web/HTML/Reference/Elements/textarea</w:t>
        </w:r>
      </w:hyperlink>
    </w:p>
    <w:p w14:paraId="098B15A2" w14:textId="77777777" w:rsidR="00221C54" w:rsidRPr="006727AC" w:rsidRDefault="00221C54" w:rsidP="006727AC">
      <w:pPr>
        <w:rPr>
          <w:i/>
          <w:iCs/>
          <w:color w:val="000000" w:themeColor="text1"/>
        </w:rPr>
      </w:pPr>
    </w:p>
    <w:p w14:paraId="4CB57119" w14:textId="77777777" w:rsidR="000445BB" w:rsidRPr="00FB641A" w:rsidRDefault="000445BB" w:rsidP="00FB641A">
      <w:pPr>
        <w:rPr>
          <w:i/>
          <w:iCs/>
          <w:color w:val="000000" w:themeColor="text1"/>
        </w:rPr>
      </w:pPr>
    </w:p>
    <w:p w14:paraId="5BF38BBE" w14:textId="77777777" w:rsidR="001D5960" w:rsidRPr="001D5960" w:rsidRDefault="001D5960" w:rsidP="001D5960">
      <w:pPr>
        <w:rPr>
          <w:i/>
          <w:iCs/>
          <w:color w:val="000000" w:themeColor="text1"/>
        </w:rPr>
      </w:pPr>
    </w:p>
    <w:p w14:paraId="53BA87E8" w14:textId="77777777" w:rsidR="001A62D5" w:rsidRPr="00D23AE1" w:rsidRDefault="001A62D5" w:rsidP="00D23AE1">
      <w:pPr>
        <w:rPr>
          <w:i/>
          <w:iCs/>
          <w:color w:val="000000" w:themeColor="text1"/>
        </w:rPr>
      </w:pPr>
    </w:p>
    <w:p w14:paraId="579600B9" w14:textId="77777777" w:rsidR="00897C18" w:rsidRPr="00CB4F27" w:rsidRDefault="00897C18" w:rsidP="00897C18">
      <w:pPr>
        <w:rPr>
          <w:i/>
          <w:iCs/>
          <w:color w:val="156082" w:themeColor="accent1"/>
        </w:rPr>
      </w:pPr>
    </w:p>
    <w:p w14:paraId="48B2ACF9" w14:textId="77777777" w:rsidR="00897C18" w:rsidRDefault="00897C18"/>
    <w:sectPr w:rsidR="00897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28F0"/>
    <w:multiLevelType w:val="hybridMultilevel"/>
    <w:tmpl w:val="870AFF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EF6F86"/>
    <w:multiLevelType w:val="hybridMultilevel"/>
    <w:tmpl w:val="5992A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7C76692"/>
    <w:multiLevelType w:val="hybridMultilevel"/>
    <w:tmpl w:val="7FA8C0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3292F3E"/>
    <w:multiLevelType w:val="hybridMultilevel"/>
    <w:tmpl w:val="407EA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EB70E05"/>
    <w:multiLevelType w:val="hybridMultilevel"/>
    <w:tmpl w:val="F68E36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7229847">
    <w:abstractNumId w:val="3"/>
  </w:num>
  <w:num w:numId="2" w16cid:durableId="534587989">
    <w:abstractNumId w:val="2"/>
  </w:num>
  <w:num w:numId="3" w16cid:durableId="1576551297">
    <w:abstractNumId w:val="0"/>
  </w:num>
  <w:num w:numId="4" w16cid:durableId="569079105">
    <w:abstractNumId w:val="4"/>
  </w:num>
  <w:num w:numId="5" w16cid:durableId="703293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18"/>
    <w:rsid w:val="00022680"/>
    <w:rsid w:val="000445BB"/>
    <w:rsid w:val="00046FC6"/>
    <w:rsid w:val="00061165"/>
    <w:rsid w:val="00085389"/>
    <w:rsid w:val="000B365D"/>
    <w:rsid w:val="001418C0"/>
    <w:rsid w:val="00145650"/>
    <w:rsid w:val="00184785"/>
    <w:rsid w:val="00185011"/>
    <w:rsid w:val="001972C1"/>
    <w:rsid w:val="001A62D5"/>
    <w:rsid w:val="001B2FD2"/>
    <w:rsid w:val="001B5DCB"/>
    <w:rsid w:val="001D5960"/>
    <w:rsid w:val="001E7A1E"/>
    <w:rsid w:val="001F564C"/>
    <w:rsid w:val="00207DDB"/>
    <w:rsid w:val="002112FD"/>
    <w:rsid w:val="00221C54"/>
    <w:rsid w:val="002234A8"/>
    <w:rsid w:val="00224D8E"/>
    <w:rsid w:val="0024197C"/>
    <w:rsid w:val="00245DA7"/>
    <w:rsid w:val="002522DD"/>
    <w:rsid w:val="002B726D"/>
    <w:rsid w:val="002D047F"/>
    <w:rsid w:val="002E16D9"/>
    <w:rsid w:val="002F49B1"/>
    <w:rsid w:val="00344ADF"/>
    <w:rsid w:val="00345113"/>
    <w:rsid w:val="00380704"/>
    <w:rsid w:val="003A4D5E"/>
    <w:rsid w:val="003A72A0"/>
    <w:rsid w:val="003A7C74"/>
    <w:rsid w:val="004234B4"/>
    <w:rsid w:val="00436AC6"/>
    <w:rsid w:val="004909A2"/>
    <w:rsid w:val="0049155D"/>
    <w:rsid w:val="004E21AB"/>
    <w:rsid w:val="004E72E6"/>
    <w:rsid w:val="0051521F"/>
    <w:rsid w:val="0052257B"/>
    <w:rsid w:val="00555DB5"/>
    <w:rsid w:val="0059029F"/>
    <w:rsid w:val="00592A2F"/>
    <w:rsid w:val="005A358A"/>
    <w:rsid w:val="005C173C"/>
    <w:rsid w:val="005E1A5E"/>
    <w:rsid w:val="005F1FDE"/>
    <w:rsid w:val="00604747"/>
    <w:rsid w:val="00635DEA"/>
    <w:rsid w:val="0065582A"/>
    <w:rsid w:val="00664E98"/>
    <w:rsid w:val="006727AC"/>
    <w:rsid w:val="0067582F"/>
    <w:rsid w:val="006A115A"/>
    <w:rsid w:val="006B5FF7"/>
    <w:rsid w:val="006C27F5"/>
    <w:rsid w:val="006C4B88"/>
    <w:rsid w:val="00701453"/>
    <w:rsid w:val="00701BB7"/>
    <w:rsid w:val="00701F8B"/>
    <w:rsid w:val="00717DF5"/>
    <w:rsid w:val="00734740"/>
    <w:rsid w:val="007356B8"/>
    <w:rsid w:val="007C45C3"/>
    <w:rsid w:val="007D5E0D"/>
    <w:rsid w:val="00824C6E"/>
    <w:rsid w:val="00855461"/>
    <w:rsid w:val="0085689C"/>
    <w:rsid w:val="008571BD"/>
    <w:rsid w:val="0086519C"/>
    <w:rsid w:val="00866FCB"/>
    <w:rsid w:val="00871EE0"/>
    <w:rsid w:val="00897C18"/>
    <w:rsid w:val="008B6DDB"/>
    <w:rsid w:val="008E22C9"/>
    <w:rsid w:val="008E4651"/>
    <w:rsid w:val="009306C7"/>
    <w:rsid w:val="00955872"/>
    <w:rsid w:val="00960153"/>
    <w:rsid w:val="00965C4A"/>
    <w:rsid w:val="009805C7"/>
    <w:rsid w:val="0098714A"/>
    <w:rsid w:val="009935EE"/>
    <w:rsid w:val="009A612A"/>
    <w:rsid w:val="009B08D2"/>
    <w:rsid w:val="00A0557D"/>
    <w:rsid w:val="00A15497"/>
    <w:rsid w:val="00A3200F"/>
    <w:rsid w:val="00A40E08"/>
    <w:rsid w:val="00A42235"/>
    <w:rsid w:val="00A8390B"/>
    <w:rsid w:val="00A96ECB"/>
    <w:rsid w:val="00AA3C69"/>
    <w:rsid w:val="00AB3F28"/>
    <w:rsid w:val="00AB6305"/>
    <w:rsid w:val="00B131FF"/>
    <w:rsid w:val="00B42641"/>
    <w:rsid w:val="00B6696E"/>
    <w:rsid w:val="00B76DCE"/>
    <w:rsid w:val="00B971E9"/>
    <w:rsid w:val="00BC1630"/>
    <w:rsid w:val="00BC179E"/>
    <w:rsid w:val="00BF3A74"/>
    <w:rsid w:val="00BF5EE3"/>
    <w:rsid w:val="00C14193"/>
    <w:rsid w:val="00C2264E"/>
    <w:rsid w:val="00C36CF2"/>
    <w:rsid w:val="00C76C89"/>
    <w:rsid w:val="00C811AA"/>
    <w:rsid w:val="00CA498F"/>
    <w:rsid w:val="00CB79C5"/>
    <w:rsid w:val="00CC3AEA"/>
    <w:rsid w:val="00D0140A"/>
    <w:rsid w:val="00D23AE1"/>
    <w:rsid w:val="00D3264A"/>
    <w:rsid w:val="00D41153"/>
    <w:rsid w:val="00D549CD"/>
    <w:rsid w:val="00D57889"/>
    <w:rsid w:val="00D6208C"/>
    <w:rsid w:val="00D62A29"/>
    <w:rsid w:val="00D82E9E"/>
    <w:rsid w:val="00D83E84"/>
    <w:rsid w:val="00DE374D"/>
    <w:rsid w:val="00E30B1F"/>
    <w:rsid w:val="00E6535E"/>
    <w:rsid w:val="00E934BD"/>
    <w:rsid w:val="00EE6244"/>
    <w:rsid w:val="00F12277"/>
    <w:rsid w:val="00F408BA"/>
    <w:rsid w:val="00F4565F"/>
    <w:rsid w:val="00F7775B"/>
    <w:rsid w:val="00FA47BF"/>
    <w:rsid w:val="00FB641A"/>
    <w:rsid w:val="00FD4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A5101"/>
  <w15:chartTrackingRefBased/>
  <w15:docId w15:val="{6B506406-0F8E-443A-99C4-769111B5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9CD"/>
  </w:style>
  <w:style w:type="paragraph" w:styleId="Heading1">
    <w:name w:val="heading 1"/>
    <w:basedOn w:val="Normal"/>
    <w:next w:val="Normal"/>
    <w:link w:val="Heading1Char"/>
    <w:uiPriority w:val="9"/>
    <w:qFormat/>
    <w:rsid w:val="00897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7C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C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7C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18"/>
    <w:rPr>
      <w:rFonts w:eastAsiaTheme="majorEastAsia" w:cstheme="majorBidi"/>
      <w:color w:val="272727" w:themeColor="text1" w:themeTint="D8"/>
    </w:rPr>
  </w:style>
  <w:style w:type="paragraph" w:styleId="Title">
    <w:name w:val="Title"/>
    <w:basedOn w:val="Normal"/>
    <w:next w:val="Normal"/>
    <w:link w:val="TitleChar"/>
    <w:uiPriority w:val="10"/>
    <w:qFormat/>
    <w:rsid w:val="00897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18"/>
    <w:pPr>
      <w:spacing w:before="160"/>
      <w:jc w:val="center"/>
    </w:pPr>
    <w:rPr>
      <w:i/>
      <w:iCs/>
      <w:color w:val="404040" w:themeColor="text1" w:themeTint="BF"/>
    </w:rPr>
  </w:style>
  <w:style w:type="character" w:customStyle="1" w:styleId="QuoteChar">
    <w:name w:val="Quote Char"/>
    <w:basedOn w:val="DefaultParagraphFont"/>
    <w:link w:val="Quote"/>
    <w:uiPriority w:val="29"/>
    <w:rsid w:val="00897C18"/>
    <w:rPr>
      <w:i/>
      <w:iCs/>
      <w:color w:val="404040" w:themeColor="text1" w:themeTint="BF"/>
    </w:rPr>
  </w:style>
  <w:style w:type="paragraph" w:styleId="ListParagraph">
    <w:name w:val="List Paragraph"/>
    <w:basedOn w:val="Normal"/>
    <w:uiPriority w:val="34"/>
    <w:qFormat/>
    <w:rsid w:val="00897C18"/>
    <w:pPr>
      <w:ind w:left="720"/>
      <w:contextualSpacing/>
    </w:pPr>
  </w:style>
  <w:style w:type="character" w:styleId="IntenseEmphasis">
    <w:name w:val="Intense Emphasis"/>
    <w:basedOn w:val="DefaultParagraphFont"/>
    <w:uiPriority w:val="21"/>
    <w:qFormat/>
    <w:rsid w:val="00897C18"/>
    <w:rPr>
      <w:i/>
      <w:iCs/>
      <w:color w:val="0F4761" w:themeColor="accent1" w:themeShade="BF"/>
    </w:rPr>
  </w:style>
  <w:style w:type="paragraph" w:styleId="IntenseQuote">
    <w:name w:val="Intense Quote"/>
    <w:basedOn w:val="Normal"/>
    <w:next w:val="Normal"/>
    <w:link w:val="IntenseQuoteChar"/>
    <w:uiPriority w:val="30"/>
    <w:qFormat/>
    <w:rsid w:val="00897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18"/>
    <w:rPr>
      <w:i/>
      <w:iCs/>
      <w:color w:val="0F4761" w:themeColor="accent1" w:themeShade="BF"/>
    </w:rPr>
  </w:style>
  <w:style w:type="character" w:styleId="IntenseReference">
    <w:name w:val="Intense Reference"/>
    <w:basedOn w:val="DefaultParagraphFont"/>
    <w:uiPriority w:val="32"/>
    <w:qFormat/>
    <w:rsid w:val="00897C18"/>
    <w:rPr>
      <w:b/>
      <w:bCs/>
      <w:smallCaps/>
      <w:color w:val="0F4761" w:themeColor="accent1" w:themeShade="BF"/>
      <w:spacing w:val="5"/>
    </w:rPr>
  </w:style>
  <w:style w:type="table" w:styleId="TableGrid">
    <w:name w:val="Table Grid"/>
    <w:basedOn w:val="TableNormal"/>
    <w:uiPriority w:val="39"/>
    <w:rsid w:val="00897C1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C18"/>
    <w:rPr>
      <w:color w:val="467886" w:themeColor="hyperlink"/>
      <w:u w:val="single"/>
    </w:rPr>
  </w:style>
  <w:style w:type="character" w:styleId="UnresolvedMention">
    <w:name w:val="Unresolved Mention"/>
    <w:basedOn w:val="DefaultParagraphFont"/>
    <w:uiPriority w:val="99"/>
    <w:semiHidden/>
    <w:unhideWhenUsed/>
    <w:rsid w:val="00866FCB"/>
    <w:rPr>
      <w:color w:val="605E5C"/>
      <w:shd w:val="clear" w:color="auto" w:fill="E1DFDD"/>
    </w:rPr>
  </w:style>
  <w:style w:type="character" w:styleId="FollowedHyperlink">
    <w:name w:val="FollowedHyperlink"/>
    <w:basedOn w:val="DefaultParagraphFont"/>
    <w:uiPriority w:val="99"/>
    <w:semiHidden/>
    <w:unhideWhenUsed/>
    <w:rsid w:val="006B5FF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ro.com/app/board/uXjVGQsza7s=/" TargetMode="External"/><Relationship Id="rId13" Type="http://schemas.openxmlformats.org/officeDocument/2006/relationships/hyperlink" Target="https://www.w3schools.com/howto/howto_css_dividers.asp" TargetMode="External"/><Relationship Id="rId18" Type="http://schemas.openxmlformats.org/officeDocument/2006/relationships/hyperlink" Target="https://www.w3schools.com/howto/howto_css_dividers.asp" TargetMode="External"/><Relationship Id="rId26" Type="http://schemas.openxmlformats.org/officeDocument/2006/relationships/hyperlink" Target="https://stackoverflow.com/questions/1709442/make-divs-height-expand-with-its-content" TargetMode="External"/><Relationship Id="rId3" Type="http://schemas.openxmlformats.org/officeDocument/2006/relationships/customXml" Target="../customXml/item3.xml"/><Relationship Id="rId21" Type="http://schemas.openxmlformats.org/officeDocument/2006/relationships/hyperlink" Target="https://www.edpb.europa.eu/sme-data-protection-guide/faq-frequently-asked-questions/answer/what-gdpr_en" TargetMode="External"/><Relationship Id="rId7" Type="http://schemas.openxmlformats.org/officeDocument/2006/relationships/webSettings" Target="webSettings.xml"/><Relationship Id="rId12" Type="http://schemas.openxmlformats.org/officeDocument/2006/relationships/hyperlink" Target="https://www.geeksforgeeks.org/software-engineering/agile-sdlc-software-development-life-cycle/" TargetMode="External"/><Relationship Id="rId17" Type="http://schemas.openxmlformats.org/officeDocument/2006/relationships/hyperlink" Target="https://www.geeksforgeeks.org/software-engineering/agile-sdlc-software-development-life-cycle/" TargetMode="External"/><Relationship Id="rId25" Type="http://schemas.openxmlformats.org/officeDocument/2006/relationships/hyperlink" Target="https://www.geeksforgeeks.org/css/how-to-position-a-div-at-the-bottom-of-its-container-using-css/" TargetMode="External"/><Relationship Id="rId2" Type="http://schemas.openxmlformats.org/officeDocument/2006/relationships/customXml" Target="../customXml/item2.xml"/><Relationship Id="rId16" Type="http://schemas.openxmlformats.org/officeDocument/2006/relationships/hyperlink" Target="https://www.barclaycard.co.uk/business/accepting-payments/learn-about-taking-payments/beginners-guide-pci-dss" TargetMode="External"/><Relationship Id="rId20" Type="http://schemas.openxmlformats.org/officeDocument/2006/relationships/hyperlink" Target="https://www.w3schools.com/tags/att_input_height.asp" TargetMode="External"/><Relationship Id="rId29" Type="http://schemas.openxmlformats.org/officeDocument/2006/relationships/hyperlink" Target="https://www.w3schools.com/html/html_forms.asp"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arclaycard.co.uk/business/accepting-payments/learn-about-taking-payments/beginners-guide-pci-dss" TargetMode="External"/><Relationship Id="rId24" Type="http://schemas.openxmlformats.org/officeDocument/2006/relationships/hyperlink" Target="https://www.geeksforgeeks.org/css/how-to-align-content-of-a-div-to-the-bottom-using-css/"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edpb.europa.eu/sme-data-protection-guide/faq-frequently-asked-questions/answer/what-gdpr_en" TargetMode="External"/><Relationship Id="rId23" Type="http://schemas.openxmlformats.org/officeDocument/2006/relationships/hyperlink" Target="https://sentry.io/answers/how-do-i-auto-resize-an-image-to-fit-a-div-container/" TargetMode="External"/><Relationship Id="rId28" Type="http://schemas.openxmlformats.org/officeDocument/2006/relationships/hyperlink" Target="https://www.w3schools.com/css/css_form_inputs.asp" TargetMode="External"/><Relationship Id="rId10" Type="http://schemas.openxmlformats.org/officeDocument/2006/relationships/hyperlink" Target="https://123456.win.studentwebserver.co.uk" TargetMode="External"/><Relationship Id="rId19" Type="http://schemas.openxmlformats.org/officeDocument/2006/relationships/hyperlink" Target="https://www.w3schools.com/tags/tryit.asp?filename=tryhtml_button_css"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yperlink" Target="https://www.w3schools.com/tags/att_input_height.asp" TargetMode="External"/><Relationship Id="rId22" Type="http://schemas.openxmlformats.org/officeDocument/2006/relationships/hyperlink" Target="https://www.geeksforgeeks.org/css/how-to-align-content-of-a-div-to-the-bottom-using-css/" TargetMode="External"/><Relationship Id="rId27" Type="http://schemas.openxmlformats.org/officeDocument/2006/relationships/hyperlink" Target="https://jsfiddle.net/Kyle_/JZ42j/" TargetMode="External"/><Relationship Id="rId30" Type="http://schemas.openxmlformats.org/officeDocument/2006/relationships/hyperlink" Target="https://developer.mozilla.org/en-US/docs/Web/HTML/Reference/Elements/textar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F9B77EF18F72D42BF7CA9F6826BEC22" ma:contentTypeVersion="0" ma:contentTypeDescription="Create a new document." ma:contentTypeScope="" ma:versionID="e4f4e26e41b1394fb7f34997664e1d8e">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7F3957-719F-49E0-AB08-80BC7F65D4D6}">
  <ds:schemaRefs>
    <ds:schemaRef ds:uri="http://schemas.microsoft.com/sharepoint/v3/contenttype/forms"/>
  </ds:schemaRefs>
</ds:datastoreItem>
</file>

<file path=customXml/itemProps2.xml><?xml version="1.0" encoding="utf-8"?>
<ds:datastoreItem xmlns:ds="http://schemas.openxmlformats.org/officeDocument/2006/customXml" ds:itemID="{060D503E-AA15-4A4D-97A3-2383E6379E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74A6305-2C90-4520-A604-88B518C2A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3079</TotalTime>
  <Pages>15</Pages>
  <Words>3770</Words>
  <Characters>21490</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Barnes</dc:creator>
  <cp:keywords/>
  <dc:description/>
  <cp:lastModifiedBy>JOSHUA MCCAFFREY THORPE</cp:lastModifiedBy>
  <cp:revision>95</cp:revision>
  <dcterms:created xsi:type="dcterms:W3CDTF">2026-02-09T17:53:00Z</dcterms:created>
  <dcterms:modified xsi:type="dcterms:W3CDTF">2026-02-16T07:50:00Z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0x0101007F9B77EF18F72D42BF7CA9F6826BEC22</vt:lpwstr>
  </property>
</Properties>
</file>