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40B6" w14:textId="579E9E30" w:rsidR="00D46870" w:rsidRDefault="0077249F" w:rsidP="00D03895">
      <w:pPr>
        <w:pStyle w:val="Title"/>
      </w:pPr>
      <w:r>
        <w:t>Team</w:t>
      </w:r>
      <w:r w:rsidR="00D46870">
        <w:t xml:space="preserve"> Meeting Minutes</w:t>
      </w:r>
    </w:p>
    <w:p w14:paraId="0DE81F6F" w14:textId="77777777" w:rsidR="00D46870" w:rsidRDefault="00D46870" w:rsidP="00D46870">
      <w:pPr>
        <w:pStyle w:val="Subtitle"/>
      </w:pPr>
    </w:p>
    <w:p w14:paraId="0EA6ECCF" w14:textId="41D07BF3" w:rsidR="00D46870" w:rsidRDefault="00D46870" w:rsidP="00D46870">
      <w:pPr>
        <w:pStyle w:val="Subtitle"/>
        <w:numPr>
          <w:ilvl w:val="0"/>
          <w:numId w:val="1"/>
        </w:numPr>
      </w:pPr>
      <w:r>
        <w:t>Date, Time, Location</w:t>
      </w:r>
    </w:p>
    <w:p w14:paraId="27C0B118" w14:textId="536F3083" w:rsidR="00E6792C" w:rsidRDefault="00E6792C" w:rsidP="00E6792C">
      <w:pPr>
        <w:pStyle w:val="ListParagraph"/>
        <w:numPr>
          <w:ilvl w:val="0"/>
          <w:numId w:val="5"/>
        </w:numPr>
      </w:pPr>
      <w:r>
        <w:t>Da</w:t>
      </w:r>
      <w:r w:rsidR="00236001">
        <w:t>te:</w:t>
      </w:r>
      <w:r w:rsidR="00807ED4">
        <w:t xml:space="preserve"> 2 Mar. 2025</w:t>
      </w:r>
    </w:p>
    <w:p w14:paraId="1082DED9" w14:textId="2464E206" w:rsidR="00236001" w:rsidRDefault="00236001" w:rsidP="00E6792C">
      <w:pPr>
        <w:pStyle w:val="ListParagraph"/>
        <w:numPr>
          <w:ilvl w:val="0"/>
          <w:numId w:val="5"/>
        </w:numPr>
      </w:pPr>
      <w:r>
        <w:t>Time:</w:t>
      </w:r>
      <w:r w:rsidR="00807ED4">
        <w:t xml:space="preserve"> 4:15 p.m. – 4:50 p.m.</w:t>
      </w:r>
    </w:p>
    <w:p w14:paraId="09AA57C9" w14:textId="7943F4CD" w:rsidR="00D46870" w:rsidRDefault="008A0006" w:rsidP="00D46870">
      <w:pPr>
        <w:pStyle w:val="ListParagraph"/>
        <w:numPr>
          <w:ilvl w:val="0"/>
          <w:numId w:val="5"/>
        </w:numPr>
      </w:pPr>
      <w:r>
        <w:t>Location:</w:t>
      </w:r>
      <w:r w:rsidR="008C2ACF">
        <w:t xml:space="preserve"> MS Teams</w:t>
      </w:r>
    </w:p>
    <w:p w14:paraId="17A8293E" w14:textId="7F1D7DFB" w:rsidR="00D46870" w:rsidRDefault="00D46870" w:rsidP="00D46870">
      <w:pPr>
        <w:pStyle w:val="Subtitle"/>
        <w:numPr>
          <w:ilvl w:val="0"/>
          <w:numId w:val="1"/>
        </w:numPr>
      </w:pPr>
      <w:r>
        <w:t>Attendees</w:t>
      </w:r>
    </w:p>
    <w:p w14:paraId="3E770F7F" w14:textId="36771460" w:rsidR="008A0006" w:rsidRDefault="00EE5D64" w:rsidP="008A0006">
      <w:pPr>
        <w:pStyle w:val="ListParagraph"/>
        <w:numPr>
          <w:ilvl w:val="0"/>
          <w:numId w:val="6"/>
        </w:numPr>
      </w:pPr>
      <w:r>
        <w:t>Alix T.</w:t>
      </w:r>
    </w:p>
    <w:p w14:paraId="6DB17835" w14:textId="124B425D" w:rsidR="00C92A33" w:rsidRDefault="00EE5D64" w:rsidP="00742862">
      <w:pPr>
        <w:pStyle w:val="ListParagraph"/>
        <w:numPr>
          <w:ilvl w:val="0"/>
          <w:numId w:val="6"/>
        </w:numPr>
      </w:pPr>
      <w:r>
        <w:t>Brandon M.</w:t>
      </w:r>
    </w:p>
    <w:p w14:paraId="752D054E" w14:textId="4B362885" w:rsidR="00742862" w:rsidRDefault="00EE5D64" w:rsidP="00742862">
      <w:pPr>
        <w:pStyle w:val="ListParagraph"/>
        <w:numPr>
          <w:ilvl w:val="0"/>
          <w:numId w:val="6"/>
        </w:numPr>
      </w:pPr>
      <w:r>
        <w:t>Ethan D.</w:t>
      </w:r>
    </w:p>
    <w:p w14:paraId="38003A71" w14:textId="7B081976" w:rsidR="00EE5D64" w:rsidRDefault="00EE5D64" w:rsidP="00742862">
      <w:pPr>
        <w:pStyle w:val="ListParagraph"/>
        <w:numPr>
          <w:ilvl w:val="0"/>
          <w:numId w:val="6"/>
        </w:numPr>
      </w:pPr>
      <w:r>
        <w:t>Josh G.</w:t>
      </w:r>
    </w:p>
    <w:p w14:paraId="7831E4C2" w14:textId="165F0FAE" w:rsidR="00D46870" w:rsidRDefault="00C92A33" w:rsidP="00D46870">
      <w:pPr>
        <w:pStyle w:val="Subtitle"/>
        <w:numPr>
          <w:ilvl w:val="0"/>
          <w:numId w:val="1"/>
        </w:numPr>
      </w:pPr>
      <w:r>
        <w:t>Points</w:t>
      </w:r>
      <w:r w:rsidR="00D46870">
        <w:t xml:space="preserve"> </w:t>
      </w:r>
      <w:r w:rsidR="00742862">
        <w:t>Raised</w:t>
      </w:r>
    </w:p>
    <w:p w14:paraId="3761EEBE" w14:textId="42ECEFB5" w:rsidR="00760EA5" w:rsidRDefault="00760EA5" w:rsidP="00A969E1">
      <w:pPr>
        <w:pStyle w:val="ListParagraph"/>
        <w:numPr>
          <w:ilvl w:val="0"/>
          <w:numId w:val="4"/>
        </w:numPr>
      </w:pPr>
      <w:r>
        <w:t>Current Progress</w:t>
      </w:r>
    </w:p>
    <w:p w14:paraId="31F14B31" w14:textId="293ABF0B" w:rsidR="00760EA5" w:rsidRDefault="00760EA5" w:rsidP="00760EA5">
      <w:pPr>
        <w:pStyle w:val="ListParagraph"/>
        <w:numPr>
          <w:ilvl w:val="1"/>
          <w:numId w:val="4"/>
        </w:numPr>
      </w:pPr>
      <w:r>
        <w:t>Ordered by:</w:t>
      </w:r>
    </w:p>
    <w:p w14:paraId="537CB3C9" w14:textId="115C895C" w:rsidR="00760EA5" w:rsidRDefault="00760EA5" w:rsidP="00760EA5">
      <w:pPr>
        <w:pStyle w:val="ListParagraph"/>
        <w:numPr>
          <w:ilvl w:val="2"/>
          <w:numId w:val="4"/>
        </w:numPr>
      </w:pPr>
      <w:r>
        <w:t>Josh G.</w:t>
      </w:r>
    </w:p>
    <w:p w14:paraId="0B1CF093" w14:textId="7CE72BF2" w:rsidR="00760EA5" w:rsidRDefault="00760EA5" w:rsidP="00760EA5">
      <w:pPr>
        <w:pStyle w:val="ListParagraph"/>
        <w:numPr>
          <w:ilvl w:val="1"/>
          <w:numId w:val="4"/>
        </w:numPr>
      </w:pPr>
      <w:r>
        <w:t>Summary:</w:t>
      </w:r>
    </w:p>
    <w:p w14:paraId="6181C478" w14:textId="1DC79BA0" w:rsidR="00760EA5" w:rsidRDefault="00760EA5" w:rsidP="00760EA5">
      <w:pPr>
        <w:pStyle w:val="ListParagraph"/>
        <w:numPr>
          <w:ilvl w:val="2"/>
          <w:numId w:val="4"/>
        </w:numPr>
      </w:pPr>
      <w:r>
        <w:t>Josh shared new master document for SRS with introduction and section 2 complete.</w:t>
      </w:r>
    </w:p>
    <w:p w14:paraId="69ACAC7A" w14:textId="7E87B61A" w:rsidR="00E06EA4" w:rsidRDefault="00E03FD8" w:rsidP="00A969E1">
      <w:pPr>
        <w:pStyle w:val="ListParagraph"/>
        <w:numPr>
          <w:ilvl w:val="0"/>
          <w:numId w:val="4"/>
        </w:numPr>
      </w:pPr>
      <w:r>
        <w:t>Task Assignment</w:t>
      </w:r>
    </w:p>
    <w:p w14:paraId="78EF1A35" w14:textId="17A8CAC7" w:rsidR="00004F84" w:rsidRDefault="00004F84" w:rsidP="00004F84">
      <w:pPr>
        <w:pStyle w:val="ListParagraph"/>
        <w:numPr>
          <w:ilvl w:val="1"/>
          <w:numId w:val="4"/>
        </w:numPr>
      </w:pPr>
      <w:r>
        <w:t>Ordered by:</w:t>
      </w:r>
    </w:p>
    <w:p w14:paraId="32AC8397" w14:textId="52B9E930" w:rsidR="00004F84" w:rsidRDefault="00E03FD8" w:rsidP="00004F84">
      <w:pPr>
        <w:pStyle w:val="ListParagraph"/>
        <w:numPr>
          <w:ilvl w:val="2"/>
          <w:numId w:val="4"/>
        </w:numPr>
      </w:pPr>
      <w:r>
        <w:t>Group</w:t>
      </w:r>
    </w:p>
    <w:p w14:paraId="1445AA9E" w14:textId="6A6021C9" w:rsidR="00004F84" w:rsidRDefault="00004F84" w:rsidP="00004F84">
      <w:pPr>
        <w:pStyle w:val="ListParagraph"/>
        <w:numPr>
          <w:ilvl w:val="1"/>
          <w:numId w:val="4"/>
        </w:numPr>
      </w:pPr>
      <w:r>
        <w:t>Summary:</w:t>
      </w:r>
    </w:p>
    <w:p w14:paraId="45F2BE1D" w14:textId="356537D9" w:rsidR="006C2149" w:rsidRDefault="00907529" w:rsidP="006C2149">
      <w:pPr>
        <w:pStyle w:val="ListParagraph"/>
        <w:numPr>
          <w:ilvl w:val="2"/>
          <w:numId w:val="4"/>
        </w:numPr>
      </w:pPr>
      <w:r>
        <w:t xml:space="preserve">Features </w:t>
      </w:r>
      <w:r w:rsidR="0085076C">
        <w:t>composed into following classes:</w:t>
      </w:r>
      <w:r>
        <w:t xml:space="preserve"> </w:t>
      </w:r>
    </w:p>
    <w:p w14:paraId="204B3D3A" w14:textId="5194DF00" w:rsidR="0085076C" w:rsidRDefault="005832EF" w:rsidP="00907529">
      <w:pPr>
        <w:pStyle w:val="ListParagraph"/>
        <w:numPr>
          <w:ilvl w:val="3"/>
          <w:numId w:val="4"/>
        </w:numPr>
      </w:pPr>
      <w:r>
        <w:t xml:space="preserve">Student Data </w:t>
      </w:r>
      <w:r w:rsidR="001D6C11">
        <w:t>(current courses, course history, class standing, GPA, major</w:t>
      </w:r>
      <w:r>
        <w:t>, myKSU profile</w:t>
      </w:r>
      <w:r w:rsidR="001D6C11">
        <w:t>)</w:t>
      </w:r>
    </w:p>
    <w:p w14:paraId="2CA1F6C9" w14:textId="7E1E6F09" w:rsidR="0085076C" w:rsidRDefault="0085076C" w:rsidP="00907529">
      <w:pPr>
        <w:pStyle w:val="ListParagraph"/>
        <w:numPr>
          <w:ilvl w:val="3"/>
          <w:numId w:val="4"/>
        </w:numPr>
      </w:pPr>
      <w:r>
        <w:t>Registration (enrollment, unenrollment, recommended courses)</w:t>
      </w:r>
    </w:p>
    <w:p w14:paraId="5D58473D" w14:textId="22AAB73A" w:rsidR="0085076C" w:rsidRDefault="0085076C" w:rsidP="00907529">
      <w:pPr>
        <w:pStyle w:val="ListParagraph"/>
        <w:numPr>
          <w:ilvl w:val="3"/>
          <w:numId w:val="4"/>
        </w:numPr>
      </w:pPr>
      <w:r>
        <w:t xml:space="preserve">Digital </w:t>
      </w:r>
      <w:r w:rsidR="002F47DD">
        <w:t>S</w:t>
      </w:r>
      <w:r>
        <w:t xml:space="preserve">chedule </w:t>
      </w:r>
      <w:r w:rsidR="002F47DD">
        <w:t>B</w:t>
      </w:r>
      <w:r>
        <w:t>uilder</w:t>
      </w:r>
    </w:p>
    <w:p w14:paraId="036009C9" w14:textId="44519BA5" w:rsidR="008E506F" w:rsidRDefault="001D6C11" w:rsidP="00907529">
      <w:pPr>
        <w:pStyle w:val="ListParagraph"/>
        <w:numPr>
          <w:ilvl w:val="3"/>
          <w:numId w:val="4"/>
        </w:numPr>
      </w:pPr>
      <w:r>
        <w:t>Digital Adviso</w:t>
      </w:r>
      <w:r w:rsidR="00B23CE2">
        <w:t>r</w:t>
      </w:r>
    </w:p>
    <w:p w14:paraId="3B2C5007" w14:textId="77777777" w:rsidR="00D13604" w:rsidRDefault="00760EA5" w:rsidP="006D387B">
      <w:pPr>
        <w:pStyle w:val="ListParagraph"/>
        <w:numPr>
          <w:ilvl w:val="2"/>
          <w:numId w:val="4"/>
        </w:numPr>
      </w:pPr>
      <w:r>
        <w:t xml:space="preserve">Quality attributes will </w:t>
      </w:r>
      <w:r w:rsidR="00D13604">
        <w:t>span three</w:t>
      </w:r>
      <w:r w:rsidR="005945AD">
        <w:t xml:space="preserve"> </w:t>
      </w:r>
      <w:r w:rsidR="003B57D1">
        <w:t>major categories</w:t>
      </w:r>
      <w:r w:rsidR="00D13604">
        <w:t>:</w:t>
      </w:r>
    </w:p>
    <w:p w14:paraId="41B47FC3" w14:textId="77777777" w:rsidR="00D13604" w:rsidRDefault="00D13604" w:rsidP="00D13604">
      <w:pPr>
        <w:pStyle w:val="ListParagraph"/>
        <w:numPr>
          <w:ilvl w:val="3"/>
          <w:numId w:val="4"/>
        </w:numPr>
      </w:pPr>
      <w:r>
        <w:t>S</w:t>
      </w:r>
      <w:r w:rsidR="003B57D1">
        <w:t>ecurity</w:t>
      </w:r>
    </w:p>
    <w:p w14:paraId="450A06D3" w14:textId="77777777" w:rsidR="00D13604" w:rsidRDefault="00D13604" w:rsidP="00D13604">
      <w:pPr>
        <w:pStyle w:val="ListParagraph"/>
        <w:numPr>
          <w:ilvl w:val="3"/>
          <w:numId w:val="4"/>
        </w:numPr>
      </w:pPr>
      <w:r>
        <w:t>M</w:t>
      </w:r>
      <w:r w:rsidR="003B57D1">
        <w:t>aintainability</w:t>
      </w:r>
    </w:p>
    <w:p w14:paraId="495001FA" w14:textId="29DDB0FE" w:rsidR="00244FC0" w:rsidRDefault="00D13604" w:rsidP="00D13604">
      <w:pPr>
        <w:pStyle w:val="ListParagraph"/>
        <w:numPr>
          <w:ilvl w:val="3"/>
          <w:numId w:val="4"/>
        </w:numPr>
      </w:pPr>
      <w:r>
        <w:t>P</w:t>
      </w:r>
      <w:r w:rsidR="005945AD">
        <w:t>erformance</w:t>
      </w:r>
    </w:p>
    <w:p w14:paraId="799E8E06" w14:textId="025AC2DA" w:rsidR="003E00AA" w:rsidRDefault="009E6E00" w:rsidP="00D13604">
      <w:pPr>
        <w:pStyle w:val="ListParagraph"/>
        <w:numPr>
          <w:ilvl w:val="3"/>
          <w:numId w:val="4"/>
        </w:numPr>
      </w:pPr>
      <w:r>
        <w:lastRenderedPageBreak/>
        <w:t>UI Design</w:t>
      </w:r>
    </w:p>
    <w:p w14:paraId="7A886C89" w14:textId="30926919" w:rsidR="006D387B" w:rsidRDefault="006D387B" w:rsidP="006D387B">
      <w:pPr>
        <w:pStyle w:val="ListParagraph"/>
        <w:numPr>
          <w:ilvl w:val="2"/>
          <w:numId w:val="4"/>
        </w:numPr>
      </w:pPr>
      <w:r>
        <w:t xml:space="preserve">Each member will be assigned one </w:t>
      </w:r>
      <w:r w:rsidR="002F47DD">
        <w:t xml:space="preserve">feature class and one </w:t>
      </w:r>
      <w:r w:rsidR="000E534F">
        <w:t>quality attribute</w:t>
      </w:r>
      <w:r w:rsidR="004133C1">
        <w:t>.</w:t>
      </w:r>
    </w:p>
    <w:p w14:paraId="3F73895C" w14:textId="1F98E2D6" w:rsidR="00D46870" w:rsidRDefault="00D46870" w:rsidP="00D46870">
      <w:pPr>
        <w:pStyle w:val="Subtitle"/>
        <w:numPr>
          <w:ilvl w:val="0"/>
          <w:numId w:val="1"/>
        </w:numPr>
      </w:pPr>
      <w:r>
        <w:t>Next Meeting</w:t>
      </w:r>
    </w:p>
    <w:p w14:paraId="40C9195D" w14:textId="34955C9A" w:rsidR="006B4C4F" w:rsidRDefault="006B4C4F" w:rsidP="000059DB">
      <w:pPr>
        <w:pStyle w:val="ListParagraph"/>
        <w:numPr>
          <w:ilvl w:val="0"/>
          <w:numId w:val="7"/>
        </w:numPr>
      </w:pPr>
      <w:r>
        <w:t xml:space="preserve">Date: </w:t>
      </w:r>
      <w:r w:rsidR="00760EA5">
        <w:t>9 Mar. 2025</w:t>
      </w:r>
    </w:p>
    <w:p w14:paraId="26E8FF03" w14:textId="168190A4" w:rsidR="003B1216" w:rsidRDefault="006B4C4F" w:rsidP="000059DB">
      <w:pPr>
        <w:pStyle w:val="ListParagraph"/>
        <w:numPr>
          <w:ilvl w:val="0"/>
          <w:numId w:val="7"/>
        </w:numPr>
      </w:pPr>
      <w:r>
        <w:t xml:space="preserve">Time: </w:t>
      </w:r>
      <w:r w:rsidR="00760EA5">
        <w:t xml:space="preserve"> TBD</w:t>
      </w:r>
    </w:p>
    <w:p w14:paraId="0E45CEDC" w14:textId="1C15108F" w:rsidR="006B4C4F" w:rsidRPr="003B1216" w:rsidRDefault="006B4C4F" w:rsidP="000059DB">
      <w:pPr>
        <w:pStyle w:val="ListParagraph"/>
        <w:numPr>
          <w:ilvl w:val="0"/>
          <w:numId w:val="7"/>
        </w:numPr>
      </w:pPr>
      <w:r>
        <w:t xml:space="preserve">Location: </w:t>
      </w:r>
      <w:r w:rsidR="003F26A9">
        <w:t xml:space="preserve"> MS Teams</w:t>
      </w:r>
    </w:p>
    <w:sectPr w:rsidR="006B4C4F" w:rsidRPr="003B1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8FECE" w14:textId="77777777" w:rsidR="00F63056" w:rsidRDefault="00F63056" w:rsidP="00D46870">
      <w:pPr>
        <w:spacing w:after="0" w:line="240" w:lineRule="auto"/>
      </w:pPr>
      <w:r>
        <w:separator/>
      </w:r>
    </w:p>
  </w:endnote>
  <w:endnote w:type="continuationSeparator" w:id="0">
    <w:p w14:paraId="2703DF38" w14:textId="77777777" w:rsidR="00F63056" w:rsidRDefault="00F63056" w:rsidP="00D4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B334A" w14:textId="77777777" w:rsidR="00F63056" w:rsidRDefault="00F63056" w:rsidP="00D46870">
      <w:pPr>
        <w:spacing w:after="0" w:line="240" w:lineRule="auto"/>
      </w:pPr>
      <w:r>
        <w:separator/>
      </w:r>
    </w:p>
  </w:footnote>
  <w:footnote w:type="continuationSeparator" w:id="0">
    <w:p w14:paraId="7816A69D" w14:textId="77777777" w:rsidR="00F63056" w:rsidRDefault="00F63056" w:rsidP="00D4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1CD7" w14:textId="44AD3107" w:rsidR="00D46870" w:rsidRDefault="00D46870">
    <w:pPr>
      <w:pStyle w:val="Header"/>
    </w:pPr>
    <w:r>
      <w:t xml:space="preserve">SWE3623 </w:t>
    </w:r>
    <w:r>
      <w:tab/>
      <w:t>Spring 2025 Group Project</w:t>
    </w:r>
    <w:r>
      <w:tab/>
      <w:t xml:space="preserve"> 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1E12"/>
    <w:multiLevelType w:val="hybridMultilevel"/>
    <w:tmpl w:val="D51639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7031E"/>
    <w:multiLevelType w:val="hybridMultilevel"/>
    <w:tmpl w:val="FE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283A"/>
    <w:multiLevelType w:val="hybridMultilevel"/>
    <w:tmpl w:val="3FDC2540"/>
    <w:lvl w:ilvl="0" w:tplc="3AF408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810FE"/>
    <w:multiLevelType w:val="hybridMultilevel"/>
    <w:tmpl w:val="C80268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A95C1D"/>
    <w:multiLevelType w:val="hybridMultilevel"/>
    <w:tmpl w:val="BFDE526E"/>
    <w:lvl w:ilvl="0" w:tplc="17E0510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85FED"/>
    <w:multiLevelType w:val="hybridMultilevel"/>
    <w:tmpl w:val="AE1040F6"/>
    <w:lvl w:ilvl="0" w:tplc="82E28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3F7F"/>
    <w:multiLevelType w:val="hybridMultilevel"/>
    <w:tmpl w:val="F6E67A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2160296">
    <w:abstractNumId w:val="5"/>
  </w:num>
  <w:num w:numId="2" w16cid:durableId="721054373">
    <w:abstractNumId w:val="1"/>
  </w:num>
  <w:num w:numId="3" w16cid:durableId="295454488">
    <w:abstractNumId w:val="2"/>
  </w:num>
  <w:num w:numId="4" w16cid:durableId="1702516431">
    <w:abstractNumId w:val="6"/>
  </w:num>
  <w:num w:numId="5" w16cid:durableId="1222641860">
    <w:abstractNumId w:val="0"/>
  </w:num>
  <w:num w:numId="6" w16cid:durableId="1544053351">
    <w:abstractNumId w:val="3"/>
  </w:num>
  <w:num w:numId="7" w16cid:durableId="83900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0"/>
    <w:rsid w:val="00004F84"/>
    <w:rsid w:val="000059DB"/>
    <w:rsid w:val="00075473"/>
    <w:rsid w:val="000A6E1E"/>
    <w:rsid w:val="000C52DE"/>
    <w:rsid w:val="000E534F"/>
    <w:rsid w:val="001471F7"/>
    <w:rsid w:val="001622D0"/>
    <w:rsid w:val="001725B5"/>
    <w:rsid w:val="001D6C11"/>
    <w:rsid w:val="00236001"/>
    <w:rsid w:val="00244FC0"/>
    <w:rsid w:val="002F47DD"/>
    <w:rsid w:val="003B1216"/>
    <w:rsid w:val="003B57D1"/>
    <w:rsid w:val="003D6F68"/>
    <w:rsid w:val="003E00AA"/>
    <w:rsid w:val="003F26A9"/>
    <w:rsid w:val="004133C1"/>
    <w:rsid w:val="004762D8"/>
    <w:rsid w:val="00516726"/>
    <w:rsid w:val="005832EF"/>
    <w:rsid w:val="005945AD"/>
    <w:rsid w:val="005B6FAA"/>
    <w:rsid w:val="006B4C4F"/>
    <w:rsid w:val="006C2149"/>
    <w:rsid w:val="006D387B"/>
    <w:rsid w:val="006D4591"/>
    <w:rsid w:val="00715B8F"/>
    <w:rsid w:val="00721FD7"/>
    <w:rsid w:val="0073366B"/>
    <w:rsid w:val="00742862"/>
    <w:rsid w:val="00760EA5"/>
    <w:rsid w:val="0077249F"/>
    <w:rsid w:val="007F5B4A"/>
    <w:rsid w:val="00807ED4"/>
    <w:rsid w:val="0085076C"/>
    <w:rsid w:val="00852345"/>
    <w:rsid w:val="00864454"/>
    <w:rsid w:val="008A0006"/>
    <w:rsid w:val="008C2ACF"/>
    <w:rsid w:val="008E506F"/>
    <w:rsid w:val="00907529"/>
    <w:rsid w:val="009C15FA"/>
    <w:rsid w:val="009E6E00"/>
    <w:rsid w:val="00A04338"/>
    <w:rsid w:val="00A11A33"/>
    <w:rsid w:val="00A31EDC"/>
    <w:rsid w:val="00A969E1"/>
    <w:rsid w:val="00B04D6A"/>
    <w:rsid w:val="00B23CE2"/>
    <w:rsid w:val="00B82F7E"/>
    <w:rsid w:val="00C92A33"/>
    <w:rsid w:val="00D03895"/>
    <w:rsid w:val="00D13604"/>
    <w:rsid w:val="00D46870"/>
    <w:rsid w:val="00D9329F"/>
    <w:rsid w:val="00E03FD8"/>
    <w:rsid w:val="00E06EA4"/>
    <w:rsid w:val="00E1774E"/>
    <w:rsid w:val="00E30CF5"/>
    <w:rsid w:val="00E45133"/>
    <w:rsid w:val="00E64EB8"/>
    <w:rsid w:val="00E6792C"/>
    <w:rsid w:val="00EE5D64"/>
    <w:rsid w:val="00F6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D23"/>
  <w15:chartTrackingRefBased/>
  <w15:docId w15:val="{D6988C86-D802-4BB9-AA44-38D7F4EE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70"/>
  </w:style>
  <w:style w:type="paragraph" w:styleId="Footer">
    <w:name w:val="footer"/>
    <w:basedOn w:val="Normal"/>
    <w:link w:val="Foot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70"/>
  </w:style>
  <w:style w:type="table" w:styleId="TableGrid">
    <w:name w:val="Table Grid"/>
    <w:basedOn w:val="TableNormal"/>
    <w:uiPriority w:val="39"/>
    <w:rsid w:val="00D4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Gregory</dc:creator>
  <cp:keywords/>
  <dc:description/>
  <cp:lastModifiedBy>Joshua Gregory</cp:lastModifiedBy>
  <cp:revision>57</cp:revision>
  <dcterms:created xsi:type="dcterms:W3CDTF">2025-01-15T05:45:00Z</dcterms:created>
  <dcterms:modified xsi:type="dcterms:W3CDTF">2025-03-02T23:41:00Z</dcterms:modified>
</cp:coreProperties>
</file>