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Multifaceted Definitions of "Sentinel" Across Diverse Domains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"sentinel" possesses a rich and varied history, extending its reach across numerous fields of study and practical application. From its origins rooted in the concept of watchfulness, the word has evolved and adapted, acquiring specific meanings within disciplines ranging from linguistics and computer science to biology, military history, literature, geography, and security studies. This report undertakes a comprehensive exploration of these multifaceted definitions, aiming to provide a thorough understanding of the term's significance and application in diverse contexts. By examining its etymology and tracing its usage across these varied domains, this analysis seeks to illuminate the core concepts associated with "sentinel" and the specific nuances it carries within each 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General Definition and Etymology: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Definition:</w:t>
      </w:r>
      <w:r w:rsidDel="00000000" w:rsidR="00000000" w:rsidRPr="00000000">
        <w:rPr>
          <w:rtl w:val="0"/>
        </w:rPr>
        <w:t xml:space="preserve"> The fundamental meaning of "sentinel" consistently points to the act of guarding and keeping watch. Dictionaries across various platforms define it as a </w:t>
      </w:r>
      <w:r w:rsidDel="00000000" w:rsidR="00000000" w:rsidRPr="00000000">
        <w:rPr>
          <w:b w:val="1"/>
          <w:bCs w:val="1"/>
          <w:rtl w:val="0"/>
        </w:rPr>
        <w:t xml:space="preserve">guard, watchman, or lookout</w:t>
      </w:r>
      <w:r w:rsidDel="00000000" w:rsidR="00000000" w:rsidRPr="00000000">
        <w:rPr>
          <w:rtl w:val="0"/>
        </w:rPr>
        <w:t xml:space="preserve">, emphasizing the role of an individual or entity responsible for observing and reporting potential threats or anticipated events. This primary definition underscores the importance of vigilance and the anticipation of future occurrences. For instance, Vocabulary.com illustrates this with the example of a person watching a pot, highlighting that the act of standing sentinel implies a state of watchful waiting. The term is not exclusively applied to human guards; Dictionary.com expands the definition to include "a person or thing that watches or stands as if watching," providing a relatable example of cats acting as sentinels within a household, constantly alert to potential intruders. In some contexts, particularly literary or older usage, "sentinel" is directly equated with "sentry," as noted by Collins Dictionary , suggesting a historical and functional overlap between the two terms. Merriam-Webster further clarifies the general meaning by offering a comprehensive list of synonyms such as custodian, guard, guardian, keeper, and lookout, all revolving around the central theme of protection and oversight. This foundational definition of "sentinel" as a watchful guardian serves as a crucial lens through which to understand its more specialized applications in various fields.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Etymology:</w:t>
      </w:r>
      <w:r w:rsidDel="00000000" w:rsidR="00000000" w:rsidRPr="00000000">
        <w:rPr>
          <w:rtl w:val="0"/>
        </w:rPr>
        <w:t xml:space="preserve"> The origins of the word "sentinel" can be traced back to the </w:t>
      </w:r>
      <w:r w:rsidDel="00000000" w:rsidR="00000000" w:rsidRPr="00000000">
        <w:rPr>
          <w:b w:val="1"/>
          <w:bCs w:val="1"/>
          <w:rtl w:val="0"/>
        </w:rPr>
        <w:t xml:space="preserve">Old Italian term "sentinella"</w:t>
      </w:r>
      <w:r w:rsidDel="00000000" w:rsidR="00000000" w:rsidRPr="00000000">
        <w:rPr>
          <w:rtl w:val="0"/>
        </w:rPr>
        <w:t xml:space="preserve">. This Italian word itself is believed to have evolved from </w:t>
      </w:r>
      <w:r w:rsidDel="00000000" w:rsidR="00000000" w:rsidRPr="00000000">
        <w:rPr>
          <w:b w:val="1"/>
          <w:bCs w:val="1"/>
          <w:rtl w:val="0"/>
        </w:rPr>
        <w:t xml:space="preserve">"sentina," meaning "vigilance," and "sentire," meaning "to hear or perceive"</w:t>
      </w:r>
      <w:r w:rsidDel="00000000" w:rsidR="00000000" w:rsidRPr="00000000">
        <w:rPr>
          <w:rtl w:val="0"/>
        </w:rPr>
        <w:t xml:space="preserve">. The Latin root </w:t>
      </w:r>
      <w:r w:rsidDel="00000000" w:rsidR="00000000" w:rsidRPr="00000000">
        <w:rPr>
          <w:b w:val="1"/>
          <w:bCs w:val="1"/>
          <w:rtl w:val="0"/>
        </w:rPr>
        <w:t xml:space="preserve">"sentire," signifying "to feel, perceive by the senses,"</w:t>
      </w:r>
      <w:r w:rsidDel="00000000" w:rsidR="00000000" w:rsidRPr="00000000">
        <w:rPr>
          <w:rtl w:val="0"/>
        </w:rPr>
        <w:t xml:space="preserve"> also plays a significant role in the word's etymological history. The journey of the word into the English language occurred in the late 16th century, during a period of significant linguistic exchange, via the Middle French term "sentinelle". This adoption suggests the growing importance of military and security concepts during that era. The close relationship between "sentinel" and "sentry" is further emphasized by their shared etymological roots, indicating a common linguistic heritage focused on the act of keeping watch. While the OED notes some uncertainty surrounding the precise etymology of the Italian word, the prevailing understanding points towards the core concepts of sensory perception and sustained watchfulness. This linguistic history underscores that the essence of a sentinel lies in its ability to perceive its surroundings and maintain a state of alert vigilance.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Thesaurus:</w:t>
      </w:r>
      <w:r w:rsidDel="00000000" w:rsidR="00000000" w:rsidRPr="00000000">
        <w:rPr>
          <w:rtl w:val="0"/>
        </w:rPr>
        <w:t xml:space="preserve"> Examining the historical thesaurus provided by the OED reveals a rich tapestry of words used to describe the role of a watchman or guard throughout history. Terms such as "ward," "wakeman," and "watchman," dating back to Old English and medieval times, illustrate the long-standing societal need for individuals dedicated to keeping watch. The presence of later terms like "outwatch," "warder," "sentinel," "perdu," "sentry," and "lookout" highlights the evolution of language in describing this crucial function. Furthermore, the inclusion of specialized terms like "dark sentinel," possibly referring to a clandestine watcher, "watchtower," denoting a physical structure for observation, and the now obsolete "(private) centinel," once used for a private soldier, provides valuable context about the specific roles and structures associated with watchkeeping in different historical periods. The sheer variety of these historical synonyms underscores the enduring importance of the sentinel concept across centuries and the nuanced ways in which societies have organized and described the act of vigilance and guarding.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"Sentinel" in Computer Science: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Sentinel Values:</w:t>
      </w:r>
      <w:r w:rsidDel="00000000" w:rsidR="00000000" w:rsidRPr="00000000">
        <w:rPr>
          <w:rtl w:val="0"/>
        </w:rPr>
        <w:t xml:space="preserve"> In the realm of computer programming, a sentinel value serves as a crucial mechanism for controlling the flow of algorithms. It is defined as a </w:t>
      </w:r>
      <w:r w:rsidDel="00000000" w:rsidR="00000000" w:rsidRPr="00000000">
        <w:rPr>
          <w:b w:val="1"/>
          <w:bCs w:val="1"/>
          <w:rtl w:val="0"/>
        </w:rPr>
        <w:t xml:space="preserve">special value used as a termination condition</w:t>
      </w:r>
      <w:r w:rsidDel="00000000" w:rsidR="00000000" w:rsidRPr="00000000">
        <w:rPr>
          <w:rtl w:val="0"/>
        </w:rPr>
        <w:t xml:space="preserve"> within loops or recursive processes. This unique value, often referred to as a flag, trip, rogue, signal, or dummy data, acts as an internal marker to signal the end of a sequence or a specific state within the data being processed. The primary function of a sentinel value is to </w:t>
      </w:r>
      <w:r w:rsidDel="00000000" w:rsidR="00000000" w:rsidRPr="00000000">
        <w:rPr>
          <w:b w:val="1"/>
          <w:bCs w:val="1"/>
          <w:rtl w:val="0"/>
        </w:rPr>
        <w:t xml:space="preserve">indicate the end of a data stream when the size of the data is not explicitly known beforehand</w:t>
      </w:r>
      <w:r w:rsidDel="00000000" w:rsidR="00000000" w:rsidRPr="00000000">
        <w:rPr>
          <w:rtl w:val="0"/>
        </w:rPr>
        <w:t xml:space="preserve">. It operates as an "in-band" signal, meaning the termination cue is embedded within the data itself. For a sentinel value to function correctly, it is imperative that it is </w:t>
      </w:r>
      <w:r w:rsidDel="00000000" w:rsidR="00000000" w:rsidRPr="00000000">
        <w:rPr>
          <w:b w:val="1"/>
          <w:bCs w:val="1"/>
          <w:rtl w:val="0"/>
        </w:rPr>
        <w:t xml:space="preserve">distinct from any legitimate data value</w:t>
      </w:r>
      <w:r w:rsidDel="00000000" w:rsidR="00000000" w:rsidRPr="00000000">
        <w:rPr>
          <w:rtl w:val="0"/>
        </w:rPr>
        <w:t xml:space="preserve"> that the algorithm might encounter. If a regular data point were identical to the sentinel, it would prematurely trigger the termination condition, leading to errors in processing – a situation known as the semipredicate problem. Common examples of sentinel values include the null character (\0) used to mark the end of strings, the null pointer indicating the end of linked lists or trees, specific bit patterns used in data streams, numerical values like -1 for sequences of non-negative integers, the EOF (End of File) marker in file handling, and special strings such as "N/A" to denote missing data. In algorithmic design, sentinel values can be strategically employed to optimize performance, particularly in search algorithms. By appending the value being searched for to the end of the data, the algorithm can continue iterating until the value is found, thereby eliminating the need for an explicit check for the end of the data in each loop iteration. However, it is important to consider potential drawbacks. As highlighted in , choosing a sentinel value that might inadvertently appear within the regular data can lead to incorrect program behavior. Furthermore points out practical limitations, such as the inability to modify constant data structures when using this optimization technique and potential issues with dynamic memory reallocation in structures like vectors. The concept of a sentinel value in computer science effectively applies the core idea of a "marker" to signal a specific condition, providing a practical mechanism for managing data processing and algorithm control.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Sentinel Nodes:</w:t>
      </w:r>
      <w:r w:rsidDel="00000000" w:rsidR="00000000" w:rsidRPr="00000000">
        <w:rPr>
          <w:rtl w:val="0"/>
        </w:rPr>
        <w:t xml:space="preserve"> In the context of data structures, particularly linked lists and trees, a sentinel node serves as a </w:t>
      </w:r>
      <w:r w:rsidDel="00000000" w:rsidR="00000000" w:rsidRPr="00000000">
        <w:rPr>
          <w:b w:val="1"/>
          <w:bCs w:val="1"/>
          <w:rtl w:val="0"/>
        </w:rPr>
        <w:t xml:space="preserve">specially designated, dummy node that acts as a traversal path terminator</w:t>
      </w:r>
      <w:r w:rsidDel="00000000" w:rsidR="00000000" w:rsidRPr="00000000">
        <w:rPr>
          <w:rtl w:val="0"/>
        </w:rPr>
        <w:t xml:space="preserve">. These nodes are unique in that they </w:t>
      </w:r>
      <w:r w:rsidDel="00000000" w:rsidR="00000000" w:rsidRPr="00000000">
        <w:rPr>
          <w:b w:val="1"/>
          <w:bCs w:val="1"/>
          <w:rtl w:val="0"/>
        </w:rPr>
        <w:t xml:space="preserve">do not hold or reference any of the actual data</w:t>
      </w:r>
      <w:r w:rsidDel="00000000" w:rsidR="00000000" w:rsidRPr="00000000">
        <w:rPr>
          <w:rtl w:val="0"/>
        </w:rPr>
        <w:t xml:space="preserve"> managed by the data structure. In linked lists, sentinel nodes are typically positioned at the beginning and sometimes also at the end of the list. Circular linked lists can utilize a sentinel node (or have the last node point to the first), which simplifies the handling of boundary conditions. In a doubly-linked list with a sentinel node, the sentinel's next pointer points to the first element, and its prev pointer points to the last, providing consistent access points to the list. The primary benefit of using sentinel nodes is the </w:t>
      </w:r>
      <w:r w:rsidDel="00000000" w:rsidR="00000000" w:rsidRPr="00000000">
        <w:rPr>
          <w:b w:val="1"/>
          <w:bCs w:val="1"/>
          <w:rtl w:val="0"/>
        </w:rPr>
        <w:t xml:space="preserve">simplification of function implementations</w:t>
      </w:r>
      <w:r w:rsidDel="00000000" w:rsidR="00000000" w:rsidRPr="00000000">
        <w:rPr>
          <w:rtl w:val="0"/>
        </w:rPr>
        <w:t xml:space="preserve"> by eliminating the need for special case handling, especially when dealing with empty lists or operations performed at the beginning or end of the list. Operations like inserting or deleting at the front or back of the list become more uniform and less prone to errors related to null pointers or empty list conditions. Some analyses suggest that using sentinel nodes can also lead to </w:t>
      </w:r>
      <w:r w:rsidDel="00000000" w:rsidR="00000000" w:rsidRPr="00000000">
        <w:rPr>
          <w:b w:val="1"/>
          <w:bCs w:val="1"/>
          <w:rtl w:val="0"/>
        </w:rPr>
        <w:t xml:space="preserve">marginal increases in the speed of certain operations</w:t>
      </w:r>
      <w:r w:rsidDel="00000000" w:rsidR="00000000" w:rsidRPr="00000000">
        <w:rPr>
          <w:rtl w:val="0"/>
        </w:rPr>
        <w:t xml:space="preserve"> by reducing the number of conditional checks within loops. However also notes potential drawbacks in specific data structure implementations, such as in binary tree searching where the read-only property might be compromised, and the handling of duplicate keys might become more complex. Examples provided in the research illustrate the practical application of sentinel nodes in singly and doubly linked lists, including circular variations, demonstrating how these dummy nodes create a more consistent and manageable structure for data manipulation. Similar to sentinel values, sentinel nodes act as markers, but at the structural level, "guarding" the boundaries of the data structure and simplifying algorithmic logic.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"Sentinel" in Biology and Environmental Science: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Sentinel Species/Organisms:</w:t>
      </w:r>
      <w:r w:rsidDel="00000000" w:rsidR="00000000" w:rsidRPr="00000000">
        <w:rPr>
          <w:rtl w:val="0"/>
        </w:rPr>
        <w:t xml:space="preserve"> In the biological and environmental sciences, the term "sentinel species" (also referred to as sentinel organisms or animal sentinels) describes </w:t>
      </w:r>
      <w:r w:rsidDel="00000000" w:rsidR="00000000" w:rsidRPr="00000000">
        <w:rPr>
          <w:b w:val="1"/>
          <w:bCs w:val="1"/>
          <w:rtl w:val="0"/>
        </w:rPr>
        <w:t xml:space="preserve">organisms used to detect environmental hazards or risks to human health by providing an early warning</w:t>
      </w:r>
      <w:r w:rsidDel="00000000" w:rsidR="00000000" w:rsidRPr="00000000">
        <w:rPr>
          <w:rtl w:val="0"/>
        </w:rPr>
        <w:t xml:space="preserve">. This often occurs because these species exhibit a heightened sensitivity or greater exposure to specific pollutants or environmental changes compared to humans. These organisms can serve as indicators of potential impacts on entire ecosystems. Some definitions specifically highlight their role as </w:t>
      </w:r>
      <w:r w:rsidDel="00000000" w:rsidR="00000000" w:rsidRPr="00000000">
        <w:rPr>
          <w:b w:val="1"/>
          <w:bCs w:val="1"/>
          <w:rtl w:val="0"/>
        </w:rPr>
        <w:t xml:space="preserve">biological monitors that accumulate pollutants in their tissues</w:t>
      </w:r>
      <w:r w:rsidDel="00000000" w:rsidR="00000000" w:rsidRPr="00000000">
        <w:rPr>
          <w:rtl w:val="0"/>
        </w:rPr>
        <w:t xml:space="preserve">, allowing scientists to measure the amount of pollutant that is biologically available and to understand complex pollution patterns. For a species to be considered a good sentinel, it should exhibit </w:t>
      </w:r>
      <w:r w:rsidDel="00000000" w:rsidR="00000000" w:rsidRPr="00000000">
        <w:rPr>
          <w:b w:val="1"/>
          <w:bCs w:val="1"/>
          <w:rtl w:val="0"/>
        </w:rPr>
        <w:t xml:space="preserve">measurable responses to the hazard in question</w:t>
      </w:r>
      <w:r w:rsidDel="00000000" w:rsidR="00000000" w:rsidRPr="00000000">
        <w:rPr>
          <w:rtl w:val="0"/>
        </w:rPr>
        <w:t xml:space="preserve">, be </w:t>
      </w:r>
      <w:r w:rsidDel="00000000" w:rsidR="00000000" w:rsidRPr="00000000">
        <w:rPr>
          <w:b w:val="1"/>
          <w:bCs w:val="1"/>
          <w:rtl w:val="0"/>
        </w:rPr>
        <w:t xml:space="preserve">relatively common and easy to handle</w:t>
      </w:r>
      <w:r w:rsidDel="00000000" w:rsidR="00000000" w:rsidRPr="00000000">
        <w:rPr>
          <w:rtl w:val="0"/>
        </w:rPr>
        <w:t xml:space="preserve">, and its </w:t>
      </w:r>
      <w:r w:rsidDel="00000000" w:rsidR="00000000" w:rsidRPr="00000000">
        <w:rPr>
          <w:b w:val="1"/>
          <w:bCs w:val="1"/>
          <w:rtl w:val="0"/>
        </w:rPr>
        <w:t xml:space="preserve">geographical range should overlap with the area being studied</w:t>
      </w:r>
      <w:r w:rsidDel="00000000" w:rsidR="00000000" w:rsidRPr="00000000">
        <w:rPr>
          <w:rtl w:val="0"/>
        </w:rPr>
        <w:t xml:space="preserve">. The research provides a wide range of examples illustrating this concept. The classic case of </w:t>
      </w:r>
      <w:r w:rsidDel="00000000" w:rsidR="00000000" w:rsidRPr="00000000">
        <w:rPr>
          <w:b w:val="1"/>
          <w:bCs w:val="1"/>
          <w:rtl w:val="0"/>
        </w:rPr>
        <w:t xml:space="preserve">canaries in coal mines</w:t>
      </w:r>
      <w:r w:rsidDel="00000000" w:rsidR="00000000" w:rsidRPr="00000000">
        <w:rPr>
          <w:rtl w:val="0"/>
        </w:rPr>
        <w:t xml:space="preserve"> exemplifies an organism used to detect toxic gases, with their distress signaling danger to miners. Similarly, </w:t>
      </w:r>
      <w:r w:rsidDel="00000000" w:rsidR="00000000" w:rsidRPr="00000000">
        <w:rPr>
          <w:b w:val="1"/>
          <w:bCs w:val="1"/>
          <w:rtl w:val="0"/>
        </w:rPr>
        <w:t xml:space="preserve">cats in Minamata Bay, Japan</w:t>
      </w:r>
      <w:r w:rsidDel="00000000" w:rsidR="00000000" w:rsidRPr="00000000">
        <w:rPr>
          <w:rtl w:val="0"/>
        </w:rPr>
        <w:t xml:space="preserve"> developed severe neurological symptoms due to mercury contamination in fish, serving as an early warning of the human health risks. Studies have also shown that </w:t>
      </w:r>
      <w:r w:rsidDel="00000000" w:rsidR="00000000" w:rsidRPr="00000000">
        <w:rPr>
          <w:b w:val="1"/>
          <w:bCs w:val="1"/>
          <w:rtl w:val="0"/>
        </w:rPr>
        <w:t xml:space="preserve">dogs</w:t>
      </w:r>
      <w:r w:rsidDel="00000000" w:rsidR="00000000" w:rsidRPr="00000000">
        <w:rPr>
          <w:rtl w:val="0"/>
        </w:rPr>
        <w:t xml:space="preserve"> can be more susceptible to certain cancers in polluted urban environments and exhibit higher disease rates when exposed to tobacco smoke. In agriculture, the mass death of </w:t>
      </w:r>
      <w:r w:rsidDel="00000000" w:rsidR="00000000" w:rsidRPr="00000000">
        <w:rPr>
          <w:b w:val="1"/>
          <w:bCs w:val="1"/>
          <w:rtl w:val="0"/>
        </w:rPr>
        <w:t xml:space="preserve">poultry</w:t>
      </w:r>
      <w:r w:rsidDel="00000000" w:rsidR="00000000" w:rsidRPr="00000000">
        <w:rPr>
          <w:rtl w:val="0"/>
        </w:rPr>
        <w:t xml:space="preserve"> due to PCB poisoning led to the identification of Yushō disease in humans. Even plants can act as sentinels, such as </w:t>
      </w:r>
      <w:r w:rsidDel="00000000" w:rsidR="00000000" w:rsidRPr="00000000">
        <w:rPr>
          <w:b w:val="1"/>
          <w:bCs w:val="1"/>
          <w:rtl w:val="0"/>
        </w:rPr>
        <w:t xml:space="preserve">roses in vineyards</w:t>
      </w:r>
      <w:r w:rsidDel="00000000" w:rsidR="00000000" w:rsidRPr="00000000">
        <w:rPr>
          <w:rtl w:val="0"/>
        </w:rPr>
        <w:t xml:space="preserve"> , whose susceptibility to powdery mildew can potentially warn of conditions that might also affect grapevines. Aquatic organisms are also frequently used, with </w:t>
      </w:r>
      <w:r w:rsidDel="00000000" w:rsidR="00000000" w:rsidRPr="00000000">
        <w:rPr>
          <w:b w:val="1"/>
          <w:bCs w:val="1"/>
          <w:rtl w:val="0"/>
        </w:rPr>
        <w:t xml:space="preserve">mussels</w:t>
      </w:r>
      <w:r w:rsidDel="00000000" w:rsidR="00000000" w:rsidRPr="00000000">
        <w:rPr>
          <w:rtl w:val="0"/>
        </w:rPr>
        <w:t xml:space="preserve"> being excellent bioindicators of water quality due to their ability to accumulate pollutants. Iconic species like </w:t>
      </w:r>
      <w:r w:rsidDel="00000000" w:rsidR="00000000" w:rsidRPr="00000000">
        <w:rPr>
          <w:b w:val="1"/>
          <w:bCs w:val="1"/>
          <w:rtl w:val="0"/>
        </w:rPr>
        <w:t xml:space="preserve">polar bears, bald eagles, and dolphins</w:t>
      </w:r>
      <w:r w:rsidDel="00000000" w:rsidR="00000000" w:rsidRPr="00000000">
        <w:rPr>
          <w:rtl w:val="0"/>
        </w:rPr>
        <w:t xml:space="preserve"> are also recognized as environmental sentinels, reflecting the health of broader ecosystems. Beyond these, numerous other organisms, including various birds, fish, and invertebrates, are used to monitor air, soil, and water contamination. The </w:t>
      </w:r>
      <w:r w:rsidDel="00000000" w:rsidR="00000000" w:rsidRPr="00000000">
        <w:rPr>
          <w:b w:val="1"/>
          <w:bCs w:val="1"/>
          <w:rtl w:val="0"/>
        </w:rPr>
        <w:t xml:space="preserve">delta smelt</w:t>
      </w:r>
      <w:r w:rsidDel="00000000" w:rsidR="00000000" w:rsidRPr="00000000">
        <w:rPr>
          <w:rtl w:val="0"/>
        </w:rPr>
        <w:t xml:space="preserve"> is another example, with its health serving as an indicator of the overall condition of its ecosystem. The concept extends to </w:t>
      </w:r>
      <w:r w:rsidDel="00000000" w:rsidR="00000000" w:rsidRPr="00000000">
        <w:rPr>
          <w:b w:val="1"/>
          <w:bCs w:val="1"/>
          <w:rtl w:val="0"/>
        </w:rPr>
        <w:t xml:space="preserve">sentinel populations</w:t>
      </w:r>
      <w:r w:rsidDel="00000000" w:rsidR="00000000" w:rsidRPr="00000000">
        <w:rPr>
          <w:rtl w:val="0"/>
        </w:rPr>
        <w:t xml:space="preserve"> , such as pregnant women used to monitor malaria prevalence, and even to the medical field, where </w:t>
      </w:r>
      <w:r w:rsidDel="00000000" w:rsidR="00000000" w:rsidRPr="00000000">
        <w:rPr>
          <w:b w:val="1"/>
          <w:bCs w:val="1"/>
          <w:rtl w:val="0"/>
        </w:rPr>
        <w:t xml:space="preserve">viruses in wastewater</w:t>
      </w:r>
      <w:r w:rsidDel="00000000" w:rsidR="00000000" w:rsidRPr="00000000">
        <w:rPr>
          <w:rtl w:val="0"/>
        </w:rPr>
        <w:t xml:space="preserve"> can act as sentinels for potential future outbreaks. Some organizations focus on charismatic "ecosystem sentinels" to raise public awareness and inspire action on environmental conservation. This application of "sentinel" directly links the concept of a watchful guardian to the natural world, where certain species provide invaluable insights into the health of our planet and potential risks to human well-being.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Sentinel Species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Monitored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Hazard Indicated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Canaries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Toxic gases (e.g., carbon monoxide)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Coal mines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(Fish)</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Mercury poisoning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Minamata Bay, Japan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Mussels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pollutants, water toxicity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with sensors in drinking water; accumulate pollutants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Smelt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Aquatic Ecosystem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ecosystem health</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 signals the condition of its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Agriculture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Conditions for powdery mildew</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warning for grapevines (debated)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 Bears, Eagles, Dolphins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environmental 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Iconic informants of environmental health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 Bees, Bats, Swallows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Air/Agriculture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Pesticide contamination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Diet of insects potentially affected by chemicals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Fish</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Toxic chemicals, carcinogens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Tumor development, fin rot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Starlings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Soil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Soil contaminants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 on soil invertebrates over wide areas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Viruses in Wastewater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Presence and prevalence of disease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used as early warning for future outbreaks</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"Sentinel" in Military and Historical Contexts: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Military Definition:</w:t>
      </w:r>
      <w:r w:rsidDel="00000000" w:rsidR="00000000" w:rsidRPr="00000000">
        <w:rPr>
          <w:rtl w:val="0"/>
        </w:rPr>
        <w:t xml:space="preserve"> Historically, a sentinel was a </w:t>
      </w:r>
      <w:r w:rsidDel="00000000" w:rsidR="00000000" w:rsidRPr="00000000">
        <w:rPr>
          <w:b w:val="1"/>
          <w:bCs w:val="1"/>
          <w:rtl w:val="0"/>
        </w:rPr>
        <w:t xml:space="preserve">soldier specifically stationed to watch or guard an army, camp, or any other strategic location to prevent surprise attacks and to provide timely notice of approaching danger</w:t>
      </w:r>
      <w:r w:rsidDel="00000000" w:rsidR="00000000" w:rsidRPr="00000000">
        <w:rPr>
          <w:rtl w:val="0"/>
        </w:rPr>
        <w:t xml:space="preserve">. The terms "sentinel" and "sentry" were often used interchangeably to describe this role, with some sources suggesting that "sentry" became a more common or contracted form of "sentinel" in popular usage. The OED also records historical and now obsolete meanings, such as "dark sentinel," which referred to someone employed to keep secret watch, and "(private) centinel," an archaic term for a private soldier. Snippet provides a detailed account of the </w:t>
      </w:r>
      <w:r w:rsidDel="00000000" w:rsidR="00000000" w:rsidRPr="00000000">
        <w:rPr>
          <w:b w:val="1"/>
          <w:bCs w:val="1"/>
          <w:rtl w:val="0"/>
        </w:rPr>
        <w:t xml:space="preserve">duties of a sentinel</w:t>
      </w:r>
      <w:r w:rsidDel="00000000" w:rsidR="00000000" w:rsidRPr="00000000">
        <w:rPr>
          <w:rtl w:val="0"/>
        </w:rPr>
        <w:t xml:space="preserve"> as outlined in 19th-century US Army regulations. These duties included a strict prohibition against leaving one's post unless relieved by a designated officer, a mandate to report any breaches of orders, and the constant requirement to remain alert and observe all activities within sight or hearing. The regulations also specified procedures for sentinels in case of disorder or fire, including calling out the guard and signaling the location of the incident. Furthermore, the text describes specific sentinel posts within a regimental camp, such as those at the guardhouse, officers' tents, and the color line, each with particular responsibilities. This detailed historical context emphasizes the critical importance of the sentinel in maintaining the security and operational readiness of military forces by providing a human-based early warning system.</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Modern Military Usage:</w:t>
      </w:r>
      <w:r w:rsidDel="00000000" w:rsidR="00000000" w:rsidRPr="00000000">
        <w:rPr>
          <w:rtl w:val="0"/>
        </w:rPr>
        <w:t xml:space="preserve"> While the role of the human sentinel remains relevant in modern military operations, the term "Sentinel" is also frequently applied as a name for </w:t>
      </w:r>
      <w:r w:rsidDel="00000000" w:rsidR="00000000" w:rsidRPr="00000000">
        <w:rPr>
          <w:b w:val="1"/>
          <w:bCs w:val="1"/>
          <w:rtl w:val="0"/>
        </w:rPr>
        <w:t xml:space="preserve">advanced military technology</w:t>
      </w:r>
      <w:r w:rsidDel="00000000" w:rsidR="00000000" w:rsidRPr="00000000">
        <w:rPr>
          <w:rtl w:val="0"/>
        </w:rPr>
        <w:t xml:space="preserve"> designed for surveillance, detection, and defense. The </w:t>
      </w:r>
      <w:r w:rsidDel="00000000" w:rsidR="00000000" w:rsidRPr="00000000">
        <w:rPr>
          <w:b w:val="1"/>
          <w:bCs w:val="1"/>
          <w:rtl w:val="0"/>
        </w:rPr>
        <w:t xml:space="preserve">Sentinel A4 Radar</w:t>
      </w:r>
      <w:r w:rsidDel="00000000" w:rsidR="00000000" w:rsidRPr="00000000">
        <w:rPr>
          <w:rtl w:val="0"/>
        </w:rPr>
        <w:t xml:space="preserve">, developed by Lockheed Martin , serves as a prime example. It is a high-performance air and missile defense radar system intended to replace older models, offering significant improvements in detecting and tracking a wide range of aerial threats, including cruise missiles, unmanned aerial systems, and traditional aircraft. Notably, it also possesses the capability to detect rockets, artillery, and mortars, providing crucial early warning for ground forces and critical assets. The system is designed for easy integration with existing air defense networks, enhancing overall battlefield awareness and protection. Another significant modern military application is the </w:t>
      </w:r>
      <w:r w:rsidDel="00000000" w:rsidR="00000000" w:rsidRPr="00000000">
        <w:rPr>
          <w:b w:val="1"/>
          <w:bCs w:val="1"/>
          <w:rtl w:val="0"/>
        </w:rPr>
        <w:t xml:space="preserve">LGM-35A Sentinel</w:t>
      </w:r>
      <w:r w:rsidDel="00000000" w:rsidR="00000000" w:rsidRPr="00000000">
        <w:rPr>
          <w:rtl w:val="0"/>
        </w:rPr>
        <w:t xml:space="preserve">, also known as the Ground Based Strategic Deterrent (GBSD). This future American land-based intercontinental ballistic missile system, being developed by Northrop Grumman, is slated to replace the aging Minuteman III missiles. Its purpose is to maintain a credible nuclear deterrent in the face of evolving global security challenges. Historically, the name "Sentinel" was also used for the </w:t>
      </w:r>
      <w:r w:rsidDel="00000000" w:rsidR="00000000" w:rsidRPr="00000000">
        <w:rPr>
          <w:b w:val="1"/>
          <w:bCs w:val="1"/>
          <w:rtl w:val="0"/>
        </w:rPr>
        <w:t xml:space="preserve">Australian Sentinel Tank</w:t>
      </w:r>
      <w:r w:rsidDel="00000000" w:rsidR="00000000" w:rsidRPr="00000000">
        <w:rPr>
          <w:rtl w:val="0"/>
        </w:rPr>
        <w:t xml:space="preserve"> developed during World War II. This indigenously designed medium tank, although it never saw combat, represented a significant effort in Australia's wartime industrial capacity. Additionally, the </w:t>
      </w:r>
      <w:r w:rsidDel="00000000" w:rsidR="00000000" w:rsidRPr="00000000">
        <w:rPr>
          <w:b w:val="1"/>
          <w:bCs w:val="1"/>
          <w:rtl w:val="0"/>
        </w:rPr>
        <w:t xml:space="preserve">Sentinel Program</w:t>
      </w:r>
      <w:r w:rsidDel="00000000" w:rsidR="00000000" w:rsidRPr="00000000">
        <w:rPr>
          <w:rtl w:val="0"/>
        </w:rPr>
        <w:t xml:space="preserve"> refers to a proposed US Army anti-ballistic missile system from the Cold War era, intended to provide a layer of defense against limited nuclear strikes. The modern military usage of "Sentinel" thus reflects a technological evolution of the traditional concept, with advanced systems now acting as highly capable, automated "watchmen" providing enhanced surveillance and defense capabilities.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Organizations:</w:t>
      </w:r>
      <w:r w:rsidDel="00000000" w:rsidR="00000000" w:rsidRPr="00000000">
        <w:rPr>
          <w:rtl w:val="0"/>
        </w:rPr>
        <w:t xml:space="preserve"> The term "Sentinel" has also been adopted by various historical organizations to reflect their self-perceived role as watchful guardians of specific values or causes. </w:t>
      </w:r>
      <w:r w:rsidDel="00000000" w:rsidR="00000000" w:rsidRPr="00000000">
        <w:rPr>
          <w:b w:val="1"/>
          <w:bCs w:val="1"/>
          <w:rtl w:val="0"/>
        </w:rPr>
        <w:t xml:space="preserve">The Sentinels</w:t>
      </w:r>
      <w:r w:rsidDel="00000000" w:rsidR="00000000" w:rsidRPr="00000000">
        <w:rPr>
          <w:rtl w:val="0"/>
        </w:rPr>
        <w:t xml:space="preserve">, a faction within the National Woman's Party during the early 20th century , exemplified this. These women engaged in sustained picketing of the White House for over two years (1917-1919) to advocate for woman suffrage. Their silent protest, often involving holding banners with pointed messages for President Wilson, was a highly visible and persistent form of activism. Despite facing public criticism and even arrests, their unwavering commitment is credited with helping to shift public opinion in favor of women's voting rights. Another historical organization, the </w:t>
      </w:r>
      <w:r w:rsidDel="00000000" w:rsidR="00000000" w:rsidRPr="00000000">
        <w:rPr>
          <w:b w:val="1"/>
          <w:bCs w:val="1"/>
          <w:rtl w:val="0"/>
        </w:rPr>
        <w:t xml:space="preserve">Sentinels of the Republic</w:t>
      </w:r>
      <w:r w:rsidDel="00000000" w:rsidR="00000000" w:rsidRPr="00000000">
        <w:rPr>
          <w:rtl w:val="0"/>
        </w:rPr>
        <w:t xml:space="preserve"> , emerged in the 1920s and 1930s as a conservative citizens' group that fiercely opposed the federal Child Labor Amendment. This organization, composed primarily of elite businessmen, lawyers, and anti-feminists, viewed the proposed amendment as a threat to states' rights and the traditional structure of the male-headed family. Their active lobbying and mobilization of various conservative groups ultimately contributed to the defeat of the amendment. In both these cases, the adoption of the name "Sentinel" signifies a self-proclaimed role as vigilant protectors – the suffragists guarding the cause of women's rights, and the Sentinels of the Republic guarding what they considered fundamental principles of American governance and society.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"Sentinel" in Literature, Mythology, and Fiction:</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w:t>
      </w:r>
      <w:r w:rsidDel="00000000" w:rsidR="00000000" w:rsidRPr="00000000">
        <w:rPr>
          <w:rtl w:val="0"/>
        </w:rPr>
        <w:t xml:space="preserve"> In the realm of literature, the word "sentinel" is employed both in its literal sense to describe characters who function as guards or watchmen and in a metaphorical sense to represent anything that stands watch or provides a warning. The OED provides numerous examples of its usage by prominent authors throughout history, illustrating its consistent association with vigilance and guardianship. A particularly notable literary work is Arthur C. Clarke's science fiction short story </w:t>
      </w:r>
      <w:r w:rsidDel="00000000" w:rsidR="00000000" w:rsidRPr="00000000">
        <w:rPr>
          <w:b w:val="1"/>
          <w:bCs w:val="1"/>
          <w:rtl w:val="0"/>
        </w:rPr>
        <w:t xml:space="preserve">"The Sentinel"</w:t>
      </w:r>
      <w:r w:rsidDel="00000000" w:rsidR="00000000" w:rsidRPr="00000000">
        <w:rPr>
          <w:rtl w:val="0"/>
        </w:rPr>
        <w:t xml:space="preserve">. Written in 1948, this story features a mysterious pyramidal structure discovered on the Moon by a lunar explorer. This alien artifact is revealed to be a "sentinel" placed billions of years ago to transmit a signal upon the discovery of intelligent life capable of reaching it. The destruction of this sentinel by the human explorers serves as the trigger for this signal, alerting its creators to humanity's presence. Clarke's "The Sentinel" is particularly significant as it served as the foundational inspiration for the iconic film "2001: A Space Odyssey," highlighting the power of the "sentinel" concept to spark imaginative narratives about humanity's place in the universe and the potential for unseen watchers. Thus, in literature, "sentinel" serves not only as a descriptor of a physical guard but also as a potent symbol of observation, anticipation, and the potential for hidden purposes or cosmic significance.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Mythology:</w:t>
      </w:r>
      <w:r w:rsidDel="00000000" w:rsidR="00000000" w:rsidRPr="00000000">
        <w:rPr>
          <w:rtl w:val="0"/>
        </w:rPr>
        <w:t xml:space="preserve"> The concept of a sentinel figure is also prevalent in mythology across various cultures, often embodying divine or supernatural powers of vigilance and protection. In Norse mythology, </w:t>
      </w:r>
      <w:r w:rsidDel="00000000" w:rsidR="00000000" w:rsidRPr="00000000">
        <w:rPr>
          <w:b w:val="1"/>
          <w:bCs w:val="1"/>
          <w:rtl w:val="0"/>
        </w:rPr>
        <w:t xml:space="preserve">Heimdall</w:t>
      </w:r>
      <w:r w:rsidDel="00000000" w:rsidR="00000000" w:rsidRPr="00000000">
        <w:rPr>
          <w:rtl w:val="0"/>
        </w:rPr>
        <w:t xml:space="preserve"> stands out as a prime example. Described as the watchman of the gods, Heimdall is the guardian of Asgard, the realm of the gods, and the keeper of the Bifrost, the rainbow bridge connecting Asgard to Midgard (the world of humans). He is depicted as possessing extraordinarily acute senses, capable of seeing for a hundred leagues by night or day and hearing the grass grow and wool grow on sheep. His role as a sentinel is further emphasized by his ownership of the Gjallarhorn, a trumpet whose blast will herald the arrival of Ragnarok, the end of the world. Heimdall's constant vigilance ensures the safety of the gods from the encroaching giants and other threats. Beyond Norse mythology, various cultures feature legends and folklore of sentinel-like entities that guard sacred places, act as gatekeepers to other realms, or serve as harbingers of important events. Even in fictional mythologies, such as the one described on World Anvil featuring "The Children of the Sentinel" , the idea of powerful, watchful beings shaping the cosmos is present. Discussions surrounding the video game "Wuthering Waves" interpret the "Sentinels" within its lore as potentially representing the unity and hope of mankind or as advanced biological artificial intelligence, suggesting a more symbolic or abstract interpretation of the sentinel role within a fictional mythological framework. The reference to Chronos as a "Sentinel" before the Gate of Time in a mystical text further connects the concept of a sentinel to broader themes of time, transition, and guardianship within spiritual and philosophical traditions. These mythological sentinels often play crucial roles in the narrative fabric of their respective belief systems, embodying the fundamental human need for protection and oversight in both the physical and spiritual realms.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Fiction:</w:t>
      </w:r>
      <w:r w:rsidDel="00000000" w:rsidR="00000000" w:rsidRPr="00000000">
        <w:rPr>
          <w:rtl w:val="0"/>
        </w:rPr>
        <w:t xml:space="preserve"> The term "Sentinel" has proven to be a popular and evocative name in various forms of fiction, often attached to characters, robots, organizations, and even vehicles that embody the core idea of protection, defense, or guarding against threats. In the realm of comic books, </w:t>
      </w:r>
      <w:r w:rsidDel="00000000" w:rsidR="00000000" w:rsidRPr="00000000">
        <w:rPr>
          <w:b w:val="1"/>
          <w:bCs w:val="1"/>
          <w:rtl w:val="0"/>
        </w:rPr>
        <w:t xml:space="preserve">Marvel Comics' Sentinels</w:t>
      </w:r>
      <w:r w:rsidDel="00000000" w:rsidR="00000000" w:rsidRPr="00000000">
        <w:rPr>
          <w:rtl w:val="0"/>
        </w:rPr>
        <w:t xml:space="preserve"> are a well-known example. These giant, mutant-hunting robots are typically depicted as formidable antagonists to the X-Men, representing a menacing form of automated surveillance and control. The </w:t>
      </w:r>
      <w:r w:rsidDel="00000000" w:rsidR="00000000" w:rsidRPr="00000000">
        <w:rPr>
          <w:b w:val="1"/>
          <w:bCs w:val="1"/>
          <w:rtl w:val="0"/>
        </w:rPr>
        <w:t xml:space="preserve">Transformers franchise</w:t>
      </w:r>
      <w:r w:rsidDel="00000000" w:rsidR="00000000" w:rsidRPr="00000000">
        <w:rPr>
          <w:rtl w:val="0"/>
        </w:rPr>
        <w:t xml:space="preserve"> features several characters named </w:t>
      </w:r>
      <w:r w:rsidDel="00000000" w:rsidR="00000000" w:rsidRPr="00000000">
        <w:rPr>
          <w:b w:val="1"/>
          <w:bCs w:val="1"/>
          <w:rtl w:val="0"/>
        </w:rPr>
        <w:t xml:space="preserve">Sentinel Prime</w:t>
      </w:r>
      <w:r w:rsidDel="00000000" w:rsidR="00000000" w:rsidRPr="00000000">
        <w:rPr>
          <w:rtl w:val="0"/>
        </w:rPr>
        <w:t xml:space="preserve"> , often portrayed as an Autobot leader who sometimes takes on an antagonistic role, but always in a position of authority and responsibility. The video game </w:t>
      </w:r>
      <w:r w:rsidDel="00000000" w:rsidR="00000000" w:rsidRPr="00000000">
        <w:rPr>
          <w:b w:val="1"/>
          <w:bCs w:val="1"/>
          <w:rtl w:val="0"/>
        </w:rPr>
        <w:t xml:space="preserve">13 Sentinels: Aegis Rim</w:t>
      </w:r>
      <w:r w:rsidDel="00000000" w:rsidR="00000000" w:rsidRPr="00000000">
        <w:rPr>
          <w:rtl w:val="0"/>
        </w:rPr>
        <w:t xml:space="preserve"> centers around pilots who control massive mechs called Sentinels to defend humanity against kaiju-like creatures. The 1990s television show </w:t>
      </w:r>
      <w:r w:rsidDel="00000000" w:rsidR="00000000" w:rsidRPr="00000000">
        <w:rPr>
          <w:b w:val="1"/>
          <w:bCs w:val="1"/>
          <w:rtl w:val="0"/>
        </w:rPr>
        <w:t xml:space="preserve">The Sentinel</w:t>
      </w:r>
      <w:r w:rsidDel="00000000" w:rsidR="00000000" w:rsidRPr="00000000">
        <w:rPr>
          <w:rtl w:val="0"/>
        </w:rPr>
        <w:t xml:space="preserve"> featured a police officer with heightened senses referred to as a "Sentinel," who uses his abilities to solve crimes. This show also spawned a popular fan fiction genre known as "Sentinel AU," which often explores the relationship between "Sentinels" and their "Guides," individuals who help them manage their enhanced senses. </w:t>
      </w:r>
      <w:r w:rsidDel="00000000" w:rsidR="00000000" w:rsidRPr="00000000">
        <w:rPr>
          <w:b w:val="1"/>
          <w:bCs w:val="1"/>
          <w:rtl w:val="0"/>
        </w:rPr>
        <w:t xml:space="preserve">The Sentinels novels</w:t>
      </w:r>
      <w:r w:rsidDel="00000000" w:rsidR="00000000" w:rsidRPr="00000000">
        <w:rPr>
          <w:rtl w:val="0"/>
        </w:rPr>
        <w:t xml:space="preserve"> by Van Allen Plexico comprise a series of superhero fiction works. The term has also appeared in film, with </w:t>
      </w:r>
      <w:r w:rsidDel="00000000" w:rsidR="00000000" w:rsidRPr="00000000">
        <w:rPr>
          <w:b w:val="1"/>
          <w:bCs w:val="1"/>
          <w:rtl w:val="0"/>
        </w:rPr>
        <w:t xml:space="preserve">The Sentinel</w:t>
      </w:r>
      <w:r w:rsidDel="00000000" w:rsidR="00000000" w:rsidRPr="00000000">
        <w:rPr>
          <w:rtl w:val="0"/>
        </w:rPr>
        <w:t xml:space="preserve"> being the title of both a 1977 horror film and a 1996 thriller. In the video game </w:t>
      </w:r>
      <w:r w:rsidDel="00000000" w:rsidR="00000000" w:rsidRPr="00000000">
        <w:rPr>
          <w:b w:val="1"/>
          <w:bCs w:val="1"/>
          <w:rtl w:val="0"/>
        </w:rPr>
        <w:t xml:space="preserve">Symphony of War</w:t>
      </w:r>
      <w:r w:rsidDel="00000000" w:rsidR="00000000" w:rsidRPr="00000000">
        <w:rPr>
          <w:rtl w:val="0"/>
        </w:rPr>
        <w:t xml:space="preserve"> , "Sentinel" is the name of a defensive heavy infantry unit. The game </w:t>
      </w:r>
      <w:r w:rsidDel="00000000" w:rsidR="00000000" w:rsidRPr="00000000">
        <w:rPr>
          <w:b w:val="1"/>
          <w:bCs w:val="1"/>
          <w:rtl w:val="0"/>
        </w:rPr>
        <w:t xml:space="preserve">Guild Wars 2</w:t>
      </w:r>
      <w:r w:rsidDel="00000000" w:rsidR="00000000" w:rsidRPr="00000000">
        <w:rPr>
          <w:rtl w:val="0"/>
        </w:rPr>
        <w:t xml:space="preserve"> features a charr organization called "The Sentinels" dedicated to defending against and containing a magical corruption known as the Dragonbrand. In the </w:t>
      </w:r>
      <w:r w:rsidDel="00000000" w:rsidR="00000000" w:rsidRPr="00000000">
        <w:rPr>
          <w:b w:val="1"/>
          <w:bCs w:val="1"/>
          <w:rtl w:val="0"/>
        </w:rPr>
        <w:t xml:space="preserve">Warhammer 40,000</w:t>
      </w:r>
      <w:r w:rsidDel="00000000" w:rsidR="00000000" w:rsidRPr="00000000">
        <w:rPr>
          <w:rtl w:val="0"/>
        </w:rPr>
        <w:t xml:space="preserve"> universe , the "Sentinel" is a light walker vehicle used by the Imperial Guard for scouting and rapid raids. Even in tabletop gaming, such as </w:t>
      </w:r>
      <w:r w:rsidDel="00000000" w:rsidR="00000000" w:rsidRPr="00000000">
        <w:rPr>
          <w:b w:val="1"/>
          <w:bCs w:val="1"/>
          <w:rtl w:val="0"/>
        </w:rPr>
        <w:t xml:space="preserve">Sentinels of the Multiverse</w:t>
      </w:r>
      <w:r w:rsidDel="00000000" w:rsidR="00000000" w:rsidRPr="00000000">
        <w:rPr>
          <w:rtl w:val="0"/>
        </w:rPr>
        <w:t xml:space="preserve"> , the name appears as a hero character. The widespread use of "Sentinel" in fiction across diverse media underscores its strong and immediate association with concepts of protection, defense, and vigilance, often in the face of significant threats.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"Sentinel" in Geography, Landmarks, and Organizations: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Geographical Locations:</w:t>
      </w:r>
      <w:r w:rsidDel="00000000" w:rsidR="00000000" w:rsidRPr="00000000">
        <w:rPr>
          <w:rtl w:val="0"/>
        </w:rPr>
        <w:t xml:space="preserve"> The term "Sentinel" has been applied to various geographical features, often evoking a sense of prominence or watchfulness. The </w:t>
      </w:r>
      <w:r w:rsidDel="00000000" w:rsidR="00000000" w:rsidRPr="00000000">
        <w:rPr>
          <w:b w:val="1"/>
          <w:bCs w:val="1"/>
          <w:rtl w:val="0"/>
        </w:rPr>
        <w:t xml:space="preserve">Sentinel Range</w:t>
      </w:r>
      <w:r w:rsidDel="00000000" w:rsidR="00000000" w:rsidRPr="00000000">
        <w:rPr>
          <w:rtl w:val="0"/>
        </w:rPr>
        <w:t xml:space="preserve">, a major mountain range in Antarctica , stands as an imposing and remote feature of the continent's landscape. Its name likely reflects its significant size and position, perhaps suggesting a natural sentinel guarding the vast expanse of Antarctica. In a more contemporary context, the </w:t>
      </w:r>
      <w:r w:rsidDel="00000000" w:rsidR="00000000" w:rsidRPr="00000000">
        <w:rPr>
          <w:b w:val="1"/>
          <w:bCs w:val="1"/>
          <w:rtl w:val="0"/>
        </w:rPr>
        <w:t xml:space="preserve">Copernicus Programme</w:t>
      </w:r>
      <w:r w:rsidDel="00000000" w:rsidR="00000000" w:rsidRPr="00000000">
        <w:rPr>
          <w:rtl w:val="0"/>
        </w:rPr>
        <w:t xml:space="preserve">, a European Earth observation initiative, includes several missions named "Sentinel," such as </w:t>
      </w:r>
      <w:r w:rsidDel="00000000" w:rsidR="00000000" w:rsidRPr="00000000">
        <w:rPr>
          <w:b w:val="1"/>
          <w:bCs w:val="1"/>
          <w:rtl w:val="0"/>
        </w:rPr>
        <w:t xml:space="preserve">Sentinel-4</w:t>
      </w:r>
      <w:r w:rsidDel="00000000" w:rsidR="00000000" w:rsidRPr="00000000">
        <w:rPr>
          <w:rtl w:val="0"/>
        </w:rPr>
        <w:t xml:space="preserve"> and </w:t>
      </w:r>
      <w:r w:rsidDel="00000000" w:rsidR="00000000" w:rsidRPr="00000000">
        <w:rPr>
          <w:b w:val="1"/>
          <w:bCs w:val="1"/>
          <w:rtl w:val="0"/>
        </w:rPr>
        <w:t xml:space="preserve">Sentinel-5</w:t>
      </w:r>
      <w:r w:rsidDel="00000000" w:rsidR="00000000" w:rsidRPr="00000000">
        <w:rPr>
          <w:rtl w:val="0"/>
        </w:rPr>
        <w:t xml:space="preserve">. Sentinel-4 is designed to monitor the Earth's radiance over Europe and parts of North Africa, focusing on atmospheric composition for air quality assessment. Sentinel-5 operates in a near-global orbit, providing daily coverage for atmospheric monitoring. In this context, the name "Sentinel" signifies a continuous and comprehensive observation of our planet, highlighting the role of these missions in safeguarding our understanding of Earth's environment. The application of "Sentinel" to these geographical locations suggests a theme of enduring presence and continuous observation.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Landmarks:</w:t>
      </w:r>
      <w:r w:rsidDel="00000000" w:rsidR="00000000" w:rsidRPr="00000000">
        <w:rPr>
          <w:rtl w:val="0"/>
        </w:rPr>
        <w:t xml:space="preserve"> The name "Sentinel" has also been used for various landmarks, often buildings or structures that hold a prominent position within their surroundings. The </w:t>
      </w:r>
      <w:r w:rsidDel="00000000" w:rsidR="00000000" w:rsidRPr="00000000">
        <w:rPr>
          <w:b w:val="1"/>
          <w:bCs w:val="1"/>
          <w:rtl w:val="0"/>
        </w:rPr>
        <w:t xml:space="preserve">Sentinel Building</w:t>
      </w:r>
      <w:r w:rsidDel="00000000" w:rsidR="00000000" w:rsidRPr="00000000">
        <w:rPr>
          <w:rtl w:val="0"/>
        </w:rPr>
        <w:t xml:space="preserve"> in San Francisco , also known as Columbus Tower, is a historic and architecturally distinctive flatiron building. Its unique shape and prominent location at a major intersection have made it a well-known landmark in the city, effectively "standing watch" over its surroundings. In Alexandria, Virginia, </w:t>
      </w:r>
      <w:r w:rsidDel="00000000" w:rsidR="00000000" w:rsidRPr="00000000">
        <w:rPr>
          <w:b w:val="1"/>
          <w:bCs w:val="1"/>
          <w:rtl w:val="0"/>
        </w:rPr>
        <w:t xml:space="preserve">Sentinel of Landmark</w:t>
      </w:r>
      <w:r w:rsidDel="00000000" w:rsidR="00000000" w:rsidRPr="00000000">
        <w:rPr>
          <w:rtl w:val="0"/>
        </w:rPr>
        <w:t xml:space="preserve"> refers to a 16-story high-rise condominium building. As one of the taller structures in its neighborhood, it likely serves as a noticeable fixture, perhaps offering residents a vantage point over the surrounding area. Additionally, within the fictional world of Guild Wars 2, there is a location called </w:t>
      </w:r>
      <w:r w:rsidDel="00000000" w:rsidR="00000000" w:rsidRPr="00000000">
        <w:rPr>
          <w:b w:val="1"/>
          <w:bCs w:val="1"/>
          <w:rtl w:val="0"/>
        </w:rPr>
        <w:t xml:space="preserve">Sentinel's Perch</w:t>
      </w:r>
      <w:r w:rsidDel="00000000" w:rsidR="00000000" w:rsidRPr="00000000">
        <w:rPr>
          <w:rtl w:val="0"/>
        </w:rPr>
        <w:t xml:space="preserve"> , suggesting a strategically elevated position used for observation or defense. Naming these structures "Sentinel" likely aims to convey a sense of prominence, stability, and the idea of overlooking or guarding the surrounding area.</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Organizations:</w:t>
      </w:r>
      <w:r w:rsidDel="00000000" w:rsidR="00000000" w:rsidRPr="00000000">
        <w:rPr>
          <w:rtl w:val="0"/>
        </w:rPr>
        <w:t xml:space="preserve"> Several organizations across different sectors have adopted the name "Sentinel" to reflect their core missions of vigilance, protection, and proactive action. The </w:t>
      </w:r>
      <w:r w:rsidDel="00000000" w:rsidR="00000000" w:rsidRPr="00000000">
        <w:rPr>
          <w:b w:val="1"/>
          <w:bCs w:val="1"/>
          <w:rtl w:val="0"/>
        </w:rPr>
        <w:t xml:space="preserve">Sentinel Project for Genocide Prevention</w:t>
      </w:r>
      <w:r w:rsidDel="00000000" w:rsidR="00000000" w:rsidRPr="00000000">
        <w:rPr>
          <w:rtl w:val="0"/>
        </w:rPr>
        <w:t xml:space="preserve"> is a non-profit NGO based in Toronto that focuses on preventing genocide worldwide through early warning systems and cooperation with vulnerable communities. Their name directly aligns with the "early warning" aspect of a sentinel, highlighting their commitment to identifying and mitigating the risk of genocide. The </w:t>
      </w:r>
      <w:r w:rsidDel="00000000" w:rsidR="00000000" w:rsidRPr="00000000">
        <w:rPr>
          <w:b w:val="1"/>
          <w:bCs w:val="1"/>
          <w:rtl w:val="0"/>
        </w:rPr>
        <w:t xml:space="preserve">Sentinel Foundation</w:t>
      </w:r>
      <w:r w:rsidDel="00000000" w:rsidR="00000000" w:rsidRPr="00000000">
        <w:rPr>
          <w:rtl w:val="0"/>
        </w:rPr>
        <w:t xml:space="preserve"> is another non-profit organization, this one based in North Carolina, with a mission centered on countering child trafficking and exploitation and providing crisis response. Their choice of name underscores their role as protectors of vulnerable populations. In the technology sector, </w:t>
      </w:r>
      <w:r w:rsidDel="00000000" w:rsidR="00000000" w:rsidRPr="00000000">
        <w:rPr>
          <w:b w:val="1"/>
          <w:bCs w:val="1"/>
          <w:rtl w:val="0"/>
        </w:rPr>
        <w:t xml:space="preserve">Sentinel Technologies</w:t>
      </w:r>
      <w:r w:rsidDel="00000000" w:rsidR="00000000" w:rsidRPr="00000000">
        <w:rPr>
          <w:rtl w:val="0"/>
        </w:rPr>
        <w:t xml:space="preserve"> is an IT solutions provider that emphasizes security and proactive monitoring in their services. Their name suggests a commitment to being a vigilant guardian of their clients' technological infrastructure. Even in fiction, such as the TV series "The Gifted," a government agency called </w:t>
      </w:r>
      <w:r w:rsidDel="00000000" w:rsidR="00000000" w:rsidRPr="00000000">
        <w:rPr>
          <w:b w:val="1"/>
          <w:bCs w:val="1"/>
          <w:rtl w:val="0"/>
        </w:rPr>
        <w:t xml:space="preserve">Sentinel Services</w:t>
      </w:r>
      <w:r w:rsidDel="00000000" w:rsidR="00000000" w:rsidRPr="00000000">
        <w:rPr>
          <w:rtl w:val="0"/>
        </w:rPr>
        <w:t xml:space="preserve"> is involved in tracking and apprehending mutants, acting as a form of surveillance and control, although with a more negative connotation. The consistent use of "Sentinel" in organizational names highlights its effectiveness in conveying a sense of watchfulness, protection, and proactive engagement in addressing potential threats or vulnerabilities within their respective domains.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"Sentinel" in Security and Surveillance: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Security Concept:</w:t>
      </w:r>
      <w:r w:rsidDel="00000000" w:rsidR="00000000" w:rsidRPr="00000000">
        <w:rPr>
          <w:rtl w:val="0"/>
        </w:rPr>
        <w:t xml:space="preserve"> In the context of security and surveillance, "sentinel" is frequently used metaphorically to describe any system, technology, or individual that provides </w:t>
      </w:r>
      <w:r w:rsidDel="00000000" w:rsidR="00000000" w:rsidRPr="00000000">
        <w:rPr>
          <w:b w:val="1"/>
          <w:bCs w:val="1"/>
          <w:rtl w:val="0"/>
        </w:rPr>
        <w:t xml:space="preserve">vigilance, continuous monitoring, and early warning</w:t>
      </w:r>
      <w:r w:rsidDel="00000000" w:rsidR="00000000" w:rsidRPr="00000000">
        <w:rPr>
          <w:rtl w:val="0"/>
        </w:rPr>
        <w:t xml:space="preserve"> against potential threats, whether physical or digital. This aligns directly with the traditional understanding of a sentinel as someone who stands watch to detect and report danger.</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Applications:</w:t>
      </w:r>
      <w:r w:rsidDel="00000000" w:rsidR="00000000" w:rsidRPr="00000000">
        <w:rPr>
          <w:rtl w:val="0"/>
        </w:rPr>
        <w:t xml:space="preserve"> Several specific security technologies and services have adopted the name "Sentinel" to clearly communicate their function. </w:t>
      </w:r>
      <w:r w:rsidDel="00000000" w:rsidR="00000000" w:rsidRPr="00000000">
        <w:rPr>
          <w:b w:val="1"/>
          <w:bCs w:val="1"/>
          <w:rtl w:val="0"/>
        </w:rPr>
        <w:t xml:space="preserve">Microsoft Sentinel</w:t>
      </w:r>
      <w:r w:rsidDel="00000000" w:rsidR="00000000" w:rsidRPr="00000000">
        <w:rPr>
          <w:rtl w:val="0"/>
        </w:rPr>
        <w:t xml:space="preserve"> (formerly Azure Sentinel) is a prominent example. It is a cloud-native Security Information and Event Management (SIEM) and Security Orchestration, Automation, and Response (SOAR) solution offered by Microsoft. Its purpose is to provide comprehensive threat detection, investigation, and automated response capabilities across an organization's entire digital estate, acting as a 24/7 "sentinel" for cyber threats. </w:t>
      </w:r>
      <w:r w:rsidDel="00000000" w:rsidR="00000000" w:rsidRPr="00000000">
        <w:rPr>
          <w:b w:val="1"/>
          <w:bCs w:val="1"/>
          <w:rtl w:val="0"/>
        </w:rPr>
        <w:t xml:space="preserve">SentinelOne</w:t>
      </w:r>
      <w:r w:rsidDel="00000000" w:rsidR="00000000" w:rsidRPr="00000000">
        <w:rPr>
          <w:rtl w:val="0"/>
        </w:rPr>
        <w:t xml:space="preserve"> is another example, an autonomous cybersecurity platform that utilizes artificial intelligence to provide endpoint protection, threat detection, and response, positioning itself as a vigilant guardian of digital environments. </w:t>
      </w:r>
      <w:r w:rsidDel="00000000" w:rsidR="00000000" w:rsidRPr="00000000">
        <w:rPr>
          <w:b w:val="1"/>
          <w:bCs w:val="1"/>
          <w:rtl w:val="0"/>
        </w:rPr>
        <w:t xml:space="preserve">Fortis by Sentinel</w:t>
      </w:r>
      <w:r w:rsidDel="00000000" w:rsidR="00000000" w:rsidRPr="00000000">
        <w:rPr>
          <w:rtl w:val="0"/>
        </w:rPr>
        <w:t xml:space="preserve">, a portfolio of security services and solutions offered by Sentinel Technologies , further illustrates this trend of using "Sentinel" to denote a focus on proactive security measures. Even in fictional contexts, like the TV series "The Gifted," the agency named </w:t>
      </w:r>
      <w:r w:rsidDel="00000000" w:rsidR="00000000" w:rsidRPr="00000000">
        <w:rPr>
          <w:b w:val="1"/>
          <w:bCs w:val="1"/>
          <w:rtl w:val="0"/>
        </w:rPr>
        <w:t xml:space="preserve">Sentinel Services</w:t>
      </w:r>
      <w:r w:rsidDel="00000000" w:rsidR="00000000" w:rsidRPr="00000000">
        <w:rPr>
          <w:rtl w:val="0"/>
        </w:rPr>
        <w:t xml:space="preserve"> is dedicated to monitoring and controlling the mutant population, albeit in a more authoritarian manner. The widespread adoption of "Sentinel" in the security and surveillance domain underscores its effectiveness in conveying the core concepts of continuous watchfulness and early warning, essential elements of any robust security strategy.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Compilation of Distinct Definitions: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"Sentinel" encompasses a range of distinct definitions across various domains:</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Definition:</w:t>
      </w:r>
      <w:r w:rsidDel="00000000" w:rsidR="00000000" w:rsidRPr="00000000">
        <w:rPr>
          <w:rtl w:val="0"/>
        </w:rPr>
        <w:t xml:space="preserve"> A guard, watchman, or lookout; someone or something that keeps watch for anticipated events or potential danger.</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Computer Science (Sentinel Value):</w:t>
      </w:r>
      <w:r w:rsidDel="00000000" w:rsidR="00000000" w:rsidRPr="00000000">
        <w:rPr>
          <w:rtl w:val="0"/>
        </w:rPr>
        <w:t xml:space="preserve"> A special value used as a condition of termination in an algorithm, typically within a loop or recursive process, signaling the end of a data sequence.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Computer Science (Sentinel Node):</w:t>
      </w:r>
      <w:r w:rsidDel="00000000" w:rsidR="00000000" w:rsidRPr="00000000">
        <w:rPr>
          <w:rtl w:val="0"/>
        </w:rPr>
        <w:t xml:space="preserve"> A specifically designated, dummy node used with linked lists and trees as a traversal path terminator, which does not hold actual data and simplifies data structure operations.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Biology/Environmental Science (Sentinel Species/Organism):</w:t>
      </w:r>
      <w:r w:rsidDel="00000000" w:rsidR="00000000" w:rsidRPr="00000000">
        <w:rPr>
          <w:rtl w:val="0"/>
        </w:rPr>
        <w:t xml:space="preserve"> An organism used to detect environmental hazards or risks to human health by providing an early warning of a danger, often through heightened sensitivity or accumulation of pollutants.</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Military (Historical):</w:t>
      </w:r>
      <w:r w:rsidDel="00000000" w:rsidR="00000000" w:rsidRPr="00000000">
        <w:rPr>
          <w:rtl w:val="0"/>
        </w:rPr>
        <w:t xml:space="preserve"> A soldier stationed to watch or guard an army, camp, or other place from surprise, and to provide notice of approaching danger; often synonymous with "sentry."</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Military (Modern):</w:t>
      </w:r>
      <w:r w:rsidDel="00000000" w:rsidR="00000000" w:rsidRPr="00000000">
        <w:rPr>
          <w:rtl w:val="0"/>
        </w:rPr>
        <w:t xml:space="preserve"> A term used in the names of advanced military technology designed for surveillance, detection, and defense, such as radars and missile systems.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w:t>
      </w:r>
      <w:r w:rsidDel="00000000" w:rsidR="00000000" w:rsidRPr="00000000">
        <w:rPr>
          <w:rtl w:val="0"/>
        </w:rPr>
        <w:t xml:space="preserve"> A guard or watchman, either literal or metaphorical, representing vigilance or providing warning; also the title of a significant science fiction short story featuring an alien artifact.</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Mythology:</w:t>
      </w:r>
      <w:r w:rsidDel="00000000" w:rsidR="00000000" w:rsidRPr="00000000">
        <w:rPr>
          <w:rtl w:val="0"/>
        </w:rPr>
        <w:t xml:space="preserve"> A figure embodying vigilance and guardianship, often with supernatural abilities, such as Heimdall in Norse mythology.</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Fiction:</w:t>
      </w:r>
      <w:r w:rsidDel="00000000" w:rsidR="00000000" w:rsidRPr="00000000">
        <w:rPr>
          <w:rtl w:val="0"/>
        </w:rPr>
        <w:t xml:space="preserve"> A popular name for characters, robots, organizations, and vehicles that embody the idea of protection, defense, or guarding against threats, appearing in various genres like comics, television, video games, and novels.</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Geography:</w:t>
      </w:r>
      <w:r w:rsidDel="00000000" w:rsidR="00000000" w:rsidRPr="00000000">
        <w:rPr>
          <w:rtl w:val="0"/>
        </w:rPr>
        <w:t xml:space="preserve"> A term used in the names of geographical locations, such as mountain ranges, suggesting a prominent and enduring presence.</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Earth Observation:</w:t>
      </w:r>
      <w:r w:rsidDel="00000000" w:rsidR="00000000" w:rsidRPr="00000000">
        <w:rPr>
          <w:rtl w:val="0"/>
        </w:rPr>
        <w:t xml:space="preserve"> The name given to a series of European satellite missions focused on continuous monitoring of the Earth's environment and atmosphere.</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Landmarks:</w:t>
      </w:r>
      <w:r w:rsidDel="00000000" w:rsidR="00000000" w:rsidRPr="00000000">
        <w:rPr>
          <w:rtl w:val="0"/>
        </w:rPr>
        <w:t xml:space="preserve"> The name given to specific buildings or structures, suggesting prominence, stability, or a vantage point.</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Organizations:</w:t>
      </w:r>
      <w:r w:rsidDel="00000000" w:rsidR="00000000" w:rsidRPr="00000000">
        <w:rPr>
          <w:rtl w:val="0"/>
        </w:rPr>
        <w:t xml:space="preserve"> The name adopted by various organizations to convey a mission of protection, vigilance, and proactive action in their respective fields (e.g., genocide prevention, child protection, IT security).</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Security/Surveillance:</w:t>
      </w:r>
      <w:r w:rsidDel="00000000" w:rsidR="00000000" w:rsidRPr="00000000">
        <w:rPr>
          <w:rtl w:val="0"/>
        </w:rPr>
        <w:t xml:space="preserve"> A metaphorical term for any system, technology, or individual that provides vigilance, continuous monitoring, and early warning against potential threats.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exploration of the term "sentinel" reveals its remarkable adaptability and enduring relevance across a wide spectrum of human endeavors. From its etymological roots emphasizing sensory perception and vigilance, the core concept of a watchful guardian has permeated diverse fields, acquiring specific and nuanced meanings within each. In military and security contexts, the sentinel remains a vital figure, both in the traditional form of a human guard and in the advanced technological systems designed to provide automated surveillance and defense. The natural world also employs sentinels in the form of sensitive species that provide early warnings about environmental health. In the digital realm, sentinel values and nodes play crucial roles in managing data and simplifying algorithms, while security software stands as a digital sentinel against cyber threats. Literature and mythology have long featured sentinel figures, embodying themes of watchfulness, protection, and sometimes, hidden purpose or divine guardianship. Even in the naming of geographical locations, landmarks, and organizations, "sentinel" conveys a sense of prominence, stability, and proactive oversight. This comprehensive analysis demonstrates that while the specific application of the term "sentinel" may vary significantly depending on the domain, the fundamental idea of a watchful entity providing early warning and protection remains a consistent and powerful thread connecting its diverse definitions.</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Sentinel - Definition, Meaning &amp; Synonyms - Vocabulary.com, https://www.vocabulary.com/dictionary/sentinel 2. SENTINEL Definition &amp; Meaning | Dictionary.com, https://www.dictionary.com/browse/sentinel 3. SENTINEL definition in American English - Collins Dictionary, https://www.collinsdictionary.com/us/dictionary/english/sentinel 4. www.vocabulary.com, https://www.vocabulary.com/dictionary/sentinel#:~:text=A%20sentinel%20is%20a%20guard,a%20soldier%2C%20but%20not%20always. 5. SENTINEL Definition &amp; Meaning - Merriam-Webster, https://www.merriam-webster.com/dictionary/sentinel 6. sentinel - Wiktionary, the free dictionary, https://en.wiktionary.org/wiki/sentinel 7. Etymology of sentinel by etymonline, https://www.etymonline.com/word/sentinel 8. Sentinel | Encyclopedia.com, https://www.encyclopedia.com/science-and-technology/computers-and-electrical-engineering/computers-and-computing/sentinel 9. sentinel, n. meanings, etymology and more - Oxford English Dictionary, https://www.oed.com/dictionary/sentinel_n 10. en.wikipedia.org, https://en.wikipedia.org/wiki/Sentinel_(comics)#:~:text=The%20Sentinels%20are%20a%20group,antagonists%20to%20the%20X%2DMen. 11. Sentinel value - Wikipedia, https://en.wikipedia.org/wiki/Sentinel_value 12. What is Sentinel Value? - Webopedia, https://www.webopedia.com/definitions/sentinel-value/ 13. C++ Ranges and Sentinel Values | A Practical Guide | StudyPlan.dev, https://www.studyplan.dev/pro-cpp/ranges-sentinels 14. Understanding Sentinel Values in Programming: A Powerful Tool ..., https://krietallo.hashnode.dev/understanding-sentinel-values-in-programming-a-powerful-tool-with-caveats 15. Sentinels. | Easyperf - Denis Bakhvalov, https://easyperf.net/blog/2016/11/21/Sentinels 16. catherine-leung.gitbook.io, https://catherine-leung.gitbook.io/data-strutures-and-algorithms/lists/linked-list/modification-sentinel-nodes#:~:text=Sentinel%20nodes%20are%20nodes%20that,special%20cases%20when%20writing%20functions. 17. Sentinel node - Wikipedia, https://en.wikipedia.org/wiki/Sentinel_node 18. CS140 Lecture notes -- Doubly Linked Lists - UTK-EECS, https://web.eecs.utk.edu/~bvanderz/teaching/cs140Fa09/notes/Dllists/ 19. Modification - Sentinel Nodes | Data Structures and Algorithms, https://catherine-leung.gitbook.io/data-strutures-and-algorithms/lists/linked-list/modification-sentinel-nodes 20. Using Sentinel Nodes - CS226 Homepage, https://cs226fa21.github.io/notes/14-list/step19.html 21. Sentinel species - Wikipedia, https://en.wikipedia.org/wiki/Sentinel_species 22. Sentinel Species of Marine Ecosystems | Oxford Research Encyclopedia of Environmental Science, https://oxfordre.com/environmentalscience/display/10.1093/acrefore/9780199389414.001.0001/acrefore-9780199389414-e-110?p=emailACbL8moZtoMks&amp;d=/10.1093/acrefore/9780199389414.001.0001/acrefore-9780199389414-e-110 23. Sentinel Species: Animals as Witnesses and Warnings - Voices, https://bmpvoices.com/sentinel-species-chase-dimock/ 24. Meet the sentinels - C&amp;EN - American Chemical Society, https://cen.acs.org/articles/95/i46/meet-the-sentinels.html 25. Center for Ecosystem Sentinels, https://ecosystemsentinels.org/ 26. Becoming a Sentinel Species | KABK, https://www.kabk.nl/en/lectorates/design/becoming-a-sentinel-species 27. (PDF) What do sentinels stand for? - ResearchGate, https://www.researchgate.net/publication/12096446_What_do_sentinels_stand_for 28. pubmed.ncbi.nlm.nih.gov, https://pubmed.ncbi.nlm.nih.gov/11234546/#:~:text=Sentinel%20species%20are%20biological%20monitors,summarise%20a%20complex%20pollution%20signal. 29. Sentinel Definition - Literary English - YouTube, https://www.youtube.com/watch?v=gIw3uwWlGBY 30. Concepts and Definitions - Animals as Sentinels of Environmental Health Hazards - NCBI, https://www.ncbi.nlm.nih.gov/books/NBK234943/ 31. www.ncbi.nlm.nih.gov, https://www.ncbi.nlm.nih.gov/books/NBK234943/#:~:text=Stray%20domestic%20animals%20or%20other,starlings%2C%20sparrows%2C%20and%20gulls. 32. Webster's Dictionary 1828 - Sentinel, https://webstersdictionary1828.com/Dictionary/sentinel 33. School of the Sentinel - 3rd US Reenactors, https://www.3rdusreenactors.com/drill-and-infantry-tactics/school-of-the-sentinel/ 34. Sentinel A4 | Lockheed Martin, https://www.lockheedmartin.com/en-us/products/sentinel-a4.html 35. About Sentinel - Northrop Grumman, https://www.northropgrumman.com/space/sentinel/about-sentinel 36. LGM-35 Sentinel - Wikipedia, https://en.wikipedia.org/wiki/LGM-35_Sentinel 37. The Sentinel - YouTube, https://www.youtube.com/watch?v=jTJPAWSmtd4 38. Sentinel program - Wikipedia, https://en.wikipedia.org/wiki/Sentinel_program 39. Woman Suffrage - Silent Sentinels Picket the White House - State of Oregon, https://sos.oregon.gov/archives/exhibits/suffrage/Pages/events/sentinels.aspx 40. “Every Citizen a Sentinel! Every Home a Sentry Box!” The Sentinels of the Republic and the Gendered Origins of Free-Market Conservatism | Modern American History, https://www.cambridge.org/core/journals/modern-american-history/article/every-citizen-a-sentinel-every-home-a-sentry-box-the-sentinels-of-the-republic-and-the-gendered-origins-of-freemarket-conservatism/4C7E9F53241A217E06BE7D69324AB623 41. The Sentinel (short story) - Wikipedia, https://en.wikipedia.org/wiki/The_Sentinel_(short_story) 42. Heimdall - Students | Britannica Kids | Homework Help, https://kids.britannica.com/students/article/Heimdall/311645 43. The Legend of Lurid Sentinel: Myths, Mysteries, and Unveiling the Dark Truth - Snargl, https://snargl.com/blog/the-legend-of-lurid-sentinel-myths-mysteries-and-unveiling-the-dark-truth/ 44. Chronos and the Sentinel - Soho Tree of Life, http://www.soho-tree.com/blog/chronos-and-the-sentinel 45. The Children of the Sentinel Myth in Vitallia - World Anvil, https://www.worldanvil.com/w/vitallia-meteor-tales/a/the-children-of-the-sentinel-myth 46. What exactly are the sentinels and where did they come from? (A theory yap) - Reddit, https://www.reddit.com/r/WutheringWaves/comments/1dsoo1t/what_exactly_are_the_sentinels_and_where_did_they/ 47. Sentinel (comics) - Wikipedia, https://en.wikipedia.org/wiki/Sentinel_(comics) 48. simple.wikipedia.org, https://simple.wikipedia.org/wiki/Sentinel_Prime#:~:text=Sentinel%20Prime%20is%20the%20name,of%20Leadership%20before%20Optimus%20Prime. 49. Sentinel Prime - Wikipedia, https://en.wikipedia.org/wiki/Sentinel_Prime 50. Characters - 13 Sentinels: Aegis RIM Guide - IGN, https://www.ign.com/wikis/13-sentinels-aegis-rim/Characters 51. Sentinel and Guide AU: Who protects who? : r/FanFiction - Reddit, https://www.reddit.com/r/FanFiction/comments/17ubkqj/sentinel_and_guide_au_who_protects_who/ 52. What are Guides and Sentinels? : r/FanFiction - Reddit, https://www.reddit.com/r/FanFiction/comments/wtbdr3/what_are_guides_and_sentinels/ 53. Sentinel AU - Fanlore, https://fanlore.org/wiki/Sentinel_AU 54. Sentinels novels - Wikipedia, https://en.wikipedia.org/wiki/Sentinels_novels 55. The Sentinel (2006) - IMDb, https://www.imdb.com/title/tt0443632/ 56. Sentinel - Official Symphony of War Wiki, https://symphonyofwar.wiki.gg/wiki/Sentinel 57. Sentinels - Guild Wars 2 Wiki (GW2W), https://wiki.guildwars2.com/wiki/Sentinels 58. Sentinel - Dawn of War Player's Guide, https://warhammer-guide.ru/wiki/Sentinel.html 59. What is Sentinel is similar to what hero? : r/sentinelsmultiverse - Reddit, https://www.reddit.com/r/sentinelsmultiverse/comments/9m49n8/what_is_sentinel_is_similar_to_what_hero/ 60. Sentinel Range - Wikipedia, https://en.wikipedia.org/wiki/Sentinel_Range 61. Sentinel-4 Geographical Coverage, https://sentinels.copernicus.eu/missions/sentinel-4/satellite-description/geographical-coverage 62. Geographical Coverage - Sentinel Online - Copernicus, https://sentinels.copernicus.eu/missions/sentinel-5/satellite-description/geographical-coverage 63. San Francisco Landmark #33: Sentinel Building, https://noehill.com/sf/landmarks/sf033.asp 64. About Sentinel of Landmark, Alexandria VA | HOAs, Reviews, Amenities - Homes.com, https://www.homes.com/building/sentinel-of-landmark-alexandria-va/b-ng0d29qrw7jep/ 65. Sentinel of Landmark - Alexandria, VA, 22304 - Apartments.com, https://www.apartments.com/sentinel-of-landmark-alexandria-va/psqjg5t/ 66. Sentinel of Landmark of Alexandria, VA | 6300 Stevenson Ave - Highrises.com, https://www.highrises.com/buildings/alexandria_va/sentinel-of-landmark_6300-stevenson-ave_2728 67. Apartments for Rent in Sentinel of Landmark Condominiums Alexandria, VA - Home Rentals, https://www.realtor.com/apartments/Sentinel-of-Landmark-Condominiums_Alexandria_VA 68. Sentinel Project for Genocide Prevention - Wikipedia, https://en.wikipedia.org/wiki/Sentinel_Project_for_Genocide_Prevention 69. About Sentinel Operations, https://foundationsentinel.org/about-sentinel-operations/ 70. Sentinel Foundation: We counter child exploitation, provide crisis response, train law enforcement, and preserve human life., https://foundationsentinel.org/ 71. Sentinel Technologies | Sentinel, https://www.sentinel.com/ 72. Sentinel Named a 2024 Top Workplace by Chicago Tribune, https://www.sentinel.com/about/news/article/2024/11/20/sentinel-named-a-2024-top-workplace-by-chicago-tribune 73. Geographical availability and data residency in Microsoft Sentinel, https://learn.microsoft.com/en-us/azure/sentinel/geographical-availability-data-residency 74. Business continuity and disaster recovery for Microsoft Sentinel, https://learn.microsoft.com/en-us/azure/sentinel/business-continuity-disaster-recovery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