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73D" w:rsidRDefault="00B2773D">
      <w:pPr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Módulo específico</w:t>
      </w:r>
      <w:r>
        <w:rPr>
          <w:rFonts w:ascii="Arial" w:hAnsi="Arial" w:cs="Arial"/>
          <w:color w:val="0A0A0A"/>
          <w:shd w:val="clear" w:color="auto" w:fill="FFFFFF"/>
        </w:rPr>
        <w:t> (como o Portal do Aluno) ou está projetando um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ERP </w:t>
      </w:r>
    </w:p>
    <w:p w:rsidR="00B2773D" w:rsidRDefault="00B2773D">
      <w:pPr>
        <w:rPr>
          <w:rFonts w:ascii="Arial" w:hAnsi="Arial" w:cs="Arial"/>
          <w:color w:val="0A0A0A"/>
          <w:shd w:val="clear" w:color="auto" w:fill="FFFFFF"/>
        </w:rPr>
      </w:pPr>
      <w:r w:rsidRPr="00B2773D">
        <w:rPr>
          <w:rFonts w:ascii="Arial" w:hAnsi="Arial" w:cs="Arial"/>
          <w:b/>
          <w:shd w:val="clear" w:color="auto" w:fill="FFFFFF"/>
        </w:rPr>
        <w:t>Planejamento de Recursos Empresariais</w:t>
      </w:r>
      <w:r w:rsidRPr="00B2773D">
        <w:rPr>
          <w:rFonts w:ascii="Arial" w:hAnsi="Arial" w:cs="Arial"/>
          <w:shd w:val="clear" w:color="auto" w:fill="FFFFFF"/>
        </w:rPr>
        <w:t xml:space="preserve"> </w:t>
      </w:r>
      <w:r w:rsidRPr="00B277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completo</w:t>
      </w:r>
      <w:r>
        <w:rPr>
          <w:rFonts w:ascii="Arial" w:hAnsi="Arial" w:cs="Arial"/>
          <w:color w:val="0A0A0A"/>
          <w:shd w:val="clear" w:color="auto" w:fill="FFFFFF"/>
        </w:rPr>
        <w:t> para a instituição.</w:t>
      </w:r>
    </w:p>
    <w:p w:rsidR="00B2773D" w:rsidRPr="00B2773D" w:rsidRDefault="00B2773D">
      <w:pPr>
        <w:rPr>
          <w:rFonts w:ascii="Arial" w:hAnsi="Arial" w:cs="Arial"/>
          <w:b/>
          <w:color w:val="0A0A0A"/>
          <w:sz w:val="44"/>
          <w:szCs w:val="44"/>
          <w:shd w:val="clear" w:color="auto" w:fill="FFFFFF"/>
        </w:rPr>
      </w:pPr>
      <w:r w:rsidRPr="00B2773D">
        <w:rPr>
          <w:rFonts w:ascii="Arial" w:hAnsi="Arial" w:cs="Arial"/>
          <w:b/>
          <w:color w:val="0A0A0A"/>
          <w:sz w:val="44"/>
          <w:szCs w:val="44"/>
          <w:shd w:val="clear" w:color="auto" w:fill="FFFFFF"/>
        </w:rPr>
        <w:t>Requisitos funcionais e não funcionais</w:t>
      </w:r>
    </w:p>
    <w:p w:rsidR="00B2773D" w:rsidRDefault="00B2773D">
      <w:pPr>
        <w:rPr>
          <w:rFonts w:ascii="Arial" w:hAnsi="Arial" w:cs="Arial"/>
          <w:color w:val="0A0A0A"/>
          <w:shd w:val="clear" w:color="auto" w:fill="FFFFFF"/>
        </w:rPr>
      </w:pP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1. Requisitos Funcionais (O que o sistema faz)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Estes são os recursos que as diferentes personas utilizarão:</w:t>
      </w:r>
    </w:p>
    <w:p w:rsidR="00B2773D" w:rsidRPr="00B2773D" w:rsidRDefault="00B2773D" w:rsidP="00B2773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RF01 - Gestão de Matrícula: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deve permitir que o aluno realize a matrícula em disciplinas online, respeitando pré-requisitos e limites de vagas.</w:t>
      </w:r>
    </w:p>
    <w:p w:rsidR="00B2773D" w:rsidRPr="00B2773D" w:rsidRDefault="00B2773D" w:rsidP="00B2773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RF02 - Diário de Classe Digital: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professor deve conseguir registrar presenças e notas, com cálculo automático de média e situação final (aprovado/reprovado).</w:t>
      </w:r>
    </w:p>
    <w:p w:rsidR="00B2773D" w:rsidRPr="00B2773D" w:rsidRDefault="00B2773D" w:rsidP="00B2773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RF03 - Emissão de Documentos com QR Code: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deve gerar declarações e históricos com autenticação via QR Code para verificação de veracidade.</w:t>
      </w:r>
    </w:p>
    <w:p w:rsidR="00B2773D" w:rsidRPr="00B2773D" w:rsidRDefault="00B2773D" w:rsidP="00B2773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RF04 - Gestão Financeira: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deve gerar boletos registrados e processar baixas automáticas via retorno bancário ou API do Banco Central (Pix).</w:t>
      </w:r>
    </w:p>
    <w:p w:rsidR="00B2773D" w:rsidRPr="00B2773D" w:rsidRDefault="00B2773D" w:rsidP="00B2773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RF05 - Relatórios do Censo: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deve exportar dados no formato exigido pelo MEC/INEP.</w:t>
      </w:r>
    </w:p>
    <w:p w:rsidR="00B2773D" w:rsidRPr="00B2773D" w:rsidRDefault="00B2773D" w:rsidP="00B2773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RF06 - Reserva de Recursos: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Funcionários devem poder reservar salas e equipamentos, com visualização de conflitos de horário.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2. Requisitos Não Funcionais (Qualidade e Restrições)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Estes garantem que o sistema seja profissional e seguro:</w:t>
      </w:r>
    </w:p>
    <w:p w:rsidR="00B2773D" w:rsidRPr="00B2773D" w:rsidRDefault="00B2773D" w:rsidP="00B2773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RNF01 - Segurança e Privacidade (LGPD):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deve criptografar dados sensíveis e estar em conformidade com a Lei Geral de Proteção de Dados (LGPD).</w:t>
      </w:r>
    </w:p>
    <w:p w:rsidR="00B2773D" w:rsidRPr="00B2773D" w:rsidRDefault="00B2773D" w:rsidP="00B2773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RNF02 - Disponibilidade: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deve ter um uptime de 99,9%, especialmente em períodos críticos de matrícula e provas.</w:t>
      </w:r>
    </w:p>
    <w:p w:rsidR="00B2773D" w:rsidRPr="00B2773D" w:rsidRDefault="00B2773D" w:rsidP="00B2773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RNF03 - Escalabilidade: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 arquitetura deve suportar picos de acesso (ex: 10x mais tráfego no dia da liberação de notas) sem queda de performance.</w:t>
      </w:r>
    </w:p>
    <w:p w:rsidR="00B2773D" w:rsidRPr="00B2773D" w:rsidRDefault="00B2773D" w:rsidP="00B2773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RNF04 - Responsividade: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 interface do aluno e professor deve ser totalmente funcional em dispositivos móveis (Mobile-First).</w:t>
      </w:r>
    </w:p>
    <w:p w:rsidR="00B2773D" w:rsidRPr="00B2773D" w:rsidRDefault="00B2773D" w:rsidP="00B2773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lastRenderedPageBreak/>
        <w:t>RNF05 - Interoperabilidade: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deve possuir uma API REST para integração com bibliotecas virtuais e LMS externos.</w:t>
      </w:r>
    </w:p>
    <w:p w:rsidR="00B2773D" w:rsidRDefault="00B2773D"/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Dica de Ouro: Matriz de Rastreabilidade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Como o projeto é grande, recomendo usar o Jira ou o Trello para organizar esses requisitos em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User Stories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(Histórias de Usuário), por exemplo: </w:t>
      </w:r>
      <w:r w:rsidRPr="00B2773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"Como aluno, eu quero emitir meu boleto para manter meu pagamento em dia"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Default="00B2773D"/>
    <w:p w:rsidR="00B2773D" w:rsidRPr="00B2773D" w:rsidRDefault="00B2773D">
      <w:pPr>
        <w:rPr>
          <w:b/>
          <w:sz w:val="44"/>
          <w:szCs w:val="44"/>
        </w:rPr>
      </w:pPr>
      <w:r w:rsidRPr="00B2773D">
        <w:rPr>
          <w:b/>
          <w:sz w:val="44"/>
          <w:szCs w:val="44"/>
        </w:rPr>
        <w:t>Diagrama de caso de uso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1. Atores Principais</w:t>
      </w:r>
    </w:p>
    <w:p w:rsidR="00B2773D" w:rsidRPr="00B2773D" w:rsidRDefault="00B2773D" w:rsidP="00B2773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Candidato: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Pessoa interessada em ingressar.</w:t>
      </w:r>
    </w:p>
    <w:p w:rsidR="00B2773D" w:rsidRPr="00B2773D" w:rsidRDefault="00B2773D" w:rsidP="00B2773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Aluno: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Utilizador principal do portal.</w:t>
      </w:r>
    </w:p>
    <w:p w:rsidR="00B2773D" w:rsidRPr="00B2773D" w:rsidRDefault="00B2773D" w:rsidP="00B2773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Professor: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Gestor de turmas e notas.</w:t>
      </w:r>
    </w:p>
    <w:p w:rsidR="00B2773D" w:rsidRPr="00B2773D" w:rsidRDefault="00B2773D" w:rsidP="00B2773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Secretaria/Admin: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Gere dados académicos e financeiros.</w:t>
      </w:r>
    </w:p>
    <w:p w:rsidR="00B2773D" w:rsidRPr="00B2773D" w:rsidRDefault="00B2773D" w:rsidP="00B2773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Sistema Bancário (Ator Externo):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Processa pagamentos.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2. Representação dos Casos de Uso (Texto/Lógica)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Se estivéssemos a desenhar o diagrama agora, as conexões seriam:</w:t>
      </w:r>
    </w:p>
    <w:p w:rsidR="00B2773D" w:rsidRPr="00B2773D" w:rsidRDefault="00B2773D" w:rsidP="00B2773D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Subsistema de Ingresso: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[Candidato] → (Realizar Inscrição)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[Candidato] → (Consultar Resultado)</w:t>
      </w:r>
    </w:p>
    <w:p w:rsidR="00B2773D" w:rsidRPr="00B2773D" w:rsidRDefault="00B2773D" w:rsidP="00B2773D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Subsistema Académico: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[Aluno] → (Realizar Matrícula)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[Aluno] → (Consultar Notas e Faltas)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[Professor] → (Lançar Notas)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[Professor] → (Registar Assiduidade)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[Secretaria] → (Manter Cadastro de Cursos)</w:t>
      </w:r>
    </w:p>
    <w:p w:rsidR="00B2773D" w:rsidRPr="00B2773D" w:rsidRDefault="00B2773D" w:rsidP="00B2773D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Subsistema Financeiro: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[Aluno] → (Gerar Boleto/PIX)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lastRenderedPageBreak/>
        <w:t>[Sistema Bancário] → (Confirmar Pagamento) ← [Secretaria]</w:t>
      </w:r>
    </w:p>
    <w:p w:rsidR="00B2773D" w:rsidRPr="00B2773D" w:rsidRDefault="00B2773D" w:rsidP="00B2773D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Subsistema de Suporte:</w:t>
      </w:r>
    </w:p>
    <w:p w:rsidR="00B2773D" w:rsidRP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[Todos] → (Efetuar Login)</w:t>
      </w:r>
    </w:p>
    <w:p w:rsidR="00B2773D" w:rsidRDefault="00B2773D" w:rsidP="00B2773D">
      <w:pPr>
        <w:numPr>
          <w:ilvl w:val="1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[Admin TI] → (Gerir Permissões de Acesso)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Exemplo de Relação "Include" e "Extend"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No teu diagrama, não esqueças das dependências:</w:t>
      </w:r>
    </w:p>
    <w:p w:rsidR="00B2773D" w:rsidRPr="00B2773D" w:rsidRDefault="00B2773D" w:rsidP="00B2773D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(Realizar Matrícula)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--&lt;&lt;include&gt;&gt;--&gt;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(Efetuar Login)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O aluno </w:t>
      </w:r>
      <w:r w:rsidRPr="00B2773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tem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de estar logado para se matricular.</w:t>
      </w:r>
    </w:p>
    <w:p w:rsidR="00B2773D" w:rsidRPr="00B2773D" w:rsidRDefault="00B2773D" w:rsidP="00B2773D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(Gerar Boleto)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--&lt;&lt;extend&gt;&gt;--&gt;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(Aplicar Desconto Pontualidade)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O desconto é uma opção que </w:t>
      </w:r>
      <w:r w:rsidRPr="00B2773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pode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ocorrer.</w:t>
      </w:r>
    </w:p>
    <w:p w:rsidR="00B2773D" w:rsidRPr="00B2773D" w:rsidRDefault="00B2773D" w:rsidP="00B2773D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Especificação de Caso de Uso: Realizar Matrícula</w:t>
      </w:r>
    </w:p>
    <w:p w:rsidR="00B2773D" w:rsidRPr="00B2773D" w:rsidRDefault="00B2773D" w:rsidP="00B2773D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Ator Principal: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Aluno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br/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Pré-condições:</w:t>
      </w:r>
    </w:p>
    <w:p w:rsidR="00B2773D" w:rsidRPr="00B2773D" w:rsidRDefault="00B2773D" w:rsidP="00B2773D">
      <w:pPr>
        <w:numPr>
          <w:ilvl w:val="0"/>
          <w:numId w:val="6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aluno deve estar autenticado no sistema.</w:t>
      </w:r>
    </w:p>
    <w:p w:rsidR="00B2773D" w:rsidRPr="00B2773D" w:rsidRDefault="00B2773D" w:rsidP="00B2773D">
      <w:pPr>
        <w:numPr>
          <w:ilvl w:val="0"/>
          <w:numId w:val="6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período de matrícula deve estar aberto no calendário académico.</w:t>
      </w:r>
    </w:p>
    <w:p w:rsidR="00B2773D" w:rsidRPr="00B2773D" w:rsidRDefault="00B2773D" w:rsidP="00B2773D">
      <w:pPr>
        <w:numPr>
          <w:ilvl w:val="0"/>
          <w:numId w:val="6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aluno não deve possuir pendências financeiras bloqueantes.</w:t>
      </w:r>
    </w:p>
    <w:p w:rsidR="00B2773D" w:rsidRPr="00B2773D" w:rsidRDefault="008C73F6" w:rsidP="00B2773D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B2773D" w:rsidRPr="00B2773D" w:rsidRDefault="00B2773D" w:rsidP="00B2773D">
      <w:pPr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1. Fluxo Principal (Caminho Feliz)</w:t>
      </w:r>
    </w:p>
    <w:p w:rsidR="00B2773D" w:rsidRPr="00B2773D" w:rsidRDefault="00B2773D" w:rsidP="00B2773D">
      <w:pPr>
        <w:numPr>
          <w:ilvl w:val="0"/>
          <w:numId w:val="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Aceder Matrícula: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aluno seleciona a opção "Realizar Matrícula" no portal.</w:t>
      </w:r>
    </w:p>
    <w:p w:rsidR="00B2773D" w:rsidRPr="00B2773D" w:rsidRDefault="00B2773D" w:rsidP="00B2773D">
      <w:pPr>
        <w:numPr>
          <w:ilvl w:val="0"/>
          <w:numId w:val="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Exibir Disciplinas: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apresenta as disciplinas disponíveis para o semestre, destacando as que fazem parte da matriz do aluno.</w:t>
      </w:r>
    </w:p>
    <w:p w:rsidR="00B2773D" w:rsidRPr="00B2773D" w:rsidRDefault="00B2773D" w:rsidP="00B2773D">
      <w:pPr>
        <w:numPr>
          <w:ilvl w:val="0"/>
          <w:numId w:val="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Seleção: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aluno seleciona as disciplinas pretendidas.</w:t>
      </w:r>
    </w:p>
    <w:p w:rsidR="00B2773D" w:rsidRPr="00B2773D" w:rsidRDefault="00B2773D" w:rsidP="00B2773D">
      <w:pPr>
        <w:numPr>
          <w:ilvl w:val="0"/>
          <w:numId w:val="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Validar Conflitos: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verifica se existem choques de horário entre as turmas escolhidas.</w:t>
      </w:r>
    </w:p>
    <w:p w:rsidR="00B2773D" w:rsidRPr="00B2773D" w:rsidRDefault="00B2773D" w:rsidP="00B2773D">
      <w:pPr>
        <w:numPr>
          <w:ilvl w:val="0"/>
          <w:numId w:val="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Validar Pré-requisitos: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confirma se o aluno já foi aprovado nas disciplinas básicas necessárias para as novas escolhas.</w:t>
      </w:r>
    </w:p>
    <w:p w:rsidR="00B2773D" w:rsidRPr="00B2773D" w:rsidRDefault="00B2773D" w:rsidP="00B2773D">
      <w:pPr>
        <w:numPr>
          <w:ilvl w:val="0"/>
          <w:numId w:val="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Confirmar: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aluno confirma a seleção.</w:t>
      </w:r>
    </w:p>
    <w:p w:rsidR="00B2773D" w:rsidRPr="00B2773D" w:rsidRDefault="00B2773D" w:rsidP="00B2773D">
      <w:pPr>
        <w:numPr>
          <w:ilvl w:val="0"/>
          <w:numId w:val="7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Finalizar: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regista a enturmação, atualiza a grelha do aluno e gera o comprovativo de matrícula em PDF.</w:t>
      </w:r>
    </w:p>
    <w:p w:rsidR="00B2773D" w:rsidRPr="00B2773D" w:rsidRDefault="00B2773D" w:rsidP="00B2773D">
      <w:pPr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2. Fluxos Alternativos e Exceções</w:t>
      </w:r>
    </w:p>
    <w:p w:rsidR="00B2773D" w:rsidRPr="00B2773D" w:rsidRDefault="00B2773D" w:rsidP="00B2773D">
      <w:pPr>
        <w:numPr>
          <w:ilvl w:val="0"/>
          <w:numId w:val="8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lastRenderedPageBreak/>
        <w:t>A1 - Pendência Financeira: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 o aluno tiver dívidas, o sistema bloqueia o acesso à seleção e direciona para o módulo de negociação de dívidas.</w:t>
      </w:r>
    </w:p>
    <w:p w:rsidR="00B2773D" w:rsidRPr="00B2773D" w:rsidRDefault="00B2773D" w:rsidP="00B2773D">
      <w:pPr>
        <w:numPr>
          <w:ilvl w:val="0"/>
          <w:numId w:val="8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A2 - Turma Lotada: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 a disciplina não tiver vagas, o sistema sugere outras turmas ou coloca o aluno em "Lista de Espera".</w:t>
      </w:r>
    </w:p>
    <w:p w:rsidR="00B2773D" w:rsidRPr="00B2773D" w:rsidRDefault="00B2773D" w:rsidP="00B2773D">
      <w:pPr>
        <w:numPr>
          <w:ilvl w:val="0"/>
          <w:numId w:val="8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A3 - Quebra de Pré-requisito: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 o aluno tentar cursar algo sem ter a base, o sistema exibe uma mensagem de erro e impede a inclusão dessa disciplina específica.</w:t>
      </w:r>
    </w:p>
    <w:p w:rsidR="00B2773D" w:rsidRPr="00B2773D" w:rsidRDefault="008C73F6" w:rsidP="00B2773D">
      <w:pPr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pict>
          <v:rect id="_x0000_i1026" style="width:0;height:.75pt" o:hralign="center" o:hrstd="t" o:hr="t" fillcolor="#a0a0a0" stroked="f"/>
        </w:pict>
      </w:r>
    </w:p>
    <w:p w:rsidR="00B2773D" w:rsidRPr="00B2773D" w:rsidRDefault="00B2773D" w:rsidP="00B2773D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Representação em Diagrama (Lógica Visual)</w:t>
      </w:r>
    </w:p>
    <w:p w:rsidR="00B2773D" w:rsidRPr="00B2773D" w:rsidRDefault="00B2773D" w:rsidP="00B2773D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Se fores desenhar no Draw.io ou Lucidchart, o teu diagrama deve mostrar:</w:t>
      </w:r>
    </w:p>
    <w:p w:rsidR="00B2773D" w:rsidRPr="00B2773D" w:rsidRDefault="00B2773D" w:rsidP="00B2773D">
      <w:pPr>
        <w:numPr>
          <w:ilvl w:val="0"/>
          <w:numId w:val="9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boneco (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Aluno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 ligado a uma elipse (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Realizar Matrícula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).</w:t>
      </w:r>
    </w:p>
    <w:p w:rsidR="00B2773D" w:rsidRPr="00B2773D" w:rsidRDefault="00B2773D" w:rsidP="00B2773D">
      <w:pPr>
        <w:numPr>
          <w:ilvl w:val="0"/>
          <w:numId w:val="9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Uma seta de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&lt;&lt;include&gt;&gt;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da matrícula para a elipse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(Validar Débitos)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0"/>
          <w:numId w:val="9"/>
        </w:numPr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Uma seta de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&lt;&lt;include&gt;&gt;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da matrícula para a elipse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(Verificar Pré-requisitos)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Dica para o Código (Backend)</w:t>
      </w:r>
    </w:p>
    <w:p w:rsidR="00B2773D" w:rsidRPr="00B2773D" w:rsidRDefault="00B2773D" w:rsidP="00B2773D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Ao implementar este caso de uso, utiliza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Transações de Base de Dados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 Se a reserva da vaga falhar no último segundo, o sistema deve fazer um </w:t>
      </w:r>
      <w:r w:rsidRPr="00B2773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rollback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para não deixar o aluno matriculado "pela metade". Podes consultar boas práticas de design de API para isto no Documentação da AWS sobre APIs REST.</w:t>
      </w:r>
    </w:p>
    <w:p w:rsidR="00B2773D" w:rsidRDefault="00B2773D">
      <w:pPr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Especificação de Caso de Uso: Realizar Matrícula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Ator Principal: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Aluno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br/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Pré-condições:</w:t>
      </w:r>
    </w:p>
    <w:p w:rsidR="00B2773D" w:rsidRPr="00B2773D" w:rsidRDefault="00B2773D" w:rsidP="00B2773D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aluno deve estar autenticado no sistema.</w:t>
      </w:r>
    </w:p>
    <w:p w:rsidR="00B2773D" w:rsidRPr="00B2773D" w:rsidRDefault="00B2773D" w:rsidP="00B2773D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período de matrícula deve estar aberto no calendário académico.</w:t>
      </w:r>
    </w:p>
    <w:p w:rsidR="00B2773D" w:rsidRPr="00B2773D" w:rsidRDefault="00B2773D" w:rsidP="00B2773D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aluno não deve possuir pendências financeiras bloqueantes.</w:t>
      </w:r>
    </w:p>
    <w:p w:rsidR="00B2773D" w:rsidRPr="00B2773D" w:rsidRDefault="008C73F6" w:rsidP="00B277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0A0A0A"/>
          <w:sz w:val="21"/>
          <w:szCs w:val="21"/>
          <w:lang w:eastAsia="pt-BR"/>
        </w:rPr>
        <w:pict>
          <v:rect id="_x0000_i1027" style="width:0;height:.75pt" o:hralign="center" o:hrstd="t" o:hr="t" fillcolor="#a0a0a0" stroked="f"/>
        </w:pic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1. Fluxo Principal (Caminho Feliz)</w:t>
      </w:r>
    </w:p>
    <w:p w:rsidR="00B2773D" w:rsidRPr="00B2773D" w:rsidRDefault="00B2773D" w:rsidP="00B2773D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Aceder Matrícula: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aluno seleciona a opção "Realizar Matrícula" no portal.</w:t>
      </w:r>
    </w:p>
    <w:p w:rsidR="00B2773D" w:rsidRPr="00B2773D" w:rsidRDefault="00B2773D" w:rsidP="00B2773D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Exibir Disciplinas: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apresenta as disciplinas disponíveis para o semestre, destacando as que fazem parte da matriz do aluno.</w:t>
      </w:r>
    </w:p>
    <w:p w:rsidR="00B2773D" w:rsidRPr="00B2773D" w:rsidRDefault="00B2773D" w:rsidP="00B2773D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Seleção: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aluno seleciona as disciplinas pretendidas.</w:t>
      </w:r>
    </w:p>
    <w:p w:rsidR="00B2773D" w:rsidRPr="00B2773D" w:rsidRDefault="00B2773D" w:rsidP="00B2773D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lastRenderedPageBreak/>
        <w:t>Validar Conflitos: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verifica se existem choques de horário entre as turmas escolhidas.</w:t>
      </w:r>
    </w:p>
    <w:p w:rsidR="00B2773D" w:rsidRPr="00B2773D" w:rsidRDefault="00B2773D" w:rsidP="00B2773D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Validar Pré-requisitos: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confirma se o aluno já foi aprovado nas disciplinas básicas necessárias para as novas escolhas.</w:t>
      </w:r>
    </w:p>
    <w:p w:rsidR="00B2773D" w:rsidRPr="00B2773D" w:rsidRDefault="00B2773D" w:rsidP="00B2773D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Confirmar: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aluno confirma a seleção.</w:t>
      </w:r>
    </w:p>
    <w:p w:rsidR="00B2773D" w:rsidRPr="00B2773D" w:rsidRDefault="00B2773D" w:rsidP="00B2773D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Finalizar: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 sistema regista a enturmação, atualiza a grelha do aluno e gera o comprovativo de matrícula em PDF.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2. Fluxos Alternativos e Exceções</w:t>
      </w:r>
    </w:p>
    <w:p w:rsidR="00B2773D" w:rsidRPr="00B2773D" w:rsidRDefault="00B2773D" w:rsidP="00B2773D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A1 - Pendência Financeira: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 o aluno tiver dívidas, o sistema bloqueia o acesso à seleção e direciona para o módulo de negociação de dívidas.</w:t>
      </w:r>
    </w:p>
    <w:p w:rsidR="00B2773D" w:rsidRPr="00B2773D" w:rsidRDefault="00B2773D" w:rsidP="00B2773D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A2 - Turma Lotada: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 a disciplina não tiver vagas, o sistema sugere outras turmas ou coloca o aluno em "Lista de Espera".</w:t>
      </w:r>
    </w:p>
    <w:p w:rsidR="00B2773D" w:rsidRPr="00B2773D" w:rsidRDefault="00B2773D" w:rsidP="00B2773D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A3 - Quebra de Pré-requisito: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 o aluno tentar cursar algo sem ter a base, o sistema exibe uma mensagem de erro e impede a inclusão dessa disciplina específica.</w:t>
      </w:r>
    </w:p>
    <w:p w:rsidR="00B2773D" w:rsidRPr="00B2773D" w:rsidRDefault="008C73F6" w:rsidP="00B277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0A0A0A"/>
          <w:sz w:val="21"/>
          <w:szCs w:val="21"/>
          <w:lang w:eastAsia="pt-BR"/>
        </w:rPr>
        <w:pict>
          <v:rect id="_x0000_i1028" style="width:0;height:.75pt" o:hralign="center" o:hrstd="t" o:hr="t" fillcolor="#a0a0a0" stroked="f"/>
        </w:pic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Representação em Diagrama (Lógica Visual)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Se fores desenhar no Draw.io ou Lucidchart, o teu diagrama deve mostrar:</w:t>
      </w:r>
    </w:p>
    <w:p w:rsidR="00B2773D" w:rsidRPr="00B2773D" w:rsidRDefault="00B2773D" w:rsidP="00B2773D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boneco (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Aluno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 ligado a uma elipse (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Realizar Matrícula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).</w:t>
      </w:r>
    </w:p>
    <w:p w:rsidR="00B2773D" w:rsidRPr="00B2773D" w:rsidRDefault="00B2773D" w:rsidP="00B2773D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Uma seta de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&lt;&lt;include&gt;&gt;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da matrícula para a elipse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(Validar Débitos)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Uma seta de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&lt;&lt;include&gt;&gt;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da matrícula para a elipse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(Verificar Pré-requisitos)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Dica para o Código (Backend)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Ao implementar este caso de uso, utiliza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Transações de Base de Dados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 Se a reserva da vaga falhar no último segundo, o sistema deve fazer um </w:t>
      </w:r>
      <w:r w:rsidRPr="00B2773D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rollback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para não deixar o aluno matriculado "pela metade". Podes consultar boas práticas de design de API para isto no Documentação da AWS sobre APIs REST.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Gostarias de ver agora as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tabelas da Base de Dados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necessárias para suportar este caso de uso (como a relação entre Alunos, Turmas e Matrículas)?</w:t>
      </w:r>
    </w:p>
    <w:p w:rsidR="00B2773D" w:rsidRPr="00B2773D" w:rsidRDefault="00B2773D" w:rsidP="00B2773D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diagrama de classe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Para suportar as operações de uma universidade (ER ou ERP), o 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Diagrama de Classes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deve estruturar a relação entre a base académica e a operacional.</w:t>
      </w:r>
    </w:p>
    <w:p w:rsidR="00CD5071" w:rsidRPr="00CD5071" w:rsidRDefault="00CD5071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0A0A0A"/>
          <w:sz w:val="24"/>
          <w:szCs w:val="24"/>
          <w:lang w:eastAsia="pt-BR"/>
        </w:rPr>
      </w:pPr>
      <w:r w:rsidRPr="00CD5071">
        <w:rPr>
          <w:rFonts w:ascii="Arial" w:hAnsi="Arial" w:cs="Arial"/>
          <w:b/>
          <w:color w:val="0A0A0A"/>
          <w:shd w:val="clear" w:color="auto" w:fill="F0F2F5"/>
        </w:rPr>
        <w:lastRenderedPageBreak/>
        <w:t>Diagrama de classes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Aqui está o modelo conceitual das classes principais para o motor do sistema: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1. Classes Principais e Atributos</w:t>
      </w:r>
    </w:p>
    <w:p w:rsidR="00B2773D" w:rsidRPr="00B2773D" w:rsidRDefault="00B2773D" w:rsidP="00B2773D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Pessoa (Classe Pai/Abstrata):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id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nome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cpf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email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data_nascimento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1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Aluno (Herda de Pessoa):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ra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(matrícula),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status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(ativo/trancado),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data_ingresso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1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Professor (Herda de Pessoa):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matricula_funcional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titulacao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(especialista, mestre, doutor).</w:t>
      </w:r>
    </w:p>
    <w:p w:rsidR="00B2773D" w:rsidRPr="00B2773D" w:rsidRDefault="00B2773D" w:rsidP="00B2773D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Curso: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id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nome_curso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area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(Ex: Exatas, Humanas),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carga_horaria_total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Disciplina: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id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nome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ementa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carga_horaria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Turma: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id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ano_letivo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semestre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vagas_totais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horario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Matricula (Classe Associativa):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id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data_efetivacao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status_disciplina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(cursando, aprovado, reprovado),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nota_final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2. Relacionamentos (Lógica UML)</w:t>
      </w:r>
    </w:p>
    <w:p w:rsidR="00B2773D" w:rsidRPr="00B2773D" w:rsidRDefault="00B2773D" w:rsidP="00B2773D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Curso 1 : N Disciplina: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Um curso possui várias disciplinas em sua matriz curricular.</w:t>
      </w:r>
    </w:p>
    <w:p w:rsidR="00B2773D" w:rsidRPr="00B2773D" w:rsidRDefault="00B2773D" w:rsidP="00B2773D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Disciplina 1 : N Turma: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Uma disciplina (ex: Cálculo I) pode ter várias turmas (Turma A, Turma B) no mesmo semestre.</w:t>
      </w:r>
    </w:p>
    <w:p w:rsidR="00B2773D" w:rsidRPr="00B2773D" w:rsidRDefault="00B2773D" w:rsidP="00B2773D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Professor 1 : N Turma: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Um professor pode lecionar em diversas turmas.</w:t>
      </w:r>
    </w:p>
    <w:p w:rsidR="00B2773D" w:rsidRPr="00B2773D" w:rsidRDefault="00B2773D" w:rsidP="00B2773D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Aluno N : N Turma (via Matricula):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Um aluno matricula-se em várias turmas, e uma turma contém vários alunos. É aqui que nasce a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Classe Associativa Matricula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para guardar a nota e a frequência.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3. Representação Visual Recomendada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Para desenhar este diagrama, utilize ferramentas como o Visual Paradigm ou o Astah, que são padrões na indústria para modelagem UML.</w:t>
      </w:r>
    </w:p>
    <w:p w:rsidR="00B2773D" w:rsidRDefault="00B2773D"/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ara um sistema universitário completo, o 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Diagrama de Classes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é o mapa que define como os dados se conectam logicamente.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Abaixo, apresento a estrutura técnica das classes principais e suas associações (multiplicidade).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lastRenderedPageBreak/>
        <w:t>Estrutura do Diagrama de Classes (UML)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1. Bloco de Pessoas (Herança)</w:t>
      </w:r>
    </w:p>
    <w:p w:rsidR="00B2773D" w:rsidRPr="00B2773D" w:rsidRDefault="00B2773D" w:rsidP="00B2773D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Classe Abstrata </w:t>
      </w:r>
      <w:r w:rsidRPr="00B2773D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Usuario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id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login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senha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email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perfil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(aluno/prof/admin).</w:t>
      </w:r>
    </w:p>
    <w:p w:rsidR="00B2773D" w:rsidRPr="00B2773D" w:rsidRDefault="00B2773D" w:rsidP="00B2773D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Classe </w:t>
      </w:r>
      <w:r w:rsidRPr="00B2773D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Aluno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ra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(Registro Acadêmico),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data_ingresso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coeficiente_rendimento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Classe </w:t>
      </w:r>
      <w:r w:rsidRPr="00B2773D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Professor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id_funcional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titulacao_maxima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regime_trabalho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2. Bloco Acadêmico (Estrutura)</w:t>
      </w:r>
    </w:p>
    <w:p w:rsidR="00B2773D" w:rsidRPr="00B2773D" w:rsidRDefault="00B2773D" w:rsidP="00B2773D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Classe </w:t>
      </w:r>
      <w:r w:rsidRPr="00B2773D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Curso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codigo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nome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modalidade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(presencial/EAD).</w:t>
      </w:r>
    </w:p>
    <w:p w:rsidR="00B2773D" w:rsidRPr="00B2773D" w:rsidRDefault="00B2773D" w:rsidP="00B2773D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Classe </w:t>
      </w:r>
      <w:r w:rsidRPr="00B2773D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Disciplina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id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nome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carga_horaria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ementa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Classe </w:t>
      </w:r>
      <w:r w:rsidRPr="00B2773D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Turma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codigo_turma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ano_letivo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semestre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vagas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sala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3. Bloco de Interação (Associações)</w:t>
      </w:r>
    </w:p>
    <w:p w:rsidR="00B2773D" w:rsidRPr="00B2773D" w:rsidRDefault="00B2773D" w:rsidP="00B2773D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Classe </w:t>
      </w:r>
      <w:r w:rsidRPr="00B2773D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Matricula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 (Classe Associativa)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É o "nó" entre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Aluno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Turma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 Contém: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nota_final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percentual_frequencia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status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(aprovado/reprovado).</w:t>
      </w:r>
    </w:p>
    <w:p w:rsidR="00B2773D" w:rsidRPr="00B2773D" w:rsidRDefault="008C73F6" w:rsidP="00B27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.75pt" o:hralign="center" o:hrstd="t" o:hr="t" fillcolor="#a0a0a0" stroked="f"/>
        </w:pic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Representação das Relações (Multiplicidade)</w:t>
      </w:r>
    </w:p>
    <w:p w:rsidR="00B2773D" w:rsidRPr="00B2773D" w:rsidRDefault="00B2773D" w:rsidP="00B2773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Curso (1) ---- (1..*) Disciplina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Um curso possui várias disciplinas.</w:t>
      </w:r>
    </w:p>
    <w:p w:rsidR="00B2773D" w:rsidRPr="00B2773D" w:rsidRDefault="00B2773D" w:rsidP="00B2773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Disciplina (1) ---- (0..*) Turma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Uma disciplina pode ter várias turmas abertas.</w:t>
      </w:r>
    </w:p>
    <w:p w:rsidR="00B2773D" w:rsidRPr="00B2773D" w:rsidRDefault="00B2773D" w:rsidP="00B2773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Professor (1) ---- (0..*) Turma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Um professor pode lecionar em várias turmas.</w:t>
      </w:r>
    </w:p>
    <w:p w:rsidR="00B2773D" w:rsidRPr="00B2773D" w:rsidRDefault="00B2773D" w:rsidP="00B2773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Aluno (1) ---- (0..</w:t>
      </w:r>
      <w:r w:rsidRPr="00B2773D">
        <w:rPr>
          <w:rFonts w:ascii="Arial" w:eastAsia="Times New Roman" w:hAnsi="Arial" w:cs="Arial"/>
          <w:b/>
          <w:bCs/>
          <w:i/>
          <w:iCs/>
          <w:color w:val="0A0A0A"/>
          <w:sz w:val="24"/>
          <w:szCs w:val="24"/>
          <w:lang w:eastAsia="pt-BR"/>
        </w:rPr>
        <w:t>) Matricula (0..</w:t>
      </w: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) ---- (1) Turma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Um aluno tem várias matrículas, e cada matrícula pertence a uma turma específica.</w:t>
      </w:r>
    </w:p>
    <w:p w:rsidR="00B2773D" w:rsidRPr="00B2773D" w:rsidRDefault="00B2773D" w:rsidP="00B2773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30"/>
          <w:szCs w:val="30"/>
          <w:lang w:eastAsia="pt-BR"/>
        </w:rPr>
        <w:t>Ferramentas para Modelagem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Para transformar este rascunho em um diagrama visual profissional, recomendo:</w:t>
      </w:r>
    </w:p>
    <w:p w:rsidR="00B2773D" w:rsidRPr="00B2773D" w:rsidRDefault="00B2773D" w:rsidP="00B2773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Visual Paradigm Online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Excelente para diagramas UML complexos.</w:t>
      </w:r>
    </w:p>
    <w:p w:rsidR="00B2773D" w:rsidRPr="00B2773D" w:rsidRDefault="00B2773D" w:rsidP="00B2773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StarUML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Ferramenta robusta para engenharia de software.</w:t>
      </w:r>
    </w:p>
    <w:p w:rsidR="00B2773D" w:rsidRPr="00B2773D" w:rsidRDefault="00B2773D" w:rsidP="00B2773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PlantUML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: Para gerar diagramas através de código (texto), muito usado por desenvolvedores.</w:t>
      </w:r>
    </w:p>
    <w:p w:rsidR="00B2773D" w:rsidRPr="00B2773D" w:rsidRDefault="00B2773D" w:rsidP="00B2773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B2773D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lastRenderedPageBreak/>
        <w:t>Dica Técnica: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No seu código (Java, C# ou Python), a classe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Matricula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será essencial para o cálculo automático de médias. Você deve implementar nela um método como </w:t>
      </w:r>
      <w:r w:rsidRPr="00B2773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pt-BR"/>
        </w:rPr>
        <w:t>calcularSituacao()</w:t>
      </w:r>
      <w:r w:rsidRPr="00B2773D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</w:t>
      </w:r>
    </w:p>
    <w:p w:rsidR="00B2773D" w:rsidRDefault="00B2773D"/>
    <w:p w:rsidR="008C73F6" w:rsidRPr="008C73F6" w:rsidRDefault="008C73F6" w:rsidP="008C73F6">
      <w:pPr>
        <w:shd w:val="clear" w:color="auto" w:fill="FFFFFF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8C73F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 Gemini disse</w:t>
      </w:r>
    </w:p>
    <w:p w:rsidR="008C73F6" w:rsidRPr="008C73F6" w:rsidRDefault="008C73F6" w:rsidP="008C73F6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Com base na estrutura de ERP universitário que você apresentou, selecionei as duas entidades centrais para detalhar seus casos de uso. Essas entidades são o "coração" do sistema acadêmico e financeiro.</w:t>
      </w:r>
    </w:p>
    <w:p w:rsidR="008C73F6" w:rsidRPr="008C73F6" w:rsidRDefault="008C73F6" w:rsidP="008C73F6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C73F6" w:rsidRPr="008C73F6" w:rsidRDefault="008C73F6" w:rsidP="008C73F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30"/>
          <w:szCs w:val="30"/>
          <w:lang w:eastAsia="pt-BR"/>
        </w:rPr>
        <w:t>1. Entidade: Aluno</w:t>
      </w:r>
    </w:p>
    <w:p w:rsidR="008C73F6" w:rsidRPr="008C73F6" w:rsidRDefault="008C73F6" w:rsidP="008C73F6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</w:t>
      </w: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Aluno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é o ator principal e a entidade que consome a maior parte dos serviços do portal.</w:t>
      </w:r>
    </w:p>
    <w:p w:rsidR="008C73F6" w:rsidRPr="008C73F6" w:rsidRDefault="008C73F6" w:rsidP="008C73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Casos de Uso do Aluno</w:t>
      </w:r>
    </w:p>
    <w:p w:rsidR="008C73F6" w:rsidRPr="008C73F6" w:rsidRDefault="008C73F6" w:rsidP="008C73F6">
      <w:pPr>
        <w:numPr>
          <w:ilvl w:val="0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UC01 - Realizar Matrícula Online: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 aluno seleciona as disciplinas para o semestre. O sistema valida pré-requisitos, disponibilidade de vagas e conflitos de horário.</w:t>
      </w:r>
    </w:p>
    <w:p w:rsidR="008C73F6" w:rsidRPr="008C73F6" w:rsidRDefault="008C73F6" w:rsidP="008C73F6">
      <w:pPr>
        <w:numPr>
          <w:ilvl w:val="0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UC02 - Consultar Histórico Acadêmico: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Visualização de notas, faltas e progresso curricular ao longo do curso.</w:t>
      </w:r>
    </w:p>
    <w:p w:rsidR="008C73F6" w:rsidRPr="008C73F6" w:rsidRDefault="008C73F6" w:rsidP="008C73F6">
      <w:pPr>
        <w:numPr>
          <w:ilvl w:val="0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UC03 - Gerar Boleto/Pix de Mensalidade: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Acesso ao módulo financeiro para emissão de títulos de pagamento com baixa automática via API bancária.</w:t>
      </w:r>
    </w:p>
    <w:p w:rsidR="008C73F6" w:rsidRPr="008C73F6" w:rsidRDefault="008C73F6" w:rsidP="008C73F6">
      <w:pPr>
        <w:numPr>
          <w:ilvl w:val="0"/>
          <w:numId w:val="2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UC04 - Solicitar Documentos Digitais: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Emissão de declarações de matrícula ou histórico parcial com autenticação via QR Code (conforme RF03).</w:t>
      </w:r>
    </w:p>
    <w:p w:rsidR="008C73F6" w:rsidRPr="008C73F6" w:rsidRDefault="008C73F6" w:rsidP="008C73F6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C73F6" w:rsidRPr="008C73F6" w:rsidRDefault="008C73F6" w:rsidP="008C73F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30"/>
          <w:szCs w:val="30"/>
          <w:lang w:eastAsia="pt-BR"/>
        </w:rPr>
        <w:t>2. Entidade: Professor</w:t>
      </w:r>
    </w:p>
    <w:p w:rsidR="008C73F6" w:rsidRPr="008C73F6" w:rsidRDefault="008C73F6" w:rsidP="008C73F6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</w:t>
      </w: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Professor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é a entidade responsável pela alimentação dos dados pedagógicos que mantêm o sistema atualizado.</w:t>
      </w:r>
    </w:p>
    <w:p w:rsidR="008C73F6" w:rsidRPr="008C73F6" w:rsidRDefault="008C73F6" w:rsidP="008C73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Casos de Uso do Professor</w:t>
      </w:r>
    </w:p>
    <w:p w:rsidR="008C73F6" w:rsidRPr="008C73F6" w:rsidRDefault="008C73F6" w:rsidP="008C73F6">
      <w:pPr>
        <w:numPr>
          <w:ilvl w:val="0"/>
          <w:numId w:val="2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UC05 - Lançar Notas e Faltas (Diário Digital):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Registro do desempenho dos alunos. O sistema deve realizar o cálculo automático da média e definir a situação final (Aprovado/Reprovado) conforme as regras da instituição.</w:t>
      </w:r>
    </w:p>
    <w:p w:rsidR="008C73F6" w:rsidRPr="008C73F6" w:rsidRDefault="008C73F6" w:rsidP="008C73F6">
      <w:pPr>
        <w:numPr>
          <w:ilvl w:val="0"/>
          <w:numId w:val="2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UC06 - Disponibilizar Conteúdo Programático: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Upload de planos de ensino, materiais de aula e referências bibliográficas para as turmas sob sua responsabilidade.</w:t>
      </w:r>
    </w:p>
    <w:p w:rsidR="008C73F6" w:rsidRPr="008C73F6" w:rsidRDefault="008C73F6" w:rsidP="008C73F6">
      <w:pPr>
        <w:numPr>
          <w:ilvl w:val="0"/>
          <w:numId w:val="2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UC07 - Consultar Grade de Horários: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Visualização das turmas, salas e horários alocados para o semestre letivo.</w:t>
      </w:r>
    </w:p>
    <w:p w:rsidR="008C73F6" w:rsidRPr="008C73F6" w:rsidRDefault="008C73F6" w:rsidP="008C73F6">
      <w:pPr>
        <w:numPr>
          <w:ilvl w:val="0"/>
          <w:numId w:val="2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lastRenderedPageBreak/>
        <w:t>UC08 - Validar Frequência (Assiduidade):</w:t>
      </w: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Fechamento periódico da presença dos alunos para fins de relatórios do Censo (MEC).</w:t>
      </w:r>
    </w:p>
    <w:p w:rsidR="008C73F6" w:rsidRPr="008C73F6" w:rsidRDefault="008C73F6" w:rsidP="008C73F6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8C73F6" w:rsidRPr="008C73F6" w:rsidRDefault="008C73F6" w:rsidP="008C73F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Tabela de Relacionamento e Regras de Negócio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137"/>
        <w:gridCol w:w="6353"/>
      </w:tblGrid>
      <w:tr w:rsidR="008C73F6" w:rsidRPr="008C73F6" w:rsidTr="008C73F6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Caso de Uso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Entidade Relacionada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Regra de Negócio Principal</w:t>
            </w:r>
          </w:p>
        </w:tc>
      </w:tr>
      <w:tr w:rsidR="008C73F6" w:rsidRPr="008C73F6" w:rsidTr="008C73F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Realizar Matrícula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Turma / Financeiro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Bloquear se houver pendência financeira (A1) ou falta de pré-requisitos (A3).</w:t>
            </w:r>
          </w:p>
        </w:tc>
      </w:tr>
      <w:tr w:rsidR="008C73F6" w:rsidRPr="008C73F6" w:rsidTr="008C73F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Lançar Notas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Matrícula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O sistema deve impedir edição de notas após o fechamento do período letivo.</w:t>
            </w:r>
          </w:p>
        </w:tc>
      </w:tr>
      <w:tr w:rsidR="008C73F6" w:rsidRPr="008C73F6" w:rsidTr="008C73F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Gerar Boleto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Sistema Bancário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C73F6" w:rsidRPr="008C73F6" w:rsidRDefault="008C73F6" w:rsidP="008C73F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Aplicar "Desconto Pontualidade" via relação </w:t>
            </w:r>
            <w:r w:rsidRPr="008C73F6">
              <w:rPr>
                <w:rFonts w:ascii="Courier New" w:eastAsia="Times New Roman" w:hAnsi="Courier New" w:cs="Courier New"/>
                <w:color w:val="444746"/>
                <w:sz w:val="21"/>
                <w:szCs w:val="21"/>
                <w:shd w:val="clear" w:color="auto" w:fill="E9EEF6"/>
                <w:lang w:eastAsia="pt-BR"/>
              </w:rPr>
              <w:t>&lt;&lt;extend&gt;&gt;</w:t>
            </w:r>
            <w:r w:rsidRPr="008C73F6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 se o pagamento for antecipado.</w:t>
            </w:r>
          </w:p>
        </w:tc>
      </w:tr>
    </w:tbl>
    <w:p w:rsidR="008C73F6" w:rsidRPr="008C73F6" w:rsidRDefault="008C73F6" w:rsidP="008C73F6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C73F6" w:rsidRPr="008C73F6" w:rsidRDefault="008C73F6" w:rsidP="008C73F6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8C73F6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Gostaria que eu detalhasse agora o Diagrama de Sequência de um desses casos (como o de Matrícula) para mostrar como o Backend processa essas validações em tempo real?</w:t>
      </w:r>
    </w:p>
    <w:p w:rsidR="008C73F6" w:rsidRDefault="008C73F6">
      <w:bookmarkStart w:id="0" w:name="_GoBack"/>
      <w:bookmarkEnd w:id="0"/>
    </w:p>
    <w:sectPr w:rsidR="008C73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A2353"/>
    <w:multiLevelType w:val="multilevel"/>
    <w:tmpl w:val="BA6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3A2A"/>
    <w:multiLevelType w:val="multilevel"/>
    <w:tmpl w:val="5EC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02E5"/>
    <w:multiLevelType w:val="multilevel"/>
    <w:tmpl w:val="60F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9116E"/>
    <w:multiLevelType w:val="multilevel"/>
    <w:tmpl w:val="D5FA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D1CB4"/>
    <w:multiLevelType w:val="multilevel"/>
    <w:tmpl w:val="C3C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21AD6"/>
    <w:multiLevelType w:val="multilevel"/>
    <w:tmpl w:val="90B4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12139"/>
    <w:multiLevelType w:val="multilevel"/>
    <w:tmpl w:val="956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925A0"/>
    <w:multiLevelType w:val="multilevel"/>
    <w:tmpl w:val="4FF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96F2F"/>
    <w:multiLevelType w:val="multilevel"/>
    <w:tmpl w:val="559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A4557"/>
    <w:multiLevelType w:val="multilevel"/>
    <w:tmpl w:val="A83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FC6BD2"/>
    <w:multiLevelType w:val="multilevel"/>
    <w:tmpl w:val="58CE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9331F"/>
    <w:multiLevelType w:val="multilevel"/>
    <w:tmpl w:val="D68E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D22F5"/>
    <w:multiLevelType w:val="multilevel"/>
    <w:tmpl w:val="B16E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FB43C5"/>
    <w:multiLevelType w:val="multilevel"/>
    <w:tmpl w:val="42E6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E73EF6"/>
    <w:multiLevelType w:val="multilevel"/>
    <w:tmpl w:val="4D2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E71C7"/>
    <w:multiLevelType w:val="multilevel"/>
    <w:tmpl w:val="4E0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56994"/>
    <w:multiLevelType w:val="multilevel"/>
    <w:tmpl w:val="2A7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F6BDA"/>
    <w:multiLevelType w:val="multilevel"/>
    <w:tmpl w:val="940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8050B9"/>
    <w:multiLevelType w:val="multilevel"/>
    <w:tmpl w:val="F99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00D8D"/>
    <w:multiLevelType w:val="multilevel"/>
    <w:tmpl w:val="1746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2A144D"/>
    <w:multiLevelType w:val="multilevel"/>
    <w:tmpl w:val="FD6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C1FC2"/>
    <w:multiLevelType w:val="multilevel"/>
    <w:tmpl w:val="2B3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8"/>
  </w:num>
  <w:num w:numId="4">
    <w:abstractNumId w:val="4"/>
  </w:num>
  <w:num w:numId="5">
    <w:abstractNumId w:val="21"/>
  </w:num>
  <w:num w:numId="6">
    <w:abstractNumId w:val="5"/>
  </w:num>
  <w:num w:numId="7">
    <w:abstractNumId w:val="10"/>
  </w:num>
  <w:num w:numId="8">
    <w:abstractNumId w:val="14"/>
  </w:num>
  <w:num w:numId="9">
    <w:abstractNumId w:val="20"/>
  </w:num>
  <w:num w:numId="10">
    <w:abstractNumId w:val="13"/>
  </w:num>
  <w:num w:numId="11">
    <w:abstractNumId w:val="12"/>
  </w:num>
  <w:num w:numId="12">
    <w:abstractNumId w:val="0"/>
  </w:num>
  <w:num w:numId="13">
    <w:abstractNumId w:val="7"/>
  </w:num>
  <w:num w:numId="14">
    <w:abstractNumId w:val="8"/>
  </w:num>
  <w:num w:numId="15">
    <w:abstractNumId w:val="3"/>
  </w:num>
  <w:num w:numId="16">
    <w:abstractNumId w:val="1"/>
  </w:num>
  <w:num w:numId="17">
    <w:abstractNumId w:val="11"/>
  </w:num>
  <w:num w:numId="18">
    <w:abstractNumId w:val="16"/>
  </w:num>
  <w:num w:numId="19">
    <w:abstractNumId w:val="19"/>
  </w:num>
  <w:num w:numId="20">
    <w:abstractNumId w:val="6"/>
  </w:num>
  <w:num w:numId="21">
    <w:abstractNumId w:val="1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73D"/>
    <w:rsid w:val="008C73F6"/>
    <w:rsid w:val="00B2773D"/>
    <w:rsid w:val="00CD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A91E"/>
  <w15:chartTrackingRefBased/>
  <w15:docId w15:val="{86A7DFDA-93AA-4B87-B609-A7CB453A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ter"/>
    <w:uiPriority w:val="9"/>
    <w:qFormat/>
    <w:rsid w:val="008C7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Cabealho3">
    <w:name w:val="heading 3"/>
    <w:basedOn w:val="Normal"/>
    <w:link w:val="Cabealho3Carter"/>
    <w:uiPriority w:val="9"/>
    <w:qFormat/>
    <w:rsid w:val="008C73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B2773D"/>
    <w:rPr>
      <w:b/>
      <w:bCs/>
    </w:rPr>
  </w:style>
  <w:style w:type="character" w:customStyle="1" w:styleId="t286pc">
    <w:name w:val="t286pc"/>
    <w:basedOn w:val="Tipodeletrapredefinidodopargrafo"/>
    <w:rsid w:val="00B2773D"/>
  </w:style>
  <w:style w:type="character" w:styleId="nfase">
    <w:name w:val="Emphasis"/>
    <w:basedOn w:val="Tipodeletrapredefinidodopargrafo"/>
    <w:uiPriority w:val="20"/>
    <w:qFormat/>
    <w:rsid w:val="00B2773D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B2773D"/>
    <w:rPr>
      <w:rFonts w:ascii="Courier New" w:eastAsia="Times New Roman" w:hAnsi="Courier New" w:cs="Courier New"/>
      <w:sz w:val="20"/>
      <w:szCs w:val="20"/>
    </w:rPr>
  </w:style>
  <w:style w:type="character" w:customStyle="1" w:styleId="vndci">
    <w:name w:val="vndci"/>
    <w:basedOn w:val="Tipodeletrapredefinidodopargrafo"/>
    <w:rsid w:val="00B2773D"/>
  </w:style>
  <w:style w:type="character" w:customStyle="1" w:styleId="Cabealho2Carter">
    <w:name w:val="Cabeçalho 2 Caráter"/>
    <w:basedOn w:val="Tipodeletrapredefinidodopargrafo"/>
    <w:link w:val="Cabealho2"/>
    <w:uiPriority w:val="9"/>
    <w:rsid w:val="008C73F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8C73F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C7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4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3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73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3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1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0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8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79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07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07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1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34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19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11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02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26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9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267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8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4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3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29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41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24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74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22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1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16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8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8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66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37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7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12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7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23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45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26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49718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47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5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2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19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2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0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5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461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1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2059</Words>
  <Characters>11119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2</cp:revision>
  <dcterms:created xsi:type="dcterms:W3CDTF">2026-02-26T00:21:00Z</dcterms:created>
  <dcterms:modified xsi:type="dcterms:W3CDTF">2026-03-05T00:10:00Z</dcterms:modified>
</cp:coreProperties>
</file>