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ook w:val="04A0" w:firstRow="1" w:lastRow="0" w:firstColumn="1" w:lastColumn="0" w:noHBand="0" w:noVBand="1"/>
      </w:tblPr>
      <w:tblGrid>
        <w:gridCol w:w="538"/>
        <w:gridCol w:w="4564"/>
        <w:gridCol w:w="2128"/>
        <w:gridCol w:w="2130"/>
      </w:tblGrid>
      <w:tr w:rsidR="00C67DBC" w:rsidRPr="00C67DBC" w14:paraId="69655A25" w14:textId="77777777" w:rsidTr="00C67DBC">
        <w:trPr>
          <w:trHeight w:val="291"/>
        </w:trPr>
        <w:tc>
          <w:tcPr>
            <w:tcW w:w="9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B53A" w14:textId="238EF2EC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Document Tracking System</w:t>
            </w:r>
            <w:r w:rsidR="008F1F4E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Re-Orientation and Training</w:t>
            </w:r>
          </w:p>
        </w:tc>
      </w:tr>
      <w:tr w:rsidR="00C67DBC" w:rsidRPr="00C67DBC" w14:paraId="6784A2E9" w14:textId="77777777" w:rsidTr="00C67DBC">
        <w:trPr>
          <w:trHeight w:val="291"/>
        </w:trPr>
        <w:tc>
          <w:tcPr>
            <w:tcW w:w="9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22D1" w14:textId="35699486" w:rsidR="00C67DBC" w:rsidRPr="00C67DBC" w:rsidRDefault="008F1F4E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List of Participants</w:t>
            </w:r>
          </w:p>
        </w:tc>
      </w:tr>
      <w:tr w:rsidR="00C67DBC" w:rsidRPr="00C67DBC" w14:paraId="37E36610" w14:textId="77777777" w:rsidTr="00C67DBC">
        <w:trPr>
          <w:trHeight w:val="291"/>
        </w:trPr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AAF9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E2F3C" w14:textId="77777777" w:rsidR="00C67DBC" w:rsidRPr="00C67DBC" w:rsidRDefault="00C67DBC" w:rsidP="00C67DB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D74E" w14:textId="77777777" w:rsidR="00C67DBC" w:rsidRPr="00C67DBC" w:rsidRDefault="00C67DBC" w:rsidP="00C67DB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EA242" w14:textId="77777777" w:rsidR="00C67DBC" w:rsidRPr="00C67DBC" w:rsidRDefault="00C67DBC" w:rsidP="00C67DB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H"/>
              </w:rPr>
            </w:pPr>
          </w:p>
        </w:tc>
      </w:tr>
      <w:tr w:rsidR="00C67DBC" w:rsidRPr="00C67DBC" w14:paraId="2AE1A1DE" w14:textId="77777777" w:rsidTr="00C67DBC">
        <w:trPr>
          <w:trHeight w:val="291"/>
        </w:trPr>
        <w:tc>
          <w:tcPr>
            <w:tcW w:w="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F547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No.</w:t>
            </w:r>
          </w:p>
        </w:tc>
        <w:tc>
          <w:tcPr>
            <w:tcW w:w="4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87C94" w14:textId="30D9483E" w:rsidR="00C67DBC" w:rsidRPr="00C67DBC" w:rsidRDefault="008F1F4E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Name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EC58" w14:textId="7FC800C4" w:rsidR="00C67DBC" w:rsidRPr="00C67DBC" w:rsidRDefault="008F1F4E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Designation</w:t>
            </w:r>
          </w:p>
        </w:tc>
        <w:tc>
          <w:tcPr>
            <w:tcW w:w="2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AB6BF" w14:textId="11E0AB22" w:rsidR="00C67DBC" w:rsidRPr="00C67DBC" w:rsidRDefault="008F1F4E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Section</w:t>
            </w:r>
          </w:p>
        </w:tc>
      </w:tr>
      <w:tr w:rsidR="00C67DBC" w:rsidRPr="00C67DBC" w14:paraId="6768AA6A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8B61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ED7E3" w14:textId="3E0A0B9F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CFC8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9173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4A1BE80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E82D8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E6640" w14:textId="226C9BF8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5473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078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415DCAA8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F7C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FB835" w14:textId="3BA83E54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891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2E4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1F49210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74B5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E3040" w14:textId="406BF010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DE1B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FFF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3BD8E91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41AAB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5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00E6D" w14:textId="07E55D99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652A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C949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4668520F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33A79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6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72014" w14:textId="05446A83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7D3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EB5E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B459865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EC48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7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15500A" w14:textId="2CB6D259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C46D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7146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48D718DC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154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8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16D01" w14:textId="7CB060FE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FB74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DDB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365CA8D6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17AEC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9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5A91F" w14:textId="1585E71D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C7A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83C43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8AB3AC2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5F30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10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A4DB6" w14:textId="4CFFFA4F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3E8A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3418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2D7754F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A0D99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11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8A0CB" w14:textId="13327A13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D490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CE6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4EE7102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0A47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12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31092" w14:textId="1281E86C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F958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7D90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9F3EBF2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236C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13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CADC9" w14:textId="1CBE2F95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E00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5FE2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965F2EB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6B39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14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1280D" w14:textId="47343162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32F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23E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E02EFAB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0794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15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A062F4" w14:textId="385756AB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0E83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051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6D1D87C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14D8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16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94A01" w14:textId="09A49E57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E72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6E0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8327264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F3F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17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F6DA9" w14:textId="0B5B164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E8EC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89D2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44E8A769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B60D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18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A051CF" w14:textId="4072246A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F435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7C4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26E2526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3047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19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7D20F" w14:textId="75EBDE0E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11E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4834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32E0A525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E62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20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F1BE6B" w14:textId="74B2C05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BB3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8E4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55B102F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445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21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7D8BD" w14:textId="088989D3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979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F2A6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DF2FD23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8F3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22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B67BB" w14:textId="1F790A65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74B9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FE2E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3F8D7CE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D3B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23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74568" w14:textId="019074A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E764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C7748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87E9423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BBABA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24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73096" w14:textId="1DD7C160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BB1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327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590881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5D044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25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39A78" w14:textId="792234C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9B84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0191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54BA580B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8FC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26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3D8C9" w14:textId="304F7E6A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4FA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12E2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6DD16AC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861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27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B445D7" w14:textId="74B168B8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391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4494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4B03050" w14:textId="77777777" w:rsidTr="008F1F4E">
        <w:trPr>
          <w:trHeight w:val="583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7616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28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E0D46" w14:textId="550B4E3B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03C2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CEE5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DBEAEA6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233C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29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69B26" w14:textId="2DC5232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DF4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4F598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E28E940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D564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30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8D5B48" w14:textId="7EE229FD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BFF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FBF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7A8ABE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0587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31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5FE9B" w14:textId="4571D029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761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0653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BEAEF95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88A20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32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7BE1A" w14:textId="3A4B9B79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4A212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A4FF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E0F40E7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5DECE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33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136BD" w14:textId="01983DFD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C973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23F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0923522" w14:textId="77777777" w:rsidTr="008F1F4E">
        <w:trPr>
          <w:trHeight w:val="583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9CD4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34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45A2E" w14:textId="488EBBE5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4848E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E208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5CDFDE5A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1047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35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62CBE" w14:textId="26CB27BF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35C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933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371CF22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0B1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36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F8C5A" w14:textId="5AC08A60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383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F99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411BEFC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0FB0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37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A9F97" w14:textId="2789635D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36B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535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394D3908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B5D38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38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40DB3" w14:textId="5CB59C22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E7C7F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05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160C98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B00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39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C2C95" w14:textId="3E33AAC7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710A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4C7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527D6B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E8E9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40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3FF73" w14:textId="5F2B79BF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993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ED4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0350C99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601E1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41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2D9E6" w14:textId="21EA6BFB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192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F942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F423236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4F8E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42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C5CBBD" w14:textId="393D3C9F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5BA46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D42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5C7E346D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CFFE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43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158C4" w14:textId="7D4B81B1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744F9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E244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1A50F128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1ED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lastRenderedPageBreak/>
              <w:t>44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16DB3" w14:textId="54BB4CA6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A5F5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7B5A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59E59A49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4D9F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45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E882D" w14:textId="30786521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820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1E2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2F2D97F8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B8C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46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8ED4C" w14:textId="15CC8140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825B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9BFBC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0181CF3C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BC490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47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07605" w14:textId="61873B0E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7005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21DE6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6772129C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7D9A1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48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4F578" w14:textId="1BF17AE1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C4E7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9042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72B6F594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0D453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49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E2BFA" w14:textId="1A03C7B5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D5A8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84F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  <w:tr w:rsidR="00C67DBC" w:rsidRPr="00C67DBC" w14:paraId="32BBE64E" w14:textId="77777777" w:rsidTr="008F1F4E">
        <w:trPr>
          <w:trHeight w:val="291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81B69" w14:textId="77777777" w:rsidR="00C67DBC" w:rsidRPr="00C67DBC" w:rsidRDefault="00C67DBC" w:rsidP="00C67D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color w:val="000000"/>
                <w:lang w:eastAsia="en-PH"/>
              </w:rPr>
              <w:t>50</w:t>
            </w:r>
          </w:p>
        </w:tc>
        <w:tc>
          <w:tcPr>
            <w:tcW w:w="4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073AC" w14:textId="1E11268D" w:rsidR="00C67DBC" w:rsidRPr="00C67DBC" w:rsidRDefault="00C67DBC" w:rsidP="00C67D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24FF1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 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D52D" w14:textId="77777777" w:rsidR="00C67DBC" w:rsidRPr="00C67DBC" w:rsidRDefault="00C67DBC" w:rsidP="00C67D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</w:pPr>
            <w:r w:rsidRPr="00C67DBC">
              <w:rPr>
                <w:rFonts w:ascii="Calibri" w:eastAsia="Times New Roman" w:hAnsi="Calibri" w:cs="Calibri"/>
                <w:i/>
                <w:iCs/>
                <w:color w:val="000000"/>
                <w:lang w:eastAsia="en-PH"/>
              </w:rPr>
              <w:t> </w:t>
            </w:r>
          </w:p>
        </w:tc>
      </w:tr>
    </w:tbl>
    <w:p w14:paraId="27608AF0" w14:textId="77777777" w:rsidR="0010009D" w:rsidRDefault="0010009D" w:rsidP="004024F3">
      <w:pPr>
        <w:spacing w:after="0"/>
        <w:rPr>
          <w:rFonts w:ascii="Arial Black" w:hAnsi="Arial Black"/>
          <w:sz w:val="24"/>
          <w:szCs w:val="24"/>
        </w:rPr>
      </w:pPr>
    </w:p>
    <w:sectPr w:rsidR="0010009D" w:rsidSect="00C67DBC">
      <w:headerReference w:type="default" r:id="rId6"/>
      <w:footerReference w:type="default" r:id="rId7"/>
      <w:pgSz w:w="12240" w:h="18720" w:code="14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E8548" w14:textId="77777777" w:rsidR="004E5772" w:rsidRDefault="004E5772" w:rsidP="004024F3">
      <w:pPr>
        <w:spacing w:after="0" w:line="240" w:lineRule="auto"/>
      </w:pPr>
      <w:r>
        <w:separator/>
      </w:r>
    </w:p>
  </w:endnote>
  <w:endnote w:type="continuationSeparator" w:id="0">
    <w:p w14:paraId="4973DAFB" w14:textId="77777777" w:rsidR="004E5772" w:rsidRDefault="004E5772" w:rsidP="00402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427A9" w14:textId="56A3A7EE" w:rsidR="0010009D" w:rsidRPr="0010009D" w:rsidRDefault="0010009D" w:rsidP="0010009D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PH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6E4733" wp14:editId="68DD4645">
              <wp:simplePos x="0" y="0"/>
              <wp:positionH relativeFrom="column">
                <wp:posOffset>-88135</wp:posOffset>
              </wp:positionH>
              <wp:positionV relativeFrom="paragraph">
                <wp:posOffset>-15996</wp:posOffset>
              </wp:positionV>
              <wp:extent cx="6059277" cy="45719"/>
              <wp:effectExtent l="0" t="0" r="17780" b="1206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9277" cy="4571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1F5A1E" id="Rectangle 4" o:spid="_x0000_s1026" style="position:absolute;margin-left:-6.95pt;margin-top:-1.25pt;width:477.1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" fillcolor="#4472c4 [3204]" strokecolor="#1f3763 [1604]" strokeweight="1pt"/>
          </w:pict>
        </mc:Fallback>
      </mc:AlternateContent>
    </w:r>
    <w:r>
      <w:t> </w:t>
    </w:r>
  </w:p>
  <w:p w14:paraId="64723FCE" w14:textId="77777777" w:rsidR="0010009D" w:rsidRPr="0010009D" w:rsidRDefault="0010009D" w:rsidP="0010009D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PH"/>
      </w:rPr>
    </w:pPr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>BARMM Compound, Gov. Gutierrez Ave., Cotabato City</w:t>
    </w:r>
  </w:p>
  <w:p w14:paraId="715F3626" w14:textId="0E06B1A2" w:rsidR="0010009D" w:rsidRDefault="0010009D" w:rsidP="0010009D">
    <w:pPr>
      <w:pStyle w:val="Footer"/>
      <w:jc w:val="center"/>
    </w:pPr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 xml:space="preserve">Tel No.: (064) 421-2196 Email Address: </w:t>
    </w:r>
    <w:hyperlink r:id="rId1" w:history="1">
      <w:r w:rsidRPr="0010009D">
        <w:rPr>
          <w:rFonts w:ascii="Arial" w:eastAsia="Times New Roman" w:hAnsi="Arial" w:cs="Arial"/>
          <w:i/>
          <w:iCs/>
          <w:color w:val="0563C1"/>
          <w:sz w:val="12"/>
          <w:szCs w:val="12"/>
          <w:u w:val="single"/>
          <w:lang w:eastAsia="en-PH"/>
        </w:rPr>
        <w:t>doh_chd12@yahoo.com</w:t>
      </w:r>
    </w:hyperlink>
    <w:r w:rsidRPr="0010009D">
      <w:rPr>
        <w:rFonts w:ascii="Arial" w:eastAsia="Times New Roman" w:hAnsi="Arial" w:cs="Arial"/>
        <w:i/>
        <w:iCs/>
        <w:color w:val="000000"/>
        <w:sz w:val="12"/>
        <w:szCs w:val="12"/>
        <w:lang w:eastAsia="en-PH"/>
      </w:rPr>
      <w:t xml:space="preserve"> Website: https://chd12.doh.gov.ph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CAA35" w14:textId="77777777" w:rsidR="004E5772" w:rsidRDefault="004E5772" w:rsidP="004024F3">
      <w:pPr>
        <w:spacing w:after="0" w:line="240" w:lineRule="auto"/>
      </w:pPr>
      <w:r>
        <w:separator/>
      </w:r>
    </w:p>
  </w:footnote>
  <w:footnote w:type="continuationSeparator" w:id="0">
    <w:p w14:paraId="07B8FBA3" w14:textId="77777777" w:rsidR="004E5772" w:rsidRDefault="004E5772" w:rsidP="00402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AE95D" w14:textId="14C30204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60288" behindDoc="1" locked="0" layoutInCell="1" allowOverlap="1" wp14:anchorId="2F7528ED" wp14:editId="286AE0D8">
          <wp:simplePos x="0" y="0"/>
          <wp:positionH relativeFrom="column">
            <wp:posOffset>5232400</wp:posOffset>
          </wp:positionH>
          <wp:positionV relativeFrom="paragraph">
            <wp:posOffset>-86360</wp:posOffset>
          </wp:positionV>
          <wp:extent cx="836930" cy="836930"/>
          <wp:effectExtent l="0" t="0" r="1270" b="127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6930" cy="836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4EF31EDF" wp14:editId="0102D4C8">
          <wp:simplePos x="0" y="0"/>
          <wp:positionH relativeFrom="column">
            <wp:posOffset>4334510</wp:posOffset>
          </wp:positionH>
          <wp:positionV relativeFrom="paragraph">
            <wp:posOffset>-75565</wp:posOffset>
          </wp:positionV>
          <wp:extent cx="826135" cy="8458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6135" cy="845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noProof/>
        <w:sz w:val="24"/>
        <w:szCs w:val="24"/>
        <w:lang w:val="en-US"/>
      </w:rPr>
      <w:drawing>
        <wp:anchor distT="0" distB="0" distL="114300" distR="114300" simplePos="0" relativeHeight="251658240" behindDoc="1" locked="0" layoutInCell="1" allowOverlap="1" wp14:anchorId="035238D2" wp14:editId="114C41E1">
          <wp:simplePos x="0" y="0"/>
          <wp:positionH relativeFrom="column">
            <wp:posOffset>-187325</wp:posOffset>
          </wp:positionH>
          <wp:positionV relativeFrom="paragraph">
            <wp:posOffset>-64135</wp:posOffset>
          </wp:positionV>
          <wp:extent cx="798195" cy="791845"/>
          <wp:effectExtent l="0" t="0" r="1905" b="825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195" cy="791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sz w:val="24"/>
        <w:szCs w:val="24"/>
        <w:lang w:val="en-US"/>
      </w:rPr>
      <w:t>Republic of the Philippines</w:t>
    </w:r>
  </w:p>
  <w:p w14:paraId="0C743A0B" w14:textId="37C8C2F2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DEPARTMENT OF HEALTH</w:t>
    </w:r>
  </w:p>
  <w:p w14:paraId="2BD20F77" w14:textId="041F73E6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Center for Health Development</w:t>
    </w:r>
  </w:p>
  <w:p w14:paraId="6F2FF5F7" w14:textId="4E685CF5" w:rsidR="004024F3" w:rsidRDefault="004024F3" w:rsidP="004024F3">
    <w:pPr>
      <w:pStyle w:val="Header"/>
      <w:jc w:val="center"/>
      <w:rPr>
        <w:rFonts w:ascii="Arial Narrow" w:hAnsi="Arial Narrow"/>
        <w:sz w:val="24"/>
        <w:szCs w:val="24"/>
        <w:lang w:val="en-US"/>
      </w:rPr>
    </w:pPr>
    <w:r>
      <w:rPr>
        <w:rFonts w:ascii="Arial Narrow" w:hAnsi="Arial Narrow"/>
        <w:sz w:val="24"/>
        <w:szCs w:val="24"/>
        <w:lang w:val="en-US"/>
      </w:rPr>
      <w:t>SOCCSKSARGEN Region</w:t>
    </w:r>
  </w:p>
  <w:p w14:paraId="33653C1B" w14:textId="7FB83D25" w:rsidR="004024F3" w:rsidRDefault="0010009D" w:rsidP="0010009D">
    <w:pPr>
      <w:pStyle w:val="Header"/>
      <w:tabs>
        <w:tab w:val="left" w:pos="5023"/>
      </w:tabs>
      <w:rPr>
        <w:rFonts w:ascii="Arial Narrow" w:hAnsi="Arial Narrow"/>
        <w:sz w:val="24"/>
        <w:szCs w:val="24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BD0AD5" wp14:editId="2F8A62DD">
              <wp:simplePos x="0" y="0"/>
              <wp:positionH relativeFrom="column">
                <wp:posOffset>-87423</wp:posOffset>
              </wp:positionH>
              <wp:positionV relativeFrom="paragraph">
                <wp:posOffset>173990</wp:posOffset>
              </wp:positionV>
              <wp:extent cx="6059170" cy="45085"/>
              <wp:effectExtent l="0" t="0" r="17780" b="1206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9170" cy="4508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37999B" id="Rectangle 5" o:spid="_x0000_s1026" style="position:absolute;margin-left:-6.9pt;margin-top:13.7pt;width:477.1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" fillcolor="#4472c4 [3204]" strokecolor="#1f3763 [1604]" strokeweight="1pt"/>
          </w:pict>
        </mc:Fallback>
      </mc:AlternateContent>
    </w:r>
    <w:r>
      <w:rPr>
        <w:rFonts w:ascii="Arial Narrow" w:hAnsi="Arial Narrow"/>
        <w:sz w:val="24"/>
        <w:szCs w:val="24"/>
        <w:lang w:val="en-US"/>
      </w:rPr>
      <w:tab/>
    </w:r>
  </w:p>
  <w:p w14:paraId="4DD5DA09" w14:textId="258879E0" w:rsidR="0010009D" w:rsidRPr="004024F3" w:rsidRDefault="0010009D" w:rsidP="0010009D">
    <w:pPr>
      <w:pStyle w:val="Header"/>
      <w:tabs>
        <w:tab w:val="left" w:pos="5023"/>
      </w:tabs>
      <w:rPr>
        <w:rFonts w:ascii="Arial Narrow" w:hAnsi="Arial Narrow"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F3"/>
    <w:rsid w:val="0010009D"/>
    <w:rsid w:val="001855A8"/>
    <w:rsid w:val="003D3F52"/>
    <w:rsid w:val="004024F3"/>
    <w:rsid w:val="00411944"/>
    <w:rsid w:val="00486BDB"/>
    <w:rsid w:val="004E5772"/>
    <w:rsid w:val="00665319"/>
    <w:rsid w:val="006E5DBC"/>
    <w:rsid w:val="008F1F4E"/>
    <w:rsid w:val="00C67DBC"/>
    <w:rsid w:val="00D178B6"/>
    <w:rsid w:val="00EB1943"/>
    <w:rsid w:val="00F1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BCFEE"/>
  <w15:chartTrackingRefBased/>
  <w15:docId w15:val="{9F25C58A-176B-41AD-9E8A-7349C21F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4F3"/>
  </w:style>
  <w:style w:type="paragraph" w:styleId="Footer">
    <w:name w:val="footer"/>
    <w:basedOn w:val="Normal"/>
    <w:link w:val="FooterChar"/>
    <w:uiPriority w:val="99"/>
    <w:unhideWhenUsed/>
    <w:rsid w:val="00402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4F3"/>
  </w:style>
  <w:style w:type="paragraph" w:styleId="NormalWeb">
    <w:name w:val="Normal (Web)"/>
    <w:basedOn w:val="Normal"/>
    <w:uiPriority w:val="99"/>
    <w:semiHidden/>
    <w:unhideWhenUsed/>
    <w:rsid w:val="00100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Hyperlink">
    <w:name w:val="Hyperlink"/>
    <w:basedOn w:val="DefaultParagraphFont"/>
    <w:uiPriority w:val="99"/>
    <w:semiHidden/>
    <w:unhideWhenUsed/>
    <w:rsid w:val="0010009D"/>
    <w:rPr>
      <w:color w:val="0000FF"/>
      <w:u w:val="single"/>
    </w:rPr>
  </w:style>
  <w:style w:type="table" w:styleId="TableGrid">
    <w:name w:val="Table Grid"/>
    <w:basedOn w:val="TableNormal"/>
    <w:uiPriority w:val="39"/>
    <w:rsid w:val="006E5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1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doh_chd12@yahoo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RItchie Lomboy</dc:creator>
  <cp:keywords/>
  <dc:description/>
  <cp:lastModifiedBy>Mel RItchie Lomboy</cp:lastModifiedBy>
  <cp:revision>3</cp:revision>
  <cp:lastPrinted>2021-10-20T01:35:00Z</cp:lastPrinted>
  <dcterms:created xsi:type="dcterms:W3CDTF">2021-10-20T01:59:00Z</dcterms:created>
  <dcterms:modified xsi:type="dcterms:W3CDTF">2021-10-20T02:00:00Z</dcterms:modified>
</cp:coreProperties>
</file>