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A439" w14:textId="3D34E648" w:rsidR="0051753E" w:rsidRPr="0051753E" w:rsidRDefault="0051753E" w:rsidP="0051753E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Excel IF f</w:t>
      </w:r>
      <w:r>
        <w:rPr>
          <w:rFonts w:ascii="Arial" w:hAnsi="Arial" w:cs="Arial"/>
          <w:sz w:val="28"/>
          <w:szCs w:val="28"/>
          <w:lang w:val="en-US"/>
        </w:rPr>
        <w:t>unctions Test</w:t>
      </w:r>
    </w:p>
    <w:p w14:paraId="1100A5B6" w14:textId="19EAAF38" w:rsidR="0051753E" w:rsidRPr="0051753E" w:rsidRDefault="0051753E">
      <w:p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Name:___________________</w:t>
      </w:r>
    </w:p>
    <w:p w14:paraId="0F4F178B" w14:textId="21964882" w:rsidR="0051753E" w:rsidRPr="0051753E" w:rsidRDefault="0051753E">
      <w:p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Date:____________________</w:t>
      </w:r>
    </w:p>
    <w:p w14:paraId="47F27C21" w14:textId="77777777" w:rsidR="0051753E" w:rsidRDefault="0051753E">
      <w:pPr>
        <w:rPr>
          <w:rFonts w:ascii="Arial" w:hAnsi="Arial" w:cs="Arial"/>
          <w:sz w:val="28"/>
          <w:szCs w:val="28"/>
          <w:lang w:val="en-US"/>
        </w:rPr>
      </w:pPr>
    </w:p>
    <w:p w14:paraId="29384D7F" w14:textId="1A86A04F" w:rsid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student passes an exam if their score 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A2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is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50 or higher</w:t>
      </w:r>
      <w:r w:rsidRPr="0051753E">
        <w:rPr>
          <w:rFonts w:ascii="Arial" w:hAnsi="Arial" w:cs="Arial"/>
          <w:sz w:val="28"/>
          <w:szCs w:val="28"/>
          <w:lang w:val="en-US"/>
        </w:rPr>
        <w:t>; otherwise, they fail.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51753E">
        <w:rPr>
          <w:rFonts w:ascii="Arial" w:hAnsi="Arial" w:cs="Arial"/>
          <w:sz w:val="28"/>
          <w:szCs w:val="28"/>
          <w:lang w:val="en-US"/>
        </w:rPr>
        <w:t>Write the IF formula that returns "Pass" if the score is at least 50 and "Fail" if it is less.</w:t>
      </w:r>
    </w:p>
    <w:p w14:paraId="31193D54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64AF0B7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6616C59E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8214876" w14:textId="1FE02397" w:rsid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student’s score 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B2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should be converted to a letter grade</w:t>
      </w:r>
      <w:r>
        <w:rPr>
          <w:rFonts w:ascii="Arial" w:hAnsi="Arial" w:cs="Arial"/>
          <w:sz w:val="28"/>
          <w:szCs w:val="28"/>
          <w:lang w:val="en-US"/>
        </w:rPr>
        <w:t xml:space="preserve"> (A, B,C,D or F). 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Write a nested IF </w:t>
      </w:r>
      <w:r>
        <w:rPr>
          <w:rFonts w:ascii="Arial" w:hAnsi="Arial" w:cs="Arial"/>
          <w:sz w:val="28"/>
          <w:szCs w:val="28"/>
          <w:lang w:val="en-US"/>
        </w:rPr>
        <w:t xml:space="preserve">or IFS </w:t>
      </w:r>
      <w:r w:rsidRPr="0051753E">
        <w:rPr>
          <w:rFonts w:ascii="Arial" w:hAnsi="Arial" w:cs="Arial"/>
          <w:sz w:val="28"/>
          <w:szCs w:val="28"/>
          <w:lang w:val="en-US"/>
        </w:rPr>
        <w:t>function that returns the correct grade based on the score.</w:t>
      </w:r>
    </w:p>
    <w:p w14:paraId="5680E7C9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55BEF116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73A1D609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7B6FDE9B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7AB7FDE2" w14:textId="71861D4A" w:rsid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student passes a class if they have a score of at least 50 (in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C2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)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AND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an attendance rate of at least 75% (in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D2</w:t>
      </w:r>
      <w:r w:rsidRPr="0051753E">
        <w:rPr>
          <w:rFonts w:ascii="Arial" w:hAnsi="Arial" w:cs="Arial"/>
          <w:sz w:val="28"/>
          <w:szCs w:val="28"/>
          <w:lang w:val="en-US"/>
        </w:rPr>
        <w:t>).</w:t>
      </w:r>
      <w:r w:rsidRPr="0051753E">
        <w:rPr>
          <w:rFonts w:ascii="Arial" w:hAnsi="Arial" w:cs="Arial"/>
          <w:sz w:val="28"/>
          <w:szCs w:val="28"/>
          <w:lang w:val="en-US"/>
        </w:rPr>
        <w:br/>
        <w:t xml:space="preserve">Write an IF function using the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AND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operator that returns "Pass" if both conditions are met and "Fail" otherwise.</w:t>
      </w:r>
    </w:p>
    <w:p w14:paraId="4C7D99EE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FC25594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6A99D25F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6B5B3EFA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5EE4B57C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A345A32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40453CA3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5994DD32" w14:textId="1B5FCB27" w:rsid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customer qualifies for free shipping if either the order total 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E2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is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40 or more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or if they purchase at least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3 items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(in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F2</w:t>
      </w:r>
      <w:r w:rsidRPr="0051753E">
        <w:rPr>
          <w:rFonts w:ascii="Arial" w:hAnsi="Arial" w:cs="Arial"/>
          <w:sz w:val="28"/>
          <w:szCs w:val="28"/>
          <w:lang w:val="en-US"/>
        </w:rPr>
        <w:t>).</w:t>
      </w:r>
      <w:r w:rsidRPr="0051753E">
        <w:rPr>
          <w:rFonts w:ascii="Arial" w:hAnsi="Arial" w:cs="Arial"/>
          <w:sz w:val="28"/>
          <w:szCs w:val="28"/>
          <w:lang w:val="en-US"/>
        </w:rPr>
        <w:br/>
        <w:t xml:space="preserve">Write an IF function using the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OR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 operator that returns "Free Shipping" if at least one condition is met and "Standard Shipping" if neither condition is met.</w:t>
      </w:r>
    </w:p>
    <w:p w14:paraId="60D5485E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692EC829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1A880793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1B4F042B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E78039D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EF4769F" w14:textId="3A2AB653" w:rsidR="0051753E" w:rsidRP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library charges a late fee if a book is returned after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14 days</w:t>
      </w:r>
      <w:r w:rsidRPr="0051753E">
        <w:rPr>
          <w:rFonts w:ascii="Arial" w:hAnsi="Arial" w:cs="Arial"/>
          <w:sz w:val="28"/>
          <w:szCs w:val="28"/>
          <w:lang w:val="en-US"/>
        </w:rPr>
        <w:t xml:space="preserve">. The number of days the book is borrowed is recorded 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G2</w:t>
      </w:r>
      <w:r w:rsidRPr="0051753E">
        <w:rPr>
          <w:rFonts w:ascii="Arial" w:hAnsi="Arial" w:cs="Arial"/>
          <w:sz w:val="28"/>
          <w:szCs w:val="28"/>
          <w:lang w:val="en-US"/>
        </w:rPr>
        <w:t>.</w:t>
      </w:r>
      <w:r w:rsidRPr="0051753E">
        <w:rPr>
          <w:rFonts w:ascii="Arial" w:hAnsi="Arial" w:cs="Arial"/>
          <w:sz w:val="28"/>
          <w:szCs w:val="28"/>
          <w:lang w:val="en-US"/>
        </w:rPr>
        <w:br/>
        <w:t>Write an IF function that returns "Late Fee" if the book is kept for more than 14 days and "No Fee" if 14 days or fewer.</w:t>
      </w:r>
    </w:p>
    <w:p w14:paraId="0FE0B274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1E221B0F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587F885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52F0B8A" w14:textId="77777777" w:rsidR="0051753E" w:rsidRP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 xml:space="preserve">A taxi service charges fares based on the distance traveled (in cell </w:t>
      </w:r>
      <w:r w:rsidRPr="0051753E">
        <w:rPr>
          <w:rFonts w:ascii="Arial" w:hAnsi="Arial" w:cs="Arial"/>
          <w:b/>
          <w:bCs/>
          <w:sz w:val="28"/>
          <w:szCs w:val="28"/>
          <w:lang w:val="en-US"/>
        </w:rPr>
        <w:t>H2</w:t>
      </w:r>
      <w:r w:rsidRPr="0051753E">
        <w:rPr>
          <w:rFonts w:ascii="Arial" w:hAnsi="Arial" w:cs="Arial"/>
          <w:sz w:val="28"/>
          <w:szCs w:val="28"/>
          <w:lang w:val="en-US"/>
        </w:rPr>
        <w:t>):</w:t>
      </w:r>
    </w:p>
    <w:p w14:paraId="18DA77FD" w14:textId="77777777" w:rsidR="0051753E" w:rsidRPr="0051753E" w:rsidRDefault="0051753E" w:rsidP="0051753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More than 20 km → fare is $50</w:t>
      </w:r>
    </w:p>
    <w:p w14:paraId="1039E9FF" w14:textId="77777777" w:rsidR="0051753E" w:rsidRPr="0051753E" w:rsidRDefault="0051753E" w:rsidP="0051753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Between 10 km and 20 km (inclusive) → fare is $30</w:t>
      </w:r>
    </w:p>
    <w:p w14:paraId="18D2A13F" w14:textId="77777777" w:rsidR="0051753E" w:rsidRPr="0051753E" w:rsidRDefault="0051753E" w:rsidP="0051753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Less than 10 km → fare is $15</w:t>
      </w:r>
    </w:p>
    <w:p w14:paraId="30D0C664" w14:textId="57094883" w:rsidR="0051753E" w:rsidRDefault="0051753E" w:rsidP="0051753E">
      <w:pPr>
        <w:pStyle w:val="ListParagraph"/>
        <w:rPr>
          <w:rFonts w:ascii="Arial" w:hAnsi="Arial" w:cs="Arial"/>
          <w:sz w:val="28"/>
          <w:szCs w:val="28"/>
          <w:lang w:val="en-US"/>
        </w:rPr>
      </w:pPr>
      <w:r w:rsidRPr="0051753E">
        <w:rPr>
          <w:rFonts w:ascii="Arial" w:hAnsi="Arial" w:cs="Arial"/>
          <w:sz w:val="28"/>
          <w:szCs w:val="28"/>
          <w:lang w:val="en-US"/>
        </w:rPr>
        <w:t>Write a nested IF function that returns the correct fare</w:t>
      </w:r>
    </w:p>
    <w:p w14:paraId="088B4D6F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5DBD076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ADB7FE0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E6739C6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7056B8F5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5D17AEA0" w14:textId="77777777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56DA98E8" w14:textId="77777777" w:rsidR="0051753E" w:rsidRP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1D1EE165" w14:textId="09E1546E" w:rsidR="0051753E" w:rsidRDefault="0051753E" w:rsidP="0051753E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</w:t>
      </w:r>
      <w:r w:rsidRPr="0051753E">
        <w:rPr>
          <w:rFonts w:ascii="Arial" w:hAnsi="Arial" w:cs="Arial"/>
          <w:sz w:val="28"/>
          <w:szCs w:val="28"/>
          <w:lang w:val="en-US"/>
        </w:rPr>
        <w:t>xplain what the IF function does. Provide a real-life example (different from the ones above) that illustrates how an IF function might be used.</w:t>
      </w:r>
    </w:p>
    <w:p w14:paraId="40EDE095" w14:textId="798DEDAC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2F3842D8" w14:textId="259C0816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07A835CF" w14:textId="1B3A125B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36F81796" w14:textId="1FECFBB8" w:rsidR="0051753E" w:rsidRDefault="0051753E" w:rsidP="0051753E">
      <w:pPr>
        <w:rPr>
          <w:rFonts w:ascii="Arial" w:hAnsi="Arial" w:cs="Arial"/>
          <w:sz w:val="28"/>
          <w:szCs w:val="28"/>
          <w:lang w:val="en-US"/>
        </w:rPr>
      </w:pPr>
    </w:p>
    <w:p w14:paraId="1DBEF2FD" w14:textId="634BC4E9" w:rsidR="0051753E" w:rsidRPr="00473C14" w:rsidRDefault="00473C14" w:rsidP="00473C1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473C14">
        <w:rPr>
          <w:rFonts w:ascii="Arial" w:hAnsi="Arial" w:cs="Arial"/>
          <w:sz w:val="28"/>
          <w:szCs w:val="28"/>
        </w:rPr>
        <w:t>IF(</w:t>
      </w:r>
      <w:proofErr w:type="gramEnd"/>
      <w:r w:rsidRPr="00473C14">
        <w:rPr>
          <w:rFonts w:ascii="Arial" w:hAnsi="Arial" w:cs="Arial"/>
          <w:sz w:val="28"/>
          <w:szCs w:val="28"/>
        </w:rPr>
        <w:t>A2 =&gt;50 "Pass" '</w:t>
      </w:r>
      <w:proofErr w:type="spellStart"/>
      <w:r w:rsidRPr="00473C14">
        <w:rPr>
          <w:rFonts w:ascii="Arial" w:hAnsi="Arial" w:cs="Arial"/>
          <w:sz w:val="28"/>
          <w:szCs w:val="28"/>
        </w:rPr>
        <w:t>Fail</w:t>
      </w:r>
      <w:proofErr w:type="spellEnd"/>
      <w:r w:rsidRPr="00473C14">
        <w:rPr>
          <w:rFonts w:ascii="Arial" w:hAnsi="Arial" w:cs="Arial"/>
          <w:sz w:val="28"/>
          <w:szCs w:val="28"/>
        </w:rPr>
        <w:t>'))</w:t>
      </w:r>
    </w:p>
    <w:p w14:paraId="563BFEC9" w14:textId="17EC090C" w:rsidR="00473C14" w:rsidRPr="00473C14" w:rsidRDefault="00473C14" w:rsidP="00473C14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7FAFCDE7" w14:textId="103210E7" w:rsidR="00473C14" w:rsidRPr="00473C14" w:rsidRDefault="00473C14" w:rsidP="00473C1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PR"/>
          <w14:ligatures w14:val="none"/>
        </w:rPr>
      </w:pPr>
      <w:r w:rsidRPr="00473C14">
        <w:rPr>
          <w:rFonts w:ascii="Arial" w:eastAsia="Times New Roman" w:hAnsi="Arial" w:cs="Arial"/>
          <w:b/>
          <w:bCs/>
          <w:sz w:val="24"/>
          <w:szCs w:val="24"/>
          <w:lang w:val="en-US" w:eastAsia="es-PR"/>
          <w14:ligatures w14:val="none"/>
        </w:rPr>
        <w:t>Examine</w:t>
      </w:r>
      <w:r w:rsidRPr="00473C14">
        <w:rPr>
          <w:rFonts w:ascii="Arial" w:eastAsia="Times New Roman" w:hAnsi="Arial" w:cs="Arial"/>
          <w:sz w:val="24"/>
          <w:szCs w:val="24"/>
          <w:lang w:val="en-US" w:eastAsia="es-PR"/>
          <w14:ligatures w14:val="none"/>
        </w:rPr>
        <w:t xml:space="preserve"> the formula carefully.</w:t>
      </w:r>
    </w:p>
    <w:p w14:paraId="167B1C71" w14:textId="7D54D03E" w:rsidR="00473C14" w:rsidRPr="00473C14" w:rsidRDefault="00473C14" w:rsidP="00473C14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PR"/>
          <w14:ligatures w14:val="none"/>
        </w:rPr>
      </w:pPr>
      <w:r w:rsidRPr="00473C14">
        <w:rPr>
          <w:rFonts w:ascii="Arial" w:eastAsia="Times New Roman" w:hAnsi="Arial" w:cs="Arial"/>
          <w:b/>
          <w:bCs/>
          <w:sz w:val="24"/>
          <w:szCs w:val="24"/>
          <w:lang w:val="en-US" w:eastAsia="es-PR"/>
          <w14:ligatures w14:val="none"/>
        </w:rPr>
        <w:t>Identify</w:t>
      </w:r>
      <w:r w:rsidRPr="00473C14">
        <w:rPr>
          <w:rFonts w:ascii="Arial" w:eastAsia="Times New Roman" w:hAnsi="Arial" w:cs="Arial"/>
          <w:sz w:val="24"/>
          <w:szCs w:val="24"/>
          <w:lang w:val="en-US" w:eastAsia="es-PR"/>
          <w14:ligatures w14:val="none"/>
        </w:rPr>
        <w:t xml:space="preserve"> each of the 5 errors.</w:t>
      </w:r>
    </w:p>
    <w:p w14:paraId="660E7CD6" w14:textId="56C6FF84" w:rsidR="0051753E" w:rsidRPr="00473C14" w:rsidRDefault="00473C14" w:rsidP="00473C14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473C14">
        <w:rPr>
          <w:rFonts w:ascii="Arial" w:eastAsia="Times New Roman" w:hAnsi="Arial" w:cs="Arial"/>
          <w:b/>
          <w:bCs/>
          <w:sz w:val="24"/>
          <w:szCs w:val="24"/>
          <w:lang w:val="en-US" w:eastAsia="es-PR"/>
          <w14:ligatures w14:val="none"/>
        </w:rPr>
        <w:t>Rewrite</w:t>
      </w:r>
      <w:r w:rsidRPr="00473C14">
        <w:rPr>
          <w:rFonts w:ascii="Arial" w:eastAsia="Times New Roman" w:hAnsi="Arial" w:cs="Arial"/>
          <w:sz w:val="24"/>
          <w:szCs w:val="24"/>
          <w:lang w:val="en-US" w:eastAsia="es-PR"/>
          <w14:ligatures w14:val="none"/>
        </w:rPr>
        <w:t xml:space="preserve"> the formula with the corrections.</w:t>
      </w:r>
    </w:p>
    <w:p w14:paraId="5C26307F" w14:textId="7B345E92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165E9183" w14:textId="13A69840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553FDAC0" w14:textId="3EF80151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5EE50B8E" w14:textId="423706DE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573E28B1" w14:textId="33E2E6D2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0CEF9381" w14:textId="266DC2A7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698025F1" w14:textId="0AF0753F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91BE4C" wp14:editId="4808B4F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000375" cy="2413635"/>
            <wp:effectExtent l="0" t="0" r="0" b="0"/>
            <wp:wrapTight wrapText="bothSides">
              <wp:wrapPolygon edited="0">
                <wp:start x="8777" y="2216"/>
                <wp:lineTo x="7131" y="5285"/>
                <wp:lineTo x="6309" y="6308"/>
                <wp:lineTo x="5760" y="7331"/>
                <wp:lineTo x="5760" y="10740"/>
                <wp:lineTo x="2057" y="13468"/>
                <wp:lineTo x="2057" y="13639"/>
                <wp:lineTo x="10149" y="19094"/>
                <wp:lineTo x="11109" y="19094"/>
                <wp:lineTo x="19063" y="13809"/>
                <wp:lineTo x="19063" y="13468"/>
                <wp:lineTo x="14811" y="10740"/>
                <wp:lineTo x="11109" y="7842"/>
                <wp:lineTo x="10286" y="6137"/>
                <wp:lineTo x="9600" y="5285"/>
                <wp:lineTo x="10286" y="4773"/>
                <wp:lineTo x="10423" y="3580"/>
                <wp:lineTo x="9874" y="2216"/>
                <wp:lineTo x="8777" y="2216"/>
              </wp:wrapPolygon>
            </wp:wrapTight>
            <wp:docPr id="177542589" name="Picture 2" descr="PROGRAMANDO A LIGH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GRAMANDO A LIGHTB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50B31" w14:textId="137858B9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4B03F88A" w14:textId="77777777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4D6EDBD1" w14:textId="77777777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5E7A2D63" w14:textId="77777777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39A11D07" w14:textId="77777777" w:rsidR="00473C14" w:rsidRDefault="00473C14" w:rsidP="00473C14">
      <w:pPr>
        <w:rPr>
          <w:rFonts w:ascii="Arial" w:hAnsi="Arial" w:cs="Arial"/>
          <w:sz w:val="28"/>
          <w:szCs w:val="28"/>
          <w:lang w:val="en-US"/>
        </w:rPr>
      </w:pPr>
    </w:p>
    <w:p w14:paraId="555A0715" w14:textId="64EC2B20" w:rsidR="00473C14" w:rsidRPr="00473C14" w:rsidRDefault="00473C14" w:rsidP="00473C14">
      <w:pPr>
        <w:rPr>
          <w:rFonts w:ascii="Arial" w:hAnsi="Arial" w:cs="Arial"/>
          <w:sz w:val="56"/>
          <w:szCs w:val="56"/>
          <w:lang w:val="en-US"/>
        </w:rPr>
      </w:pPr>
    </w:p>
    <w:p w14:paraId="07BE5C32" w14:textId="0E1AC262" w:rsidR="00473C14" w:rsidRPr="00473C14" w:rsidRDefault="00473C14" w:rsidP="00473C14">
      <w:pPr>
        <w:jc w:val="center"/>
        <w:rPr>
          <w:rFonts w:ascii="Arial" w:hAnsi="Arial" w:cs="Arial"/>
          <w:b/>
          <w:bCs/>
          <w:sz w:val="44"/>
          <w:szCs w:val="44"/>
          <w:u w:val="single"/>
          <w:lang w:val="en-US"/>
        </w:rPr>
      </w:pPr>
      <w:r w:rsidRPr="00473C14">
        <w:rPr>
          <w:rFonts w:ascii="Arial" w:hAnsi="Arial" w:cs="Arial"/>
          <w:b/>
          <w:bCs/>
          <w:sz w:val="44"/>
          <w:szCs w:val="44"/>
          <w:u w:val="single"/>
          <w:lang w:val="en-US"/>
        </w:rPr>
        <w:t>Read and Analyze Everything Carefully!!!</w:t>
      </w:r>
    </w:p>
    <w:sectPr w:rsidR="00473C14" w:rsidRPr="00473C14" w:rsidSect="00290CC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E358" w14:textId="77777777" w:rsidR="0051753E" w:rsidRDefault="0051753E" w:rsidP="0051753E">
      <w:pPr>
        <w:spacing w:after="0" w:line="240" w:lineRule="auto"/>
      </w:pPr>
      <w:r>
        <w:separator/>
      </w:r>
    </w:p>
  </w:endnote>
  <w:endnote w:type="continuationSeparator" w:id="0">
    <w:p w14:paraId="00214BE3" w14:textId="77777777" w:rsidR="0051753E" w:rsidRDefault="0051753E" w:rsidP="0051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491C" w14:textId="77777777" w:rsidR="0051753E" w:rsidRDefault="0051753E" w:rsidP="0051753E">
      <w:pPr>
        <w:spacing w:after="0" w:line="240" w:lineRule="auto"/>
      </w:pPr>
      <w:r>
        <w:separator/>
      </w:r>
    </w:p>
  </w:footnote>
  <w:footnote w:type="continuationSeparator" w:id="0">
    <w:p w14:paraId="6179EF1C" w14:textId="77777777" w:rsidR="0051753E" w:rsidRDefault="0051753E" w:rsidP="00517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4259" w14:textId="7751D87A" w:rsidR="0051753E" w:rsidRDefault="0051753E">
    <w:pPr>
      <w:pStyle w:val="Header"/>
    </w:pPr>
  </w:p>
  <w:p w14:paraId="229854EC" w14:textId="77777777" w:rsidR="0051753E" w:rsidRDefault="00517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818EF"/>
    <w:multiLevelType w:val="hybridMultilevel"/>
    <w:tmpl w:val="5F829738"/>
    <w:lvl w:ilvl="0" w:tplc="5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4A7A29"/>
    <w:multiLevelType w:val="hybridMultilevel"/>
    <w:tmpl w:val="F0F4507E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A21DD"/>
    <w:multiLevelType w:val="multilevel"/>
    <w:tmpl w:val="96F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34658"/>
    <w:multiLevelType w:val="hybridMultilevel"/>
    <w:tmpl w:val="CE8A1C16"/>
    <w:lvl w:ilvl="0" w:tplc="5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72F60FFC"/>
    <w:multiLevelType w:val="hybridMultilevel"/>
    <w:tmpl w:val="F0F450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144129">
    <w:abstractNumId w:val="1"/>
  </w:num>
  <w:num w:numId="2" w16cid:durableId="1573008970">
    <w:abstractNumId w:val="2"/>
  </w:num>
  <w:num w:numId="3" w16cid:durableId="626814080">
    <w:abstractNumId w:val="0"/>
  </w:num>
  <w:num w:numId="4" w16cid:durableId="2014255195">
    <w:abstractNumId w:val="4"/>
  </w:num>
  <w:num w:numId="5" w16cid:durableId="36467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3E"/>
    <w:rsid w:val="00290CCB"/>
    <w:rsid w:val="00473C14"/>
    <w:rsid w:val="00476BF9"/>
    <w:rsid w:val="0051753E"/>
    <w:rsid w:val="00702AE0"/>
    <w:rsid w:val="00C94C7E"/>
    <w:rsid w:val="00D265A0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A5B0C"/>
  <w15:chartTrackingRefBased/>
  <w15:docId w15:val="{447487D7-D782-4AAA-8F13-97E76FFA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53E"/>
  </w:style>
  <w:style w:type="paragraph" w:styleId="Footer">
    <w:name w:val="footer"/>
    <w:basedOn w:val="Normal"/>
    <w:link w:val="FooterChar"/>
    <w:uiPriority w:val="99"/>
    <w:unhideWhenUsed/>
    <w:rsid w:val="005175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53E"/>
  </w:style>
  <w:style w:type="character" w:styleId="Strong">
    <w:name w:val="Strong"/>
    <w:basedOn w:val="DefaultParagraphFont"/>
    <w:uiPriority w:val="22"/>
    <w:qFormat/>
    <w:rsid w:val="00473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22385-AA1C-4C72-89EF-E3C83411E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2025-03-04T15:00:00Z</dcterms:created>
  <dcterms:modified xsi:type="dcterms:W3CDTF">2025-03-04T15:21:00Z</dcterms:modified>
</cp:coreProperties>
</file>