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JUANDY SALAZAR GARCIA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n/A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