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INVERSIONES TRANQUILA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Blu Dumay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