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Sarahi Reza torres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Sarahi Reza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