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MICHELE CRISPIM GASTRONOMIA E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Michele Crispim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