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ROSEANNE ALVES LOPES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Roseanne Alves Lopes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