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GABE ZANQUI ENTRETENIMENTO DIGITAL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Gabriella Barbosa Zanqui de Macedo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29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