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Maureen Morales Romero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Maureen Morales Romero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