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ELISA ROSAMAYRA SALINAS AGUILAR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ELISA ROSAMAYRA SALINAS AGUILAR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