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4ACD" w14:textId="29668352" w:rsidR="009C619C" w:rsidRDefault="00473B1D">
      <w:pPr>
        <w:pStyle w:val="BodyText"/>
        <w:spacing w:line="43" w:lineRule="exact"/>
        <w:ind w:left="184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1587D4B9" wp14:editId="1C9208C1">
                <wp:extent cx="6158230" cy="27940"/>
                <wp:effectExtent l="0" t="0" r="0" b="0"/>
                <wp:docPr id="100829173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27940"/>
                          <a:chOff x="0" y="0"/>
                          <a:chExt cx="9698" cy="44"/>
                        </a:xfrm>
                      </wpg:grpSpPr>
                      <wps:wsp>
                        <wps:cNvPr id="1348319608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8" cy="44"/>
                          </a:xfrm>
                          <a:custGeom>
                            <a:avLst/>
                            <a:gdLst>
                              <a:gd name="T0" fmla="*/ 9698 w 9698"/>
                              <a:gd name="T1" fmla="*/ 29 h 44"/>
                              <a:gd name="T2" fmla="*/ 0 w 9698"/>
                              <a:gd name="T3" fmla="*/ 29 h 44"/>
                              <a:gd name="T4" fmla="*/ 0 w 9698"/>
                              <a:gd name="T5" fmla="*/ 43 h 44"/>
                              <a:gd name="T6" fmla="*/ 9698 w 9698"/>
                              <a:gd name="T7" fmla="*/ 43 h 44"/>
                              <a:gd name="T8" fmla="*/ 9698 w 9698"/>
                              <a:gd name="T9" fmla="*/ 29 h 44"/>
                              <a:gd name="T10" fmla="*/ 9698 w 9698"/>
                              <a:gd name="T11" fmla="*/ 0 h 44"/>
                              <a:gd name="T12" fmla="*/ 0 w 9698"/>
                              <a:gd name="T13" fmla="*/ 0 h 44"/>
                              <a:gd name="T14" fmla="*/ 0 w 9698"/>
                              <a:gd name="T15" fmla="*/ 14 h 44"/>
                              <a:gd name="T16" fmla="*/ 9698 w 9698"/>
                              <a:gd name="T17" fmla="*/ 14 h 44"/>
                              <a:gd name="T18" fmla="*/ 9698 w 9698"/>
                              <a:gd name="T1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8" h="44">
                                <a:moveTo>
                                  <a:pt x="969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9698" y="43"/>
                                </a:lnTo>
                                <a:lnTo>
                                  <a:pt x="9698" y="29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698" y="14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ED8DC" id="Group 21" o:spid="_x0000_s1026" style="width:484.9pt;height:2.2pt;mso-position-horizontal-relative:char;mso-position-vertical-relative:line" coordsize="969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sVoQMAAL8LAAAOAAAAZHJzL2Uyb0RvYy54bWykVltv2zoMfh9w/oPgxwOsjhw3bYymw7BL&#10;MWA3YD0/QJHlC2ZbnqTE6X79SMlK1LQejB4/WJL5iSI/0iJv3hzahuyF0rXsNhG9WEREdFzmdVdu&#10;ov/uP76+jog2rMtZIzuxiR6Ejt7c/vPqZugzkchKNrlQBJR0Ohv6TVQZ02dxrHklWqYvZC86EBZS&#10;tczAUpVxrtgA2tsmThaLVTxIlfdKcqE1fH3vhNGt1V8UgptvRaGFIc0mAtuMfSv73uI7vr1hWalY&#10;X9V8NIO9wIqW1R0celT1nhlGdqp+oqqtuZJaFuaCyzaWRVFzYX0Ab+jizJs7JXe99aXMhrI/0gTU&#10;nvH0YrX86/5O9T/678pZD9PPkv/UwEs89GUWynFdOjDZDl9kDvFkOyOt44dCtagCXCIHy+/DkV9x&#10;MITDxxW9vE6WEAYOsuRqnY788wqC9GQXrz6M+9arNaQRbkpTjFjMMnecNXE0CUMOOaRPNOn/R9OP&#10;ivXCsq+Rhu+K1Dmk+DK9XtL1agEWdawFCt4CBRZLkgStQzMA7znVIaGBBGEaeH8ZlZOUsIzvtLkT&#10;0kaD7T9r43I8h5mNcT7afQ+BKNoG0v3fmKA+Mthh/CeOMBrAkjWpiAsC5PoRkgSQxYSaZYCZUJMG&#10;kCk1lwEmXT5rzSqA/MWvqwA2oQliPIehdQCbcI3OJTtke/Gse3QO2zSke0LPHLppyDdNnzdoJuE0&#10;ZHxK10zKacj5yT+4GUqf6Kzyuc8P3Zj8MCMMS9PCXlq91Hjt4J8Al8s9HS8XQOGfMgEG+hG8nAUG&#10;jhF8OQsMPCL4ahYYiELwehYY0w/RdJ6LmGIWPs9JOnoJyeJu578TSEc/IR9mwUdPIeQBHCINp4xh&#10;VVDnzyu8ighU+C3uYVnPDGaDn5JhE7kbtLI1Bb+3ci/upUUYTAonBxYSf+4J0XQh0nF7hHmhH3ur&#10;zoFST6gX+tGBjmfOxT05lDdSC+vyydoz3bboAn0nwGMjnKUe5WV+DL2BuLuIeKEfz06cizs/0zsD&#10;xmIAbeE/RhITIKh0WjZ1/rFuGoygVuX2XaPInmHbZ5/R0kewxv7mncRt3hHb97jK7Er5VuYPUKWV&#10;dL0j9LowqaT6HZEB+sZNpH/tmBIRaT510HGsaQptDTF2kV5eJbBQoWQbSljHQdUmMhFcSzh9Z1xz&#10;uutVXVZwErUXVSexyyhqrOXQ9OjMWTUuoOmxM9slwuxRGxquLerUd9/+AQAA//8DAFBLAwQUAAYA&#10;CAAAACEAfGcJKNsAAAADAQAADwAAAGRycy9kb3ducmV2LnhtbEyPQUvDQBCF74L/YRnBm91Ea7Fp&#10;NqUU9VSEtoL0Nk2mSWh2NmS3SfrvHb3o5cHwhve+ly5H26ieOl87NhBPIlDEuStqLg187t8eXkD5&#10;gFxg45gMXMnDMru9STEp3MBb6nehVBLCPkEDVQhtorXPK7LoJ64lFu/kOotBzq7URYeDhNtGP0bR&#10;TFusWRoqbGldUX7eXayB9wGH1VP82m/Op/X1sH/++NrEZMz93bhagAo0hr9n+MEXdMiE6eguXHjV&#10;GJAh4VfFm8/mMuNoYDoFnaX6P3v2DQAA//8DAFBLAQItABQABgAIAAAAIQC2gziS/gAAAOEBAAAT&#10;AAAAAAAAAAAAAAAAAAAAAABbQ29udGVudF9UeXBlc10ueG1sUEsBAi0AFAAGAAgAAAAhADj9If/W&#10;AAAAlAEAAAsAAAAAAAAAAAAAAAAALwEAAF9yZWxzLy5yZWxzUEsBAi0AFAAGAAgAAAAhACQd6xWh&#10;AwAAvwsAAA4AAAAAAAAAAAAAAAAALgIAAGRycy9lMm9Eb2MueG1sUEsBAi0AFAAGAAgAAAAhAHxn&#10;CSjbAAAAAwEAAA8AAAAAAAAAAAAAAAAA+wUAAGRycy9kb3ducmV2LnhtbFBLBQYAAAAABAAEAPMA&#10;AAADBwAAAAA=&#10;">
                <v:shape id="AutoShape 22" o:spid="_x0000_s1027" style="position:absolute;width:9698;height:44;visibility:visible;mso-wrap-style:square;v-text-anchor:top" coordsize="969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V1sywAAAOMAAAAPAAAAZHJzL2Rvd25yZXYueG1sRI/BasMw&#10;EETvhfyD2EBvjew4pLEbJZRCIRAo1OkHLNbWdiutbEmN3b+PDoUed2d25u3+OFsjruRD71hBvspA&#10;EDdO99wq+Li8PuxAhIis0TgmBb8U4HhY3O2x0m7id7rWsRUphEOFCroYh0rK0HRkMazcQJy0T+ct&#10;xjT6VmqPUwq3Rq6zbCst9pwaOhzopaPmu/6xCr5Kv34sN3mYClOfT/M4vo0Glbpfzs9PICLN8d/8&#10;d33SCb/Y7Iq83GYJOv2UFiAPNwAAAP//AwBQSwECLQAUAAYACAAAACEA2+H2y+4AAACFAQAAEwAA&#10;AAAAAAAAAAAAAAAAAAAAW0NvbnRlbnRfVHlwZXNdLnhtbFBLAQItABQABgAIAAAAIQBa9CxbvwAA&#10;ABUBAAALAAAAAAAAAAAAAAAAAB8BAABfcmVscy8ucmVsc1BLAQItABQABgAIAAAAIQB4wV1sywAA&#10;AOMAAAAPAAAAAAAAAAAAAAAAAAcCAABkcnMvZG93bnJldi54bWxQSwUGAAAAAAMAAwC3AAAA/wIA&#10;AAAA&#10;" path="m9698,29l,29,,43r9698,l9698,29xm9698,l,,,14r9698,l9698,xe" fillcolor="black" stroked="f">
                  <v:path arrowok="t" o:connecttype="custom" o:connectlocs="9698,29;0,29;0,43;9698,43;9698,29;9698,0;0,0;0,14;9698,14;9698,0" o:connectangles="0,0,0,0,0,0,0,0,0,0"/>
                </v:shape>
                <w10:anchorlock/>
              </v:group>
            </w:pict>
          </mc:Fallback>
        </mc:AlternateContent>
      </w:r>
    </w:p>
    <w:p w14:paraId="4DD25B6F" w14:textId="77777777" w:rsidR="009C619C" w:rsidRDefault="009C619C">
      <w:pPr>
        <w:pStyle w:val="BodyText"/>
        <w:spacing w:before="10"/>
        <w:ind w:left="0"/>
        <w:rPr>
          <w:sz w:val="16"/>
        </w:rPr>
      </w:pPr>
    </w:p>
    <w:p w14:paraId="1A0A9DAC" w14:textId="77777777" w:rsidR="009C619C" w:rsidRDefault="000919A1">
      <w:pPr>
        <w:pStyle w:val="BodyText"/>
        <w:spacing w:before="90"/>
        <w:ind w:left="213" w:right="5608"/>
      </w:pPr>
      <w:r>
        <w:t>Elektrotehnički fakultet u Beogradu Katedra za računarsku tehniku i</w:t>
      </w:r>
      <w:r>
        <w:rPr>
          <w:spacing w:val="12"/>
        </w:rPr>
        <w:t xml:space="preserve"> </w:t>
      </w:r>
      <w:r>
        <w:rPr>
          <w:spacing w:val="-3"/>
        </w:rPr>
        <w:t>informatiku</w:t>
      </w:r>
    </w:p>
    <w:p w14:paraId="244F9BFD" w14:textId="77777777" w:rsidR="009C619C" w:rsidRDefault="009C619C">
      <w:pPr>
        <w:pStyle w:val="BodyText"/>
        <w:spacing w:before="1"/>
        <w:ind w:left="0"/>
      </w:pPr>
    </w:p>
    <w:p w14:paraId="760289E8" w14:textId="38DD4D01" w:rsidR="00D6095C" w:rsidRDefault="000919A1">
      <w:pPr>
        <w:tabs>
          <w:tab w:val="left" w:pos="1653"/>
        </w:tabs>
        <w:ind w:left="213" w:right="4607"/>
        <w:rPr>
          <w:sz w:val="28"/>
        </w:rPr>
      </w:pPr>
      <w:r>
        <w:rPr>
          <w:i/>
          <w:sz w:val="28"/>
        </w:rPr>
        <w:t>Predmet:</w:t>
      </w:r>
      <w:r>
        <w:rPr>
          <w:i/>
          <w:sz w:val="28"/>
        </w:rPr>
        <w:tab/>
      </w:r>
      <w:r w:rsidR="00C94FEC">
        <w:rPr>
          <w:i/>
          <w:sz w:val="28"/>
        </w:rPr>
        <w:tab/>
      </w:r>
      <w:r>
        <w:rPr>
          <w:sz w:val="28"/>
        </w:rPr>
        <w:t xml:space="preserve">Programski prevodioci 1 </w:t>
      </w:r>
    </w:p>
    <w:p w14:paraId="37F361EB" w14:textId="3B68A70C" w:rsidR="00D6095C" w:rsidRDefault="00D6095C">
      <w:pPr>
        <w:tabs>
          <w:tab w:val="left" w:pos="1653"/>
        </w:tabs>
        <w:ind w:left="213" w:right="4607"/>
        <w:rPr>
          <w:sz w:val="28"/>
        </w:rPr>
      </w:pPr>
      <w:r>
        <w:rPr>
          <w:i/>
          <w:sz w:val="28"/>
        </w:rPr>
        <w:t>Student</w:t>
      </w:r>
      <w:r w:rsidR="000919A1">
        <w:rPr>
          <w:i/>
          <w:sz w:val="28"/>
        </w:rPr>
        <w:t>:</w:t>
      </w:r>
      <w:r w:rsidR="000919A1">
        <w:rPr>
          <w:i/>
          <w:sz w:val="28"/>
        </w:rPr>
        <w:tab/>
      </w:r>
      <w:r w:rsidR="00C94FEC">
        <w:rPr>
          <w:i/>
          <w:sz w:val="28"/>
        </w:rPr>
        <w:tab/>
      </w:r>
      <w:r w:rsidR="00C94FEC">
        <w:rPr>
          <w:sz w:val="28"/>
        </w:rPr>
        <w:t>Jovan</w:t>
      </w:r>
      <w:r w:rsidR="00C94FEC">
        <w:rPr>
          <w:sz w:val="28"/>
          <w:lang w:val="sr-Latn-RS"/>
        </w:rPr>
        <w:t xml:space="preserve"> Ivković</w:t>
      </w:r>
      <w:r>
        <w:rPr>
          <w:sz w:val="28"/>
        </w:rPr>
        <w:t xml:space="preserve"> </w:t>
      </w:r>
    </w:p>
    <w:p w14:paraId="6F5A2580" w14:textId="1CDFEA72" w:rsidR="009C619C" w:rsidRDefault="00D6095C" w:rsidP="00D6095C">
      <w:pPr>
        <w:tabs>
          <w:tab w:val="left" w:pos="1653"/>
        </w:tabs>
        <w:ind w:left="213" w:right="4607"/>
        <w:rPr>
          <w:sz w:val="28"/>
        </w:rPr>
      </w:pPr>
      <w:r>
        <w:rPr>
          <w:i/>
          <w:sz w:val="28"/>
        </w:rPr>
        <w:t>Broj indeksa</w:t>
      </w:r>
      <w:r w:rsidR="000919A1">
        <w:rPr>
          <w:i/>
          <w:sz w:val="28"/>
        </w:rPr>
        <w:t>:</w:t>
      </w:r>
      <w:r w:rsidR="00C94FEC">
        <w:rPr>
          <w:i/>
          <w:sz w:val="28"/>
        </w:rPr>
        <w:t xml:space="preserve"> </w:t>
      </w:r>
      <w:r w:rsidR="00C94FEC">
        <w:rPr>
          <w:i/>
          <w:sz w:val="28"/>
        </w:rPr>
        <w:tab/>
      </w:r>
      <w:r>
        <w:rPr>
          <w:sz w:val="28"/>
        </w:rPr>
        <w:t>2018/02</w:t>
      </w:r>
      <w:r w:rsidR="00C94FEC">
        <w:rPr>
          <w:sz w:val="28"/>
        </w:rPr>
        <w:t>03</w:t>
      </w:r>
    </w:p>
    <w:p w14:paraId="528830ED" w14:textId="31649176" w:rsidR="009C619C" w:rsidRDefault="000919A1" w:rsidP="00D6095C">
      <w:pPr>
        <w:tabs>
          <w:tab w:val="left" w:pos="1653"/>
        </w:tabs>
        <w:spacing w:line="322" w:lineRule="exact"/>
        <w:ind w:left="213"/>
        <w:rPr>
          <w:sz w:val="28"/>
        </w:rPr>
      </w:pPr>
      <w:r>
        <w:rPr>
          <w:i/>
          <w:sz w:val="28"/>
        </w:rPr>
        <w:t>Školska:</w:t>
      </w:r>
      <w:r w:rsidR="00C94FEC">
        <w:rPr>
          <w:i/>
          <w:sz w:val="28"/>
        </w:rPr>
        <w:tab/>
        <w:t xml:space="preserve"> </w:t>
      </w:r>
      <w:r w:rsidR="00C94FEC">
        <w:rPr>
          <w:i/>
          <w:sz w:val="28"/>
        </w:rPr>
        <w:tab/>
      </w:r>
      <w:r>
        <w:rPr>
          <w:sz w:val="28"/>
        </w:rPr>
        <w:t>202</w:t>
      </w:r>
      <w:r w:rsidR="00C94FEC">
        <w:rPr>
          <w:sz w:val="28"/>
        </w:rPr>
        <w:t>2</w:t>
      </w:r>
      <w:r>
        <w:rPr>
          <w:sz w:val="28"/>
        </w:rPr>
        <w:t>/202</w:t>
      </w:r>
      <w:r w:rsidR="00C94FEC">
        <w:rPr>
          <w:sz w:val="28"/>
        </w:rPr>
        <w:t>3</w:t>
      </w:r>
      <w:r>
        <w:rPr>
          <w:sz w:val="28"/>
        </w:rPr>
        <w:t>.</w:t>
      </w:r>
    </w:p>
    <w:p w14:paraId="4DC9E550" w14:textId="251D24A9" w:rsidR="009C619C" w:rsidRDefault="000919A1">
      <w:pPr>
        <w:tabs>
          <w:tab w:val="left" w:pos="1653"/>
        </w:tabs>
        <w:ind w:left="213"/>
        <w:rPr>
          <w:sz w:val="28"/>
        </w:rPr>
      </w:pPr>
      <w:r>
        <w:rPr>
          <w:i/>
          <w:sz w:val="28"/>
        </w:rPr>
        <w:t>Datum:</w:t>
      </w:r>
      <w:r w:rsidR="00C94FEC">
        <w:rPr>
          <w:i/>
          <w:sz w:val="28"/>
        </w:rPr>
        <w:t xml:space="preserve">  </w:t>
      </w:r>
      <w:r w:rsidR="00C94FEC">
        <w:rPr>
          <w:i/>
          <w:sz w:val="28"/>
        </w:rPr>
        <w:tab/>
      </w:r>
      <w:r w:rsidR="00C94FEC">
        <w:rPr>
          <w:i/>
          <w:sz w:val="28"/>
        </w:rPr>
        <w:tab/>
      </w:r>
      <w:r w:rsidR="00C94FEC">
        <w:rPr>
          <w:sz w:val="28"/>
        </w:rPr>
        <w:t>27</w:t>
      </w:r>
      <w:r w:rsidR="00D6095C">
        <w:rPr>
          <w:sz w:val="28"/>
        </w:rPr>
        <w:t>.0</w:t>
      </w:r>
      <w:r w:rsidR="00C94FEC">
        <w:rPr>
          <w:sz w:val="28"/>
        </w:rPr>
        <w:t>6</w:t>
      </w:r>
      <w:r>
        <w:rPr>
          <w:sz w:val="28"/>
        </w:rPr>
        <w:t>.202</w:t>
      </w:r>
      <w:r w:rsidR="00C94FEC">
        <w:rPr>
          <w:sz w:val="28"/>
        </w:rPr>
        <w:t>3</w:t>
      </w:r>
      <w:r>
        <w:rPr>
          <w:sz w:val="28"/>
        </w:rPr>
        <w:t>.</w:t>
      </w:r>
    </w:p>
    <w:p w14:paraId="556F1982" w14:textId="77777777" w:rsidR="009C619C" w:rsidRDefault="009C619C">
      <w:pPr>
        <w:pStyle w:val="BodyText"/>
        <w:ind w:left="0"/>
        <w:rPr>
          <w:sz w:val="30"/>
        </w:rPr>
      </w:pPr>
    </w:p>
    <w:p w14:paraId="22327C33" w14:textId="77777777" w:rsidR="009C619C" w:rsidRDefault="009C619C">
      <w:pPr>
        <w:pStyle w:val="BodyText"/>
        <w:ind w:left="0"/>
        <w:rPr>
          <w:sz w:val="30"/>
        </w:rPr>
      </w:pPr>
    </w:p>
    <w:p w14:paraId="05D3808E" w14:textId="77777777" w:rsidR="009C619C" w:rsidRDefault="009C619C">
      <w:pPr>
        <w:pStyle w:val="BodyText"/>
        <w:ind w:left="0"/>
        <w:rPr>
          <w:sz w:val="30"/>
        </w:rPr>
      </w:pPr>
    </w:p>
    <w:p w14:paraId="1DF77AC4" w14:textId="77777777" w:rsidR="009C619C" w:rsidRDefault="009C619C">
      <w:pPr>
        <w:pStyle w:val="BodyText"/>
        <w:ind w:left="0"/>
        <w:rPr>
          <w:sz w:val="30"/>
        </w:rPr>
      </w:pPr>
    </w:p>
    <w:p w14:paraId="3A2D6701" w14:textId="77777777" w:rsidR="009C619C" w:rsidRDefault="009C619C">
      <w:pPr>
        <w:pStyle w:val="BodyText"/>
        <w:ind w:left="0"/>
        <w:rPr>
          <w:sz w:val="30"/>
        </w:rPr>
      </w:pPr>
    </w:p>
    <w:p w14:paraId="7AD554DF" w14:textId="77777777" w:rsidR="009C619C" w:rsidRDefault="009C619C">
      <w:pPr>
        <w:pStyle w:val="BodyText"/>
        <w:ind w:left="0"/>
        <w:rPr>
          <w:sz w:val="30"/>
        </w:rPr>
      </w:pPr>
    </w:p>
    <w:p w14:paraId="6525E21A" w14:textId="77777777" w:rsidR="009C619C" w:rsidRDefault="009C619C">
      <w:pPr>
        <w:pStyle w:val="BodyText"/>
        <w:ind w:left="0"/>
        <w:rPr>
          <w:sz w:val="30"/>
        </w:rPr>
      </w:pPr>
    </w:p>
    <w:p w14:paraId="795FD948" w14:textId="77777777" w:rsidR="009C619C" w:rsidRDefault="009C619C">
      <w:pPr>
        <w:pStyle w:val="BodyText"/>
        <w:ind w:left="0"/>
        <w:rPr>
          <w:sz w:val="30"/>
        </w:rPr>
      </w:pPr>
    </w:p>
    <w:p w14:paraId="6D1F9730" w14:textId="48F50C5A" w:rsidR="009C619C" w:rsidRDefault="00D6095C">
      <w:pPr>
        <w:pStyle w:val="Title"/>
      </w:pPr>
      <w:r>
        <w:t>Kompajler za Mikrojavu</w:t>
      </w:r>
    </w:p>
    <w:p w14:paraId="6FF80C56" w14:textId="690E6654" w:rsidR="009C619C" w:rsidRPr="00D6095C" w:rsidRDefault="000919A1">
      <w:pPr>
        <w:spacing w:before="4"/>
        <w:ind w:left="1677" w:right="1677"/>
        <w:jc w:val="center"/>
        <w:rPr>
          <w:rFonts w:ascii="Arial" w:hAnsi="Arial"/>
          <w:b/>
          <w:sz w:val="48"/>
          <w:szCs w:val="48"/>
        </w:rPr>
      </w:pPr>
      <w:r w:rsidRPr="00D6095C">
        <w:rPr>
          <w:rFonts w:ascii="Arial" w:hAnsi="Arial"/>
          <w:b/>
          <w:sz w:val="48"/>
          <w:szCs w:val="48"/>
        </w:rPr>
        <w:t xml:space="preserve">– </w:t>
      </w:r>
      <w:r w:rsidR="00D6095C" w:rsidRPr="00D6095C">
        <w:rPr>
          <w:rFonts w:ascii="Arial" w:hAnsi="Arial"/>
          <w:b/>
          <w:sz w:val="48"/>
          <w:szCs w:val="48"/>
        </w:rPr>
        <w:t>Propratna dokumentacija</w:t>
      </w:r>
      <w:r w:rsidRPr="00D6095C">
        <w:rPr>
          <w:rFonts w:ascii="Arial" w:hAnsi="Arial"/>
          <w:b/>
          <w:sz w:val="48"/>
          <w:szCs w:val="48"/>
        </w:rPr>
        <w:t xml:space="preserve"> –</w:t>
      </w:r>
    </w:p>
    <w:p w14:paraId="19FE41D8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4A30C606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4C29A3C1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747BF934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531434C7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49399DEB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426C223A" w14:textId="77777777" w:rsidR="009C619C" w:rsidRDefault="009C619C">
      <w:pPr>
        <w:pStyle w:val="BodyText"/>
        <w:ind w:left="0"/>
        <w:rPr>
          <w:rFonts w:ascii="Arial"/>
          <w:b/>
          <w:sz w:val="58"/>
        </w:rPr>
      </w:pPr>
    </w:p>
    <w:p w14:paraId="4969ED73" w14:textId="4B168DC9" w:rsidR="009C619C" w:rsidRDefault="00473B1D">
      <w:pPr>
        <w:spacing w:before="481"/>
        <w:ind w:left="213" w:right="210"/>
        <w:jc w:val="both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F87BA0" wp14:editId="0C4B9818">
                <wp:simplePos x="0" y="0"/>
                <wp:positionH relativeFrom="page">
                  <wp:posOffset>701040</wp:posOffset>
                </wp:positionH>
                <wp:positionV relativeFrom="paragraph">
                  <wp:posOffset>1162685</wp:posOffset>
                </wp:positionV>
                <wp:extent cx="6158230" cy="12065"/>
                <wp:effectExtent l="0" t="0" r="0" b="0"/>
                <wp:wrapTopAndBottom/>
                <wp:docPr id="170646700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0E22E" id="Rectangle 20" o:spid="_x0000_s1026" style="position:absolute;margin-left:55.2pt;margin-top:91.55pt;width:484.9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QQ5QEAALQDAAAOAAAAZHJzL2Uyb0RvYy54bWysU9uO0zAQfUfiHyy/0zSlLUvUdLXqahHS&#10;cpEWPsB1nMTC8ZgZt2n5esZut1vBGyIPlsczPp5z5mR1exic2BskC76W5WQqhfEaGuu7Wn7/9vDm&#10;RgqKyjfKgTe1PBqSt+vXr1ZjqMwMenCNQcEgnqox1LKPMVRFQbo3g6IJBOM52QIOKnKIXdGgGhl9&#10;cMVsOl0WI2ATELQh4tP7U1KuM37bGh2/tC2ZKFwtubeYV8zrNq3FeqWqDlXorT63of6hi0FZz49e&#10;oO5VVGKH9i+owWoEgjZONAwFtK3VJnNgNuX0DzZPvQomc2FxKFxkov8Hqz/vn8JXTK1TeAT9g4SH&#10;Ta98Z+4QYeyNavi5MglVjIGqy4UUEF8V2/ETNDxatYuQNTi0OCRAZicOWerjRWpziELz4bJc3Mze&#10;8kQ058rZdLnIL6jq+XJAih8MDCJtaok8yQyu9o8UUzOqei7JzYOzzYN1LgfYbTcOxV6lqefvjE7X&#10;Zc6nYg/p2gkxnWSWiVjyEFVbaI5MEuFkHbY6b3rAX1KMbJta0s+dQiOF++hZqPflfJ58loP54t2M&#10;A7zObK8zymuGqmWU4rTdxJM3dwFt1/NLZSbt4Y7FbW0m/tLVuVm2RtbjbOPkves4V738bOvfAAAA&#10;//8DAFBLAwQUAAYACAAAACEAnHDwFd8AAAAMAQAADwAAAGRycy9kb3ducmV2LnhtbEyPQU/DMAyF&#10;70j8h8hI3FjSsqFSmk4MiSMSGxzYLW1MW61xSpNthV+Pe4Kbn/30/L1iPblenHAMnScNyUKBQKq9&#10;7ajR8P72fJOBCNGQNb0n1PCNAdbl5UVhcuvPtMXTLjaCQyjkRkMb45BLGeoWnQkLPyDx7dOPzkSW&#10;YyPtaM4c7nqZKnUnnemIP7RmwKcW68Pu6DRs7rPN1+uSXn621R73H9VhlY5K6+ur6fEBRMQp/plh&#10;xmd0KJmp8keyQfSsE7VkKw/ZbQJidqhMpSCqebVSIMtC/i9R/gIAAP//AwBQSwECLQAUAAYACAAA&#10;ACEAtoM4kv4AAADhAQAAEwAAAAAAAAAAAAAAAAAAAAAAW0NvbnRlbnRfVHlwZXNdLnhtbFBLAQIt&#10;ABQABgAIAAAAIQA4/SH/1gAAAJQBAAALAAAAAAAAAAAAAAAAAC8BAABfcmVscy8ucmVsc1BLAQIt&#10;ABQABgAIAAAAIQB9FyQQ5QEAALQDAAAOAAAAAAAAAAAAAAAAAC4CAABkcnMvZTJvRG9jLnhtbFBL&#10;AQItABQABgAIAAAAIQCccPAV3wAAAAw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7FC74192" w14:textId="77777777" w:rsidR="009C619C" w:rsidRDefault="009C619C">
      <w:pPr>
        <w:jc w:val="both"/>
        <w:rPr>
          <w:sz w:val="23"/>
        </w:rPr>
        <w:sectPr w:rsidR="009C619C">
          <w:footerReference w:type="default" r:id="rId7"/>
          <w:type w:val="continuous"/>
          <w:pgSz w:w="11910" w:h="16850"/>
          <w:pgMar w:top="1140" w:right="920" w:bottom="1260" w:left="920" w:header="720" w:footer="1067" w:gutter="0"/>
          <w:pgNumType w:start="1"/>
          <w:cols w:space="720"/>
        </w:sectPr>
      </w:pPr>
    </w:p>
    <w:p w14:paraId="1A2B745A" w14:textId="77777777" w:rsidR="009C619C" w:rsidRDefault="009C619C">
      <w:pPr>
        <w:pStyle w:val="BodyText"/>
        <w:spacing w:before="9"/>
        <w:ind w:left="0"/>
        <w:rPr>
          <w:b/>
          <w:sz w:val="2"/>
        </w:rPr>
      </w:pPr>
    </w:p>
    <w:p w14:paraId="101B7358" w14:textId="697B73D8" w:rsidR="009C619C" w:rsidRDefault="00473B1D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CF9D51" wp14:editId="2B7959EC">
                <wp:extent cx="6158230" cy="12700"/>
                <wp:effectExtent l="0" t="3810" r="0" b="2540"/>
                <wp:docPr id="178624044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155641175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5851D" id="Group 18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SMTwIAAA8FAAAOAAAAZHJzL2Uyb0RvYy54bWykVNuO2jAQfa/Uf7D8XkIosEtEWK3YLqq0&#10;bVfd9gOM41xUx+OODYF+/Y4dCohVX2geIo89Mz7nzIznd7tWs61C14DJeToYcqaMhKIxVc5//nj8&#10;cMuZ88IUQoNROd8rx+8W79/NO5upEdSgC4WMkhiXdTbntfc2SxIna9UKNwCrDB2WgK3wZGKVFCg6&#10;yt7qZDQcTpMOsLAIUjlHuw/9IV/E/GWppP9Wlk55pnNO2Hz8Y/yvwz9ZzEVWobB1Iw8wxBUoWtEY&#10;uvSY6kF4wTbYvEnVNhLBQekHEtoEyrKRKnIgNunwgs0KYWMjlyrrKnuUiaS90OnqtPLrdoX2xT5j&#10;j56WTyB/OdIl6WyVnZ8Hu+qd2br7AgXVU2w8ROK7EtuQgiixXdR3f9RX7TyTtDlNJ7ejj1QGSWfp&#10;6GZ40F/WVKQ3UbL+dIibTWfURiFoFCMSkfXXRYgHSKHk1EPuJJP7P5leamFVVN8FGZ6RNQXBnkym&#10;4zS9mRANI1qS4Ds1mTCVViydhX4KMMj/r6auF5QZWNbkpu4RoauVKAheGvyJxFlAMByV4zqF/6mU&#10;yCw6v1LQsrDIORLqWDixfXI+wDi5hDo60E3x2GgdDazWS41sK8IYxS8iv3DTJjgbCGF9xrAT+QVK&#10;vTRrKPZED6GfRXo7aFED/uGsoznMufu9Eag4058NSTRLx+MwuNEYT26oAxien6zPT4SRlCrnnrN+&#10;ufT9sG8sNlVNN6WRtIF7atyyicSD5D2qA1hqoriKUxeVObwQYazP7eh1escWrwAAAP//AwBQSwME&#10;FAAGAAgAAAAhAEv3QkXbAAAAAwEAAA8AAABkcnMvZG93bnJldi54bWxMj0FLw0AQhe+C/2EZwZvd&#10;pGKxMZtSinoqgq0g3qbZaRKanQ3ZbZL+e0cvenkwvOG97+WrybVqoD40ng2kswQUceltw5WBj/3L&#10;3SOoEJEttp7JwIUCrIrrqxwz60d+p2EXKyUhHDI0UMfYZVqHsiaHYeY7YvGOvncY5ewrbXscJdy1&#10;ep4kC+2wYWmosaNNTeVpd3YGXkcc1/fp87A9HTeXr/3D2+c2JWNub6b1E6hIU/x7hh98QYdCmA7+&#10;zDao1oAMib8q3nKxlBkHA/MEdJHr/+zFNwAAAP//AwBQSwECLQAUAAYACAAAACEAtoM4kv4AAADh&#10;AQAAEwAAAAAAAAAAAAAAAAAAAAAAW0NvbnRlbnRfVHlwZXNdLnhtbFBLAQItABQABgAIAAAAIQA4&#10;/SH/1gAAAJQBAAALAAAAAAAAAAAAAAAAAC8BAABfcmVscy8ucmVsc1BLAQItABQABgAIAAAAIQBr&#10;toSMTwIAAA8FAAAOAAAAAAAAAAAAAAAAAC4CAABkcnMvZTJvRG9jLnhtbFBLAQItABQABgAIAAAA&#10;IQBL90JF2wAAAAMBAAAPAAAAAAAAAAAAAAAAAKkEAABkcnMvZG93bnJldi54bWxQSwUGAAAAAAQA&#10;BADzAAAAsQUAAAAA&#10;">
                <v:rect id="Rectangle 19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7f3zQAAAOMAAAAPAAAAZHJzL2Rvd25yZXYueG1sRI9BT8JA&#10;EIXvJv6HzZh4k20JRagsRExMvJgIeoDb0B3bhu5s3V2h+uudA4nHmXnz3vsWq8F16kQhtp4N5KMM&#10;FHHlbcu1gY/357sZqJiQLXaeycAPRVgtr68WWFp/5g2dtqlWYsKxRANNSn2pdawachhHvieW26cP&#10;DpOModY24FnMXafHWTbVDluWhAZ7emqoOm6/nYH1fLb+epvw6+/msKf97nAsxiEz5vZmeHwAlWhI&#10;/+LL94uV+kUxneT5fSEUwiQL0Ms/AAAA//8DAFBLAQItABQABgAIAAAAIQDb4fbL7gAAAIUBAAAT&#10;AAAAAAAAAAAAAAAAAAAAAABbQ29udGVudF9UeXBlc10ueG1sUEsBAi0AFAAGAAgAAAAhAFr0LFu/&#10;AAAAFQEAAAsAAAAAAAAAAAAAAAAAHwEAAF9yZWxzLy5yZWxzUEsBAi0AFAAGAAgAAAAhAJfDt/f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0824B7DC" w14:textId="4085BE6A" w:rsidR="009C619C" w:rsidRDefault="00473B1D">
      <w:pPr>
        <w:pStyle w:val="Heading1"/>
        <w:numPr>
          <w:ilvl w:val="0"/>
          <w:numId w:val="8"/>
        </w:numPr>
        <w:tabs>
          <w:tab w:val="left" w:pos="949"/>
          <w:tab w:val="left" w:pos="951"/>
        </w:tabs>
        <w:ind w:hanging="7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6D2E49F" wp14:editId="7651F089">
                <wp:simplePos x="0" y="0"/>
                <wp:positionH relativeFrom="page">
                  <wp:posOffset>701040</wp:posOffset>
                </wp:positionH>
                <wp:positionV relativeFrom="paragraph">
                  <wp:posOffset>318135</wp:posOffset>
                </wp:positionV>
                <wp:extent cx="6158230" cy="12065"/>
                <wp:effectExtent l="0" t="0" r="0" b="0"/>
                <wp:wrapTopAndBottom/>
                <wp:docPr id="142704213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E52C7" id="Rectangle 17" o:spid="_x0000_s1026" style="position:absolute;margin-left:55.2pt;margin-top:25.05pt;width:484.9pt;height: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QQ5QEAALQDAAAOAAAAZHJzL2Uyb0RvYy54bWysU9uO0zAQfUfiHyy/0zSlLUvUdLXqahHS&#10;cpEWPsB1nMTC8ZgZt2n5esZut1vBGyIPlsczPp5z5mR1exic2BskC76W5WQqhfEaGuu7Wn7/9vDm&#10;RgqKyjfKgTe1PBqSt+vXr1ZjqMwMenCNQcEgnqox1LKPMVRFQbo3g6IJBOM52QIOKnKIXdGgGhl9&#10;cMVsOl0WI2ATELQh4tP7U1KuM37bGh2/tC2ZKFwtubeYV8zrNq3FeqWqDlXorT63of6hi0FZz49e&#10;oO5VVGKH9i+owWoEgjZONAwFtK3VJnNgNuX0DzZPvQomc2FxKFxkov8Hqz/vn8JXTK1TeAT9g4SH&#10;Ta98Z+4QYeyNavi5MglVjIGqy4UUEF8V2/ETNDxatYuQNTi0OCRAZicOWerjRWpziELz4bJc3Mze&#10;8kQ058rZdLnIL6jq+XJAih8MDCJtaok8yQyu9o8UUzOqei7JzYOzzYN1LgfYbTcOxV6lqefvjE7X&#10;Zc6nYg/p2gkxnWSWiVjyEFVbaI5MEuFkHbY6b3rAX1KMbJta0s+dQiOF++hZqPflfJ58loP54t2M&#10;A7zObK8zymuGqmWU4rTdxJM3dwFt1/NLZSbt4Y7FbW0m/tLVuVm2RtbjbOPkves4V738bOvfAAAA&#10;//8DAFBLAwQUAAYACAAAACEA4ELNBt4AAAAKAQAADwAAAGRycy9kb3ducmV2LnhtbEyPwU7DMAyG&#10;70i8Q+RJ3FjSakOlNJ0YEkcktnFgt7Tx2mqNU5psKzw93gmOv/3p9+diNblenHEMnScNyVyBQKq9&#10;7ajR8LF7vc9AhGjImt4TavjGAKvy9qYwufUX2uB5GxvBJRRyo6GNccilDHWLzoS5H5B4d/CjM5Hj&#10;2Eg7mguXu16mSj1IZzriC60Z8KXF+rg9OQ3rx2z99b6gt59Ntcf9Z3VcpqPS+m42PT+BiDjFPxiu&#10;+qwOJTtV/kQ2iJ5zohaMaliqBMQVUJlKQVQ8SRXIspD/Xyh/AQAA//8DAFBLAQItABQABgAIAAAA&#10;IQC2gziS/gAAAOEBAAATAAAAAAAAAAAAAAAAAAAAAABbQ29udGVudF9UeXBlc10ueG1sUEsBAi0A&#10;FAAGAAgAAAAhADj9If/WAAAAlAEAAAsAAAAAAAAAAAAAAAAALwEAAF9yZWxzLy5yZWxzUEsBAi0A&#10;FAAGAAgAAAAhAH0XJBDlAQAAtAMAAA4AAAAAAAAAAAAAAAAALgIAAGRycy9lMm9Eb2MueG1sUEsB&#10;Ai0AFAAGAAgAAAAhAOBCzQ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D6095C">
        <w:t>Kratak opis projektnog zadatka</w:t>
      </w:r>
    </w:p>
    <w:p w14:paraId="03AE31F1" w14:textId="77777777" w:rsidR="009C619C" w:rsidRDefault="009C619C">
      <w:pPr>
        <w:pStyle w:val="BodyText"/>
        <w:spacing w:before="11"/>
        <w:ind w:left="0"/>
        <w:rPr>
          <w:rFonts w:ascii="Arial"/>
          <w:b/>
          <w:sz w:val="12"/>
        </w:rPr>
      </w:pPr>
    </w:p>
    <w:p w14:paraId="4CBE94CF" w14:textId="77777777" w:rsidR="009C619C" w:rsidRDefault="000919A1">
      <w:pPr>
        <w:pStyle w:val="BodyText"/>
        <w:spacing w:before="90"/>
        <w:ind w:left="213" w:right="210" w:firstLine="720"/>
        <w:jc w:val="both"/>
      </w:pPr>
      <w:r>
        <w:t>Cilj projektnog zadatka je realizacija kompajlera za programski jezik Mikrojavu. Kompajler omogućava prevodjenje sintaksno i semantički ispravnih Mikrojava programa u Mikrojava bajtkod koji se izvršava na virtuelnoj mašini za Mikrojavu. Sintaksno i semantički ispravni Mikrojava programi su definisani specifikacijom [MJ].</w:t>
      </w:r>
    </w:p>
    <w:p w14:paraId="465FB41F" w14:textId="1F98DABA" w:rsidR="009C619C" w:rsidRDefault="000919A1">
      <w:pPr>
        <w:pStyle w:val="BodyText"/>
        <w:ind w:left="213" w:right="210" w:firstLine="720"/>
        <w:jc w:val="both"/>
      </w:pPr>
      <w:r>
        <w:t>Programski prevodilac za Mikrojavu ima četiri osnovne funkcionalnosti: leksičku analizu, sintaksnu analizu, semantičku analizu i generisanje koda.</w:t>
      </w:r>
    </w:p>
    <w:p w14:paraId="460BD288" w14:textId="77777777" w:rsidR="000919A1" w:rsidRDefault="000919A1">
      <w:pPr>
        <w:pStyle w:val="BodyText"/>
        <w:ind w:left="213" w:right="210" w:firstLine="720"/>
        <w:jc w:val="both"/>
      </w:pPr>
    </w:p>
    <w:p w14:paraId="78F7679D" w14:textId="4E4F42A0" w:rsidR="009C619C" w:rsidRDefault="00473B1D">
      <w:pPr>
        <w:pStyle w:val="BodyText"/>
        <w:spacing w:before="7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3998A71" wp14:editId="4835AD89">
                <wp:simplePos x="0" y="0"/>
                <wp:positionH relativeFrom="page">
                  <wp:posOffset>701040</wp:posOffset>
                </wp:positionH>
                <wp:positionV relativeFrom="paragraph">
                  <wp:posOffset>175260</wp:posOffset>
                </wp:positionV>
                <wp:extent cx="6158230" cy="12065"/>
                <wp:effectExtent l="0" t="0" r="0" b="0"/>
                <wp:wrapTopAndBottom/>
                <wp:docPr id="8807180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133F7" id="Rectangle 16" o:spid="_x0000_s1026" style="position:absolute;margin-left:55.2pt;margin-top:13.8pt;width:484.9pt;height: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QQ5QEAALQDAAAOAAAAZHJzL2Uyb0RvYy54bWysU9uO0zAQfUfiHyy/0zSlLUvUdLXqahHS&#10;cpEWPsB1nMTC8ZgZt2n5esZut1vBGyIPlsczPp5z5mR1exic2BskC76W5WQqhfEaGuu7Wn7/9vDm&#10;RgqKyjfKgTe1PBqSt+vXr1ZjqMwMenCNQcEgnqox1LKPMVRFQbo3g6IJBOM52QIOKnKIXdGgGhl9&#10;cMVsOl0WI2ATELQh4tP7U1KuM37bGh2/tC2ZKFwtubeYV8zrNq3FeqWqDlXorT63of6hi0FZz49e&#10;oO5VVGKH9i+owWoEgjZONAwFtK3VJnNgNuX0DzZPvQomc2FxKFxkov8Hqz/vn8JXTK1TeAT9g4SH&#10;Ta98Z+4QYeyNavi5MglVjIGqy4UUEF8V2/ETNDxatYuQNTi0OCRAZicOWerjRWpziELz4bJc3Mze&#10;8kQ058rZdLnIL6jq+XJAih8MDCJtaok8yQyu9o8UUzOqei7JzYOzzYN1LgfYbTcOxV6lqefvjE7X&#10;Zc6nYg/p2gkxnWSWiVjyEFVbaI5MEuFkHbY6b3rAX1KMbJta0s+dQiOF++hZqPflfJ58loP54t2M&#10;A7zObK8zymuGqmWU4rTdxJM3dwFt1/NLZSbt4Y7FbW0m/tLVuVm2RtbjbOPkves4V738bOvfAAAA&#10;//8DAFBLAwQUAAYACAAAACEAl3J2c98AAAAKAQAADwAAAGRycy9kb3ducmV2LnhtbEyPwU7DMAyG&#10;70i8Q2QkbixZtY2uNJ0YEkekbXBgt7QxbbXGKU22lT093gmOv/3p9+d8NbpOnHAIrScN04kCgVR5&#10;21Kt4eP99SEFEaIhazpPqOEHA6yK25vcZNafaYunXawFl1DIjIYmxj6TMlQNOhMmvkfi3ZcfnIkc&#10;h1rawZy53HUyUWohnWmJLzSmx5cGq8Pu6DSsl+n6ezOjt8u23OP+szzMk0FpfX83Pj+BiDjGPxiu&#10;+qwOBTuV/kg2iI7zVM0Y1ZA8LkBcAZWqBETJk+UcZJHL/y8UvwAAAP//AwBQSwECLQAUAAYACAAA&#10;ACEAtoM4kv4AAADhAQAAEwAAAAAAAAAAAAAAAAAAAAAAW0NvbnRlbnRfVHlwZXNdLnhtbFBLAQIt&#10;ABQABgAIAAAAIQA4/SH/1gAAAJQBAAALAAAAAAAAAAAAAAAAAC8BAABfcmVscy8ucmVsc1BLAQIt&#10;ABQABgAIAAAAIQB9FyQQ5QEAALQDAAAOAAAAAAAAAAAAAAAAAC4CAABkcnMvZTJvRG9jLnhtbFBL&#10;AQItABQABgAIAAAAIQCXcnZz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64EFCF4" w14:textId="6DAC7862" w:rsidR="009C619C" w:rsidRDefault="00D6095C">
      <w:pPr>
        <w:pStyle w:val="Heading1"/>
        <w:numPr>
          <w:ilvl w:val="0"/>
          <w:numId w:val="8"/>
        </w:numPr>
        <w:tabs>
          <w:tab w:val="left" w:pos="949"/>
          <w:tab w:val="left" w:pos="951"/>
        </w:tabs>
        <w:spacing w:before="0" w:after="23"/>
        <w:ind w:hanging="738"/>
      </w:pPr>
      <w:r>
        <w:t>Opis komandi za generisanje Java koda</w:t>
      </w:r>
    </w:p>
    <w:p w14:paraId="5F4AED7D" w14:textId="263AC144" w:rsidR="009C619C" w:rsidRDefault="00473B1D">
      <w:pPr>
        <w:pStyle w:val="BodyText"/>
        <w:spacing w:line="20" w:lineRule="exact"/>
        <w:ind w:left="18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664CFE2" wp14:editId="38EE3A2E">
                <wp:extent cx="6158230" cy="12700"/>
                <wp:effectExtent l="0" t="0" r="0" b="0"/>
                <wp:docPr id="53591109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26793753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C9362" id="Group 14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4CTgIAAA4FAAAOAAAAZHJzL2Uyb0RvYy54bWykVNtu2zAMfR+wfxD0vjjOtTHiFEW6BgO6&#10;rVi3D1Bk+YLZokYpcbKvHyV7SZBiL5kfDFEiqXMOSS3vD03N9gptBTrl8WDImdISskoXKf/x/enD&#10;HWfWCZ2JGrRK+VFZfr96/27ZmkSNoIQ6U8goibZJa1JeOmeSKLKyVI2wAzBK02EO2AhHJhZRhqKl&#10;7E0djYbDWdQCZgZBKmtp97E75KuQP8+VdF/z3CrH6pQTNhf+GP5b/49WS5EUKExZyR6GuAFFIypN&#10;l55SPQon2A6rN6maSiJYyN1AQhNBnldSBQ7EJh5esdkg7EzgUiRtYU4ykbRXOt2cVn7Zb9C8mhfs&#10;0NPyGeRPS7pErSmSy3NvF50z27afIaN6ip2DQPyQY+NTECV2CPoeT/qqg2OSNmfx9G40pjJIOotH&#10;82GvvyypSG+iZPmxj1vMFtRGPmgUIiKRdNcFiD0kX3LqIXuWyf6fTK+lMCqob70ML8iqjBDM5ovx&#10;fDqOOdOiIQW+UY8JXdSKxVPfTh4Fuf+V1HZ6Mg3rktzUAyK0pRIZoYu9P3G4CPCGpWrcJvA/hRKJ&#10;Qes2ChrmFylHQh3qJvbP1nkYZxdfRgt1lT1VdR0MLLbrGtle+CkKX0B+5VZr76zBh3UZ/U7g5yl1&#10;0mwhOxI9hG4U6emgRQn4m7OWxjDl9tdOoOKs/qRJokU8mfi5DcZkOqcGYHh5sr08EVpSqpQ7zrrl&#10;2nWzvjNYFSXdFAfSGh6ob/MqEPeSd6h6sNRDYRWGLijTPxB+qi/t4HV+xlZ/AAAA//8DAFBLAwQU&#10;AAYACAAAACEAS/dCRdsAAAADAQAADwAAAGRycy9kb3ducmV2LnhtbEyPQUvDQBCF74L/YRnBm92k&#10;YrExm1KKeiqCrSDeptlpEpqdDdltkv57Ry96eTC84b3v5avJtWqgPjSeDaSzBBRx6W3DlYGP/cvd&#10;I6gQkS22nsnAhQKsiuurHDPrR36nYRcrJSEcMjRQx9hlWoeyJodh5jti8Y6+dxjl7Cttexwl3LV6&#10;niQL7bBhaaixo01N5Wl3dgZeRxzX9+nzsD0dN5ev/cPb5zYlY25vpvUTqEhT/HuGH3xBh0KYDv7M&#10;NqjWgAyJvyrecrGUGQcD8wR0kev/7MU3AAAA//8DAFBLAQItABQABgAIAAAAIQC2gziS/gAAAOEB&#10;AAATAAAAAAAAAAAAAAAAAAAAAABbQ29udGVudF9UeXBlc10ueG1sUEsBAi0AFAAGAAgAAAAhADj9&#10;If/WAAAAlAEAAAsAAAAAAAAAAAAAAAAALwEAAF9yZWxzLy5yZWxzUEsBAi0AFAAGAAgAAAAhAOd3&#10;/gJOAgAADgUAAA4AAAAAAAAAAAAAAAAALgIAAGRycy9lMm9Eb2MueG1sUEsBAi0AFAAGAAgAAAAh&#10;AEv3QkXbAAAAAwEAAA8AAAAAAAAAAAAAAAAAqAQAAGRycy9kb3ducmV2LnhtbFBLBQYAAAAABAAE&#10;APMAAACwBQAAAAA=&#10;">
                <v:rect id="Rectangle 15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UEszAAAAOIAAAAPAAAAZHJzL2Rvd25yZXYueG1sRI9PawIx&#10;FMTvhX6H8Areatb1/9YoVRC8FNT2UG/Pzevu4uZlm0Rd++lNodDjMDO/YWaL1tTiQs5XlhX0ugkI&#10;4tzqigsFH+/r5wkIH5A11pZJwY08LOaPDzPMtL3yji77UIgIYZ+hgjKEJpPS5yUZ9F3bEEfvyzqD&#10;IUpXSO3wGuGmlmmSjKTBiuNCiQ2tSspP+7NRsJxOlt/bAb/97I4HOnweT8PUJUp1ntrXFxCB2vAf&#10;/mtvtIJ0NJ72x8N+D34vxTsg53cAAAD//wMAUEsBAi0AFAAGAAgAAAAhANvh9svuAAAAhQEAABMA&#10;AAAAAAAAAAAAAAAAAAAAAFtDb250ZW50X1R5cGVzXS54bWxQSwECLQAUAAYACAAAACEAWvQsW78A&#10;AAAVAQAACwAAAAAAAAAAAAAAAAAfAQAAX3JlbHMvLnJlbHNQSwECLQAUAAYACAAAACEAgtlBL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885ADE0" w14:textId="77777777" w:rsidR="009C619C" w:rsidRDefault="009C619C">
      <w:pPr>
        <w:pStyle w:val="BodyText"/>
        <w:spacing w:before="5"/>
        <w:ind w:left="0"/>
        <w:rPr>
          <w:rFonts w:ascii="Arial"/>
          <w:b/>
          <w:sz w:val="15"/>
        </w:rPr>
      </w:pPr>
    </w:p>
    <w:p w14:paraId="66A1DA5C" w14:textId="563F1E70" w:rsidR="00D6095C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Specifikacija leksičkog analizatora smeštena je u fajl</w:t>
      </w:r>
      <w:r>
        <w:rPr>
          <w:spacing w:val="-5"/>
          <w:sz w:val="24"/>
        </w:rPr>
        <w:t xml:space="preserve"> </w:t>
      </w:r>
      <w:r>
        <w:rPr>
          <w:sz w:val="24"/>
        </w:rPr>
        <w:t>MJCompiler/src/spec/mjlexer.lex.</w:t>
      </w:r>
    </w:p>
    <w:p w14:paraId="6A42F2DB" w14:textId="5586C29D" w:rsidR="00D6095C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ind w:right="208"/>
        <w:rPr>
          <w:rFonts w:ascii="Wingdings" w:hAnsi="Wingdings"/>
          <w:b/>
          <w:sz w:val="24"/>
        </w:rPr>
      </w:pPr>
      <w:r>
        <w:rPr>
          <w:sz w:val="24"/>
        </w:rPr>
        <w:t xml:space="preserve">Specifikacija .lex se transformiše u implementaciju leksera na programskom jeziku Java korišćenjem alata </w:t>
      </w:r>
      <w:r>
        <w:rPr>
          <w:b/>
          <w:sz w:val="24"/>
        </w:rPr>
        <w:t>JFlex sa sajta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predmeta.</w:t>
      </w:r>
    </w:p>
    <w:p w14:paraId="256BA9EE" w14:textId="7D9FB09F" w:rsidR="00D6095C" w:rsidRPr="00D6095C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Generisana klasa leksičkog analizatora pripada paketu rs.ac.bg.etf.pp1 u okviru direktorijuma</w:t>
      </w:r>
      <w:r>
        <w:rPr>
          <w:spacing w:val="-2"/>
          <w:sz w:val="24"/>
        </w:rPr>
        <w:t xml:space="preserve"> </w:t>
      </w:r>
      <w:r>
        <w:rPr>
          <w:sz w:val="24"/>
        </w:rPr>
        <w:t>MJCompiler /src.</w:t>
      </w:r>
    </w:p>
    <w:p w14:paraId="7247D066" w14:textId="005769BC" w:rsidR="00D6095C" w:rsidRPr="00D6095C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Za implementaciju parsera koristi se generator sintaksnih analizatora AST-CUP. AST-CUP generator je lokalno razvijeno proširenje alata CUP za rad sa sintaksnim</w:t>
      </w:r>
      <w:r>
        <w:rPr>
          <w:spacing w:val="-3"/>
          <w:sz w:val="24"/>
        </w:rPr>
        <w:t xml:space="preserve"> </w:t>
      </w:r>
      <w:r>
        <w:rPr>
          <w:sz w:val="24"/>
        </w:rPr>
        <w:t>stablima.</w:t>
      </w:r>
    </w:p>
    <w:p w14:paraId="34801243" w14:textId="79DC69DC" w:rsidR="00D6095C" w:rsidRPr="00D6095C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AST-CUP specifikacija smeštena je u fajl</w:t>
      </w:r>
      <w:r>
        <w:rPr>
          <w:spacing w:val="-2"/>
          <w:sz w:val="24"/>
        </w:rPr>
        <w:t xml:space="preserve"> </w:t>
      </w:r>
      <w:r>
        <w:rPr>
          <w:sz w:val="24"/>
        </w:rPr>
        <w:t>MJCompiler/src/spec/mjparser.cup</w:t>
      </w:r>
    </w:p>
    <w:p w14:paraId="17D619C1" w14:textId="239AEBED" w:rsidR="00D6095C" w:rsidRPr="000919A1" w:rsidRDefault="00D6095C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U okviru semantičke analize i faze generisanja koda korišćena je biblioteka symtable</w:t>
      </w:r>
      <w:r w:rsidR="000919A1">
        <w:rPr>
          <w:sz w:val="24"/>
        </w:rPr>
        <w:t>.</w:t>
      </w:r>
    </w:p>
    <w:p w14:paraId="09599DD8" w14:textId="15AE26D2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Fajl Build.xml korišćen je za jednostavnije povezivanje biblioteka i fajlova projekta kao i za odvajanje odredjenih korisnih funkcionalnosti biblioteka</w:t>
      </w:r>
    </w:p>
    <w:p w14:paraId="5513F33F" w14:textId="40E2B5B7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Target lexergen koristi se za generisanje Yylex.java klase uy pomoć JFlex alata</w:t>
      </w:r>
    </w:p>
    <w:p w14:paraId="546216AE" w14:textId="3A98DD66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Target repackage se koristi za pozivanje pozivanje parsera i generisanje klasa za svaki neterminal specifiran u .cup fajlu projekta</w:t>
      </w:r>
    </w:p>
    <w:p w14:paraId="6D2254B9" w14:textId="157275DD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Target compile kompajlira celokupan projekat</w:t>
      </w:r>
    </w:p>
    <w:p w14:paraId="632050A9" w14:textId="109E2E0E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Da bi se generisao objektni fajl nad odredjenim testom potrebno je pokrenuti klasu Compiler.java</w:t>
      </w:r>
    </w:p>
    <w:p w14:paraId="1F5995BF" w14:textId="1BF685D7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Target dissasm se poziva kako bi se video disasemblovani generisani objektni fajl odnosno kod koji je generisan ali je čitljiv korisniku</w:t>
      </w:r>
    </w:p>
    <w:p w14:paraId="5B793A1B" w14:textId="2B9106B4" w:rsidR="000919A1" w:rsidRPr="000919A1" w:rsidRDefault="000919A1" w:rsidP="00D6095C">
      <w:pPr>
        <w:pStyle w:val="ListParagraph"/>
        <w:numPr>
          <w:ilvl w:val="0"/>
          <w:numId w:val="6"/>
        </w:numPr>
        <w:tabs>
          <w:tab w:val="left" w:pos="571"/>
        </w:tabs>
        <w:spacing w:before="1"/>
        <w:ind w:right="209"/>
        <w:rPr>
          <w:rFonts w:ascii="Wingdings" w:hAnsi="Wingdings"/>
          <w:sz w:val="24"/>
        </w:rPr>
      </w:pPr>
      <w:r>
        <w:rPr>
          <w:sz w:val="24"/>
        </w:rPr>
        <w:t>Target runObj koristi se kako bi se pokrenulo izvršavanje generisanog koda</w:t>
      </w:r>
    </w:p>
    <w:p w14:paraId="75BAF012" w14:textId="77777777" w:rsidR="000919A1" w:rsidRPr="000919A1" w:rsidRDefault="000919A1" w:rsidP="000919A1">
      <w:pPr>
        <w:pStyle w:val="ListParagraph"/>
        <w:tabs>
          <w:tab w:val="left" w:pos="571"/>
        </w:tabs>
        <w:spacing w:before="1"/>
        <w:ind w:right="209" w:firstLine="0"/>
        <w:rPr>
          <w:rFonts w:ascii="Wingdings" w:hAnsi="Wingdings"/>
          <w:sz w:val="24"/>
        </w:rPr>
      </w:pPr>
    </w:p>
    <w:p w14:paraId="5D997F75" w14:textId="16BA38A9" w:rsidR="000919A1" w:rsidRPr="000919A1" w:rsidRDefault="000919A1" w:rsidP="000919A1">
      <w:pPr>
        <w:tabs>
          <w:tab w:val="left" w:pos="571"/>
        </w:tabs>
        <w:spacing w:before="1"/>
        <w:ind w:left="212" w:right="209"/>
        <w:rPr>
          <w:rFonts w:ascii="Wingdings" w:hAnsi="Wingdings"/>
          <w:sz w:val="24"/>
        </w:rPr>
      </w:pPr>
    </w:p>
    <w:p w14:paraId="4295F7B9" w14:textId="18DF5E08" w:rsidR="009C619C" w:rsidRDefault="00473B1D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2F591E" wp14:editId="54F367BB">
                <wp:extent cx="6158230" cy="12700"/>
                <wp:effectExtent l="0" t="0" r="0" b="0"/>
                <wp:docPr id="639040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12700"/>
                          <a:chOff x="0" y="0"/>
                          <a:chExt cx="9698" cy="20"/>
                        </a:xfrm>
                      </wpg:grpSpPr>
                      <wps:wsp>
                        <wps:cNvPr id="18448997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F337D" id="Group 12" o:spid="_x0000_s1026" style="width:484.9pt;height:1pt;mso-position-horizontal-relative:char;mso-position-vertical-relative:line" coordsize="96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PlTgIAAA4FAAAOAAAAZHJzL2Uyb0RvYy54bWykVNuO2jAQfa/Uf7D8XkJYloWIsFqxXVRp&#10;26667QcYx7mojscdGwL9+o4dCohVX2geIo89Mz7nzIzn97tWs61C14DJeToYcqaMhKIxVc5/fH/6&#10;MOXMeWEKocGonO+V4/eL9+/mnc3UCGrQhUJGSYzLOpvz2nubJYmTtWqFG4BVhg5LwFZ4MrFKChQd&#10;ZW91MhoOJ0kHWFgEqZyj3cf+kC9i/rJU0n8tS6c80zknbD7+Mf7X4Z8s5iKrUNi6kQcY4goUrWgM&#10;XXpM9Si8YBts3qRqG4ngoPQDCW0CZdlIFTkQm3R4wWaFsLGRS5V1lT3KRNJe6HR1Wvllu0L7al+w&#10;R0/LZ5A/HemSdLbKzs+DXfXObN19hoLqKTYeIvFdiW1IQZTYLuq7P+qrdp5J2pykt9PRDZVB0lk6&#10;uhse9Jc1FelNlKw/HuJmkxm1UQgaxYhEZP11EeIBUig59ZA7yeT+T6bXWlgV1XdBhhdkTUGwp+Px&#10;dDa7IxZGtKTAN+oxYSqtWHoT2imgIPe/krpeT2ZgWZObekCErlaiIHRp8CcOZwHBcFSN6wT+p1Ai&#10;s+j8SkHLwiLnSKhj3cT22fkA4+QSyuhAN8VTo3U0sFovNbKtCFMUv4j8wk2b4GwghPUZw07kFyj1&#10;0qyh2BM9hH4U6emgRQ34m7OOxjDn7tdGoOJMfzIk0Swdj8PcRmN8e0cNwPD8ZH1+IoykVDn3nPXL&#10;pe9nfWOxqWq6KY2kDTxQ35ZNJB4k71EdwFIPxVUcuqjM4YEIU31uR6/TM7b4AwAA//8DAFBLAwQU&#10;AAYACAAAACEAS/dCRdsAAAADAQAADwAAAGRycy9kb3ducmV2LnhtbEyPQUvDQBCF74L/YRnBm92k&#10;YrExm1KKeiqCrSDeptlpEpqdDdltkv57Ry96eTC84b3v5avJtWqgPjSeDaSzBBRx6W3DlYGP/cvd&#10;I6gQkS22nsnAhQKsiuurHDPrR36nYRcrJSEcMjRQx9hlWoeyJodh5jti8Y6+dxjl7Cttexwl3LV6&#10;niQL7bBhaaixo01N5Wl3dgZeRxzX9+nzsD0dN5ev/cPb5zYlY25vpvUTqEhT/HuGH3xBh0KYDv7M&#10;NqjWgAyJvyrecrGUGQcD8wR0kev/7MU3AAAA//8DAFBLAQItABQABgAIAAAAIQC2gziS/gAAAOEB&#10;AAATAAAAAAAAAAAAAAAAAAAAAABbQ29udGVudF9UeXBlc10ueG1sUEsBAi0AFAAGAAgAAAAhADj9&#10;If/WAAAAlAEAAAsAAAAAAAAAAAAAAAAALwEAAF9yZWxzLy5yZWxzUEsBAi0AFAAGAAgAAAAhAABh&#10;E+VOAgAADgUAAA4AAAAAAAAAAAAAAAAALgIAAGRycy9lMm9Eb2MueG1sUEsBAi0AFAAGAAgAAAAh&#10;AEv3QkXbAAAAAwEAAA8AAAAAAAAAAAAAAAAAqAQAAGRycy9kb3ducmV2LnhtbFBLBQYAAAAABAAE&#10;APMAAACwBQAAAAA=&#10;">
                <v:rect id="Rectangle 13" o:spid="_x0000_s1027" style="position:absolute;width:969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wpyAAAAOIAAAAPAAAAZHJzL2Rvd25yZXYueG1sRE9NS8NA&#10;EL0L/odlBG92Y4mapN0WKwheBFs9tLdpdkxCs7Nxd22jv945FDw+3vd8ObpeHSnEzrOB20kGirj2&#10;tuPGwMf7800BKiZki71nMvBDEZaLy4s5VtafeE3HTWqUhHCs0ECb0lBpHeuWHMaJH4iF+/TBYRIY&#10;Gm0DniTc9XqaZffaYcfS0OJATy3Vh823M7Aqi9XXW86vv+v9jnbb/eFuGjJjrq/GxxmoRGP6F5/d&#10;L1bmF3lelOWDnJBLgkEv/gAAAP//AwBQSwECLQAUAAYACAAAACEA2+H2y+4AAACFAQAAEwAAAAAA&#10;AAAAAAAAAAAAAAAAW0NvbnRlbnRfVHlwZXNdLnhtbFBLAQItABQABgAIAAAAIQBa9CxbvwAAABUB&#10;AAALAAAAAAAAAAAAAAAAAB8BAABfcmVscy8ucmVsc1BLAQItABQABgAIAAAAIQCyeOwp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0E4D4BCD" w14:textId="6F2D3EAF" w:rsidR="009C619C" w:rsidRDefault="00473B1D">
      <w:pPr>
        <w:pStyle w:val="Heading1"/>
        <w:numPr>
          <w:ilvl w:val="0"/>
          <w:numId w:val="8"/>
        </w:numPr>
        <w:tabs>
          <w:tab w:val="left" w:pos="949"/>
          <w:tab w:val="left" w:pos="951"/>
        </w:tabs>
        <w:ind w:hanging="73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D7A9F47" wp14:editId="21D122B5">
                <wp:simplePos x="0" y="0"/>
                <wp:positionH relativeFrom="page">
                  <wp:posOffset>701040</wp:posOffset>
                </wp:positionH>
                <wp:positionV relativeFrom="paragraph">
                  <wp:posOffset>318135</wp:posOffset>
                </wp:positionV>
                <wp:extent cx="6158230" cy="12065"/>
                <wp:effectExtent l="0" t="0" r="0" b="0"/>
                <wp:wrapTopAndBottom/>
                <wp:docPr id="16878208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5C8C7" id="Rectangle 11" o:spid="_x0000_s1026" style="position:absolute;margin-left:55.2pt;margin-top:25.05pt;width:484.9pt;height:.9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QQ5QEAALQDAAAOAAAAZHJzL2Uyb0RvYy54bWysU9uO0zAQfUfiHyy/0zSlLUvUdLXqahHS&#10;cpEWPsB1nMTC8ZgZt2n5esZut1vBGyIPlsczPp5z5mR1exic2BskC76W5WQqhfEaGuu7Wn7/9vDm&#10;RgqKyjfKgTe1PBqSt+vXr1ZjqMwMenCNQcEgnqox1LKPMVRFQbo3g6IJBOM52QIOKnKIXdGgGhl9&#10;cMVsOl0WI2ATELQh4tP7U1KuM37bGh2/tC2ZKFwtubeYV8zrNq3FeqWqDlXorT63of6hi0FZz49e&#10;oO5VVGKH9i+owWoEgjZONAwFtK3VJnNgNuX0DzZPvQomc2FxKFxkov8Hqz/vn8JXTK1TeAT9g4SH&#10;Ta98Z+4QYeyNavi5MglVjIGqy4UUEF8V2/ETNDxatYuQNTi0OCRAZicOWerjRWpziELz4bJc3Mze&#10;8kQ058rZdLnIL6jq+XJAih8MDCJtaok8yQyu9o8UUzOqei7JzYOzzYN1LgfYbTcOxV6lqefvjE7X&#10;Zc6nYg/p2gkxnWSWiVjyEFVbaI5MEuFkHbY6b3rAX1KMbJta0s+dQiOF++hZqPflfJ58loP54t2M&#10;A7zObK8zymuGqmWU4rTdxJM3dwFt1/NLZSbt4Y7FbW0m/tLVuVm2RtbjbOPkves4V738bOvfAAAA&#10;//8DAFBLAwQUAAYACAAAACEA4ELNBt4AAAAKAQAADwAAAGRycy9kb3ducmV2LnhtbEyPwU7DMAyG&#10;70i8Q+RJ3FjSakOlNJ0YEkcktnFgt7Tx2mqNU5psKzw93gmOv/3p9+diNblenHEMnScNyVyBQKq9&#10;7ajR8LF7vc9AhGjImt4TavjGAKvy9qYwufUX2uB5GxvBJRRyo6GNccilDHWLzoS5H5B4d/CjM5Hj&#10;2Eg7mguXu16mSj1IZzriC60Z8KXF+rg9OQ3rx2z99b6gt59Ntcf9Z3VcpqPS+m42PT+BiDjFPxiu&#10;+qwOJTtV/kQ2iJ5zohaMaliqBMQVUJlKQVQ8SRXIspD/Xyh/AQAA//8DAFBLAQItABQABgAIAAAA&#10;IQC2gziS/gAAAOEBAAATAAAAAAAAAAAAAAAAAAAAAABbQ29udGVudF9UeXBlc10ueG1sUEsBAi0A&#10;FAAGAAgAAAAhADj9If/WAAAAlAEAAAsAAAAAAAAAAAAAAAAALwEAAF9yZWxzLy5yZWxzUEsBAi0A&#10;FAAGAAgAAAAhAH0XJBDlAQAAtAMAAA4AAAAAAAAAAAAAAAAALgIAAGRycy9lMm9Eb2MueG1sUEsB&#10;Ai0AFAAGAAgAAAAhAOBCzQ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919A1">
        <w:t>Kratak opis priloženih test primera</w:t>
      </w:r>
    </w:p>
    <w:p w14:paraId="4661B7E9" w14:textId="39A67F48" w:rsidR="009C619C" w:rsidRDefault="000919A1">
      <w:pPr>
        <w:pStyle w:val="Heading2"/>
        <w:numPr>
          <w:ilvl w:val="0"/>
          <w:numId w:val="7"/>
        </w:numPr>
        <w:tabs>
          <w:tab w:val="left" w:pos="933"/>
          <w:tab w:val="left" w:pos="934"/>
        </w:tabs>
        <w:spacing w:before="242"/>
        <w:ind w:hanging="450"/>
        <w:jc w:val="left"/>
      </w:pPr>
      <w:r>
        <w:t>test301.mj</w:t>
      </w:r>
    </w:p>
    <w:p w14:paraId="2DD94794" w14:textId="2E0E0EC1" w:rsidR="009C619C" w:rsidRDefault="000919A1">
      <w:pPr>
        <w:pStyle w:val="BodyText"/>
        <w:spacing w:before="274"/>
        <w:ind w:left="213"/>
      </w:pPr>
      <w:r>
        <w:t>U nastavku teksta su navedeni i opisani zahtevi projektnog zadatka čiju proveru pokriva navedeni test:</w:t>
      </w:r>
    </w:p>
    <w:p w14:paraId="6A2EFAE3" w14:textId="7952F2C3" w:rsidR="009C619C" w:rsidRPr="000919A1" w:rsidRDefault="009C619C" w:rsidP="000919A1">
      <w:pPr>
        <w:tabs>
          <w:tab w:val="left" w:pos="751"/>
        </w:tabs>
        <w:rPr>
          <w:sz w:val="24"/>
        </w:rPr>
      </w:pPr>
    </w:p>
    <w:p w14:paraId="275BD8C4" w14:textId="6949A11E" w:rsidR="009C619C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Deklaracija globalnih promenljivih i konstanti</w:t>
      </w:r>
    </w:p>
    <w:p w14:paraId="48B6DF54" w14:textId="7B67AD03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Korišćenje primitivnih tipova i ni</w:t>
      </w:r>
      <w:r w:rsidR="00473B1D">
        <w:rPr>
          <w:sz w:val="24"/>
        </w:rPr>
        <w:t>z</w:t>
      </w:r>
      <w:r>
        <w:rPr>
          <w:sz w:val="24"/>
        </w:rPr>
        <w:t>ova čiji elementi su nekog primitivnig tipa</w:t>
      </w:r>
    </w:p>
    <w:p w14:paraId="5D011502" w14:textId="5774A5A3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Definicija glavne funkcije od čijeg početka kreće izvršavanje programa</w:t>
      </w:r>
    </w:p>
    <w:p w14:paraId="31033FFF" w14:textId="35E1D01D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Deklaracija i korišćenje lokalnih promenljivih unutar main funkcije</w:t>
      </w:r>
    </w:p>
    <w:p w14:paraId="32F9B530" w14:textId="2A6BEB8D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Pristup elementu niza</w:t>
      </w:r>
      <w:r w:rsidR="00473B1D">
        <w:rPr>
          <w:sz w:val="24"/>
        </w:rPr>
        <w:t xml:space="preserve"> i matrice</w:t>
      </w:r>
    </w:p>
    <w:p w14:paraId="244821F1" w14:textId="6A68C0F7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Aritmetičke operacije i operacija dodele vrednosti</w:t>
      </w:r>
    </w:p>
    <w:p w14:paraId="4FBFBE16" w14:textId="49200D74" w:rsidR="000919A1" w:rsidRPr="000919A1" w:rsidRDefault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Izračunavanje kompleksnih aritmetičkih izraza</w:t>
      </w:r>
    </w:p>
    <w:p w14:paraId="7EE91DC6" w14:textId="27636C39" w:rsidR="000919A1" w:rsidRPr="000919A1" w:rsidRDefault="000919A1" w:rsidP="000919A1">
      <w:pPr>
        <w:pStyle w:val="ListParagraph"/>
        <w:numPr>
          <w:ilvl w:val="0"/>
          <w:numId w:val="6"/>
        </w:numPr>
        <w:tabs>
          <w:tab w:val="left" w:pos="571"/>
        </w:tabs>
        <w:rPr>
          <w:rFonts w:ascii="Wingdings" w:hAnsi="Wingdings"/>
          <w:sz w:val="24"/>
        </w:rPr>
      </w:pPr>
      <w:r>
        <w:rPr>
          <w:sz w:val="24"/>
        </w:rPr>
        <w:t>Upotreba sistemskih funkcija print i read</w:t>
      </w:r>
    </w:p>
    <w:p w14:paraId="42F5691D" w14:textId="78499AE5" w:rsidR="000B5607" w:rsidRDefault="000B5607" w:rsidP="000919A1">
      <w:pPr>
        <w:pStyle w:val="Heading2"/>
        <w:spacing w:after="7"/>
        <w:ind w:left="0"/>
      </w:pPr>
    </w:p>
    <w:sectPr w:rsidR="000B5607">
      <w:pgSz w:w="11910" w:h="16850"/>
      <w:pgMar w:top="1100" w:right="920" w:bottom="1260" w:left="92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747A" w14:textId="77777777" w:rsidR="00F06577" w:rsidRDefault="00F06577">
      <w:r>
        <w:separator/>
      </w:r>
    </w:p>
  </w:endnote>
  <w:endnote w:type="continuationSeparator" w:id="0">
    <w:p w14:paraId="1B8936FD" w14:textId="77777777" w:rsidR="00F06577" w:rsidRDefault="00F0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372D8" w14:textId="6ECF9A79" w:rsidR="009C619C" w:rsidRDefault="00473B1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E537D5D" wp14:editId="3845F4DD">
              <wp:simplePos x="0" y="0"/>
              <wp:positionH relativeFrom="page">
                <wp:posOffset>3568700</wp:posOffset>
              </wp:positionH>
              <wp:positionV relativeFrom="page">
                <wp:posOffset>9876155</wp:posOffset>
              </wp:positionV>
              <wp:extent cx="398780" cy="194310"/>
              <wp:effectExtent l="0" t="0" r="0" b="0"/>
              <wp:wrapNone/>
              <wp:docPr id="5526500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7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92E7E" w14:textId="77777777" w:rsidR="009C619C" w:rsidRDefault="000919A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>/13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37D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1pt;margin-top:777.65pt;width:31.4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UD1gEAAJADAAAOAAAAZHJzL2Uyb0RvYy54bWysU9tu1DAQfUfiHyy/s9m0CLbRZqvSqgip&#10;UKTCBziOk1gkHjPj3WT5esbOZsvlDfFiTWbGx+ecmWyvp6EXB4NkwZUyX62lME5DbV1byq9f7l9t&#10;pKCgXK16cKaUR0PyevfyxXb0hbmADvraoGAQR8XoS9mF4IssI92ZQdEKvHFcbAAHFfgT26xGNTL6&#10;0GcX6/WbbASsPYI2RJy9m4tyl/Cbxujw2DRkguhLydxCOjGdVTyz3VYVLSrfWX2iof6BxaCs40fP&#10;UHcqKLFH+xfUYDUCQRNWGoYMmsZqkzSwmnz9h5qnTnmTtLA55M820f+D1Z8OT/4zijC9g4kHmESQ&#10;fwD9jYSD20651twgwtgZVfPDebQsGz0Vp6vRaiooglTjR6h5yGofIAFNDQ7RFdYpGJ0HcDybbqYg&#10;NCcvrzZvN1zRXMqvXl/maSiZKpbLHim8NzCIGJQSeaYJXB0eKEQyqlha4lsO7m3fp7n27rcEN8ZM&#10;Ih/5zszDVE3cHUVUUB9ZBsK8JrzWHHSAP6QYeUVKSd/3Co0U/QfHVsR9WgJcgmoJlNN8tZRBijm8&#10;DfPe7T3atmPk2WwHN2xXY5OUZxYnnjz2pPC0onGvfv1OXc8/0u4nAAAA//8DAFBLAwQUAAYACAAA&#10;ACEAt3YnauEAAAANAQAADwAAAGRycy9kb3ducmV2LnhtbEyPwU7DMBBE70j8g7VI3KjTgKM2jVNV&#10;CE5IiDQcODqxm1iN1yF22/D3bE9w3JnR7LxiO7uBnc0UrEcJy0UCzGDrtcVOwmf9+rACFqJCrQaP&#10;RsKPCbAtb28KlWt/wcqc97FjVIIhVxL6GMec89D2xqmw8KNB8g5+cirSOXVcT+pC5W7gaZJk3CmL&#10;9KFXo3nuTXvcn5yE3RdWL/b7vfmoDpWt63WCb9lRyvu7ebcBFs0c/8JwnU/ToaRNjT+hDmyQILKU&#10;WCIZQohHYBTJ0ieiaa7SSqyBlwX/T1H+AgAA//8DAFBLAQItABQABgAIAAAAIQC2gziS/gAAAOEB&#10;AAATAAAAAAAAAAAAAAAAAAAAAABbQ29udGVudF9UeXBlc10ueG1sUEsBAi0AFAAGAAgAAAAhADj9&#10;If/WAAAAlAEAAAsAAAAAAAAAAAAAAAAALwEAAF9yZWxzLy5yZWxzUEsBAi0AFAAGAAgAAAAhAPPE&#10;hQPWAQAAkAMAAA4AAAAAAAAAAAAAAAAALgIAAGRycy9lMm9Eb2MueG1sUEsBAi0AFAAGAAgAAAAh&#10;ALd2J2rhAAAADQEAAA8AAAAAAAAAAAAAAAAAMAQAAGRycy9kb3ducmV2LnhtbFBLBQYAAAAABAAE&#10;APMAAAA+BQAAAAA=&#10;" filled="f" stroked="f">
              <v:textbox inset="0,0,0,0">
                <w:txbxContent>
                  <w:p w14:paraId="5B692E7E" w14:textId="77777777" w:rsidR="009C619C" w:rsidRDefault="000919A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>/13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F231" w14:textId="77777777" w:rsidR="00F06577" w:rsidRDefault="00F06577">
      <w:r>
        <w:separator/>
      </w:r>
    </w:p>
  </w:footnote>
  <w:footnote w:type="continuationSeparator" w:id="0">
    <w:p w14:paraId="74662AF0" w14:textId="77777777" w:rsidR="00F06577" w:rsidRDefault="00F06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991"/>
    <w:multiLevelType w:val="hybridMultilevel"/>
    <w:tmpl w:val="8EC0024E"/>
    <w:lvl w:ilvl="0" w:tplc="D5022CFC">
      <w:start w:val="1"/>
      <w:numFmt w:val="upperRoman"/>
      <w:lvlText w:val="%1"/>
      <w:lvlJc w:val="left"/>
      <w:pPr>
        <w:ind w:left="933" w:hanging="449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385CB290">
      <w:numFmt w:val="bullet"/>
      <w:lvlText w:val="•"/>
      <w:lvlJc w:val="left"/>
      <w:pPr>
        <w:ind w:left="1852" w:hanging="449"/>
      </w:pPr>
      <w:rPr>
        <w:rFonts w:hint="default"/>
        <w:lang w:val="hr-HR" w:eastAsia="en-US" w:bidi="ar-SA"/>
      </w:rPr>
    </w:lvl>
    <w:lvl w:ilvl="2" w:tplc="C442A7B2">
      <w:numFmt w:val="bullet"/>
      <w:lvlText w:val="•"/>
      <w:lvlJc w:val="left"/>
      <w:pPr>
        <w:ind w:left="2765" w:hanging="449"/>
      </w:pPr>
      <w:rPr>
        <w:rFonts w:hint="default"/>
        <w:lang w:val="hr-HR" w:eastAsia="en-US" w:bidi="ar-SA"/>
      </w:rPr>
    </w:lvl>
    <w:lvl w:ilvl="3" w:tplc="FB0EE896">
      <w:numFmt w:val="bullet"/>
      <w:lvlText w:val="•"/>
      <w:lvlJc w:val="left"/>
      <w:pPr>
        <w:ind w:left="3677" w:hanging="449"/>
      </w:pPr>
      <w:rPr>
        <w:rFonts w:hint="default"/>
        <w:lang w:val="hr-HR" w:eastAsia="en-US" w:bidi="ar-SA"/>
      </w:rPr>
    </w:lvl>
    <w:lvl w:ilvl="4" w:tplc="6D4428B2">
      <w:numFmt w:val="bullet"/>
      <w:lvlText w:val="•"/>
      <w:lvlJc w:val="left"/>
      <w:pPr>
        <w:ind w:left="4590" w:hanging="449"/>
      </w:pPr>
      <w:rPr>
        <w:rFonts w:hint="default"/>
        <w:lang w:val="hr-HR" w:eastAsia="en-US" w:bidi="ar-SA"/>
      </w:rPr>
    </w:lvl>
    <w:lvl w:ilvl="5" w:tplc="9EDE33B4">
      <w:numFmt w:val="bullet"/>
      <w:lvlText w:val="•"/>
      <w:lvlJc w:val="left"/>
      <w:pPr>
        <w:ind w:left="5503" w:hanging="449"/>
      </w:pPr>
      <w:rPr>
        <w:rFonts w:hint="default"/>
        <w:lang w:val="hr-HR" w:eastAsia="en-US" w:bidi="ar-SA"/>
      </w:rPr>
    </w:lvl>
    <w:lvl w:ilvl="6" w:tplc="C6867C96">
      <w:numFmt w:val="bullet"/>
      <w:lvlText w:val="•"/>
      <w:lvlJc w:val="left"/>
      <w:pPr>
        <w:ind w:left="6415" w:hanging="449"/>
      </w:pPr>
      <w:rPr>
        <w:rFonts w:hint="default"/>
        <w:lang w:val="hr-HR" w:eastAsia="en-US" w:bidi="ar-SA"/>
      </w:rPr>
    </w:lvl>
    <w:lvl w:ilvl="7" w:tplc="1A3253D2">
      <w:numFmt w:val="bullet"/>
      <w:lvlText w:val="•"/>
      <w:lvlJc w:val="left"/>
      <w:pPr>
        <w:ind w:left="7328" w:hanging="449"/>
      </w:pPr>
      <w:rPr>
        <w:rFonts w:hint="default"/>
        <w:lang w:val="hr-HR" w:eastAsia="en-US" w:bidi="ar-SA"/>
      </w:rPr>
    </w:lvl>
    <w:lvl w:ilvl="8" w:tplc="26F4A7DE">
      <w:numFmt w:val="bullet"/>
      <w:lvlText w:val="•"/>
      <w:lvlJc w:val="left"/>
      <w:pPr>
        <w:ind w:left="8241" w:hanging="449"/>
      </w:pPr>
      <w:rPr>
        <w:rFonts w:hint="default"/>
        <w:lang w:val="hr-HR" w:eastAsia="en-US" w:bidi="ar-SA"/>
      </w:rPr>
    </w:lvl>
  </w:abstractNum>
  <w:abstractNum w:abstractNumId="1" w15:restartNumberingAfterBreak="0">
    <w:nsid w:val="0C996CAE"/>
    <w:multiLevelType w:val="hybridMultilevel"/>
    <w:tmpl w:val="3D1481B0"/>
    <w:lvl w:ilvl="0" w:tplc="CEF04240">
      <w:start w:val="1"/>
      <w:numFmt w:val="lowerLetter"/>
      <w:lvlText w:val="%1)"/>
      <w:lvlJc w:val="left"/>
      <w:pPr>
        <w:ind w:left="640" w:hanging="428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hr-HR" w:eastAsia="en-US" w:bidi="ar-SA"/>
      </w:rPr>
    </w:lvl>
    <w:lvl w:ilvl="1" w:tplc="E8FEF2DA">
      <w:numFmt w:val="bullet"/>
      <w:lvlText w:val="•"/>
      <w:lvlJc w:val="left"/>
      <w:pPr>
        <w:ind w:left="1582" w:hanging="428"/>
      </w:pPr>
      <w:rPr>
        <w:rFonts w:hint="default"/>
        <w:lang w:val="hr-HR" w:eastAsia="en-US" w:bidi="ar-SA"/>
      </w:rPr>
    </w:lvl>
    <w:lvl w:ilvl="2" w:tplc="1F0C7B6A">
      <w:numFmt w:val="bullet"/>
      <w:lvlText w:val="•"/>
      <w:lvlJc w:val="left"/>
      <w:pPr>
        <w:ind w:left="2525" w:hanging="428"/>
      </w:pPr>
      <w:rPr>
        <w:rFonts w:hint="default"/>
        <w:lang w:val="hr-HR" w:eastAsia="en-US" w:bidi="ar-SA"/>
      </w:rPr>
    </w:lvl>
    <w:lvl w:ilvl="3" w:tplc="25F0D924">
      <w:numFmt w:val="bullet"/>
      <w:lvlText w:val="•"/>
      <w:lvlJc w:val="left"/>
      <w:pPr>
        <w:ind w:left="3467" w:hanging="428"/>
      </w:pPr>
      <w:rPr>
        <w:rFonts w:hint="default"/>
        <w:lang w:val="hr-HR" w:eastAsia="en-US" w:bidi="ar-SA"/>
      </w:rPr>
    </w:lvl>
    <w:lvl w:ilvl="4" w:tplc="CFCC5E1A">
      <w:numFmt w:val="bullet"/>
      <w:lvlText w:val="•"/>
      <w:lvlJc w:val="left"/>
      <w:pPr>
        <w:ind w:left="4410" w:hanging="428"/>
      </w:pPr>
      <w:rPr>
        <w:rFonts w:hint="default"/>
        <w:lang w:val="hr-HR" w:eastAsia="en-US" w:bidi="ar-SA"/>
      </w:rPr>
    </w:lvl>
    <w:lvl w:ilvl="5" w:tplc="A5C62FD0">
      <w:numFmt w:val="bullet"/>
      <w:lvlText w:val="•"/>
      <w:lvlJc w:val="left"/>
      <w:pPr>
        <w:ind w:left="5353" w:hanging="428"/>
      </w:pPr>
      <w:rPr>
        <w:rFonts w:hint="default"/>
        <w:lang w:val="hr-HR" w:eastAsia="en-US" w:bidi="ar-SA"/>
      </w:rPr>
    </w:lvl>
    <w:lvl w:ilvl="6" w:tplc="B6627404">
      <w:numFmt w:val="bullet"/>
      <w:lvlText w:val="•"/>
      <w:lvlJc w:val="left"/>
      <w:pPr>
        <w:ind w:left="6295" w:hanging="428"/>
      </w:pPr>
      <w:rPr>
        <w:rFonts w:hint="default"/>
        <w:lang w:val="hr-HR" w:eastAsia="en-US" w:bidi="ar-SA"/>
      </w:rPr>
    </w:lvl>
    <w:lvl w:ilvl="7" w:tplc="37BA6A78">
      <w:numFmt w:val="bullet"/>
      <w:lvlText w:val="•"/>
      <w:lvlJc w:val="left"/>
      <w:pPr>
        <w:ind w:left="7238" w:hanging="428"/>
      </w:pPr>
      <w:rPr>
        <w:rFonts w:hint="default"/>
        <w:lang w:val="hr-HR" w:eastAsia="en-US" w:bidi="ar-SA"/>
      </w:rPr>
    </w:lvl>
    <w:lvl w:ilvl="8" w:tplc="0E6CB378">
      <w:numFmt w:val="bullet"/>
      <w:lvlText w:val="•"/>
      <w:lvlJc w:val="left"/>
      <w:pPr>
        <w:ind w:left="8181" w:hanging="428"/>
      </w:pPr>
      <w:rPr>
        <w:rFonts w:hint="default"/>
        <w:lang w:val="hr-HR" w:eastAsia="en-US" w:bidi="ar-SA"/>
      </w:rPr>
    </w:lvl>
  </w:abstractNum>
  <w:abstractNum w:abstractNumId="2" w15:restartNumberingAfterBreak="0">
    <w:nsid w:val="1EAC6396"/>
    <w:multiLevelType w:val="hybridMultilevel"/>
    <w:tmpl w:val="62A4909E"/>
    <w:lvl w:ilvl="0" w:tplc="7EC247B6">
      <w:numFmt w:val="bullet"/>
      <w:lvlText w:val="-"/>
      <w:lvlJc w:val="left"/>
      <w:pPr>
        <w:ind w:left="57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hr-HR" w:eastAsia="en-US" w:bidi="ar-SA"/>
      </w:rPr>
    </w:lvl>
    <w:lvl w:ilvl="1" w:tplc="A27CE6D0">
      <w:numFmt w:val="bullet"/>
      <w:lvlText w:val="•"/>
      <w:lvlJc w:val="left"/>
      <w:pPr>
        <w:ind w:left="1528" w:hanging="140"/>
      </w:pPr>
      <w:rPr>
        <w:rFonts w:hint="default"/>
        <w:lang w:val="hr-HR" w:eastAsia="en-US" w:bidi="ar-SA"/>
      </w:rPr>
    </w:lvl>
    <w:lvl w:ilvl="2" w:tplc="4A726D30">
      <w:numFmt w:val="bullet"/>
      <w:lvlText w:val="•"/>
      <w:lvlJc w:val="left"/>
      <w:pPr>
        <w:ind w:left="2477" w:hanging="140"/>
      </w:pPr>
      <w:rPr>
        <w:rFonts w:hint="default"/>
        <w:lang w:val="hr-HR" w:eastAsia="en-US" w:bidi="ar-SA"/>
      </w:rPr>
    </w:lvl>
    <w:lvl w:ilvl="3" w:tplc="4C7A6A6A">
      <w:numFmt w:val="bullet"/>
      <w:lvlText w:val="•"/>
      <w:lvlJc w:val="left"/>
      <w:pPr>
        <w:ind w:left="3425" w:hanging="140"/>
      </w:pPr>
      <w:rPr>
        <w:rFonts w:hint="default"/>
        <w:lang w:val="hr-HR" w:eastAsia="en-US" w:bidi="ar-SA"/>
      </w:rPr>
    </w:lvl>
    <w:lvl w:ilvl="4" w:tplc="D534DB18">
      <w:numFmt w:val="bullet"/>
      <w:lvlText w:val="•"/>
      <w:lvlJc w:val="left"/>
      <w:pPr>
        <w:ind w:left="4374" w:hanging="140"/>
      </w:pPr>
      <w:rPr>
        <w:rFonts w:hint="default"/>
        <w:lang w:val="hr-HR" w:eastAsia="en-US" w:bidi="ar-SA"/>
      </w:rPr>
    </w:lvl>
    <w:lvl w:ilvl="5" w:tplc="C172C5F8">
      <w:numFmt w:val="bullet"/>
      <w:lvlText w:val="•"/>
      <w:lvlJc w:val="left"/>
      <w:pPr>
        <w:ind w:left="5323" w:hanging="140"/>
      </w:pPr>
      <w:rPr>
        <w:rFonts w:hint="default"/>
        <w:lang w:val="hr-HR" w:eastAsia="en-US" w:bidi="ar-SA"/>
      </w:rPr>
    </w:lvl>
    <w:lvl w:ilvl="6" w:tplc="76F89DE6">
      <w:numFmt w:val="bullet"/>
      <w:lvlText w:val="•"/>
      <w:lvlJc w:val="left"/>
      <w:pPr>
        <w:ind w:left="6271" w:hanging="140"/>
      </w:pPr>
      <w:rPr>
        <w:rFonts w:hint="default"/>
        <w:lang w:val="hr-HR" w:eastAsia="en-US" w:bidi="ar-SA"/>
      </w:rPr>
    </w:lvl>
    <w:lvl w:ilvl="7" w:tplc="F92CB050">
      <w:numFmt w:val="bullet"/>
      <w:lvlText w:val="•"/>
      <w:lvlJc w:val="left"/>
      <w:pPr>
        <w:ind w:left="7220" w:hanging="140"/>
      </w:pPr>
      <w:rPr>
        <w:rFonts w:hint="default"/>
        <w:lang w:val="hr-HR" w:eastAsia="en-US" w:bidi="ar-SA"/>
      </w:rPr>
    </w:lvl>
    <w:lvl w:ilvl="8" w:tplc="8F100578">
      <w:numFmt w:val="bullet"/>
      <w:lvlText w:val="•"/>
      <w:lvlJc w:val="left"/>
      <w:pPr>
        <w:ind w:left="8169" w:hanging="140"/>
      </w:pPr>
      <w:rPr>
        <w:rFonts w:hint="default"/>
        <w:lang w:val="hr-HR" w:eastAsia="en-US" w:bidi="ar-SA"/>
      </w:rPr>
    </w:lvl>
  </w:abstractNum>
  <w:abstractNum w:abstractNumId="3" w15:restartNumberingAfterBreak="0">
    <w:nsid w:val="21073E36"/>
    <w:multiLevelType w:val="hybridMultilevel"/>
    <w:tmpl w:val="BD66A0F0"/>
    <w:lvl w:ilvl="0" w:tplc="987EC582">
      <w:numFmt w:val="bullet"/>
      <w:lvlText w:val=""/>
      <w:lvlJc w:val="left"/>
      <w:pPr>
        <w:ind w:left="500" w:hanging="358"/>
      </w:pPr>
      <w:rPr>
        <w:rFonts w:hint="default"/>
        <w:w w:val="100"/>
        <w:lang w:val="hr-HR" w:eastAsia="en-US" w:bidi="ar-SA"/>
      </w:rPr>
    </w:lvl>
    <w:lvl w:ilvl="1" w:tplc="C1B86742">
      <w:numFmt w:val="bullet"/>
      <w:lvlText w:val="–"/>
      <w:lvlJc w:val="left"/>
      <w:pPr>
        <w:ind w:left="750" w:hanging="18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hr-HR" w:eastAsia="en-US" w:bidi="ar-SA"/>
      </w:rPr>
    </w:lvl>
    <w:lvl w:ilvl="2" w:tplc="AB600A96">
      <w:numFmt w:val="bullet"/>
      <w:lvlText w:val="•"/>
      <w:lvlJc w:val="left"/>
      <w:pPr>
        <w:ind w:left="1794" w:hanging="180"/>
      </w:pPr>
      <w:rPr>
        <w:rFonts w:hint="default"/>
        <w:lang w:val="hr-HR" w:eastAsia="en-US" w:bidi="ar-SA"/>
      </w:rPr>
    </w:lvl>
    <w:lvl w:ilvl="3" w:tplc="7CD2F308">
      <w:numFmt w:val="bullet"/>
      <w:lvlText w:val="•"/>
      <w:lvlJc w:val="left"/>
      <w:pPr>
        <w:ind w:left="2828" w:hanging="180"/>
      </w:pPr>
      <w:rPr>
        <w:rFonts w:hint="default"/>
        <w:lang w:val="hr-HR" w:eastAsia="en-US" w:bidi="ar-SA"/>
      </w:rPr>
    </w:lvl>
    <w:lvl w:ilvl="4" w:tplc="331C24CA">
      <w:numFmt w:val="bullet"/>
      <w:lvlText w:val="•"/>
      <w:lvlJc w:val="left"/>
      <w:pPr>
        <w:ind w:left="3862" w:hanging="180"/>
      </w:pPr>
      <w:rPr>
        <w:rFonts w:hint="default"/>
        <w:lang w:val="hr-HR" w:eastAsia="en-US" w:bidi="ar-SA"/>
      </w:rPr>
    </w:lvl>
    <w:lvl w:ilvl="5" w:tplc="BE0EC80C">
      <w:numFmt w:val="bullet"/>
      <w:lvlText w:val="•"/>
      <w:lvlJc w:val="left"/>
      <w:pPr>
        <w:ind w:left="4896" w:hanging="180"/>
      </w:pPr>
      <w:rPr>
        <w:rFonts w:hint="default"/>
        <w:lang w:val="hr-HR" w:eastAsia="en-US" w:bidi="ar-SA"/>
      </w:rPr>
    </w:lvl>
    <w:lvl w:ilvl="6" w:tplc="F6DCDD6A">
      <w:numFmt w:val="bullet"/>
      <w:lvlText w:val="•"/>
      <w:lvlJc w:val="left"/>
      <w:pPr>
        <w:ind w:left="5930" w:hanging="180"/>
      </w:pPr>
      <w:rPr>
        <w:rFonts w:hint="default"/>
        <w:lang w:val="hr-HR" w:eastAsia="en-US" w:bidi="ar-SA"/>
      </w:rPr>
    </w:lvl>
    <w:lvl w:ilvl="7" w:tplc="E0142334">
      <w:numFmt w:val="bullet"/>
      <w:lvlText w:val="•"/>
      <w:lvlJc w:val="left"/>
      <w:pPr>
        <w:ind w:left="6964" w:hanging="180"/>
      </w:pPr>
      <w:rPr>
        <w:rFonts w:hint="default"/>
        <w:lang w:val="hr-HR" w:eastAsia="en-US" w:bidi="ar-SA"/>
      </w:rPr>
    </w:lvl>
    <w:lvl w:ilvl="8" w:tplc="057E2FD0">
      <w:numFmt w:val="bullet"/>
      <w:lvlText w:val="•"/>
      <w:lvlJc w:val="left"/>
      <w:pPr>
        <w:ind w:left="7998" w:hanging="180"/>
      </w:pPr>
      <w:rPr>
        <w:rFonts w:hint="default"/>
        <w:lang w:val="hr-HR" w:eastAsia="en-US" w:bidi="ar-SA"/>
      </w:rPr>
    </w:lvl>
  </w:abstractNum>
  <w:abstractNum w:abstractNumId="4" w15:restartNumberingAfterBreak="0">
    <w:nsid w:val="36D71D18"/>
    <w:multiLevelType w:val="hybridMultilevel"/>
    <w:tmpl w:val="CFDA81AE"/>
    <w:lvl w:ilvl="0" w:tplc="5E626712">
      <w:start w:val="3"/>
      <w:numFmt w:val="decimal"/>
      <w:lvlText w:val="%1."/>
      <w:lvlJc w:val="left"/>
      <w:pPr>
        <w:ind w:left="213" w:hanging="281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hr-HR" w:eastAsia="en-US" w:bidi="ar-SA"/>
      </w:rPr>
    </w:lvl>
    <w:lvl w:ilvl="1" w:tplc="B0C6321E">
      <w:start w:val="1"/>
      <w:numFmt w:val="decimal"/>
      <w:lvlText w:val="%2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hr-HR" w:eastAsia="en-US" w:bidi="ar-SA"/>
      </w:rPr>
    </w:lvl>
    <w:lvl w:ilvl="2" w:tplc="177AF26C">
      <w:numFmt w:val="bullet"/>
      <w:lvlText w:val="•"/>
      <w:lvlJc w:val="left"/>
      <w:pPr>
        <w:ind w:left="1954" w:hanging="360"/>
      </w:pPr>
      <w:rPr>
        <w:rFonts w:hint="default"/>
        <w:lang w:val="hr-HR" w:eastAsia="en-US" w:bidi="ar-SA"/>
      </w:rPr>
    </w:lvl>
    <w:lvl w:ilvl="3" w:tplc="BEF8E60A">
      <w:numFmt w:val="bullet"/>
      <w:lvlText w:val="•"/>
      <w:lvlJc w:val="left"/>
      <w:pPr>
        <w:ind w:left="2968" w:hanging="360"/>
      </w:pPr>
      <w:rPr>
        <w:rFonts w:hint="default"/>
        <w:lang w:val="hr-HR" w:eastAsia="en-US" w:bidi="ar-SA"/>
      </w:rPr>
    </w:lvl>
    <w:lvl w:ilvl="4" w:tplc="AC6EA686">
      <w:numFmt w:val="bullet"/>
      <w:lvlText w:val="•"/>
      <w:lvlJc w:val="left"/>
      <w:pPr>
        <w:ind w:left="3982" w:hanging="360"/>
      </w:pPr>
      <w:rPr>
        <w:rFonts w:hint="default"/>
        <w:lang w:val="hr-HR" w:eastAsia="en-US" w:bidi="ar-SA"/>
      </w:rPr>
    </w:lvl>
    <w:lvl w:ilvl="5" w:tplc="E2D4A124">
      <w:numFmt w:val="bullet"/>
      <w:lvlText w:val="•"/>
      <w:lvlJc w:val="left"/>
      <w:pPr>
        <w:ind w:left="4996" w:hanging="360"/>
      </w:pPr>
      <w:rPr>
        <w:rFonts w:hint="default"/>
        <w:lang w:val="hr-HR" w:eastAsia="en-US" w:bidi="ar-SA"/>
      </w:rPr>
    </w:lvl>
    <w:lvl w:ilvl="6" w:tplc="6CE60BAA">
      <w:numFmt w:val="bullet"/>
      <w:lvlText w:val="•"/>
      <w:lvlJc w:val="left"/>
      <w:pPr>
        <w:ind w:left="6010" w:hanging="360"/>
      </w:pPr>
      <w:rPr>
        <w:rFonts w:hint="default"/>
        <w:lang w:val="hr-HR" w:eastAsia="en-US" w:bidi="ar-SA"/>
      </w:rPr>
    </w:lvl>
    <w:lvl w:ilvl="7" w:tplc="CDE44F78">
      <w:numFmt w:val="bullet"/>
      <w:lvlText w:val="•"/>
      <w:lvlJc w:val="left"/>
      <w:pPr>
        <w:ind w:left="7024" w:hanging="360"/>
      </w:pPr>
      <w:rPr>
        <w:rFonts w:hint="default"/>
        <w:lang w:val="hr-HR" w:eastAsia="en-US" w:bidi="ar-SA"/>
      </w:rPr>
    </w:lvl>
    <w:lvl w:ilvl="8" w:tplc="FCE2F422">
      <w:numFmt w:val="bullet"/>
      <w:lvlText w:val="•"/>
      <w:lvlJc w:val="left"/>
      <w:pPr>
        <w:ind w:left="8038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55D22D4D"/>
    <w:multiLevelType w:val="hybridMultilevel"/>
    <w:tmpl w:val="59C8E6C0"/>
    <w:lvl w:ilvl="0" w:tplc="11926870">
      <w:start w:val="5"/>
      <w:numFmt w:val="decimal"/>
      <w:lvlText w:val="%1."/>
      <w:lvlJc w:val="left"/>
      <w:pPr>
        <w:ind w:left="950" w:hanging="737"/>
        <w:jc w:val="left"/>
      </w:pPr>
      <w:rPr>
        <w:rFonts w:ascii="Arial" w:eastAsia="Arial" w:hAnsi="Arial" w:cs="Arial" w:hint="default"/>
        <w:b/>
        <w:bCs/>
        <w:w w:val="100"/>
        <w:sz w:val="40"/>
        <w:szCs w:val="40"/>
        <w:lang w:val="hr-HR" w:eastAsia="en-US" w:bidi="ar-SA"/>
      </w:rPr>
    </w:lvl>
    <w:lvl w:ilvl="1" w:tplc="E7DED0B8">
      <w:numFmt w:val="bullet"/>
      <w:lvlText w:val="•"/>
      <w:lvlJc w:val="left"/>
      <w:pPr>
        <w:ind w:left="1870" w:hanging="737"/>
      </w:pPr>
      <w:rPr>
        <w:rFonts w:hint="default"/>
        <w:lang w:val="hr-HR" w:eastAsia="en-US" w:bidi="ar-SA"/>
      </w:rPr>
    </w:lvl>
    <w:lvl w:ilvl="2" w:tplc="C9820348">
      <w:numFmt w:val="bullet"/>
      <w:lvlText w:val="•"/>
      <w:lvlJc w:val="left"/>
      <w:pPr>
        <w:ind w:left="2781" w:hanging="737"/>
      </w:pPr>
      <w:rPr>
        <w:rFonts w:hint="default"/>
        <w:lang w:val="hr-HR" w:eastAsia="en-US" w:bidi="ar-SA"/>
      </w:rPr>
    </w:lvl>
    <w:lvl w:ilvl="3" w:tplc="3CF04CA0">
      <w:numFmt w:val="bullet"/>
      <w:lvlText w:val="•"/>
      <w:lvlJc w:val="left"/>
      <w:pPr>
        <w:ind w:left="3691" w:hanging="737"/>
      </w:pPr>
      <w:rPr>
        <w:rFonts w:hint="default"/>
        <w:lang w:val="hr-HR" w:eastAsia="en-US" w:bidi="ar-SA"/>
      </w:rPr>
    </w:lvl>
    <w:lvl w:ilvl="4" w:tplc="06BEF22C">
      <w:numFmt w:val="bullet"/>
      <w:lvlText w:val="•"/>
      <w:lvlJc w:val="left"/>
      <w:pPr>
        <w:ind w:left="4602" w:hanging="737"/>
      </w:pPr>
      <w:rPr>
        <w:rFonts w:hint="default"/>
        <w:lang w:val="hr-HR" w:eastAsia="en-US" w:bidi="ar-SA"/>
      </w:rPr>
    </w:lvl>
    <w:lvl w:ilvl="5" w:tplc="04908B04">
      <w:numFmt w:val="bullet"/>
      <w:lvlText w:val="•"/>
      <w:lvlJc w:val="left"/>
      <w:pPr>
        <w:ind w:left="5513" w:hanging="737"/>
      </w:pPr>
      <w:rPr>
        <w:rFonts w:hint="default"/>
        <w:lang w:val="hr-HR" w:eastAsia="en-US" w:bidi="ar-SA"/>
      </w:rPr>
    </w:lvl>
    <w:lvl w:ilvl="6" w:tplc="963C0788">
      <w:numFmt w:val="bullet"/>
      <w:lvlText w:val="•"/>
      <w:lvlJc w:val="left"/>
      <w:pPr>
        <w:ind w:left="6423" w:hanging="737"/>
      </w:pPr>
      <w:rPr>
        <w:rFonts w:hint="default"/>
        <w:lang w:val="hr-HR" w:eastAsia="en-US" w:bidi="ar-SA"/>
      </w:rPr>
    </w:lvl>
    <w:lvl w:ilvl="7" w:tplc="671C37C4">
      <w:numFmt w:val="bullet"/>
      <w:lvlText w:val="•"/>
      <w:lvlJc w:val="left"/>
      <w:pPr>
        <w:ind w:left="7334" w:hanging="737"/>
      </w:pPr>
      <w:rPr>
        <w:rFonts w:hint="default"/>
        <w:lang w:val="hr-HR" w:eastAsia="en-US" w:bidi="ar-SA"/>
      </w:rPr>
    </w:lvl>
    <w:lvl w:ilvl="8" w:tplc="AE04594E">
      <w:numFmt w:val="bullet"/>
      <w:lvlText w:val="•"/>
      <w:lvlJc w:val="left"/>
      <w:pPr>
        <w:ind w:left="8245" w:hanging="737"/>
      </w:pPr>
      <w:rPr>
        <w:rFonts w:hint="default"/>
        <w:lang w:val="hr-HR" w:eastAsia="en-US" w:bidi="ar-SA"/>
      </w:rPr>
    </w:lvl>
  </w:abstractNum>
  <w:abstractNum w:abstractNumId="6" w15:restartNumberingAfterBreak="0">
    <w:nsid w:val="661F03E2"/>
    <w:multiLevelType w:val="hybridMultilevel"/>
    <w:tmpl w:val="6DC45A12"/>
    <w:lvl w:ilvl="0" w:tplc="E8189128">
      <w:start w:val="1"/>
      <w:numFmt w:val="decimal"/>
      <w:lvlText w:val="%1."/>
      <w:lvlJc w:val="left"/>
      <w:pPr>
        <w:ind w:left="950" w:hanging="737"/>
        <w:jc w:val="left"/>
      </w:pPr>
      <w:rPr>
        <w:rFonts w:ascii="Arial" w:eastAsia="Arial" w:hAnsi="Arial" w:cs="Arial" w:hint="default"/>
        <w:b/>
        <w:bCs/>
        <w:w w:val="100"/>
        <w:sz w:val="40"/>
        <w:szCs w:val="40"/>
        <w:lang w:val="hr-HR" w:eastAsia="en-US" w:bidi="ar-SA"/>
      </w:rPr>
    </w:lvl>
    <w:lvl w:ilvl="1" w:tplc="18BC41C0">
      <w:numFmt w:val="bullet"/>
      <w:lvlText w:val="•"/>
      <w:lvlJc w:val="left"/>
      <w:pPr>
        <w:ind w:left="1870" w:hanging="737"/>
      </w:pPr>
      <w:rPr>
        <w:rFonts w:hint="default"/>
        <w:lang w:val="hr-HR" w:eastAsia="en-US" w:bidi="ar-SA"/>
      </w:rPr>
    </w:lvl>
    <w:lvl w:ilvl="2" w:tplc="AE881374">
      <w:numFmt w:val="bullet"/>
      <w:lvlText w:val="•"/>
      <w:lvlJc w:val="left"/>
      <w:pPr>
        <w:ind w:left="2781" w:hanging="737"/>
      </w:pPr>
      <w:rPr>
        <w:rFonts w:hint="default"/>
        <w:lang w:val="hr-HR" w:eastAsia="en-US" w:bidi="ar-SA"/>
      </w:rPr>
    </w:lvl>
    <w:lvl w:ilvl="3" w:tplc="8AEE46C0">
      <w:numFmt w:val="bullet"/>
      <w:lvlText w:val="•"/>
      <w:lvlJc w:val="left"/>
      <w:pPr>
        <w:ind w:left="3691" w:hanging="737"/>
      </w:pPr>
      <w:rPr>
        <w:rFonts w:hint="default"/>
        <w:lang w:val="hr-HR" w:eastAsia="en-US" w:bidi="ar-SA"/>
      </w:rPr>
    </w:lvl>
    <w:lvl w:ilvl="4" w:tplc="8F6E10E0">
      <w:numFmt w:val="bullet"/>
      <w:lvlText w:val="•"/>
      <w:lvlJc w:val="left"/>
      <w:pPr>
        <w:ind w:left="4602" w:hanging="737"/>
      </w:pPr>
      <w:rPr>
        <w:rFonts w:hint="default"/>
        <w:lang w:val="hr-HR" w:eastAsia="en-US" w:bidi="ar-SA"/>
      </w:rPr>
    </w:lvl>
    <w:lvl w:ilvl="5" w:tplc="B62AF0D6">
      <w:numFmt w:val="bullet"/>
      <w:lvlText w:val="•"/>
      <w:lvlJc w:val="left"/>
      <w:pPr>
        <w:ind w:left="5513" w:hanging="737"/>
      </w:pPr>
      <w:rPr>
        <w:rFonts w:hint="default"/>
        <w:lang w:val="hr-HR" w:eastAsia="en-US" w:bidi="ar-SA"/>
      </w:rPr>
    </w:lvl>
    <w:lvl w:ilvl="6" w:tplc="C9F4175A">
      <w:numFmt w:val="bullet"/>
      <w:lvlText w:val="•"/>
      <w:lvlJc w:val="left"/>
      <w:pPr>
        <w:ind w:left="6423" w:hanging="737"/>
      </w:pPr>
      <w:rPr>
        <w:rFonts w:hint="default"/>
        <w:lang w:val="hr-HR" w:eastAsia="en-US" w:bidi="ar-SA"/>
      </w:rPr>
    </w:lvl>
    <w:lvl w:ilvl="7" w:tplc="306E6730">
      <w:numFmt w:val="bullet"/>
      <w:lvlText w:val="•"/>
      <w:lvlJc w:val="left"/>
      <w:pPr>
        <w:ind w:left="7334" w:hanging="737"/>
      </w:pPr>
      <w:rPr>
        <w:rFonts w:hint="default"/>
        <w:lang w:val="hr-HR" w:eastAsia="en-US" w:bidi="ar-SA"/>
      </w:rPr>
    </w:lvl>
    <w:lvl w:ilvl="8" w:tplc="003A323C">
      <w:numFmt w:val="bullet"/>
      <w:lvlText w:val="•"/>
      <w:lvlJc w:val="left"/>
      <w:pPr>
        <w:ind w:left="8245" w:hanging="737"/>
      </w:pPr>
      <w:rPr>
        <w:rFonts w:hint="default"/>
        <w:lang w:val="hr-HR" w:eastAsia="en-US" w:bidi="ar-SA"/>
      </w:rPr>
    </w:lvl>
  </w:abstractNum>
  <w:abstractNum w:abstractNumId="7" w15:restartNumberingAfterBreak="0">
    <w:nsid w:val="671C704A"/>
    <w:multiLevelType w:val="hybridMultilevel"/>
    <w:tmpl w:val="522CB114"/>
    <w:lvl w:ilvl="0" w:tplc="E5CC7918">
      <w:numFmt w:val="decimal"/>
      <w:lvlText w:val="%1"/>
      <w:lvlJc w:val="left"/>
      <w:pPr>
        <w:ind w:left="933" w:hanging="540"/>
        <w:jc w:val="left"/>
      </w:pPr>
      <w:rPr>
        <w:rFonts w:ascii="Courier New" w:eastAsia="Courier New" w:hAnsi="Courier New" w:cs="Courier New" w:hint="default"/>
        <w:w w:val="100"/>
        <w:sz w:val="16"/>
        <w:szCs w:val="16"/>
        <w:lang w:val="hr-HR" w:eastAsia="en-US" w:bidi="ar-SA"/>
      </w:rPr>
    </w:lvl>
    <w:lvl w:ilvl="1" w:tplc="2CD0A54E">
      <w:numFmt w:val="bullet"/>
      <w:lvlText w:val="•"/>
      <w:lvlJc w:val="left"/>
      <w:pPr>
        <w:ind w:left="1852" w:hanging="540"/>
      </w:pPr>
      <w:rPr>
        <w:rFonts w:hint="default"/>
        <w:lang w:val="hr-HR" w:eastAsia="en-US" w:bidi="ar-SA"/>
      </w:rPr>
    </w:lvl>
    <w:lvl w:ilvl="2" w:tplc="3F04DB44">
      <w:numFmt w:val="bullet"/>
      <w:lvlText w:val="•"/>
      <w:lvlJc w:val="left"/>
      <w:pPr>
        <w:ind w:left="2765" w:hanging="540"/>
      </w:pPr>
      <w:rPr>
        <w:rFonts w:hint="default"/>
        <w:lang w:val="hr-HR" w:eastAsia="en-US" w:bidi="ar-SA"/>
      </w:rPr>
    </w:lvl>
    <w:lvl w:ilvl="3" w:tplc="51F220D2">
      <w:numFmt w:val="bullet"/>
      <w:lvlText w:val="•"/>
      <w:lvlJc w:val="left"/>
      <w:pPr>
        <w:ind w:left="3677" w:hanging="540"/>
      </w:pPr>
      <w:rPr>
        <w:rFonts w:hint="default"/>
        <w:lang w:val="hr-HR" w:eastAsia="en-US" w:bidi="ar-SA"/>
      </w:rPr>
    </w:lvl>
    <w:lvl w:ilvl="4" w:tplc="6EEA9C60">
      <w:numFmt w:val="bullet"/>
      <w:lvlText w:val="•"/>
      <w:lvlJc w:val="left"/>
      <w:pPr>
        <w:ind w:left="4590" w:hanging="540"/>
      </w:pPr>
      <w:rPr>
        <w:rFonts w:hint="default"/>
        <w:lang w:val="hr-HR" w:eastAsia="en-US" w:bidi="ar-SA"/>
      </w:rPr>
    </w:lvl>
    <w:lvl w:ilvl="5" w:tplc="808629A2">
      <w:numFmt w:val="bullet"/>
      <w:lvlText w:val="•"/>
      <w:lvlJc w:val="left"/>
      <w:pPr>
        <w:ind w:left="5503" w:hanging="540"/>
      </w:pPr>
      <w:rPr>
        <w:rFonts w:hint="default"/>
        <w:lang w:val="hr-HR" w:eastAsia="en-US" w:bidi="ar-SA"/>
      </w:rPr>
    </w:lvl>
    <w:lvl w:ilvl="6" w:tplc="7A547EEA">
      <w:numFmt w:val="bullet"/>
      <w:lvlText w:val="•"/>
      <w:lvlJc w:val="left"/>
      <w:pPr>
        <w:ind w:left="6415" w:hanging="540"/>
      </w:pPr>
      <w:rPr>
        <w:rFonts w:hint="default"/>
        <w:lang w:val="hr-HR" w:eastAsia="en-US" w:bidi="ar-SA"/>
      </w:rPr>
    </w:lvl>
    <w:lvl w:ilvl="7" w:tplc="7D965064">
      <w:numFmt w:val="bullet"/>
      <w:lvlText w:val="•"/>
      <w:lvlJc w:val="left"/>
      <w:pPr>
        <w:ind w:left="7328" w:hanging="540"/>
      </w:pPr>
      <w:rPr>
        <w:rFonts w:hint="default"/>
        <w:lang w:val="hr-HR" w:eastAsia="en-US" w:bidi="ar-SA"/>
      </w:rPr>
    </w:lvl>
    <w:lvl w:ilvl="8" w:tplc="96DAD8B2">
      <w:numFmt w:val="bullet"/>
      <w:lvlText w:val="•"/>
      <w:lvlJc w:val="left"/>
      <w:pPr>
        <w:ind w:left="8241" w:hanging="540"/>
      </w:pPr>
      <w:rPr>
        <w:rFonts w:hint="default"/>
        <w:lang w:val="hr-HR" w:eastAsia="en-US" w:bidi="ar-SA"/>
      </w:rPr>
    </w:lvl>
  </w:abstractNum>
  <w:num w:numId="1" w16cid:durableId="316106667">
    <w:abstractNumId w:val="7"/>
  </w:num>
  <w:num w:numId="2" w16cid:durableId="558826869">
    <w:abstractNumId w:val="5"/>
  </w:num>
  <w:num w:numId="3" w16cid:durableId="668824577">
    <w:abstractNumId w:val="4"/>
  </w:num>
  <w:num w:numId="4" w16cid:durableId="735130655">
    <w:abstractNumId w:val="1"/>
  </w:num>
  <w:num w:numId="5" w16cid:durableId="1962415471">
    <w:abstractNumId w:val="2"/>
  </w:num>
  <w:num w:numId="6" w16cid:durableId="913903165">
    <w:abstractNumId w:val="3"/>
  </w:num>
  <w:num w:numId="7" w16cid:durableId="2973963">
    <w:abstractNumId w:val="0"/>
  </w:num>
  <w:num w:numId="8" w16cid:durableId="1666977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9C"/>
    <w:rsid w:val="000919A1"/>
    <w:rsid w:val="000B5607"/>
    <w:rsid w:val="00473B1D"/>
    <w:rsid w:val="009C619C"/>
    <w:rsid w:val="00C94FEC"/>
    <w:rsid w:val="00D6095C"/>
    <w:rsid w:val="00F0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5F666"/>
  <w15:docId w15:val="{C56A2CB7-5BD5-4208-B995-5576DD62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17"/>
      <w:ind w:left="950" w:hanging="738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33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6" w:line="272" w:lineRule="exact"/>
      <w:ind w:left="213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6"/>
      <w:ind w:left="1676" w:right="1677"/>
      <w:jc w:val="center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</dc:creator>
  <cp:lastModifiedBy>Jovan Ivkovic</cp:lastModifiedBy>
  <cp:revision>2</cp:revision>
  <dcterms:created xsi:type="dcterms:W3CDTF">2023-06-27T19:41:00Z</dcterms:created>
  <dcterms:modified xsi:type="dcterms:W3CDTF">2023-06-27T19:41:00Z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2022-08-19T00:00:00Z</vt:filetime>
  </property>
</Properties>
</file>