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4AFCF" w14:textId="77777777" w:rsidR="00A6509F" w:rsidRDefault="00A6509F" w:rsidP="00A6509F">
      <w:r>
        <w:rPr>
          <w:rFonts w:hint="eastAsia"/>
        </w:rPr>
        <w:t>题目背景</w:t>
      </w:r>
    </w:p>
    <w:p w14:paraId="3C2976D6" w14:textId="77777777" w:rsidR="00A6509F" w:rsidRDefault="00A6509F" w:rsidP="00A6509F"/>
    <w:p w14:paraId="1DC0B308" w14:textId="77777777" w:rsidR="00A6509F" w:rsidRDefault="00A6509F" w:rsidP="00A6509F">
      <w:r>
        <w:rPr>
          <w:rFonts w:hint="eastAsia"/>
        </w:rPr>
        <w:t xml:space="preserve">　　小明是汉东省政法大学附属中学的一名学生，他每天都要骑自行车往返于家和学校。为了能尽可能充足地睡眠，他希望能够预计自己上学所需要的时间。他上学需要经过数段道路，相邻两段道路之间设有至多一盏红绿灯。</w:t>
      </w:r>
    </w:p>
    <w:p w14:paraId="04A0F1BB" w14:textId="77777777" w:rsidR="00A6509F" w:rsidRDefault="00A6509F" w:rsidP="00A6509F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京州市</w:t>
      </w:r>
      <w:proofErr w:type="gramEnd"/>
      <w:r>
        <w:rPr>
          <w:rFonts w:hint="eastAsia"/>
        </w:rPr>
        <w:t>的红绿灯是这样工作的：每盏红绿灯有红、黄、绿三盏灯和一个能够显示倒计时的显示牌。假设红绿灯被设定为红灯</w:t>
      </w:r>
      <w:r>
        <w:t xml:space="preserve"> r 秒，黄灯 y 秒，绿灯 g 秒，那么从 0 时刻起，[0,r) 秒内亮红灯，车辆不许通过；[r, </w:t>
      </w:r>
      <w:proofErr w:type="spellStart"/>
      <w:r>
        <w:t>r+g</w:t>
      </w:r>
      <w:proofErr w:type="spellEnd"/>
      <w:r>
        <w:t>) 秒内亮绿灯，车辆允许通过；[</w:t>
      </w:r>
      <w:proofErr w:type="spellStart"/>
      <w:r>
        <w:t>r+g</w:t>
      </w:r>
      <w:proofErr w:type="spellEnd"/>
      <w:r>
        <w:t xml:space="preserve">, </w:t>
      </w:r>
      <w:proofErr w:type="spellStart"/>
      <w:r>
        <w:t>r+g+y</w:t>
      </w:r>
      <w:proofErr w:type="spellEnd"/>
      <w:r>
        <w:t>) 秒内亮黄灯，车辆不许通过，然后依次循环。倒计时的显示牌上显示的数字 l（</w:t>
      </w:r>
      <w:proofErr w:type="spellStart"/>
      <w:r>
        <w:t>l</w:t>
      </w:r>
      <w:proofErr w:type="spellEnd"/>
      <w:r>
        <w:t xml:space="preserve"> &gt; 0）是</w:t>
      </w:r>
      <w:proofErr w:type="gramStart"/>
      <w:r>
        <w:t>指距离</w:t>
      </w:r>
      <w:proofErr w:type="gramEnd"/>
      <w:r>
        <w:t>下一次信号灯变化的秒数。</w:t>
      </w:r>
    </w:p>
    <w:p w14:paraId="2D6652C6" w14:textId="77777777" w:rsidR="00A6509F" w:rsidRDefault="00A6509F" w:rsidP="00A6509F"/>
    <w:p w14:paraId="4982467A" w14:textId="77777777" w:rsidR="00A6509F" w:rsidRDefault="00A6509F" w:rsidP="00A6509F">
      <w:r>
        <w:rPr>
          <w:rFonts w:hint="eastAsia"/>
        </w:rPr>
        <w:t>问题描述</w:t>
      </w:r>
      <w:bookmarkStart w:id="0" w:name="_GoBack"/>
      <w:bookmarkEnd w:id="0"/>
    </w:p>
    <w:p w14:paraId="25D69A47" w14:textId="77777777" w:rsidR="00A6509F" w:rsidRDefault="00A6509F" w:rsidP="00A6509F"/>
    <w:p w14:paraId="34E9551C" w14:textId="77777777" w:rsidR="00A6509F" w:rsidRDefault="00A6509F" w:rsidP="00A6509F">
      <w:r>
        <w:rPr>
          <w:rFonts w:hint="eastAsia"/>
        </w:rPr>
        <w:t xml:space="preserve">　　一次上学的路上，小明记录下了经过每段路的时间，和各个红绿灯在小明到达路口时的颜色和倒计时秒数。希望你帮忙计算</w:t>
      </w:r>
      <w:proofErr w:type="gramStart"/>
      <w:r>
        <w:rPr>
          <w:rFonts w:hint="eastAsia"/>
        </w:rPr>
        <w:t>此次小</w:t>
      </w:r>
      <w:proofErr w:type="gramEnd"/>
      <w:r>
        <w:rPr>
          <w:rFonts w:hint="eastAsia"/>
        </w:rPr>
        <w:t>明上学所用的时间。</w:t>
      </w:r>
    </w:p>
    <w:p w14:paraId="7672D94D" w14:textId="77777777" w:rsidR="00A6509F" w:rsidRDefault="00A6509F" w:rsidP="00A6509F"/>
    <w:p w14:paraId="2F075FC7" w14:textId="77777777" w:rsidR="00A6509F" w:rsidRDefault="00A6509F" w:rsidP="00A6509F">
      <w:r>
        <w:rPr>
          <w:rFonts w:hint="eastAsia"/>
        </w:rPr>
        <w:t>输入格式</w:t>
      </w:r>
    </w:p>
    <w:p w14:paraId="48F2120F" w14:textId="77777777" w:rsidR="00A6509F" w:rsidRDefault="00A6509F" w:rsidP="00A6509F"/>
    <w:p w14:paraId="09ABAF35" w14:textId="77777777" w:rsidR="00A6509F" w:rsidRDefault="00A6509F" w:rsidP="00A6509F">
      <w:r>
        <w:rPr>
          <w:rFonts w:hint="eastAsia"/>
        </w:rPr>
        <w:t xml:space="preserve">　　输入的第一行包含空格分隔的三个正整数</w:t>
      </w:r>
      <w:r>
        <w:t xml:space="preserve"> r、y、g，表示红绿灯的设置。这三个数均不超过 106。</w:t>
      </w:r>
    </w:p>
    <w:p w14:paraId="1A6D2AFF" w14:textId="77777777" w:rsidR="00A6509F" w:rsidRDefault="00A6509F" w:rsidP="00A6509F">
      <w:r>
        <w:rPr>
          <w:rFonts w:hint="eastAsia"/>
        </w:rPr>
        <w:t xml:space="preserve">　　输入的第二行包含一个正整数</w:t>
      </w:r>
      <w:r>
        <w:t xml:space="preserve"> n（</w:t>
      </w:r>
      <w:proofErr w:type="spellStart"/>
      <w:r>
        <w:t>n</w:t>
      </w:r>
      <w:proofErr w:type="spellEnd"/>
      <w:r>
        <w:t xml:space="preserve"> ≤ 100），表示小明总共经过的道路段数和看到的红绿灯数目。</w:t>
      </w:r>
    </w:p>
    <w:p w14:paraId="69172897" w14:textId="77777777" w:rsidR="00A6509F" w:rsidRDefault="00A6509F" w:rsidP="00A6509F">
      <w:r>
        <w:rPr>
          <w:rFonts w:hint="eastAsia"/>
        </w:rPr>
        <w:t xml:space="preserve">　　接下来的</w:t>
      </w:r>
      <w:r>
        <w:t xml:space="preserve"> n 行，每行包含空格分隔的两个整数 k、t。k=0 表示经过了一段道路，耗时 t 秒，此处 t 不超过 106；k=1、2、3 时，分别表示看到了一个红灯、黄灯、绿灯，且倒计时显示牌上显示的数字是 t，此处 t 分别不会超过 r、y、g。</w:t>
      </w:r>
    </w:p>
    <w:p w14:paraId="387D0C49" w14:textId="77777777" w:rsidR="00A6509F" w:rsidRDefault="00A6509F" w:rsidP="00A6509F"/>
    <w:p w14:paraId="304D27C9" w14:textId="77777777" w:rsidR="00A6509F" w:rsidRDefault="00A6509F" w:rsidP="00A6509F">
      <w:r>
        <w:rPr>
          <w:rFonts w:hint="eastAsia"/>
        </w:rPr>
        <w:t>输出格式</w:t>
      </w:r>
    </w:p>
    <w:p w14:paraId="1AFC06A4" w14:textId="77777777" w:rsidR="00A6509F" w:rsidRDefault="00A6509F" w:rsidP="00A6509F"/>
    <w:p w14:paraId="51977308" w14:textId="77777777" w:rsidR="00A6509F" w:rsidRDefault="00A6509F" w:rsidP="00A6509F">
      <w:r>
        <w:rPr>
          <w:rFonts w:hint="eastAsia"/>
        </w:rPr>
        <w:t xml:space="preserve">　　输出一个数字，表示</w:t>
      </w:r>
      <w:proofErr w:type="gramStart"/>
      <w:r>
        <w:rPr>
          <w:rFonts w:hint="eastAsia"/>
        </w:rPr>
        <w:t>此次小</w:t>
      </w:r>
      <w:proofErr w:type="gramEnd"/>
      <w:r>
        <w:rPr>
          <w:rFonts w:hint="eastAsia"/>
        </w:rPr>
        <w:t>明上学所用的时间。</w:t>
      </w:r>
    </w:p>
    <w:p w14:paraId="3A24CF40" w14:textId="77777777" w:rsidR="00A6509F" w:rsidRDefault="00A6509F" w:rsidP="00A6509F"/>
    <w:p w14:paraId="312F9FD2" w14:textId="77777777" w:rsidR="00A6509F" w:rsidRDefault="00A6509F" w:rsidP="00A6509F">
      <w:r>
        <w:rPr>
          <w:rFonts w:hint="eastAsia"/>
        </w:rPr>
        <w:t> </w:t>
      </w:r>
      <w:r>
        <w:t xml:space="preserve">                                                                                                      </w:t>
      </w:r>
    </w:p>
    <w:p w14:paraId="0B12FF67" w14:textId="77777777" w:rsidR="00A6509F" w:rsidRDefault="00A6509F" w:rsidP="00A6509F"/>
    <w:p w14:paraId="72DCCA29" w14:textId="77777777" w:rsidR="00A6509F" w:rsidRDefault="00A6509F" w:rsidP="00A6509F">
      <w:r>
        <w:rPr>
          <w:rFonts w:hint="eastAsia"/>
        </w:rPr>
        <w:t>本题作为</w:t>
      </w:r>
      <w:r>
        <w:t>CCF的第一道试题，并不复杂，只需要根据不同的情况进行相应的计算，可使用if-else语句。</w:t>
      </w:r>
    </w:p>
    <w:p w14:paraId="1B448C7F" w14:textId="77777777" w:rsidR="00A6509F" w:rsidRDefault="00A6509F" w:rsidP="00A6509F"/>
    <w:p w14:paraId="2FCE9285" w14:textId="77777777" w:rsidR="00A6509F" w:rsidRDefault="00A6509F" w:rsidP="00A6509F">
      <w:r>
        <w:rPr>
          <w:rFonts w:hint="eastAsia"/>
        </w:rPr>
        <w:t>下面列出</w:t>
      </w:r>
      <w:r>
        <w:t>k为不同值时的计算情况，在这里我们先设放学路程总的花费时间为sum=0；</w:t>
      </w:r>
    </w:p>
    <w:p w14:paraId="22D7BC81" w14:textId="77777777" w:rsidR="00A6509F" w:rsidRDefault="00A6509F" w:rsidP="00A6509F"/>
    <w:p w14:paraId="49675F94" w14:textId="77777777" w:rsidR="00A6509F" w:rsidRDefault="00A6509F" w:rsidP="00A6509F">
      <w:r>
        <w:t>k=0，此时无红绿灯，直接加上t值即可，此时计算式为sum+=t;</w:t>
      </w:r>
    </w:p>
    <w:p w14:paraId="1DCA8BE1" w14:textId="77777777" w:rsidR="00A6509F" w:rsidRDefault="00A6509F" w:rsidP="00A6509F"/>
    <w:p w14:paraId="7E650BC7" w14:textId="77777777" w:rsidR="00A6509F" w:rsidRDefault="00A6509F" w:rsidP="00A6509F">
      <w:r>
        <w:t>k=1,此时为红灯，考虑信号灯转换规律为红——绿——黄，红灯后为绿灯，只需等过红灯，此时红灯的剩余时间为t，故此时计算式为sum+=t;</w:t>
      </w:r>
    </w:p>
    <w:p w14:paraId="0581D7B8" w14:textId="77777777" w:rsidR="00A6509F" w:rsidRDefault="00A6509F" w:rsidP="00A6509F"/>
    <w:p w14:paraId="613D5C39" w14:textId="77777777" w:rsidR="00A6509F" w:rsidRDefault="00A6509F" w:rsidP="00A6509F">
      <w:r>
        <w:t>k=2,此时为绿灯，可直接通过，此处用continue语句带过；</w:t>
      </w:r>
    </w:p>
    <w:p w14:paraId="0A07E142" w14:textId="77777777" w:rsidR="00A6509F" w:rsidRDefault="00A6509F" w:rsidP="00A6509F"/>
    <w:p w14:paraId="38CA03F1" w14:textId="2E90B1A5" w:rsidR="003546C9" w:rsidRDefault="00A6509F" w:rsidP="00A6509F">
      <w:pPr>
        <w:rPr>
          <w:rFonts w:hint="eastAsia"/>
        </w:rPr>
      </w:pPr>
      <w:r>
        <w:lastRenderedPageBreak/>
        <w:t>k=3,此时为黄灯，通过上述信号灯转换规律，小明在等过黄灯后还需要等待红灯，则此处的等待时间还要加上完整的红灯等待时间，计算式为sum+=(</w:t>
      </w:r>
      <w:proofErr w:type="spellStart"/>
      <w:r>
        <w:t>t+r</w:t>
      </w:r>
      <w:proofErr w:type="spellEnd"/>
      <w:r>
        <w:t>);</w:t>
      </w:r>
    </w:p>
    <w:sectPr w:rsidR="00354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C4"/>
    <w:rsid w:val="000539C4"/>
    <w:rsid w:val="003546C9"/>
    <w:rsid w:val="00A6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1EE7"/>
  <w15:chartTrackingRefBased/>
  <w15:docId w15:val="{4FD8BB2F-4810-4E8C-B03C-5F06FF0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文章 朱</dc:creator>
  <cp:keywords/>
  <dc:description/>
  <cp:lastModifiedBy>文章 朱</cp:lastModifiedBy>
  <cp:revision>2</cp:revision>
  <dcterms:created xsi:type="dcterms:W3CDTF">2019-08-29T05:26:00Z</dcterms:created>
  <dcterms:modified xsi:type="dcterms:W3CDTF">2019-08-29T05:27:00Z</dcterms:modified>
</cp:coreProperties>
</file>