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4"/>
                <w:szCs w:val="24"/>
                <w:highlight w:val="black"/>
              </w:rPr>
            </w:pPr>
            <w:r w:rsidDel="00000000" w:rsidR="00000000" w:rsidRPr="00000000">
              <w:rPr>
                <w:rFonts w:ascii="Arial" w:cs="Arial" w:eastAsia="Arial" w:hAnsi="Arial"/>
                <w:color w:val="262626"/>
                <w:sz w:val="21"/>
                <w:szCs w:val="21"/>
                <w:highlight w:val="white"/>
                <w:rtl w:val="0"/>
              </w:rPr>
              <w:t xml:space="preserve">Lo que ha cambiado de mis intereses profesionales es que las aplicaciones móviles que se encarguen de la gestión y la optimización del trabajo realizado por los empleado es algo de lo mas importante cuando tienes que registrar un gran volumen de datos, Al realizar este proyecto me base en la vista de la central y los trabajadores que están terreno, con esto nos demostró que las 2 partes del trabajo son muy importante y que un proyecto optimice el funcionamiento es de los mas esencial. </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E">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4"/>
                <w:szCs w:val="24"/>
              </w:rPr>
            </w:pPr>
            <w:r w:rsidDel="00000000" w:rsidR="00000000" w:rsidRPr="00000000">
              <w:rPr>
                <w:rFonts w:ascii="Arial" w:cs="Arial" w:eastAsia="Arial" w:hAnsi="Arial"/>
                <w:color w:val="262626"/>
                <w:sz w:val="21"/>
                <w:szCs w:val="21"/>
                <w:highlight w:val="white"/>
                <w:rtl w:val="0"/>
              </w:rPr>
              <w:t xml:space="preserve">Lo que me a echo ver este proyecto es una falta de conocimiento en algunos temas y la necesidad de conocer mas herramientas que nos complementen de mejor manera en los proyectos que vengan mas al futuro, pero también lo bueno es que este proyecto demuestra que también sabemos hacer aplicaciones buenas sin tener la necesidad de salir de nuestra zona de confort. Mis planes son intentar mejorar todavía el proyecto que hice en este ramo así intentar implementar mas cosas y hacer la aplicación mas grande. También me gustaria mejorar es intentar buscar otras herramientas que yo no conozca que ayuden a mejorar este proyecto a un que sea nuevo usándolas</w:t>
            </w:r>
            <w:r w:rsidDel="00000000" w:rsidR="00000000" w:rsidRPr="00000000">
              <w:rPr>
                <w:rtl w:val="0"/>
              </w:rPr>
            </w:r>
          </w:p>
          <w:p w:rsidR="00000000" w:rsidDel="00000000" w:rsidP="00000000" w:rsidRDefault="00000000" w:rsidRPr="00000000" w14:paraId="00000015">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jc w:val="both"/>
              <w:rPr>
                <w:sz w:val="24"/>
                <w:szCs w:val="24"/>
              </w:rPr>
            </w:pPr>
            <w:bookmarkStart w:colFirst="0" w:colLast="0" w:name="_heading=h.vixs3bm9ddn3"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1D">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Fonts w:ascii="Arial" w:cs="Arial" w:eastAsia="Arial" w:hAnsi="Arial"/>
                <w:b w:val="1"/>
                <w:bCs w:val="1"/>
                <w:color w:val="262626"/>
                <w:sz w:val="21"/>
                <w:szCs w:val="21"/>
                <w:highlight w:val="white"/>
                <w:rtl w:val="0"/>
              </w:rPr>
              <w:t xml:space="preserve">Lo que me gustaria mejorar en mis proyecciones es tener un mejor control con las aplicaciones móviles, por que con este proyecto note lo esencial que es tener una aplicación que facilite en trabajo que realizas día a día. En 5 años más espero estar trabajando en un proyecto privado siendo un jefe de proyecto o un asistente de jefe de proyecto.  </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jc w:val="both"/>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Lo positivo de este trabajo en grupo fue la posibilidad de trabajar con personas que tengan ideas diferentes a ti además de tener que hacer reuniones cada cierto tiempo para saber que si estamos dirigiendo el proyecto de una buena manera.</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jc w:val="both"/>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Lo malo fue tener que tener que realizar cambios de ultimo momento para poder hacer que la aplicación móvil o web estuvieran bien sincronizadas.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jc w:val="both"/>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Tener un cronograma mejor estructurado para asi poder evitar problemas y cambios a ultimo momento</w:t>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AQ7Wi9BEuC1mRItd+XYafuFMvw==">CgMxLjAyDmgudml4czNibTlkZG4zOAByITFheTI4bjNrWlgwZWx3WHNWSENSb2lFeHBYMk95NnN4aQ==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