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6AF5" w:rsidRDefault="00A56D6F" w:rsidP="00D0549D">
      <w:r>
        <w:rPr>
          <w:rFonts w:hint="eastAsia"/>
        </w:rPr>
        <w:t>問題</w:t>
      </w:r>
      <w:r>
        <w:rPr>
          <w:rFonts w:hint="eastAsia"/>
        </w:rPr>
        <w:t xml:space="preserve">1: </w:t>
      </w:r>
      <w:r>
        <w:rPr>
          <w:rFonts w:hint="eastAsia"/>
        </w:rPr>
        <w:t>權限的判斷邏輯</w:t>
      </w:r>
    </w:p>
    <w:p w:rsidR="00D0549D" w:rsidRDefault="00D0549D" w:rsidP="00D0549D">
      <w:pPr>
        <w:widowControl/>
      </w:pPr>
    </w:p>
    <w:p w:rsidR="00D0549D" w:rsidRDefault="00D0549D" w:rsidP="00D0549D">
      <w:pPr>
        <w:widowControl/>
      </w:pPr>
      <w:r>
        <w:rPr>
          <w:rFonts w:hint="eastAsia"/>
        </w:rPr>
        <w:t xml:space="preserve">1: </w:t>
      </w:r>
      <w:r>
        <w:rPr>
          <w:rFonts w:hint="eastAsia"/>
        </w:rPr>
        <w:t>設定</w:t>
      </w:r>
      <w:r>
        <w:rPr>
          <w:rFonts w:hint="eastAsia"/>
        </w:rPr>
        <w:t xml:space="preserve">z_user </w:t>
      </w:r>
      <w:r>
        <w:rPr>
          <w:rFonts w:hint="eastAsia"/>
        </w:rPr>
        <w:t>的使用群組為</w:t>
      </w:r>
      <w:r>
        <w:rPr>
          <w:rFonts w:hint="eastAsia"/>
        </w:rPr>
        <w:t>1001</w:t>
      </w:r>
      <w:r>
        <w:rPr>
          <w:rFonts w:hint="eastAsia"/>
        </w:rPr>
        <w:t>，但仍因客戶的</w:t>
      </w:r>
      <w:r w:rsidR="000A2BBE">
        <w:rPr>
          <w:rFonts w:ascii="Courier New" w:hAnsi="Courier New" w:cs="Courier New"/>
          <w:noProof/>
          <w:color w:val="FF0000"/>
          <w:kern w:val="0"/>
          <w:szCs w:val="24"/>
        </w:rPr>
        <w:t>負責業務</w:t>
      </w:r>
      <w:r>
        <w:rPr>
          <w:rFonts w:hint="eastAsia"/>
        </w:rPr>
        <w:t>等級權限有限制，無法讀取顯示在清單上。</w:t>
      </w:r>
    </w:p>
    <w:p w:rsidR="00D0549D" w:rsidRPr="00D0549D" w:rsidRDefault="00D0549D">
      <w:pPr>
        <w:widowControl/>
      </w:pPr>
    </w:p>
    <w:p w:rsidR="00E36C7A" w:rsidRDefault="0088224D">
      <w:pPr>
        <w:widowControl/>
      </w:pPr>
      <w:r>
        <w:rPr>
          <w:rFonts w:hint="eastAsia"/>
        </w:rPr>
        <w:t>資料庫</w:t>
      </w:r>
      <w:r>
        <w:rPr>
          <w:rFonts w:hint="eastAsia"/>
        </w:rPr>
        <w:t>: m_resv</w:t>
      </w:r>
      <w:r w:rsidR="005F36B0">
        <w:rPr>
          <w:rFonts w:hint="eastAsia"/>
        </w:rPr>
        <w:t xml:space="preserve">   </w:t>
      </w:r>
      <w:r w:rsidR="005F36B0">
        <w:rPr>
          <w:rFonts w:hint="eastAsia"/>
        </w:rPr>
        <w:t>測試中</w:t>
      </w:r>
      <w:bookmarkStart w:id="0" w:name="_GoBack"/>
      <w:bookmarkEnd w:id="0"/>
    </w:p>
    <w:p w:rsidR="004D5EBD" w:rsidRDefault="004D5EBD">
      <w:pPr>
        <w:widowControl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62"/>
      </w:tblGrid>
      <w:tr w:rsidR="00E36C7A" w:rsidTr="00E36C7A">
        <w:tc>
          <w:tcPr>
            <w:tcW w:w="8362" w:type="dxa"/>
          </w:tcPr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序號</w:t>
            </w:r>
            <w:r>
              <w:rPr>
                <w:rFonts w:hint="eastAsia"/>
              </w:rPr>
              <w:tab/>
              <w:t xml:space="preserve">    varchar(10)</w:t>
            </w:r>
            <w:r>
              <w:rPr>
                <w:rFonts w:hint="eastAsia"/>
              </w:rPr>
              <w:tab/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登錄日期</w:t>
            </w:r>
            <w:r>
              <w:rPr>
                <w:rFonts w:hint="eastAsia"/>
              </w:rPr>
              <w:tab/>
              <w:t>varchar(7)</w:t>
            </w:r>
            <w:r>
              <w:rPr>
                <w:rFonts w:hint="eastAsia"/>
              </w:rPr>
              <w:tab/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登錄時間</w:t>
            </w:r>
            <w:r>
              <w:rPr>
                <w:rFonts w:hint="eastAsia"/>
              </w:rPr>
              <w:tab/>
              <w:t>varchar(15)</w:t>
            </w:r>
            <w:r>
              <w:rPr>
                <w:rFonts w:hint="eastAsia"/>
              </w:rPr>
              <w:tab/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客戶編號</w:t>
            </w:r>
            <w:r>
              <w:rPr>
                <w:rFonts w:hint="eastAsia"/>
              </w:rPr>
              <w:tab/>
              <w:t>varchar(10)</w:t>
            </w:r>
            <w:r>
              <w:rPr>
                <w:rFonts w:hint="eastAsia"/>
              </w:rPr>
              <w:tab/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來電人員</w:t>
            </w:r>
            <w:r>
              <w:rPr>
                <w:rFonts w:hint="eastAsia"/>
              </w:rPr>
              <w:tab/>
              <w:t>varchar(10)</w:t>
            </w:r>
            <w:r>
              <w:rPr>
                <w:rFonts w:hint="eastAsia"/>
              </w:rPr>
              <w:tab/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目的</w:t>
            </w:r>
            <w:r>
              <w:rPr>
                <w:rFonts w:hint="eastAsia"/>
              </w:rPr>
              <w:tab/>
              <w:t xml:space="preserve">    numeric(2, 0)</w:t>
            </w:r>
            <w:r>
              <w:rPr>
                <w:rFonts w:hint="eastAsia"/>
              </w:rPr>
              <w:tab/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客戶等級</w:t>
            </w:r>
            <w:r>
              <w:rPr>
                <w:rFonts w:hint="eastAsia"/>
              </w:rPr>
              <w:tab/>
              <w:t>varchar(2)</w:t>
            </w:r>
            <w:r>
              <w:rPr>
                <w:rFonts w:hint="eastAsia"/>
              </w:rPr>
              <w:tab/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日期</w:t>
            </w:r>
            <w:r>
              <w:rPr>
                <w:rFonts w:hint="eastAsia"/>
              </w:rPr>
              <w:tab/>
              <w:t xml:space="preserve">    varchar(7)</w:t>
            </w:r>
            <w:r>
              <w:rPr>
                <w:rFonts w:hint="eastAsia"/>
              </w:rPr>
              <w:tab/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應到</w:t>
            </w:r>
            <w:r>
              <w:rPr>
                <w:rFonts w:hint="eastAsia"/>
              </w:rPr>
              <w:tab/>
              <w:t xml:space="preserve">    varchar(5)</w:t>
            </w:r>
            <w:r>
              <w:rPr>
                <w:rFonts w:hint="eastAsia"/>
              </w:rPr>
              <w:tab/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狀況</w:t>
            </w:r>
            <w:r>
              <w:rPr>
                <w:rFonts w:hint="eastAsia"/>
              </w:rPr>
              <w:tab/>
              <w:t xml:space="preserve">    varchar(1)</w:t>
            </w:r>
            <w:r>
              <w:rPr>
                <w:rFonts w:hint="eastAsia"/>
              </w:rPr>
              <w:tab/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登錄者</w:t>
            </w:r>
            <w:r>
              <w:rPr>
                <w:rFonts w:hint="eastAsia"/>
              </w:rPr>
              <w:tab/>
              <w:t xml:space="preserve">    varchar(20)</w:t>
            </w:r>
            <w:r>
              <w:rPr>
                <w:rFonts w:hint="eastAsia"/>
              </w:rPr>
              <w:tab/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合約狀況</w:t>
            </w:r>
            <w:r>
              <w:rPr>
                <w:rFonts w:hint="eastAsia"/>
              </w:rPr>
              <w:tab/>
              <w:t>varchar(14)</w:t>
            </w:r>
            <w:r>
              <w:rPr>
                <w:rFonts w:hint="eastAsia"/>
              </w:rPr>
              <w:tab/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合約過期</w:t>
            </w:r>
            <w:r>
              <w:rPr>
                <w:rFonts w:hint="eastAsia"/>
              </w:rPr>
              <w:tab/>
              <w:t>varchar(2)</w:t>
            </w:r>
            <w:r>
              <w:rPr>
                <w:rFonts w:hint="eastAsia"/>
              </w:rPr>
              <w:tab/>
              <w:t>Unchecked</w:t>
            </w:r>
          </w:p>
          <w:p w:rsidR="00E36C7A" w:rsidRPr="00343968" w:rsidRDefault="00E36C7A" w:rsidP="00E36C7A">
            <w:pPr>
              <w:widowControl/>
              <w:pBdr>
                <w:bottom w:val="single" w:sz="4" w:space="1" w:color="auto"/>
              </w:pBdr>
              <w:rPr>
                <w:shd w:val="pct15" w:color="auto" w:fill="FFFFFF"/>
              </w:rPr>
            </w:pPr>
            <w:r w:rsidRPr="00343968">
              <w:rPr>
                <w:rFonts w:hint="eastAsia"/>
                <w:shd w:val="pct15" w:color="auto" w:fill="FFFFFF"/>
              </w:rPr>
              <w:t>成功否</w:t>
            </w:r>
            <w:r w:rsidRPr="00343968">
              <w:rPr>
                <w:rFonts w:hint="eastAsia"/>
                <w:shd w:val="pct15" w:color="auto" w:fill="FFFFFF"/>
              </w:rPr>
              <w:tab/>
              <w:t xml:space="preserve">    varchar(2)</w:t>
            </w:r>
            <w:r w:rsidRPr="00343968">
              <w:rPr>
                <w:rFonts w:hint="eastAsia"/>
                <w:shd w:val="pct15" w:color="auto" w:fill="FFFFFF"/>
              </w:rPr>
              <w:tab/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車輛代號</w:t>
            </w:r>
            <w:r>
              <w:rPr>
                <w:rFonts w:hint="eastAsia"/>
              </w:rPr>
              <w:tab/>
              <w:t>varchar(4)</w:t>
            </w:r>
            <w:r>
              <w:rPr>
                <w:rFonts w:hint="eastAsia"/>
              </w:rPr>
              <w:tab/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員工代號</w:t>
            </w:r>
            <w:r>
              <w:rPr>
                <w:rFonts w:hint="eastAsia"/>
              </w:rPr>
              <w:tab/>
              <w:t>varchar(10)</w:t>
            </w:r>
            <w:r>
              <w:rPr>
                <w:rFonts w:hint="eastAsia"/>
              </w:rPr>
              <w:tab/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員工代號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ab/>
              <w:t>varchar(10)</w:t>
            </w:r>
            <w:r>
              <w:rPr>
                <w:rFonts w:hint="eastAsia"/>
              </w:rPr>
              <w:tab/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員工代號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ab/>
              <w:t>varchar(10)</w:t>
            </w:r>
            <w:r>
              <w:rPr>
                <w:rFonts w:hint="eastAsia"/>
              </w:rPr>
              <w:tab/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收費金額</w:t>
            </w:r>
            <w:r>
              <w:rPr>
                <w:rFonts w:hint="eastAsia"/>
              </w:rPr>
              <w:tab/>
              <w:t>numeric(7, 0)</w:t>
            </w:r>
            <w:r>
              <w:rPr>
                <w:rFonts w:hint="eastAsia"/>
              </w:rPr>
              <w:tab/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轉服務記錄</w:t>
            </w:r>
            <w:r>
              <w:rPr>
                <w:rFonts w:hint="eastAsia"/>
              </w:rPr>
              <w:tab/>
              <w:t>bit</w:t>
            </w:r>
            <w:r>
              <w:rPr>
                <w:rFonts w:hint="eastAsia"/>
              </w:rPr>
              <w:tab/>
            </w:r>
            <w:r w:rsidR="002C5BC1">
              <w:rPr>
                <w:rFonts w:hint="eastAsia"/>
              </w:rPr>
              <w:tab/>
              <w:t xml:space="preserve">    </w:t>
            </w:r>
            <w:r>
              <w:rPr>
                <w:rFonts w:hint="eastAsia"/>
              </w:rPr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內勤作業</w:t>
            </w:r>
            <w:r>
              <w:rPr>
                <w:rFonts w:hint="eastAsia"/>
              </w:rPr>
              <w:tab/>
              <w:t>bit</w:t>
            </w:r>
            <w:r>
              <w:rPr>
                <w:rFonts w:hint="eastAsia"/>
              </w:rPr>
              <w:tab/>
            </w:r>
            <w:r w:rsidR="002C5BC1">
              <w:rPr>
                <w:rFonts w:hint="eastAsia"/>
              </w:rPr>
              <w:tab/>
              <w:t xml:space="preserve">    </w:t>
            </w:r>
            <w:r>
              <w:rPr>
                <w:rFonts w:hint="eastAsia"/>
              </w:rPr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問題類別</w:t>
            </w:r>
            <w:r>
              <w:rPr>
                <w:rFonts w:hint="eastAsia"/>
              </w:rPr>
              <w:tab/>
              <w:t>varchar(4)</w:t>
            </w:r>
            <w:r>
              <w:rPr>
                <w:rFonts w:hint="eastAsia"/>
              </w:rPr>
              <w:tab/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存檔者</w:t>
            </w:r>
            <w:r>
              <w:rPr>
                <w:rFonts w:hint="eastAsia"/>
              </w:rPr>
              <w:tab/>
              <w:t xml:space="preserve">    varchar(10)</w:t>
            </w:r>
            <w:r>
              <w:rPr>
                <w:rFonts w:hint="eastAsia"/>
              </w:rPr>
              <w:tab/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作業類別</w:t>
            </w:r>
            <w:r>
              <w:rPr>
                <w:rFonts w:hint="eastAsia"/>
              </w:rPr>
              <w:tab/>
              <w:t>varchar(10)</w:t>
            </w:r>
            <w:r>
              <w:rPr>
                <w:rFonts w:hint="eastAsia"/>
              </w:rPr>
              <w:tab/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收款結果</w:t>
            </w:r>
            <w:r>
              <w:rPr>
                <w:rFonts w:hint="eastAsia"/>
              </w:rPr>
              <w:tab/>
              <w:t>varchar(20)</w:t>
            </w:r>
            <w:r>
              <w:rPr>
                <w:rFonts w:hint="eastAsia"/>
              </w:rPr>
              <w:tab/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覆核</w:t>
            </w:r>
            <w:r>
              <w:rPr>
                <w:rFonts w:hint="eastAsia"/>
              </w:rPr>
              <w:tab/>
              <w:t xml:space="preserve">    bit</w:t>
            </w:r>
            <w:r>
              <w:rPr>
                <w:rFonts w:hint="eastAsia"/>
              </w:rPr>
              <w:tab/>
            </w:r>
            <w:r w:rsidR="002C5BC1">
              <w:rPr>
                <w:rFonts w:hint="eastAsia"/>
              </w:rPr>
              <w:tab/>
              <w:t xml:space="preserve">    </w:t>
            </w:r>
            <w:r>
              <w:rPr>
                <w:rFonts w:hint="eastAsia"/>
              </w:rPr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rPr>
                <w:rFonts w:hint="eastAsia"/>
              </w:rPr>
              <w:t>追縱</w:t>
            </w:r>
            <w:r>
              <w:rPr>
                <w:rFonts w:hint="eastAsia"/>
              </w:rPr>
              <w:tab/>
              <w:t xml:space="preserve">    bit</w:t>
            </w:r>
            <w:r>
              <w:rPr>
                <w:rFonts w:hint="eastAsia"/>
              </w:rPr>
              <w:tab/>
            </w:r>
            <w:r w:rsidR="002C5BC1">
              <w:rPr>
                <w:rFonts w:hint="eastAsia"/>
              </w:rPr>
              <w:tab/>
              <w:t xml:space="preserve">    </w:t>
            </w:r>
            <w:r>
              <w:rPr>
                <w:rFonts w:hint="eastAsia"/>
              </w:rPr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t>AREA</w:t>
            </w:r>
            <w:r>
              <w:tab/>
            </w:r>
            <w:r>
              <w:rPr>
                <w:rFonts w:hint="eastAsia"/>
              </w:rPr>
              <w:t xml:space="preserve">    </w:t>
            </w:r>
            <w:r>
              <w:t>char(1)</w:t>
            </w:r>
            <w:r>
              <w:tab/>
            </w:r>
            <w:r w:rsidR="002C5BC1">
              <w:rPr>
                <w:rFonts w:hint="eastAsia"/>
              </w:rPr>
              <w:tab/>
              <w:t xml:space="preserve">   </w:t>
            </w:r>
            <w:r>
              <w:t>Unchecked</w:t>
            </w:r>
          </w:p>
          <w:p w:rsidR="00E36C7A" w:rsidRDefault="00E36C7A" w:rsidP="00E36C7A">
            <w:pPr>
              <w:widowControl/>
              <w:pBdr>
                <w:bottom w:val="single" w:sz="4" w:space="1" w:color="auto"/>
              </w:pBdr>
            </w:pPr>
            <w:r>
              <w:t>UKEY</w:t>
            </w:r>
            <w:r>
              <w:tab/>
            </w:r>
            <w:r>
              <w:rPr>
                <w:rFonts w:hint="eastAsia"/>
              </w:rPr>
              <w:t xml:space="preserve">    </w:t>
            </w:r>
            <w:r>
              <w:t>numeric(10, 0)</w:t>
            </w:r>
            <w:r>
              <w:tab/>
            </w:r>
            <w:r>
              <w:rPr>
                <w:rFonts w:hint="eastAsia"/>
              </w:rPr>
              <w:t xml:space="preserve">   </w:t>
            </w:r>
            <w:r>
              <w:t>Unchecked</w:t>
            </w:r>
          </w:p>
          <w:p w:rsidR="00E36C7A" w:rsidRDefault="00E36C7A" w:rsidP="00E36C7A">
            <w:pPr>
              <w:widowControl/>
            </w:pPr>
            <w:r>
              <w:rPr>
                <w:rFonts w:hint="eastAsia"/>
              </w:rPr>
              <w:t>索引編號</w:t>
            </w:r>
            <w:r>
              <w:rPr>
                <w:rFonts w:hint="eastAsia"/>
              </w:rPr>
              <w:tab/>
              <w:t>varchar(5)</w:t>
            </w:r>
            <w:r>
              <w:rPr>
                <w:rFonts w:hint="eastAsia"/>
              </w:rPr>
              <w:tab/>
              <w:t xml:space="preserve">   Unchecked</w:t>
            </w:r>
          </w:p>
          <w:p w:rsidR="00E36C7A" w:rsidRPr="00343968" w:rsidRDefault="00E36C7A" w:rsidP="00E36C7A">
            <w:pPr>
              <w:widowControl/>
              <w:rPr>
                <w:shd w:val="pct15" w:color="auto" w:fill="FFFFFF"/>
              </w:rPr>
            </w:pPr>
            <w:r w:rsidRPr="00343968">
              <w:rPr>
                <w:rFonts w:hint="eastAsia"/>
                <w:shd w:val="pct15" w:color="auto" w:fill="FFFFFF"/>
              </w:rPr>
              <w:t>已回寫</w:t>
            </w:r>
            <w:r w:rsidRPr="00343968">
              <w:rPr>
                <w:rFonts w:hint="eastAsia"/>
                <w:shd w:val="pct15" w:color="auto" w:fill="FFFFFF"/>
              </w:rPr>
              <w:tab/>
              <w:t xml:space="preserve">    bit</w:t>
            </w:r>
            <w:r w:rsidRPr="00343968">
              <w:rPr>
                <w:rFonts w:hint="eastAsia"/>
                <w:shd w:val="pct15" w:color="auto" w:fill="FFFFFF"/>
              </w:rPr>
              <w:tab/>
              <w:t xml:space="preserve">           Unchecked</w:t>
            </w:r>
          </w:p>
          <w:p w:rsidR="00E36C7A" w:rsidRDefault="00E36C7A" w:rsidP="00E36C7A">
            <w:pPr>
              <w:widowControl/>
            </w:pPr>
            <w:r>
              <w:rPr>
                <w:rFonts w:hint="eastAsia"/>
              </w:rPr>
              <w:lastRenderedPageBreak/>
              <w:t>評分內</w:t>
            </w:r>
            <w:r>
              <w:rPr>
                <w:rFonts w:hint="eastAsia"/>
              </w:rPr>
              <w:tab/>
              <w:t xml:space="preserve">    varchar(10)</w:t>
            </w:r>
            <w:r>
              <w:rPr>
                <w:rFonts w:hint="eastAsia"/>
              </w:rPr>
              <w:tab/>
              <w:t xml:space="preserve">   Unchecked</w:t>
            </w:r>
          </w:p>
          <w:p w:rsidR="00E36C7A" w:rsidRDefault="00E36C7A" w:rsidP="00E36C7A">
            <w:pPr>
              <w:widowControl/>
            </w:pPr>
            <w:r>
              <w:rPr>
                <w:rFonts w:hint="eastAsia"/>
              </w:rPr>
              <w:t>評分外</w:t>
            </w:r>
            <w:r>
              <w:rPr>
                <w:rFonts w:hint="eastAsia"/>
              </w:rPr>
              <w:tab/>
              <w:t xml:space="preserve">    varchar(10)</w:t>
            </w:r>
            <w:r>
              <w:rPr>
                <w:rFonts w:hint="eastAsia"/>
              </w:rPr>
              <w:tab/>
              <w:t xml:space="preserve">   Unchecked</w:t>
            </w:r>
          </w:p>
          <w:p w:rsidR="00E36C7A" w:rsidRDefault="00E36C7A" w:rsidP="00E36C7A">
            <w:pPr>
              <w:widowControl/>
            </w:pPr>
            <w:r>
              <w:rPr>
                <w:rFonts w:hint="eastAsia"/>
              </w:rPr>
              <w:t>回報逾期</w:t>
            </w:r>
            <w:r>
              <w:rPr>
                <w:rFonts w:hint="eastAsia"/>
              </w:rPr>
              <w:tab/>
              <w:t>int</w:t>
            </w:r>
            <w:r>
              <w:rPr>
                <w:rFonts w:hint="eastAsia"/>
              </w:rPr>
              <w:tab/>
              <w:t xml:space="preserve">           Unchecked</w:t>
            </w:r>
          </w:p>
          <w:p w:rsidR="00E36C7A" w:rsidRDefault="00E36C7A" w:rsidP="00E36C7A">
            <w:pPr>
              <w:widowControl/>
            </w:pPr>
            <w:r>
              <w:t>ASEQ</w:t>
            </w:r>
            <w:r>
              <w:tab/>
            </w:r>
            <w:r>
              <w:rPr>
                <w:rFonts w:hint="eastAsia"/>
              </w:rPr>
              <w:t xml:space="preserve">    </w:t>
            </w:r>
            <w:r>
              <w:t>int</w:t>
            </w:r>
            <w:r>
              <w:tab/>
            </w:r>
            <w:r>
              <w:rPr>
                <w:rFonts w:hint="eastAsia"/>
              </w:rPr>
              <w:t xml:space="preserve">           </w:t>
            </w:r>
            <w:r>
              <w:t>Unchecked</w:t>
            </w:r>
          </w:p>
          <w:p w:rsidR="00E36C7A" w:rsidRDefault="00E36C7A" w:rsidP="00E36C7A">
            <w:pPr>
              <w:widowControl/>
            </w:pPr>
            <w:r>
              <w:t>QUPD</w:t>
            </w:r>
            <w:r>
              <w:tab/>
            </w:r>
            <w:r>
              <w:rPr>
                <w:rFonts w:hint="eastAsia"/>
              </w:rPr>
              <w:t xml:space="preserve">    </w:t>
            </w:r>
            <w:r>
              <w:t>varchar(15)</w:t>
            </w:r>
            <w:r>
              <w:tab/>
            </w:r>
            <w:r>
              <w:rPr>
                <w:rFonts w:hint="eastAsia"/>
              </w:rPr>
              <w:t xml:space="preserve">   </w:t>
            </w:r>
            <w:r>
              <w:t>Unchecked</w:t>
            </w:r>
          </w:p>
          <w:p w:rsidR="00E36C7A" w:rsidRDefault="00E36C7A" w:rsidP="00E36C7A">
            <w:pPr>
              <w:widowControl/>
            </w:pPr>
            <w:r>
              <w:t>IKEY</w:t>
            </w:r>
            <w:r>
              <w:tab/>
            </w:r>
            <w:r>
              <w:rPr>
                <w:rFonts w:hint="eastAsia"/>
              </w:rPr>
              <w:t xml:space="preserve">        </w:t>
            </w:r>
            <w:r>
              <w:t>int</w:t>
            </w:r>
            <w:r>
              <w:tab/>
            </w:r>
            <w:r>
              <w:rPr>
                <w:rFonts w:hint="eastAsia"/>
              </w:rPr>
              <w:t xml:space="preserve">           </w:t>
            </w:r>
            <w:r>
              <w:t>Unchecked</w:t>
            </w:r>
          </w:p>
          <w:p w:rsidR="00E36C7A" w:rsidRDefault="00E36C7A" w:rsidP="00E36C7A">
            <w:pPr>
              <w:widowControl/>
            </w:pPr>
            <w:r>
              <w:t>sarea</w:t>
            </w:r>
            <w:r>
              <w:tab/>
            </w:r>
            <w:r>
              <w:rPr>
                <w:rFonts w:hint="eastAsia"/>
              </w:rPr>
              <w:t xml:space="preserve">    </w:t>
            </w:r>
            <w:r>
              <w:t>char(1)</w:t>
            </w:r>
            <w:r>
              <w:tab/>
            </w:r>
            <w:r>
              <w:rPr>
                <w:rFonts w:hint="eastAsia"/>
              </w:rPr>
              <w:t xml:space="preserve">       </w:t>
            </w:r>
            <w:r>
              <w:t>Unchecked</w:t>
            </w:r>
          </w:p>
          <w:p w:rsidR="00E36C7A" w:rsidRPr="00343968" w:rsidRDefault="00E36C7A" w:rsidP="00E36C7A">
            <w:pPr>
              <w:widowControl/>
              <w:rPr>
                <w:bdr w:val="single" w:sz="4" w:space="0" w:color="auto"/>
              </w:rPr>
            </w:pPr>
            <w:r w:rsidRPr="006F23C2">
              <w:rPr>
                <w:rFonts w:hint="eastAsia"/>
                <w:bdr w:val="single" w:sz="4" w:space="0" w:color="auto"/>
                <w:shd w:val="pct15" w:color="auto" w:fill="FFFFFF"/>
              </w:rPr>
              <w:t>打卡時間</w:t>
            </w:r>
            <w:r w:rsidRPr="006F23C2">
              <w:rPr>
                <w:rFonts w:hint="eastAsia"/>
                <w:bdr w:val="single" w:sz="4" w:space="0" w:color="auto"/>
                <w:shd w:val="pct15" w:color="auto" w:fill="FFFFFF"/>
              </w:rPr>
              <w:tab/>
              <w:t>datetime</w:t>
            </w:r>
            <w:r w:rsidRPr="006F23C2">
              <w:rPr>
                <w:rFonts w:hint="eastAsia"/>
                <w:bdr w:val="single" w:sz="4" w:space="0" w:color="auto"/>
                <w:shd w:val="pct15" w:color="auto" w:fill="FFFFFF"/>
              </w:rPr>
              <w:tab/>
              <w:t xml:space="preserve">       Checked</w:t>
            </w:r>
          </w:p>
          <w:p w:rsidR="00E36C7A" w:rsidRDefault="00E36C7A" w:rsidP="00E36C7A">
            <w:pPr>
              <w:widowControl/>
            </w:pPr>
            <w:r>
              <w:rPr>
                <w:rFonts w:hint="eastAsia"/>
              </w:rPr>
              <w:t>打卡地點</w:t>
            </w:r>
            <w:r>
              <w:rPr>
                <w:rFonts w:hint="eastAsia"/>
              </w:rPr>
              <w:tab/>
              <w:t>varchar(40)</w:t>
            </w:r>
            <w:r>
              <w:rPr>
                <w:rFonts w:hint="eastAsia"/>
              </w:rPr>
              <w:tab/>
              <w:t xml:space="preserve">   Checked</w:t>
            </w:r>
          </w:p>
          <w:p w:rsidR="00E36C7A" w:rsidRPr="006F23C2" w:rsidRDefault="00E36C7A" w:rsidP="00E36C7A">
            <w:pPr>
              <w:widowControl/>
              <w:rPr>
                <w:bdr w:val="single" w:sz="4" w:space="0" w:color="auto"/>
                <w:shd w:val="pct15" w:color="auto" w:fill="FFFFFF"/>
              </w:rPr>
            </w:pPr>
            <w:r w:rsidRPr="006F23C2">
              <w:rPr>
                <w:rFonts w:hint="eastAsia"/>
                <w:bdr w:val="single" w:sz="4" w:space="0" w:color="auto"/>
                <w:shd w:val="pct15" w:color="auto" w:fill="FFFFFF"/>
              </w:rPr>
              <w:t>結束時間</w:t>
            </w:r>
            <w:r w:rsidRPr="006F23C2">
              <w:rPr>
                <w:rFonts w:hint="eastAsia"/>
                <w:bdr w:val="single" w:sz="4" w:space="0" w:color="auto"/>
                <w:shd w:val="pct15" w:color="auto" w:fill="FFFFFF"/>
              </w:rPr>
              <w:tab/>
              <w:t>datetime</w:t>
            </w:r>
            <w:r w:rsidRPr="006F23C2">
              <w:rPr>
                <w:rFonts w:hint="eastAsia"/>
                <w:bdr w:val="single" w:sz="4" w:space="0" w:color="auto"/>
                <w:shd w:val="pct15" w:color="auto" w:fill="FFFFFF"/>
              </w:rPr>
              <w:tab/>
              <w:t xml:space="preserve">       Checked</w:t>
            </w:r>
          </w:p>
          <w:p w:rsidR="00E36C7A" w:rsidRDefault="00E36C7A" w:rsidP="00E36C7A">
            <w:pPr>
              <w:widowControl/>
            </w:pPr>
            <w:r>
              <w:rPr>
                <w:rFonts w:hint="eastAsia"/>
              </w:rPr>
              <w:t>完工時間</w:t>
            </w:r>
            <w:r>
              <w:rPr>
                <w:rFonts w:hint="eastAsia"/>
              </w:rPr>
              <w:tab/>
              <w:t>datetime</w:t>
            </w:r>
            <w:r>
              <w:rPr>
                <w:rFonts w:hint="eastAsia"/>
              </w:rPr>
              <w:tab/>
              <w:t xml:space="preserve">       Checked</w:t>
            </w:r>
          </w:p>
          <w:p w:rsidR="00E36C7A" w:rsidRPr="006F23C2" w:rsidRDefault="00E36C7A" w:rsidP="00E36C7A">
            <w:pPr>
              <w:widowControl/>
              <w:rPr>
                <w:bdr w:val="single" w:sz="4" w:space="0" w:color="auto"/>
                <w:shd w:val="pct15" w:color="auto" w:fill="FFFFFF"/>
              </w:rPr>
            </w:pPr>
            <w:r w:rsidRPr="006F23C2">
              <w:rPr>
                <w:rFonts w:hint="eastAsia"/>
                <w:bdr w:val="single" w:sz="4" w:space="0" w:color="auto"/>
                <w:shd w:val="pct15" w:color="auto" w:fill="FFFFFF"/>
              </w:rPr>
              <w:t>工時</w:t>
            </w:r>
            <w:r w:rsidRPr="006F23C2">
              <w:rPr>
                <w:rFonts w:hint="eastAsia"/>
                <w:bdr w:val="single" w:sz="4" w:space="0" w:color="auto"/>
                <w:shd w:val="pct15" w:color="auto" w:fill="FFFFFF"/>
              </w:rPr>
              <w:tab/>
              <w:t xml:space="preserve">    varchar(8)</w:t>
            </w:r>
            <w:r w:rsidRPr="006F23C2">
              <w:rPr>
                <w:rFonts w:hint="eastAsia"/>
                <w:bdr w:val="single" w:sz="4" w:space="0" w:color="auto"/>
                <w:shd w:val="pct15" w:color="auto" w:fill="FFFFFF"/>
              </w:rPr>
              <w:tab/>
              <w:t xml:space="preserve">   Unchecked</w:t>
            </w:r>
          </w:p>
          <w:p w:rsidR="00E36C7A" w:rsidRDefault="00E36C7A" w:rsidP="00BE6FEE">
            <w:pPr>
              <w:widowControl/>
            </w:pPr>
            <w:r>
              <w:t>skey</w:t>
            </w:r>
            <w:r>
              <w:tab/>
            </w:r>
            <w:r>
              <w:rPr>
                <w:rFonts w:hint="eastAsia"/>
              </w:rPr>
              <w:t xml:space="preserve">        </w:t>
            </w:r>
            <w:r>
              <w:t>int</w:t>
            </w:r>
            <w:r>
              <w:tab/>
            </w:r>
            <w:r>
              <w:rPr>
                <w:rFonts w:hint="eastAsia"/>
              </w:rPr>
              <w:t xml:space="preserve">           </w:t>
            </w:r>
            <w:r>
              <w:t>Unchecked</w:t>
            </w:r>
            <w:r w:rsidR="00BE6FEE">
              <w:rPr>
                <w:rFonts w:hint="eastAsia"/>
              </w:rPr>
              <w:t xml:space="preserve"> (</w:t>
            </w:r>
            <w:r w:rsidR="00BE6FEE">
              <w:rPr>
                <w:rFonts w:hint="eastAsia"/>
              </w:rPr>
              <w:t>和子檔連接</w:t>
            </w:r>
            <w:r w:rsidR="00BE6FEE">
              <w:rPr>
                <w:rFonts w:hint="eastAsia"/>
              </w:rPr>
              <w:t>JOIN</w:t>
            </w:r>
            <w:r w:rsidR="00BE6FEE">
              <w:rPr>
                <w:rFonts w:hint="eastAsia"/>
              </w:rPr>
              <w:t>值</w:t>
            </w:r>
            <w:r w:rsidR="00BE6FEE">
              <w:rPr>
                <w:rFonts w:hint="eastAsia"/>
              </w:rPr>
              <w:t>)</w:t>
            </w:r>
          </w:p>
        </w:tc>
      </w:tr>
    </w:tbl>
    <w:p w:rsidR="00E36C7A" w:rsidRDefault="00E36C7A">
      <w:pPr>
        <w:widowControl/>
      </w:pPr>
    </w:p>
    <w:p w:rsidR="008B6AF5" w:rsidRDefault="008B6AF5"/>
    <w:p w:rsidR="008B6AF5" w:rsidRDefault="008B6AF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B6AF5" w:rsidTr="008B6AF5">
        <w:tc>
          <w:tcPr>
            <w:tcW w:w="8362" w:type="dxa"/>
          </w:tcPr>
          <w:p w:rsidR="008B6AF5" w:rsidRDefault="008B6AF5">
            <w:r>
              <w:rPr>
                <w:rFonts w:hint="eastAsia"/>
              </w:rPr>
              <w:t>CheckIn</w:t>
            </w:r>
          </w:p>
        </w:tc>
      </w:tr>
      <w:tr w:rsidR="008B6AF5" w:rsidTr="008B6AF5">
        <w:tc>
          <w:tcPr>
            <w:tcW w:w="8362" w:type="dxa"/>
          </w:tcPr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CREATE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PROCEDURE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[dbo]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[CheckIn]</w:t>
            </w: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@Skey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int</w:t>
            </w: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AS</w:t>
            </w: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BEGIN</w:t>
            </w: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 SET NOCOUNT ON added to prevent extra result sets from</w:t>
            </w: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 interfering with SELECT statements.</w:t>
            </w: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NOCOUNT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;</w:t>
            </w: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@nikey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integer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@carea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 Insert statements for procedure here</w:t>
            </w: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update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m_resv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打卡時間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skey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@Skey</w:t>
            </w: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 xml:space="preserve">/*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讓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 xml:space="preserve">local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資料更新用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*/</w:t>
            </w: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@nikey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ikey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@carea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sarea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m_resv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skey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@Skey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update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m_detail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weblastupd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IKEY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@nikey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sarea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@carea</w:t>
            </w:r>
          </w:p>
          <w:p w:rsidR="008B6AF5" w:rsidRDefault="008B6AF5" w:rsidP="008B6AF5">
            <w:pP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END</w:t>
            </w:r>
          </w:p>
          <w:p w:rsidR="008B6AF5" w:rsidRDefault="008B6AF5"/>
        </w:tc>
      </w:tr>
      <w:tr w:rsidR="008B6AF5" w:rsidTr="008B6AF5">
        <w:tc>
          <w:tcPr>
            <w:tcW w:w="8362" w:type="dxa"/>
          </w:tcPr>
          <w:p w:rsidR="008B6AF5" w:rsidRDefault="008B6AF5" w:rsidP="008B6AF5">
            <w:pP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 w:rsidRPr="008B6AF5">
              <w:rPr>
                <w:rFonts w:ascii="Courier New" w:hAnsi="Courier New" w:cs="Courier New" w:hint="eastAsia"/>
                <w:noProof/>
                <w:color w:val="0000FF"/>
                <w:kern w:val="0"/>
                <w:szCs w:val="24"/>
                <w:shd w:val="pct15" w:color="auto" w:fill="FFFFFF"/>
              </w:rPr>
              <w:t>SP_checkOut</w:t>
            </w:r>
          </w:p>
        </w:tc>
      </w:tr>
      <w:tr w:rsidR="008B6AF5" w:rsidTr="008B6AF5">
        <w:tc>
          <w:tcPr>
            <w:tcW w:w="8362" w:type="dxa"/>
          </w:tcPr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CREATE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PROCEDURE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[dbo]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[SP_CheckOut]</w:t>
            </w: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@Skey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int</w:t>
            </w: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lastRenderedPageBreak/>
              <w:t>AS</w:t>
            </w: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BEGIN</w:t>
            </w: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 SET NOCOUNT ON added to prevent extra result sets from</w:t>
            </w: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 interfering with SELECT statements.</w:t>
            </w: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NOCOUNT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;</w:t>
            </w: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@now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datetime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()</w:t>
            </w: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update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m_resv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結束時間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@now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工時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Func_int2cdt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datediff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ss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打卡時間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@now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skey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@Skey</w:t>
            </w:r>
          </w:p>
          <w:p w:rsidR="004D5EBD" w:rsidRDefault="004D5EBD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</w:p>
          <w:p w:rsidR="004D5EBD" w:rsidRDefault="004D5EBD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</w:p>
          <w:p w:rsidR="008B6AF5" w:rsidRDefault="008B6AF5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update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m_detail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weblastupd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M_resv_Skey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@Skey</w:t>
            </w:r>
          </w:p>
          <w:p w:rsidR="008B6AF5" w:rsidRDefault="008B6AF5" w:rsidP="008B6AF5">
            <w:pP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END</w:t>
            </w:r>
          </w:p>
          <w:p w:rsidR="008B6AF5" w:rsidRDefault="008B6AF5" w:rsidP="008B6AF5">
            <w:pPr>
              <w:rPr>
                <w:rFonts w:ascii="Courier New" w:hAnsi="Courier New" w:cs="Courier New"/>
                <w:noProof/>
                <w:color w:val="0000FF"/>
                <w:kern w:val="0"/>
                <w:szCs w:val="24"/>
                <w:shd w:val="pct15" w:color="auto" w:fill="FFFFFF"/>
              </w:rPr>
            </w:pPr>
          </w:p>
          <w:p w:rsidR="004D5EBD" w:rsidRDefault="00EB6BD6" w:rsidP="008B6AF5">
            <w:pPr>
              <w:rPr>
                <w:rFonts w:ascii="Courier New" w:hAnsi="Courier New" w:cs="Courier New"/>
                <w:noProof/>
                <w:color w:val="0000FF"/>
                <w:kern w:val="0"/>
                <w:szCs w:val="24"/>
                <w:shd w:val="pct15" w:color="auto" w:fill="FFFFFF"/>
              </w:rPr>
            </w:pPr>
            <w:r>
              <w:rPr>
                <w:rFonts w:ascii="Courier New" w:hAnsi="Courier New" w:cs="Courier New" w:hint="eastAsia"/>
                <w:noProof/>
                <w:color w:val="008080"/>
                <w:kern w:val="0"/>
                <w:szCs w:val="24"/>
              </w:rPr>
              <w:t>問題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Weblastupd</w:t>
            </w:r>
            <w:r>
              <w:rPr>
                <w:rFonts w:ascii="Courier New" w:hAnsi="Courier New" w:cs="Courier New" w:hint="eastAsia"/>
                <w:noProof/>
                <w:color w:val="008080"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 w:hint="eastAsia"/>
                <w:noProof/>
                <w:color w:val="008080"/>
                <w:kern w:val="0"/>
                <w:szCs w:val="24"/>
              </w:rPr>
              <w:t>用途</w:t>
            </w:r>
            <w:r>
              <w:rPr>
                <w:rFonts w:ascii="Courier New" w:hAnsi="Courier New" w:cs="Courier New" w:hint="eastAsia"/>
                <w:noProof/>
                <w:color w:val="008080"/>
                <w:kern w:val="0"/>
                <w:szCs w:val="24"/>
              </w:rPr>
              <w:t xml:space="preserve"> ???</w:t>
            </w:r>
          </w:p>
          <w:p w:rsidR="004D5EBD" w:rsidRPr="008B6AF5" w:rsidRDefault="004D5EBD" w:rsidP="008B6AF5">
            <w:pPr>
              <w:rPr>
                <w:rFonts w:ascii="Courier New" w:hAnsi="Courier New" w:cs="Courier New"/>
                <w:noProof/>
                <w:color w:val="0000FF"/>
                <w:kern w:val="0"/>
                <w:szCs w:val="24"/>
                <w:shd w:val="pct15" w:color="auto" w:fill="FFFFFF"/>
              </w:rPr>
            </w:pPr>
          </w:p>
        </w:tc>
      </w:tr>
      <w:tr w:rsidR="004D5EBD" w:rsidTr="008B6AF5">
        <w:tc>
          <w:tcPr>
            <w:tcW w:w="8362" w:type="dxa"/>
          </w:tcPr>
          <w:p w:rsidR="004D5EBD" w:rsidRDefault="004D5EBD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lastRenderedPageBreak/>
              <w:t>Func_int2cdt</w:t>
            </w:r>
            <w:r>
              <w:rPr>
                <w:rFonts w:ascii="Courier New" w:hAnsi="Courier New" w:cs="Courier New" w:hint="eastAsia"/>
                <w:noProof/>
                <w:color w:val="008080"/>
                <w:kern w:val="0"/>
                <w:szCs w:val="24"/>
              </w:rPr>
              <w:t>:</w:t>
            </w:r>
            <w:r w:rsidR="00367BB2">
              <w:rPr>
                <w:rFonts w:ascii="Courier New" w:hAnsi="Courier New" w:cs="Courier New" w:hint="eastAsia"/>
                <w:noProof/>
                <w:color w:val="008080"/>
                <w:kern w:val="0"/>
                <w:szCs w:val="24"/>
              </w:rPr>
              <w:t xml:space="preserve"> (</w:t>
            </w:r>
            <w:r w:rsidR="00367BB2">
              <w:rPr>
                <w:rFonts w:ascii="Courier New" w:hAnsi="Courier New" w:cs="Courier New" w:hint="eastAsia"/>
                <w:noProof/>
                <w:color w:val="008080"/>
                <w:kern w:val="0"/>
                <w:szCs w:val="24"/>
              </w:rPr>
              <w:t>換成工時</w:t>
            </w:r>
            <w:r w:rsidR="00367BB2">
              <w:rPr>
                <w:rFonts w:ascii="Courier New" w:hAnsi="Courier New" w:cs="Courier New" w:hint="eastAsia"/>
                <w:noProof/>
                <w:color w:val="008080"/>
                <w:kern w:val="0"/>
                <w:szCs w:val="24"/>
              </w:rPr>
              <w:t>)</w:t>
            </w:r>
          </w:p>
          <w:p w:rsidR="008623DA" w:rsidRDefault="008623DA" w:rsidP="008623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Create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FUNCTION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[dbo]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[Func_int2cdt]</w:t>
            </w:r>
          </w:p>
          <w:p w:rsidR="008623DA" w:rsidRDefault="008623DA" w:rsidP="008623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</w:p>
          <w:p w:rsidR="008623DA" w:rsidRDefault="008623DA" w:rsidP="008623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@dts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int</w:t>
            </w:r>
          </w:p>
          <w:p w:rsidR="008623DA" w:rsidRDefault="008623DA" w:rsidP="008623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</w:p>
          <w:p w:rsidR="008623DA" w:rsidRDefault="008623DA" w:rsidP="008623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RETURNS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8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</w:p>
          <w:p w:rsidR="008623DA" w:rsidRDefault="008623DA" w:rsidP="008623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AS</w:t>
            </w:r>
          </w:p>
          <w:p w:rsidR="008623DA" w:rsidRDefault="008623DA" w:rsidP="008623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BEGIN</w:t>
            </w:r>
          </w:p>
          <w:p w:rsidR="008623DA" w:rsidRDefault="008623DA" w:rsidP="008623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@out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8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''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@dt2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smallint</w:t>
            </w:r>
          </w:p>
          <w:p w:rsidR="008623DA" w:rsidRDefault="008623DA" w:rsidP="008623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@dt2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@dts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/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3600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;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@out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npadl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@dt2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'0'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':'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;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@dts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@dts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%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3600</w:t>
            </w:r>
          </w:p>
          <w:p w:rsidR="008623DA" w:rsidRDefault="008623DA" w:rsidP="008623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@dt2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@dts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/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60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;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@out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@out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npadl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@dt2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'0'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':'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;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@dts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@dts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%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60</w:t>
            </w:r>
          </w:p>
          <w:p w:rsidR="008623DA" w:rsidRDefault="008623DA" w:rsidP="008623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@out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@out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npadl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@dts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'0'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</w:p>
          <w:p w:rsidR="008623DA" w:rsidRDefault="008623DA" w:rsidP="008623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RETURN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@out</w:t>
            </w:r>
          </w:p>
          <w:p w:rsidR="004D5EBD" w:rsidRDefault="008623DA" w:rsidP="008623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END</w:t>
            </w:r>
          </w:p>
          <w:p w:rsidR="004D5EBD" w:rsidRDefault="004D5EBD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</w:p>
        </w:tc>
      </w:tr>
      <w:tr w:rsidR="008623DA" w:rsidTr="008B6AF5">
        <w:tc>
          <w:tcPr>
            <w:tcW w:w="8362" w:type="dxa"/>
          </w:tcPr>
          <w:p w:rsidR="008623DA" w:rsidRDefault="008623DA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Npadl</w:t>
            </w:r>
            <w:r>
              <w:rPr>
                <w:rFonts w:ascii="Courier New" w:hAnsi="Courier New" w:cs="Courier New" w:hint="eastAsia"/>
                <w:noProof/>
                <w:color w:val="008080"/>
                <w:kern w:val="0"/>
                <w:szCs w:val="24"/>
              </w:rPr>
              <w:t>(</w:t>
            </w:r>
            <w:r>
              <w:rPr>
                <w:rFonts w:ascii="Courier New" w:hAnsi="Courier New" w:cs="Courier New" w:hint="eastAsia"/>
                <w:noProof/>
                <w:color w:val="008080"/>
                <w:kern w:val="0"/>
                <w:szCs w:val="24"/>
              </w:rPr>
              <w:t>補</w:t>
            </w:r>
            <w:r>
              <w:rPr>
                <w:rFonts w:ascii="Courier New" w:hAnsi="Courier New" w:cs="Courier New" w:hint="eastAsia"/>
                <w:noProof/>
                <w:color w:val="008080"/>
                <w:kern w:val="0"/>
                <w:szCs w:val="24"/>
              </w:rPr>
              <w:t>0)</w:t>
            </w:r>
          </w:p>
          <w:p w:rsidR="008623DA" w:rsidRDefault="008623DA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</w:p>
          <w:p w:rsidR="00101262" w:rsidRDefault="00101262" w:rsidP="0010126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Create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FUNCTION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[dbo]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[npadl]</w:t>
            </w:r>
          </w:p>
          <w:p w:rsidR="00101262" w:rsidRDefault="00101262" w:rsidP="0010126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lastRenderedPageBreak/>
              <w:t>(</w:t>
            </w:r>
          </w:p>
          <w:p w:rsidR="00101262" w:rsidRDefault="00101262" w:rsidP="0010126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 Add the parameters for the function here</w:t>
            </w:r>
          </w:p>
          <w:p w:rsidR="00101262" w:rsidRDefault="00101262" w:rsidP="0010126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@p1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</w:p>
          <w:p w:rsidR="00101262" w:rsidRDefault="00101262" w:rsidP="0010126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@len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</w:p>
          <w:p w:rsidR="00101262" w:rsidRDefault="00101262" w:rsidP="0010126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@char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</w:p>
          <w:p w:rsidR="00101262" w:rsidRDefault="00101262" w:rsidP="0010126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</w:p>
          <w:p w:rsidR="00101262" w:rsidRDefault="00101262" w:rsidP="0010126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RETURNS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1000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</w:p>
          <w:p w:rsidR="00101262" w:rsidRDefault="00101262" w:rsidP="0010126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AS</w:t>
            </w:r>
          </w:p>
          <w:p w:rsidR="00101262" w:rsidRDefault="00101262" w:rsidP="0010126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BEGIN</w:t>
            </w:r>
          </w:p>
          <w:p w:rsidR="00101262" w:rsidRDefault="00101262" w:rsidP="0010126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@cStr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1000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</w:p>
          <w:p w:rsidR="00101262" w:rsidRDefault="00101262" w:rsidP="0010126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@cStr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replicate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@len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</w:p>
          <w:p w:rsidR="00101262" w:rsidRDefault="00101262" w:rsidP="0010126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RETURN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right(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@cStr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@p1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@len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</w:p>
          <w:p w:rsidR="00101262" w:rsidRDefault="00101262" w:rsidP="0010126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END</w:t>
            </w:r>
          </w:p>
          <w:p w:rsidR="00101262" w:rsidRDefault="00101262" w:rsidP="0010126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GO</w:t>
            </w:r>
          </w:p>
          <w:p w:rsidR="008623DA" w:rsidRDefault="008623DA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</w:p>
        </w:tc>
      </w:tr>
      <w:tr w:rsidR="008623DA" w:rsidTr="008B6AF5">
        <w:tc>
          <w:tcPr>
            <w:tcW w:w="8362" w:type="dxa"/>
          </w:tcPr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lastRenderedPageBreak/>
              <w:t>USE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[TCS]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GO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/****** Object:  StoredProcedure [dbo].[SP_Save_New_Eng]    Script Date: 02/18/2013 09:35:35 ******/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ANSI_NULLS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ON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GO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QUOTED_IDENTIFIER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ON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GO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 =============================================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 Author: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ab/>
              <w:t>Arthur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 Create date: 2012/03/20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 Description: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儲存新的派工人員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(called by ChangeEng.aspx.vb)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 =============================================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CREATE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PROCEDURE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[dbo]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[SP_Save_New_Eng]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 Add the parameters for the stored procedure here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@Eng1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),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@Eng2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),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@Eng3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),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@Skey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int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lastRenderedPageBreak/>
              <w:t>AS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BEGIN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 SET NOCOUNT ON added to prevent extra result sets from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 interfering with SELECT statements.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NOCOUNT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;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 Insert statements for procedure here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Update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m_resv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員工代號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@Eng1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員工代號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@Eng2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員工代號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@Eng3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skey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@Skey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END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GO</w:t>
            </w: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</w:p>
          <w:p w:rsidR="00695C1D" w:rsidRDefault="00695C1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</w:p>
          <w:p w:rsidR="008623DA" w:rsidRDefault="008623DA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</w:p>
        </w:tc>
      </w:tr>
      <w:tr w:rsidR="0066667D" w:rsidTr="008B6AF5">
        <w:tc>
          <w:tcPr>
            <w:tcW w:w="8362" w:type="dxa"/>
          </w:tcPr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lastRenderedPageBreak/>
              <w:t>USE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[TCS]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GO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/****** Object:  StoredProcedure [dbo].[Insert_M_resv3]    Script Date: 02/18/2013 10:31:33 ******/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ANSI_NULLS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ON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GO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QUOTED_IDENTIFIER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ON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GO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CREATE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PROCEDURE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[dbo]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[Insert_M_resv3]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 Add the parameters for the stored procedure here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@CustomerID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客戶編號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@IndexID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5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索引編號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@Problem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200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診所問題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@Result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200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處理狀況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@Status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20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處理結果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完成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/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未完成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/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需再排程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/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電腦取回檢測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/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附件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/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其他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)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@SoftTeaching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60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軟體教學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@Note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200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備註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@Insertor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20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登錄者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@Qusttype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4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問題類別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lastRenderedPageBreak/>
              <w:t>AS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BEGIN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 SET NOCOUNT ON added to prevent extra result sets from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 interfering with SELECT statements.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NOCOUNT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ON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;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@Today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7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@M_resv_Status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@MaxIkey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@cSeara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@TEST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100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@Max_M_Resv_Skey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@Insert_Time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8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@Today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ToTaiwanDate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())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ab/>
              <w:t>SET @TEST = '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客戶編號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:' + @CustomerID + ',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索引編號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:' + @IndexID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ab/>
              <w:t>EXEC dbo.Sp_ZZZ @TEST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@Status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'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完成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'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@M_resv_Status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'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是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'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else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@M_resv_Status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'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否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'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@MaxIkey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isnull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max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ikey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m_resv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ikey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&gt;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8999999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@MaxIkey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0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@MaxIkey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9000000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else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@MaxIkey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@MaxIkey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1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@Insertor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員工代號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@cSeara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sarea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z_user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使用者代號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@Insertor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   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@Insert_Time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RIGHT(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'0'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DATEPART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"Hh"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())),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':'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RIGHT(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'0'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DATEPART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"MI"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())),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':'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RIGHT(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'0'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DATEPART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"S"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())),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begin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TRANSACTION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       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M_resv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登錄日期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登錄時間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客戶編號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日期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應到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登錄者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成功否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員工代號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內勤作業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存檔者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索引編號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ikey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問題類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lastRenderedPageBreak/>
              <w:t>別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sarea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values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 xml:space="preserve">--(@Today, dbo.myHour(getdate())+':'+dbo.myMinute(getdate())+':'+dbo.mySecond(getdate()), @CustomerID, 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ab/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@Today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@Insert_Time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@CustomerID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@Today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LEFT(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@Insert_Time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5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@Insertor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@M_resv_Status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@Insertor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@Insertor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@IndexID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@MaxIkey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@Qusttype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@cSeara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@Max_M_Resv_Skey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skey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m_resv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索引編號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@IndexID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登錄日期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@Today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登錄時間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@Insert_Time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@@Error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0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begin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M_detail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客戶問題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處理結果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ikey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案件狀態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軟體教學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備註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weblastupd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sarea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M_resv_Skey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values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@Problem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@Result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@MaxIkey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@Status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@SoftTeaching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@Note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GETDATE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(),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@cSeara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@Max_M_Resv_Skey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commit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TRANSACTION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end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else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rollback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transaction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END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GO</w:t>
            </w: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</w:p>
          <w:p w:rsidR="0066667D" w:rsidRDefault="0066667D" w:rsidP="0066667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</w:p>
          <w:p w:rsidR="0066667D" w:rsidRDefault="0066667D" w:rsidP="00695C1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</w:p>
        </w:tc>
      </w:tr>
    </w:tbl>
    <w:p w:rsidR="008B6AF5" w:rsidRDefault="008B6AF5"/>
    <w:p w:rsidR="005C68A7" w:rsidRDefault="005C68A7">
      <w:r>
        <w:rPr>
          <w:rFonts w:hint="eastAsia"/>
        </w:rPr>
        <w:t>向量函式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62"/>
      </w:tblGrid>
      <w:tr w:rsidR="005C68A7" w:rsidTr="005C68A7">
        <w:tc>
          <w:tcPr>
            <w:tcW w:w="8362" w:type="dxa"/>
          </w:tcPr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USE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[TCS]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GO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/****** Object:  UserDefinedFunction [dbo].[calr]    Script Date: 02/21/2013 08:35:31 ******/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ANSI_NULLS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ON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lastRenderedPageBreak/>
              <w:t>GO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QUOTED_IDENTIFIER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ON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GO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 =============================================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 Author:&lt;Axec,,Name&gt;-- Create date: &lt;Create Date, ,&gt;-- Description: Vfp padl for numeric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 =============================================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CREATE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FUNCTION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[dbo]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[calr]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 Add the parameters for the function here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@p1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RETURNS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25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AS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BEGIN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@cStr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25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@iSum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@iSum2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@cNc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15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@cNc2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15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@ifirst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@ipond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@cretc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>20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--print dbo.calr('0000100300')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@cretc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''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;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@iSum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@iSum2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0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while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&lt;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begin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;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@iSum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@iSum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substring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@p1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))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end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----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@cNc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npadl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10000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-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@isum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4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' 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@p1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;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0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while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&lt;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14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begin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;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@iSum2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@iSum2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SUBSTRING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@cNc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case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1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then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3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2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then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1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3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then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4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4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then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1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5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then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5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6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then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9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7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then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2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8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then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6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9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then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5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10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then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3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lastRenderedPageBreak/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11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then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5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12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then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8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13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then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9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14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then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7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end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end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----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@cNc2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@cNc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@iSum2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%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10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);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0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while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&lt;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15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begin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;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@ifirst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64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;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@ipond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@ifirst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substring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@cNc2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%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26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@ipond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&gt;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90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begin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@ipond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64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@ipond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%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90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end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----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@cretc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@cretc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@ipond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end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Cs w:val="24"/>
              </w:rPr>
              <w:t>----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RETURN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stuff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Cs w:val="24"/>
              </w:rPr>
              <w:t>stuff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Cs w:val="24"/>
              </w:rPr>
              <w:t>@cretc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6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'-'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12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Cs w:val="24"/>
              </w:rPr>
              <w:t>'-'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Cs w:val="24"/>
              </w:rPr>
              <w:t>)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END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  <w:t>GO</w:t>
            </w: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</w:p>
          <w:p w:rsidR="005C68A7" w:rsidRDefault="005C68A7" w:rsidP="005C68A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kern w:val="0"/>
                <w:szCs w:val="24"/>
              </w:rPr>
            </w:pPr>
          </w:p>
          <w:p w:rsidR="005C68A7" w:rsidRDefault="005C68A7"/>
        </w:tc>
      </w:tr>
    </w:tbl>
    <w:p w:rsidR="005C68A7" w:rsidRDefault="005C68A7"/>
    <w:p w:rsidR="008B6AF5" w:rsidRDefault="008B6AF5" w:rsidP="008B6AF5">
      <w:pPr>
        <w:rPr>
          <w:rFonts w:ascii="Courier New" w:hAnsi="Courier New" w:cs="Courier New"/>
          <w:noProof/>
          <w:color w:val="0000FF"/>
          <w:kern w:val="0"/>
          <w:szCs w:val="24"/>
        </w:rPr>
      </w:pPr>
    </w:p>
    <w:p w:rsidR="00EA453A" w:rsidRDefault="00EA453A">
      <w:pPr>
        <w:widowControl/>
        <w:rPr>
          <w:rFonts w:ascii="Courier New" w:hAnsi="Courier New" w:cs="Courier New"/>
          <w:noProof/>
          <w:kern w:val="0"/>
          <w:szCs w:val="24"/>
        </w:rPr>
      </w:pPr>
      <w:r>
        <w:rPr>
          <w:rFonts w:ascii="Courier New" w:hAnsi="Courier New" w:cs="Courier New"/>
          <w:noProof/>
          <w:kern w:val="0"/>
          <w:szCs w:val="24"/>
        </w:rPr>
        <w:br w:type="page"/>
      </w:r>
    </w:p>
    <w:p w:rsidR="008B6AF5" w:rsidRDefault="00AC5720" w:rsidP="008B6AF5">
      <w:pPr>
        <w:autoSpaceDE w:val="0"/>
        <w:autoSpaceDN w:val="0"/>
        <w:adjustRightInd w:val="0"/>
        <w:rPr>
          <w:rFonts w:ascii="Courier New" w:hAnsi="Courier New" w:cs="Courier New"/>
          <w:noProof/>
          <w:kern w:val="0"/>
          <w:szCs w:val="24"/>
        </w:rPr>
      </w:pPr>
      <w:r>
        <w:rPr>
          <w:rFonts w:ascii="Courier New" w:hAnsi="Courier New" w:cs="Courier New" w:hint="eastAsia"/>
          <w:noProof/>
          <w:kern w:val="0"/>
          <w:szCs w:val="24"/>
        </w:rPr>
        <w:lastRenderedPageBreak/>
        <w:t>示易圖</w:t>
      </w:r>
      <w:r w:rsidR="00AD3E7B">
        <w:rPr>
          <w:rFonts w:ascii="Courier New" w:hAnsi="Courier New" w:cs="Courier New" w:hint="eastAsia"/>
          <w:noProof/>
          <w:kern w:val="0"/>
          <w:szCs w:val="24"/>
        </w:rPr>
        <w:t>一</w:t>
      </w:r>
    </w:p>
    <w:p w:rsidR="0018046D" w:rsidRDefault="0018046D" w:rsidP="008B6AF5">
      <w:pPr>
        <w:autoSpaceDE w:val="0"/>
        <w:autoSpaceDN w:val="0"/>
        <w:adjustRightInd w:val="0"/>
        <w:rPr>
          <w:rFonts w:ascii="Courier New" w:hAnsi="Courier New" w:cs="Courier New"/>
          <w:noProof/>
          <w:kern w:val="0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188"/>
      </w:tblGrid>
      <w:tr w:rsidR="0018046D" w:rsidTr="0018046D">
        <w:tc>
          <w:tcPr>
            <w:tcW w:w="8188" w:type="dxa"/>
            <w:shd w:val="clear" w:color="auto" w:fill="000000" w:themeFill="text1"/>
          </w:tcPr>
          <w:p w:rsidR="0018046D" w:rsidRDefault="0018046D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0BCCBC0" wp14:editId="45E1766B">
                      <wp:simplePos x="0" y="0"/>
                      <wp:positionH relativeFrom="column">
                        <wp:posOffset>3813925</wp:posOffset>
                      </wp:positionH>
                      <wp:positionV relativeFrom="paragraph">
                        <wp:posOffset>74930</wp:posOffset>
                      </wp:positionV>
                      <wp:extent cx="1188085" cy="240665"/>
                      <wp:effectExtent l="0" t="0" r="12065" b="26035"/>
                      <wp:wrapNone/>
                      <wp:docPr id="11" name="圓角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8085" cy="24066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05A40" w:rsidRDefault="00505A40" w:rsidP="00505A4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登出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id="圓角矩形 11" o:spid="_x0000_s1026" style="position:absolute;margin-left:300.3pt;margin-top:5.9pt;width:93.55pt;height:18.9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" fillcolor="#4f81bd [3204]" strokecolor="#243f60 [1604]" strokeweight="2pt">
                      <v:textbox inset="0,0,0,0">
                        <w:txbxContent>
                          <w:p w:rsidR="00505A40" w:rsidRDefault="00505A40" w:rsidP="00505A4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登出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Courier New" w:hAnsi="Courier New" w:cs="Courier New" w:hint="eastAsia"/>
                <w:noProof/>
                <w:kern w:val="0"/>
                <w:szCs w:val="24"/>
              </w:rPr>
              <w:t>所有行程</w:t>
            </w:r>
          </w:p>
          <w:p w:rsidR="0018046D" w:rsidRDefault="0018046D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</w:tc>
      </w:tr>
      <w:tr w:rsidR="00EA453A" w:rsidTr="006D73C4">
        <w:trPr>
          <w:trHeight w:val="7074"/>
        </w:trPr>
        <w:tc>
          <w:tcPr>
            <w:tcW w:w="8188" w:type="dxa"/>
          </w:tcPr>
          <w:p w:rsidR="00EA453A" w:rsidRDefault="00AC5720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F27896C" wp14:editId="5ACFE334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52070</wp:posOffset>
                      </wp:positionV>
                      <wp:extent cx="697865" cy="415290"/>
                      <wp:effectExtent l="0" t="0" r="26035" b="22860"/>
                      <wp:wrapNone/>
                      <wp:docPr id="8" name="橢圓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7865" cy="4152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D1F51" w:rsidRDefault="00AC5720" w:rsidP="00FD1F5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^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橢圓 8" o:spid="_x0000_s1027" style="position:absolute;margin-left:3.3pt;margin-top:4.1pt;width:54.95pt;height:32.7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" fillcolor="#4f81bd [3204]" strokecolor="#243f60 [1604]" strokeweight="2pt">
                      <v:textbox>
                        <w:txbxContent>
                          <w:p w:rsidR="00FD1F51" w:rsidRDefault="00AC5720" w:rsidP="00FD1F5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^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Courier New" w:hAnsi="Courier New" w:cs="Courier New" w:hint="eastAsia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44C1C2D" wp14:editId="26E1E5D5">
                      <wp:simplePos x="0" y="0"/>
                      <wp:positionH relativeFrom="column">
                        <wp:posOffset>1125855</wp:posOffset>
                      </wp:positionH>
                      <wp:positionV relativeFrom="paragraph">
                        <wp:posOffset>63500</wp:posOffset>
                      </wp:positionV>
                      <wp:extent cx="2751455" cy="348615"/>
                      <wp:effectExtent l="0" t="0" r="10795" b="13335"/>
                      <wp:wrapNone/>
                      <wp:docPr id="7" name="圓角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1455" cy="34861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D1F51" w:rsidRDefault="00FD1F51" w:rsidP="00FD1F5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2012/01/05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圓角矩形 7" o:spid="_x0000_s1028" style="position:absolute;margin-left:88.65pt;margin-top:5pt;width:216.65pt;height:2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" fillcolor="#4f81bd [3204]" strokecolor="#243f60 [1604]" strokeweight="2pt">
                      <v:textbox>
                        <w:txbxContent>
                          <w:p w:rsidR="00FD1F51" w:rsidRDefault="00FD1F51" w:rsidP="00FD1F5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2012/01/05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Courier New" w:hAnsi="Courier New" w:cs="Courier New" w:hint="eastAsia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33ADD0B" wp14:editId="443EBF78">
                      <wp:simplePos x="0" y="0"/>
                      <wp:positionH relativeFrom="column">
                        <wp:posOffset>4267200</wp:posOffset>
                      </wp:positionH>
                      <wp:positionV relativeFrom="paragraph">
                        <wp:posOffset>62865</wp:posOffset>
                      </wp:positionV>
                      <wp:extent cx="697865" cy="415290"/>
                      <wp:effectExtent l="0" t="0" r="26035" b="22860"/>
                      <wp:wrapNone/>
                      <wp:docPr id="10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7865" cy="4152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C5720" w:rsidRDefault="00AC5720" w:rsidP="00AC572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橢圓 10" o:spid="_x0000_s1029" style="position:absolute;margin-left:336pt;margin-top:4.95pt;width:54.95pt;height:32.7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" fillcolor="#4f81bd [3204]" strokecolor="#243f60 [1604]" strokeweight="2pt">
                      <v:textbox>
                        <w:txbxContent>
                          <w:p w:rsidR="00AC5720" w:rsidRDefault="00AC5720" w:rsidP="00AC5720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v</w:t>
                            </w:r>
                            <w:proofErr w:type="gramEnd"/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EA453A" w:rsidRDefault="00EA453A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p w:rsidR="00EA453A" w:rsidRDefault="00EA453A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6443B95" wp14:editId="72AE8690">
                      <wp:simplePos x="0" y="0"/>
                      <wp:positionH relativeFrom="column">
                        <wp:posOffset>87284</wp:posOffset>
                      </wp:positionH>
                      <wp:positionV relativeFrom="paragraph">
                        <wp:posOffset>155748</wp:posOffset>
                      </wp:positionV>
                      <wp:extent cx="4879340" cy="282460"/>
                      <wp:effectExtent l="0" t="0" r="16510" b="22860"/>
                      <wp:wrapNone/>
                      <wp:docPr id="3" name="圓角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9340" cy="2824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D1F51" w:rsidRPr="00AC5720" w:rsidRDefault="00FD1F51" w:rsidP="00FD1F51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AC5720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查詢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圓角矩形 3" o:spid="_x0000_s1030" style="position:absolute;margin-left:6.85pt;margin-top:12.25pt;width:384.2pt;height:22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" fillcolor="white [3201]" strokecolor="#f79646 [3209]" strokeweight="2pt">
                      <v:textbox inset="0,0,0,0">
                        <w:txbxContent>
                          <w:p w:rsidR="00FD1F51" w:rsidRPr="00AC5720" w:rsidRDefault="00FD1F51" w:rsidP="00FD1F5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C5720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查詢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EA453A" w:rsidRDefault="00EA453A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p w:rsidR="00EA453A" w:rsidRDefault="00EA453A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3" behindDoc="0" locked="0" layoutInCell="1" allowOverlap="1" wp14:anchorId="2C6D2E70" wp14:editId="739B365B">
                      <wp:simplePos x="0" y="0"/>
                      <wp:positionH relativeFrom="column">
                        <wp:posOffset>-12469</wp:posOffset>
                      </wp:positionH>
                      <wp:positionV relativeFrom="paragraph">
                        <wp:posOffset>47683</wp:posOffset>
                      </wp:positionV>
                      <wp:extent cx="5079076" cy="2610023"/>
                      <wp:effectExtent l="76200" t="57150" r="83820" b="95250"/>
                      <wp:wrapNone/>
                      <wp:docPr id="4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79076" cy="2610023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圓角矩形 4" o:spid="_x0000_s1026" style="position:absolute;margin-left:-1pt;margin-top:3.75pt;width:399.95pt;height:205.5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" fillcolor="#4f81bd [3204]" strokecolor="black [3213]" strokeweight="3pt">
                      <v:shadow on="t" color="black" opacity="24903f" origin=",.5" offset="0,.55556mm"/>
                    </v:roundrect>
                  </w:pict>
                </mc:Fallback>
              </mc:AlternateContent>
            </w:r>
          </w:p>
          <w:p w:rsidR="00EA453A" w:rsidRDefault="00362050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4813FB0" wp14:editId="0D751BE1">
                      <wp:simplePos x="0" y="0"/>
                      <wp:positionH relativeFrom="column">
                        <wp:posOffset>194945</wp:posOffset>
                      </wp:positionH>
                      <wp:positionV relativeFrom="paragraph">
                        <wp:posOffset>217805</wp:posOffset>
                      </wp:positionV>
                      <wp:extent cx="4770755" cy="864235"/>
                      <wp:effectExtent l="0" t="0" r="10795" b="12065"/>
                      <wp:wrapNone/>
                      <wp:docPr id="6" name="文字方塊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70755" cy="8642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A453A" w:rsidRDefault="00EA453A" w:rsidP="00EA453A">
                                  <w:pPr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40"/>
                                      <w:szCs w:val="40"/>
                                    </w:rPr>
                                    <w:t>xx</w:t>
                                  </w:r>
                                  <w:r w:rsidRPr="00EA453A">
                                    <w:rPr>
                                      <w:rFonts w:hint="eastAsia"/>
                                      <w:sz w:val="40"/>
                                      <w:szCs w:val="40"/>
                                    </w:rPr>
                                    <w:t>牙醫</w:t>
                                  </w:r>
                                </w:p>
                                <w:p w:rsidR="00EA453A" w:rsidRPr="00EA453A" w:rsidRDefault="00EA453A" w:rsidP="00EA453A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xxxxxxxxxxxxxxxxxxxxxxxxxxx</w:t>
                                  </w:r>
                                  <w:r w:rsidR="005052AA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xxxxxxxxxxxxxxxxxxxxxxxxx</w:t>
                                  </w:r>
                                  <w:r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bb</w:t>
                                  </w:r>
                                  <w:r w:rsidR="005052AA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t>xxxxxxxxxxxxxxxxxxxxxxxxxxxxxbbxx</w:t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  <w:r w:rsidR="005052AA">
                                    <w:rPr>
                                      <w:rFonts w:hint="eastAsia"/>
                                      <w:vanish/>
                                      <w:sz w:val="28"/>
                                      <w:szCs w:val="28"/>
                                    </w:rPr>
                                    <w:pgNum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6" o:spid="_x0000_s1031" type="#_x0000_t202" style="position:absolute;margin-left:15.35pt;margin-top:17.15pt;width:375.65pt;height:68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" fillcolor="white [3201]" strokeweight=".5pt">
                      <v:textbox>
                        <w:txbxContent>
                          <w:p w:rsidR="00EA453A" w:rsidRDefault="00EA453A" w:rsidP="00EA453A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xx</w:t>
                            </w:r>
                            <w:r w:rsidRPr="00EA453A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牙醫</w:t>
                            </w:r>
                          </w:p>
                          <w:p w:rsidR="00EA453A" w:rsidRPr="00EA453A" w:rsidRDefault="00EA453A" w:rsidP="00EA453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xxxxxxxxxxxxxxxxxxxxxxxxxxx</w:t>
                            </w:r>
                            <w:r w:rsidR="005052AA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xxxxxxxxxxxxxxxxxxxxxxxxx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bb</w:t>
                            </w:r>
                            <w:proofErr w:type="spellEnd"/>
                            <w:proofErr w:type="gramEnd"/>
                            <w:r w:rsidR="005052AA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t>xxxxxxxxxxxxxxxxxxxxxxxxxxxxxbbxx</w:t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  <w:r w:rsidR="005052AA">
                              <w:rPr>
                                <w:rFonts w:hint="eastAsia"/>
                                <w:vanish/>
                                <w:sz w:val="28"/>
                                <w:szCs w:val="28"/>
                              </w:rPr>
                              <w:pgNum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EA453A" w:rsidRDefault="00EA453A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0BB5184" wp14:editId="0D33196F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80934</wp:posOffset>
                      </wp:positionV>
                      <wp:extent cx="4920904" cy="24938"/>
                      <wp:effectExtent l="0" t="0" r="13335" b="32385"/>
                      <wp:wrapNone/>
                      <wp:docPr id="5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920904" cy="2493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線接點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6.35pt" to="391.0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" strokecolor="#4579b8 [3044]"/>
                  </w:pict>
                </mc:Fallback>
              </mc:AlternateContent>
            </w:r>
          </w:p>
          <w:p w:rsidR="00EA453A" w:rsidRDefault="00EA453A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p w:rsidR="00EA453A" w:rsidRDefault="00EA453A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p w:rsidR="00EA453A" w:rsidRDefault="00FD1F51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C63810D" wp14:editId="105AC5BD">
                      <wp:simplePos x="0" y="0"/>
                      <wp:positionH relativeFrom="column">
                        <wp:posOffset>198120</wp:posOffset>
                      </wp:positionH>
                      <wp:positionV relativeFrom="paragraph">
                        <wp:posOffset>161925</wp:posOffset>
                      </wp:positionV>
                      <wp:extent cx="4770755" cy="864235"/>
                      <wp:effectExtent l="0" t="0" r="10795" b="12065"/>
                      <wp:wrapNone/>
                      <wp:docPr id="1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70755" cy="8642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62050" w:rsidRDefault="00362050" w:rsidP="00362050">
                                  <w:pPr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40"/>
                                      <w:szCs w:val="40"/>
                                    </w:rPr>
                                    <w:t>xx</w:t>
                                  </w:r>
                                  <w:r w:rsidRPr="00EA453A">
                                    <w:rPr>
                                      <w:rFonts w:hint="eastAsia"/>
                                      <w:sz w:val="40"/>
                                      <w:szCs w:val="40"/>
                                    </w:rPr>
                                    <w:t>牙醫</w:t>
                                  </w:r>
                                </w:p>
                                <w:p w:rsidR="00362050" w:rsidRPr="00EA453A" w:rsidRDefault="00362050" w:rsidP="00362050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xxxxxxxxxxxxxxxxxxxxxxxxxxxxxxxxxxxxxxxxxxxxxxxxxxxxxxxxxbbbb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1" o:spid="_x0000_s1032" type="#_x0000_t202" style="position:absolute;margin-left:15.6pt;margin-top:12.75pt;width:375.65pt;height:68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" fillcolor="white [3201]" strokeweight=".5pt">
                      <v:textbox>
                        <w:txbxContent>
                          <w:p w:rsidR="00362050" w:rsidRDefault="00362050" w:rsidP="00362050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xx</w:t>
                            </w:r>
                            <w:r w:rsidRPr="00EA453A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牙醫</w:t>
                            </w:r>
                          </w:p>
                          <w:p w:rsidR="00362050" w:rsidRPr="00EA453A" w:rsidRDefault="00362050" w:rsidP="0036205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xxxxxxxxxxxxxxxxxxxxxxxxxxxxxxxxxxxxxxxxxxxxxxxxxxxxxxxxxbbbb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EA453A" w:rsidRDefault="00EA453A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p w:rsidR="00EA453A" w:rsidRDefault="00EA453A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p w:rsidR="00EA453A" w:rsidRDefault="00EA453A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p w:rsidR="00EA453A" w:rsidRDefault="00EA453A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p w:rsidR="00EA453A" w:rsidRDefault="00EA453A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p w:rsidR="00EA453A" w:rsidRDefault="00EA453A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p w:rsidR="00EA453A" w:rsidRDefault="00EA453A" w:rsidP="008B6AF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p w:rsidR="00EA453A" w:rsidRDefault="00617FD6" w:rsidP="00AC572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5609A70" wp14:editId="661165B2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85725</wp:posOffset>
                      </wp:positionV>
                      <wp:extent cx="2510155" cy="490220"/>
                      <wp:effectExtent l="0" t="0" r="23495" b="24130"/>
                      <wp:wrapNone/>
                      <wp:docPr id="21" name="圓角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0155" cy="49022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617FD6" w:rsidRDefault="00617FD6" w:rsidP="00617FD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所有行程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圓角矩形 21" o:spid="_x0000_s1033" style="position:absolute;margin-left:-.95pt;margin-top:6.75pt;width:197.65pt;height:38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" fillcolor="black [3200]" strokecolor="black [1600]" strokeweight="2pt">
                      <v:textbox>
                        <w:txbxContent>
                          <w:p w:rsidR="00617FD6" w:rsidRDefault="00617FD6" w:rsidP="00617FD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所有行程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AC5720">
              <w:rPr>
                <w:rFonts w:ascii="Courier New" w:hAnsi="Courier New" w:cs="Courier New" w:hint="eastAsia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477418B" wp14:editId="2E1A5035">
                      <wp:simplePos x="0" y="0"/>
                      <wp:positionH relativeFrom="column">
                        <wp:posOffset>2553970</wp:posOffset>
                      </wp:positionH>
                      <wp:positionV relativeFrom="paragraph">
                        <wp:posOffset>88900</wp:posOffset>
                      </wp:positionV>
                      <wp:extent cx="2510155" cy="490220"/>
                      <wp:effectExtent l="0" t="0" r="23495" b="24130"/>
                      <wp:wrapNone/>
                      <wp:docPr id="2" name="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0155" cy="49022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C5720" w:rsidRDefault="00AC5720" w:rsidP="00AC572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查詢其他客戶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圓角矩形 2" o:spid="_x0000_s1034" style="position:absolute;margin-left:201.1pt;margin-top:7pt;width:197.65pt;height:38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" fillcolor="black [3200]" strokecolor="black [1600]" strokeweight="2pt">
                      <v:textbox>
                        <w:txbxContent>
                          <w:p w:rsidR="00AC5720" w:rsidRDefault="00AC5720" w:rsidP="00AC572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查詢其他客戶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:rsidR="00EA453A" w:rsidRDefault="00EA453A" w:rsidP="008B6AF5">
      <w:pPr>
        <w:autoSpaceDE w:val="0"/>
        <w:autoSpaceDN w:val="0"/>
        <w:adjustRightInd w:val="0"/>
        <w:rPr>
          <w:rFonts w:ascii="Courier New" w:hAnsi="Courier New" w:cs="Courier New"/>
          <w:noProof/>
          <w:kern w:val="0"/>
          <w:szCs w:val="24"/>
        </w:rPr>
      </w:pPr>
    </w:p>
    <w:p w:rsidR="00617FD6" w:rsidRDefault="00617FD6" w:rsidP="008B6AF5">
      <w:pPr>
        <w:autoSpaceDE w:val="0"/>
        <w:autoSpaceDN w:val="0"/>
        <w:adjustRightInd w:val="0"/>
        <w:rPr>
          <w:rFonts w:ascii="Courier New" w:hAnsi="Courier New" w:cs="Courier New"/>
          <w:noProof/>
          <w:kern w:val="0"/>
          <w:szCs w:val="24"/>
        </w:rPr>
      </w:pPr>
    </w:p>
    <w:p w:rsidR="00E342EC" w:rsidRDefault="00E342EC">
      <w:pPr>
        <w:widowControl/>
        <w:rPr>
          <w:rFonts w:ascii="Courier New" w:hAnsi="Courier New" w:cs="Courier New"/>
          <w:noProof/>
          <w:kern w:val="0"/>
          <w:szCs w:val="24"/>
        </w:rPr>
      </w:pPr>
      <w:r>
        <w:rPr>
          <w:rFonts w:ascii="Courier New" w:hAnsi="Courier New" w:cs="Courier New"/>
          <w:noProof/>
          <w:kern w:val="0"/>
          <w:szCs w:val="24"/>
        </w:rPr>
        <w:br w:type="page"/>
      </w:r>
    </w:p>
    <w:p w:rsidR="00E92815" w:rsidRDefault="00E92815">
      <w:pPr>
        <w:widowControl/>
        <w:rPr>
          <w:rFonts w:ascii="Courier New" w:hAnsi="Courier New" w:cs="Courier New"/>
          <w:noProof/>
          <w:kern w:val="0"/>
          <w:szCs w:val="24"/>
        </w:rPr>
      </w:pPr>
    </w:p>
    <w:p w:rsidR="00347759" w:rsidRDefault="00347759">
      <w:pPr>
        <w:widowControl/>
        <w:rPr>
          <w:rFonts w:ascii="Courier New" w:hAnsi="Courier New" w:cs="Courier New"/>
          <w:noProof/>
          <w:kern w:val="0"/>
          <w:szCs w:val="24"/>
        </w:rPr>
      </w:pPr>
    </w:p>
    <w:p w:rsidR="001206F1" w:rsidRDefault="001206F1" w:rsidP="001206F1">
      <w:pPr>
        <w:autoSpaceDE w:val="0"/>
        <w:autoSpaceDN w:val="0"/>
        <w:adjustRightInd w:val="0"/>
        <w:rPr>
          <w:rFonts w:ascii="Courier New" w:hAnsi="Courier New" w:cs="Courier New"/>
          <w:noProof/>
          <w:kern w:val="0"/>
          <w:szCs w:val="24"/>
        </w:rPr>
      </w:pPr>
      <w:r>
        <w:rPr>
          <w:rFonts w:ascii="Courier New" w:hAnsi="Courier New" w:cs="Courier New" w:hint="eastAsia"/>
          <w:noProof/>
          <w:kern w:val="0"/>
          <w:szCs w:val="24"/>
        </w:rPr>
        <w:t>示易圖</w:t>
      </w:r>
      <w:r w:rsidR="006820BE">
        <w:rPr>
          <w:rFonts w:ascii="Courier New" w:hAnsi="Courier New" w:cs="Courier New" w:hint="eastAsia"/>
          <w:noProof/>
          <w:kern w:val="0"/>
          <w:szCs w:val="24"/>
        </w:rPr>
        <w:t>二</w:t>
      </w:r>
    </w:p>
    <w:p w:rsidR="00505A40" w:rsidRDefault="00505A40" w:rsidP="001206F1">
      <w:pPr>
        <w:autoSpaceDE w:val="0"/>
        <w:autoSpaceDN w:val="0"/>
        <w:adjustRightInd w:val="0"/>
        <w:rPr>
          <w:rFonts w:ascii="Courier New" w:hAnsi="Courier New" w:cs="Courier New"/>
          <w:noProof/>
          <w:kern w:val="0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62"/>
      </w:tblGrid>
      <w:tr w:rsidR="00505A40" w:rsidTr="00505A40">
        <w:tc>
          <w:tcPr>
            <w:tcW w:w="8362" w:type="dxa"/>
            <w:shd w:val="clear" w:color="auto" w:fill="000000" w:themeFill="text1"/>
          </w:tcPr>
          <w:p w:rsidR="00505A40" w:rsidRDefault="00505A40" w:rsidP="00E9281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>
                      <wp:simplePos x="0" y="0"/>
                      <wp:positionH relativeFrom="column">
                        <wp:posOffset>3877888</wp:posOffset>
                      </wp:positionH>
                      <wp:positionV relativeFrom="paragraph">
                        <wp:posOffset>101715</wp:posOffset>
                      </wp:positionV>
                      <wp:extent cx="1188316" cy="241070"/>
                      <wp:effectExtent l="0" t="0" r="12065" b="26035"/>
                      <wp:wrapNone/>
                      <wp:docPr id="9" name="圓角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8316" cy="24107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05A40" w:rsidRDefault="00505A40" w:rsidP="00505A4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登出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id="圓角矩形 9" o:spid="_x0000_s1035" style="position:absolute;margin-left:305.35pt;margin-top:8pt;width:93.55pt;height:19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" fillcolor="#4f81bd [3204]" strokecolor="#243f60 [1604]" strokeweight="2pt">
                      <v:textbox inset="0,0,0,0">
                        <w:txbxContent>
                          <w:p w:rsidR="00505A40" w:rsidRDefault="00505A40" w:rsidP="00505A4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登出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Courier New" w:hAnsi="Courier New" w:cs="Courier New" w:hint="eastAsia"/>
                <w:noProof/>
                <w:kern w:val="0"/>
                <w:szCs w:val="24"/>
              </w:rPr>
              <w:t>查詢客戶基本資料</w:t>
            </w:r>
            <w:r>
              <w:rPr>
                <w:rFonts w:ascii="Courier New" w:hAnsi="Courier New" w:cs="Courier New" w:hint="eastAsia"/>
                <w:noProof/>
                <w:kern w:val="0"/>
                <w:szCs w:val="24"/>
              </w:rPr>
              <w:t xml:space="preserve">                                          </w:t>
            </w:r>
          </w:p>
          <w:p w:rsidR="00505A40" w:rsidRDefault="00505A40" w:rsidP="00E9281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</w:tc>
      </w:tr>
      <w:tr w:rsidR="00E92815" w:rsidTr="005052AA">
        <w:trPr>
          <w:trHeight w:val="6697"/>
        </w:trPr>
        <w:tc>
          <w:tcPr>
            <w:tcW w:w="8362" w:type="dxa"/>
          </w:tcPr>
          <w:p w:rsidR="00E92815" w:rsidRDefault="009563AC" w:rsidP="005052A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C4BFEF7" wp14:editId="2A81170F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129540</wp:posOffset>
                      </wp:positionV>
                      <wp:extent cx="4879340" cy="281940"/>
                      <wp:effectExtent l="0" t="0" r="16510" b="22860"/>
                      <wp:wrapNone/>
                      <wp:docPr id="30" name="圓角矩形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9340" cy="28194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563AC" w:rsidRPr="00AC5720" w:rsidRDefault="009563AC" w:rsidP="009563A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查詢客戶基本資料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有自動完成…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列表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圓角矩形 30" o:spid="_x0000_s1036" style="position:absolute;margin-left:7pt;margin-top:10.2pt;width:384.2pt;height:22.2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" fillcolor="white [3201]" strokecolor="#f79646 [3209]" strokeweight="2pt">
                      <v:textbox inset="0,0,0,0">
                        <w:txbxContent>
                          <w:p w:rsidR="009563AC" w:rsidRPr="00AC5720" w:rsidRDefault="009563AC" w:rsidP="009563A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查詢客戶基本資料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有自動完成…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列表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E92815" w:rsidRDefault="00E92815" w:rsidP="005052A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7792"/>
            </w:tblGrid>
            <w:tr w:rsidR="008D4B15" w:rsidTr="008D4B15">
              <w:tc>
                <w:tcPr>
                  <w:tcW w:w="7792" w:type="dxa"/>
                </w:tcPr>
                <w:p w:rsidR="008D4B15" w:rsidRDefault="008D4B15" w:rsidP="005052AA">
                  <w:pPr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noProof/>
                      <w:kern w:val="0"/>
                      <w:szCs w:val="24"/>
                    </w:rPr>
                  </w:pPr>
                  <w:r>
                    <w:rPr>
                      <w:rFonts w:ascii="Courier New" w:hAnsi="Courier New" w:cs="Courier New" w:hint="eastAsia"/>
                      <w:noProof/>
                      <w:kern w:val="0"/>
                      <w:szCs w:val="24"/>
                    </w:rPr>
                    <w:t>診所</w:t>
                  </w:r>
                  <w:r>
                    <w:rPr>
                      <w:rFonts w:ascii="Courier New" w:hAnsi="Courier New" w:cs="Courier New" w:hint="eastAsia"/>
                      <w:noProof/>
                      <w:kern w:val="0"/>
                      <w:szCs w:val="24"/>
                    </w:rPr>
                    <w:t>1</w:t>
                  </w:r>
                  <w:r>
                    <w:rPr>
                      <w:rFonts w:ascii="Courier New" w:hAnsi="Courier New" w:cs="Courier New" w:hint="eastAsia"/>
                      <w:noProof/>
                      <w:kern w:val="0"/>
                      <w:szCs w:val="24"/>
                    </w:rPr>
                    <w:t>…</w:t>
                  </w:r>
                  <w:r>
                    <w:rPr>
                      <w:rFonts w:ascii="Courier New" w:hAnsi="Courier New" w:cs="Courier New" w:hint="eastAsia"/>
                      <w:noProof/>
                      <w:kern w:val="0"/>
                      <w:szCs w:val="24"/>
                    </w:rPr>
                    <w:t xml:space="preserve"> </w:t>
                  </w:r>
                </w:p>
              </w:tc>
            </w:tr>
            <w:tr w:rsidR="008D4B15" w:rsidTr="008D4B15">
              <w:tc>
                <w:tcPr>
                  <w:tcW w:w="7792" w:type="dxa"/>
                </w:tcPr>
                <w:p w:rsidR="008D4B15" w:rsidRDefault="008D4B15" w:rsidP="008D4B15">
                  <w:pPr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noProof/>
                      <w:kern w:val="0"/>
                      <w:szCs w:val="24"/>
                    </w:rPr>
                  </w:pPr>
                  <w:r>
                    <w:rPr>
                      <w:rFonts w:ascii="Courier New" w:hAnsi="Courier New" w:cs="Courier New" w:hint="eastAsia"/>
                      <w:noProof/>
                      <w:kern w:val="0"/>
                      <w:szCs w:val="24"/>
                    </w:rPr>
                    <w:t>診所</w:t>
                  </w:r>
                  <w:r>
                    <w:rPr>
                      <w:rFonts w:ascii="Courier New" w:hAnsi="Courier New" w:cs="Courier New" w:hint="eastAsia"/>
                      <w:noProof/>
                      <w:kern w:val="0"/>
                      <w:szCs w:val="24"/>
                    </w:rPr>
                    <w:t>2</w:t>
                  </w:r>
                  <w:r>
                    <w:rPr>
                      <w:rFonts w:ascii="Courier New" w:hAnsi="Courier New" w:cs="Courier New" w:hint="eastAsia"/>
                      <w:noProof/>
                      <w:kern w:val="0"/>
                      <w:szCs w:val="24"/>
                    </w:rPr>
                    <w:t>…</w:t>
                  </w:r>
                </w:p>
              </w:tc>
            </w:tr>
            <w:tr w:rsidR="008D4B15" w:rsidTr="008D4B15">
              <w:tc>
                <w:tcPr>
                  <w:tcW w:w="7792" w:type="dxa"/>
                </w:tcPr>
                <w:p w:rsidR="008D4B15" w:rsidRDefault="008D4B15" w:rsidP="008D4B15">
                  <w:pPr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noProof/>
                      <w:kern w:val="0"/>
                      <w:szCs w:val="24"/>
                    </w:rPr>
                  </w:pPr>
                  <w:r>
                    <w:rPr>
                      <w:rFonts w:ascii="Courier New" w:hAnsi="Courier New" w:cs="Courier New" w:hint="eastAsia"/>
                      <w:noProof/>
                      <w:kern w:val="0"/>
                      <w:szCs w:val="24"/>
                    </w:rPr>
                    <w:t>診所</w:t>
                  </w:r>
                  <w:r>
                    <w:rPr>
                      <w:rFonts w:ascii="Courier New" w:hAnsi="Courier New" w:cs="Courier New" w:hint="eastAsia"/>
                      <w:noProof/>
                      <w:kern w:val="0"/>
                      <w:szCs w:val="24"/>
                    </w:rPr>
                    <w:t>3</w:t>
                  </w:r>
                  <w:r>
                    <w:rPr>
                      <w:rFonts w:ascii="Courier New" w:hAnsi="Courier New" w:cs="Courier New" w:hint="eastAsia"/>
                      <w:noProof/>
                      <w:kern w:val="0"/>
                      <w:szCs w:val="24"/>
                    </w:rPr>
                    <w:t>…</w:t>
                  </w:r>
                </w:p>
              </w:tc>
            </w:tr>
          </w:tbl>
          <w:p w:rsidR="00E92815" w:rsidRDefault="00E92815" w:rsidP="005052A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p w:rsidR="00E92815" w:rsidRDefault="008D4B15" w:rsidP="005052A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38" behindDoc="0" locked="0" layoutInCell="1" allowOverlap="1" wp14:anchorId="355E5F4F" wp14:editId="007B30C5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29845</wp:posOffset>
                      </wp:positionV>
                      <wp:extent cx="5212080" cy="2377440"/>
                      <wp:effectExtent l="0" t="0" r="26670" b="22860"/>
                      <wp:wrapNone/>
                      <wp:docPr id="31" name="圓角矩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12080" cy="237744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圓角矩形 31" o:spid="_x0000_s1026" style="position:absolute;margin-left:-1.05pt;margin-top:2.35pt;width:410.4pt;height:187.2pt;z-index:251658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" fillcolor="#4f81bd [3204]" strokecolor="#243f60 [1604]" strokeweight="2pt"/>
                  </w:pict>
                </mc:Fallback>
              </mc:AlternateContent>
            </w:r>
          </w:p>
          <w:p w:rsidR="00E92815" w:rsidRDefault="008D4B15" w:rsidP="005052A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10AAB98" wp14:editId="61659845">
                      <wp:simplePos x="0" y="0"/>
                      <wp:positionH relativeFrom="column">
                        <wp:posOffset>194945</wp:posOffset>
                      </wp:positionH>
                      <wp:positionV relativeFrom="paragraph">
                        <wp:posOffset>86360</wp:posOffset>
                      </wp:positionV>
                      <wp:extent cx="4770755" cy="864235"/>
                      <wp:effectExtent l="0" t="0" r="10795" b="12065"/>
                      <wp:wrapNone/>
                      <wp:docPr id="25" name="文字方塊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70755" cy="8642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92815" w:rsidRPr="00EA453A" w:rsidRDefault="00E92815" w:rsidP="00E92815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客戶基本資料</w:t>
                                  </w:r>
                                  <w:r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xxxxxxxxxxxxxxxxxxxxxxxxxxxxxxxxxxxxxxxxxxxxxxxxxxxxxxxxxbbbb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5" o:spid="_x0000_s1037" type="#_x0000_t202" style="position:absolute;margin-left:15.35pt;margin-top:6.8pt;width:375.65pt;height:68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" fillcolor="#c6d9f1 [671]" strokeweight=".5pt">
                      <v:textbox>
                        <w:txbxContent>
                          <w:p w:rsidR="00E92815" w:rsidRPr="00EA453A" w:rsidRDefault="00E92815" w:rsidP="00E9281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客戶基本資料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xxxxxxxxxxxxxxxxxxxxxxxxxxxxxxxxxxxxxxxxxxxxxxxxxxxxxxxxxbbbb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E92815" w:rsidRDefault="00E92815" w:rsidP="005052A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p w:rsidR="00E92815" w:rsidRDefault="00E92815" w:rsidP="005052A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p w:rsidR="00E92815" w:rsidRDefault="00E92815" w:rsidP="005052A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p w:rsidR="00E92815" w:rsidRDefault="008D4B15" w:rsidP="005052A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18F814C" wp14:editId="496003E5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31115</wp:posOffset>
                      </wp:positionV>
                      <wp:extent cx="4770755" cy="864235"/>
                      <wp:effectExtent l="0" t="0" r="10795" b="12065"/>
                      <wp:wrapNone/>
                      <wp:docPr id="27" name="文字方塊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70755" cy="8642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92815" w:rsidRDefault="00E92815" w:rsidP="00E92815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住址</w:t>
                                  </w:r>
                                  <w:r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 xml:space="preserve">: </w:t>
                                  </w:r>
                                </w:p>
                                <w:p w:rsidR="00E92815" w:rsidRPr="00EA453A" w:rsidRDefault="00E92815" w:rsidP="00E92815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xxxxxxxxxxxxxxxxxxxxxxxxxxxxxxxxxx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7" o:spid="_x0000_s1038" type="#_x0000_t202" style="position:absolute;margin-left:15.55pt;margin-top:2.45pt;width:375.65pt;height:68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" fillcolor="#c6d9f1 [671]" strokeweight=".5pt">
                      <v:textbox>
                        <w:txbxContent>
                          <w:p w:rsidR="00E92815" w:rsidRDefault="00E92815" w:rsidP="00E92815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住址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:rsidR="00E92815" w:rsidRPr="00EA453A" w:rsidRDefault="00E92815" w:rsidP="00E9281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xxxxxxxxxxxxxxxxxxxxxxxxxxxxxxxxxx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E92815" w:rsidRDefault="00E92815" w:rsidP="005052A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p w:rsidR="00E92815" w:rsidRDefault="00E92815" w:rsidP="005052A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p w:rsidR="00E92815" w:rsidRDefault="00E92815" w:rsidP="005052A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p w:rsidR="00E92815" w:rsidRDefault="00E92815" w:rsidP="005052A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p w:rsidR="00505A40" w:rsidRDefault="00505A40" w:rsidP="005052A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p w:rsidR="00505A40" w:rsidRDefault="00505A40" w:rsidP="00505A4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131"/>
            </w:tblGrid>
            <w:tr w:rsidR="00505A40" w:rsidTr="00505A40">
              <w:tc>
                <w:tcPr>
                  <w:tcW w:w="8131" w:type="dxa"/>
                </w:tcPr>
                <w:p w:rsidR="00505A40" w:rsidRDefault="00505A40" w:rsidP="005052AA">
                  <w:pPr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noProof/>
                      <w:kern w:val="0"/>
                      <w:szCs w:val="24"/>
                    </w:rPr>
                  </w:pPr>
                  <w:r>
                    <w:rPr>
                      <w:rFonts w:ascii="Courier New" w:hAnsi="Courier New" w:cs="Courier New" w:hint="eastAsia"/>
                      <w:noProof/>
                      <w:kern w:val="0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2272" behindDoc="0" locked="0" layoutInCell="1" allowOverlap="1" wp14:anchorId="03824661" wp14:editId="37D2B714">
                            <wp:simplePos x="0" y="0"/>
                            <wp:positionH relativeFrom="column">
                              <wp:posOffset>2567536</wp:posOffset>
                            </wp:positionH>
                            <wp:positionV relativeFrom="paragraph">
                              <wp:posOffset>119842</wp:posOffset>
                            </wp:positionV>
                            <wp:extent cx="2427316" cy="490220"/>
                            <wp:effectExtent l="0" t="0" r="11430" b="24130"/>
                            <wp:wrapNone/>
                            <wp:docPr id="28" name="圓角矩形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427316" cy="490220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E92815" w:rsidRDefault="00E92815" w:rsidP="00E92815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查詢其他客戶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id="圓角矩形 28" o:spid="_x0000_s1039" style="position:absolute;margin-left:202.15pt;margin-top:9.45pt;width:191.15pt;height:38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" fillcolor="black [3200]" strokecolor="black [1600]" strokeweight="2pt">
                            <v:textbox>
                              <w:txbxContent>
                                <w:p w:rsidR="00E92815" w:rsidRDefault="00E92815" w:rsidP="00E9281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查詢其他客戶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>
                    <w:rPr>
                      <w:rFonts w:ascii="Courier New" w:hAnsi="Courier New" w:cs="Courier New" w:hint="eastAsia"/>
                      <w:noProof/>
                      <w:kern w:val="0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0464" behindDoc="0" locked="0" layoutInCell="1" allowOverlap="1" wp14:anchorId="29C64AD1" wp14:editId="3730F185">
                            <wp:simplePos x="0" y="0"/>
                            <wp:positionH relativeFrom="column">
                              <wp:posOffset>4445</wp:posOffset>
                            </wp:positionH>
                            <wp:positionV relativeFrom="paragraph">
                              <wp:posOffset>120650</wp:posOffset>
                            </wp:positionV>
                            <wp:extent cx="2510155" cy="490220"/>
                            <wp:effectExtent l="0" t="0" r="23495" b="24130"/>
                            <wp:wrapNone/>
                            <wp:docPr id="29" name="圓角矩形 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10155" cy="490220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505A40" w:rsidRDefault="00505A40" w:rsidP="00505A40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所有行程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id="圓角矩形 29" o:spid="_x0000_s1040" style="position:absolute;margin-left:.35pt;margin-top:9.5pt;width:197.65pt;height:38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" fillcolor="black [3200]" strokecolor="black [1600]" strokeweight="2pt">
                            <v:textbox>
                              <w:txbxContent>
                                <w:p w:rsidR="00505A40" w:rsidRDefault="00505A40" w:rsidP="00505A4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所有行程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</w:p>
                <w:p w:rsidR="00505A40" w:rsidRDefault="00505A40" w:rsidP="005052AA">
                  <w:pPr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noProof/>
                      <w:kern w:val="0"/>
                      <w:szCs w:val="24"/>
                    </w:rPr>
                  </w:pPr>
                </w:p>
                <w:p w:rsidR="00505A40" w:rsidRDefault="00505A40" w:rsidP="005052AA">
                  <w:pPr>
                    <w:autoSpaceDE w:val="0"/>
                    <w:autoSpaceDN w:val="0"/>
                    <w:adjustRightInd w:val="0"/>
                    <w:rPr>
                      <w:rFonts w:ascii="Courier New" w:hAnsi="Courier New" w:cs="Courier New"/>
                      <w:noProof/>
                      <w:kern w:val="0"/>
                      <w:szCs w:val="24"/>
                    </w:rPr>
                  </w:pPr>
                </w:p>
              </w:tc>
            </w:tr>
          </w:tbl>
          <w:p w:rsidR="00E92815" w:rsidRDefault="00E92815" w:rsidP="005052A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kern w:val="0"/>
                <w:szCs w:val="24"/>
              </w:rPr>
            </w:pPr>
          </w:p>
        </w:tc>
      </w:tr>
    </w:tbl>
    <w:p w:rsidR="001206F1" w:rsidRDefault="001206F1" w:rsidP="00E342EC">
      <w:pPr>
        <w:autoSpaceDE w:val="0"/>
        <w:autoSpaceDN w:val="0"/>
        <w:adjustRightInd w:val="0"/>
        <w:rPr>
          <w:rFonts w:ascii="Courier New" w:hAnsi="Courier New" w:cs="Courier New"/>
          <w:noProof/>
          <w:kern w:val="0"/>
          <w:szCs w:val="24"/>
        </w:rPr>
      </w:pPr>
    </w:p>
    <w:p w:rsidR="008015D1" w:rsidRDefault="008015D1" w:rsidP="00E342EC">
      <w:pPr>
        <w:autoSpaceDE w:val="0"/>
        <w:autoSpaceDN w:val="0"/>
        <w:adjustRightInd w:val="0"/>
        <w:rPr>
          <w:rFonts w:ascii="Courier New" w:hAnsi="Courier New" w:cs="Courier New"/>
          <w:noProof/>
          <w:kern w:val="0"/>
          <w:szCs w:val="24"/>
        </w:rPr>
      </w:pPr>
    </w:p>
    <w:sectPr w:rsidR="008015D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12D5" w:rsidRDefault="00ED12D5" w:rsidP="005C68A7">
      <w:r>
        <w:separator/>
      </w:r>
    </w:p>
  </w:endnote>
  <w:endnote w:type="continuationSeparator" w:id="0">
    <w:p w:rsidR="00ED12D5" w:rsidRDefault="00ED12D5" w:rsidP="005C6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12D5" w:rsidRDefault="00ED12D5" w:rsidP="005C68A7">
      <w:r>
        <w:separator/>
      </w:r>
    </w:p>
  </w:footnote>
  <w:footnote w:type="continuationSeparator" w:id="0">
    <w:p w:rsidR="00ED12D5" w:rsidRDefault="00ED12D5" w:rsidP="005C68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D6F"/>
    <w:rsid w:val="000A2BBE"/>
    <w:rsid w:val="00101262"/>
    <w:rsid w:val="001206F1"/>
    <w:rsid w:val="0018046D"/>
    <w:rsid w:val="002C5BC1"/>
    <w:rsid w:val="00343968"/>
    <w:rsid w:val="00347759"/>
    <w:rsid w:val="00362050"/>
    <w:rsid w:val="00367BB2"/>
    <w:rsid w:val="003A28E9"/>
    <w:rsid w:val="00455EFD"/>
    <w:rsid w:val="004D5EBD"/>
    <w:rsid w:val="005052AA"/>
    <w:rsid w:val="00505A40"/>
    <w:rsid w:val="005C68A7"/>
    <w:rsid w:val="005F36B0"/>
    <w:rsid w:val="00617FD6"/>
    <w:rsid w:val="006211F0"/>
    <w:rsid w:val="00663BD7"/>
    <w:rsid w:val="0066570F"/>
    <w:rsid w:val="0066667D"/>
    <w:rsid w:val="006820BE"/>
    <w:rsid w:val="00695C1D"/>
    <w:rsid w:val="006D73C4"/>
    <w:rsid w:val="006F23C2"/>
    <w:rsid w:val="00752B3D"/>
    <w:rsid w:val="00761A06"/>
    <w:rsid w:val="007701D9"/>
    <w:rsid w:val="008015D1"/>
    <w:rsid w:val="008623DA"/>
    <w:rsid w:val="0088224D"/>
    <w:rsid w:val="008B6AF5"/>
    <w:rsid w:val="008D4B15"/>
    <w:rsid w:val="009563AC"/>
    <w:rsid w:val="00A54035"/>
    <w:rsid w:val="00A56D6F"/>
    <w:rsid w:val="00AC5720"/>
    <w:rsid w:val="00AD3E7B"/>
    <w:rsid w:val="00BD68B9"/>
    <w:rsid w:val="00BE6FEE"/>
    <w:rsid w:val="00D0549D"/>
    <w:rsid w:val="00E342EC"/>
    <w:rsid w:val="00E36C7A"/>
    <w:rsid w:val="00E92815"/>
    <w:rsid w:val="00EA453A"/>
    <w:rsid w:val="00EB6BD6"/>
    <w:rsid w:val="00ED12D5"/>
    <w:rsid w:val="00FD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B6AF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5C68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C68A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C68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C68A7"/>
    <w:rPr>
      <w:sz w:val="20"/>
      <w:szCs w:val="20"/>
    </w:rPr>
  </w:style>
  <w:style w:type="table" w:styleId="-2">
    <w:name w:val="Light Shading Accent 2"/>
    <w:basedOn w:val="a1"/>
    <w:uiPriority w:val="60"/>
    <w:rsid w:val="00EA453A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a8">
    <w:name w:val="Balloon Text"/>
    <w:basedOn w:val="a"/>
    <w:link w:val="a9"/>
    <w:uiPriority w:val="99"/>
    <w:semiHidden/>
    <w:unhideWhenUsed/>
    <w:rsid w:val="00AC57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C5720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B6AF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5C68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C68A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C68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C68A7"/>
    <w:rPr>
      <w:sz w:val="20"/>
      <w:szCs w:val="20"/>
    </w:rPr>
  </w:style>
  <w:style w:type="table" w:styleId="-2">
    <w:name w:val="Light Shading Accent 2"/>
    <w:basedOn w:val="a1"/>
    <w:uiPriority w:val="60"/>
    <w:rsid w:val="00EA453A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a8">
    <w:name w:val="Balloon Text"/>
    <w:basedOn w:val="a"/>
    <w:link w:val="a9"/>
    <w:uiPriority w:val="99"/>
    <w:semiHidden/>
    <w:unhideWhenUsed/>
    <w:rsid w:val="00AC57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C572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F37772-7835-45C8-8FDC-9B01C2F25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11</Pages>
  <Words>1169</Words>
  <Characters>6668</Characters>
  <Application>Microsoft Office Word</Application>
  <DocSecurity>0</DocSecurity>
  <Lines>55</Lines>
  <Paragraphs>15</Paragraphs>
  <ScaleCrop>false</ScaleCrop>
  <Company>SYNNEX</Company>
  <LinksUpToDate>false</LinksUpToDate>
  <CharactersWithSpaces>7822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2013-01-29T00:27:00Z</dcterms:created>
  <dcterms:modified xsi:type="dcterms:W3CDTF">2013-06-04T06:41:00Z</dcterms:modified>
</cp:coreProperties>
</file>