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A8" w:rsidRDefault="00FC0BA8" w:rsidP="00FC0BA8">
      <w:pPr>
        <w:pStyle w:val="Header"/>
      </w:pPr>
    </w:p>
    <w:p w:rsidR="0090126D" w:rsidRPr="003A7891" w:rsidRDefault="0090126D" w:rsidP="000F60E1">
      <w:pPr>
        <w:pStyle w:val="Heading2"/>
        <w:shd w:val="clear" w:color="auto" w:fill="D9D9D9" w:themeFill="background1" w:themeFillShade="D9"/>
        <w:rPr>
          <w:rFonts w:ascii="Segoe UI" w:hAnsi="Segoe UI" w:cs="Segoe UI"/>
        </w:rPr>
      </w:pPr>
      <w:r w:rsidRPr="003A7891">
        <w:rPr>
          <w:rFonts w:ascii="Segoe UI" w:hAnsi="Segoe UI" w:cs="Segoe UI"/>
        </w:rPr>
        <w:t>Expectation:</w:t>
      </w:r>
    </w:p>
    <w:p w:rsidR="0090126D" w:rsidRPr="003A7891" w:rsidRDefault="00287FC9" w:rsidP="0090126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bootstrap course is required to be completed before the actual training starts. P</w:t>
      </w:r>
      <w:r w:rsidR="0090126D" w:rsidRPr="003A7891">
        <w:rPr>
          <w:rFonts w:ascii="Segoe UI" w:hAnsi="Segoe UI" w:cs="Segoe UI"/>
          <w:sz w:val="24"/>
          <w:szCs w:val="24"/>
        </w:rPr>
        <w:t>articipants should be completely aware of the following topics of C#</w:t>
      </w:r>
    </w:p>
    <w:p w:rsidR="002C04DD" w:rsidRDefault="002C04DD" w:rsidP="002C04DD">
      <w:pPr>
        <w:pStyle w:val="Heading2"/>
        <w:shd w:val="clear" w:color="auto" w:fill="D0CECE" w:themeFill="background2" w:themeFillShade="E6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Mode of Course:</w:t>
      </w:r>
    </w:p>
    <w:p w:rsidR="002C04DD" w:rsidRPr="002C04DD" w:rsidRDefault="002C04DD" w:rsidP="002C04DD">
      <w:pPr>
        <w:rPr>
          <w:rFonts w:ascii="Segoe UI" w:hAnsi="Segoe UI" w:cs="Segoe UI"/>
          <w:sz w:val="24"/>
          <w:szCs w:val="24"/>
          <w:lang w:eastAsia="en-IN"/>
        </w:rPr>
      </w:pPr>
      <w:r w:rsidRPr="002C04DD">
        <w:rPr>
          <w:rFonts w:ascii="Segoe UI" w:hAnsi="Segoe UI" w:cs="Segoe UI"/>
          <w:sz w:val="24"/>
          <w:szCs w:val="24"/>
          <w:lang w:eastAsia="en-IN"/>
        </w:rPr>
        <w:t>Online</w:t>
      </w:r>
    </w:p>
    <w:p w:rsidR="002C04DD" w:rsidRDefault="002C04DD" w:rsidP="002C04DD">
      <w:pPr>
        <w:pStyle w:val="Heading2"/>
        <w:shd w:val="clear" w:color="auto" w:fill="D0CECE" w:themeFill="background2" w:themeFillShade="E6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Content:</w:t>
      </w:r>
    </w:p>
    <w:p w:rsidR="00DE75DB" w:rsidRDefault="00DE75DB" w:rsidP="00E57A83">
      <w:pPr>
        <w:shd w:val="clear" w:color="auto" w:fill="FFFFFF"/>
        <w:tabs>
          <w:tab w:val="left" w:pos="6924"/>
        </w:tabs>
        <w:spacing w:before="300" w:after="150" w:line="210" w:lineRule="atLeast"/>
        <w:outlineLvl w:val="1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:rsidR="0090126D" w:rsidRPr="0041475E" w:rsidRDefault="00C2653B" w:rsidP="00DE75DB">
      <w:pPr>
        <w:shd w:val="clear" w:color="auto" w:fill="D9D9D9" w:themeFill="background1" w:themeFillShade="D9"/>
        <w:spacing w:before="300" w:after="150" w:line="210" w:lineRule="atLeast"/>
        <w:outlineLvl w:val="1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Module-1: </w:t>
      </w:r>
      <w:r w:rsidR="0090126D" w:rsidRPr="0041475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Introduction to .NET Framework</w:t>
      </w:r>
      <w:r w:rsidR="00E57A8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ab/>
      </w:r>
    </w:p>
    <w:p w:rsidR="0090126D" w:rsidRPr="0041475E" w:rsidRDefault="008A59F7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Introduction to .NET Framework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History of versions</w:t>
      </w:r>
      <w:r>
        <w:rPr>
          <w:rFonts w:ascii="Segoe UI" w:hAnsi="Segoe UI" w:cs="Segoe UI"/>
          <w:sz w:val="20"/>
          <w:szCs w:val="20"/>
        </w:rPr>
        <w:t xml:space="preserve"> - 1.0, 1.1, 2.0, 3.0, 3.5, 4.0, </w:t>
      </w:r>
      <w:r w:rsidRPr="0041475E">
        <w:rPr>
          <w:rFonts w:ascii="Segoe UI" w:hAnsi="Segoe UI" w:cs="Segoe UI"/>
          <w:sz w:val="20"/>
          <w:szCs w:val="20"/>
        </w:rPr>
        <w:t>4.5</w:t>
      </w:r>
      <w:r>
        <w:rPr>
          <w:rFonts w:ascii="Segoe UI" w:hAnsi="Segoe UI" w:cs="Segoe UI"/>
          <w:sz w:val="20"/>
          <w:szCs w:val="20"/>
        </w:rPr>
        <w:t>, 4.6, 4.7</w:t>
      </w:r>
      <w:r w:rsidR="0027722E">
        <w:rPr>
          <w:rFonts w:ascii="Segoe UI" w:hAnsi="Segoe UI" w:cs="Segoe UI"/>
          <w:sz w:val="20"/>
          <w:szCs w:val="20"/>
        </w:rPr>
        <w:t>, 4.6, 4.7 and 4.8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.NET Framework Application Execution Cycle, CLS and CTS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Assembly Brief Idea, Components of Assembly</w:t>
      </w:r>
    </w:p>
    <w:p w:rsidR="0090126D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Advantages of ,NET Framework</w:t>
      </w:r>
    </w:p>
    <w:p w:rsidR="0090126D" w:rsidRPr="0098721D" w:rsidRDefault="00C2653B" w:rsidP="00DE75DB">
      <w:pPr>
        <w:shd w:val="clear" w:color="auto" w:fill="D9D9D9" w:themeFill="background1" w:themeFillShade="D9"/>
        <w:spacing w:before="300" w:after="150" w:line="210" w:lineRule="atLeast"/>
        <w:outlineLvl w:val="1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Module-2: </w:t>
      </w:r>
      <w:r w:rsidR="0090126D" w:rsidRPr="0098721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Visual Studio: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Introduction to Visual Studio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How to create a simple C# application using Visual Studio 2012/2013</w:t>
      </w:r>
      <w:r w:rsidR="006C0E44">
        <w:rPr>
          <w:rFonts w:ascii="Segoe UI" w:hAnsi="Segoe UI" w:cs="Segoe UI"/>
          <w:sz w:val="20"/>
          <w:szCs w:val="20"/>
        </w:rPr>
        <w:t>/2015/2017/ 2019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Using different windows: a. Solution Explorer, b. Server Explorer, c. Properties Window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 xml:space="preserve">Using "Find all references", refactoring, generating method stubs, alignment of code, organize </w:t>
      </w:r>
      <w:proofErr w:type="spellStart"/>
      <w:r w:rsidRPr="0041475E">
        <w:rPr>
          <w:rFonts w:ascii="Segoe UI" w:hAnsi="Segoe UI" w:cs="Segoe UI"/>
          <w:sz w:val="20"/>
          <w:szCs w:val="20"/>
        </w:rPr>
        <w:t>using</w:t>
      </w:r>
      <w:r w:rsidR="00E9564B">
        <w:rPr>
          <w:rFonts w:ascii="Segoe UI" w:hAnsi="Segoe UI" w:cs="Segoe UI"/>
          <w:sz w:val="20"/>
          <w:szCs w:val="20"/>
        </w:rPr>
        <w:t>s</w:t>
      </w:r>
      <w:proofErr w:type="spellEnd"/>
      <w:r w:rsidRPr="0041475E">
        <w:rPr>
          <w:rFonts w:ascii="Segoe UI" w:hAnsi="Segoe UI" w:cs="Segoe UI"/>
          <w:sz w:val="20"/>
          <w:szCs w:val="20"/>
        </w:rPr>
        <w:t xml:space="preserve"> etc., 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 xml:space="preserve">Debugging Features in VS, Using debugging windows: a. Autos window, b. Locals window, c. Watch and </w:t>
      </w:r>
      <w:proofErr w:type="spellStart"/>
      <w:r w:rsidRPr="0041475E">
        <w:rPr>
          <w:rFonts w:ascii="Segoe UI" w:hAnsi="Segoe UI" w:cs="Segoe UI"/>
          <w:sz w:val="20"/>
          <w:szCs w:val="20"/>
        </w:rPr>
        <w:t>Quickwatch</w:t>
      </w:r>
      <w:proofErr w:type="spellEnd"/>
      <w:r w:rsidRPr="0041475E">
        <w:rPr>
          <w:rFonts w:ascii="Segoe UI" w:hAnsi="Segoe UI" w:cs="Segoe UI"/>
          <w:sz w:val="20"/>
          <w:szCs w:val="20"/>
        </w:rPr>
        <w:t xml:space="preserve"> windows, d. Immediate and Command Window</w:t>
      </w:r>
    </w:p>
    <w:p w:rsidR="0090126D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Designing class using class diagram, Testing feature in VS, Compiling and Running application in VS</w:t>
      </w:r>
    </w:p>
    <w:p w:rsidR="0090126D" w:rsidRPr="00ED6577" w:rsidRDefault="00C2653B" w:rsidP="00DE75DB">
      <w:pPr>
        <w:shd w:val="clear" w:color="auto" w:fill="D9D9D9" w:themeFill="background1" w:themeFillShade="D9"/>
        <w:spacing w:before="300" w:after="150" w:line="210" w:lineRule="atLeast"/>
        <w:outlineLvl w:val="1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D65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Module-3: </w:t>
      </w:r>
      <w:r w:rsidR="0090126D" w:rsidRPr="00ED65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Introduction to C#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Introduction to C#, Features of C# language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Data Types in C#, Control flow statements in C#, Operators in C#</w:t>
      </w:r>
    </w:p>
    <w:p w:rsidR="0090126D" w:rsidRPr="0041475E" w:rsidRDefault="00C2653B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Writing methods in C#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Writing a basic C# application, featuring all the previously discussed topics and compiling and running the same, debugging the previous application</w:t>
      </w:r>
    </w:p>
    <w:p w:rsidR="0090126D" w:rsidRPr="0041475E" w:rsidRDefault="0090126D" w:rsidP="0090126D">
      <w:pPr>
        <w:pStyle w:val="ListParagraph"/>
        <w:numPr>
          <w:ilvl w:val="0"/>
          <w:numId w:val="1"/>
        </w:numPr>
        <w:ind w:left="1080"/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Namespaces, Boxing and Unboxing, using checked and unchecked</w:t>
      </w:r>
    </w:p>
    <w:p w:rsidR="0090126D" w:rsidRPr="00ED6577" w:rsidRDefault="00C2653B" w:rsidP="00DE75DB">
      <w:pPr>
        <w:shd w:val="clear" w:color="auto" w:fill="D9D9D9" w:themeFill="background1" w:themeFillShade="D9"/>
        <w:spacing w:before="300" w:after="150" w:line="210" w:lineRule="atLeast"/>
        <w:outlineLvl w:val="1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D65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Module-4: </w:t>
      </w:r>
      <w:r w:rsidR="0090126D" w:rsidRPr="00ED65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Arrays in C#:</w:t>
      </w:r>
    </w:p>
    <w:p w:rsidR="0090126D" w:rsidRPr="0041475E" w:rsidRDefault="0090126D" w:rsidP="0090126D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Arrays in C#</w:t>
      </w:r>
    </w:p>
    <w:p w:rsidR="0090126D" w:rsidRPr="0041475E" w:rsidRDefault="0090126D" w:rsidP="0090126D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Declaring one and multi-dimensional arrays</w:t>
      </w:r>
    </w:p>
    <w:p w:rsidR="0090126D" w:rsidRDefault="0090126D" w:rsidP="0090126D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41475E">
        <w:rPr>
          <w:rFonts w:ascii="Segoe UI" w:hAnsi="Segoe UI" w:cs="Segoe UI"/>
          <w:sz w:val="20"/>
          <w:szCs w:val="20"/>
        </w:rPr>
        <w:t>creating Jagged arrays (array of arrays)</w:t>
      </w:r>
    </w:p>
    <w:p w:rsidR="0090126D" w:rsidRPr="00B50C9E" w:rsidRDefault="0090126D" w:rsidP="0090126D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 w:rsidRPr="00B50C9E">
        <w:rPr>
          <w:rFonts w:ascii="Segoe UI" w:hAnsi="Segoe UI" w:cs="Segoe UI"/>
          <w:sz w:val="20"/>
          <w:szCs w:val="20"/>
        </w:rPr>
        <w:lastRenderedPageBreak/>
        <w:t>using "</w:t>
      </w:r>
      <w:proofErr w:type="spellStart"/>
      <w:r w:rsidRPr="00B50C9E">
        <w:rPr>
          <w:rFonts w:ascii="Segoe UI" w:hAnsi="Segoe UI" w:cs="Segoe UI"/>
          <w:sz w:val="20"/>
          <w:szCs w:val="20"/>
        </w:rPr>
        <w:t>params</w:t>
      </w:r>
      <w:proofErr w:type="spellEnd"/>
      <w:r w:rsidRPr="00B50C9E">
        <w:rPr>
          <w:rFonts w:ascii="Segoe UI" w:hAnsi="Segoe UI" w:cs="Segoe UI"/>
          <w:sz w:val="20"/>
          <w:szCs w:val="20"/>
        </w:rPr>
        <w:t xml:space="preserve">" keyword - </w:t>
      </w:r>
      <w:proofErr w:type="spellStart"/>
      <w:r w:rsidRPr="00B50C9E">
        <w:rPr>
          <w:rFonts w:ascii="Segoe UI" w:hAnsi="Segoe UI" w:cs="Segoe UI"/>
          <w:sz w:val="20"/>
          <w:szCs w:val="20"/>
        </w:rPr>
        <w:t>Param</w:t>
      </w:r>
      <w:proofErr w:type="spellEnd"/>
      <w:r w:rsidRPr="00B50C9E">
        <w:rPr>
          <w:rFonts w:ascii="Segoe UI" w:hAnsi="Segoe UI" w:cs="Segoe UI"/>
          <w:sz w:val="20"/>
          <w:szCs w:val="20"/>
        </w:rPr>
        <w:t xml:space="preserve"> array</w:t>
      </w:r>
    </w:p>
    <w:p w:rsidR="00163910" w:rsidRDefault="00163910"/>
    <w:p w:rsidR="000F60E1" w:rsidRPr="000F60E1" w:rsidRDefault="000F60E1" w:rsidP="000E3B10">
      <w:pPr>
        <w:pStyle w:val="Heading2"/>
        <w:shd w:val="clear" w:color="auto" w:fill="D9D9D9" w:themeFill="background1" w:themeFillShade="D9"/>
      </w:pPr>
      <w:r w:rsidRPr="000F60E1">
        <w:t>Recommended Online Courses for the above mentioned bootstrap course:</w:t>
      </w:r>
    </w:p>
    <w:p w:rsidR="000F60E1" w:rsidRDefault="000F6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4071"/>
        <w:gridCol w:w="860"/>
        <w:gridCol w:w="1015"/>
        <w:gridCol w:w="1704"/>
      </w:tblGrid>
      <w:tr w:rsidR="007237C5" w:rsidTr="00CA48D9"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r w:rsidRPr="00CA48D9">
              <w:rPr>
                <w:sz w:val="18"/>
                <w:szCs w:val="18"/>
              </w:rPr>
              <w:t>Course Name</w:t>
            </w:r>
          </w:p>
        </w:tc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r w:rsidRPr="00CA48D9">
              <w:rPr>
                <w:sz w:val="18"/>
                <w:szCs w:val="18"/>
              </w:rPr>
              <w:t>Link</w:t>
            </w:r>
          </w:p>
        </w:tc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r w:rsidRPr="00CA48D9">
              <w:rPr>
                <w:sz w:val="18"/>
                <w:szCs w:val="18"/>
              </w:rPr>
              <w:t>Source</w:t>
            </w:r>
          </w:p>
        </w:tc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r w:rsidRPr="00CA48D9">
              <w:rPr>
                <w:sz w:val="18"/>
                <w:szCs w:val="18"/>
              </w:rPr>
              <w:t>Duration</w:t>
            </w:r>
          </w:p>
        </w:tc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r w:rsidRPr="00CA48D9">
              <w:rPr>
                <w:sz w:val="18"/>
                <w:szCs w:val="18"/>
              </w:rPr>
              <w:t>Comments</w:t>
            </w:r>
          </w:p>
        </w:tc>
      </w:tr>
      <w:tr w:rsidR="007237C5" w:rsidTr="00CA48D9"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r w:rsidRPr="00CA48D9">
              <w:rPr>
                <w:sz w:val="18"/>
                <w:szCs w:val="18"/>
              </w:rPr>
              <w:t>C# Tutorial for Beginners - Learn C# Basics in 1 Hour</w:t>
            </w:r>
          </w:p>
        </w:tc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hyperlink r:id="rId7" w:history="1">
              <w:r w:rsidRPr="00CA48D9">
                <w:rPr>
                  <w:rStyle w:val="Hyperlink"/>
                  <w:sz w:val="18"/>
                  <w:szCs w:val="18"/>
                </w:rPr>
                <w:t>https://www.youtube.com/watch?v=gfkTfcpWqAY</w:t>
              </w:r>
            </w:hyperlink>
          </w:p>
        </w:tc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r w:rsidRPr="00CA48D9">
              <w:rPr>
                <w:sz w:val="18"/>
                <w:szCs w:val="18"/>
              </w:rPr>
              <w:t>YouTube</w:t>
            </w:r>
          </w:p>
        </w:tc>
        <w:tc>
          <w:tcPr>
            <w:tcW w:w="0" w:type="auto"/>
          </w:tcPr>
          <w:p w:rsidR="00CA48D9" w:rsidRPr="00CA48D9" w:rsidRDefault="007237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</w:t>
            </w:r>
          </w:p>
        </w:tc>
        <w:tc>
          <w:tcPr>
            <w:tcW w:w="0" w:type="auto"/>
          </w:tcPr>
          <w:p w:rsidR="00CA48D9" w:rsidRPr="00CA48D9" w:rsidRDefault="00E819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7237C5" w:rsidTr="00CA48D9"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r w:rsidRPr="00CA48D9">
              <w:rPr>
                <w:sz w:val="18"/>
                <w:szCs w:val="18"/>
              </w:rPr>
              <w:t>C# Basics for Beginners: Learn C# Fundamentals by Coding</w:t>
            </w:r>
          </w:p>
        </w:tc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hyperlink r:id="rId8" w:history="1">
              <w:r w:rsidRPr="00CA48D9">
                <w:rPr>
                  <w:rStyle w:val="Hyperlink"/>
                  <w:sz w:val="18"/>
                  <w:szCs w:val="18"/>
                </w:rPr>
                <w:t>https://www.udemy.com/course/csharp-tutorial-for-beginners/</w:t>
              </w:r>
            </w:hyperlink>
          </w:p>
        </w:tc>
        <w:tc>
          <w:tcPr>
            <w:tcW w:w="0" w:type="auto"/>
          </w:tcPr>
          <w:p w:rsidR="00CA48D9" w:rsidRPr="00CA48D9" w:rsidRDefault="00CA48D9">
            <w:pPr>
              <w:rPr>
                <w:sz w:val="18"/>
                <w:szCs w:val="18"/>
              </w:rPr>
            </w:pPr>
            <w:proofErr w:type="spellStart"/>
            <w:r w:rsidRPr="00CA48D9">
              <w:rPr>
                <w:sz w:val="18"/>
                <w:szCs w:val="18"/>
              </w:rPr>
              <w:t>Udemy</w:t>
            </w:r>
            <w:proofErr w:type="spellEnd"/>
          </w:p>
        </w:tc>
        <w:tc>
          <w:tcPr>
            <w:tcW w:w="0" w:type="auto"/>
          </w:tcPr>
          <w:p w:rsidR="00CA48D9" w:rsidRPr="00CA48D9" w:rsidRDefault="007237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Hours and 24 </w:t>
            </w:r>
            <w:bookmarkStart w:id="0" w:name="_GoBack"/>
            <w:bookmarkEnd w:id="0"/>
            <w:r w:rsidR="00CA48D9" w:rsidRPr="00CA48D9">
              <w:rPr>
                <w:sz w:val="18"/>
                <w:szCs w:val="18"/>
              </w:rPr>
              <w:t>Minutes</w:t>
            </w:r>
          </w:p>
        </w:tc>
        <w:tc>
          <w:tcPr>
            <w:tcW w:w="0" w:type="auto"/>
          </w:tcPr>
          <w:p w:rsidR="00CA48D9" w:rsidRDefault="00CA48D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should skip the section </w:t>
            </w:r>
            <w:r>
              <w:rPr>
                <w:b/>
                <w:sz w:val="18"/>
                <w:szCs w:val="18"/>
              </w:rPr>
              <w:t xml:space="preserve">Lists </w:t>
            </w:r>
            <w:r>
              <w:rPr>
                <w:sz w:val="18"/>
                <w:szCs w:val="18"/>
              </w:rPr>
              <w:t xml:space="preserve">from the module named: </w:t>
            </w:r>
            <w:r>
              <w:rPr>
                <w:b/>
                <w:sz w:val="18"/>
                <w:szCs w:val="18"/>
              </w:rPr>
              <w:t>Arrays and List</w:t>
            </w:r>
            <w:r w:rsidR="008439D3">
              <w:rPr>
                <w:b/>
                <w:sz w:val="18"/>
                <w:szCs w:val="18"/>
              </w:rPr>
              <w:t>s</w:t>
            </w:r>
          </w:p>
          <w:p w:rsidR="009916AC" w:rsidRPr="009916AC" w:rsidRDefault="009916AC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Also, learners should skip the section named: </w:t>
            </w:r>
            <w:r>
              <w:rPr>
                <w:b/>
                <w:sz w:val="18"/>
                <w:szCs w:val="18"/>
              </w:rPr>
              <w:t>Working with Files</w:t>
            </w:r>
          </w:p>
        </w:tc>
      </w:tr>
    </w:tbl>
    <w:p w:rsidR="00A01A50" w:rsidRDefault="00A01A50"/>
    <w:sectPr w:rsidR="00A01A50" w:rsidSect="00FC0BA8">
      <w:headerReference w:type="default" r:id="rId9"/>
      <w:footerReference w:type="default" r:id="rId10"/>
      <w:pgSz w:w="12240" w:h="15840"/>
      <w:pgMar w:top="1440" w:right="1440" w:bottom="1440" w:left="1440" w:header="44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138" w:rsidRDefault="00682138" w:rsidP="0090126D">
      <w:pPr>
        <w:spacing w:after="0" w:line="240" w:lineRule="auto"/>
      </w:pPr>
      <w:r>
        <w:separator/>
      </w:r>
    </w:p>
  </w:endnote>
  <w:endnote w:type="continuationSeparator" w:id="0">
    <w:p w:rsidR="00682138" w:rsidRDefault="00682138" w:rsidP="0090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26D" w:rsidRDefault="0090126D">
    <w:pPr>
      <w:pStyle w:val="Footer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237C5" w:rsidRPr="007237C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138" w:rsidRDefault="00682138" w:rsidP="0090126D">
      <w:pPr>
        <w:spacing w:after="0" w:line="240" w:lineRule="auto"/>
      </w:pPr>
      <w:r>
        <w:separator/>
      </w:r>
    </w:p>
  </w:footnote>
  <w:footnote w:type="continuationSeparator" w:id="0">
    <w:p w:rsidR="00682138" w:rsidRDefault="00682138" w:rsidP="0090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E0" w:rsidRDefault="007064E0">
    <w:pPr>
      <w:pStyle w:val="Header"/>
    </w:pPr>
  </w:p>
  <w:p w:rsidR="00472878" w:rsidRDefault="007064E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594995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72878" w:rsidRDefault="0047287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BOOTSTRAP COURSE: DOTNET FRAMEWORK AND C#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21.25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top;mso-position-vertical-relative:margin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72878" w:rsidRDefault="0047287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BOOTSTRAP COURSE: DOTNET FRAMEWORK AND C#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w:drawing>
        <wp:inline distT="0" distB="0" distL="0" distR="0" wp14:anchorId="133D0810" wp14:editId="276B0BDB">
          <wp:extent cx="1676400" cy="336550"/>
          <wp:effectExtent l="0" t="0" r="0" b="6350"/>
          <wp:docPr id="5" name="Picture 2" descr="cid:image005.jpg@01D454D6.9130B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d:image005.jpg@01D454D6.9130B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55275"/>
    <w:multiLevelType w:val="hybridMultilevel"/>
    <w:tmpl w:val="4E22F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A945C3"/>
    <w:multiLevelType w:val="hybridMultilevel"/>
    <w:tmpl w:val="FB7A2DD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6D"/>
    <w:rsid w:val="000E3B10"/>
    <w:rsid w:val="000F60E1"/>
    <w:rsid w:val="000F6C3C"/>
    <w:rsid w:val="00116AF5"/>
    <w:rsid w:val="00123A69"/>
    <w:rsid w:val="00163910"/>
    <w:rsid w:val="001834F0"/>
    <w:rsid w:val="001A57CC"/>
    <w:rsid w:val="00202C68"/>
    <w:rsid w:val="002649A3"/>
    <w:rsid w:val="00264AB6"/>
    <w:rsid w:val="0027722E"/>
    <w:rsid w:val="00287FC9"/>
    <w:rsid w:val="002C04DD"/>
    <w:rsid w:val="00326862"/>
    <w:rsid w:val="00442EC6"/>
    <w:rsid w:val="00472878"/>
    <w:rsid w:val="00677784"/>
    <w:rsid w:val="00682138"/>
    <w:rsid w:val="006C0E44"/>
    <w:rsid w:val="007064E0"/>
    <w:rsid w:val="007237C5"/>
    <w:rsid w:val="007A50A6"/>
    <w:rsid w:val="008439D3"/>
    <w:rsid w:val="008A59F7"/>
    <w:rsid w:val="0090126D"/>
    <w:rsid w:val="009543F1"/>
    <w:rsid w:val="009916AC"/>
    <w:rsid w:val="0099519A"/>
    <w:rsid w:val="009E1DBA"/>
    <w:rsid w:val="00A01A50"/>
    <w:rsid w:val="00A0256D"/>
    <w:rsid w:val="00A56CAC"/>
    <w:rsid w:val="00AC01A3"/>
    <w:rsid w:val="00B0346C"/>
    <w:rsid w:val="00BB7EBA"/>
    <w:rsid w:val="00C2653B"/>
    <w:rsid w:val="00C52055"/>
    <w:rsid w:val="00CA48D9"/>
    <w:rsid w:val="00DE75DB"/>
    <w:rsid w:val="00E159F3"/>
    <w:rsid w:val="00E57A83"/>
    <w:rsid w:val="00E819A8"/>
    <w:rsid w:val="00E9564B"/>
    <w:rsid w:val="00ED6577"/>
    <w:rsid w:val="00FC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E4D555-E385-4337-841F-02F1E96D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26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9012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26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0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26D"/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A01A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1A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table" w:styleId="TableGrid">
    <w:name w:val="Table Grid"/>
    <w:basedOn w:val="TableNormal"/>
    <w:uiPriority w:val="39"/>
    <w:rsid w:val="00A0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4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sharp-tutorial-for-beginn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fkTfcpWq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COURSE: DOTNET FRAMEWORK AND C#</dc:title>
  <dc:subject/>
  <dc:creator>Joydip Mondal</dc:creator>
  <cp:keywords/>
  <dc:description/>
  <cp:lastModifiedBy>Joydip Mondal</cp:lastModifiedBy>
  <cp:revision>27</cp:revision>
  <dcterms:created xsi:type="dcterms:W3CDTF">2020-08-31T11:07:00Z</dcterms:created>
  <dcterms:modified xsi:type="dcterms:W3CDTF">2020-09-24T15:53:00Z</dcterms:modified>
</cp:coreProperties>
</file>