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511" w:rsidRPr="00FB0B57" w:rsidRDefault="00B04511" w:rsidP="0022235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Library Member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Member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memberID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booksIssued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expiryDate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to manage membership data.</w:t>
      </w:r>
    </w:p>
    <w:p w:rsidR="00B04511" w:rsidRPr="00FB0B57" w:rsidRDefault="00B04511" w:rsidP="0022235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Mobile Recharge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Define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Mobile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mobileNumber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planName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validity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amount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to simulate mobile recharge info.</w:t>
      </w:r>
    </w:p>
    <w:p w:rsidR="00B04511" w:rsidRPr="00FB0B57" w:rsidRDefault="00B04511" w:rsidP="0022235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Train Ticket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TrainTicket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trainNo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passengerName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source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destination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fare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Functions: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</w:p>
    <w:p w:rsidR="00B04511" w:rsidRPr="00FB0B57" w:rsidRDefault="00B04511" w:rsidP="0022235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Patient Record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Patient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patientID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age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disease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doctorName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to manage hospital records.</w:t>
      </w:r>
    </w:p>
    <w:p w:rsidR="00B04511" w:rsidRPr="00FB0B57" w:rsidRDefault="00B04511" w:rsidP="0022235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Teacher Profile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Teacher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teacherID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subject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salary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Member functions: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to show teacher data.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Online Order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Order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orderID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customerName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productName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quantity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price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functions to manage online order details.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Temperature Converter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Temperature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celsius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fahrenheit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convert()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to convert temperature units.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lastRenderedPageBreak/>
        <w:t>Loan Account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Loan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loanID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borrowerName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amount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interestRate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duration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calculateEMI()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to display loan EMI.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ATM Transaction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ATM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cardNumber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accountHolder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balance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Member functions: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withdraw()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checkBalance()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Bill Payment System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Bill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billID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consumerName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billAmount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dueDate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to manage payments.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Simple Calculator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Calculator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 two numbers and a result.</w:t>
      </w:r>
      <w:r w:rsidRPr="00FB0B57">
        <w:rPr>
          <w:rFonts w:asciiTheme="minorHAnsi" w:hAnsiTheme="minorHAnsi" w:cstheme="minorHAnsi"/>
          <w:sz w:val="30"/>
          <w:szCs w:val="30"/>
        </w:rPr>
        <w:br/>
        <w:t>Provide functions for addition, subtraction, multiplication, and division.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Laptop Inventory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Laptop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brand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model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RAM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storage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price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>Input and display the laptop configuration.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Parcel Delivery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Parcel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parcelID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sender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receiver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weight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cost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Functions: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calculateCost()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Bus Ticket Booking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BusTicket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ticketNo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passengerName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source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destination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fare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to manage ticket details.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Credit Card System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CreditCard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cardNumber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holderName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limit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balance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Provide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swipe()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methods.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lastRenderedPageBreak/>
        <w:t>Result System with Grade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Result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 marks and grade.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Calculate grade based on percentage using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calculateGrade()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show it with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Fitness Tracker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Fitness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userName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steps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caloriesBurned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exerciseTime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to manage daily fitness logs.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Parking System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Parking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vehicleNumber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entryTime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exitTime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charges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>Calculate parking charges using duration.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Inventory Management (Warehouse)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Item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itemID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itemName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stock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price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Functions for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addStock()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Online Shopping Cart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CartItem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productID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productName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quantity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price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Calculate total cost in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Cinema Hall Seat Booking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SeatBooking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hallNumber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seatNumber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isBooked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bookSeat()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displayStatus()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Driving License Record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License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licenseNo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holderName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vehicleType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expiryDate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>Input and show license details.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Course Registration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Course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courseID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courseName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credits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instructor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Use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input()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and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display()</w:t>
      </w:r>
      <w:r w:rsidRPr="00FB0B57">
        <w:rPr>
          <w:rFonts w:asciiTheme="minorHAnsi" w:hAnsiTheme="minorHAnsi" w:cstheme="minorHAnsi"/>
          <w:sz w:val="30"/>
          <w:szCs w:val="30"/>
        </w:rPr>
        <w:t xml:space="preserve"> functions.</w:t>
      </w:r>
    </w:p>
    <w:p w:rsidR="00465623" w:rsidRPr="00FB0B57" w:rsidRDefault="00465623" w:rsidP="004656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Pet Record System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Pet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petID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type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age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lastRenderedPageBreak/>
        <w:t>ownerName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>Input and display pet details.</w:t>
      </w:r>
    </w:p>
    <w:p w:rsidR="001966F7" w:rsidRPr="001966F7" w:rsidRDefault="00465623" w:rsidP="001966F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0"/>
          <w:szCs w:val="30"/>
        </w:rPr>
      </w:pPr>
      <w:r w:rsidRPr="00FB0B57">
        <w:rPr>
          <w:rStyle w:val="Strong"/>
          <w:rFonts w:asciiTheme="minorHAnsi" w:hAnsiTheme="minorHAnsi" w:cstheme="minorHAnsi"/>
          <w:sz w:val="30"/>
          <w:szCs w:val="30"/>
        </w:rPr>
        <w:t>Gaming Profile</w:t>
      </w:r>
      <w:r w:rsidRPr="00FB0B57">
        <w:rPr>
          <w:rFonts w:asciiTheme="minorHAnsi" w:hAnsiTheme="minorHAnsi" w:cstheme="minorHAnsi"/>
          <w:sz w:val="30"/>
          <w:szCs w:val="30"/>
        </w:rPr>
        <w:br/>
        <w:t xml:space="preserve">Create a class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Gamer</w:t>
      </w:r>
      <w:r w:rsidRPr="00FB0B57">
        <w:rPr>
          <w:rFonts w:asciiTheme="minorHAnsi" w:hAnsiTheme="minorHAnsi" w:cstheme="minorHAnsi"/>
          <w:sz w:val="30"/>
          <w:szCs w:val="30"/>
        </w:rPr>
        <w:t xml:space="preserve"> with: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gamerID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username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highScore</w:t>
      </w:r>
      <w:r w:rsidRPr="00FB0B57">
        <w:rPr>
          <w:rFonts w:asciiTheme="minorHAnsi" w:hAnsiTheme="minorHAnsi" w:cstheme="minorHAnsi"/>
          <w:sz w:val="30"/>
          <w:szCs w:val="30"/>
        </w:rPr>
        <w:t xml:space="preserve">, </w:t>
      </w:r>
      <w:r w:rsidRPr="00FB0B57">
        <w:rPr>
          <w:rStyle w:val="HTMLCode"/>
          <w:rFonts w:asciiTheme="minorHAnsi" w:hAnsiTheme="minorHAnsi" w:cstheme="minorHAnsi"/>
          <w:sz w:val="30"/>
          <w:szCs w:val="30"/>
        </w:rPr>
        <w:t>level</w:t>
      </w:r>
      <w:r w:rsidRPr="00FB0B57">
        <w:rPr>
          <w:rFonts w:asciiTheme="minorHAnsi" w:hAnsiTheme="minorHAnsi" w:cstheme="minorHAnsi"/>
          <w:sz w:val="30"/>
          <w:szCs w:val="30"/>
        </w:rPr>
        <w:t>.</w:t>
      </w:r>
      <w:r w:rsidRPr="00FB0B57">
        <w:rPr>
          <w:rFonts w:asciiTheme="minorHAnsi" w:hAnsiTheme="minorHAnsi" w:cstheme="minorHAnsi"/>
          <w:sz w:val="30"/>
          <w:szCs w:val="30"/>
        </w:rPr>
        <w:br/>
        <w:t>Input and show player statistics.</w:t>
      </w:r>
    </w:p>
    <w:p w:rsidR="00080C0B" w:rsidRPr="00080C0B" w:rsidRDefault="00080C0B" w:rsidP="00E96363">
      <w:pPr>
        <w:pStyle w:val="NormalWeb"/>
        <w:ind w:left="720"/>
        <w:rPr>
          <w:rFonts w:asciiTheme="minorHAnsi" w:hAnsiTheme="minorHAnsi" w:cstheme="minorHAnsi"/>
          <w:sz w:val="30"/>
          <w:szCs w:val="30"/>
        </w:rPr>
      </w:pPr>
    </w:p>
    <w:sectPr w:rsidR="00080C0B" w:rsidRPr="00080C0B" w:rsidSect="008461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65EF1"/>
    <w:multiLevelType w:val="hybridMultilevel"/>
    <w:tmpl w:val="42146176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32D6070A"/>
    <w:multiLevelType w:val="hybridMultilevel"/>
    <w:tmpl w:val="023CFB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AD27DD"/>
    <w:multiLevelType w:val="multilevel"/>
    <w:tmpl w:val="F804365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B04511"/>
    <w:rsid w:val="00080C0B"/>
    <w:rsid w:val="001966F7"/>
    <w:rsid w:val="0022235A"/>
    <w:rsid w:val="002E7AD4"/>
    <w:rsid w:val="00465623"/>
    <w:rsid w:val="004A3C87"/>
    <w:rsid w:val="004E09FF"/>
    <w:rsid w:val="00644985"/>
    <w:rsid w:val="00726682"/>
    <w:rsid w:val="0074050E"/>
    <w:rsid w:val="0075252C"/>
    <w:rsid w:val="008461C1"/>
    <w:rsid w:val="00913552"/>
    <w:rsid w:val="009955F0"/>
    <w:rsid w:val="00A211CC"/>
    <w:rsid w:val="00AA4CEF"/>
    <w:rsid w:val="00AB1C15"/>
    <w:rsid w:val="00B04511"/>
    <w:rsid w:val="00C4499E"/>
    <w:rsid w:val="00E96363"/>
    <w:rsid w:val="00F547EE"/>
    <w:rsid w:val="00F61378"/>
    <w:rsid w:val="00FB0B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200"/>
        <w:ind w:left="171" w:hanging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1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4511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45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45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0451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3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ABC</cp:lastModifiedBy>
  <cp:revision>18</cp:revision>
  <dcterms:created xsi:type="dcterms:W3CDTF">2025-07-02T05:16:00Z</dcterms:created>
  <dcterms:modified xsi:type="dcterms:W3CDTF">2025-07-24T20:30:00Z</dcterms:modified>
</cp:coreProperties>
</file>