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E9AD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56"/>
          <w:szCs w:val="56"/>
        </w:rPr>
        <w:t>SCRUM MEETING WEEK (1)</w:t>
      </w:r>
    </w:p>
    <w:p w14:paraId="61CF5249" w14:textId="77777777" w:rsidR="00860031" w:rsidRDefault="00860031" w:rsidP="00860031"/>
    <w:p w14:paraId="69949C73" w14:textId="00794CCB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"https://lh7-us.googleusercontent.com/PEHCyoE43M-Oq0LfLtPJfHBvLCyJKVCKKHaXH5DPDJl3xMKStm9STAd16Q0YSd1eaPB8XJMuedDkdc9lnIO4abFdd4yGajBHCeeULeq0zYK-jv_k_1hLsddLgpPzIWPevQJ7jlHO8VPBylF6oBmy6Bo"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6BA8C46D" wp14:editId="173251D0">
            <wp:extent cx="213360" cy="213360"/>
            <wp:effectExtent l="0" t="0" r="2540" b="2540"/>
            <wp:docPr id="2121804700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 xml:space="preserve"> Sprint planning checklist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860031" w14:paraId="3FAD4DA9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0542D12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Preparation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6F5DA14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Meeting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7601D74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Follow up</w:t>
            </w:r>
          </w:p>
        </w:tc>
      </w:tr>
      <w:tr w:rsidR="00860031" w14:paraId="5D31AE2A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9182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47035C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Nothing</w:t>
            </w:r>
          </w:p>
          <w:p w14:paraId="5FCC1A89" w14:textId="77777777" w:rsidR="00860031" w:rsidRDefault="00860031">
            <w:pPr>
              <w:spacing w:after="240"/>
            </w:pPr>
            <w:r>
              <w:b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2F4A7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3C10805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6017482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Found dataset 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671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079D6C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Create a use-case scenario diagram</w:t>
            </w:r>
          </w:p>
        </w:tc>
      </w:tr>
    </w:tbl>
    <w:p w14:paraId="55F37698" w14:textId="77777777" w:rsidR="00860031" w:rsidRDefault="00860031" w:rsidP="00860031"/>
    <w:p w14:paraId="78199BC1" w14:textId="4AB137C8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"https://lh7-us.googleusercontent.com/EJrIgNcHXB9i_Pj6II5BQFc8aPUzDciJjRdQJt9OAMPRzoITXVeDBsj1QsmUjoUfeqFzySaGXg92_pThGzuNqw5ffZIFKaX7KXJfYl31E3Y7ozuFr1zTC4sW0GUAdSmh6YPxX-uhxiBR4l_VDjLTHKg"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4848BAC" wp14:editId="17D11221">
            <wp:extent cx="223520" cy="223520"/>
            <wp:effectExtent l="0" t="0" r="5080" b="5080"/>
            <wp:docPr id="376281945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team members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9"/>
      </w:tblGrid>
      <w:tr w:rsidR="00860031" w14:paraId="767C4C6C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9792298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Name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730CED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  Role</w:t>
            </w:r>
          </w:p>
        </w:tc>
      </w:tr>
      <w:tr w:rsidR="00860031" w14:paraId="056EB561" w14:textId="77777777" w:rsidTr="00860031">
        <w:trPr>
          <w:trHeight w:val="5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CB3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Taii Hirano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035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3F06D31C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Making diagram using </w:t>
            </w:r>
            <w:proofErr w:type="spellStart"/>
            <w:r>
              <w:rPr>
                <w:color w:val="000000"/>
              </w:rPr>
              <w:t>Astah</w:t>
            </w:r>
            <w:proofErr w:type="spellEnd"/>
            <w:r>
              <w:rPr>
                <w:color w:val="000000"/>
              </w:rPr>
              <w:t> </w:t>
            </w:r>
          </w:p>
          <w:p w14:paraId="03DD9CFC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67DC31C8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Contributed to use case </w:t>
            </w:r>
          </w:p>
        </w:tc>
      </w:tr>
      <w:tr w:rsidR="00860031" w14:paraId="38A65D1F" w14:textId="77777777" w:rsidTr="00860031">
        <w:trPr>
          <w:trHeight w:val="52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0F70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Leo Kaiya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252A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Scrum Master</w:t>
            </w:r>
          </w:p>
          <w:p w14:paraId="0AAA0C4B" w14:textId="77777777" w:rsidR="00860031" w:rsidRDefault="00860031" w:rsidP="0086003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253ED673" w14:textId="77777777" w:rsidTr="00860031">
        <w:trPr>
          <w:trHeight w:val="53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4E92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27F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47B7B194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  <w:p w14:paraId="6D2450DB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7B772CF6" w14:textId="77777777" w:rsidTr="00860031">
        <w:trPr>
          <w:trHeight w:val="8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BB0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Karen Masuda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507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67DADCA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4E810B2E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Contributed to use </w:t>
            </w:r>
            <w:proofErr w:type="gramStart"/>
            <w:r>
              <w:rPr>
                <w:color w:val="000000"/>
              </w:rPr>
              <w:t>case</w:t>
            </w:r>
            <w:proofErr w:type="gramEnd"/>
          </w:p>
          <w:p w14:paraId="4796B3A9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  <w:tr w:rsidR="00860031" w14:paraId="066856E9" w14:textId="77777777" w:rsidTr="00860031">
        <w:trPr>
          <w:trHeight w:val="53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E00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2BCA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DDC9CF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137EE6C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</w:tbl>
    <w:p w14:paraId="6BDACA5C" w14:textId="77777777" w:rsidR="00860031" w:rsidRDefault="00860031" w:rsidP="00860031"/>
    <w:p w14:paraId="43922195" w14:textId="06A5AEEC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</w:rPr>
        <w:t> </w: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"https://lh7-us.googleusercontent.com/AgDSZQiiQR0qRGmUFyGT9jtpy9dhR7kd0KjNodU_vPZPm2ipYKEzoW6S7A61kGtyEgdpFj3tbshkEyfhdxgWb7TJSs2dSRDRFoWXlQCW2WJIhDO34_I9UD5tf71laOMwQAhkFlFQGx_--uLd_vXhg0s"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2BEF2BEA" wp14:editId="73906CAA">
            <wp:extent cx="254000" cy="254000"/>
            <wp:effectExtent l="0" t="0" r="0" b="0"/>
            <wp:docPr id="61474029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meeting items</w:t>
      </w:r>
    </w:p>
    <w:p w14:paraId="581F3C33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t>Details Current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4642"/>
      </w:tblGrid>
      <w:tr w:rsidR="00860031" w14:paraId="6952E114" w14:textId="77777777" w:rsidTr="00860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55600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0351847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Jan 30, 2024</w:t>
            </w:r>
          </w:p>
        </w:tc>
      </w:tr>
      <w:tr w:rsidR="00860031" w14:paraId="24B6D64A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2B91AA0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35101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Feb 06, 2024</w:t>
            </w:r>
          </w:p>
        </w:tc>
      </w:tr>
      <w:tr w:rsidR="00860031" w14:paraId="2BDD8B66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1547948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Sprint theme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18AE2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Planning out the Topic</w:t>
            </w:r>
          </w:p>
        </w:tc>
      </w:tr>
      <w:tr w:rsidR="00860031" w14:paraId="623D82E9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D39865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Team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E2CF7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Total: 5hr </w:t>
            </w:r>
          </w:p>
        </w:tc>
      </w:tr>
      <w:tr w:rsidR="00860031" w14:paraId="3FDDF661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CD4027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Issues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6F05DE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Searching through the internet for the database </w:t>
            </w:r>
          </w:p>
          <w:p w14:paraId="6A40D48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Conclude the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54258EA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Creating a diagram of the use case using </w:t>
            </w:r>
            <w:proofErr w:type="spellStart"/>
            <w:r>
              <w:rPr>
                <w:color w:val="000000"/>
              </w:rPr>
              <w:t>Astah</w:t>
            </w:r>
            <w:proofErr w:type="spellEnd"/>
          </w:p>
        </w:tc>
      </w:tr>
      <w:tr w:rsidR="00860031" w14:paraId="6E0CF190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41C80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Individual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A441E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Taii Hirano: 1hr</w:t>
            </w:r>
          </w:p>
          <w:p w14:paraId="1F81616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1hr</w:t>
            </w:r>
          </w:p>
          <w:p w14:paraId="4182C3D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1hr</w:t>
            </w:r>
          </w:p>
          <w:p w14:paraId="50A03958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1hr</w:t>
            </w:r>
          </w:p>
          <w:p w14:paraId="2DC4B2D2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1hr</w:t>
            </w:r>
          </w:p>
        </w:tc>
      </w:tr>
      <w:tr w:rsidR="00860031" w14:paraId="26AF42F8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19C01E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Potential risks</w:t>
            </w:r>
          </w:p>
          <w:p w14:paraId="59018D46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5A387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No risk at this point</w:t>
            </w:r>
          </w:p>
        </w:tc>
      </w:tr>
      <w:tr w:rsidR="00860031" w14:paraId="4575134C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2CA8DE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Mitigations</w:t>
            </w:r>
          </w:p>
          <w:p w14:paraId="655FC254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EFEE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No risk to mitigate</w:t>
            </w:r>
          </w:p>
        </w:tc>
      </w:tr>
    </w:tbl>
    <w:p w14:paraId="3772135E" w14:textId="77777777" w:rsidR="00860031" w:rsidRDefault="00860031" w:rsidP="00860031"/>
    <w:p w14:paraId="2E5DBEF0" w14:textId="57934B66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"https://lh7-us.googleusercontent.com/cDGBJiCll1x2iaOUxjJ_lZXM9v5VPOYItvzYTInzJ70lEV3Q_ok6g2Ewcrcx3NVNIQ0AGE2XZFyeJDNjhuRpEGZhHmyNvg4aOq0eWvGC9h3rYxgnzD0mhDy3QksMtQPaApMGn3K_4uB5CLxdp69a9YY"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11746F1A" wp14:editId="5AE9D4BD">
            <wp:extent cx="243840" cy="243840"/>
            <wp:effectExtent l="0" t="0" r="0" b="0"/>
            <wp:docPr id="1868401736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resources</w:t>
      </w:r>
    </w:p>
    <w:p w14:paraId="5D72C318" w14:textId="77777777" w:rsidR="00860031" w:rsidRDefault="00860031" w:rsidP="0086003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11" w:history="1">
        <w:r>
          <w:rPr>
            <w:rStyle w:val="Hyperlink"/>
            <w:color w:val="1155CC"/>
          </w:rPr>
          <w:t>https://www.kaggle.com/datasets/alpacanonymous/us-pollution-20002021</w:t>
        </w:r>
      </w:hyperlink>
    </w:p>
    <w:p w14:paraId="16B35B9E" w14:textId="77777777" w:rsidR="00860031" w:rsidRDefault="00860031" w:rsidP="00860031"/>
    <w:p w14:paraId="79CE8573" w14:textId="77777777" w:rsidR="00860031" w:rsidRDefault="00860031" w:rsidP="00860031"/>
    <w:p w14:paraId="38906C1C" w14:textId="77777777" w:rsidR="00BA4F5E" w:rsidRPr="00860031" w:rsidRDefault="00BA4F5E" w:rsidP="00860031"/>
    <w:sectPr w:rsidR="00BA4F5E" w:rsidRPr="0086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CEFF" w14:textId="77777777" w:rsidR="00F3745A" w:rsidRDefault="00F3745A" w:rsidP="000873D4">
      <w:r>
        <w:separator/>
      </w:r>
    </w:p>
  </w:endnote>
  <w:endnote w:type="continuationSeparator" w:id="0">
    <w:p w14:paraId="70630B6D" w14:textId="77777777" w:rsidR="00F3745A" w:rsidRDefault="00F3745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0889" w14:textId="77777777" w:rsidR="00F3745A" w:rsidRDefault="00F3745A" w:rsidP="000873D4">
      <w:r>
        <w:separator/>
      </w:r>
    </w:p>
  </w:footnote>
  <w:footnote w:type="continuationSeparator" w:id="0">
    <w:p w14:paraId="620212B0" w14:textId="77777777" w:rsidR="00F3745A" w:rsidRDefault="00F3745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3C4D"/>
    <w:multiLevelType w:val="multilevel"/>
    <w:tmpl w:val="1FC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437E5"/>
    <w:multiLevelType w:val="multilevel"/>
    <w:tmpl w:val="1B0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7FE7"/>
    <w:multiLevelType w:val="multilevel"/>
    <w:tmpl w:val="39B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3161B"/>
    <w:multiLevelType w:val="multilevel"/>
    <w:tmpl w:val="5D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02746"/>
    <w:multiLevelType w:val="multilevel"/>
    <w:tmpl w:val="B8C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85ECC"/>
    <w:multiLevelType w:val="multilevel"/>
    <w:tmpl w:val="E58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147238493">
    <w:abstractNumId w:val="7"/>
  </w:num>
  <w:num w:numId="8" w16cid:durableId="1755588977">
    <w:abstractNumId w:val="11"/>
  </w:num>
  <w:num w:numId="9" w16cid:durableId="2131245516">
    <w:abstractNumId w:val="8"/>
  </w:num>
  <w:num w:numId="10" w16cid:durableId="208419947">
    <w:abstractNumId w:val="6"/>
  </w:num>
  <w:num w:numId="11" w16cid:durableId="421223988">
    <w:abstractNumId w:val="10"/>
  </w:num>
  <w:num w:numId="12" w16cid:durableId="126152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60031"/>
    <w:rsid w:val="008F7471"/>
    <w:rsid w:val="00BA4F5E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05D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2</cp:revision>
  <dcterms:created xsi:type="dcterms:W3CDTF">2024-01-18T04:43:00Z</dcterms:created>
  <dcterms:modified xsi:type="dcterms:W3CDTF">2024-01-30T19:26:00Z</dcterms:modified>
</cp:coreProperties>
</file>