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0E037" w14:textId="6A7EECAA" w:rsidR="003002FC" w:rsidRDefault="00000000" w:rsidP="00970CDE">
      <w:pPr>
        <w:rPr>
          <w:b/>
          <w:bCs/>
          <w:lang w:eastAsia="ko-KR"/>
        </w:rPr>
      </w:pPr>
      <w:sdt>
        <w:sdtPr>
          <w:rPr>
            <w:rFonts w:hint="eastAsia"/>
            <w:b/>
            <w:bCs/>
            <w:lang w:eastAsia="ko-KR"/>
          </w:rPr>
          <w:alias w:val="name"/>
          <w:tag w:val="name"/>
          <w:id w:val="659046165"/>
          <w:placeholder>
            <w:docPart w:val="DefaultPlaceholder_-1854013440"/>
          </w:placeholder>
        </w:sdtPr>
        <w:sdtContent>
          <w:r w:rsidR="00B8789A">
            <w:rPr>
              <w:b/>
              <w:bCs/>
              <w:lang w:eastAsia="ko-KR"/>
            </w:rPr>
            <w:t>Leanne Graham</w:t>
          </w:r>
        </w:sdtContent>
      </w:sdt>
      <w:r w:rsidR="003002FC" w:rsidRPr="003002FC">
        <w:rPr>
          <w:rFonts w:hint="eastAsia"/>
          <w:b/>
          <w:bCs/>
          <w:lang w:eastAsia="ko-KR"/>
        </w:rPr>
        <w:t xml:space="preserve"> </w:t>
      </w:r>
      <w:r w:rsidR="002F5055">
        <w:rPr>
          <w:rFonts w:hint="eastAsia"/>
          <w:lang w:eastAsia="ko-KR"/>
        </w:rPr>
        <w:t>is</w:t>
      </w:r>
      <w:r w:rsidR="003002FC">
        <w:rPr>
          <w:rFonts w:hint="eastAsia"/>
          <w:lang w:eastAsia="ko-KR"/>
        </w:rPr>
        <w:t xml:space="preserve"> who is where is what is doing something that is for this. </w:t>
      </w:r>
      <w:sdt>
        <w:sdtPr>
          <w:rPr>
            <w:rFonts w:hint="eastAsia"/>
            <w:b/>
            <w:bCs/>
            <w:lang w:eastAsia="ko-KR"/>
          </w:rPr>
          <w:alias w:val="username"/>
          <w:tag w:val="username"/>
          <w:id w:val="898089472"/>
          <w:placeholder>
            <w:docPart w:val="DefaultPlaceholder_-1854013440"/>
          </w:placeholder>
        </w:sdtPr>
        <w:sdtContent>
          <w:r w:rsidR="00B8789A">
            <w:rPr>
              <w:b/>
              <w:bCs/>
              <w:lang w:eastAsia="ko-KR"/>
            </w:rPr>
            <w:t>Bret</w:t>
          </w:r>
        </w:sdtContent>
      </w:sdt>
      <w:r w:rsidR="003002FC">
        <w:rPr>
          <w:rFonts w:hint="eastAsia"/>
          <w:b/>
          <w:bCs/>
          <w:lang w:eastAsia="ko-KR"/>
        </w:rPr>
        <w:t xml:space="preserve"> </w:t>
      </w:r>
      <w:r w:rsidR="002F5055">
        <w:rPr>
          <w:rFonts w:hint="eastAsia"/>
          <w:lang w:eastAsia="ko-KR"/>
        </w:rPr>
        <w:t xml:space="preserve">is </w:t>
      </w:r>
      <w:r w:rsidR="002131B6">
        <w:rPr>
          <w:rFonts w:hint="eastAsia"/>
          <w:lang w:eastAsia="ko-KR"/>
        </w:rPr>
        <w:t>interested in</w:t>
      </w:r>
      <w:r w:rsidR="003002FC">
        <w:rPr>
          <w:rFonts w:hint="eastAsia"/>
          <w:lang w:eastAsia="ko-KR"/>
        </w:rPr>
        <w:t xml:space="preserve"> the project</w:t>
      </w:r>
      <w:r w:rsidR="002F5055">
        <w:rPr>
          <w:rFonts w:hint="eastAsia"/>
          <w:lang w:eastAsia="ko-KR"/>
        </w:rPr>
        <w:t>.</w:t>
      </w:r>
      <w:r w:rsidR="003002FC">
        <w:rPr>
          <w:rFonts w:hint="eastAsia"/>
          <w:lang w:eastAsia="ko-KR"/>
        </w:rPr>
        <w:t xml:space="preserve"> </w:t>
      </w:r>
      <w:r w:rsidR="002F5055">
        <w:rPr>
          <w:rFonts w:hint="eastAsia"/>
          <w:lang w:eastAsia="ko-KR"/>
        </w:rPr>
        <w:t>His</w:t>
      </w:r>
      <w:r w:rsidR="003002FC">
        <w:rPr>
          <w:rFonts w:hint="eastAsia"/>
          <w:lang w:eastAsia="ko-KR"/>
        </w:rPr>
        <w:t xml:space="preserve"> address is as follows</w:t>
      </w:r>
      <w:r w:rsidR="006A64FF" w:rsidRPr="006A64FF">
        <w:rPr>
          <w:rFonts w:hint="eastAsia"/>
          <w:b/>
          <w:bCs/>
          <w:lang w:eastAsia="ko-KR"/>
        </w:rPr>
        <w:t xml:space="preserve"> </w:t>
      </w:r>
      <w:sdt>
        <w:sdtPr>
          <w:rPr>
            <w:rFonts w:hint="eastAsia"/>
            <w:b/>
            <w:bCs/>
            <w:lang w:eastAsia="ko-KR"/>
          </w:rPr>
          <w:alias w:val="street"/>
          <w:tag w:val="street"/>
          <w:id w:val="408202617"/>
          <w:placeholder>
            <w:docPart w:val="AF77E04AA34E4A309B2A3C214CD00834"/>
          </w:placeholder>
        </w:sdtPr>
        <w:sdtContent>
          <w:r w:rsidR="00B8789A">
            <w:rPr>
              <w:b/>
              <w:bCs/>
              <w:lang w:eastAsia="ko-KR"/>
            </w:rPr>
            <w:t>Kulas Light</w:t>
          </w:r>
        </w:sdtContent>
      </w:sdt>
      <w:r w:rsidR="00783F6C">
        <w:rPr>
          <w:rFonts w:hint="eastAsia"/>
          <w:lang w:eastAsia="ko-KR"/>
        </w:rPr>
        <w:t xml:space="preserve">, </w:t>
      </w:r>
      <w:sdt>
        <w:sdtPr>
          <w:rPr>
            <w:rFonts w:hint="eastAsia"/>
            <w:b/>
            <w:bCs/>
            <w:lang w:eastAsia="ko-KR"/>
          </w:rPr>
          <w:alias w:val="city"/>
          <w:tag w:val="city"/>
          <w:id w:val="-2052903443"/>
          <w:placeholder>
            <w:docPart w:val="DefaultPlaceholder_-1854013440"/>
          </w:placeholder>
        </w:sdtPr>
        <w:sdtContent>
          <w:proofErr w:type="spellStart"/>
          <w:r w:rsidR="00B8789A">
            <w:rPr>
              <w:b/>
              <w:bCs/>
              <w:lang w:eastAsia="ko-KR"/>
            </w:rPr>
            <w:t>Gwenborough</w:t>
          </w:r>
          <w:proofErr w:type="spellEnd"/>
        </w:sdtContent>
      </w:sdt>
      <w:r w:rsidR="00783F6C">
        <w:rPr>
          <w:rFonts w:hint="eastAsia"/>
          <w:b/>
          <w:bCs/>
          <w:lang w:eastAsia="ko-KR"/>
        </w:rPr>
        <w:t xml:space="preserve">. </w:t>
      </w:r>
      <w:r w:rsidR="003002FC">
        <w:rPr>
          <w:rFonts w:hint="eastAsia"/>
          <w:lang w:eastAsia="ko-KR"/>
        </w:rPr>
        <w:t xml:space="preserve">The client, </w:t>
      </w:r>
      <w:sdt>
        <w:sdtPr>
          <w:rPr>
            <w:rFonts w:hint="eastAsia"/>
            <w:b/>
            <w:bCs/>
            <w:lang w:eastAsia="ko-KR"/>
          </w:rPr>
          <w:alias w:val="name"/>
          <w:tag w:val="name"/>
          <w:id w:val="-208344302"/>
          <w:placeholder>
            <w:docPart w:val="61A06FE10D23455CADAEDD37E8F0175E"/>
          </w:placeholder>
        </w:sdtPr>
        <w:sdtContent>
          <w:r w:rsidR="00B8789A">
            <w:rPr>
              <w:b/>
              <w:bCs/>
              <w:lang w:eastAsia="ko-KR"/>
            </w:rPr>
            <w:t>Leanne Graham</w:t>
          </w:r>
        </w:sdtContent>
      </w:sdt>
      <w:r w:rsidR="00783F6C">
        <w:rPr>
          <w:rFonts w:hint="eastAsia"/>
          <w:b/>
          <w:bCs/>
          <w:lang w:eastAsia="ko-KR"/>
        </w:rPr>
        <w:t>,</w:t>
      </w:r>
      <w:r w:rsidR="003002FC">
        <w:rPr>
          <w:rFonts w:hint="eastAsia"/>
          <w:b/>
          <w:bCs/>
          <w:lang w:eastAsia="ko-KR"/>
        </w:rPr>
        <w:t xml:space="preserve"> </w:t>
      </w:r>
      <w:r w:rsidR="00783F6C">
        <w:rPr>
          <w:rFonts w:hint="eastAsia"/>
          <w:lang w:eastAsia="ko-KR"/>
        </w:rPr>
        <w:t>is</w:t>
      </w:r>
      <w:r w:rsidR="003002FC">
        <w:rPr>
          <w:rFonts w:hint="eastAsia"/>
          <w:lang w:eastAsia="ko-KR"/>
        </w:rPr>
        <w:t xml:space="preserve"> from Germany who is </w:t>
      </w:r>
      <w:r w:rsidR="003002FC">
        <w:rPr>
          <w:lang w:eastAsia="ko-KR"/>
        </w:rPr>
        <w:t>running</w:t>
      </w:r>
      <w:r w:rsidR="003002FC">
        <w:rPr>
          <w:rFonts w:hint="eastAsia"/>
          <w:lang w:eastAsia="ko-KR"/>
        </w:rPr>
        <w:t xml:space="preserve"> his own dairy farm </w:t>
      </w:r>
      <w:r w:rsidR="00C9739D">
        <w:rPr>
          <w:rFonts w:hint="eastAsia"/>
          <w:lang w:eastAsia="ko-KR"/>
        </w:rPr>
        <w:t>mainly making</w:t>
      </w:r>
      <w:r w:rsidR="003002FC">
        <w:rPr>
          <w:rFonts w:hint="eastAsia"/>
          <w:lang w:eastAsia="ko-KR"/>
        </w:rPr>
        <w:t xml:space="preserve"> cheese. You can find more information about him and his farm here: </w:t>
      </w:r>
      <w:sdt>
        <w:sdtPr>
          <w:rPr>
            <w:rFonts w:hint="eastAsia"/>
            <w:b/>
            <w:bCs/>
            <w:lang w:eastAsia="ko-KR"/>
          </w:rPr>
          <w:alias w:val="website"/>
          <w:tag w:val="website"/>
          <w:id w:val="-1659847152"/>
          <w:placeholder>
            <w:docPart w:val="DefaultPlaceholder_-1854013440"/>
          </w:placeholder>
        </w:sdtPr>
        <w:sdtContent>
          <w:r w:rsidR="00B8789A">
            <w:rPr>
              <w:b/>
              <w:bCs/>
              <w:lang w:eastAsia="ko-KR"/>
            </w:rPr>
            <w:t>hildegard.org</w:t>
          </w:r>
        </w:sdtContent>
      </w:sdt>
      <w:r w:rsidR="0030736A">
        <w:rPr>
          <w:rFonts w:hint="eastAsia"/>
          <w:lang w:eastAsia="ko-KR"/>
        </w:rPr>
        <w:t>. I</w:t>
      </w:r>
      <w:r w:rsidR="00AD0AD8">
        <w:rPr>
          <w:rFonts w:hint="eastAsia"/>
          <w:lang w:eastAsia="ko-KR"/>
        </w:rPr>
        <w:t xml:space="preserve">f you want to contact him directly, send him an email to: </w:t>
      </w:r>
      <w:sdt>
        <w:sdtPr>
          <w:rPr>
            <w:b/>
            <w:bCs/>
          </w:rPr>
          <w:alias w:val="email"/>
          <w:tag w:val="email"/>
          <w:id w:val="1738675946"/>
          <w:placeholder>
            <w:docPart w:val="69F72A0FBBCD48BBB2F9A4A70DDAE2DC"/>
          </w:placeholder>
        </w:sdtPr>
        <w:sdtContent>
          <w:r w:rsidR="00B8789A">
            <w:rPr>
              <w:b/>
              <w:bCs/>
              <w:lang w:eastAsia="ko-KR"/>
            </w:rPr>
            <w:t>Sincere@april.biz</w:t>
          </w:r>
        </w:sdtContent>
      </w:sdt>
      <w:r w:rsidR="00131C6B">
        <w:rPr>
          <w:rFonts w:hint="eastAsia"/>
          <w:b/>
          <w:bCs/>
          <w:lang w:eastAsia="ko-KR"/>
        </w:rPr>
        <w:t xml:space="preserve"> </w:t>
      </w:r>
      <w:r w:rsidR="003F4208">
        <w:rPr>
          <w:rFonts w:hint="eastAsia"/>
          <w:b/>
          <w:bCs/>
          <w:lang w:eastAsia="ko-KR"/>
        </w:rPr>
        <w:t xml:space="preserve">  </w:t>
      </w:r>
      <w:r w:rsidR="00FF107D">
        <w:rPr>
          <w:rFonts w:hint="eastAsia"/>
          <w:b/>
          <w:bCs/>
          <w:lang w:eastAsia="ko-KR"/>
        </w:rPr>
        <w:t xml:space="preserve">  </w:t>
      </w:r>
    </w:p>
    <w:p w14:paraId="46DE153B" w14:textId="57389673" w:rsidR="009371AF" w:rsidRDefault="00000000" w:rsidP="00970CDE">
      <w:pPr>
        <w:rPr>
          <w:b/>
          <w:bCs/>
        </w:rPr>
      </w:pPr>
      <w:sdt>
        <w:sdtPr>
          <w:rPr>
            <w:rFonts w:hint="eastAsia"/>
            <w:b/>
            <w:bCs/>
            <w:lang w:eastAsia="ko-KR"/>
          </w:rPr>
          <w:alias w:val="city"/>
          <w:tag w:val="city"/>
          <w:id w:val="2123333196"/>
          <w:placeholder>
            <w:docPart w:val="5BAFB1912CBE43628BCA39F98BEC51AA"/>
          </w:placeholder>
        </w:sdtPr>
        <w:sdtContent>
          <w:proofErr w:type="spellStart"/>
          <w:r w:rsidR="00B8789A">
            <w:rPr>
              <w:b/>
              <w:bCs/>
              <w:lang w:eastAsia="ko-KR"/>
            </w:rPr>
            <w:t>Gwenborough</w:t>
          </w:r>
          <w:proofErr w:type="spellEnd"/>
        </w:sdtContent>
      </w:sdt>
      <w:r w:rsidR="00D20E3D">
        <w:rPr>
          <w:rFonts w:hint="eastAsia"/>
          <w:b/>
          <w:bCs/>
          <w:lang w:eastAsia="ko-KR"/>
        </w:rPr>
        <w:t xml:space="preserve"> </w:t>
      </w:r>
      <w:r w:rsidR="00D20E3D" w:rsidRPr="00D20E3D">
        <w:rPr>
          <w:b/>
          <w:bCs/>
        </w:rPr>
        <w:t xml:space="preserve">   </w:t>
      </w:r>
    </w:p>
    <w:p w14:paraId="6C1DB423" w14:textId="31AE06A5" w:rsidR="004D64AD" w:rsidRDefault="00000000" w:rsidP="00970CDE">
      <w:pPr>
        <w:rPr>
          <w:b/>
          <w:bCs/>
          <w:lang w:eastAsia="ko-KR"/>
        </w:rPr>
      </w:pPr>
      <w:sdt>
        <w:sdtPr>
          <w:rPr>
            <w:b/>
            <w:bCs/>
          </w:rPr>
          <w:alias w:val="email"/>
          <w:tag w:val="email"/>
          <w:id w:val="812994901"/>
          <w:placeholder>
            <w:docPart w:val="A3C96A95EBBF41D9B46A152EBEDC9954"/>
          </w:placeholder>
        </w:sdtPr>
        <w:sdtContent>
          <w:r w:rsidR="00B8789A">
            <w:rPr>
              <w:b/>
              <w:bCs/>
              <w:lang w:eastAsia="ko-KR"/>
            </w:rPr>
            <w:t>Sincere@april.biz</w:t>
          </w:r>
        </w:sdtContent>
      </w:sdt>
      <w:r w:rsidR="00D20E3D" w:rsidRPr="00D20E3D">
        <w:rPr>
          <w:b/>
          <w:bCs/>
        </w:rPr>
        <w:t xml:space="preserve"> </w:t>
      </w:r>
      <w:sdt>
        <w:sdtPr>
          <w:rPr>
            <w:b/>
            <w:bCs/>
          </w:rPr>
          <w:alias w:val="email"/>
          <w:tag w:val="email"/>
          <w:id w:val="-1768229215"/>
          <w:placeholder>
            <w:docPart w:val="7120A90082C64CCABEB1CA75220EA72E"/>
          </w:placeholder>
        </w:sdtPr>
        <w:sdtContent>
          <w:r w:rsidR="00B8789A">
            <w:rPr>
              <w:b/>
              <w:bCs/>
              <w:lang w:eastAsia="ko-KR"/>
            </w:rPr>
            <w:t>Sincere@april.biz</w:t>
          </w:r>
        </w:sdtContent>
      </w:sdt>
      <w:r w:rsidR="002C2741" w:rsidRPr="002C2741">
        <w:rPr>
          <w:b/>
          <w:bCs/>
        </w:rPr>
        <w:t xml:space="preserve"> </w:t>
      </w:r>
      <w:r w:rsidR="002C2741">
        <w:rPr>
          <w:rFonts w:hint="eastAsia"/>
          <w:b/>
          <w:bCs/>
          <w:lang w:eastAsia="ko-KR"/>
        </w:rPr>
        <w:t xml:space="preserve"> </w:t>
      </w:r>
      <w:sdt>
        <w:sdtPr>
          <w:rPr>
            <w:b/>
            <w:bCs/>
          </w:rPr>
          <w:alias w:val="email"/>
          <w:tag w:val="email"/>
          <w:id w:val="1532773002"/>
          <w:placeholder>
            <w:docPart w:val="06219583645145059CD98AF5DCDB8A73"/>
          </w:placeholder>
        </w:sdtPr>
        <w:sdtContent>
          <w:r w:rsidR="00B8789A">
            <w:rPr>
              <w:b/>
              <w:bCs/>
              <w:lang w:eastAsia="ko-KR"/>
            </w:rPr>
            <w:t>Sincere@april.biz</w:t>
          </w:r>
        </w:sdtContent>
      </w:sdt>
    </w:p>
    <w:p w14:paraId="6B63BBFA" w14:textId="17F05863" w:rsidR="004D64AD" w:rsidRDefault="00000000" w:rsidP="00970CDE">
      <w:pPr>
        <w:rPr>
          <w:b/>
          <w:bCs/>
          <w:lang w:eastAsia="ko-KR"/>
        </w:rPr>
      </w:pPr>
      <w:sdt>
        <w:sdtPr>
          <w:rPr>
            <w:rFonts w:hint="eastAsia"/>
            <w:b/>
            <w:bCs/>
            <w:lang w:eastAsia="ko-KR"/>
          </w:rPr>
          <w:alias w:val="city"/>
          <w:tag w:val="city"/>
          <w:id w:val="822480003"/>
          <w:placeholder>
            <w:docPart w:val="8039C2B1FFD4402793AAE259ED41A934"/>
          </w:placeholder>
        </w:sdtPr>
        <w:sdtContent>
          <w:proofErr w:type="spellStart"/>
          <w:r w:rsidR="00B8789A">
            <w:rPr>
              <w:b/>
              <w:bCs/>
              <w:lang w:eastAsia="ko-KR"/>
            </w:rPr>
            <w:t>Gwenborough</w:t>
          </w:r>
          <w:proofErr w:type="spellEnd"/>
        </w:sdtContent>
      </w:sdt>
      <w:r w:rsidR="00C9739D">
        <w:rPr>
          <w:rFonts w:hint="eastAsia"/>
          <w:b/>
          <w:bCs/>
          <w:lang w:eastAsia="ko-KR"/>
        </w:rPr>
        <w:t xml:space="preserve">   </w:t>
      </w:r>
      <w:sdt>
        <w:sdtPr>
          <w:rPr>
            <w:rFonts w:hint="eastAsia"/>
            <w:b/>
            <w:bCs/>
            <w:lang w:eastAsia="ko-KR"/>
          </w:rPr>
          <w:alias w:val="city"/>
          <w:tag w:val="city"/>
          <w:id w:val="-664935548"/>
          <w:placeholder>
            <w:docPart w:val="983C7D9B51574AF1A706700E1B35DD55"/>
          </w:placeholder>
        </w:sdtPr>
        <w:sdtContent>
          <w:proofErr w:type="spellStart"/>
          <w:r w:rsidR="00B8789A">
            <w:rPr>
              <w:b/>
              <w:bCs/>
              <w:lang w:eastAsia="ko-KR"/>
            </w:rPr>
            <w:t>Gwenborough</w:t>
          </w:r>
          <w:proofErr w:type="spellEnd"/>
        </w:sdtContent>
      </w:sdt>
    </w:p>
    <w:p w14:paraId="6DBCF415" w14:textId="144D88A0" w:rsidR="004D64AD" w:rsidRDefault="00000000" w:rsidP="00970CDE">
      <w:pPr>
        <w:rPr>
          <w:b/>
          <w:bCs/>
          <w:lang w:eastAsia="ko-KR"/>
        </w:rPr>
      </w:pPr>
      <w:sdt>
        <w:sdtPr>
          <w:rPr>
            <w:rFonts w:hint="eastAsia"/>
            <w:b/>
            <w:bCs/>
            <w:lang w:eastAsia="ko-KR"/>
          </w:rPr>
          <w:alias w:val="city"/>
          <w:tag w:val="city"/>
          <w:id w:val="1386060305"/>
          <w:placeholder>
            <w:docPart w:val="A3EA9B190FA64397ABA157DB189AD55A"/>
          </w:placeholder>
        </w:sdtPr>
        <w:sdtContent>
          <w:proofErr w:type="spellStart"/>
          <w:r w:rsidR="00B8789A">
            <w:rPr>
              <w:b/>
              <w:bCs/>
              <w:lang w:eastAsia="ko-KR"/>
            </w:rPr>
            <w:t>Gwenborough</w:t>
          </w:r>
          <w:proofErr w:type="spellEnd"/>
        </w:sdtContent>
      </w:sdt>
      <w:r w:rsidR="00C9739D">
        <w:rPr>
          <w:rFonts w:hint="eastAsia"/>
          <w:b/>
          <w:bCs/>
          <w:lang w:eastAsia="ko-KR"/>
        </w:rPr>
        <w:t xml:space="preserve">   </w:t>
      </w:r>
      <w:sdt>
        <w:sdtPr>
          <w:rPr>
            <w:rFonts w:hint="eastAsia"/>
            <w:b/>
            <w:bCs/>
            <w:lang w:eastAsia="ko-KR"/>
          </w:rPr>
          <w:alias w:val="city"/>
          <w:tag w:val="city"/>
          <w:id w:val="565300372"/>
          <w:placeholder>
            <w:docPart w:val="7077134B9B5E4691A681E8983461C81B"/>
          </w:placeholder>
        </w:sdtPr>
        <w:sdtContent>
          <w:proofErr w:type="spellStart"/>
          <w:r w:rsidR="00B8789A">
            <w:rPr>
              <w:b/>
              <w:bCs/>
              <w:lang w:eastAsia="ko-KR"/>
            </w:rPr>
            <w:t>Gwenborough</w:t>
          </w:r>
          <w:proofErr w:type="spellEnd"/>
        </w:sdtContent>
      </w:sdt>
      <w:r w:rsidR="00C9739D">
        <w:rPr>
          <w:rFonts w:hint="eastAsia"/>
          <w:b/>
          <w:bCs/>
          <w:lang w:eastAsia="ko-KR"/>
        </w:rPr>
        <w:t xml:space="preserve">         </w:t>
      </w:r>
    </w:p>
    <w:p w14:paraId="43556B0D" w14:textId="7169F3D7" w:rsidR="004D64AD" w:rsidRDefault="004C5913" w:rsidP="00970CDE">
      <w:pPr>
        <w:rPr>
          <w:lang w:eastAsia="ko-KR"/>
        </w:rPr>
      </w:pPr>
      <w:r>
        <w:rPr>
          <w:rFonts w:hint="eastAsia"/>
          <w:lang w:eastAsia="ko-KR"/>
        </w:rPr>
        <w:t xml:space="preserve">   </w:t>
      </w:r>
    </w:p>
    <w:p w14:paraId="387B0528" w14:textId="3A97015F" w:rsidR="00671AD3" w:rsidRPr="00AD0AD8" w:rsidRDefault="00000000" w:rsidP="00970CDE">
      <w:pPr>
        <w:rPr>
          <w:lang w:eastAsia="ko-KR"/>
        </w:rPr>
      </w:pPr>
      <w:sdt>
        <w:sdtPr>
          <w:rPr>
            <w:lang w:eastAsia="ko-KR"/>
          </w:rPr>
          <w:alias w:val="email"/>
          <w:tag w:val="email"/>
          <w:id w:val="-208422934"/>
          <w:placeholder>
            <w:docPart w:val="DefaultPlaceholder_-1854013440"/>
          </w:placeholder>
          <w:showingPlcHdr/>
          <w:text/>
        </w:sdtPr>
        <w:sdtContent>
          <w:r w:rsidR="00671AD3" w:rsidRPr="0091290D">
            <w:rPr>
              <w:rStyle w:val="PlaceholderText"/>
            </w:rPr>
            <w:t>Click or tap here to enter text.</w:t>
          </w:r>
        </w:sdtContent>
      </w:sdt>
      <w:r w:rsidR="004C5913">
        <w:rPr>
          <w:rFonts w:hint="eastAsia"/>
          <w:lang w:eastAsia="ko-KR"/>
        </w:rPr>
        <w:t xml:space="preserve">    </w:t>
      </w:r>
      <w:sdt>
        <w:sdtPr>
          <w:rPr>
            <w:rFonts w:hint="eastAsia"/>
            <w:lang w:eastAsia="ko-KR"/>
          </w:rPr>
          <w:alias w:val="lulu"/>
          <w:tag w:val="lulu"/>
          <w:id w:val="850915266"/>
          <w:placeholder>
            <w:docPart w:val="DefaultPlaceholder_-1854013440"/>
          </w:placeholder>
          <w:showingPlcHdr/>
        </w:sdtPr>
        <w:sdtContent>
          <w:r w:rsidR="004C5913" w:rsidRPr="0091290D">
            <w:rPr>
              <w:rStyle w:val="PlaceholderText"/>
            </w:rPr>
            <w:t>Click or tap here to enter text.</w:t>
          </w:r>
        </w:sdtContent>
      </w:sdt>
      <w:r w:rsidR="004C5913">
        <w:rPr>
          <w:rFonts w:hint="eastAsia"/>
          <w:lang w:eastAsia="ko-KR"/>
        </w:rPr>
        <w:t xml:space="preserve">    </w:t>
      </w:r>
      <w:sdt>
        <w:sdtPr>
          <w:rPr>
            <w:rFonts w:hint="eastAsia"/>
            <w:lang w:eastAsia="ko-KR"/>
          </w:rPr>
          <w:alias w:val="lalalla"/>
          <w:tag w:val="lalalla"/>
          <w:id w:val="-1482303252"/>
          <w:placeholder>
            <w:docPart w:val="DefaultPlaceholder_-1854013438"/>
          </w:placeholder>
          <w:showingPlcHdr/>
          <w:comboBox>
            <w:listItem w:value="Choose an item."/>
          </w:comboBox>
        </w:sdtPr>
        <w:sdtContent>
          <w:r w:rsidR="004C5913" w:rsidRPr="000C27E4">
            <w:rPr>
              <w:rStyle w:val="PlaceholderText"/>
            </w:rPr>
            <w:t>Choose an item.</w:t>
          </w:r>
        </w:sdtContent>
      </w:sdt>
    </w:p>
    <w:sectPr w:rsidR="00671AD3" w:rsidRPr="00AD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0B39C0"/>
    <w:rsid w:val="000D28F0"/>
    <w:rsid w:val="00131C6B"/>
    <w:rsid w:val="001461FC"/>
    <w:rsid w:val="0018021B"/>
    <w:rsid w:val="002131B6"/>
    <w:rsid w:val="002C2741"/>
    <w:rsid w:val="002F5055"/>
    <w:rsid w:val="003002FC"/>
    <w:rsid w:val="0030736A"/>
    <w:rsid w:val="00310DBF"/>
    <w:rsid w:val="0038197F"/>
    <w:rsid w:val="003F4208"/>
    <w:rsid w:val="004C5913"/>
    <w:rsid w:val="004D64AD"/>
    <w:rsid w:val="005A49BD"/>
    <w:rsid w:val="00671AD3"/>
    <w:rsid w:val="006A64FF"/>
    <w:rsid w:val="006C257F"/>
    <w:rsid w:val="007103F0"/>
    <w:rsid w:val="0073406C"/>
    <w:rsid w:val="00783F6C"/>
    <w:rsid w:val="007A19B0"/>
    <w:rsid w:val="00815F30"/>
    <w:rsid w:val="00873D4B"/>
    <w:rsid w:val="008D4B90"/>
    <w:rsid w:val="00906487"/>
    <w:rsid w:val="00931E05"/>
    <w:rsid w:val="009371AF"/>
    <w:rsid w:val="00970CDE"/>
    <w:rsid w:val="00A80866"/>
    <w:rsid w:val="00AD0AD8"/>
    <w:rsid w:val="00AE4E0D"/>
    <w:rsid w:val="00B8789A"/>
    <w:rsid w:val="00C9739D"/>
    <w:rsid w:val="00CB5D95"/>
    <w:rsid w:val="00CF17C6"/>
    <w:rsid w:val="00D20E3D"/>
    <w:rsid w:val="00E54D41"/>
    <w:rsid w:val="00EC4B41"/>
    <w:rsid w:val="00F469BE"/>
    <w:rsid w:val="00F63CBD"/>
    <w:rsid w:val="00FF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C801"/>
  <w15:chartTrackingRefBased/>
  <w15:docId w15:val="{338A1104-1DD1-49E1-8DCA-485FE5E4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CD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00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B7B25-4155-468A-AB8F-5DD9E4F981F3}"/>
      </w:docPartPr>
      <w:docPartBody>
        <w:p w:rsidR="00F84B48" w:rsidRDefault="00F84B48">
          <w:r w:rsidRPr="00912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A06FE10D23455CADAEDD37E8F01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D981B-FC24-4655-A239-EC1F5C0A99D5}"/>
      </w:docPartPr>
      <w:docPartBody>
        <w:p w:rsidR="00F84B48" w:rsidRDefault="00F84B48" w:rsidP="00F84B48">
          <w:pPr>
            <w:pStyle w:val="61A06FE10D23455CADAEDD37E8F0175E"/>
          </w:pPr>
          <w:r w:rsidRPr="00912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F72A0FBBCD48BBB2F9A4A70DDAE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161A1-DF25-4ADB-B053-A7AD842D40B4}"/>
      </w:docPartPr>
      <w:docPartBody>
        <w:p w:rsidR="00F84B48" w:rsidRDefault="00F84B48" w:rsidP="00F84B48">
          <w:pPr>
            <w:pStyle w:val="69F72A0FBBCD48BBB2F9A4A70DDAE2DC"/>
          </w:pPr>
          <w:r w:rsidRPr="00912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AFB1912CBE43628BCA39F98BEC5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BA0A1-AA46-49F7-8529-CDADDEB49E29}"/>
      </w:docPartPr>
      <w:docPartBody>
        <w:p w:rsidR="00F84B48" w:rsidRDefault="00F84B48" w:rsidP="00F84B48">
          <w:pPr>
            <w:pStyle w:val="5BAFB1912CBE43628BCA39F98BEC51AA"/>
          </w:pPr>
          <w:r w:rsidRPr="00912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39C2B1FFD4402793AAE259ED41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CF36B-BC25-444A-9FFF-D15EB2750BF0}"/>
      </w:docPartPr>
      <w:docPartBody>
        <w:p w:rsidR="00F84B48" w:rsidRDefault="00F84B48" w:rsidP="00F84B48">
          <w:pPr>
            <w:pStyle w:val="8039C2B1FFD4402793AAE259ED41A934"/>
          </w:pPr>
          <w:r w:rsidRPr="00912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3C7D9B51574AF1A706700E1B35D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2A9C2-F10A-4915-9C37-38CFBCE34A94}"/>
      </w:docPartPr>
      <w:docPartBody>
        <w:p w:rsidR="00F84B48" w:rsidRDefault="00F84B48" w:rsidP="00F84B48">
          <w:pPr>
            <w:pStyle w:val="983C7D9B51574AF1A706700E1B35DD55"/>
          </w:pPr>
          <w:r w:rsidRPr="00912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EA9B190FA64397ABA157DB189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F7623-AD34-45D6-BA5C-35B939744462}"/>
      </w:docPartPr>
      <w:docPartBody>
        <w:p w:rsidR="00F84B48" w:rsidRDefault="00F84B48" w:rsidP="00F84B48">
          <w:pPr>
            <w:pStyle w:val="A3EA9B190FA64397ABA157DB189AD55A"/>
          </w:pPr>
          <w:r w:rsidRPr="00912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77134B9B5E4691A681E8983461C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2C4F7-C487-4D97-B646-950202FD2058}"/>
      </w:docPartPr>
      <w:docPartBody>
        <w:p w:rsidR="00F84B48" w:rsidRDefault="00F84B48" w:rsidP="00F84B48">
          <w:pPr>
            <w:pStyle w:val="7077134B9B5E4691A681E8983461C81B"/>
          </w:pPr>
          <w:r w:rsidRPr="00912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C96A95EBBF41D9B46A152EBEDC9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5B39A-67A7-4030-ADB1-756DF2E66F19}"/>
      </w:docPartPr>
      <w:docPartBody>
        <w:p w:rsidR="00F84B48" w:rsidRDefault="00F84B48" w:rsidP="00F84B48">
          <w:pPr>
            <w:pStyle w:val="A3C96A95EBBF41D9B46A152EBEDC9954"/>
          </w:pPr>
          <w:r w:rsidRPr="00912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20A90082C64CCABEB1CA75220EA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6D2B-D3B6-496E-8595-631DA940D400}"/>
      </w:docPartPr>
      <w:docPartBody>
        <w:p w:rsidR="00F84B48" w:rsidRDefault="00F84B48" w:rsidP="00F84B48">
          <w:pPr>
            <w:pStyle w:val="7120A90082C64CCABEB1CA75220EA72E"/>
          </w:pPr>
          <w:r w:rsidRPr="00912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77E04AA34E4A309B2A3C214CD00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6B2B-44E9-4AC1-82BE-B0DFF9109AD1}"/>
      </w:docPartPr>
      <w:docPartBody>
        <w:p w:rsidR="00F8528C" w:rsidRDefault="00F8528C" w:rsidP="00F8528C">
          <w:pPr>
            <w:pStyle w:val="AF77E04AA34E4A309B2A3C214CD00834"/>
          </w:pPr>
          <w:r w:rsidRPr="00912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219583645145059CD98AF5DCDB8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E9EEA-FACF-4399-A960-5F75BF7E47B6}"/>
      </w:docPartPr>
      <w:docPartBody>
        <w:p w:rsidR="00F8528C" w:rsidRDefault="00F8528C" w:rsidP="00F8528C">
          <w:pPr>
            <w:pStyle w:val="06219583645145059CD98AF5DCDB8A73"/>
          </w:pPr>
          <w:r w:rsidRPr="00912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77329-B189-4CDC-AF5B-43607B01FF48}"/>
      </w:docPartPr>
      <w:docPartBody>
        <w:p w:rsidR="00C27F55" w:rsidRDefault="00167542">
          <w:r w:rsidRPr="000C27E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48"/>
    <w:rsid w:val="00167542"/>
    <w:rsid w:val="0018021B"/>
    <w:rsid w:val="003C6C16"/>
    <w:rsid w:val="005A49BD"/>
    <w:rsid w:val="008D4B90"/>
    <w:rsid w:val="00965BB5"/>
    <w:rsid w:val="00A80866"/>
    <w:rsid w:val="00C27F55"/>
    <w:rsid w:val="00CF17C6"/>
    <w:rsid w:val="00F84B48"/>
    <w:rsid w:val="00F8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7542"/>
    <w:rPr>
      <w:color w:val="666666"/>
    </w:rPr>
  </w:style>
  <w:style w:type="paragraph" w:customStyle="1" w:styleId="61A06FE10D23455CADAEDD37E8F0175E">
    <w:name w:val="61A06FE10D23455CADAEDD37E8F0175E"/>
    <w:rsid w:val="00F84B48"/>
  </w:style>
  <w:style w:type="paragraph" w:customStyle="1" w:styleId="69F72A0FBBCD48BBB2F9A4A70DDAE2DC">
    <w:name w:val="69F72A0FBBCD48BBB2F9A4A70DDAE2DC"/>
    <w:rsid w:val="00F84B48"/>
  </w:style>
  <w:style w:type="paragraph" w:customStyle="1" w:styleId="5BAFB1912CBE43628BCA39F98BEC51AA">
    <w:name w:val="5BAFB1912CBE43628BCA39F98BEC51AA"/>
    <w:rsid w:val="00F84B48"/>
  </w:style>
  <w:style w:type="paragraph" w:customStyle="1" w:styleId="8039C2B1FFD4402793AAE259ED41A934">
    <w:name w:val="8039C2B1FFD4402793AAE259ED41A934"/>
    <w:rsid w:val="00F84B48"/>
  </w:style>
  <w:style w:type="paragraph" w:customStyle="1" w:styleId="983C7D9B51574AF1A706700E1B35DD55">
    <w:name w:val="983C7D9B51574AF1A706700E1B35DD55"/>
    <w:rsid w:val="00F84B48"/>
  </w:style>
  <w:style w:type="paragraph" w:customStyle="1" w:styleId="A3EA9B190FA64397ABA157DB189AD55A">
    <w:name w:val="A3EA9B190FA64397ABA157DB189AD55A"/>
    <w:rsid w:val="00F84B48"/>
  </w:style>
  <w:style w:type="paragraph" w:customStyle="1" w:styleId="7077134B9B5E4691A681E8983461C81B">
    <w:name w:val="7077134B9B5E4691A681E8983461C81B"/>
    <w:rsid w:val="00F84B48"/>
  </w:style>
  <w:style w:type="paragraph" w:customStyle="1" w:styleId="A190AF2A82B44FAFAEEEC6A5009EB2BB">
    <w:name w:val="A190AF2A82B44FAFAEEEC6A5009EB2BB"/>
    <w:rsid w:val="00F84B48"/>
  </w:style>
  <w:style w:type="paragraph" w:customStyle="1" w:styleId="A3C96A95EBBF41D9B46A152EBEDC9954">
    <w:name w:val="A3C96A95EBBF41D9B46A152EBEDC9954"/>
    <w:rsid w:val="00F84B48"/>
  </w:style>
  <w:style w:type="paragraph" w:customStyle="1" w:styleId="7120A90082C64CCABEB1CA75220EA72E">
    <w:name w:val="7120A90082C64CCABEB1CA75220EA72E"/>
    <w:rsid w:val="00F84B48"/>
  </w:style>
  <w:style w:type="paragraph" w:customStyle="1" w:styleId="AF77E04AA34E4A309B2A3C214CD00834">
    <w:name w:val="AF77E04AA34E4A309B2A3C214CD00834"/>
    <w:rsid w:val="00F8528C"/>
  </w:style>
  <w:style w:type="paragraph" w:customStyle="1" w:styleId="06219583645145059CD98AF5DCDB8A73">
    <w:name w:val="06219583645145059CD98AF5DCDB8A73"/>
    <w:rsid w:val="00F85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ca07d7-dd1d-4044-b168-d069f025acad}">
  <we:reference id="0eca07d7-dd1d-4044-b168-d069f025acad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Joonseok Pak</dc:creator>
  <cp:keywords>hehwtag</cp:keywords>
  <cp:lastModifiedBy>Joonseok Pak</cp:lastModifiedBy>
  <cp:revision>25</cp:revision>
  <dcterms:created xsi:type="dcterms:W3CDTF">2025-06-24T14:25:00Z</dcterms:created>
  <dcterms:modified xsi:type="dcterms:W3CDTF">2025-09-15T10:39:00Z</dcterms:modified>
  <cp:contentStatus>hehw</cp:contentStatus>
</cp:coreProperties>
</file>