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0AC45" w14:textId="7C69D33D" w:rsidR="00C82B10" w:rsidRPr="00C82B10" w:rsidRDefault="00C82B10" w:rsidP="002758F8">
      <w:pPr>
        <w:pStyle w:val="Ttulo1"/>
      </w:pPr>
      <w:r w:rsidRPr="006B339F">
        <w:rPr>
          <w:highlight w:val="yellow"/>
        </w:rPr>
        <w:t>PRUEBA TÉCNICA</w:t>
      </w:r>
      <w:r>
        <w:t xml:space="preserve"> </w:t>
      </w:r>
    </w:p>
    <w:p w14:paraId="2F4FCA72" w14:textId="0513CF34" w:rsidR="0041773A" w:rsidRPr="0041773A" w:rsidRDefault="0041773A" w:rsidP="002758F8">
      <w:pPr>
        <w:pStyle w:val="Ttulo1"/>
      </w:pPr>
      <w:r>
        <w:t>SECCIÓN: LENGUAJES</w:t>
      </w:r>
    </w:p>
    <w:p w14:paraId="281E7479" w14:textId="323D604C" w:rsidR="0041773A" w:rsidRDefault="0041773A" w:rsidP="002758F8">
      <w:r>
        <w:t>Cuáles de los siguientes lenguajes de programación manejas:</w:t>
      </w:r>
    </w:p>
    <w:p w14:paraId="69A0E946" w14:textId="779D0FC9" w:rsidR="0041773A" w:rsidRDefault="0041773A" w:rsidP="0041773A">
      <w:pPr>
        <w:pStyle w:val="Prrafodelista"/>
        <w:numPr>
          <w:ilvl w:val="1"/>
          <w:numId w:val="10"/>
        </w:numPr>
      </w:pPr>
      <w:r>
        <w:t>SQL</w:t>
      </w:r>
    </w:p>
    <w:p w14:paraId="70169972" w14:textId="4B1363C9" w:rsidR="0041773A" w:rsidRDefault="0041773A" w:rsidP="0041773A">
      <w:pPr>
        <w:pStyle w:val="Prrafodelista"/>
        <w:numPr>
          <w:ilvl w:val="1"/>
          <w:numId w:val="10"/>
        </w:numPr>
      </w:pPr>
      <w:r>
        <w:t>MySQL</w:t>
      </w:r>
    </w:p>
    <w:p w14:paraId="7806B251" w14:textId="7744AD26" w:rsidR="0041773A" w:rsidRDefault="006B339F" w:rsidP="0041773A">
      <w:pPr>
        <w:pStyle w:val="Prrafodelista"/>
        <w:numPr>
          <w:ilvl w:val="1"/>
          <w:numId w:val="10"/>
        </w:numPr>
      </w:pPr>
      <w:r>
        <w:t>R</w:t>
      </w:r>
    </w:p>
    <w:p w14:paraId="15057025" w14:textId="705F048E" w:rsidR="0041773A" w:rsidRDefault="0041773A" w:rsidP="0041773A">
      <w:pPr>
        <w:pStyle w:val="Prrafodelista"/>
        <w:numPr>
          <w:ilvl w:val="1"/>
          <w:numId w:val="10"/>
        </w:numPr>
      </w:pPr>
      <w:r>
        <w:t>Python</w:t>
      </w:r>
    </w:p>
    <w:p w14:paraId="650E1BB9" w14:textId="13C5413E" w:rsidR="0041773A" w:rsidRDefault="006B339F" w:rsidP="0041773A">
      <w:pPr>
        <w:pStyle w:val="Prrafodelista"/>
        <w:numPr>
          <w:ilvl w:val="1"/>
          <w:numId w:val="10"/>
        </w:numPr>
      </w:pPr>
      <w:r>
        <w:t>DAX</w:t>
      </w:r>
    </w:p>
    <w:p w14:paraId="5378F86A" w14:textId="0A119AEA" w:rsidR="0041773A" w:rsidRPr="0041773A" w:rsidRDefault="0041773A" w:rsidP="0041773A">
      <w:pPr>
        <w:pStyle w:val="Prrafodelista"/>
        <w:numPr>
          <w:ilvl w:val="1"/>
          <w:numId w:val="10"/>
        </w:numPr>
      </w:pPr>
      <w:r>
        <w:t>Otros:______________________________________________________</w:t>
      </w:r>
    </w:p>
    <w:p w14:paraId="2061EFE8" w14:textId="77777777" w:rsidR="00BA2285" w:rsidRDefault="00BA2285" w:rsidP="00BE5B6B">
      <w:pPr>
        <w:pStyle w:val="Prrafodelista"/>
        <w:ind w:left="360"/>
      </w:pPr>
    </w:p>
    <w:p w14:paraId="0B3AA701" w14:textId="77777777" w:rsidR="00BE5B6B" w:rsidRPr="00BE5B6B" w:rsidRDefault="00BE5B6B" w:rsidP="00BE5B6B">
      <w:pPr>
        <w:pStyle w:val="Prrafodelista"/>
        <w:ind w:left="360"/>
        <w:rPr>
          <w:b/>
          <w:bCs/>
        </w:rPr>
      </w:pPr>
    </w:p>
    <w:p w14:paraId="10309D91" w14:textId="1CA2A02E" w:rsidR="00E101E8" w:rsidRDefault="00E101E8" w:rsidP="002758F8">
      <w:pPr>
        <w:pStyle w:val="Ttulo1"/>
      </w:pPr>
      <w:r>
        <w:t>SECCIÓN: PRUEBA TÉCNICA SQL</w:t>
      </w:r>
    </w:p>
    <w:p w14:paraId="7C3D180B" w14:textId="78442D90" w:rsidR="00AD52C8" w:rsidRPr="00CD65AA" w:rsidRDefault="00AD52C8" w:rsidP="005E1B18">
      <w:pPr>
        <w:rPr>
          <w:rFonts w:cstheme="minorHAnsi"/>
        </w:rPr>
      </w:pPr>
      <w:r w:rsidRPr="00CD65AA">
        <w:rPr>
          <w:rFonts w:cstheme="minorHAnsi"/>
        </w:rPr>
        <w:t xml:space="preserve">Se </w:t>
      </w:r>
      <w:r w:rsidR="006B339F" w:rsidRPr="00CD65AA">
        <w:rPr>
          <w:rFonts w:cstheme="minorHAnsi"/>
        </w:rPr>
        <w:t>tiene</w:t>
      </w:r>
      <w:r w:rsidR="00F517D1" w:rsidRPr="00CD65AA">
        <w:rPr>
          <w:rFonts w:cstheme="minorHAnsi"/>
        </w:rPr>
        <w:t xml:space="preserve">n </w:t>
      </w:r>
      <w:r w:rsidR="006B339F" w:rsidRPr="00CD65AA">
        <w:rPr>
          <w:rFonts w:cstheme="minorHAnsi"/>
        </w:rPr>
        <w:t xml:space="preserve">4 tablas de la siguiente manera: </w:t>
      </w:r>
    </w:p>
    <w:p w14:paraId="14596D6D" w14:textId="4881A3CC" w:rsidR="006B339F" w:rsidRPr="00CD65AA" w:rsidRDefault="006B339F" w:rsidP="006B339F">
      <w:pPr>
        <w:pStyle w:val="Prrafodelista"/>
        <w:numPr>
          <w:ilvl w:val="0"/>
          <w:numId w:val="11"/>
        </w:numPr>
        <w:rPr>
          <w:rFonts w:cstheme="minorHAnsi"/>
          <w:b/>
          <w:bCs/>
        </w:rPr>
      </w:pPr>
      <w:r w:rsidRPr="00CD65AA">
        <w:rPr>
          <w:rFonts w:cstheme="minorHAnsi"/>
          <w:b/>
          <w:bCs/>
        </w:rPr>
        <w:t>Clientes</w:t>
      </w:r>
    </w:p>
    <w:tbl>
      <w:tblPr>
        <w:tblW w:w="98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558"/>
        <w:gridCol w:w="1200"/>
        <w:gridCol w:w="1200"/>
        <w:gridCol w:w="1200"/>
      </w:tblGrid>
      <w:tr w:rsidR="006B339F" w:rsidRPr="006B339F" w14:paraId="70E4500A" w14:textId="77777777" w:rsidTr="006B339F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82166" w14:textId="77777777" w:rsidR="006B339F" w:rsidRPr="006B339F" w:rsidRDefault="006B339F" w:rsidP="006B339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</w:pPr>
            <w:r w:rsidRPr="006B339F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62FA2" w14:textId="77777777" w:rsidR="006B339F" w:rsidRPr="006B339F" w:rsidRDefault="006B339F" w:rsidP="006B339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</w:pPr>
            <w:r w:rsidRPr="006B339F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Cod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E0AB5" w14:textId="77777777" w:rsidR="006B339F" w:rsidRPr="006B339F" w:rsidRDefault="006B339F" w:rsidP="006B339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B339F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CodSec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85B7" w14:textId="77777777" w:rsidR="006B339F" w:rsidRPr="006B339F" w:rsidRDefault="006B339F" w:rsidP="006B339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B339F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Sec</w:t>
            </w:r>
            <w:proofErr w:type="spellEnd"/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F8DA8" w14:textId="77777777" w:rsidR="006B339F" w:rsidRPr="006B339F" w:rsidRDefault="006B339F" w:rsidP="006B339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B339F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claseEconomica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A2725" w14:textId="77777777" w:rsidR="006B339F" w:rsidRPr="006B339F" w:rsidRDefault="006B339F" w:rsidP="006B339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B339F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Cantvisitas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8A5D" w14:textId="77777777" w:rsidR="006B339F" w:rsidRPr="006B339F" w:rsidRDefault="006B339F" w:rsidP="006B339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B339F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IDDireccion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D60C" w14:textId="77777777" w:rsidR="006B339F" w:rsidRPr="006B339F" w:rsidRDefault="006B339F" w:rsidP="006B339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B339F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CodVision</w:t>
            </w:r>
            <w:proofErr w:type="spellEnd"/>
          </w:p>
        </w:tc>
      </w:tr>
    </w:tbl>
    <w:p w14:paraId="26772DE7" w14:textId="77777777" w:rsidR="006B339F" w:rsidRPr="00CD65AA" w:rsidRDefault="006B339F" w:rsidP="006B339F">
      <w:pPr>
        <w:pStyle w:val="Prrafodelista"/>
        <w:rPr>
          <w:rFonts w:cstheme="minorHAnsi"/>
          <w:b/>
          <w:bCs/>
        </w:rPr>
      </w:pPr>
    </w:p>
    <w:p w14:paraId="133A8707" w14:textId="0D321708" w:rsidR="00AD52C8" w:rsidRPr="00CD65AA" w:rsidRDefault="00AD52C8" w:rsidP="00C92CE8">
      <w:pPr>
        <w:rPr>
          <w:rFonts w:cstheme="minorHAnsi"/>
        </w:rPr>
      </w:pPr>
      <w:r w:rsidRPr="00CD65AA">
        <w:rPr>
          <w:rFonts w:cstheme="minorHAnsi"/>
        </w:rPr>
        <w:t>Donde:</w:t>
      </w:r>
    </w:p>
    <w:p w14:paraId="51876D5D" w14:textId="7F9AEAFC" w:rsidR="00E101E8" w:rsidRPr="00CD65AA" w:rsidRDefault="006B339F" w:rsidP="00CD65AA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CD65AA">
        <w:rPr>
          <w:rFonts w:cstheme="minorHAnsi"/>
          <w:b/>
          <w:bCs/>
        </w:rPr>
        <w:t>ID</w:t>
      </w:r>
      <w:r w:rsidR="00AD52C8" w:rsidRPr="00CD65AA">
        <w:rPr>
          <w:rFonts w:cstheme="minorHAnsi"/>
          <w:b/>
          <w:bCs/>
        </w:rPr>
        <w:t>:</w:t>
      </w:r>
      <w:r w:rsidR="00AD52C8" w:rsidRPr="00CD65AA">
        <w:rPr>
          <w:rFonts w:cstheme="minorHAnsi"/>
        </w:rPr>
        <w:t xml:space="preserve"> Hace referencia al identificador de cada cliente dentro de la empresa.</w:t>
      </w:r>
    </w:p>
    <w:p w14:paraId="7F86E7C9" w14:textId="4F7D47F4" w:rsidR="00AD52C8" w:rsidRPr="00CD65AA" w:rsidRDefault="006B339F" w:rsidP="00CD65AA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CD65AA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Cod</w:t>
      </w:r>
      <w:r w:rsidR="00AD52C8" w:rsidRPr="00CD65AA">
        <w:rPr>
          <w:rFonts w:cstheme="minorHAnsi"/>
          <w:b/>
          <w:bCs/>
        </w:rPr>
        <w:t>:</w:t>
      </w:r>
      <w:r w:rsidR="00AD52C8" w:rsidRPr="00CD65AA">
        <w:rPr>
          <w:rFonts w:cstheme="minorHAnsi"/>
        </w:rPr>
        <w:t xml:space="preserve"> Indica el </w:t>
      </w:r>
      <w:r w:rsidRPr="00CD65AA">
        <w:rPr>
          <w:rFonts w:cstheme="minorHAnsi"/>
        </w:rPr>
        <w:t>Código interno al que pertenece el cliente</w:t>
      </w:r>
    </w:p>
    <w:p w14:paraId="19905AEF" w14:textId="42E863C9" w:rsidR="00AD52C8" w:rsidRPr="00CD65AA" w:rsidRDefault="006B339F" w:rsidP="00CD65AA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proofErr w:type="spellStart"/>
      <w:r w:rsidRPr="00CD65AA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CodSec</w:t>
      </w:r>
      <w:proofErr w:type="spellEnd"/>
      <w:r w:rsidR="00AD52C8" w:rsidRPr="00CD65AA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 xml:space="preserve">: </w:t>
      </w:r>
      <w:r w:rsidRPr="00CD65AA">
        <w:rPr>
          <w:rFonts w:eastAsia="Times New Roman" w:cstheme="minorHAnsi"/>
          <w:color w:val="000000"/>
          <w:kern w:val="0"/>
          <w:lang w:eastAsia="es-CO"/>
          <w14:ligatures w14:val="none"/>
        </w:rPr>
        <w:t>Hace referencia al código del tipo de cliente</w:t>
      </w:r>
      <w:r w:rsidR="00AD52C8" w:rsidRPr="00CD65AA">
        <w:rPr>
          <w:rFonts w:eastAsia="Times New Roman" w:cstheme="minorHAnsi"/>
          <w:color w:val="000000"/>
          <w:kern w:val="0"/>
          <w:lang w:eastAsia="es-CO"/>
          <w14:ligatures w14:val="none"/>
        </w:rPr>
        <w:t>.</w:t>
      </w:r>
    </w:p>
    <w:p w14:paraId="3347187E" w14:textId="4F467629" w:rsidR="00C92CE8" w:rsidRPr="00CD65AA" w:rsidRDefault="006B339F" w:rsidP="00CD65AA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proofErr w:type="spellStart"/>
      <w:r w:rsidRPr="00CD65AA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Sec</w:t>
      </w:r>
      <w:proofErr w:type="spellEnd"/>
      <w:r w:rsidRPr="00CD65AA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 xml:space="preserve">: </w:t>
      </w:r>
      <w:r w:rsidRPr="00CD65AA">
        <w:rPr>
          <w:rFonts w:eastAsia="Times New Roman" w:cstheme="minorHAnsi"/>
          <w:color w:val="000000"/>
          <w:kern w:val="0"/>
          <w:lang w:eastAsia="es-CO"/>
          <w14:ligatures w14:val="none"/>
        </w:rPr>
        <w:t>descripción del tipo de cliente</w:t>
      </w:r>
      <w:r w:rsidR="00C92CE8" w:rsidRPr="00CD65AA">
        <w:rPr>
          <w:rFonts w:cstheme="minorHAnsi"/>
        </w:rPr>
        <w:t>.</w:t>
      </w:r>
    </w:p>
    <w:p w14:paraId="655EE6FD" w14:textId="27A76D6C" w:rsidR="00F7726C" w:rsidRPr="00CD65AA" w:rsidRDefault="00F7726C" w:rsidP="00CD65AA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proofErr w:type="spellStart"/>
      <w:r w:rsidRPr="006B339F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claseEconomica</w:t>
      </w:r>
      <w:proofErr w:type="spellEnd"/>
      <w:r w:rsidRPr="00CD65AA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 xml:space="preserve">: </w:t>
      </w:r>
      <w:r w:rsidRPr="00CD65AA">
        <w:rPr>
          <w:rFonts w:eastAsia="Times New Roman" w:cstheme="minorHAnsi"/>
          <w:color w:val="000000"/>
          <w:kern w:val="0"/>
          <w:lang w:eastAsia="es-CO"/>
          <w14:ligatures w14:val="none"/>
        </w:rPr>
        <w:t>descripción actividad del cliente</w:t>
      </w:r>
      <w:r w:rsidRPr="00CD65AA">
        <w:rPr>
          <w:rFonts w:cstheme="minorHAnsi"/>
        </w:rPr>
        <w:t>.</w:t>
      </w:r>
    </w:p>
    <w:p w14:paraId="4814E9EC" w14:textId="03C93F1B" w:rsidR="00F7726C" w:rsidRPr="00CD65AA" w:rsidRDefault="00F7726C" w:rsidP="00CD65AA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proofErr w:type="spellStart"/>
      <w:r w:rsidRPr="006B339F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Cantvisitas</w:t>
      </w:r>
      <w:proofErr w:type="spellEnd"/>
      <w:r w:rsidRPr="00CD65AA">
        <w:rPr>
          <w:rFonts w:eastAsia="Times New Roman" w:cstheme="minorHAnsi"/>
          <w:color w:val="000000"/>
          <w:kern w:val="0"/>
          <w:lang w:eastAsia="es-CO"/>
          <w14:ligatures w14:val="none"/>
        </w:rPr>
        <w:t>: Visitas hechas al cliente.</w:t>
      </w:r>
    </w:p>
    <w:p w14:paraId="7909E7D4" w14:textId="3BD0C008" w:rsidR="00F7726C" w:rsidRPr="00CD65AA" w:rsidRDefault="00F7726C" w:rsidP="00CD65AA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proofErr w:type="spellStart"/>
      <w:r w:rsidRPr="006B339F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IDDireccion</w:t>
      </w:r>
      <w:proofErr w:type="spellEnd"/>
      <w:r w:rsidRPr="00CD65AA">
        <w:rPr>
          <w:rFonts w:eastAsia="Times New Roman" w:cstheme="minorHAnsi"/>
          <w:color w:val="000000"/>
          <w:kern w:val="0"/>
          <w:lang w:eastAsia="es-CO"/>
          <w14:ligatures w14:val="none"/>
        </w:rPr>
        <w:t>: Identificador dirección.</w:t>
      </w:r>
    </w:p>
    <w:p w14:paraId="1AF5B351" w14:textId="2D6587CF" w:rsidR="00F7726C" w:rsidRPr="00CD65AA" w:rsidRDefault="00F7726C" w:rsidP="00CD65AA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proofErr w:type="spellStart"/>
      <w:r w:rsidRPr="006B339F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CodVision</w:t>
      </w:r>
      <w:proofErr w:type="spellEnd"/>
      <w:r w:rsidRPr="00CD65AA">
        <w:rPr>
          <w:rFonts w:eastAsia="Times New Roman" w:cstheme="minorHAnsi"/>
          <w:color w:val="000000"/>
          <w:kern w:val="0"/>
          <w:lang w:eastAsia="es-CO"/>
          <w14:ligatures w14:val="none"/>
        </w:rPr>
        <w:t>: Código interno ventas.</w:t>
      </w:r>
    </w:p>
    <w:p w14:paraId="33C6F678" w14:textId="77777777" w:rsidR="00F7726C" w:rsidRPr="00CD65AA" w:rsidRDefault="00F7726C" w:rsidP="00F7726C">
      <w:pPr>
        <w:pStyle w:val="Prrafodelista"/>
        <w:ind w:left="1068"/>
        <w:rPr>
          <w:rFonts w:cstheme="minorHAnsi"/>
        </w:rPr>
      </w:pPr>
    </w:p>
    <w:p w14:paraId="5A4BAE70" w14:textId="226ACE67" w:rsidR="00F7726C" w:rsidRPr="00CD65AA" w:rsidRDefault="00F7726C" w:rsidP="00F7726C">
      <w:pPr>
        <w:pStyle w:val="Prrafodelista"/>
        <w:numPr>
          <w:ilvl w:val="0"/>
          <w:numId w:val="11"/>
        </w:numPr>
        <w:rPr>
          <w:rFonts w:cstheme="minorHAnsi"/>
        </w:rPr>
      </w:pPr>
      <w:r w:rsidRPr="00CD65AA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Territorio_1</w:t>
      </w:r>
    </w:p>
    <w:tbl>
      <w:tblPr>
        <w:tblW w:w="72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3"/>
        <w:gridCol w:w="1876"/>
        <w:gridCol w:w="1764"/>
        <w:gridCol w:w="1608"/>
        <w:gridCol w:w="1200"/>
      </w:tblGrid>
      <w:tr w:rsidR="00F7726C" w:rsidRPr="00F7726C" w14:paraId="06C3B117" w14:textId="77777777" w:rsidTr="00F7726C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F0E65" w14:textId="77777777" w:rsidR="00F7726C" w:rsidRPr="00F7726C" w:rsidRDefault="00F7726C" w:rsidP="00F7726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</w:pPr>
            <w:r w:rsidRPr="00F7726C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IDDireccion2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8032C" w14:textId="77777777" w:rsidR="00F7726C" w:rsidRPr="00F7726C" w:rsidRDefault="00F7726C" w:rsidP="00F7726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7726C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MunicipioDireccion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E7798" w14:textId="77777777" w:rsidR="00F7726C" w:rsidRPr="00F7726C" w:rsidRDefault="00F7726C" w:rsidP="00F7726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7726C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LongitudDireccion</w:t>
            </w:r>
            <w:proofErr w:type="spellEnd"/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B612" w14:textId="77777777" w:rsidR="00F7726C" w:rsidRPr="00F7726C" w:rsidRDefault="00F7726C" w:rsidP="00F7726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7726C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LatitudDireccion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9EB1" w14:textId="77777777" w:rsidR="00F7726C" w:rsidRPr="00F7726C" w:rsidRDefault="00F7726C" w:rsidP="00F7726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7726C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IDTerritorio</w:t>
            </w:r>
            <w:proofErr w:type="spellEnd"/>
          </w:p>
        </w:tc>
      </w:tr>
    </w:tbl>
    <w:p w14:paraId="19F2A6F8" w14:textId="77777777" w:rsidR="00F7726C" w:rsidRPr="00CD65AA" w:rsidRDefault="00F7726C" w:rsidP="00F7726C">
      <w:pPr>
        <w:pStyle w:val="Prrafodelista"/>
        <w:rPr>
          <w:rFonts w:cstheme="minorHAnsi"/>
        </w:rPr>
      </w:pPr>
    </w:p>
    <w:p w14:paraId="017C05CF" w14:textId="77777777" w:rsidR="00F7726C" w:rsidRPr="00CD65AA" w:rsidRDefault="00F7726C" w:rsidP="00F7726C">
      <w:pPr>
        <w:rPr>
          <w:rFonts w:cstheme="minorHAnsi"/>
        </w:rPr>
      </w:pPr>
      <w:r w:rsidRPr="00CD65AA">
        <w:rPr>
          <w:rFonts w:cstheme="minorHAnsi"/>
        </w:rPr>
        <w:t>Donde:</w:t>
      </w:r>
    </w:p>
    <w:p w14:paraId="75A6223A" w14:textId="77777777" w:rsidR="00F7726C" w:rsidRPr="00CD65AA" w:rsidRDefault="00F7726C" w:rsidP="00F7726C">
      <w:pPr>
        <w:pStyle w:val="Prrafodelista"/>
        <w:rPr>
          <w:rFonts w:cstheme="minorHAnsi"/>
        </w:rPr>
      </w:pPr>
    </w:p>
    <w:p w14:paraId="4FF4993D" w14:textId="185B11B1" w:rsidR="00F7726C" w:rsidRPr="00CD65AA" w:rsidRDefault="00F7726C" w:rsidP="00F7726C">
      <w:pPr>
        <w:pStyle w:val="Prrafodelista"/>
        <w:numPr>
          <w:ilvl w:val="0"/>
          <w:numId w:val="4"/>
        </w:numPr>
        <w:rPr>
          <w:rFonts w:cstheme="minorHAnsi"/>
        </w:rPr>
      </w:pPr>
      <w:r w:rsidRPr="00F7726C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IDDireccion2</w:t>
      </w:r>
      <w:r w:rsidRPr="00CD65AA">
        <w:rPr>
          <w:rFonts w:cstheme="minorHAnsi"/>
          <w:b/>
          <w:bCs/>
        </w:rPr>
        <w:t>:</w:t>
      </w:r>
      <w:r w:rsidRPr="00CD65AA">
        <w:rPr>
          <w:rFonts w:cstheme="minorHAnsi"/>
        </w:rPr>
        <w:t xml:space="preserve"> </w:t>
      </w:r>
      <w:r w:rsidRPr="00CD65AA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Identificador </w:t>
      </w:r>
      <w:proofErr w:type="spellStart"/>
      <w:r w:rsidRPr="00CD65AA">
        <w:rPr>
          <w:rFonts w:eastAsia="Times New Roman" w:cstheme="minorHAnsi"/>
          <w:color w:val="000000"/>
          <w:kern w:val="0"/>
          <w:lang w:eastAsia="es-CO"/>
          <w14:ligatures w14:val="none"/>
        </w:rPr>
        <w:t>direccion</w:t>
      </w:r>
      <w:proofErr w:type="spellEnd"/>
      <w:r w:rsidRPr="00CD65AA">
        <w:rPr>
          <w:rFonts w:eastAsia="Times New Roman" w:cstheme="minorHAnsi"/>
          <w:color w:val="000000"/>
          <w:kern w:val="0"/>
          <w:lang w:eastAsia="es-CO"/>
          <w14:ligatures w14:val="none"/>
        </w:rPr>
        <w:t>.</w:t>
      </w:r>
    </w:p>
    <w:p w14:paraId="75A793E5" w14:textId="46CF541A" w:rsidR="00F7726C" w:rsidRPr="00CD65AA" w:rsidRDefault="00F7726C" w:rsidP="00F7726C">
      <w:pPr>
        <w:pStyle w:val="Prrafodelista"/>
        <w:numPr>
          <w:ilvl w:val="0"/>
          <w:numId w:val="4"/>
        </w:numPr>
        <w:rPr>
          <w:rFonts w:cstheme="minorHAnsi"/>
        </w:rPr>
      </w:pPr>
      <w:proofErr w:type="spellStart"/>
      <w:r w:rsidRPr="00F7726C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MunicipioDireccion</w:t>
      </w:r>
      <w:proofErr w:type="spellEnd"/>
      <w:r w:rsidRPr="00CD65AA">
        <w:rPr>
          <w:rFonts w:cstheme="minorHAnsi"/>
          <w:b/>
          <w:bCs/>
        </w:rPr>
        <w:t>:</w:t>
      </w:r>
      <w:r w:rsidRPr="00CD65AA">
        <w:rPr>
          <w:rFonts w:cstheme="minorHAnsi"/>
        </w:rPr>
        <w:t xml:space="preserve"> Indica el municipio de la dirección.</w:t>
      </w:r>
    </w:p>
    <w:p w14:paraId="38E1B71F" w14:textId="39412BCB" w:rsidR="00F7726C" w:rsidRPr="00CD65AA" w:rsidRDefault="00F7726C" w:rsidP="00F7726C">
      <w:pPr>
        <w:pStyle w:val="Prrafodelista"/>
        <w:numPr>
          <w:ilvl w:val="0"/>
          <w:numId w:val="4"/>
        </w:numPr>
        <w:rPr>
          <w:rFonts w:cstheme="minorHAnsi"/>
        </w:rPr>
      </w:pPr>
      <w:proofErr w:type="spellStart"/>
      <w:r w:rsidRPr="00F7726C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LongitudDireccion</w:t>
      </w:r>
      <w:proofErr w:type="spellEnd"/>
      <w:r w:rsidRPr="00CD65AA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 xml:space="preserve">: </w:t>
      </w:r>
      <w:r w:rsidRPr="00CD65AA">
        <w:rPr>
          <w:rFonts w:eastAsia="Times New Roman" w:cstheme="minorHAnsi"/>
          <w:color w:val="000000"/>
          <w:kern w:val="0"/>
          <w:lang w:eastAsia="es-CO"/>
          <w14:ligatures w14:val="none"/>
        </w:rPr>
        <w:t>Longitud.</w:t>
      </w:r>
    </w:p>
    <w:p w14:paraId="463AEEB6" w14:textId="77B6EE78" w:rsidR="00F7726C" w:rsidRPr="00CD65AA" w:rsidRDefault="00F7726C" w:rsidP="00F7726C">
      <w:pPr>
        <w:pStyle w:val="Prrafodelista"/>
        <w:numPr>
          <w:ilvl w:val="0"/>
          <w:numId w:val="4"/>
        </w:numPr>
        <w:rPr>
          <w:rFonts w:cstheme="minorHAnsi"/>
        </w:rPr>
      </w:pPr>
      <w:proofErr w:type="spellStart"/>
      <w:r w:rsidRPr="00F7726C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LatitudDireccion</w:t>
      </w:r>
      <w:proofErr w:type="spellEnd"/>
      <w:r w:rsidRPr="00CD65AA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 xml:space="preserve">: </w:t>
      </w:r>
      <w:r w:rsidRPr="00CD65AA">
        <w:rPr>
          <w:rFonts w:eastAsia="Times New Roman" w:cstheme="minorHAnsi"/>
          <w:color w:val="000000"/>
          <w:kern w:val="0"/>
          <w:lang w:eastAsia="es-CO"/>
          <w14:ligatures w14:val="none"/>
        </w:rPr>
        <w:t>Latitud</w:t>
      </w:r>
      <w:r w:rsidRPr="00CD65AA">
        <w:rPr>
          <w:rFonts w:cstheme="minorHAnsi"/>
        </w:rPr>
        <w:t>.</w:t>
      </w:r>
    </w:p>
    <w:p w14:paraId="5DE49CC6" w14:textId="7BDD1945" w:rsidR="00F7726C" w:rsidRPr="00CD65AA" w:rsidRDefault="00F7726C" w:rsidP="00F7726C">
      <w:pPr>
        <w:pStyle w:val="Prrafodelista"/>
        <w:numPr>
          <w:ilvl w:val="0"/>
          <w:numId w:val="4"/>
        </w:numPr>
        <w:rPr>
          <w:rFonts w:cstheme="minorHAnsi"/>
        </w:rPr>
      </w:pPr>
      <w:proofErr w:type="spellStart"/>
      <w:r w:rsidRPr="00F7726C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IDTerritorio</w:t>
      </w:r>
      <w:proofErr w:type="spellEnd"/>
      <w:r w:rsidRPr="00CD65AA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 xml:space="preserve">: </w:t>
      </w:r>
      <w:r w:rsidRPr="00CD65AA">
        <w:rPr>
          <w:rFonts w:eastAsia="Times New Roman" w:cstheme="minorHAnsi"/>
          <w:color w:val="000000"/>
          <w:kern w:val="0"/>
          <w:lang w:eastAsia="es-CO"/>
          <w14:ligatures w14:val="none"/>
        </w:rPr>
        <w:t>identificador territorio.</w:t>
      </w:r>
    </w:p>
    <w:p w14:paraId="11783F0E" w14:textId="77777777" w:rsidR="00F7726C" w:rsidRDefault="00F7726C" w:rsidP="00F7726C"/>
    <w:p w14:paraId="3014A81C" w14:textId="4EA89B62" w:rsidR="00F7726C" w:rsidRPr="00CD65AA" w:rsidRDefault="00F7726C" w:rsidP="00F7726C">
      <w:pPr>
        <w:pStyle w:val="Prrafodelista"/>
        <w:numPr>
          <w:ilvl w:val="0"/>
          <w:numId w:val="11"/>
        </w:numPr>
        <w:rPr>
          <w:rFonts w:cstheme="minorHAnsi"/>
        </w:rPr>
      </w:pPr>
      <w:r w:rsidRPr="00CD65AA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Territorio_2</w:t>
      </w:r>
    </w:p>
    <w:tbl>
      <w:tblPr>
        <w:tblW w:w="56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740"/>
        <w:gridCol w:w="1200"/>
        <w:gridCol w:w="1898"/>
      </w:tblGrid>
      <w:tr w:rsidR="00F7726C" w:rsidRPr="00F7726C" w14:paraId="244F340B" w14:textId="77777777" w:rsidTr="00F7726C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84D59" w14:textId="77777777" w:rsidR="00F7726C" w:rsidRPr="00F7726C" w:rsidRDefault="00F7726C" w:rsidP="00F7726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7726C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IDTerritorio</w:t>
            </w:r>
            <w:proofErr w:type="spellEnd"/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C213B" w14:textId="77777777" w:rsidR="00F7726C" w:rsidRPr="00F7726C" w:rsidRDefault="00F7726C" w:rsidP="00F7726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7726C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ComunaTerritorio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39C5C" w14:textId="77777777" w:rsidR="00F7726C" w:rsidRPr="00F7726C" w:rsidRDefault="00F7726C" w:rsidP="00F7726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</w:pPr>
            <w:r w:rsidRPr="00F7726C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Territorio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8403" w14:textId="77777777" w:rsidR="00F7726C" w:rsidRPr="00F7726C" w:rsidRDefault="00F7726C" w:rsidP="00F7726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7726C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SubregionTerritorio</w:t>
            </w:r>
            <w:proofErr w:type="spellEnd"/>
          </w:p>
        </w:tc>
      </w:tr>
    </w:tbl>
    <w:p w14:paraId="7ADC4F34" w14:textId="77777777" w:rsidR="00F7726C" w:rsidRPr="00CD65AA" w:rsidRDefault="00F7726C" w:rsidP="00F7726C">
      <w:pPr>
        <w:rPr>
          <w:rFonts w:cstheme="minorHAnsi"/>
        </w:rPr>
      </w:pPr>
    </w:p>
    <w:p w14:paraId="3906DABD" w14:textId="78AC60A5" w:rsidR="00F7726C" w:rsidRPr="00CD65AA" w:rsidRDefault="00F7726C" w:rsidP="00F7726C">
      <w:pPr>
        <w:rPr>
          <w:rFonts w:cstheme="minorHAnsi"/>
        </w:rPr>
      </w:pPr>
      <w:r w:rsidRPr="00CD65AA">
        <w:rPr>
          <w:rFonts w:cstheme="minorHAnsi"/>
        </w:rPr>
        <w:t>Donde:</w:t>
      </w:r>
    </w:p>
    <w:p w14:paraId="346AA3F5" w14:textId="32B59D5B" w:rsidR="00F7726C" w:rsidRPr="00CD65AA" w:rsidRDefault="00F7726C" w:rsidP="00F7726C">
      <w:pPr>
        <w:pStyle w:val="Prrafodelista"/>
        <w:numPr>
          <w:ilvl w:val="0"/>
          <w:numId w:val="4"/>
        </w:numPr>
        <w:rPr>
          <w:rFonts w:cstheme="minorHAnsi"/>
        </w:rPr>
      </w:pPr>
      <w:proofErr w:type="spellStart"/>
      <w:r w:rsidRPr="00F7726C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IDTerritorio</w:t>
      </w:r>
      <w:proofErr w:type="spellEnd"/>
      <w:r w:rsidRPr="00CD65AA">
        <w:rPr>
          <w:rFonts w:cstheme="minorHAnsi"/>
          <w:b/>
          <w:bCs/>
        </w:rPr>
        <w:t>:</w:t>
      </w:r>
      <w:r w:rsidRPr="00CD65AA">
        <w:rPr>
          <w:rFonts w:cstheme="minorHAnsi"/>
        </w:rPr>
        <w:t xml:space="preserve"> </w:t>
      </w:r>
      <w:r w:rsidRPr="00CD65AA">
        <w:rPr>
          <w:rFonts w:eastAsia="Times New Roman" w:cstheme="minorHAnsi"/>
          <w:color w:val="000000"/>
          <w:kern w:val="0"/>
          <w:lang w:eastAsia="es-CO"/>
          <w14:ligatures w14:val="none"/>
        </w:rPr>
        <w:t>Identificador territorio.</w:t>
      </w:r>
    </w:p>
    <w:p w14:paraId="7A20AA9E" w14:textId="2B5A83FA" w:rsidR="00F7726C" w:rsidRPr="00CD65AA" w:rsidRDefault="00F7726C" w:rsidP="00F7726C">
      <w:pPr>
        <w:pStyle w:val="Prrafodelista"/>
        <w:numPr>
          <w:ilvl w:val="0"/>
          <w:numId w:val="4"/>
        </w:numPr>
        <w:rPr>
          <w:rFonts w:cstheme="minorHAnsi"/>
        </w:rPr>
      </w:pPr>
      <w:proofErr w:type="spellStart"/>
      <w:r w:rsidRPr="00F7726C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ComunaTerritorio</w:t>
      </w:r>
      <w:proofErr w:type="spellEnd"/>
      <w:r w:rsidRPr="00CD65AA">
        <w:rPr>
          <w:rFonts w:cstheme="minorHAnsi"/>
          <w:b/>
          <w:bCs/>
        </w:rPr>
        <w:t>:</w:t>
      </w:r>
      <w:r w:rsidRPr="00CD65AA">
        <w:rPr>
          <w:rFonts w:cstheme="minorHAnsi"/>
        </w:rPr>
        <w:t xml:space="preserve"> Indica la comuna del territorio.</w:t>
      </w:r>
    </w:p>
    <w:p w14:paraId="523E6D94" w14:textId="65D3A291" w:rsidR="00F7726C" w:rsidRPr="00CD65AA" w:rsidRDefault="00F7726C" w:rsidP="00F7726C">
      <w:pPr>
        <w:pStyle w:val="Prrafodelista"/>
        <w:numPr>
          <w:ilvl w:val="0"/>
          <w:numId w:val="4"/>
        </w:numPr>
        <w:rPr>
          <w:rFonts w:cstheme="minorHAnsi"/>
        </w:rPr>
      </w:pPr>
      <w:r w:rsidRPr="00F7726C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Territorio</w:t>
      </w:r>
      <w:r w:rsidRPr="00CD65AA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 xml:space="preserve">: </w:t>
      </w:r>
      <w:r w:rsidRPr="00CD65AA">
        <w:rPr>
          <w:rFonts w:eastAsia="Times New Roman" w:cstheme="minorHAnsi"/>
          <w:color w:val="000000"/>
          <w:kern w:val="0"/>
          <w:lang w:eastAsia="es-CO"/>
          <w14:ligatures w14:val="none"/>
        </w:rPr>
        <w:t>territorio de la comuna.</w:t>
      </w:r>
    </w:p>
    <w:p w14:paraId="3474C55C" w14:textId="388FD431" w:rsidR="00F7726C" w:rsidRPr="00CD65AA" w:rsidRDefault="00F7726C" w:rsidP="00F7726C">
      <w:pPr>
        <w:pStyle w:val="Prrafodelista"/>
        <w:numPr>
          <w:ilvl w:val="0"/>
          <w:numId w:val="4"/>
        </w:numPr>
        <w:rPr>
          <w:rFonts w:cstheme="minorHAnsi"/>
        </w:rPr>
      </w:pPr>
      <w:proofErr w:type="spellStart"/>
      <w:r w:rsidRPr="00F7726C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SubregionTerritorio</w:t>
      </w:r>
      <w:proofErr w:type="spellEnd"/>
      <w:r w:rsidRPr="00CD65AA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 xml:space="preserve">: </w:t>
      </w:r>
      <w:r w:rsidRPr="00CD65AA">
        <w:rPr>
          <w:rFonts w:eastAsia="Times New Roman" w:cstheme="minorHAnsi"/>
          <w:color w:val="000000"/>
          <w:kern w:val="0"/>
          <w:lang w:eastAsia="es-CO"/>
          <w14:ligatures w14:val="none"/>
        </w:rPr>
        <w:t>subregión de la comuna</w:t>
      </w:r>
      <w:r w:rsidRPr="00CD65AA">
        <w:rPr>
          <w:rFonts w:cstheme="minorHAnsi"/>
        </w:rPr>
        <w:t>.</w:t>
      </w:r>
    </w:p>
    <w:p w14:paraId="0DDE4153" w14:textId="77777777" w:rsidR="00F7726C" w:rsidRPr="00CD65AA" w:rsidRDefault="00F7726C" w:rsidP="00F7726C">
      <w:pPr>
        <w:ind w:left="708"/>
        <w:rPr>
          <w:rFonts w:cstheme="minorHAnsi"/>
        </w:rPr>
      </w:pPr>
    </w:p>
    <w:p w14:paraId="721F267E" w14:textId="6B3BCA76" w:rsidR="00F7726C" w:rsidRPr="00CD65AA" w:rsidRDefault="00F7726C" w:rsidP="00F7726C">
      <w:pPr>
        <w:pStyle w:val="Prrafodelista"/>
        <w:numPr>
          <w:ilvl w:val="0"/>
          <w:numId w:val="11"/>
        </w:numPr>
        <w:rPr>
          <w:rFonts w:cstheme="minorHAnsi"/>
          <w:b/>
          <w:bCs/>
        </w:rPr>
      </w:pPr>
      <w:r w:rsidRPr="00CD65AA">
        <w:rPr>
          <w:rFonts w:cstheme="minorHAnsi"/>
          <w:b/>
          <w:bCs/>
        </w:rPr>
        <w:t>Venta</w:t>
      </w:r>
    </w:p>
    <w:tbl>
      <w:tblPr>
        <w:tblW w:w="100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6"/>
        <w:gridCol w:w="1200"/>
        <w:gridCol w:w="1200"/>
        <w:gridCol w:w="1200"/>
        <w:gridCol w:w="1200"/>
        <w:gridCol w:w="1641"/>
        <w:gridCol w:w="1200"/>
        <w:gridCol w:w="1200"/>
      </w:tblGrid>
      <w:tr w:rsidR="00F7726C" w:rsidRPr="00F7726C" w14:paraId="3506C289" w14:textId="77777777" w:rsidTr="00F7726C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10A1F" w14:textId="77777777" w:rsidR="00F7726C" w:rsidRPr="00F7726C" w:rsidRDefault="00F7726C" w:rsidP="00F7726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7726C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fecha_fact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1471" w14:textId="77777777" w:rsidR="00F7726C" w:rsidRPr="00F7726C" w:rsidRDefault="00F7726C" w:rsidP="00F7726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7726C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fact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E9F9" w14:textId="77777777" w:rsidR="00F7726C" w:rsidRPr="00F7726C" w:rsidRDefault="00F7726C" w:rsidP="00F7726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7726C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fact_pos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6D4C3" w14:textId="77777777" w:rsidR="00F7726C" w:rsidRPr="00F7726C" w:rsidRDefault="00F7726C" w:rsidP="00F7726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</w:pPr>
            <w:r w:rsidRPr="00F7726C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canal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D3ED7" w14:textId="77777777" w:rsidR="00F7726C" w:rsidRPr="00F7726C" w:rsidRDefault="00F7726C" w:rsidP="00F7726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</w:pPr>
            <w:r w:rsidRPr="00F7726C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ID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09D91" w14:textId="77777777" w:rsidR="00F7726C" w:rsidRPr="00F7726C" w:rsidRDefault="00F7726C" w:rsidP="00F7726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</w:pPr>
            <w:r w:rsidRPr="00F7726C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denominacion_1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86E4" w14:textId="77777777" w:rsidR="00F7726C" w:rsidRPr="00F7726C" w:rsidRDefault="00F7726C" w:rsidP="00F7726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</w:pPr>
            <w:r w:rsidRPr="00F7726C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valor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89AF" w14:textId="77777777" w:rsidR="00F7726C" w:rsidRPr="00F7726C" w:rsidRDefault="00F7726C" w:rsidP="00F7726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</w:pPr>
            <w:r w:rsidRPr="00F7726C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servicio</w:t>
            </w:r>
          </w:p>
        </w:tc>
      </w:tr>
      <w:tr w:rsidR="00F7726C" w:rsidRPr="00F7726C" w14:paraId="134256A3" w14:textId="77777777" w:rsidTr="00F7726C">
        <w:trPr>
          <w:gridAfter w:val="5"/>
          <w:wAfter w:w="6404" w:type="dxa"/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3649" w14:textId="77777777" w:rsidR="00F7726C" w:rsidRPr="00F7726C" w:rsidRDefault="00F7726C" w:rsidP="00F7726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7726C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descservicio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26A28" w14:textId="77777777" w:rsidR="00F7726C" w:rsidRPr="00F7726C" w:rsidRDefault="00F7726C" w:rsidP="00F7726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7726C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tiposervicio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F5FFD" w14:textId="77777777" w:rsidR="00F7726C" w:rsidRPr="00F7726C" w:rsidRDefault="00F7726C" w:rsidP="00F7726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7726C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tipopres</w:t>
            </w:r>
            <w:proofErr w:type="spellEnd"/>
          </w:p>
        </w:tc>
      </w:tr>
    </w:tbl>
    <w:p w14:paraId="78542AA3" w14:textId="77777777" w:rsidR="00F7726C" w:rsidRPr="00CD65AA" w:rsidRDefault="00F7726C" w:rsidP="00F7726C">
      <w:pPr>
        <w:pStyle w:val="Prrafodelista"/>
        <w:rPr>
          <w:rFonts w:cstheme="minorHAnsi"/>
        </w:rPr>
      </w:pPr>
    </w:p>
    <w:p w14:paraId="55D20231" w14:textId="4811A41F" w:rsidR="006B339F" w:rsidRPr="00CD65AA" w:rsidRDefault="00F7726C" w:rsidP="006B339F">
      <w:pPr>
        <w:pStyle w:val="Prrafodelista"/>
        <w:numPr>
          <w:ilvl w:val="0"/>
          <w:numId w:val="4"/>
        </w:numPr>
        <w:rPr>
          <w:rFonts w:cstheme="minorHAnsi"/>
        </w:rPr>
      </w:pPr>
      <w:proofErr w:type="spellStart"/>
      <w:r w:rsidRPr="00F7726C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fecha_fact</w:t>
      </w:r>
      <w:proofErr w:type="spellEnd"/>
      <w:r w:rsidR="006B339F" w:rsidRPr="00CD65AA">
        <w:rPr>
          <w:rFonts w:cstheme="minorHAnsi"/>
          <w:b/>
          <w:bCs/>
        </w:rPr>
        <w:t xml:space="preserve">: </w:t>
      </w:r>
      <w:r w:rsidRPr="00CD65AA">
        <w:rPr>
          <w:rFonts w:cstheme="minorHAnsi"/>
        </w:rPr>
        <w:t>hace referencia a fecha factura</w:t>
      </w:r>
      <w:r w:rsidR="006B339F" w:rsidRPr="00CD65AA">
        <w:rPr>
          <w:rFonts w:cstheme="minorHAnsi"/>
        </w:rPr>
        <w:t>.</w:t>
      </w:r>
      <w:r w:rsidRPr="00CD65AA">
        <w:rPr>
          <w:rFonts w:cstheme="minorHAnsi"/>
        </w:rPr>
        <w:t xml:space="preserve"> Formato DD/MM/AAAA</w:t>
      </w:r>
    </w:p>
    <w:p w14:paraId="74AAE7E4" w14:textId="4142C616" w:rsidR="006B339F" w:rsidRPr="00CD65AA" w:rsidRDefault="00F7726C" w:rsidP="006B339F">
      <w:pPr>
        <w:pStyle w:val="Prrafodelista"/>
        <w:numPr>
          <w:ilvl w:val="0"/>
          <w:numId w:val="4"/>
        </w:numPr>
        <w:rPr>
          <w:rFonts w:cstheme="minorHAnsi"/>
        </w:rPr>
      </w:pPr>
      <w:proofErr w:type="spellStart"/>
      <w:r w:rsidRPr="00F7726C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fact</w:t>
      </w:r>
      <w:proofErr w:type="spellEnd"/>
      <w:r w:rsidR="006B339F" w:rsidRPr="00CD65AA">
        <w:rPr>
          <w:rFonts w:cstheme="minorHAnsi"/>
          <w:b/>
          <w:bCs/>
        </w:rPr>
        <w:t>:</w:t>
      </w:r>
      <w:r w:rsidR="006B339F" w:rsidRPr="00CD65AA">
        <w:rPr>
          <w:rFonts w:cstheme="minorHAnsi"/>
        </w:rPr>
        <w:t xml:space="preserve"> </w:t>
      </w:r>
      <w:r w:rsidRPr="00CD65AA">
        <w:rPr>
          <w:rFonts w:cstheme="minorHAnsi"/>
        </w:rPr>
        <w:t>Número factura</w:t>
      </w:r>
      <w:r w:rsidR="006B339F" w:rsidRPr="00CD65AA">
        <w:rPr>
          <w:rFonts w:cstheme="minorHAnsi"/>
        </w:rPr>
        <w:t>.</w:t>
      </w:r>
    </w:p>
    <w:p w14:paraId="5B8F0AB7" w14:textId="228A7EEE" w:rsidR="006B339F" w:rsidRPr="00CD65AA" w:rsidRDefault="00AC4D07" w:rsidP="006B339F">
      <w:pPr>
        <w:pStyle w:val="Prrafodelista"/>
        <w:numPr>
          <w:ilvl w:val="0"/>
          <w:numId w:val="4"/>
        </w:numPr>
        <w:rPr>
          <w:rFonts w:cstheme="minorHAnsi"/>
        </w:rPr>
      </w:pPr>
      <w:proofErr w:type="spellStart"/>
      <w:r w:rsidRPr="00F7726C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fact_pos</w:t>
      </w:r>
      <w:proofErr w:type="spellEnd"/>
      <w:r w:rsidR="006B339F" w:rsidRPr="00CD65AA">
        <w:rPr>
          <w:rFonts w:cstheme="minorHAnsi"/>
          <w:b/>
          <w:bCs/>
        </w:rPr>
        <w:t>:</w:t>
      </w:r>
      <w:r w:rsidR="006B339F" w:rsidRPr="00CD65AA">
        <w:rPr>
          <w:rFonts w:cstheme="minorHAnsi"/>
        </w:rPr>
        <w:t xml:space="preserve"> </w:t>
      </w:r>
      <w:r w:rsidRPr="00CD65AA">
        <w:rPr>
          <w:rFonts w:cstheme="minorHAnsi"/>
        </w:rPr>
        <w:t>Posición factura</w:t>
      </w:r>
      <w:r w:rsidR="006B339F" w:rsidRPr="00CD65AA">
        <w:rPr>
          <w:rFonts w:cstheme="minorHAnsi"/>
        </w:rPr>
        <w:t>.</w:t>
      </w:r>
    </w:p>
    <w:p w14:paraId="199AF61C" w14:textId="7A0E87FD" w:rsidR="006B339F" w:rsidRPr="00CD65AA" w:rsidRDefault="00AC4D07" w:rsidP="006B339F">
      <w:pPr>
        <w:pStyle w:val="Prrafodelista"/>
        <w:numPr>
          <w:ilvl w:val="0"/>
          <w:numId w:val="4"/>
        </w:numPr>
        <w:rPr>
          <w:rFonts w:cstheme="minorHAnsi"/>
        </w:rPr>
      </w:pPr>
      <w:r w:rsidRPr="00F7726C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canal</w:t>
      </w:r>
      <w:r w:rsidR="006B339F" w:rsidRPr="00CD65AA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 xml:space="preserve">: </w:t>
      </w:r>
      <w:r w:rsidRPr="00CD65AA">
        <w:rPr>
          <w:rFonts w:eastAsia="Times New Roman" w:cstheme="minorHAnsi"/>
          <w:color w:val="000000"/>
          <w:kern w:val="0"/>
          <w:lang w:eastAsia="es-CO"/>
          <w14:ligatures w14:val="none"/>
        </w:rPr>
        <w:t>Código interno venta</w:t>
      </w:r>
      <w:r w:rsidR="006B339F" w:rsidRPr="00CD65AA">
        <w:rPr>
          <w:rFonts w:eastAsia="Times New Roman" w:cstheme="minorHAnsi"/>
          <w:color w:val="000000"/>
          <w:kern w:val="0"/>
          <w:lang w:eastAsia="es-CO"/>
          <w14:ligatures w14:val="none"/>
        </w:rPr>
        <w:t>.</w:t>
      </w:r>
    </w:p>
    <w:p w14:paraId="68E04BAA" w14:textId="5E820D8D" w:rsidR="006B339F" w:rsidRPr="00CD65AA" w:rsidRDefault="00AC4D07" w:rsidP="006B339F">
      <w:pPr>
        <w:pStyle w:val="Prrafodelista"/>
        <w:numPr>
          <w:ilvl w:val="0"/>
          <w:numId w:val="4"/>
        </w:numPr>
        <w:rPr>
          <w:rFonts w:cstheme="minorHAnsi"/>
        </w:rPr>
      </w:pPr>
      <w:r w:rsidRPr="00CD65AA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ID</w:t>
      </w:r>
      <w:r w:rsidR="006B339F" w:rsidRPr="00CD65AA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 xml:space="preserve">: </w:t>
      </w:r>
      <w:r w:rsidRPr="00CD65AA">
        <w:rPr>
          <w:rFonts w:eastAsia="Times New Roman" w:cstheme="minorHAnsi"/>
          <w:color w:val="000000"/>
          <w:kern w:val="0"/>
          <w:lang w:eastAsia="es-CO"/>
          <w14:ligatures w14:val="none"/>
        </w:rPr>
        <w:t>Indica el ID del cliente</w:t>
      </w:r>
      <w:r w:rsidR="006B339F" w:rsidRPr="00CD65AA">
        <w:rPr>
          <w:rFonts w:cstheme="minorHAnsi"/>
        </w:rPr>
        <w:t>.</w:t>
      </w:r>
    </w:p>
    <w:p w14:paraId="6C41DCC6" w14:textId="61D67975" w:rsidR="00AC4D07" w:rsidRPr="00CD65AA" w:rsidRDefault="00AC4D07" w:rsidP="006B339F">
      <w:pPr>
        <w:pStyle w:val="Prrafodelista"/>
        <w:numPr>
          <w:ilvl w:val="0"/>
          <w:numId w:val="4"/>
        </w:numPr>
        <w:rPr>
          <w:rFonts w:cstheme="minorHAnsi"/>
        </w:rPr>
      </w:pPr>
      <w:r w:rsidRPr="00CD65AA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denominación_1</w:t>
      </w:r>
      <w:r w:rsidRPr="00CD65AA">
        <w:rPr>
          <w:rFonts w:cstheme="minorHAnsi"/>
        </w:rPr>
        <w:t>: Indica tipo factura</w:t>
      </w:r>
    </w:p>
    <w:p w14:paraId="6C93E126" w14:textId="52CD56FE" w:rsidR="00AC4D07" w:rsidRPr="00CD65AA" w:rsidRDefault="00AC4D07" w:rsidP="006B339F">
      <w:pPr>
        <w:pStyle w:val="Prrafodelista"/>
        <w:numPr>
          <w:ilvl w:val="0"/>
          <w:numId w:val="4"/>
        </w:numPr>
        <w:rPr>
          <w:rFonts w:cstheme="minorHAnsi"/>
        </w:rPr>
      </w:pPr>
      <w:r w:rsidRPr="00CD65AA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valor</w:t>
      </w:r>
      <w:r w:rsidRPr="00CD65AA">
        <w:rPr>
          <w:rFonts w:cstheme="minorHAnsi"/>
        </w:rPr>
        <w:t>: Valor de la factura</w:t>
      </w:r>
    </w:p>
    <w:p w14:paraId="51CEC906" w14:textId="25FB6872" w:rsidR="00AC4D07" w:rsidRPr="00CD65AA" w:rsidRDefault="00AC4D07" w:rsidP="006B339F">
      <w:pPr>
        <w:pStyle w:val="Prrafodelista"/>
        <w:numPr>
          <w:ilvl w:val="0"/>
          <w:numId w:val="4"/>
        </w:numPr>
        <w:rPr>
          <w:rFonts w:cstheme="minorHAnsi"/>
        </w:rPr>
      </w:pPr>
      <w:r w:rsidRPr="00CD65AA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servicio</w:t>
      </w:r>
      <w:r w:rsidRPr="00CD65AA">
        <w:rPr>
          <w:rFonts w:cstheme="minorHAnsi"/>
        </w:rPr>
        <w:t>: Servicio prestado general.</w:t>
      </w:r>
    </w:p>
    <w:p w14:paraId="0D78317F" w14:textId="64DB06FE" w:rsidR="00AC4D07" w:rsidRPr="00CD65AA" w:rsidRDefault="00AC4D07" w:rsidP="006B339F">
      <w:pPr>
        <w:pStyle w:val="Prrafodelista"/>
        <w:numPr>
          <w:ilvl w:val="0"/>
          <w:numId w:val="4"/>
        </w:numPr>
        <w:rPr>
          <w:rFonts w:cstheme="minorHAnsi"/>
        </w:rPr>
      </w:pPr>
      <w:proofErr w:type="spellStart"/>
      <w:r w:rsidRPr="00CD65AA">
        <w:rPr>
          <w:rFonts w:cstheme="minorHAnsi"/>
          <w:b/>
          <w:bCs/>
        </w:rPr>
        <w:t>descservicio</w:t>
      </w:r>
      <w:proofErr w:type="spellEnd"/>
      <w:r w:rsidRPr="00CD65AA">
        <w:rPr>
          <w:rFonts w:cstheme="minorHAnsi"/>
        </w:rPr>
        <w:t>: Descripción del servicio prestado.</w:t>
      </w:r>
    </w:p>
    <w:p w14:paraId="06BCE6CE" w14:textId="29A4432E" w:rsidR="00AC4D07" w:rsidRPr="00CD65AA" w:rsidRDefault="00F517D1" w:rsidP="006B339F">
      <w:pPr>
        <w:pStyle w:val="Prrafodelista"/>
        <w:numPr>
          <w:ilvl w:val="0"/>
          <w:numId w:val="4"/>
        </w:numPr>
        <w:rPr>
          <w:rFonts w:cstheme="minorHAnsi"/>
        </w:rPr>
      </w:pPr>
      <w:proofErr w:type="spellStart"/>
      <w:r w:rsidRPr="00CD65AA">
        <w:rPr>
          <w:rFonts w:cstheme="minorHAnsi"/>
          <w:b/>
          <w:bCs/>
        </w:rPr>
        <w:t>Tiposervicio</w:t>
      </w:r>
      <w:proofErr w:type="spellEnd"/>
      <w:r w:rsidRPr="00CD65AA">
        <w:rPr>
          <w:rFonts w:cstheme="minorHAnsi"/>
        </w:rPr>
        <w:t>: Tipo de venta interna o externa.</w:t>
      </w:r>
    </w:p>
    <w:p w14:paraId="51B58DA1" w14:textId="65B7D938" w:rsidR="00F517D1" w:rsidRPr="00CD65AA" w:rsidRDefault="00F517D1" w:rsidP="006B339F">
      <w:pPr>
        <w:pStyle w:val="Prrafodelista"/>
        <w:numPr>
          <w:ilvl w:val="0"/>
          <w:numId w:val="4"/>
        </w:numPr>
        <w:rPr>
          <w:rFonts w:cstheme="minorHAnsi"/>
        </w:rPr>
      </w:pPr>
      <w:proofErr w:type="spellStart"/>
      <w:r w:rsidRPr="00CD65AA">
        <w:rPr>
          <w:rFonts w:cstheme="minorHAnsi"/>
          <w:b/>
          <w:bCs/>
        </w:rPr>
        <w:t>Tipopres</w:t>
      </w:r>
      <w:proofErr w:type="spellEnd"/>
      <w:r w:rsidRPr="00CD65AA">
        <w:rPr>
          <w:rFonts w:cstheme="minorHAnsi"/>
        </w:rPr>
        <w:t xml:space="preserve">: Servicio especial o normal. </w:t>
      </w:r>
    </w:p>
    <w:p w14:paraId="5B22DF88" w14:textId="7BE968AD" w:rsidR="006B339F" w:rsidRDefault="00F517D1" w:rsidP="002758F8">
      <w:pPr>
        <w:pStyle w:val="Ttulo2"/>
      </w:pPr>
      <w:r>
        <w:t xml:space="preserve">Escriba en lenguaje SQL la respuesta a las siguientes preguntas: </w:t>
      </w:r>
    </w:p>
    <w:p w14:paraId="5C0534E0" w14:textId="77777777" w:rsidR="00F61B9A" w:rsidRDefault="00F61B9A" w:rsidP="00F61B9A"/>
    <w:p w14:paraId="3D65A2C4" w14:textId="3A41F9D1" w:rsidR="00F517D1" w:rsidRPr="00CD65AA" w:rsidRDefault="00F517D1" w:rsidP="00CD65AA">
      <w:pPr>
        <w:pStyle w:val="Prrafodelista"/>
        <w:numPr>
          <w:ilvl w:val="0"/>
          <w:numId w:val="12"/>
        </w:numPr>
        <w:jc w:val="both"/>
        <w:rPr>
          <w:rFonts w:cstheme="minorHAnsi"/>
        </w:rPr>
      </w:pPr>
      <w:r w:rsidRPr="00CD65AA">
        <w:rPr>
          <w:rFonts w:eastAsia="Times New Roman" w:cstheme="minorHAnsi"/>
          <w:color w:val="000000"/>
          <w:kern w:val="0"/>
          <w:lang w:eastAsia="es-CO"/>
          <w14:ligatures w14:val="none"/>
        </w:rPr>
        <w:t>¿Cuántos clientes únicos se tienen?</w:t>
      </w:r>
    </w:p>
    <w:p w14:paraId="6FB13067" w14:textId="506707C7" w:rsidR="00F517D1" w:rsidRPr="00CD65AA" w:rsidRDefault="00F517D1" w:rsidP="00CD65AA">
      <w:pPr>
        <w:pStyle w:val="Prrafodelista"/>
        <w:numPr>
          <w:ilvl w:val="0"/>
          <w:numId w:val="12"/>
        </w:numPr>
        <w:jc w:val="both"/>
        <w:rPr>
          <w:rFonts w:cstheme="minorHAnsi"/>
        </w:rPr>
      </w:pPr>
      <w:r w:rsidRPr="00CD65AA">
        <w:rPr>
          <w:rFonts w:cstheme="minorHAnsi"/>
        </w:rPr>
        <w:t xml:space="preserve">Muestre la cantidad de clientes que hay por </w:t>
      </w:r>
      <w:proofErr w:type="spellStart"/>
      <w:r w:rsidRPr="006B339F">
        <w:rPr>
          <w:rFonts w:eastAsia="Times New Roman" w:cstheme="minorHAnsi"/>
          <w:color w:val="000000"/>
          <w:kern w:val="0"/>
          <w:lang w:eastAsia="es-CO"/>
          <w14:ligatures w14:val="none"/>
        </w:rPr>
        <w:t>claseEconomica</w:t>
      </w:r>
      <w:proofErr w:type="spellEnd"/>
      <w:r w:rsidRPr="00CD65AA">
        <w:rPr>
          <w:rFonts w:eastAsia="Times New Roman" w:cstheme="minorHAnsi"/>
          <w:color w:val="000000"/>
          <w:kern w:val="0"/>
          <w:lang w:eastAsia="es-CO"/>
          <w14:ligatures w14:val="none"/>
        </w:rPr>
        <w:t>.</w:t>
      </w:r>
    </w:p>
    <w:p w14:paraId="38C269AE" w14:textId="2F20E8CB" w:rsidR="00F517D1" w:rsidRPr="00CD65AA" w:rsidRDefault="00F517D1" w:rsidP="00CD65AA">
      <w:pPr>
        <w:pStyle w:val="Prrafodelista"/>
        <w:numPr>
          <w:ilvl w:val="0"/>
          <w:numId w:val="12"/>
        </w:numPr>
        <w:jc w:val="both"/>
        <w:rPr>
          <w:rFonts w:cstheme="minorHAnsi"/>
        </w:rPr>
      </w:pPr>
      <w:r w:rsidRPr="00CD65AA">
        <w:rPr>
          <w:rFonts w:eastAsia="Times New Roman" w:cstheme="minorHAnsi"/>
          <w:color w:val="000000"/>
          <w:kern w:val="0"/>
          <w:lang w:eastAsia="es-CO"/>
          <w14:ligatures w14:val="none"/>
        </w:rPr>
        <w:t>Muestre cuantos tipos de clientes se tienen (</w:t>
      </w:r>
      <w:proofErr w:type="spellStart"/>
      <w:r w:rsidRPr="00CD65AA">
        <w:rPr>
          <w:rFonts w:eastAsia="Times New Roman" w:cstheme="minorHAnsi"/>
          <w:color w:val="000000"/>
          <w:kern w:val="0"/>
          <w:lang w:eastAsia="es-CO"/>
          <w14:ligatures w14:val="none"/>
        </w:rPr>
        <w:t>Sec</w:t>
      </w:r>
      <w:proofErr w:type="spellEnd"/>
      <w:r w:rsidRPr="00CD65AA">
        <w:rPr>
          <w:rFonts w:eastAsia="Times New Roman" w:cstheme="minorHAnsi"/>
          <w:color w:val="000000"/>
          <w:kern w:val="0"/>
          <w:lang w:eastAsia="es-CO"/>
          <w14:ligatures w14:val="none"/>
        </w:rPr>
        <w:t>).</w:t>
      </w:r>
    </w:p>
    <w:p w14:paraId="7A462ACB" w14:textId="30F8AE60" w:rsidR="002758F8" w:rsidRPr="00CD65AA" w:rsidRDefault="002758F8" w:rsidP="00CD65AA">
      <w:pPr>
        <w:pStyle w:val="Prrafodelista"/>
        <w:numPr>
          <w:ilvl w:val="0"/>
          <w:numId w:val="12"/>
        </w:numPr>
        <w:jc w:val="both"/>
        <w:rPr>
          <w:rFonts w:cstheme="minorHAnsi"/>
        </w:rPr>
      </w:pPr>
      <w:r w:rsidRPr="00CD65AA">
        <w:rPr>
          <w:rFonts w:eastAsia="Times New Roman" w:cstheme="minorHAnsi"/>
          <w:color w:val="000000"/>
          <w:kern w:val="0"/>
          <w:lang w:eastAsia="es-CO"/>
          <w14:ligatures w14:val="none"/>
        </w:rPr>
        <w:t>¿Cuál es el tipo de cliente (</w:t>
      </w:r>
      <w:proofErr w:type="spellStart"/>
      <w:r w:rsidRPr="00CD65AA">
        <w:rPr>
          <w:rFonts w:eastAsia="Times New Roman" w:cstheme="minorHAnsi"/>
          <w:color w:val="000000"/>
          <w:kern w:val="0"/>
          <w:lang w:eastAsia="es-CO"/>
          <w14:ligatures w14:val="none"/>
        </w:rPr>
        <w:t>Sec</w:t>
      </w:r>
      <w:proofErr w:type="spellEnd"/>
      <w:r w:rsidRPr="00CD65AA">
        <w:rPr>
          <w:rFonts w:eastAsia="Times New Roman" w:cstheme="minorHAnsi"/>
          <w:color w:val="000000"/>
          <w:kern w:val="0"/>
          <w:lang w:eastAsia="es-CO"/>
          <w14:ligatures w14:val="none"/>
        </w:rPr>
        <w:t xml:space="preserve">) que más visita acumula? </w:t>
      </w:r>
    </w:p>
    <w:p w14:paraId="1105C088" w14:textId="74D720C5" w:rsidR="002758F8" w:rsidRPr="00CD65AA" w:rsidRDefault="00946F04" w:rsidP="00CD65AA">
      <w:pPr>
        <w:pStyle w:val="Prrafodelista"/>
        <w:numPr>
          <w:ilvl w:val="0"/>
          <w:numId w:val="12"/>
        </w:numPr>
        <w:jc w:val="both"/>
        <w:rPr>
          <w:rFonts w:cstheme="minorHAnsi"/>
        </w:rPr>
      </w:pPr>
      <w:r w:rsidRPr="00CD65AA">
        <w:rPr>
          <w:rFonts w:cstheme="minorHAnsi"/>
        </w:rPr>
        <w:t xml:space="preserve">Obtenga la tabla con las siguientes columnas: ID, tipo de cliente, visitas, </w:t>
      </w:r>
      <w:proofErr w:type="spellStart"/>
      <w:r w:rsidRPr="00CD65AA">
        <w:rPr>
          <w:rFonts w:cstheme="minorHAnsi"/>
        </w:rPr>
        <w:t>MunicipioDireccion</w:t>
      </w:r>
      <w:proofErr w:type="spellEnd"/>
      <w:r w:rsidRPr="00CD65AA">
        <w:rPr>
          <w:rFonts w:cstheme="minorHAnsi"/>
        </w:rPr>
        <w:t xml:space="preserve">. </w:t>
      </w:r>
      <w:r w:rsidRPr="00CD65AA">
        <w:rPr>
          <w:rFonts w:cstheme="minorHAnsi"/>
          <w:b/>
          <w:bCs/>
        </w:rPr>
        <w:t>Si un cliente no tiene el Municipio se debe traer Nulo el valor.</w:t>
      </w:r>
    </w:p>
    <w:p w14:paraId="4F78517D" w14:textId="0C0C3FD0" w:rsidR="00946F04" w:rsidRPr="00CD65AA" w:rsidRDefault="00946F04" w:rsidP="00CD65AA">
      <w:pPr>
        <w:pStyle w:val="Prrafodelista"/>
        <w:numPr>
          <w:ilvl w:val="0"/>
          <w:numId w:val="12"/>
        </w:numPr>
        <w:jc w:val="both"/>
        <w:rPr>
          <w:rFonts w:cstheme="minorHAnsi"/>
        </w:rPr>
      </w:pPr>
      <w:r w:rsidRPr="00CD65AA">
        <w:rPr>
          <w:rFonts w:cstheme="minorHAnsi"/>
        </w:rPr>
        <w:t xml:space="preserve">Obtenga la tabla con las siguientes columnas ID, tipo de cliente, visitas, </w:t>
      </w:r>
      <w:proofErr w:type="spellStart"/>
      <w:r w:rsidRPr="00CD65AA">
        <w:rPr>
          <w:rFonts w:cstheme="minorHAnsi"/>
        </w:rPr>
        <w:t>MunicipioDireccion</w:t>
      </w:r>
      <w:proofErr w:type="spellEnd"/>
      <w:r w:rsidRPr="00CD65AA">
        <w:rPr>
          <w:rFonts w:cstheme="minorHAnsi"/>
        </w:rPr>
        <w:t xml:space="preserve">, </w:t>
      </w:r>
      <w:proofErr w:type="spellStart"/>
      <w:r w:rsidRPr="00CD65AA">
        <w:rPr>
          <w:rFonts w:cstheme="minorHAnsi"/>
        </w:rPr>
        <w:t>SubregionTerritorio</w:t>
      </w:r>
      <w:proofErr w:type="spellEnd"/>
      <w:r w:rsidRPr="00CD65AA">
        <w:rPr>
          <w:rFonts w:cstheme="minorHAnsi"/>
        </w:rPr>
        <w:t xml:space="preserve">. </w:t>
      </w:r>
      <w:r w:rsidRPr="00CD65AA">
        <w:rPr>
          <w:rFonts w:cstheme="minorHAnsi"/>
          <w:b/>
          <w:bCs/>
        </w:rPr>
        <w:t xml:space="preserve">En esta tabla no se deben traer Nulos en las columnas de </w:t>
      </w:r>
      <w:proofErr w:type="spellStart"/>
      <w:r w:rsidRPr="00CD65AA">
        <w:rPr>
          <w:rFonts w:cstheme="minorHAnsi"/>
          <w:b/>
          <w:bCs/>
        </w:rPr>
        <w:t>MunicipioDireccion</w:t>
      </w:r>
      <w:proofErr w:type="spellEnd"/>
      <w:r w:rsidRPr="00CD65AA">
        <w:rPr>
          <w:rFonts w:cstheme="minorHAnsi"/>
          <w:b/>
          <w:bCs/>
        </w:rPr>
        <w:t xml:space="preserve">, </w:t>
      </w:r>
      <w:proofErr w:type="spellStart"/>
      <w:r w:rsidRPr="00CD65AA">
        <w:rPr>
          <w:rFonts w:cstheme="minorHAnsi"/>
          <w:b/>
          <w:bCs/>
        </w:rPr>
        <w:t>SubregionTerritorio</w:t>
      </w:r>
      <w:proofErr w:type="spellEnd"/>
    </w:p>
    <w:p w14:paraId="07C276E2" w14:textId="18C3DFE1" w:rsidR="00946F04" w:rsidRPr="00CD65AA" w:rsidRDefault="00946F04" w:rsidP="00CD65AA">
      <w:pPr>
        <w:pStyle w:val="Prrafodelista"/>
        <w:numPr>
          <w:ilvl w:val="0"/>
          <w:numId w:val="12"/>
        </w:numPr>
        <w:jc w:val="both"/>
        <w:rPr>
          <w:rFonts w:cstheme="minorHAnsi"/>
        </w:rPr>
      </w:pPr>
      <w:r w:rsidRPr="00CD65AA">
        <w:rPr>
          <w:rFonts w:cstheme="minorHAnsi"/>
        </w:rPr>
        <w:t xml:space="preserve">Muestre el top 10 de clientes (ID) con </w:t>
      </w:r>
      <w:r w:rsidR="00F00689">
        <w:rPr>
          <w:rFonts w:cstheme="minorHAnsi"/>
        </w:rPr>
        <w:t>el mayor valor de</w:t>
      </w:r>
      <w:r w:rsidRPr="00CD65AA">
        <w:rPr>
          <w:rFonts w:cstheme="minorHAnsi"/>
        </w:rPr>
        <w:t xml:space="preserve"> compra.</w:t>
      </w:r>
    </w:p>
    <w:p w14:paraId="05CE3694" w14:textId="77777777" w:rsidR="00BA2285" w:rsidRDefault="00BA2285" w:rsidP="00896383">
      <w:pPr>
        <w:jc w:val="both"/>
        <w:rPr>
          <w:b/>
          <w:bCs/>
        </w:rPr>
      </w:pPr>
    </w:p>
    <w:p w14:paraId="38FF0275" w14:textId="1D39B2FA" w:rsidR="00896383" w:rsidRDefault="00896383" w:rsidP="00CD65AA">
      <w:pPr>
        <w:pStyle w:val="Ttulo1"/>
      </w:pPr>
      <w:r>
        <w:lastRenderedPageBreak/>
        <w:t xml:space="preserve">SECCIÓN: PRUEBA TÉCNICA </w:t>
      </w:r>
      <w:r w:rsidR="00CD65AA">
        <w:t>POWER BI</w:t>
      </w:r>
    </w:p>
    <w:p w14:paraId="69426288" w14:textId="77777777" w:rsidR="00C03C98" w:rsidRPr="00C03C98" w:rsidRDefault="00C03C98" w:rsidP="00C03C98"/>
    <w:p w14:paraId="15E22920" w14:textId="59BBA9EE" w:rsidR="00205AFA" w:rsidRDefault="009A29AB" w:rsidP="00CF11D0">
      <w:pPr>
        <w:jc w:val="both"/>
      </w:pPr>
      <w:r>
        <w:t xml:space="preserve">EL grupo primario de lideres te solicita realizar un tablero y análisis del comportamiento </w:t>
      </w:r>
      <w:r w:rsidR="00216924">
        <w:t>observado para la toma de decisiones</w:t>
      </w:r>
      <w:r w:rsidR="000F43A8">
        <w:t xml:space="preserve">, para esto </w:t>
      </w:r>
      <w:r w:rsidR="00442148">
        <w:t>es necesario</w:t>
      </w:r>
      <w:r w:rsidR="000F43A8">
        <w:t xml:space="preserve"> </w:t>
      </w:r>
      <w:r w:rsidR="00216924">
        <w:t>utilizar</w:t>
      </w:r>
      <w:r w:rsidR="000F43A8">
        <w:t xml:space="preserve"> </w:t>
      </w:r>
      <w:proofErr w:type="spellStart"/>
      <w:r w:rsidR="000F43A8">
        <w:t>PowerBI</w:t>
      </w:r>
      <w:proofErr w:type="spellEnd"/>
      <w:r w:rsidR="000F43A8">
        <w:t xml:space="preserve">. </w:t>
      </w:r>
      <w:r w:rsidR="00FC1347">
        <w:t>El documento con el análisis debe ser</w:t>
      </w:r>
      <w:r w:rsidR="00205AFA">
        <w:t xml:space="preserve"> de una página</w:t>
      </w:r>
      <w:r w:rsidR="00366FA1">
        <w:t>.</w:t>
      </w:r>
    </w:p>
    <w:p w14:paraId="71A7BCA7" w14:textId="394A0B99" w:rsidR="00366FA1" w:rsidRDefault="00687832" w:rsidP="00366FA1">
      <w:pPr>
        <w:jc w:val="both"/>
      </w:pPr>
      <w:r>
        <w:t>Recuerda que cuentas con 4 archivos para realizar este ejercicio de entendimiento del cliente, d</w:t>
      </w:r>
      <w:r w:rsidR="00366FA1">
        <w:t>onde se tiene su descripción general, su territorio (2) y las ventas a los mismos.</w:t>
      </w:r>
    </w:p>
    <w:p w14:paraId="03DA5246" w14:textId="58B2CD1B" w:rsidR="00C03C98" w:rsidRDefault="00C03C98" w:rsidP="00CF11D0">
      <w:pPr>
        <w:jc w:val="both"/>
      </w:pPr>
      <w:r>
        <w:t>Recomendaciones:</w:t>
      </w:r>
    </w:p>
    <w:p w14:paraId="5C4FA7EC" w14:textId="4534B0E5" w:rsidR="00CF11D0" w:rsidRPr="00CD65AA" w:rsidRDefault="00CF11D0" w:rsidP="00CF11D0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>
        <w:t xml:space="preserve">Realice </w:t>
      </w:r>
      <w:r w:rsidR="00CD65AA">
        <w:t xml:space="preserve">la limpieza necesaria para poder usar la información suministrada </w:t>
      </w:r>
      <w:r w:rsidR="00A5382B">
        <w:t xml:space="preserve">(bonus: </w:t>
      </w:r>
      <w:r w:rsidR="00CD65AA">
        <w:t>Python</w:t>
      </w:r>
      <w:r w:rsidR="00A5382B">
        <w:t>)</w:t>
      </w:r>
    </w:p>
    <w:p w14:paraId="2D658C6D" w14:textId="095F2262" w:rsidR="00CD65AA" w:rsidRPr="00C03C98" w:rsidRDefault="00C03C98" w:rsidP="00CF11D0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>
        <w:t>Adjunte pantallazos del proceso de generación del tablero</w:t>
      </w:r>
      <w:r w:rsidR="006E75DC">
        <w:t>.</w:t>
      </w:r>
    </w:p>
    <w:p w14:paraId="7DAA57E9" w14:textId="094BF56F" w:rsidR="00C03C98" w:rsidRPr="00C03C98" w:rsidRDefault="00C03C98" w:rsidP="00CF11D0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>
        <w:t>Comparta el archivo .</w:t>
      </w:r>
      <w:proofErr w:type="spellStart"/>
      <w:r>
        <w:t>pbix</w:t>
      </w:r>
      <w:proofErr w:type="spellEnd"/>
    </w:p>
    <w:p w14:paraId="78A1EC33" w14:textId="22F5E3A8" w:rsidR="00C03C98" w:rsidRPr="007C43A1" w:rsidRDefault="00C03C98" w:rsidP="00CF11D0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>
        <w:t>Utilice los gráficos y clores que considere necesarios para este ejercicio.</w:t>
      </w:r>
    </w:p>
    <w:p w14:paraId="2E46DCDD" w14:textId="6E405FB4" w:rsidR="007C43A1" w:rsidRPr="00F00689" w:rsidRDefault="007C43A1" w:rsidP="00CF11D0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>
        <w:t>Recuerde el público objetivo del tablero para desarrollar el análisis</w:t>
      </w:r>
      <w:r w:rsidR="00F95FA5">
        <w:t xml:space="preserve">. </w:t>
      </w:r>
    </w:p>
    <w:p w14:paraId="5EA32DB3" w14:textId="77777777" w:rsidR="00F00689" w:rsidRDefault="00F00689" w:rsidP="00F00689">
      <w:pPr>
        <w:jc w:val="both"/>
        <w:rPr>
          <w:b/>
          <w:bCs/>
        </w:rPr>
      </w:pPr>
    </w:p>
    <w:p w14:paraId="2E1C778C" w14:textId="77777777" w:rsidR="00F00689" w:rsidRPr="00F00689" w:rsidRDefault="00F00689" w:rsidP="00F00689">
      <w:pPr>
        <w:jc w:val="both"/>
        <w:rPr>
          <w:b/>
          <w:bCs/>
        </w:rPr>
      </w:pPr>
    </w:p>
    <w:p w14:paraId="154B27EB" w14:textId="77777777" w:rsidR="00BA2285" w:rsidRPr="00BA2285" w:rsidRDefault="00BA2285" w:rsidP="00BA2285">
      <w:pPr>
        <w:pStyle w:val="Prrafodelista"/>
        <w:ind w:left="1080"/>
        <w:jc w:val="both"/>
        <w:rPr>
          <w:b/>
          <w:bCs/>
        </w:rPr>
      </w:pPr>
    </w:p>
    <w:p w14:paraId="47AAE5A6" w14:textId="7F4717DE" w:rsidR="002F44EC" w:rsidRPr="00FF0C31" w:rsidRDefault="002F44EC" w:rsidP="00C76026">
      <w:pPr>
        <w:jc w:val="center"/>
      </w:pPr>
    </w:p>
    <w:sectPr w:rsidR="002F44EC" w:rsidRPr="00FF0C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50728" w14:textId="77777777" w:rsidR="008A31B5" w:rsidRDefault="008A31B5" w:rsidP="00E14369">
      <w:pPr>
        <w:spacing w:after="0" w:line="240" w:lineRule="auto"/>
      </w:pPr>
      <w:r>
        <w:separator/>
      </w:r>
    </w:p>
  </w:endnote>
  <w:endnote w:type="continuationSeparator" w:id="0">
    <w:p w14:paraId="2CA8F6E8" w14:textId="77777777" w:rsidR="008A31B5" w:rsidRDefault="008A31B5" w:rsidP="00E14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2D9A9" w14:textId="77777777" w:rsidR="008A31B5" w:rsidRDefault="008A31B5" w:rsidP="00E14369">
      <w:pPr>
        <w:spacing w:after="0" w:line="240" w:lineRule="auto"/>
      </w:pPr>
      <w:r>
        <w:separator/>
      </w:r>
    </w:p>
  </w:footnote>
  <w:footnote w:type="continuationSeparator" w:id="0">
    <w:p w14:paraId="0D56336E" w14:textId="77777777" w:rsidR="008A31B5" w:rsidRDefault="008A31B5" w:rsidP="00E143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4290D"/>
    <w:multiLevelType w:val="hybridMultilevel"/>
    <w:tmpl w:val="1E0C191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8F7FB9"/>
    <w:multiLevelType w:val="hybridMultilevel"/>
    <w:tmpl w:val="0D1AEF3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485F82"/>
    <w:multiLevelType w:val="hybridMultilevel"/>
    <w:tmpl w:val="B798C4D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5D05D7"/>
    <w:multiLevelType w:val="hybridMultilevel"/>
    <w:tmpl w:val="CADCF64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6D26FF"/>
    <w:multiLevelType w:val="hybridMultilevel"/>
    <w:tmpl w:val="28ACB128"/>
    <w:lvl w:ilvl="0" w:tplc="6212A3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471B5"/>
    <w:multiLevelType w:val="hybridMultilevel"/>
    <w:tmpl w:val="42923C14"/>
    <w:lvl w:ilvl="0" w:tplc="F97CCD6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8267A83"/>
    <w:multiLevelType w:val="hybridMultilevel"/>
    <w:tmpl w:val="7B48E0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F6290"/>
    <w:multiLevelType w:val="hybridMultilevel"/>
    <w:tmpl w:val="FE5831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157E7"/>
    <w:multiLevelType w:val="hybridMultilevel"/>
    <w:tmpl w:val="CB32EE8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45586F"/>
    <w:multiLevelType w:val="hybridMultilevel"/>
    <w:tmpl w:val="69741F24"/>
    <w:lvl w:ilvl="0" w:tplc="EDD6D8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46E3C"/>
    <w:multiLevelType w:val="hybridMultilevel"/>
    <w:tmpl w:val="49FEF8B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014665"/>
    <w:multiLevelType w:val="hybridMultilevel"/>
    <w:tmpl w:val="54BAF27E"/>
    <w:lvl w:ilvl="0" w:tplc="2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14472541">
    <w:abstractNumId w:val="2"/>
  </w:num>
  <w:num w:numId="2" w16cid:durableId="1433747954">
    <w:abstractNumId w:val="11"/>
  </w:num>
  <w:num w:numId="3" w16cid:durableId="506139324">
    <w:abstractNumId w:val="8"/>
  </w:num>
  <w:num w:numId="4" w16cid:durableId="1539051760">
    <w:abstractNumId w:val="5"/>
  </w:num>
  <w:num w:numId="5" w16cid:durableId="1062601701">
    <w:abstractNumId w:val="1"/>
  </w:num>
  <w:num w:numId="6" w16cid:durableId="1128204757">
    <w:abstractNumId w:val="3"/>
  </w:num>
  <w:num w:numId="7" w16cid:durableId="1458766108">
    <w:abstractNumId w:val="6"/>
  </w:num>
  <w:num w:numId="8" w16cid:durableId="1072846206">
    <w:abstractNumId w:val="7"/>
  </w:num>
  <w:num w:numId="9" w16cid:durableId="1157922548">
    <w:abstractNumId w:val="10"/>
  </w:num>
  <w:num w:numId="10" w16cid:durableId="1748073784">
    <w:abstractNumId w:val="0"/>
  </w:num>
  <w:num w:numId="11" w16cid:durableId="2060587980">
    <w:abstractNumId w:val="4"/>
  </w:num>
  <w:num w:numId="12" w16cid:durableId="17077513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A4"/>
    <w:rsid w:val="00013E4C"/>
    <w:rsid w:val="000F43A8"/>
    <w:rsid w:val="00185C2C"/>
    <w:rsid w:val="001F61F5"/>
    <w:rsid w:val="00205AFA"/>
    <w:rsid w:val="00216924"/>
    <w:rsid w:val="002517AD"/>
    <w:rsid w:val="002758F8"/>
    <w:rsid w:val="002F44EC"/>
    <w:rsid w:val="00330784"/>
    <w:rsid w:val="00363AF1"/>
    <w:rsid w:val="00366FA1"/>
    <w:rsid w:val="003C5000"/>
    <w:rsid w:val="004020AE"/>
    <w:rsid w:val="0041773A"/>
    <w:rsid w:val="004179D7"/>
    <w:rsid w:val="004222E4"/>
    <w:rsid w:val="00442148"/>
    <w:rsid w:val="00487815"/>
    <w:rsid w:val="005B59F6"/>
    <w:rsid w:val="005E1B18"/>
    <w:rsid w:val="0064246D"/>
    <w:rsid w:val="00687832"/>
    <w:rsid w:val="006B339F"/>
    <w:rsid w:val="006E75DC"/>
    <w:rsid w:val="00707B4D"/>
    <w:rsid w:val="007A3635"/>
    <w:rsid w:val="007A6E85"/>
    <w:rsid w:val="007C43A1"/>
    <w:rsid w:val="00826834"/>
    <w:rsid w:val="00854394"/>
    <w:rsid w:val="00896383"/>
    <w:rsid w:val="008A31B5"/>
    <w:rsid w:val="00905CA4"/>
    <w:rsid w:val="00945C8F"/>
    <w:rsid w:val="00946F04"/>
    <w:rsid w:val="00947018"/>
    <w:rsid w:val="009A29AB"/>
    <w:rsid w:val="00A03BA3"/>
    <w:rsid w:val="00A5382B"/>
    <w:rsid w:val="00A65759"/>
    <w:rsid w:val="00A657B0"/>
    <w:rsid w:val="00A83E3B"/>
    <w:rsid w:val="00AB2077"/>
    <w:rsid w:val="00AC4D07"/>
    <w:rsid w:val="00AD52C8"/>
    <w:rsid w:val="00AE7BD4"/>
    <w:rsid w:val="00BA2285"/>
    <w:rsid w:val="00BC6F0B"/>
    <w:rsid w:val="00BE5B6B"/>
    <w:rsid w:val="00C03C98"/>
    <w:rsid w:val="00C14F21"/>
    <w:rsid w:val="00C76026"/>
    <w:rsid w:val="00C82B10"/>
    <w:rsid w:val="00C92CE8"/>
    <w:rsid w:val="00CD65AA"/>
    <w:rsid w:val="00CF11D0"/>
    <w:rsid w:val="00CF36F0"/>
    <w:rsid w:val="00D170BD"/>
    <w:rsid w:val="00DA6E0B"/>
    <w:rsid w:val="00DC4A1E"/>
    <w:rsid w:val="00DE5EB3"/>
    <w:rsid w:val="00DE65E3"/>
    <w:rsid w:val="00E101E8"/>
    <w:rsid w:val="00E14369"/>
    <w:rsid w:val="00F00689"/>
    <w:rsid w:val="00F04C9C"/>
    <w:rsid w:val="00F144BA"/>
    <w:rsid w:val="00F517D1"/>
    <w:rsid w:val="00F61B9A"/>
    <w:rsid w:val="00F7726C"/>
    <w:rsid w:val="00F86C49"/>
    <w:rsid w:val="00F95FA5"/>
    <w:rsid w:val="00FC1347"/>
    <w:rsid w:val="00FF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2D6AF"/>
  <w15:chartTrackingRefBased/>
  <w15:docId w15:val="{CDD4C34C-ED59-498A-8166-B786FBF7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6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E2B7B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65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E2B7B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65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EE2B7B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CA4"/>
    <w:pPr>
      <w:ind w:left="720"/>
      <w:contextualSpacing/>
    </w:pPr>
  </w:style>
  <w:style w:type="character" w:customStyle="1" w:styleId="hljs-string">
    <w:name w:val="hljs-string"/>
    <w:basedOn w:val="Fuentedeprrafopredeter"/>
    <w:rsid w:val="00F86C49"/>
  </w:style>
  <w:style w:type="character" w:customStyle="1" w:styleId="hljs-builtin">
    <w:name w:val="hljs-built_in"/>
    <w:basedOn w:val="Fuentedeprrafopredeter"/>
    <w:rsid w:val="00F86C49"/>
  </w:style>
  <w:style w:type="character" w:customStyle="1" w:styleId="hljs-number">
    <w:name w:val="hljs-number"/>
    <w:basedOn w:val="Fuentedeprrafopredeter"/>
    <w:rsid w:val="00F86C49"/>
  </w:style>
  <w:style w:type="paragraph" w:styleId="Encabezado">
    <w:name w:val="header"/>
    <w:basedOn w:val="Normal"/>
    <w:link w:val="EncabezadoCar"/>
    <w:uiPriority w:val="99"/>
    <w:unhideWhenUsed/>
    <w:rsid w:val="00E143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369"/>
  </w:style>
  <w:style w:type="paragraph" w:styleId="Piedepgina">
    <w:name w:val="footer"/>
    <w:basedOn w:val="Normal"/>
    <w:link w:val="PiedepginaCar"/>
    <w:uiPriority w:val="99"/>
    <w:unhideWhenUsed/>
    <w:rsid w:val="00E143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369"/>
  </w:style>
  <w:style w:type="character" w:customStyle="1" w:styleId="Ttulo2Car">
    <w:name w:val="Título 2 Car"/>
    <w:basedOn w:val="Fuentedeprrafopredeter"/>
    <w:link w:val="Ttulo2"/>
    <w:uiPriority w:val="9"/>
    <w:rsid w:val="00CD65AA"/>
    <w:rPr>
      <w:rFonts w:asciiTheme="majorHAnsi" w:eastAsiaTheme="majorEastAsia" w:hAnsiTheme="majorHAnsi" w:cstheme="majorBidi"/>
      <w:color w:val="EE2B7B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D65AA"/>
    <w:rPr>
      <w:rFonts w:asciiTheme="majorHAnsi" w:eastAsiaTheme="majorEastAsia" w:hAnsiTheme="majorHAnsi" w:cstheme="majorBidi"/>
      <w:color w:val="EE2B7B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65AA"/>
    <w:rPr>
      <w:rFonts w:asciiTheme="majorHAnsi" w:eastAsiaTheme="majorEastAsia" w:hAnsiTheme="majorHAnsi" w:cstheme="majorBidi"/>
      <w:color w:val="EE2B7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237647B5BA344C98EF662D31679ED6" ma:contentTypeVersion="13" ma:contentTypeDescription="Crear nuevo documento." ma:contentTypeScope="" ma:versionID="e4293f82802d99bf880d05d9cb2db747">
  <xsd:schema xmlns:xsd="http://www.w3.org/2001/XMLSchema" xmlns:xs="http://www.w3.org/2001/XMLSchema" xmlns:p="http://schemas.microsoft.com/office/2006/metadata/properties" xmlns:ns2="5cefe52a-7931-4ef1-9f59-35dbaedc026c" xmlns:ns3="9c5da65b-61f3-4240-817c-613ddce75513" targetNamespace="http://schemas.microsoft.com/office/2006/metadata/properties" ma:root="true" ma:fieldsID="50abc018625e90fbabc3a48733411075" ns2:_="" ns3:_="">
    <xsd:import namespace="5cefe52a-7931-4ef1-9f59-35dbaedc026c"/>
    <xsd:import namespace="9c5da65b-61f3-4240-817c-613ddce755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fe52a-7931-4ef1-9f59-35dbaedc02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642862e3-b75e-45bf-a88f-11fcfbff6c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5da65b-61f3-4240-817c-613ddce7551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efe52a-7931-4ef1-9f59-35dbaedc026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68E487-906B-46DE-BE6D-746C717460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efe52a-7931-4ef1-9f59-35dbaedc026c"/>
    <ds:schemaRef ds:uri="9c5da65b-61f3-4240-817c-613ddce75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124519-17FE-453C-B908-C7DB08049E40}">
  <ds:schemaRefs>
    <ds:schemaRef ds:uri="http://schemas.microsoft.com/office/2006/metadata/properties"/>
    <ds:schemaRef ds:uri="http://schemas.microsoft.com/office/infopath/2007/PartnerControls"/>
    <ds:schemaRef ds:uri="5cefe52a-7931-4ef1-9f59-35dbaedc026c"/>
  </ds:schemaRefs>
</ds:datastoreItem>
</file>

<file path=customXml/itemProps3.xml><?xml version="1.0" encoding="utf-8"?>
<ds:datastoreItem xmlns:ds="http://schemas.openxmlformats.org/officeDocument/2006/customXml" ds:itemID="{69203269-F704-4F76-94E3-F574167746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Jaime Sanchez Montoya</dc:creator>
  <cp:keywords/>
  <dc:description/>
  <cp:lastModifiedBy>Andres Santiago Alzate Salazar</cp:lastModifiedBy>
  <cp:revision>29</cp:revision>
  <dcterms:created xsi:type="dcterms:W3CDTF">2024-01-29T20:45:00Z</dcterms:created>
  <dcterms:modified xsi:type="dcterms:W3CDTF">2024-05-17T20:58:00Z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0x010100A6237647B5BA344C98EF662D31679ED6</vt:lpwstr>
  </property>
</Properties>
</file>