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DCBA9" w14:textId="108480E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4651CA80" w14:textId="77777777" w:rsidR="00C53DD3" w:rsidRPr="00C377BA" w:rsidRDefault="00C53DD3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4556BA94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4164C">
        <w:rPr>
          <w:rFonts w:ascii="Calibri" w:hAnsi="Calibri" w:cs="Arial"/>
          <w:color w:val="000000" w:themeColor="text1"/>
          <w:sz w:val="26"/>
          <w:szCs w:val="26"/>
        </w:rPr>
        <w:t xml:space="preserve">Edith </w:t>
      </w:r>
      <w:proofErr w:type="spellStart"/>
      <w:r w:rsidR="00E4164C">
        <w:rPr>
          <w:rFonts w:ascii="Calibri" w:hAnsi="Calibri" w:cs="Arial"/>
          <w:color w:val="000000" w:themeColor="text1"/>
          <w:sz w:val="26"/>
          <w:szCs w:val="26"/>
        </w:rPr>
        <w:t>Marchant</w:t>
      </w:r>
      <w:proofErr w:type="spellEnd"/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>Gendarmeria</w:t>
      </w:r>
      <w:proofErr w:type="spellEnd"/>
    </w:p>
    <w:p w14:paraId="6D69DF99" w14:textId="5B4F90B0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4164C">
        <w:rPr>
          <w:rFonts w:ascii="Calibri" w:hAnsi="Calibri" w:cs="Arial"/>
          <w:color w:val="000000" w:themeColor="text1"/>
          <w:sz w:val="26"/>
          <w:szCs w:val="26"/>
        </w:rPr>
        <w:t xml:space="preserve">       70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731528C8" w:rsidR="00005524" w:rsidRPr="00E4164C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gramStart"/>
      <w:r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4164C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carmen@sflodge.cl</w:t>
      </w:r>
      <w:proofErr w:type="gramEnd"/>
      <w:r w:rsid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E31A7C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E4164C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9</w:t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</w:t>
      </w:r>
      <w:r w:rsidR="00E4164C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56983662</w:t>
      </w:r>
    </w:p>
    <w:p w14:paraId="3F22C5A3" w14:textId="1BF07715" w:rsidR="001E0860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proofErr w:type="gram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>Carmen</w:t>
      </w:r>
      <w:proofErr w:type="gramEnd"/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Rodríguez D.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1E0860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9 74961403</w:t>
      </w:r>
    </w:p>
    <w:p w14:paraId="57491C3D" w14:textId="4A0E28E7" w:rsidR="00E134C9" w:rsidRPr="00B454C4" w:rsidRDefault="00F311F1" w:rsidP="00B454C4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A5206" id="2 Conector recto" o:spid="_x0000_s1026" style="position:absolute;z-index:2516654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&#13;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0"/>
      </w:tblGrid>
      <w:tr w:rsidR="00CA7163" w14:paraId="5BE3F046" w14:textId="77777777" w:rsidTr="002C5709">
        <w:tc>
          <w:tcPr>
            <w:tcW w:w="8830" w:type="dxa"/>
          </w:tcPr>
          <w:p w14:paraId="677B39D6" w14:textId="3399CD94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</w:t>
            </w:r>
            <w:r w:rsidR="00E4164C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sin desayuno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</w:t>
            </w:r>
            <w:r w:rsidR="00E4164C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$3</w:t>
            </w:r>
            <w:r w:rsidR="00C03BFD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9.950 p/p</w:t>
            </w:r>
          </w:p>
          <w:p w14:paraId="7D66A9A5" w14:textId="128C4BB9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</w:t>
            </w:r>
            <w:r w:rsidR="00E4164C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o cerveza en lata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3B632C2B" w14:textId="77777777" w:rsidR="000A4785" w:rsidRPr="004F3EF6" w:rsidRDefault="000A478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68D8DFC8" w:rsidR="004F3EF6" w:rsidRDefault="000A4785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Detalle de alimentación.</w:t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8784"/>
      </w:tblGrid>
      <w:tr w:rsidR="000A4785" w14:paraId="51CF874A" w14:textId="77777777" w:rsidTr="000A4785">
        <w:tc>
          <w:tcPr>
            <w:tcW w:w="8784" w:type="dxa"/>
          </w:tcPr>
          <w:p w14:paraId="7084C0A3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0A4785" w:rsidRDefault="000A4785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</w:tr>
      <w:tr w:rsidR="000A4785" w14:paraId="66AC39E6" w14:textId="77777777" w:rsidTr="00E4164C">
        <w:tc>
          <w:tcPr>
            <w:tcW w:w="8784" w:type="dxa"/>
          </w:tcPr>
          <w:p w14:paraId="65E1FF2A" w14:textId="37B68C50" w:rsidR="000A4785" w:rsidRDefault="00E4164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 </w:t>
            </w:r>
            <w:proofErr w:type="gramStart"/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1.</w:t>
            </w:r>
            <w:r w:rsidR="000A478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Café</w:t>
            </w:r>
            <w:proofErr w:type="gramEnd"/>
            <w:r w:rsidR="000A478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te, leche, jugos, helado, torta,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sándwich lomito o hamburguesa</w:t>
            </w:r>
          </w:p>
        </w:tc>
      </w:tr>
      <w:tr w:rsidR="00E4164C" w14:paraId="66070526" w14:textId="77777777" w:rsidTr="000A4785">
        <w:tc>
          <w:tcPr>
            <w:tcW w:w="8784" w:type="dxa"/>
            <w:tcBorders>
              <w:bottom w:val="single" w:sz="4" w:space="0" w:color="auto"/>
            </w:tcBorders>
          </w:tcPr>
          <w:p w14:paraId="6FE958F8" w14:textId="2DA99CDB" w:rsidR="00E4164C" w:rsidRPr="00BB05A1" w:rsidRDefault="00E4164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Once 2</w:t>
            </w:r>
            <w:r w:rsidRPr="00E416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 Discadas de vacuno o cerdo para preparase sándwich con lechuga, tomate, chucrut, mayonesa, kétchup, porotos verdes en pan amasado o baguette recién horneado acompañado de bebida o cerveza.</w:t>
            </w:r>
          </w:p>
        </w:tc>
      </w:tr>
    </w:tbl>
    <w:p w14:paraId="45C27CC0" w14:textId="77777777" w:rsidR="004A5996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24F8F90" w14:textId="5F9BAD70" w:rsidR="00E4164C" w:rsidRDefault="00E4164C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Comprar </w:t>
      </w:r>
      <w:proofErr w:type="gramStart"/>
      <w:r>
        <w:rPr>
          <w:rFonts w:asciiTheme="majorHAnsi" w:hAnsiTheme="majorHAnsi"/>
          <w:b/>
          <w:bCs/>
          <w:color w:val="000000" w:themeColor="text1"/>
          <w:sz w:val="22"/>
          <w:szCs w:val="22"/>
        </w:rPr>
        <w:t>con :</w:t>
      </w:r>
      <w:proofErr w:type="gramEnd"/>
    </w:p>
    <w:tbl>
      <w:tblPr>
        <w:tblW w:w="87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792"/>
        <w:gridCol w:w="1740"/>
        <w:gridCol w:w="1740"/>
        <w:gridCol w:w="1740"/>
      </w:tblGrid>
      <w:tr w:rsidR="00E37F07" w:rsidRPr="00E37F07" w14:paraId="145C317D" w14:textId="77777777" w:rsidTr="00E37F07">
        <w:trPr>
          <w:trHeight w:val="3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B0443" w14:textId="77777777" w:rsidR="00E37F07" w:rsidRPr="00E37F07" w:rsidRDefault="00E37F07" w:rsidP="00E37F07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/>
              </w:rPr>
            </w:pPr>
            <w:r w:rsidRPr="00E37F07">
              <w:rPr>
                <w:rFonts w:ascii="Calibri" w:hAnsi="Calibri" w:cs="Calibri"/>
                <w:b/>
                <w:bCs/>
                <w:color w:val="000000"/>
                <w:lang w:val="es-CL"/>
              </w:rPr>
              <w:t>ID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F2B25" w14:textId="77777777" w:rsidR="00E37F07" w:rsidRPr="00E37F07" w:rsidRDefault="00E37F07" w:rsidP="00E37F07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/>
              </w:rPr>
            </w:pPr>
            <w:r w:rsidRPr="00E37F07">
              <w:rPr>
                <w:rFonts w:ascii="Calibri" w:hAnsi="Calibri" w:cs="Calibri"/>
                <w:b/>
                <w:bCs/>
                <w:color w:val="000000"/>
                <w:lang w:val="es-CL"/>
              </w:rPr>
              <w:t>Producto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71C1C" w14:textId="77777777" w:rsidR="00E37F07" w:rsidRPr="00E37F07" w:rsidRDefault="00E37F07" w:rsidP="00E37F07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/>
              </w:rPr>
            </w:pPr>
            <w:r w:rsidRPr="00E37F07">
              <w:rPr>
                <w:rFonts w:ascii="Calibri" w:hAnsi="Calibri" w:cs="Calibri"/>
                <w:b/>
                <w:bCs/>
                <w:color w:val="000000"/>
                <w:lang w:val="es-CL"/>
              </w:rPr>
              <w:t>Valor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E26B3" w14:textId="77777777" w:rsidR="00E37F07" w:rsidRPr="00E37F07" w:rsidRDefault="00E37F07" w:rsidP="00E37F07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/>
              </w:rPr>
            </w:pPr>
            <w:r w:rsidRPr="00E37F07">
              <w:rPr>
                <w:rFonts w:ascii="Calibri" w:hAnsi="Calibri" w:cs="Calibri"/>
                <w:b/>
                <w:bCs/>
                <w:color w:val="000000"/>
                <w:lang w:val="es-CL"/>
              </w:rPr>
              <w:t xml:space="preserve">Uds 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F9AA3" w14:textId="77777777" w:rsidR="00E37F07" w:rsidRPr="00E37F07" w:rsidRDefault="00E37F07" w:rsidP="00E37F07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/>
              </w:rPr>
            </w:pPr>
            <w:r w:rsidRPr="00E37F07">
              <w:rPr>
                <w:rFonts w:ascii="Calibri" w:hAnsi="Calibri" w:cs="Calibri"/>
                <w:b/>
                <w:bCs/>
                <w:color w:val="000000"/>
                <w:lang w:val="es-CL"/>
              </w:rPr>
              <w:t>Total</w:t>
            </w:r>
          </w:p>
        </w:tc>
      </w:tr>
      <w:tr w:rsidR="00E37F07" w:rsidRPr="00E37F07" w14:paraId="54462B03" w14:textId="77777777" w:rsidTr="00E37F07">
        <w:trPr>
          <w:trHeight w:val="116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E34CD2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1114629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06E7E9" w14:textId="45763D43" w:rsidR="00E37F07" w:rsidRPr="00E37F07" w:rsidRDefault="00202F09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Coffe</w:t>
            </w:r>
            <w:bookmarkStart w:id="0" w:name="_GoBack"/>
            <w:bookmarkEnd w:id="0"/>
            <w:r w:rsidR="00E37F07"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FBA465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$6.515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DE8CDC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70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CEA96A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$456.050</w:t>
            </w:r>
          </w:p>
        </w:tc>
      </w:tr>
      <w:tr w:rsidR="00E37F07" w:rsidRPr="00E37F07" w14:paraId="14BCD7C1" w14:textId="77777777" w:rsidTr="00E37F07">
        <w:trPr>
          <w:trHeight w:val="149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CF453" w14:textId="77777777" w:rsidR="00E37F07" w:rsidRPr="00E37F07" w:rsidRDefault="00E37F07" w:rsidP="00E37F07">
            <w:pPr>
              <w:jc w:val="right"/>
              <w:rPr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cs="Calibri"/>
                <w:color w:val="000000"/>
                <w:sz w:val="20"/>
                <w:szCs w:val="20"/>
                <w:lang w:val="es-CL"/>
              </w:rPr>
              <w:t>1114569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65CCA5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salon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68D480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$360.957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ACDE09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CEC734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$360.957</w:t>
            </w:r>
          </w:p>
        </w:tc>
      </w:tr>
      <w:tr w:rsidR="00E37F07" w:rsidRPr="00E37F07" w14:paraId="6B453014" w14:textId="77777777" w:rsidTr="00E37F07">
        <w:trPr>
          <w:trHeight w:val="18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ADD3FE" w14:textId="77777777" w:rsidR="00E37F07" w:rsidRPr="00E37F07" w:rsidRDefault="00E37F07" w:rsidP="00E37F07">
            <w:pPr>
              <w:jc w:val="right"/>
              <w:rPr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cs="Calibri"/>
                <w:color w:val="000000"/>
                <w:sz w:val="20"/>
                <w:szCs w:val="20"/>
                <w:lang w:val="es-CL"/>
              </w:rPr>
              <w:t> 1114593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AA78B0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Espacios Abiertos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E4C15F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$851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DB0D4A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1280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999711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$1.089.280</w:t>
            </w:r>
          </w:p>
        </w:tc>
      </w:tr>
      <w:tr w:rsidR="00E37F07" w:rsidRPr="00E37F07" w14:paraId="52AEC498" w14:textId="77777777" w:rsidTr="00E37F07">
        <w:trPr>
          <w:trHeight w:val="320"/>
        </w:trPr>
        <w:tc>
          <w:tcPr>
            <w:tcW w:w="3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52655A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Total Productos.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0711B9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3FD2DA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88DDB9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$1.906.287</w:t>
            </w:r>
          </w:p>
        </w:tc>
      </w:tr>
      <w:tr w:rsidR="00E37F07" w:rsidRPr="00E37F07" w14:paraId="69F98E57" w14:textId="77777777" w:rsidTr="00E37F07">
        <w:trPr>
          <w:trHeight w:val="320"/>
        </w:trPr>
        <w:tc>
          <w:tcPr>
            <w:tcW w:w="3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8D283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Descuento 15%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0B684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6D85E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77614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$305.006</w:t>
            </w:r>
          </w:p>
        </w:tc>
      </w:tr>
      <w:tr w:rsidR="00E37F07" w:rsidRPr="00E37F07" w14:paraId="520E1FE5" w14:textId="77777777" w:rsidTr="00E37F07">
        <w:trPr>
          <w:trHeight w:val="320"/>
        </w:trPr>
        <w:tc>
          <w:tcPr>
            <w:tcW w:w="3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5D69ED6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Valor con descuento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5983B8E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C3178D3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0F50003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$1.601.281</w:t>
            </w:r>
          </w:p>
        </w:tc>
      </w:tr>
      <w:tr w:rsidR="00E37F07" w:rsidRPr="00E37F07" w14:paraId="1C83CC50" w14:textId="77777777" w:rsidTr="00E37F07">
        <w:trPr>
          <w:trHeight w:val="32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A85DD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IVA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E1CEA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82E99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0A297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A29D7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$304.243</w:t>
            </w:r>
          </w:p>
        </w:tc>
      </w:tr>
      <w:tr w:rsidR="00E37F07" w:rsidRPr="00E37F07" w14:paraId="0C129548" w14:textId="77777777" w:rsidTr="00E37F07">
        <w:trPr>
          <w:trHeight w:val="320"/>
        </w:trPr>
        <w:tc>
          <w:tcPr>
            <w:tcW w:w="3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1DD2D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Total con impuesto IVA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EBF19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5DAF5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D974F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$1.905.524</w:t>
            </w:r>
          </w:p>
        </w:tc>
      </w:tr>
    </w:tbl>
    <w:p w14:paraId="70577A47" w14:textId="4958FCB0" w:rsidR="00AA3833" w:rsidRPr="00AA3833" w:rsidRDefault="00AA3833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18"/>
          <w:szCs w:val="18"/>
        </w:rPr>
        <w:sectPr w:rsidR="00AA3833" w:rsidRPr="00AA3833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31529CE0" w14:textId="77777777" w:rsidR="00AA3833" w:rsidRDefault="00AA3833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B9083BB" w14:textId="4F98BB34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Itinerario tentativo:</w:t>
      </w:r>
    </w:p>
    <w:p w14:paraId="73514EF0" w14:textId="5F603D47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</w:t>
      </w:r>
      <w:proofErr w:type="gram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E4164C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Llegada al </w:t>
      </w:r>
      <w:proofErr w:type="spellStart"/>
      <w:r w:rsidR="00E4164C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AEFFB27" w:rsidR="004A5996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6382FE9A" w14:textId="77777777" w:rsidR="00AA3833" w:rsidRDefault="00AA3833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4A03480D" w14:textId="77777777" w:rsidR="00AA3833" w:rsidRDefault="00AA3833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B01EE98" w14:textId="77777777" w:rsidR="00C53DD3" w:rsidRPr="00BB05A1" w:rsidRDefault="00C53DD3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15681D61" w14:textId="77777777" w:rsidR="00C53DD3" w:rsidRDefault="00C53DD3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453CE87A" w14:textId="77777777" w:rsidR="00AA3833" w:rsidRDefault="00AA3833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170C12E0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6571FCE1" w14:textId="77777777" w:rsidR="00E4164C" w:rsidRDefault="00E4164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0A1BBEC3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462F7F60" w14:textId="77777777" w:rsidR="006F7C71" w:rsidRDefault="006F7C71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2EC4254B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04B2385E" w14:textId="3631E938" w:rsidR="002D45E0" w:rsidRPr="004A5996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Orden de compra </w:t>
      </w:r>
      <w:r w:rsidR="00C53DD3">
        <w:rPr>
          <w:rFonts w:asciiTheme="majorHAnsi" w:hAnsiTheme="majorHAnsi"/>
          <w:color w:val="000000"/>
          <w:sz w:val="22"/>
          <w:szCs w:val="22"/>
        </w:rPr>
        <w:t xml:space="preserve">de convenio Marco </w:t>
      </w:r>
      <w:r w:rsidRPr="004A5996">
        <w:rPr>
          <w:rFonts w:asciiTheme="majorHAnsi" w:hAnsiTheme="majorHAnsi"/>
          <w:color w:val="000000"/>
          <w:sz w:val="22"/>
          <w:szCs w:val="22"/>
        </w:rPr>
        <w:t>indicando forma de pago abono y datos de la empresa.</w:t>
      </w:r>
    </w:p>
    <w:p w14:paraId="4429139D" w14:textId="775EF25B" w:rsidR="002D45E0" w:rsidRPr="004A5996" w:rsidRDefault="00C53DD3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Pago del saldo el </w:t>
      </w:r>
      <w:proofErr w:type="spellStart"/>
      <w:r>
        <w:rPr>
          <w:rFonts w:asciiTheme="majorHAnsi" w:hAnsiTheme="majorHAnsi"/>
          <w:color w:val="000000"/>
          <w:sz w:val="22"/>
          <w:szCs w:val="22"/>
        </w:rPr>
        <w:t>dia</w:t>
      </w:r>
      <w:proofErr w:type="spellEnd"/>
      <w:r>
        <w:rPr>
          <w:rFonts w:asciiTheme="majorHAnsi" w:hAnsiTheme="majorHAnsi"/>
          <w:color w:val="000000"/>
          <w:sz w:val="22"/>
          <w:szCs w:val="22"/>
        </w:rPr>
        <w:t xml:space="preserve"> del evento</w:t>
      </w:r>
      <w:r w:rsidR="002D45E0"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A39F8EF" w14:textId="77777777" w:rsidR="008A2B95" w:rsidRPr="002D45E0" w:rsidRDefault="008A2B95" w:rsidP="008A2B95">
      <w:pPr>
        <w:rPr>
          <w:rFonts w:asciiTheme="majorHAnsi" w:hAnsiTheme="majorHAnsi" w:cstheme="majorHAnsi"/>
          <w:color w:val="000000"/>
          <w:sz w:val="22"/>
          <w:szCs w:val="22"/>
        </w:rPr>
      </w:pPr>
    </w:p>
    <w:p w14:paraId="556043EA" w14:textId="21F310D0" w:rsidR="002D45E0" w:rsidRDefault="008A2B95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/>
          <w:sz w:val="22"/>
          <w:szCs w:val="22"/>
        </w:rPr>
        <w:t>Crédito a 30 días, genera interés de 5% sobre el saldo adeudado, 60 días 10%</w:t>
      </w:r>
      <w:r w:rsidR="002D45E0"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E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>l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no pago del saldo en la fecha señalada, genera automáticamente un 1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0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% de recargo sobre el saldo</w:t>
      </w:r>
      <w:r w:rsidR="00613BBC">
        <w:rPr>
          <w:rFonts w:asciiTheme="majorHAnsi" w:hAnsiTheme="majorHAnsi" w:cstheme="majorHAnsi"/>
          <w:color w:val="000000"/>
          <w:sz w:val="22"/>
          <w:szCs w:val="22"/>
        </w:rPr>
        <w:t xml:space="preserve"> adeudado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, más el máximo interés convencional por día de atraso.</w:t>
      </w:r>
    </w:p>
    <w:p w14:paraId="5F363C94" w14:textId="77777777" w:rsidR="002D45E0" w:rsidRDefault="002D45E0" w:rsidP="002D45E0">
      <w:pPr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14:paraId="3F060654" w14:textId="0906A6B6" w:rsidR="002D45E0" w:rsidRPr="002D45E0" w:rsidRDefault="002D45E0" w:rsidP="002D45E0">
      <w:pPr>
        <w:jc w:val="both"/>
        <w:rPr>
          <w:rFonts w:asciiTheme="majorHAnsi" w:hAnsiTheme="majorHAnsi" w:cstheme="majorHAnsi"/>
          <w:b/>
          <w:color w:val="000000" w:themeColor="text1"/>
          <w:sz w:val="22"/>
          <w:szCs w:val="22"/>
        </w:rPr>
      </w:pPr>
      <w:r w:rsidRPr="002D45E0">
        <w:rPr>
          <w:rFonts w:asciiTheme="majorHAnsi" w:hAnsiTheme="majorHAnsi" w:cstheme="majorHAnsi"/>
          <w:b/>
          <w:color w:val="000000" w:themeColor="text1"/>
          <w:sz w:val="22"/>
          <w:szCs w:val="22"/>
        </w:rPr>
        <w:t>Forma de Pago.</w:t>
      </w:r>
    </w:p>
    <w:p w14:paraId="24311A53" w14:textId="35209BCE" w:rsidR="002D45E0" w:rsidRPr="002D45E0" w:rsidRDefault="002D45E0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La forma de pago de facturas generadas por eventos realizados o extras generados a </w:t>
      </w:r>
      <w:proofErr w:type="gram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raíz  de</w:t>
      </w:r>
      <w:proofErr w:type="gram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dichos eventos, deberán ser pagadas vía transferencia o Deposito a la Cta. Cte. de Aventuras Andinas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Ltda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theme="majorHAnsi"/>
          <w:color w:val="000000" w:themeColor="text1"/>
          <w:sz w:val="22"/>
          <w:szCs w:val="22"/>
        </w:rPr>
        <w:t>r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ut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76666800-3, Nº 620024-9 del Banco Santander, los gastos de cobranza del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Lodge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ascienden a $200.000, que implican un chofer, una camioneta para traslado de personal de cobranzas por d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í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a. 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6F3FAB" w14:textId="77777777" w:rsidR="00D93AAB" w:rsidRDefault="00D93AAB" w:rsidP="00E41822">
      <w:r>
        <w:separator/>
      </w:r>
    </w:p>
  </w:endnote>
  <w:endnote w:type="continuationSeparator" w:id="0">
    <w:p w14:paraId="08F681E7" w14:textId="77777777" w:rsidR="00D93AAB" w:rsidRDefault="00D93AAB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62B81E" w14:textId="77777777" w:rsidR="00D93AAB" w:rsidRDefault="00D93AAB" w:rsidP="00E41822">
      <w:r>
        <w:separator/>
      </w:r>
    </w:p>
  </w:footnote>
  <w:footnote w:type="continuationSeparator" w:id="0">
    <w:p w14:paraId="4A1C1824" w14:textId="77777777" w:rsidR="00D93AAB" w:rsidRDefault="00D93AAB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82D0F"/>
    <w:multiLevelType w:val="hybridMultilevel"/>
    <w:tmpl w:val="93A211D8"/>
    <w:lvl w:ilvl="0" w:tplc="926A9856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A0200"/>
    <w:multiLevelType w:val="hybridMultilevel"/>
    <w:tmpl w:val="8F982D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4785"/>
    <w:rsid w:val="000C2FB4"/>
    <w:rsid w:val="000D1D2B"/>
    <w:rsid w:val="000E0DFD"/>
    <w:rsid w:val="000E21E0"/>
    <w:rsid w:val="00105610"/>
    <w:rsid w:val="0011576E"/>
    <w:rsid w:val="00123BBB"/>
    <w:rsid w:val="0015636C"/>
    <w:rsid w:val="00172931"/>
    <w:rsid w:val="001735D7"/>
    <w:rsid w:val="00186D7E"/>
    <w:rsid w:val="001909B3"/>
    <w:rsid w:val="001930AA"/>
    <w:rsid w:val="001B10C5"/>
    <w:rsid w:val="001D340E"/>
    <w:rsid w:val="001D38A0"/>
    <w:rsid w:val="001E0860"/>
    <w:rsid w:val="001F2330"/>
    <w:rsid w:val="002012E2"/>
    <w:rsid w:val="00201477"/>
    <w:rsid w:val="00201F8F"/>
    <w:rsid w:val="00202EBF"/>
    <w:rsid w:val="00202F09"/>
    <w:rsid w:val="00224C1F"/>
    <w:rsid w:val="00247791"/>
    <w:rsid w:val="00260546"/>
    <w:rsid w:val="002709C3"/>
    <w:rsid w:val="00276116"/>
    <w:rsid w:val="002A0584"/>
    <w:rsid w:val="002B1D42"/>
    <w:rsid w:val="002C5709"/>
    <w:rsid w:val="002D45E0"/>
    <w:rsid w:val="002E2BB4"/>
    <w:rsid w:val="00301B6A"/>
    <w:rsid w:val="00311DAC"/>
    <w:rsid w:val="0033100F"/>
    <w:rsid w:val="00350687"/>
    <w:rsid w:val="003642A6"/>
    <w:rsid w:val="00382F3B"/>
    <w:rsid w:val="003850EA"/>
    <w:rsid w:val="003A2C50"/>
    <w:rsid w:val="003A5170"/>
    <w:rsid w:val="003A5474"/>
    <w:rsid w:val="003F7F79"/>
    <w:rsid w:val="00402A2B"/>
    <w:rsid w:val="004052FB"/>
    <w:rsid w:val="00416900"/>
    <w:rsid w:val="00420FD3"/>
    <w:rsid w:val="00446137"/>
    <w:rsid w:val="00452C0A"/>
    <w:rsid w:val="00475504"/>
    <w:rsid w:val="004911AE"/>
    <w:rsid w:val="00492951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13BBC"/>
    <w:rsid w:val="0062778D"/>
    <w:rsid w:val="00630A48"/>
    <w:rsid w:val="00660B96"/>
    <w:rsid w:val="00662CFE"/>
    <w:rsid w:val="00675AEA"/>
    <w:rsid w:val="006A2BC7"/>
    <w:rsid w:val="006A4EA9"/>
    <w:rsid w:val="006B4834"/>
    <w:rsid w:val="006C126C"/>
    <w:rsid w:val="006C4E30"/>
    <w:rsid w:val="006C5342"/>
    <w:rsid w:val="006D6A2A"/>
    <w:rsid w:val="006F7C71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55A46"/>
    <w:rsid w:val="009637F0"/>
    <w:rsid w:val="00975C1F"/>
    <w:rsid w:val="009E022F"/>
    <w:rsid w:val="009E38A1"/>
    <w:rsid w:val="009E6BDD"/>
    <w:rsid w:val="009F15C9"/>
    <w:rsid w:val="00A05C4B"/>
    <w:rsid w:val="00A10407"/>
    <w:rsid w:val="00A10BCB"/>
    <w:rsid w:val="00A22F9A"/>
    <w:rsid w:val="00A268F6"/>
    <w:rsid w:val="00A31A3C"/>
    <w:rsid w:val="00A31BE5"/>
    <w:rsid w:val="00A327CF"/>
    <w:rsid w:val="00A33945"/>
    <w:rsid w:val="00A65A4E"/>
    <w:rsid w:val="00A71FFD"/>
    <w:rsid w:val="00A81298"/>
    <w:rsid w:val="00A87EE4"/>
    <w:rsid w:val="00A909E7"/>
    <w:rsid w:val="00A971A8"/>
    <w:rsid w:val="00AA3833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4531D"/>
    <w:rsid w:val="00B454C4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3BFD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50DF6"/>
    <w:rsid w:val="00C53DD3"/>
    <w:rsid w:val="00C564AD"/>
    <w:rsid w:val="00C750E9"/>
    <w:rsid w:val="00C9422E"/>
    <w:rsid w:val="00CA03D4"/>
    <w:rsid w:val="00CA7163"/>
    <w:rsid w:val="00CC44CA"/>
    <w:rsid w:val="00CF6C83"/>
    <w:rsid w:val="00D1408A"/>
    <w:rsid w:val="00D36585"/>
    <w:rsid w:val="00D5008B"/>
    <w:rsid w:val="00D742A0"/>
    <w:rsid w:val="00D744AC"/>
    <w:rsid w:val="00D84F37"/>
    <w:rsid w:val="00D93AAB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37F07"/>
    <w:rsid w:val="00E4164C"/>
    <w:rsid w:val="00E41822"/>
    <w:rsid w:val="00E65C95"/>
    <w:rsid w:val="00E740C2"/>
    <w:rsid w:val="00E75505"/>
    <w:rsid w:val="00E92379"/>
    <w:rsid w:val="00EA7447"/>
    <w:rsid w:val="00EB1FFA"/>
    <w:rsid w:val="00EB5EED"/>
    <w:rsid w:val="00EC32D3"/>
    <w:rsid w:val="00ED0F1A"/>
    <w:rsid w:val="00F24BF2"/>
    <w:rsid w:val="00F311F1"/>
    <w:rsid w:val="00F80D49"/>
    <w:rsid w:val="00FA0570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f@sflod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4973B1F-BB84-9244-B6DD-935F1B5FF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508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2020-03-11T23:26:00Z</dcterms:created>
  <dcterms:modified xsi:type="dcterms:W3CDTF">2020-03-11T23:26:00Z</dcterms:modified>
</cp:coreProperties>
</file>