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06743D4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C3BAB">
        <w:rPr>
          <w:rFonts w:ascii="Calibri" w:hAnsi="Calibri" w:cs="Arial"/>
          <w:color w:val="000000" w:themeColor="text1"/>
          <w:sz w:val="26"/>
          <w:szCs w:val="26"/>
        </w:rPr>
        <w:t xml:space="preserve">  </w:t>
      </w:r>
    </w:p>
    <w:p w14:paraId="6D69DF99" w14:textId="5B56A69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2038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B3ACA">
        <w:rPr>
          <w:rFonts w:ascii="Calibri" w:eastAsia="Arial Unicode MS" w:hAnsi="Calibri" w:cs="Arial"/>
          <w:color w:val="000000" w:themeColor="text1"/>
          <w:sz w:val="26"/>
          <w:szCs w:val="26"/>
        </w:rPr>
        <w:t>N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537CC">
        <w:rPr>
          <w:rFonts w:ascii="Calibri" w:hAnsi="Calibri" w:cs="Arial"/>
          <w:color w:val="000000" w:themeColor="text1"/>
          <w:sz w:val="26"/>
          <w:szCs w:val="26"/>
        </w:rPr>
        <w:t xml:space="preserve">     </w:t>
      </w:r>
      <w:r w:rsidR="00EC3BAB">
        <w:rPr>
          <w:rFonts w:ascii="Calibri" w:hAnsi="Calibri" w:cs="Arial"/>
          <w:color w:val="000000" w:themeColor="text1"/>
          <w:sz w:val="26"/>
          <w:szCs w:val="26"/>
        </w:rPr>
        <w:t>25</w:t>
      </w:r>
    </w:p>
    <w:p w14:paraId="1E5DD6CC" w14:textId="2D58787B" w:rsidR="00AB3ACA" w:rsidRPr="00AB3ACA" w:rsidRDefault="006B4834" w:rsidP="00AB3ACA">
      <w:pPr>
        <w:shd w:val="clear" w:color="auto" w:fill="F1F0F0"/>
        <w:rPr>
          <w:rFonts w:ascii="inherit" w:hAnsi="inherit" w:cs="Helvetica"/>
          <w:color w:val="1D2129"/>
          <w:sz w:val="21"/>
          <w:szCs w:val="21"/>
          <w:lang w:val="es-CL" w:eastAsia="es-CL"/>
        </w:rPr>
      </w:pPr>
      <w:r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Mail </w:t>
      </w:r>
      <w:r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</w:r>
      <w:r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  <w:t>:</w:t>
      </w:r>
      <w:r w:rsidR="00AB3ACA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</w:t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</w:r>
      <w:r w:rsidR="00E31A7C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</w:r>
      <w:r w:rsidR="00CC685B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  <w:t xml:space="preserve"> </w:t>
      </w:r>
      <w:r w:rsidR="00A22F9A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ab/>
      </w:r>
      <w:r w:rsidR="00AC6F2F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</w:t>
      </w:r>
      <w:r w:rsidR="00CC685B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       </w:t>
      </w:r>
      <w:r w:rsidR="00A50D10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 </w:t>
      </w:r>
      <w:r w:rsidR="00E20388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 </w:t>
      </w:r>
      <w:r w:rsidR="00CC685B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</w:t>
      </w:r>
      <w:r w:rsidR="00E20388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</w:t>
      </w:r>
      <w:r w:rsidR="00005524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>Fono:</w:t>
      </w:r>
      <w:r w:rsidR="00AB3ACA" w:rsidRPr="00C74EF1">
        <w:rPr>
          <w:rFonts w:ascii="Calibri" w:eastAsia="Arial Unicode MS" w:hAnsi="Calibri" w:cs="Arial"/>
          <w:color w:val="000000" w:themeColor="text1"/>
          <w:sz w:val="26"/>
          <w:szCs w:val="26"/>
          <w:highlight w:val="lightGray"/>
          <w:lang w:val="es-CL"/>
        </w:rPr>
        <w:t xml:space="preserve"> </w:t>
      </w:r>
      <w:r w:rsidR="00996227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</w:p>
    <w:p w14:paraId="4C649278" w14:textId="0B004017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AB3AC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: </w:t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C3BA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61C0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AB3AC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           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E2038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B3AC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61C0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</w:p>
    <w:p w14:paraId="78B29C9C" w14:textId="5671678D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  <w:pict>
              <v:line w14:anchorId="258D2BAB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299205B" w14:textId="76367D85" w:rsidR="00FC4D15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37A4FA7" w14:textId="264E88B8" w:rsidR="00E20388" w:rsidRDefault="00E20388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DDFC686" w14:textId="7CCFC7AF" w:rsidR="00E20388" w:rsidRDefault="00E20388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4A2C8FF1" w14:textId="2A9AE4B2" w:rsidR="00E20388" w:rsidRDefault="00E20388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134459D5" w14:textId="77777777" w:rsidR="00E20388" w:rsidRPr="00BF25F6" w:rsidRDefault="00E20388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179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4"/>
        <w:gridCol w:w="2927"/>
        <w:gridCol w:w="859"/>
        <w:gridCol w:w="2060"/>
        <w:gridCol w:w="4034"/>
        <w:gridCol w:w="4034"/>
      </w:tblGrid>
      <w:tr w:rsidR="00E20388" w:rsidRPr="00E20388" w14:paraId="5AD7F6A9" w14:textId="77777777" w:rsidTr="00996227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8DB4E2"/>
            <w:noWrap/>
            <w:vAlign w:val="bottom"/>
            <w:hideMark/>
          </w:tcPr>
          <w:p w14:paraId="536EDC44" w14:textId="60DC687F" w:rsidR="00E20388" w:rsidRPr="00E20388" w:rsidRDefault="00C718B9" w:rsidP="000F673A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Programa </w:t>
            </w:r>
            <w:r w:rsidR="000F673A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Almuerzo . Once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F04EBD3" w14:textId="7C04CD19" w:rsidR="00E20388" w:rsidRPr="00E20388" w:rsidRDefault="00E20388" w:rsidP="00C718B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 </w:t>
            </w:r>
            <w:r w:rsidR="000F673A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2</w:t>
            </w:r>
            <w:r w:rsidR="00C718B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9</w:t>
            </w: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.500+IVA </w:t>
            </w:r>
          </w:p>
        </w:tc>
      </w:tr>
      <w:tr w:rsidR="000F673A" w:rsidRPr="00E20388" w14:paraId="72D2D751" w14:textId="77777777" w:rsidTr="00996227">
        <w:trPr>
          <w:gridAfter w:val="2"/>
          <w:wAfter w:w="8068" w:type="dxa"/>
          <w:trHeight w:val="319"/>
        </w:trPr>
        <w:tc>
          <w:tcPr>
            <w:tcW w:w="988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452FAB" w14:textId="77777777" w:rsidR="000F673A" w:rsidRDefault="000F673A" w:rsidP="000F673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4442973A" w14:textId="77777777" w:rsidR="000F673A" w:rsidRPr="004F3EF6" w:rsidRDefault="000F673A" w:rsidP="000F673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49B05952" w14:textId="77777777" w:rsidR="000F673A" w:rsidRPr="004F3EF6" w:rsidRDefault="000F673A" w:rsidP="000F673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0D5F830C" w14:textId="77777777" w:rsidR="000F673A" w:rsidRPr="004F3EF6" w:rsidRDefault="000F673A" w:rsidP="000F673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4331830" w14:textId="77777777" w:rsidR="000F673A" w:rsidRPr="004F3EF6" w:rsidRDefault="000F673A" w:rsidP="000F673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A1E98A6" w14:textId="57339F16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0F673A" w:rsidRPr="00E20388" w14:paraId="665CE811" w14:textId="77777777" w:rsidTr="00996227">
        <w:trPr>
          <w:gridAfter w:val="2"/>
          <w:wAfter w:w="8068" w:type="dxa"/>
          <w:trHeight w:val="315"/>
        </w:trPr>
        <w:tc>
          <w:tcPr>
            <w:tcW w:w="98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B356A" w14:textId="77777777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0F673A" w:rsidRPr="00E20388" w14:paraId="482BB3CE" w14:textId="77777777" w:rsidTr="00996227">
        <w:trPr>
          <w:gridAfter w:val="2"/>
          <w:wAfter w:w="8068" w:type="dxa"/>
          <w:trHeight w:val="315"/>
        </w:trPr>
        <w:tc>
          <w:tcPr>
            <w:tcW w:w="98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FB5BC" w14:textId="77777777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0F673A" w:rsidRPr="00E20388" w14:paraId="715F068F" w14:textId="77777777" w:rsidTr="00996227">
        <w:trPr>
          <w:gridAfter w:val="2"/>
          <w:wAfter w:w="8068" w:type="dxa"/>
          <w:trHeight w:val="315"/>
        </w:trPr>
        <w:tc>
          <w:tcPr>
            <w:tcW w:w="98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DBCC1" w14:textId="77777777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0F673A" w:rsidRPr="00E20388" w14:paraId="38F7EA39" w14:textId="77777777" w:rsidTr="00996227">
        <w:trPr>
          <w:gridAfter w:val="2"/>
          <w:wAfter w:w="8068" w:type="dxa"/>
          <w:trHeight w:val="330"/>
        </w:trPr>
        <w:tc>
          <w:tcPr>
            <w:tcW w:w="98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8BA2F8" w14:textId="77777777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0F673A" w:rsidRPr="00E20388" w14:paraId="0AC4CBED" w14:textId="77777777" w:rsidTr="00996227">
        <w:trPr>
          <w:gridAfter w:val="2"/>
          <w:wAfter w:w="8068" w:type="dxa"/>
          <w:trHeight w:val="315"/>
        </w:trPr>
        <w:tc>
          <w:tcPr>
            <w:tcW w:w="40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9E1564A" w14:textId="77777777" w:rsidR="000F673A" w:rsidRPr="00E20388" w:rsidRDefault="000F673A" w:rsidP="000F673A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Detalle </w:t>
            </w:r>
          </w:p>
        </w:tc>
        <w:tc>
          <w:tcPr>
            <w:tcW w:w="29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4B81698" w14:textId="77777777" w:rsidR="000F673A" w:rsidRPr="00E20388" w:rsidRDefault="000F673A" w:rsidP="000F673A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valor 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547AA85" w14:textId="77777777" w:rsidR="000F673A" w:rsidRPr="00E20388" w:rsidRDefault="000F673A" w:rsidP="000F673A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uds</w:t>
            </w:r>
          </w:p>
        </w:tc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965A056" w14:textId="77777777" w:rsidR="000F673A" w:rsidRPr="00E20388" w:rsidRDefault="000F673A" w:rsidP="000F673A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total</w:t>
            </w:r>
          </w:p>
        </w:tc>
      </w:tr>
      <w:tr w:rsidR="000F673A" w:rsidRPr="00E20388" w14:paraId="75B012E8" w14:textId="77777777" w:rsidTr="00996227">
        <w:trPr>
          <w:gridAfter w:val="2"/>
          <w:wAfter w:w="8068" w:type="dxa"/>
          <w:trHeight w:val="315"/>
        </w:trPr>
        <w:tc>
          <w:tcPr>
            <w:tcW w:w="4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5A3C2" w14:textId="5CFA873F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Programa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8111C" w14:textId="6944671B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$         29.500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752B86" w14:textId="4C05FCED" w:rsidR="000F673A" w:rsidRDefault="00EC3BAB" w:rsidP="000F673A">
            <w:pPr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3910A" w14:textId="2D699BD5" w:rsidR="000F673A" w:rsidRPr="00E20388" w:rsidRDefault="000F673A" w:rsidP="003852DE">
            <w:pPr>
              <w:jc w:val="right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$</w:t>
            </w:r>
            <w:r w:rsidR="00EC3BAB">
              <w:rPr>
                <w:rFonts w:ascii="Calibri" w:hAnsi="Calibri" w:cs="Calibri"/>
                <w:color w:val="000000"/>
                <w:lang w:val="es-CL" w:eastAsia="es-CL"/>
              </w:rPr>
              <w:t>737.5</w:t>
            </w:r>
            <w:r w:rsidR="003852DE">
              <w:rPr>
                <w:rFonts w:ascii="Calibri" w:hAnsi="Calibri" w:cs="Calibri"/>
                <w:color w:val="000000"/>
                <w:lang w:val="es-CL" w:eastAsia="es-CL"/>
              </w:rPr>
              <w:t>00</w:t>
            </w:r>
            <w:r>
              <w:rPr>
                <w:rFonts w:ascii="Calibri" w:hAnsi="Calibri" w:cs="Calibri"/>
                <w:color w:val="000000"/>
                <w:lang w:val="es-CL" w:eastAsia="es-CL"/>
              </w:rPr>
              <w:t xml:space="preserve"> </w:t>
            </w:r>
          </w:p>
        </w:tc>
      </w:tr>
      <w:tr w:rsidR="000F673A" w:rsidRPr="00E20388" w14:paraId="6DAAC01F" w14:textId="45B91EFD" w:rsidTr="008058AE">
        <w:trPr>
          <w:trHeight w:val="315"/>
        </w:trPr>
        <w:tc>
          <w:tcPr>
            <w:tcW w:w="7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D32CF0" w14:textId="478FBFAA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FFF88" w14:textId="459A5C56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4034" w:type="dxa"/>
          </w:tcPr>
          <w:p w14:paraId="69E6A421" w14:textId="77777777" w:rsidR="000F673A" w:rsidRPr="00E20388" w:rsidRDefault="000F673A" w:rsidP="000F673A"/>
        </w:tc>
        <w:tc>
          <w:tcPr>
            <w:tcW w:w="4034" w:type="dxa"/>
            <w:vAlign w:val="bottom"/>
          </w:tcPr>
          <w:p w14:paraId="5033661F" w14:textId="5EE18ED3" w:rsidR="000F673A" w:rsidRPr="00E20388" w:rsidRDefault="000F673A" w:rsidP="000F673A">
            <w:r w:rsidRPr="00E20388">
              <w:rPr>
                <w:rFonts w:ascii="Calibri" w:hAnsi="Calibri" w:cs="Calibri"/>
                <w:color w:val="FF0000"/>
                <w:lang w:val="es-CL" w:eastAsia="es-CL"/>
              </w:rPr>
              <w:t>Tiro al blanco</w:t>
            </w:r>
            <w:r>
              <w:rPr>
                <w:rFonts w:ascii="Calibri" w:hAnsi="Calibri" w:cs="Calibri"/>
                <w:color w:val="FF0000"/>
                <w:lang w:val="es-CL" w:eastAsia="es-CL"/>
              </w:rPr>
              <w:t xml:space="preserve"> sin análisis</w:t>
            </w:r>
          </w:p>
        </w:tc>
      </w:tr>
      <w:tr w:rsidR="000F673A" w:rsidRPr="00E20388" w14:paraId="2462F28E" w14:textId="77777777" w:rsidTr="00996227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57DFFA7" w14:textId="636C7943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5B2A2" w14:textId="70B8B6D2" w:rsidR="000F673A" w:rsidRPr="00E20388" w:rsidRDefault="000F673A" w:rsidP="000F673A">
            <w:pPr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0F673A" w:rsidRPr="00E20388" w14:paraId="6C3BD951" w14:textId="77777777" w:rsidTr="00996227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995C8C" w14:textId="77777777" w:rsidR="000F673A" w:rsidRPr="00E20388" w:rsidRDefault="000F673A" w:rsidP="000F673A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color w:val="000000"/>
                <w:lang w:val="es-CL" w:eastAsia="es-CL"/>
              </w:rPr>
              <w:t>IVA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474A" w14:textId="2FCF769D" w:rsidR="000F673A" w:rsidRPr="00E20388" w:rsidRDefault="000F673A" w:rsidP="003852DE">
            <w:pPr>
              <w:jc w:val="right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 xml:space="preserve">$ </w:t>
            </w:r>
            <w:r w:rsidR="00EC3BAB">
              <w:rPr>
                <w:rFonts w:ascii="Calibri" w:hAnsi="Calibri" w:cs="Calibri"/>
                <w:color w:val="000000"/>
                <w:lang w:val="es-CL" w:eastAsia="es-CL"/>
              </w:rPr>
              <w:t>140.125</w:t>
            </w:r>
          </w:p>
        </w:tc>
      </w:tr>
      <w:tr w:rsidR="000F673A" w:rsidRPr="00E20388" w14:paraId="76CAE1F5" w14:textId="77777777" w:rsidTr="004966C5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000000" w:fill="8CB4E3"/>
            <w:noWrap/>
            <w:vAlign w:val="bottom"/>
            <w:hideMark/>
          </w:tcPr>
          <w:p w14:paraId="4F0CE6F2" w14:textId="77777777" w:rsidR="000F673A" w:rsidRPr="00E20388" w:rsidRDefault="000F673A" w:rsidP="000F673A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Total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D04A8C2" w14:textId="62AE8880" w:rsidR="000F673A" w:rsidRPr="00E20388" w:rsidRDefault="000F673A" w:rsidP="00F80C03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           </w:t>
            </w: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$  </w:t>
            </w:r>
            <w:r w:rsidR="00F80C03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    </w:t>
            </w:r>
            <w:r w:rsidR="00EC3BAB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877.625</w:t>
            </w:r>
            <w:r w:rsidRPr="00E20388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 xml:space="preserve"> </w:t>
            </w:r>
          </w:p>
        </w:tc>
      </w:tr>
      <w:tr w:rsidR="000F673A" w:rsidRPr="00E20388" w14:paraId="664D27A8" w14:textId="77777777" w:rsidTr="004966C5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000000" w:fill="8CB4E3"/>
            <w:noWrap/>
            <w:vAlign w:val="bottom"/>
          </w:tcPr>
          <w:p w14:paraId="38C6ED7D" w14:textId="198C62A9" w:rsidR="000F673A" w:rsidRPr="00E20388" w:rsidRDefault="000F673A" w:rsidP="000F673A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DB4E2"/>
            <w:noWrap/>
            <w:vAlign w:val="bottom"/>
          </w:tcPr>
          <w:p w14:paraId="429196A6" w14:textId="39B1B447" w:rsidR="000F673A" w:rsidRPr="00E20388" w:rsidRDefault="000F673A" w:rsidP="000F673A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</w:p>
        </w:tc>
      </w:tr>
      <w:tr w:rsidR="000F673A" w:rsidRPr="002774B3" w14:paraId="1E58B2D9" w14:textId="77777777" w:rsidTr="00996227">
        <w:trPr>
          <w:gridAfter w:val="2"/>
          <w:wAfter w:w="8068" w:type="dxa"/>
          <w:trHeight w:val="330"/>
        </w:trPr>
        <w:tc>
          <w:tcPr>
            <w:tcW w:w="782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000000" w:fill="8CB4E3"/>
            <w:noWrap/>
            <w:vAlign w:val="bottom"/>
          </w:tcPr>
          <w:p w14:paraId="56764FB7" w14:textId="48310A89" w:rsidR="000F673A" w:rsidRPr="002774B3" w:rsidRDefault="000F673A" w:rsidP="000F673A">
            <w:pPr>
              <w:rPr>
                <w:rFonts w:ascii="Calibri" w:hAnsi="Calibri" w:cs="Calibri"/>
                <w:b/>
                <w:bCs/>
                <w:color w:val="FF0000"/>
                <w:lang w:val="es-CL" w:eastAsia="es-CL"/>
              </w:rPr>
            </w:pP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</w:tcPr>
          <w:p w14:paraId="13DCF2BB" w14:textId="5B083D7F" w:rsidR="000F673A" w:rsidRPr="002774B3" w:rsidRDefault="000F673A" w:rsidP="000F673A">
            <w:pPr>
              <w:rPr>
                <w:rFonts w:ascii="Calibri" w:hAnsi="Calibri" w:cs="Calibri"/>
                <w:b/>
                <w:bCs/>
                <w:color w:val="FF0000"/>
                <w:lang w:val="es-CL" w:eastAsia="es-CL"/>
              </w:rPr>
            </w:pPr>
            <w:r w:rsidRPr="002774B3">
              <w:rPr>
                <w:rFonts w:ascii="Calibri" w:hAnsi="Calibri" w:cs="Calibri"/>
                <w:b/>
                <w:bCs/>
                <w:color w:val="FF0000"/>
                <w:lang w:val="es-CL" w:eastAsia="es-CL"/>
              </w:rPr>
              <w:t xml:space="preserve"> </w:t>
            </w:r>
          </w:p>
        </w:tc>
      </w:tr>
    </w:tbl>
    <w:p w14:paraId="2FA00D1C" w14:textId="2DA40E99" w:rsidR="000E21E0" w:rsidRPr="002774B3" w:rsidRDefault="000E21E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FF0000"/>
          <w:sz w:val="26"/>
          <w:szCs w:val="26"/>
        </w:rPr>
      </w:pPr>
    </w:p>
    <w:p w14:paraId="5C2D164C" w14:textId="48BD3E12" w:rsidR="00E20388" w:rsidRDefault="00E20388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1F032364" w14:textId="77777777" w:rsidR="00E20388" w:rsidRDefault="00E20388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2A09F824" w:rsidR="004D3E1D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4E61F3DF" w14:textId="23A773D8" w:rsidR="00E121A1" w:rsidRPr="00BF25F6" w:rsidRDefault="00E121A1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10:00.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6A13F5D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bookmarkStart w:id="0" w:name="_GoBack"/>
      <w:bookmarkEnd w:id="0"/>
      <w:r w:rsidR="005159AD">
        <w:rPr>
          <w:rFonts w:asciiTheme="majorHAnsi" w:hAnsiTheme="majorHAnsi"/>
          <w:bCs/>
          <w:color w:val="000000" w:themeColor="text1"/>
        </w:rPr>
        <w:t xml:space="preserve">- </w:t>
      </w:r>
      <w:r w:rsidRPr="00BF25F6">
        <w:rPr>
          <w:rFonts w:asciiTheme="majorHAnsi" w:hAnsiTheme="majorHAnsi"/>
          <w:bCs/>
          <w:color w:val="000000" w:themeColor="text1"/>
        </w:rPr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3D182814" w:rsidR="004D3E1D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5B800159" w14:textId="77777777" w:rsidR="00E20388" w:rsidRPr="00C377BA" w:rsidRDefault="00E20388" w:rsidP="00E203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722"/>
      </w:tblGrid>
      <w:tr w:rsidR="00E20388" w:rsidRPr="00C377BA" w14:paraId="296DAAD6" w14:textId="77777777" w:rsidTr="001F24C5">
        <w:trPr>
          <w:trHeight w:val="1015"/>
        </w:trPr>
        <w:tc>
          <w:tcPr>
            <w:tcW w:w="8931" w:type="dxa"/>
          </w:tcPr>
          <w:p w14:paraId="58C09EB4" w14:textId="77777777" w:rsidR="00E20388" w:rsidRPr="00C377BA" w:rsidRDefault="00E20388" w:rsidP="001F24C5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70954464" w14:textId="77777777" w:rsidR="00E20388" w:rsidRPr="00C377BA" w:rsidRDefault="00E20388" w:rsidP="001F24C5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yogurt, cereales, pan amasado, queso, jamón, 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huevos, tartaletas o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E20388" w:rsidRPr="00C377BA" w14:paraId="357A45B5" w14:textId="77777777" w:rsidTr="001F24C5">
        <w:tc>
          <w:tcPr>
            <w:tcW w:w="8931" w:type="dxa"/>
          </w:tcPr>
          <w:p w14:paraId="6F3FACFB" w14:textId="77777777" w:rsidR="00E20388" w:rsidRPr="00C377BA" w:rsidRDefault="00E20388" w:rsidP="001F24C5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lastRenderedPageBreak/>
              <w:t xml:space="preserve">Almuerzos: </w:t>
            </w:r>
          </w:p>
          <w:p w14:paraId="78DBFFD5" w14:textId="77777777" w:rsidR="00E20388" w:rsidRPr="00C377BA" w:rsidRDefault="00E20388" w:rsidP="001F24C5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2AF288E3" w14:textId="77777777" w:rsidR="00E20388" w:rsidRPr="00C377BA" w:rsidRDefault="00E20388" w:rsidP="001F24C5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3  Acompañamientos calientes, Salad bar con variedades de ensaladas, Buffet de postres con tortas, postres de leche y frutas.</w:t>
            </w:r>
          </w:p>
        </w:tc>
      </w:tr>
      <w:tr w:rsidR="00E20388" w:rsidRPr="00C377BA" w14:paraId="20BC06FE" w14:textId="77777777" w:rsidTr="001F24C5">
        <w:tc>
          <w:tcPr>
            <w:tcW w:w="8931" w:type="dxa"/>
          </w:tcPr>
          <w:p w14:paraId="2ED0F10B" w14:textId="77777777" w:rsidR="00E20388" w:rsidRPr="008A727A" w:rsidRDefault="00E20388" w:rsidP="001F24C5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8650980" w14:textId="77777777" w:rsidR="00E20388" w:rsidRDefault="00E20388" w:rsidP="00E20388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72A5B6E" w14:textId="77777777" w:rsidR="00E20388" w:rsidRPr="00C377BA" w:rsidRDefault="00E20388" w:rsidP="00E20388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7F023BF6" w14:textId="77777777" w:rsidR="00E20388" w:rsidRPr="00C377BA" w:rsidRDefault="00E20388" w:rsidP="00E20388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13C344A1" w14:textId="77777777" w:rsidR="00E20388" w:rsidRPr="00C377BA" w:rsidRDefault="00E20388" w:rsidP="00E20388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Cabalgatas de 30 minutos guiadas.</w:t>
      </w:r>
    </w:p>
    <w:p w14:paraId="452C9C7F" w14:textId="77777777" w:rsidR="00E20388" w:rsidRPr="00C377BA" w:rsidRDefault="00E20388" w:rsidP="00E20388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Kayak.</w:t>
      </w:r>
    </w:p>
    <w:p w14:paraId="5B7C7CF7" w14:textId="77777777" w:rsidR="00E20388" w:rsidRPr="00C377BA" w:rsidRDefault="00E20388" w:rsidP="00E20388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Tenis. </w:t>
      </w:r>
    </w:p>
    <w:p w14:paraId="51D2FED9" w14:textId="77777777" w:rsidR="00E20388" w:rsidRDefault="00E20388" w:rsidP="00E20388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Ping-pong y taca-taca.</w:t>
      </w:r>
    </w:p>
    <w:p w14:paraId="2687B2FC" w14:textId="77777777" w:rsidR="00E20388" w:rsidRDefault="00E20388" w:rsidP="00E20388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3EEA3375" w14:textId="77777777" w:rsidR="00E20388" w:rsidRDefault="00E20388" w:rsidP="00E20388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39C4D50A" w14:textId="77777777" w:rsidR="00E20388" w:rsidRPr="00C07931" w:rsidRDefault="00E20388" w:rsidP="00E20388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F2DA9B0" w14:textId="77777777" w:rsidR="00E20388" w:rsidRPr="003B797F" w:rsidRDefault="00E20388" w:rsidP="00E2038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25D3A29A" w14:textId="77777777" w:rsidR="00E20388" w:rsidRPr="003B797F" w:rsidRDefault="00E20388" w:rsidP="00E20388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4311A35F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reserva se requiere lo siguiente.</w:t>
      </w:r>
    </w:p>
    <w:p w14:paraId="16B53A8C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</w:p>
    <w:p w14:paraId="4193C7D4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5D65E7FB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29816B77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</w:p>
    <w:p w14:paraId="6504818E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78EB0FCE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 reservar.</w:t>
      </w:r>
    </w:p>
    <w:p w14:paraId="6CCA4F43" w14:textId="0C272DA1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saldo pagado contra factura el día</w:t>
      </w:r>
      <w:r w:rsidR="006358EB">
        <w:rPr>
          <w:rFonts w:asciiTheme="majorHAnsi" w:hAnsiTheme="majorHAnsi"/>
          <w:color w:val="000000"/>
          <w:sz w:val="26"/>
          <w:szCs w:val="26"/>
        </w:rPr>
        <w:t xml:space="preserve"> antes</w:t>
      </w:r>
      <w:r>
        <w:rPr>
          <w:rFonts w:asciiTheme="majorHAnsi" w:hAnsiTheme="majorHAnsi"/>
          <w:color w:val="000000"/>
          <w:sz w:val="26"/>
          <w:szCs w:val="26"/>
        </w:rPr>
        <w:t xml:space="preserve">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84FC03E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</w:p>
    <w:p w14:paraId="168ECA97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7EFEC1F1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0E633882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0F7B93BE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12DFA290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286C2D2E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</w:p>
    <w:p w14:paraId="590E0065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093215DC" w14:textId="77777777" w:rsidR="00E20388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En no pago del saldo en la fecha señalada, genera automáticamente un 15% de recargo sobre el saldo, por gastos de cobranza más en máximo interés convencional</w:t>
      </w:r>
    </w:p>
    <w:p w14:paraId="617D535D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1FF40AB4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04B4ECA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</w:p>
    <w:p w14:paraId="141A8C74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98AF55D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42F3C59B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1CF09677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54C90DD3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40243324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47CABD9A" w14:textId="77777777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7D88866" w14:textId="6FB6665D" w:rsidR="00E20388" w:rsidRPr="003B797F" w:rsidRDefault="00E20388" w:rsidP="00E20388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</w:t>
      </w:r>
      <w:hyperlink r:id="rId7" w:history="1">
        <w:r w:rsidR="008058AE" w:rsidRPr="00657857">
          <w:rPr>
            <w:rStyle w:val="Hipervnculo"/>
            <w:rFonts w:asciiTheme="majorHAnsi" w:hAnsiTheme="majorHAnsi"/>
            <w:sz w:val="26"/>
            <w:szCs w:val="26"/>
          </w:rPr>
          <w:t>tayde@sflodge.cl</w:t>
        </w:r>
      </w:hyperlink>
      <w:r w:rsidR="008058AE">
        <w:rPr>
          <w:rFonts w:asciiTheme="majorHAnsi" w:hAnsiTheme="majorHAnsi"/>
          <w:color w:val="000000"/>
          <w:sz w:val="26"/>
          <w:szCs w:val="26"/>
        </w:rPr>
        <w:t xml:space="preserve"> </w:t>
      </w:r>
      <w:r>
        <w:rPr>
          <w:rFonts w:asciiTheme="majorHAnsi" w:hAnsiTheme="majorHAnsi"/>
          <w:color w:val="000000"/>
          <w:sz w:val="26"/>
          <w:szCs w:val="26"/>
        </w:rPr>
        <w:t>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58F58785" w14:textId="77777777" w:rsidR="00E20388" w:rsidRPr="003B797F" w:rsidRDefault="00E20388" w:rsidP="00E2038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E5CEAAE" w14:textId="77777777" w:rsidR="00E20388" w:rsidRDefault="00E20388" w:rsidP="00E20388">
      <w:pPr>
        <w:rPr>
          <w:rFonts w:asciiTheme="minorHAnsi" w:eastAsiaTheme="minorEastAsia" w:hAnsiTheme="minorHAnsi" w:cstheme="minorBidi"/>
          <w:lang w:eastAsia="es-ES"/>
        </w:rPr>
      </w:pPr>
    </w:p>
    <w:p w14:paraId="2FF98DDB" w14:textId="77777777" w:rsidR="00E20388" w:rsidRPr="00BF25F6" w:rsidRDefault="00E2038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</w:p>
    <w:sectPr w:rsidR="00E20388" w:rsidRPr="00BF25F6" w:rsidSect="004911AE">
      <w:headerReference w:type="default" r:id="rId8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343157" w14:textId="77777777" w:rsidR="006D3A7F" w:rsidRDefault="006D3A7F" w:rsidP="00E41822">
      <w:r>
        <w:separator/>
      </w:r>
    </w:p>
  </w:endnote>
  <w:endnote w:type="continuationSeparator" w:id="0">
    <w:p w14:paraId="39AEA56D" w14:textId="77777777" w:rsidR="006D3A7F" w:rsidRDefault="006D3A7F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1C751E" w14:textId="77777777" w:rsidR="006D3A7F" w:rsidRDefault="006D3A7F" w:rsidP="00E41822">
      <w:r>
        <w:separator/>
      </w:r>
    </w:p>
  </w:footnote>
  <w:footnote w:type="continuationSeparator" w:id="0">
    <w:p w14:paraId="4B834830" w14:textId="77777777" w:rsidR="006D3A7F" w:rsidRDefault="006D3A7F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59"/>
    <w:rsid w:val="00005524"/>
    <w:rsid w:val="000113DC"/>
    <w:rsid w:val="00024B0D"/>
    <w:rsid w:val="00042730"/>
    <w:rsid w:val="00047DF7"/>
    <w:rsid w:val="00054330"/>
    <w:rsid w:val="00061C07"/>
    <w:rsid w:val="00063DBE"/>
    <w:rsid w:val="00074151"/>
    <w:rsid w:val="000768F4"/>
    <w:rsid w:val="00077A22"/>
    <w:rsid w:val="00084167"/>
    <w:rsid w:val="0009743E"/>
    <w:rsid w:val="000C3F56"/>
    <w:rsid w:val="000C5CD1"/>
    <w:rsid w:val="000C7B03"/>
    <w:rsid w:val="000D1D2B"/>
    <w:rsid w:val="000E0DFD"/>
    <w:rsid w:val="000E21E0"/>
    <w:rsid w:val="000F673A"/>
    <w:rsid w:val="00105610"/>
    <w:rsid w:val="0011576E"/>
    <w:rsid w:val="001249F0"/>
    <w:rsid w:val="00164B09"/>
    <w:rsid w:val="00172931"/>
    <w:rsid w:val="00181E4F"/>
    <w:rsid w:val="001930AA"/>
    <w:rsid w:val="001B10C5"/>
    <w:rsid w:val="001B1843"/>
    <w:rsid w:val="001D06B4"/>
    <w:rsid w:val="001D340E"/>
    <w:rsid w:val="001D38A0"/>
    <w:rsid w:val="001F2330"/>
    <w:rsid w:val="00201477"/>
    <w:rsid w:val="00201F8F"/>
    <w:rsid w:val="00224C1F"/>
    <w:rsid w:val="00236411"/>
    <w:rsid w:val="00260546"/>
    <w:rsid w:val="002709C3"/>
    <w:rsid w:val="00276116"/>
    <w:rsid w:val="002774B3"/>
    <w:rsid w:val="00297E2D"/>
    <w:rsid w:val="002A0584"/>
    <w:rsid w:val="002A6136"/>
    <w:rsid w:val="002E1904"/>
    <w:rsid w:val="002E2BB4"/>
    <w:rsid w:val="002E5B08"/>
    <w:rsid w:val="00301B6A"/>
    <w:rsid w:val="00311DAC"/>
    <w:rsid w:val="0033100F"/>
    <w:rsid w:val="003543F4"/>
    <w:rsid w:val="003642A6"/>
    <w:rsid w:val="00382F3B"/>
    <w:rsid w:val="003850EA"/>
    <w:rsid w:val="003852DE"/>
    <w:rsid w:val="003A2C50"/>
    <w:rsid w:val="003A5474"/>
    <w:rsid w:val="003B0D70"/>
    <w:rsid w:val="003D520B"/>
    <w:rsid w:val="003F7F79"/>
    <w:rsid w:val="00402A2B"/>
    <w:rsid w:val="00414D83"/>
    <w:rsid w:val="00416900"/>
    <w:rsid w:val="00446137"/>
    <w:rsid w:val="00454CEA"/>
    <w:rsid w:val="00475504"/>
    <w:rsid w:val="004758F1"/>
    <w:rsid w:val="00476AE9"/>
    <w:rsid w:val="0048320D"/>
    <w:rsid w:val="004911AE"/>
    <w:rsid w:val="004966C5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4F6143"/>
    <w:rsid w:val="004F71BD"/>
    <w:rsid w:val="00507112"/>
    <w:rsid w:val="00507C8B"/>
    <w:rsid w:val="005159AD"/>
    <w:rsid w:val="005164D2"/>
    <w:rsid w:val="005215A0"/>
    <w:rsid w:val="00532F1E"/>
    <w:rsid w:val="0053594B"/>
    <w:rsid w:val="00535E1D"/>
    <w:rsid w:val="00540FE2"/>
    <w:rsid w:val="005467CC"/>
    <w:rsid w:val="0055176E"/>
    <w:rsid w:val="0055620F"/>
    <w:rsid w:val="00557C37"/>
    <w:rsid w:val="00560C42"/>
    <w:rsid w:val="00597A82"/>
    <w:rsid w:val="0060583E"/>
    <w:rsid w:val="00607A69"/>
    <w:rsid w:val="006100DB"/>
    <w:rsid w:val="00610849"/>
    <w:rsid w:val="00630A48"/>
    <w:rsid w:val="00633803"/>
    <w:rsid w:val="00635186"/>
    <w:rsid w:val="006358EB"/>
    <w:rsid w:val="006404C1"/>
    <w:rsid w:val="00647760"/>
    <w:rsid w:val="00662CFE"/>
    <w:rsid w:val="006642F3"/>
    <w:rsid w:val="006653AF"/>
    <w:rsid w:val="00674573"/>
    <w:rsid w:val="00675AEA"/>
    <w:rsid w:val="006A5201"/>
    <w:rsid w:val="006A796D"/>
    <w:rsid w:val="006B4834"/>
    <w:rsid w:val="006C126C"/>
    <w:rsid w:val="006C4E30"/>
    <w:rsid w:val="006C5342"/>
    <w:rsid w:val="006D3A7F"/>
    <w:rsid w:val="006D5033"/>
    <w:rsid w:val="00702FDE"/>
    <w:rsid w:val="007053D2"/>
    <w:rsid w:val="00732F1E"/>
    <w:rsid w:val="00745532"/>
    <w:rsid w:val="007518A9"/>
    <w:rsid w:val="0077506C"/>
    <w:rsid w:val="007774E8"/>
    <w:rsid w:val="007B0D6E"/>
    <w:rsid w:val="007B7178"/>
    <w:rsid w:val="007E35D7"/>
    <w:rsid w:val="007E57E0"/>
    <w:rsid w:val="0080299E"/>
    <w:rsid w:val="00804699"/>
    <w:rsid w:val="008058AE"/>
    <w:rsid w:val="008072F9"/>
    <w:rsid w:val="00820A59"/>
    <w:rsid w:val="0082174F"/>
    <w:rsid w:val="00832636"/>
    <w:rsid w:val="008335D8"/>
    <w:rsid w:val="0083682D"/>
    <w:rsid w:val="008424F1"/>
    <w:rsid w:val="008473E3"/>
    <w:rsid w:val="00852372"/>
    <w:rsid w:val="00892926"/>
    <w:rsid w:val="00893AF1"/>
    <w:rsid w:val="00895FC0"/>
    <w:rsid w:val="008A2B95"/>
    <w:rsid w:val="008A727A"/>
    <w:rsid w:val="008B08C7"/>
    <w:rsid w:val="008B2A72"/>
    <w:rsid w:val="008D3C95"/>
    <w:rsid w:val="008E314D"/>
    <w:rsid w:val="009106AC"/>
    <w:rsid w:val="00917C6D"/>
    <w:rsid w:val="00922A99"/>
    <w:rsid w:val="00924EA4"/>
    <w:rsid w:val="00952798"/>
    <w:rsid w:val="00955676"/>
    <w:rsid w:val="009615BD"/>
    <w:rsid w:val="009637F0"/>
    <w:rsid w:val="00975C1F"/>
    <w:rsid w:val="00996227"/>
    <w:rsid w:val="009B43F4"/>
    <w:rsid w:val="009C2278"/>
    <w:rsid w:val="009D2B2A"/>
    <w:rsid w:val="009E022F"/>
    <w:rsid w:val="009E6BDD"/>
    <w:rsid w:val="009F2D21"/>
    <w:rsid w:val="00A05C4B"/>
    <w:rsid w:val="00A10407"/>
    <w:rsid w:val="00A22349"/>
    <w:rsid w:val="00A22F9A"/>
    <w:rsid w:val="00A268F6"/>
    <w:rsid w:val="00A31A3C"/>
    <w:rsid w:val="00A31BE5"/>
    <w:rsid w:val="00A33945"/>
    <w:rsid w:val="00A460AD"/>
    <w:rsid w:val="00A50D10"/>
    <w:rsid w:val="00A537CC"/>
    <w:rsid w:val="00A61242"/>
    <w:rsid w:val="00A65A4E"/>
    <w:rsid w:val="00A77E5F"/>
    <w:rsid w:val="00A81298"/>
    <w:rsid w:val="00A87EE4"/>
    <w:rsid w:val="00A909E7"/>
    <w:rsid w:val="00AB3ACA"/>
    <w:rsid w:val="00AC2521"/>
    <w:rsid w:val="00AC2F41"/>
    <w:rsid w:val="00AC6F2F"/>
    <w:rsid w:val="00AC7414"/>
    <w:rsid w:val="00AD768C"/>
    <w:rsid w:val="00B00D4F"/>
    <w:rsid w:val="00B03C50"/>
    <w:rsid w:val="00B11022"/>
    <w:rsid w:val="00B17FF1"/>
    <w:rsid w:val="00B22057"/>
    <w:rsid w:val="00B344A1"/>
    <w:rsid w:val="00B42DA1"/>
    <w:rsid w:val="00B54D9E"/>
    <w:rsid w:val="00B62ECA"/>
    <w:rsid w:val="00B665E6"/>
    <w:rsid w:val="00B73881"/>
    <w:rsid w:val="00B7725B"/>
    <w:rsid w:val="00B774EF"/>
    <w:rsid w:val="00B848A6"/>
    <w:rsid w:val="00BA03A9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718B9"/>
    <w:rsid w:val="00C7370C"/>
    <w:rsid w:val="00C74EF1"/>
    <w:rsid w:val="00C9365E"/>
    <w:rsid w:val="00C9422E"/>
    <w:rsid w:val="00CA03D4"/>
    <w:rsid w:val="00CC685B"/>
    <w:rsid w:val="00CE2756"/>
    <w:rsid w:val="00CF6C83"/>
    <w:rsid w:val="00D1408A"/>
    <w:rsid w:val="00D36585"/>
    <w:rsid w:val="00D523AE"/>
    <w:rsid w:val="00D744AC"/>
    <w:rsid w:val="00DC1DE4"/>
    <w:rsid w:val="00DC22E1"/>
    <w:rsid w:val="00DC60C1"/>
    <w:rsid w:val="00DD3F31"/>
    <w:rsid w:val="00DF3AC7"/>
    <w:rsid w:val="00E11BEE"/>
    <w:rsid w:val="00E121A1"/>
    <w:rsid w:val="00E20388"/>
    <w:rsid w:val="00E21E0F"/>
    <w:rsid w:val="00E274E6"/>
    <w:rsid w:val="00E31A7C"/>
    <w:rsid w:val="00E41822"/>
    <w:rsid w:val="00E65C95"/>
    <w:rsid w:val="00E753E2"/>
    <w:rsid w:val="00E75505"/>
    <w:rsid w:val="00E76EEC"/>
    <w:rsid w:val="00E9049E"/>
    <w:rsid w:val="00E916E0"/>
    <w:rsid w:val="00EB1FFA"/>
    <w:rsid w:val="00EB5EED"/>
    <w:rsid w:val="00EC3BAB"/>
    <w:rsid w:val="00EC4AF0"/>
    <w:rsid w:val="00EE2362"/>
    <w:rsid w:val="00EE3D1A"/>
    <w:rsid w:val="00F2535A"/>
    <w:rsid w:val="00F27824"/>
    <w:rsid w:val="00F311F1"/>
    <w:rsid w:val="00F75381"/>
    <w:rsid w:val="00F80C03"/>
    <w:rsid w:val="00FC4007"/>
    <w:rsid w:val="00FC4B6C"/>
    <w:rsid w:val="00FC4D15"/>
    <w:rsid w:val="00FC6782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character" w:customStyle="1" w:styleId="m-6221230207583928257gmail-3oh-">
    <w:name w:val="m_-6221230207583928257gmail-_3oh-"/>
    <w:basedOn w:val="Fuentedeprrafopredeter"/>
    <w:rsid w:val="00AB3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750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7412">
                              <w:marLeft w:val="5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362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yperlink" Target="mailto:tayde@sflodge.cl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2612</Characters>
  <Application>Microsoft Macintosh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cp:lastPrinted>2017-12-14T23:51:00Z</cp:lastPrinted>
  <dcterms:created xsi:type="dcterms:W3CDTF">2018-11-17T22:51:00Z</dcterms:created>
  <dcterms:modified xsi:type="dcterms:W3CDTF">2018-11-17T22:51:00Z</dcterms:modified>
</cp:coreProperties>
</file>