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3491C" w14:textId="77777777" w:rsidR="00447F05" w:rsidRPr="008B1FA5" w:rsidRDefault="00447F05" w:rsidP="00447F05">
      <w:pPr>
        <w:pStyle w:val="Citadestacada"/>
        <w:rPr>
          <w:b/>
          <w:sz w:val="32"/>
          <w:szCs w:val="32"/>
        </w:rPr>
      </w:pPr>
      <w:r w:rsidRPr="008B1FA5">
        <w:rPr>
          <w:b/>
          <w:sz w:val="32"/>
          <w:szCs w:val="32"/>
        </w:rPr>
        <w:t>Ficha Adhesión del Municipio</w:t>
      </w:r>
      <w:bookmarkStart w:id="0" w:name="_GoBack"/>
      <w:bookmarkEnd w:id="0"/>
    </w:p>
    <w:p w14:paraId="5C3E16C1" w14:textId="7D0F6075" w:rsidR="001F672B" w:rsidRPr="001F672B" w:rsidRDefault="001F672B" w:rsidP="001F672B">
      <w:pPr>
        <w:jc w:val="both"/>
      </w:pPr>
      <w:r w:rsidRPr="001F672B">
        <w:t xml:space="preserve">Esta ficha de Adhesión a la Red de Municipios Productivos debe ser completada </w:t>
      </w:r>
      <w:r>
        <w:t>con información perteneciente a</w:t>
      </w:r>
      <w:r w:rsidR="00AD6188">
        <w:t xml:space="preserve"> </w:t>
      </w:r>
      <w:r>
        <w:t>l</w:t>
      </w:r>
      <w:r w:rsidR="00AD6188">
        <w:t>a</w:t>
      </w:r>
      <w:r>
        <w:t xml:space="preserve"> </w:t>
      </w:r>
      <w:r w:rsidR="00AD6188">
        <w:t>dependencia solicitante</w:t>
      </w:r>
      <w:r>
        <w:t xml:space="preserve">. </w:t>
      </w:r>
    </w:p>
    <w:p w14:paraId="3E487690" w14:textId="30301DE2" w:rsidR="00447F05" w:rsidRPr="00AC35CD" w:rsidRDefault="001F672B" w:rsidP="00AC35CD">
      <w:pPr>
        <w:pStyle w:val="Prrafode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I</w:t>
      </w:r>
      <w:r w:rsidR="00447F05" w:rsidRPr="00AC35CD">
        <w:rPr>
          <w:b/>
          <w:i/>
        </w:rPr>
        <w:t>nformación Contacto:</w:t>
      </w:r>
    </w:p>
    <w:tbl>
      <w:tblPr>
        <w:tblStyle w:val="Tablanormal2"/>
        <w:tblW w:w="8505" w:type="dxa"/>
        <w:tblLook w:val="04A0" w:firstRow="1" w:lastRow="0" w:firstColumn="1" w:lastColumn="0" w:noHBand="0" w:noVBand="1"/>
      </w:tblPr>
      <w:tblGrid>
        <w:gridCol w:w="1991"/>
        <w:gridCol w:w="6514"/>
      </w:tblGrid>
      <w:tr w:rsidR="00447F05" w14:paraId="5C20D115" w14:textId="77777777" w:rsidTr="00AC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F93F69" w14:textId="51F454C6" w:rsidR="00447F05" w:rsidRPr="000C350E" w:rsidRDefault="00AD6188" w:rsidP="000C350E">
            <w:r>
              <w:t>Gobierno local</w:t>
            </w:r>
            <w:r w:rsidR="00447F05" w:rsidRPr="000C350E">
              <w:t>:</w:t>
            </w:r>
          </w:p>
        </w:tc>
        <w:tc>
          <w:tcPr>
            <w:tcW w:w="6514" w:type="dxa"/>
          </w:tcPr>
          <w:p w14:paraId="01029BD4" w14:textId="77777777" w:rsidR="00447F05" w:rsidRDefault="00447F05" w:rsidP="00447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F05" w14:paraId="3B657761" w14:textId="77777777" w:rsidTr="00AC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1EDE4" w14:textId="65ACA370" w:rsidR="00447F05" w:rsidRPr="000C350E" w:rsidRDefault="00447F05" w:rsidP="000C350E">
            <w:r w:rsidRPr="000C350E">
              <w:t>Provincia:</w:t>
            </w:r>
          </w:p>
        </w:tc>
        <w:tc>
          <w:tcPr>
            <w:tcW w:w="6514" w:type="dxa"/>
          </w:tcPr>
          <w:p w14:paraId="4F103246" w14:textId="77777777" w:rsidR="00447F05" w:rsidRDefault="00447F05" w:rsidP="0044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F05" w14:paraId="60AC4F2E" w14:textId="77777777" w:rsidTr="00AC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196CF" w14:textId="77777777" w:rsidR="00447F05" w:rsidRDefault="00447F05" w:rsidP="00447F05">
            <w:r>
              <w:t xml:space="preserve">Dirección: </w:t>
            </w:r>
          </w:p>
        </w:tc>
        <w:tc>
          <w:tcPr>
            <w:tcW w:w="6514" w:type="dxa"/>
          </w:tcPr>
          <w:p w14:paraId="5823637B" w14:textId="77777777" w:rsidR="00447F05" w:rsidRDefault="00447F05" w:rsidP="0044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F05" w14:paraId="1FEAA399" w14:textId="77777777" w:rsidTr="00AC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68E52" w14:textId="77777777" w:rsidR="00447F05" w:rsidRDefault="00447F05" w:rsidP="00447F05">
            <w:r>
              <w:t>Apellido y Nombre:</w:t>
            </w:r>
          </w:p>
        </w:tc>
        <w:tc>
          <w:tcPr>
            <w:tcW w:w="6514" w:type="dxa"/>
          </w:tcPr>
          <w:p w14:paraId="726ECE3B" w14:textId="77777777" w:rsidR="00447F05" w:rsidRDefault="00447F05" w:rsidP="0044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F05" w14:paraId="43176681" w14:textId="77777777" w:rsidTr="00AC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2E94C" w14:textId="77777777" w:rsidR="00447F05" w:rsidRDefault="00447F05" w:rsidP="00447F05">
            <w:r>
              <w:t>Cargo que ocupa:</w:t>
            </w:r>
          </w:p>
        </w:tc>
        <w:tc>
          <w:tcPr>
            <w:tcW w:w="6514" w:type="dxa"/>
          </w:tcPr>
          <w:p w14:paraId="2A0CAB61" w14:textId="77777777" w:rsidR="00447F05" w:rsidRDefault="00447F05" w:rsidP="0044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F05" w14:paraId="6C0B1B72" w14:textId="77777777" w:rsidTr="00AC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43A87" w14:textId="77777777" w:rsidR="00A67BDC" w:rsidRDefault="00A67BDC" w:rsidP="00447F05">
            <w:r>
              <w:t>Domicilio laboral:</w:t>
            </w:r>
          </w:p>
        </w:tc>
        <w:tc>
          <w:tcPr>
            <w:tcW w:w="6514" w:type="dxa"/>
          </w:tcPr>
          <w:p w14:paraId="4A063AD0" w14:textId="77777777" w:rsidR="00447F05" w:rsidRDefault="00447F05" w:rsidP="0044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F05" w14:paraId="6CAB138F" w14:textId="77777777" w:rsidTr="00AC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8D51C" w14:textId="77777777" w:rsidR="00447F05" w:rsidRDefault="00A67BDC" w:rsidP="00447F05">
            <w:r>
              <w:t>Teléfono laboral</w:t>
            </w:r>
          </w:p>
        </w:tc>
        <w:tc>
          <w:tcPr>
            <w:tcW w:w="6514" w:type="dxa"/>
          </w:tcPr>
          <w:p w14:paraId="16844DD8" w14:textId="77777777" w:rsidR="00447F05" w:rsidRDefault="00447F05" w:rsidP="00447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F05" w14:paraId="0E0C57BF" w14:textId="77777777" w:rsidTr="00AC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1A5436" w14:textId="77777777" w:rsidR="00447F05" w:rsidRDefault="00A67BDC" w:rsidP="00447F05">
            <w:r>
              <w:t>E-mail:</w:t>
            </w:r>
          </w:p>
        </w:tc>
        <w:tc>
          <w:tcPr>
            <w:tcW w:w="6514" w:type="dxa"/>
          </w:tcPr>
          <w:p w14:paraId="5F1D9C91" w14:textId="77777777" w:rsidR="00447F05" w:rsidRDefault="00447F05" w:rsidP="00447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EF18A" w14:textId="77777777" w:rsidR="00447F05" w:rsidRDefault="00447F05" w:rsidP="00447F05"/>
    <w:p w14:paraId="28D4E29F" w14:textId="77777777" w:rsidR="00AC35CD" w:rsidRDefault="00AC35CD" w:rsidP="00447F05"/>
    <w:p w14:paraId="0A06BD0A" w14:textId="25651BE7" w:rsidR="00A67BDC" w:rsidRPr="00AC35CD" w:rsidRDefault="00A67BDC" w:rsidP="00AC35CD">
      <w:pPr>
        <w:pStyle w:val="Prrafodelista"/>
        <w:numPr>
          <w:ilvl w:val="0"/>
          <w:numId w:val="3"/>
        </w:numPr>
        <w:rPr>
          <w:b/>
          <w:i/>
        </w:rPr>
      </w:pPr>
      <w:r w:rsidRPr="00AC35CD">
        <w:rPr>
          <w:b/>
          <w:i/>
        </w:rPr>
        <w:t xml:space="preserve">Información del </w:t>
      </w:r>
      <w:r w:rsidR="00AD6188">
        <w:rPr>
          <w:b/>
          <w:i/>
        </w:rPr>
        <w:t>Gobierno local</w:t>
      </w:r>
      <w:r w:rsidRPr="00AC35CD">
        <w:rPr>
          <w:b/>
          <w:i/>
        </w:rPr>
        <w:t>:</w:t>
      </w:r>
    </w:p>
    <w:tbl>
      <w:tblPr>
        <w:tblStyle w:val="Tablanormal2"/>
        <w:tblW w:w="9674" w:type="dxa"/>
        <w:tblLook w:val="04A0" w:firstRow="1" w:lastRow="0" w:firstColumn="1" w:lastColumn="0" w:noHBand="0" w:noVBand="1"/>
      </w:tblPr>
      <w:tblGrid>
        <w:gridCol w:w="6096"/>
        <w:gridCol w:w="3578"/>
      </w:tblGrid>
      <w:tr w:rsidR="00A67BDC" w14:paraId="3F254505" w14:textId="77777777" w:rsidTr="00BF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C22AD7B" w14:textId="51328C55" w:rsidR="00AD6188" w:rsidRDefault="00AD6188" w:rsidP="000C350E">
            <w:pPr>
              <w:pStyle w:val="Prrafodelista"/>
              <w:numPr>
                <w:ilvl w:val="0"/>
                <w:numId w:val="5"/>
              </w:numPr>
            </w:pPr>
            <w:r>
              <w:t>Gobierno local:</w:t>
            </w:r>
          </w:p>
          <w:p w14:paraId="1B3E6828" w14:textId="4F28D2B7" w:rsidR="00AD6188" w:rsidRPr="000C549D" w:rsidRDefault="00AD6188" w:rsidP="000C549D">
            <w:pPr>
              <w:pStyle w:val="Prrafodelista"/>
              <w:rPr>
                <w:b w:val="0"/>
                <w:i/>
              </w:rPr>
            </w:pPr>
            <w:r w:rsidRPr="000C549D">
              <w:rPr>
                <w:i/>
              </w:rPr>
              <w:t>Escriba el nombre completo del gobierno local</w:t>
            </w:r>
          </w:p>
          <w:p w14:paraId="3F8EE2DA" w14:textId="684B2584" w:rsidR="00BF2FB5" w:rsidRPr="00BF2FB5" w:rsidRDefault="00BF2FB5" w:rsidP="00BF2FB5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67A1A434" w14:textId="77777777" w:rsidR="00A67BDC" w:rsidRDefault="00A67BDC" w:rsidP="00317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D58" w14:paraId="62DDE51F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E031A4B" w14:textId="77777777" w:rsidR="003B1D58" w:rsidRDefault="003B1D58" w:rsidP="003B1D58">
            <w:pPr>
              <w:pStyle w:val="Prrafodelista"/>
              <w:numPr>
                <w:ilvl w:val="0"/>
                <w:numId w:val="5"/>
              </w:numPr>
            </w:pPr>
            <w:r w:rsidRPr="000C350E">
              <w:t>Intendente:</w:t>
            </w:r>
          </w:p>
          <w:p w14:paraId="76F88BB2" w14:textId="77777777" w:rsidR="003B1D58" w:rsidRDefault="003B1D58" w:rsidP="000C549D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Escriba el nombre completo del Intendente</w:t>
            </w:r>
          </w:p>
          <w:p w14:paraId="3346085F" w14:textId="2DFA50BF" w:rsidR="003B1D58" w:rsidRDefault="003B1D58" w:rsidP="000C549D">
            <w:pPr>
              <w:pStyle w:val="Prrafodelista"/>
            </w:pPr>
          </w:p>
        </w:tc>
        <w:tc>
          <w:tcPr>
            <w:tcW w:w="3578" w:type="dxa"/>
          </w:tcPr>
          <w:p w14:paraId="20BBE21B" w14:textId="77777777" w:rsidR="003B1D58" w:rsidRDefault="003B1D58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BDC" w14:paraId="493DD082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EE18477" w14:textId="48241BCC" w:rsidR="00AD6188" w:rsidRDefault="00AD6188" w:rsidP="000C350E">
            <w:pPr>
              <w:pStyle w:val="Prrafodelista"/>
              <w:numPr>
                <w:ilvl w:val="0"/>
                <w:numId w:val="5"/>
              </w:numPr>
            </w:pPr>
            <w:r>
              <w:t>Tipo de Gobierno Local:</w:t>
            </w:r>
          </w:p>
          <w:p w14:paraId="6FA40AA5" w14:textId="473D054C" w:rsidR="003B1D58" w:rsidRPr="000C549D" w:rsidRDefault="00AD6188" w:rsidP="000C549D">
            <w:pPr>
              <w:pStyle w:val="Prrafodelista"/>
              <w:rPr>
                <w:b w:val="0"/>
                <w:i/>
              </w:rPr>
            </w:pPr>
            <w:r w:rsidRPr="000C549D">
              <w:rPr>
                <w:i/>
              </w:rPr>
              <w:t>Identifique el tipo de gobierno local correspondiente (municipio de primera, segunda o tercera categoría; comuna, presidencia rural)</w:t>
            </w:r>
          </w:p>
          <w:p w14:paraId="13D59A66" w14:textId="703F5CFD" w:rsidR="003B1D58" w:rsidRPr="00BF2FB5" w:rsidRDefault="003B1D58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0490FCC5" w14:textId="77777777" w:rsidR="00A67BDC" w:rsidRDefault="00A67BDC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D58" w14:paraId="5E26478E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DEBF361" w14:textId="77777777" w:rsidR="003B1D58" w:rsidRDefault="003B1D58" w:rsidP="003B1D58">
            <w:pPr>
              <w:pStyle w:val="Prrafodelista"/>
              <w:numPr>
                <w:ilvl w:val="0"/>
                <w:numId w:val="5"/>
              </w:numPr>
            </w:pPr>
            <w:r w:rsidRPr="000C350E">
              <w:t xml:space="preserve">Cantidad de habitantes del </w:t>
            </w:r>
            <w:r>
              <w:t>Gobierno Local</w:t>
            </w:r>
            <w:r w:rsidRPr="000C350E">
              <w:t>:</w:t>
            </w:r>
          </w:p>
          <w:p w14:paraId="7FE49398" w14:textId="77777777" w:rsidR="003B1D58" w:rsidRDefault="003B1D58" w:rsidP="003B1D58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Indique la cantidad de habitantes que tiene el gobierno local según el Censo 2010</w:t>
            </w:r>
          </w:p>
          <w:p w14:paraId="13E4704C" w14:textId="77777777" w:rsidR="003B1D58" w:rsidRDefault="003B1D58" w:rsidP="000C549D">
            <w:pPr>
              <w:pStyle w:val="Prrafodelista"/>
            </w:pPr>
          </w:p>
        </w:tc>
        <w:tc>
          <w:tcPr>
            <w:tcW w:w="3578" w:type="dxa"/>
          </w:tcPr>
          <w:p w14:paraId="3DB4DA44" w14:textId="77777777" w:rsidR="003B1D58" w:rsidRDefault="003B1D58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D58" w14:paraId="006D6E65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323B7C60" w14:textId="1540A018" w:rsidR="003B1D58" w:rsidRPr="00BF2FB5" w:rsidRDefault="003B1D58" w:rsidP="003B1D58">
            <w:pPr>
              <w:pStyle w:val="Prrafodelista"/>
              <w:numPr>
                <w:ilvl w:val="0"/>
                <w:numId w:val="5"/>
              </w:numPr>
            </w:pPr>
            <w:r w:rsidRPr="00BF2FB5">
              <w:t>¿Posee alg</w:t>
            </w:r>
            <w:r>
              <w:t>una dependencia</w:t>
            </w:r>
            <w:r w:rsidRPr="00BF2FB5">
              <w:t xml:space="preserve"> con atribuciones en </w:t>
            </w:r>
            <w:r>
              <w:t>temas</w:t>
            </w:r>
            <w:r w:rsidRPr="00BF2FB5">
              <w:t xml:space="preserve"> produc</w:t>
            </w:r>
            <w:r>
              <w:t>tivos</w:t>
            </w:r>
            <w:r w:rsidRPr="00BF2FB5">
              <w:t>?</w:t>
            </w:r>
            <w:r>
              <w:t xml:space="preserve"> </w:t>
            </w:r>
            <w:r>
              <w:rPr>
                <w:b w:val="0"/>
                <w:i/>
              </w:rPr>
              <w:t>Indicar si dentro del gabinete de gobierno local existe algún área que se ocupe del desarrollo de políticas productivas</w:t>
            </w:r>
          </w:p>
          <w:p w14:paraId="3BBA5939" w14:textId="77777777" w:rsidR="003B1D58" w:rsidRPr="000C350E" w:rsidRDefault="003B1D58" w:rsidP="000C549D">
            <w:pPr>
              <w:pStyle w:val="Prrafodelista"/>
            </w:pPr>
          </w:p>
        </w:tc>
        <w:tc>
          <w:tcPr>
            <w:tcW w:w="3578" w:type="dxa"/>
          </w:tcPr>
          <w:p w14:paraId="76FDC4A2" w14:textId="77777777" w:rsidR="003B1D58" w:rsidRDefault="003B1D58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D58" w14:paraId="737F0047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43A275D" w14:textId="44B89E4E" w:rsidR="003B1D58" w:rsidRDefault="003B1D58" w:rsidP="003B1D58">
            <w:pPr>
              <w:pStyle w:val="Prrafodelista"/>
              <w:numPr>
                <w:ilvl w:val="0"/>
                <w:numId w:val="5"/>
              </w:numPr>
            </w:pPr>
            <w:r>
              <w:t xml:space="preserve">En caso afirmativo, indique qué tipos de producción se incluyen entre las atribuciones de dicha dependencia. </w:t>
            </w:r>
            <w:r>
              <w:rPr>
                <w:b w:val="0"/>
                <w:i/>
              </w:rPr>
              <w:t>Indicar si la dependencia tiene a su cargo la producción primaria (agricultura, ganadería, pesca, minería, silvicultura, etc), secundaria (industrial) y/o terciaria (servicios y comercio)</w:t>
            </w:r>
          </w:p>
          <w:p w14:paraId="2E67332A" w14:textId="64CE2A50" w:rsidR="003B1D58" w:rsidRPr="00BF2FB5" w:rsidRDefault="003B1D58" w:rsidP="000C549D">
            <w:pPr>
              <w:pStyle w:val="Prrafodelista"/>
            </w:pPr>
          </w:p>
        </w:tc>
        <w:tc>
          <w:tcPr>
            <w:tcW w:w="3578" w:type="dxa"/>
          </w:tcPr>
          <w:p w14:paraId="4822A0C8" w14:textId="77777777" w:rsidR="003B1D58" w:rsidRDefault="003B1D58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BDC" w14:paraId="05D770E1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1417AAC9" w14:textId="428BB51C" w:rsidR="009B3537" w:rsidRPr="00BF2FB5" w:rsidRDefault="009B7F42" w:rsidP="00BF2FB5">
            <w:pPr>
              <w:pStyle w:val="Prrafodelista"/>
              <w:numPr>
                <w:ilvl w:val="0"/>
                <w:numId w:val="5"/>
              </w:numPr>
            </w:pPr>
            <w:r w:rsidRPr="00BF2FB5">
              <w:t>¿</w:t>
            </w:r>
            <w:r w:rsidR="00E4284A">
              <w:t>Posee normativa que la constituya</w:t>
            </w:r>
            <w:r w:rsidRPr="00BF2FB5">
              <w:t>?</w:t>
            </w:r>
            <w:r w:rsidR="006D1B9B" w:rsidRPr="00BF2FB5">
              <w:t xml:space="preserve"> </w:t>
            </w:r>
          </w:p>
          <w:p w14:paraId="3916F6E9" w14:textId="77777777" w:rsidR="003B1D58" w:rsidRDefault="00BF2FB5" w:rsidP="009A1575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Indicar con SI si el área cuenta con normativa que formalice el organismo. Indicar</w:t>
            </w:r>
            <w:r w:rsidR="00E4284A">
              <w:rPr>
                <w:b w:val="0"/>
                <w:i/>
              </w:rPr>
              <w:t xml:space="preserve"> NO</w:t>
            </w:r>
            <w:r>
              <w:rPr>
                <w:b w:val="0"/>
                <w:i/>
              </w:rPr>
              <w:t xml:space="preserve"> si el área </w:t>
            </w:r>
            <w:r w:rsidR="00E4284A">
              <w:rPr>
                <w:b w:val="0"/>
                <w:i/>
              </w:rPr>
              <w:t xml:space="preserve">no </w:t>
            </w:r>
            <w:r>
              <w:rPr>
                <w:b w:val="0"/>
                <w:i/>
              </w:rPr>
              <w:t>cuenta con normativa que formalice el organismo</w:t>
            </w:r>
          </w:p>
          <w:p w14:paraId="6AFF9BD6" w14:textId="1221F6FE" w:rsidR="00E4284A" w:rsidRPr="00E4284A" w:rsidRDefault="00BF2FB5" w:rsidP="000C549D">
            <w:pPr>
              <w:rPr>
                <w:b w:val="0"/>
                <w:i/>
              </w:rPr>
            </w:pPr>
            <w:r>
              <w:t xml:space="preserve"> </w:t>
            </w:r>
          </w:p>
        </w:tc>
        <w:tc>
          <w:tcPr>
            <w:tcW w:w="3578" w:type="dxa"/>
          </w:tcPr>
          <w:p w14:paraId="6B0A5122" w14:textId="77777777" w:rsidR="00A67BDC" w:rsidRDefault="00A67BDC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D58" w14:paraId="700D08AB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3760F30" w14:textId="68678FFA" w:rsidR="003B1D58" w:rsidRPr="003B1D58" w:rsidRDefault="003B1D58" w:rsidP="000C549D">
            <w:pPr>
              <w:pStyle w:val="Prrafodelista"/>
              <w:numPr>
                <w:ilvl w:val="0"/>
                <w:numId w:val="5"/>
              </w:numPr>
            </w:pPr>
            <w:r w:rsidRPr="003B1D58">
              <w:lastRenderedPageBreak/>
              <w:t>Normativa que lo constituye:</w:t>
            </w:r>
          </w:p>
          <w:p w14:paraId="4FFD23F0" w14:textId="77777777" w:rsidR="003B1D58" w:rsidRDefault="003B1D58" w:rsidP="000C549D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Indicar Tipo de normativa y número</w:t>
            </w:r>
          </w:p>
          <w:p w14:paraId="23190004" w14:textId="17F93F46" w:rsidR="003B1D58" w:rsidRPr="00BF2FB5" w:rsidDel="003B1D58" w:rsidRDefault="003B1D58" w:rsidP="000C549D">
            <w:pPr>
              <w:pStyle w:val="Prrafodelista"/>
            </w:pPr>
          </w:p>
        </w:tc>
        <w:tc>
          <w:tcPr>
            <w:tcW w:w="3578" w:type="dxa"/>
          </w:tcPr>
          <w:p w14:paraId="1122686E" w14:textId="77777777" w:rsidR="003B1D58" w:rsidRDefault="003B1D58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BDC" w14:paraId="6FC3B94C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691547CE" w14:textId="6A149A2F" w:rsidR="00A67BDC" w:rsidRPr="00E4284A" w:rsidRDefault="00823963" w:rsidP="000C549D">
            <w:pPr>
              <w:pStyle w:val="Prrafodelista"/>
              <w:numPr>
                <w:ilvl w:val="0"/>
                <w:numId w:val="5"/>
              </w:numPr>
            </w:pPr>
            <w:r w:rsidRPr="00E4284A">
              <w:t>¿</w:t>
            </w:r>
            <w:r w:rsidR="005224D4">
              <w:t xml:space="preserve">Desarrolla el área </w:t>
            </w:r>
            <w:r w:rsidR="003B1D58">
              <w:t xml:space="preserve">exclusivamente </w:t>
            </w:r>
            <w:r w:rsidR="005224D4">
              <w:t>tareas específicas del sector productivo</w:t>
            </w:r>
            <w:r w:rsidRPr="00E4284A">
              <w:t>?</w:t>
            </w:r>
          </w:p>
          <w:p w14:paraId="0C2FFAA3" w14:textId="3C0D3216" w:rsidR="00E4284A" w:rsidRDefault="00E4284A" w:rsidP="00792FE0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Indicar si el área desarrolla tareas específicas en materia productiva o desarrolla </w:t>
            </w:r>
            <w:r w:rsidR="00792FE0">
              <w:rPr>
                <w:b w:val="0"/>
                <w:i/>
              </w:rPr>
              <w:t xml:space="preserve">también </w:t>
            </w:r>
            <w:r>
              <w:rPr>
                <w:b w:val="0"/>
                <w:i/>
              </w:rPr>
              <w:t xml:space="preserve">otras </w:t>
            </w:r>
            <w:r w:rsidR="00792FE0">
              <w:rPr>
                <w:b w:val="0"/>
                <w:i/>
              </w:rPr>
              <w:t>funciones</w:t>
            </w:r>
            <w:r>
              <w:rPr>
                <w:b w:val="0"/>
                <w:i/>
              </w:rPr>
              <w:t>.</w:t>
            </w:r>
          </w:p>
          <w:p w14:paraId="35120E07" w14:textId="3D58A147" w:rsidR="003B1D58" w:rsidRPr="00E4284A" w:rsidRDefault="003B1D58" w:rsidP="00792FE0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10B0F56B" w14:textId="77777777" w:rsidR="00A67BDC" w:rsidRDefault="00A67BDC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955" w14:paraId="7B2F8B63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7EEA798" w14:textId="6147383A" w:rsidR="00D22955" w:rsidRPr="00E4284A" w:rsidRDefault="00D22955" w:rsidP="000C549D">
            <w:pPr>
              <w:pStyle w:val="Prrafodelista"/>
              <w:numPr>
                <w:ilvl w:val="0"/>
                <w:numId w:val="5"/>
              </w:numPr>
            </w:pPr>
            <w:r w:rsidRPr="00E4284A">
              <w:t>¿</w:t>
            </w:r>
            <w:r w:rsidR="00792FE0">
              <w:t>De qué tipo de dependencia se trata</w:t>
            </w:r>
            <w:r w:rsidRPr="00E4284A">
              <w:t>?</w:t>
            </w:r>
          </w:p>
          <w:p w14:paraId="310A8767" w14:textId="6509308D" w:rsidR="00E4284A" w:rsidRDefault="00E4284A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Indicar el </w:t>
            </w:r>
            <w:r w:rsidR="00853259">
              <w:rPr>
                <w:b w:val="0"/>
                <w:i/>
              </w:rPr>
              <w:t>tipo de estructura</w:t>
            </w:r>
            <w:r>
              <w:rPr>
                <w:b w:val="0"/>
                <w:i/>
              </w:rPr>
              <w:t xml:space="preserve"> del área </w:t>
            </w:r>
            <w:r w:rsidR="00853259">
              <w:rPr>
                <w:b w:val="0"/>
                <w:i/>
              </w:rPr>
              <w:t xml:space="preserve">con atribuciones en lo productivo </w:t>
            </w:r>
            <w:r>
              <w:rPr>
                <w:b w:val="0"/>
                <w:i/>
              </w:rPr>
              <w:t xml:space="preserve">(Secretaría, Subsecretaría, </w:t>
            </w:r>
            <w:r w:rsidR="00792FE0">
              <w:rPr>
                <w:b w:val="0"/>
                <w:i/>
              </w:rPr>
              <w:t xml:space="preserve">Dirección, Coordinación, Agencia, </w:t>
            </w:r>
            <w:r>
              <w:rPr>
                <w:b w:val="0"/>
                <w:i/>
              </w:rPr>
              <w:t>etc.)</w:t>
            </w:r>
          </w:p>
          <w:p w14:paraId="42A897FD" w14:textId="0F1EF0DA" w:rsidR="00853259" w:rsidRPr="00E4284A" w:rsidRDefault="00853259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58DB96A8" w14:textId="77777777" w:rsidR="00D22955" w:rsidRDefault="00D22955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955" w14:paraId="74A82D77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DE3EBC2" w14:textId="71E22D5B" w:rsidR="00A26156" w:rsidRPr="00A26156" w:rsidRDefault="003E1B8D" w:rsidP="000C549D">
            <w:pPr>
              <w:pStyle w:val="Prrafodelista"/>
              <w:numPr>
                <w:ilvl w:val="0"/>
                <w:numId w:val="5"/>
              </w:numPr>
              <w:rPr>
                <w:b w:val="0"/>
                <w:i/>
                <w:color w:val="FF0000"/>
              </w:rPr>
            </w:pPr>
            <w:r w:rsidRPr="00A26156">
              <w:t xml:space="preserve">¿Qué </w:t>
            </w:r>
            <w:r w:rsidR="009A1575" w:rsidRPr="00A26156">
              <w:t>grado</w:t>
            </w:r>
            <w:r w:rsidRPr="00A26156">
              <w:t xml:space="preserve"> jerárquico ocupa en el organigrama </w:t>
            </w:r>
            <w:r w:rsidR="00792FE0">
              <w:t>del gobierno local</w:t>
            </w:r>
            <w:r w:rsidR="000F043B" w:rsidRPr="00A26156">
              <w:t xml:space="preserve">? </w:t>
            </w:r>
          </w:p>
          <w:p w14:paraId="5544B466" w14:textId="77777777" w:rsidR="00853259" w:rsidRDefault="00C35F4A" w:rsidP="000E6240">
            <w:pPr>
              <w:pStyle w:val="Prrafodelista"/>
              <w:rPr>
                <w:b w:val="0"/>
                <w:i/>
              </w:rPr>
            </w:pPr>
            <w:r w:rsidRPr="000C549D">
              <w:rPr>
                <w:i/>
              </w:rPr>
              <w:t xml:space="preserve">Indicar </w:t>
            </w:r>
            <w:r w:rsidR="00853259">
              <w:rPr>
                <w:b w:val="0"/>
                <w:i/>
              </w:rPr>
              <w:t>la cantidad de funcionarios existentes en la línea de mando entre el Intendente y el responsable del área (indicar 0 en caso de que responda directamente al Intendente)</w:t>
            </w:r>
          </w:p>
          <w:p w14:paraId="6A03456E" w14:textId="474458F5" w:rsidR="00A26156" w:rsidRPr="00A26156" w:rsidRDefault="00A26156" w:rsidP="000E6240">
            <w:pPr>
              <w:pStyle w:val="Prrafodelista"/>
              <w:rPr>
                <w:b w:val="0"/>
                <w:i/>
                <w:color w:val="FF0000"/>
              </w:rPr>
            </w:pPr>
          </w:p>
        </w:tc>
        <w:tc>
          <w:tcPr>
            <w:tcW w:w="3578" w:type="dxa"/>
          </w:tcPr>
          <w:p w14:paraId="1A8B7F87" w14:textId="77777777" w:rsidR="00D22955" w:rsidRPr="00D22955" w:rsidRDefault="00D22955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67BDC" w14:paraId="65F836C6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9AB1D71" w14:textId="249546CD" w:rsidR="00A67BDC" w:rsidRPr="00C35F4A" w:rsidRDefault="00163422" w:rsidP="000C549D">
            <w:pPr>
              <w:pStyle w:val="Prrafodelista"/>
              <w:numPr>
                <w:ilvl w:val="0"/>
                <w:numId w:val="5"/>
              </w:numPr>
            </w:pPr>
            <w:r w:rsidRPr="00C35F4A">
              <w:t>Cantidad de personal a cargo del área:</w:t>
            </w:r>
          </w:p>
          <w:p w14:paraId="1979AEAB" w14:textId="77777777" w:rsidR="00C35F4A" w:rsidRDefault="00C35F4A" w:rsidP="00C35F4A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Indicar la cantidad de recursos humanos disponibles en el área.</w:t>
            </w:r>
          </w:p>
          <w:p w14:paraId="72E51CBF" w14:textId="47C9882B" w:rsidR="00853259" w:rsidRPr="00C35F4A" w:rsidRDefault="00853259" w:rsidP="00C35F4A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5A8CC897" w14:textId="77777777" w:rsidR="00A67BDC" w:rsidRDefault="00A67BDC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BDC" w14:paraId="13BAEF7F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466EF85B" w14:textId="04CB39C3" w:rsidR="00A67BDC" w:rsidRDefault="00163422" w:rsidP="000C549D">
            <w:pPr>
              <w:pStyle w:val="Prrafodelista"/>
              <w:numPr>
                <w:ilvl w:val="0"/>
                <w:numId w:val="5"/>
              </w:numPr>
            </w:pPr>
            <w:r w:rsidRPr="000E6240">
              <w:t>Cantidad de personal profesional</w:t>
            </w:r>
            <w:r w:rsidR="00750B54" w:rsidRPr="000E6240">
              <w:t xml:space="preserve"> en el área</w:t>
            </w:r>
            <w:r w:rsidR="00D22955" w:rsidRPr="000E6240">
              <w:t>:</w:t>
            </w:r>
          </w:p>
          <w:p w14:paraId="51501985" w14:textId="77777777" w:rsidR="000E6240" w:rsidRDefault="000E6240" w:rsidP="000E6240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Indicar cantidad de</w:t>
            </w:r>
            <w:r w:rsidR="00682C2A">
              <w:rPr>
                <w:b w:val="0"/>
                <w:i/>
              </w:rPr>
              <w:t xml:space="preserve"> recursos humanos profesionales en el área.</w:t>
            </w:r>
          </w:p>
          <w:p w14:paraId="7E5A35AC" w14:textId="6C2E8FD0" w:rsidR="00853259" w:rsidRPr="000E6240" w:rsidRDefault="00853259" w:rsidP="000E6240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65CA0F54" w14:textId="77777777" w:rsidR="00A67BDC" w:rsidRDefault="00A67BDC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63" w14:paraId="78BE8539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B4B7276" w14:textId="6872D0E9" w:rsidR="00823963" w:rsidRPr="00682C2A" w:rsidRDefault="003D2577" w:rsidP="000C549D">
            <w:pPr>
              <w:pStyle w:val="Prrafodelista"/>
              <w:numPr>
                <w:ilvl w:val="0"/>
                <w:numId w:val="5"/>
              </w:numPr>
            </w:pPr>
            <w:r w:rsidRPr="00682C2A">
              <w:t>¿Cua</w:t>
            </w:r>
            <w:r w:rsidR="00823963" w:rsidRPr="00682C2A">
              <w:t>nta</w:t>
            </w:r>
            <w:r w:rsidR="00D22955" w:rsidRPr="00682C2A">
              <w:t>s computadoras tiene disponible el área</w:t>
            </w:r>
            <w:r w:rsidR="00823963" w:rsidRPr="00682C2A">
              <w:t>?</w:t>
            </w:r>
          </w:p>
          <w:p w14:paraId="75715449" w14:textId="77777777" w:rsidR="00682C2A" w:rsidRDefault="00682C2A" w:rsidP="00682C2A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Indicar cantidad de computadoras disponibles en el área.</w:t>
            </w:r>
          </w:p>
          <w:p w14:paraId="058296C9" w14:textId="08EFE002" w:rsidR="00853259" w:rsidRPr="00682C2A" w:rsidRDefault="00853259" w:rsidP="00682C2A">
            <w:pPr>
              <w:pStyle w:val="Prrafodelista"/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7DDF409B" w14:textId="77777777" w:rsidR="00823963" w:rsidRDefault="00823963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259" w14:paraId="341A0A31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5F5DE54A" w14:textId="052D9E87" w:rsidR="00853259" w:rsidRPr="00682C2A" w:rsidRDefault="00853259" w:rsidP="00853259">
            <w:pPr>
              <w:pStyle w:val="Prrafodelista"/>
              <w:numPr>
                <w:ilvl w:val="0"/>
                <w:numId w:val="5"/>
              </w:numPr>
            </w:pPr>
            <w:r w:rsidRPr="00682C2A">
              <w:t>¿</w:t>
            </w:r>
            <w:r>
              <w:t>Posee</w:t>
            </w:r>
            <w:r w:rsidRPr="00682C2A">
              <w:t xml:space="preserve"> el municipio algún plan estratégico productivo vigente? </w:t>
            </w:r>
          </w:p>
          <w:p w14:paraId="3032404B" w14:textId="77777777" w:rsidR="00853259" w:rsidRPr="00682C2A" w:rsidRDefault="00853259" w:rsidP="00853259">
            <w:pPr>
              <w:pStyle w:val="Prrafodelista"/>
              <w:rPr>
                <w:b w:val="0"/>
                <w:i/>
              </w:rPr>
            </w:pPr>
            <w:r>
              <w:rPr>
                <w:b w:val="0"/>
                <w:i/>
              </w:rPr>
              <w:t>Indicar por SI o por NO si el Gobierno Local cuenta con algún plan o programa estratégico productivo vigente</w:t>
            </w:r>
          </w:p>
          <w:p w14:paraId="0AFD0B4D" w14:textId="77777777" w:rsidR="00853259" w:rsidRPr="00682C2A" w:rsidRDefault="00853259" w:rsidP="000C549D">
            <w:pPr>
              <w:pStyle w:val="Prrafodelista"/>
            </w:pPr>
          </w:p>
        </w:tc>
        <w:tc>
          <w:tcPr>
            <w:tcW w:w="3578" w:type="dxa"/>
          </w:tcPr>
          <w:p w14:paraId="28A7454B" w14:textId="77777777" w:rsidR="00853259" w:rsidRDefault="00853259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259" w14:paraId="7D18F738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E654F48" w14:textId="77777777" w:rsidR="00853259" w:rsidRPr="00F958C0" w:rsidRDefault="00853259" w:rsidP="00853259">
            <w:pPr>
              <w:pStyle w:val="Prrafodelista"/>
              <w:numPr>
                <w:ilvl w:val="0"/>
                <w:numId w:val="5"/>
              </w:numPr>
            </w:pPr>
            <w:r w:rsidRPr="00F958C0">
              <w:t>En caso afirmativo, especifique cual:</w:t>
            </w:r>
          </w:p>
          <w:p w14:paraId="28015153" w14:textId="77777777" w:rsidR="00853259" w:rsidRDefault="00853259" w:rsidP="000C549D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En caso afirmativo, indique el nombre del mismo</w:t>
            </w:r>
          </w:p>
          <w:p w14:paraId="6305CC3F" w14:textId="24C155B2" w:rsidR="00853259" w:rsidRPr="000C549D" w:rsidRDefault="00853259" w:rsidP="000C549D">
            <w:pPr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70796B5E" w14:textId="77777777" w:rsidR="00853259" w:rsidRDefault="00853259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BDC" w14:paraId="53C578CE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3C1BEE4" w14:textId="693B345E" w:rsidR="002C5E1E" w:rsidRPr="00F958C0" w:rsidRDefault="002C5E1E" w:rsidP="000C549D">
            <w:pPr>
              <w:pStyle w:val="Prrafodelista"/>
              <w:numPr>
                <w:ilvl w:val="0"/>
                <w:numId w:val="5"/>
              </w:numPr>
            </w:pPr>
            <w:r w:rsidRPr="00F958C0">
              <w:t>¿Lo implementa?</w:t>
            </w:r>
          </w:p>
          <w:p w14:paraId="4009D2EB" w14:textId="413CFF16" w:rsidR="000B2197" w:rsidRPr="000B2197" w:rsidRDefault="000B2197" w:rsidP="00792FE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Especifique si el </w:t>
            </w:r>
            <w:r w:rsidR="00792FE0">
              <w:rPr>
                <w:b w:val="0"/>
                <w:i/>
              </w:rPr>
              <w:t xml:space="preserve">Gobierno Local </w:t>
            </w:r>
            <w:r>
              <w:rPr>
                <w:b w:val="0"/>
                <w:i/>
              </w:rPr>
              <w:t xml:space="preserve">implementa </w:t>
            </w:r>
            <w:r w:rsidR="00853259">
              <w:rPr>
                <w:b w:val="0"/>
                <w:i/>
              </w:rPr>
              <w:t xml:space="preserve">activamente </w:t>
            </w:r>
            <w:r>
              <w:rPr>
                <w:b w:val="0"/>
                <w:i/>
              </w:rPr>
              <w:t>dicho Plan o Programa</w:t>
            </w:r>
          </w:p>
        </w:tc>
        <w:tc>
          <w:tcPr>
            <w:tcW w:w="3578" w:type="dxa"/>
          </w:tcPr>
          <w:p w14:paraId="53ED5AE9" w14:textId="77777777" w:rsidR="00A67BDC" w:rsidRDefault="00A67BDC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9E5" w14:paraId="1C0B224F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487077E5" w14:textId="5C12BD4A" w:rsidR="006B09E5" w:rsidRPr="00853259" w:rsidRDefault="006B09E5" w:rsidP="000C549D">
            <w:pPr>
              <w:pStyle w:val="Prrafodelista"/>
              <w:numPr>
                <w:ilvl w:val="0"/>
                <w:numId w:val="5"/>
              </w:numPr>
            </w:pPr>
            <w:r w:rsidRPr="00853259">
              <w:t>¿En qué año fue revisado por última vez?</w:t>
            </w:r>
          </w:p>
          <w:p w14:paraId="59B860B5" w14:textId="310E0C81" w:rsidR="00980C15" w:rsidRPr="00980C15" w:rsidRDefault="00980C15" w:rsidP="00317EEF">
            <w:pPr>
              <w:rPr>
                <w:b w:val="0"/>
                <w:i/>
              </w:rPr>
            </w:pPr>
          </w:p>
        </w:tc>
        <w:tc>
          <w:tcPr>
            <w:tcW w:w="3578" w:type="dxa"/>
          </w:tcPr>
          <w:p w14:paraId="1162F2D9" w14:textId="77777777" w:rsidR="006B09E5" w:rsidRDefault="006B09E5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28ED" w14:paraId="599BFA10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230025E" w14:textId="5480253A" w:rsidR="009B3537" w:rsidRPr="000C549D" w:rsidRDefault="00853259" w:rsidP="000C549D">
            <w:pPr>
              <w:pStyle w:val="Prrafodelista"/>
              <w:numPr>
                <w:ilvl w:val="0"/>
                <w:numId w:val="5"/>
              </w:numPr>
              <w:rPr>
                <w:i/>
              </w:rPr>
            </w:pPr>
            <w:r>
              <w:lastRenderedPageBreak/>
              <w:t>¿</w:t>
            </w:r>
            <w:r w:rsidR="00BF07E7" w:rsidRPr="00BF07E7">
              <w:t xml:space="preserve">Participa el </w:t>
            </w:r>
            <w:r w:rsidR="003E1B8D" w:rsidRPr="00BF07E7">
              <w:t xml:space="preserve"> gobierno </w:t>
            </w:r>
            <w:r w:rsidR="00792FE0">
              <w:t>local</w:t>
            </w:r>
            <w:r w:rsidR="00792FE0" w:rsidRPr="00BF07E7">
              <w:t xml:space="preserve"> </w:t>
            </w:r>
            <w:r w:rsidR="00BF07E7" w:rsidRPr="00BF07E7">
              <w:t>de</w:t>
            </w:r>
            <w:r w:rsidR="003E1B8D" w:rsidRPr="00BF07E7">
              <w:t xml:space="preserve"> </w:t>
            </w:r>
            <w:r w:rsidR="000A28ED" w:rsidRPr="00BF07E7">
              <w:t xml:space="preserve">instancias </w:t>
            </w:r>
            <w:r w:rsidR="000A28ED" w:rsidRPr="00C43D97">
              <w:t>de articulación con el sector productivo local?</w:t>
            </w:r>
            <w:r>
              <w:t xml:space="preserve"> </w:t>
            </w:r>
            <w:r w:rsidRPr="000C549D">
              <w:rPr>
                <w:i/>
              </w:rPr>
              <w:t>Indicar por sí o por no</w:t>
            </w:r>
          </w:p>
          <w:p w14:paraId="509CCCD3" w14:textId="77777777" w:rsidR="00853259" w:rsidRPr="00BF07E7" w:rsidRDefault="00853259" w:rsidP="000C549D">
            <w:pPr>
              <w:pStyle w:val="Prrafodelista"/>
            </w:pPr>
          </w:p>
          <w:p w14:paraId="7D8C9BFF" w14:textId="53210859" w:rsidR="00BF07E7" w:rsidRPr="000C549D" w:rsidRDefault="00BF07E7" w:rsidP="000C549D">
            <w:pPr>
              <w:pStyle w:val="Prrafodelista"/>
              <w:numPr>
                <w:ilvl w:val="0"/>
                <w:numId w:val="5"/>
              </w:numPr>
              <w:rPr>
                <w:b w:val="0"/>
                <w:i/>
              </w:rPr>
            </w:pPr>
            <w:r>
              <w:t>¿</w:t>
            </w:r>
            <w:r w:rsidR="00853259">
              <w:t>De qué tipo de instancia se trata</w:t>
            </w:r>
            <w:r>
              <w:t>?</w:t>
            </w:r>
            <w:r w:rsidR="00792FE0">
              <w:t xml:space="preserve"> </w:t>
            </w:r>
            <w:r w:rsidR="00792FE0" w:rsidRPr="000C549D">
              <w:rPr>
                <w:i/>
              </w:rPr>
              <w:t>Indicar si se trata de una agencia de desarrollo local, un foro económico-s</w:t>
            </w:r>
            <w:r w:rsidR="00853259">
              <w:rPr>
                <w:i/>
              </w:rPr>
              <w:t>ocial, audiencias públicas, etc</w:t>
            </w:r>
            <w:r w:rsidR="00853259">
              <w:rPr>
                <w:b w:val="0"/>
                <w:i/>
              </w:rPr>
              <w:t>.</w:t>
            </w:r>
          </w:p>
          <w:p w14:paraId="36D7CFE7" w14:textId="6B2730CF" w:rsidR="000A28ED" w:rsidRDefault="000A28ED"/>
        </w:tc>
        <w:tc>
          <w:tcPr>
            <w:tcW w:w="3578" w:type="dxa"/>
          </w:tcPr>
          <w:p w14:paraId="104F9F39" w14:textId="77777777" w:rsidR="000A28ED" w:rsidRDefault="000A28ED" w:rsidP="0031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259" w14:paraId="508C2D71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BDB9300" w14:textId="77777777" w:rsidR="00853259" w:rsidRDefault="00853259">
            <w:pPr>
              <w:pStyle w:val="Prrafodelista"/>
              <w:numPr>
                <w:ilvl w:val="0"/>
                <w:numId w:val="5"/>
              </w:numPr>
            </w:pPr>
            <w:r>
              <w:t>¿Con qué periodicidad articula con el sector productivo local?</w:t>
            </w:r>
          </w:p>
          <w:p w14:paraId="500A00D3" w14:textId="0F6048F5" w:rsidR="00853259" w:rsidRDefault="00853259" w:rsidP="000C549D">
            <w:pPr>
              <w:pStyle w:val="Prrafodelista"/>
            </w:pPr>
          </w:p>
        </w:tc>
        <w:tc>
          <w:tcPr>
            <w:tcW w:w="3578" w:type="dxa"/>
          </w:tcPr>
          <w:p w14:paraId="2ACE89E0" w14:textId="77777777" w:rsidR="00853259" w:rsidRDefault="00853259" w:rsidP="00317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259" w14:paraId="6B913641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09D3AE88" w14:textId="77777777" w:rsidR="00853259" w:rsidRDefault="00853259" w:rsidP="000C549D">
            <w:pPr>
              <w:pStyle w:val="Prrafodelista"/>
              <w:numPr>
                <w:ilvl w:val="0"/>
                <w:numId w:val="5"/>
              </w:numPr>
            </w:pPr>
            <w:r w:rsidRPr="00D22955">
              <w:t xml:space="preserve">¿Han realizado con otro </w:t>
            </w:r>
            <w:r>
              <w:t>gobierno local</w:t>
            </w:r>
            <w:r w:rsidRPr="00D22955">
              <w:t xml:space="preserve"> algún tipo de articulación</w:t>
            </w:r>
            <w:r>
              <w:t xml:space="preserve"> de políticas</w:t>
            </w:r>
            <w:r w:rsidRPr="00D22955">
              <w:t xml:space="preserve"> que impacte en el sector productivo?</w:t>
            </w:r>
          </w:p>
          <w:p w14:paraId="4FD52608" w14:textId="4ECA3F4A" w:rsidR="00853259" w:rsidRPr="00853259" w:rsidRDefault="00853259" w:rsidP="000C549D">
            <w:pPr>
              <w:pStyle w:val="Prrafodelista"/>
            </w:pPr>
          </w:p>
        </w:tc>
        <w:tc>
          <w:tcPr>
            <w:tcW w:w="3578" w:type="dxa"/>
          </w:tcPr>
          <w:p w14:paraId="3F20E22A" w14:textId="77777777" w:rsidR="00853259" w:rsidRDefault="00853259" w:rsidP="0085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259" w14:paraId="11BD072A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6C0D3A8" w14:textId="401EEFC7" w:rsidR="00853259" w:rsidRPr="00853259" w:rsidRDefault="00853259" w:rsidP="000C549D">
            <w:pPr>
              <w:pStyle w:val="Prrafodelista"/>
              <w:numPr>
                <w:ilvl w:val="0"/>
                <w:numId w:val="5"/>
              </w:numPr>
            </w:pPr>
            <w:r w:rsidRPr="00853259">
              <w:t>En caso afirmativo, por favor indique brevemente en qué ha consistido dicha experiencia de articulación intermunicipal.</w:t>
            </w:r>
          </w:p>
          <w:p w14:paraId="3CDB4304" w14:textId="0F7C42A4" w:rsidR="00853259" w:rsidRPr="00853259" w:rsidRDefault="00853259" w:rsidP="000C549D">
            <w:pPr>
              <w:pStyle w:val="Prrafodelista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78" w:type="dxa"/>
          </w:tcPr>
          <w:p w14:paraId="42A6BD68" w14:textId="77777777" w:rsidR="00853259" w:rsidRDefault="00853259" w:rsidP="0085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259" w14:paraId="28B2EF76" w14:textId="77777777" w:rsidTr="00BF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4785874" w14:textId="2D154BB2" w:rsidR="00853259" w:rsidRPr="000C549D" w:rsidRDefault="00853259" w:rsidP="000C54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853259">
              <w:t>¿Qué sector productivo muestra mayor dinamismo en el municipio?</w:t>
            </w:r>
          </w:p>
          <w:p w14:paraId="1BC89B92" w14:textId="784B1BD9" w:rsidR="00853259" w:rsidRPr="00853259" w:rsidRDefault="00853259" w:rsidP="000C549D">
            <w:pPr>
              <w:pStyle w:val="Prrafodelista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78" w:type="dxa"/>
          </w:tcPr>
          <w:p w14:paraId="7A04E430" w14:textId="77777777" w:rsidR="00853259" w:rsidRDefault="00853259" w:rsidP="0085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259" w14:paraId="724A25D2" w14:textId="77777777" w:rsidTr="00BF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23AFC165" w14:textId="77777777" w:rsidR="00853259" w:rsidRDefault="00853259" w:rsidP="000C549D">
            <w:pPr>
              <w:pStyle w:val="Prrafodelista"/>
              <w:numPr>
                <w:ilvl w:val="0"/>
                <w:numId w:val="5"/>
              </w:numPr>
            </w:pPr>
            <w:r w:rsidRPr="00853259">
              <w:t>En caso de que el sector más dinámico sea de producción primaria, ¿cuál es el sector industrial</w:t>
            </w:r>
            <w:r>
              <w:t xml:space="preserve"> o de servicios</w:t>
            </w:r>
            <w:r w:rsidRPr="00853259">
              <w:t xml:space="preserve"> </w:t>
            </w:r>
            <w:r>
              <w:t>con mayor impulso</w:t>
            </w:r>
            <w:r w:rsidRPr="00853259">
              <w:t>?</w:t>
            </w:r>
          </w:p>
          <w:p w14:paraId="73995C9A" w14:textId="7935E56F" w:rsidR="00853259" w:rsidRPr="00853259" w:rsidRDefault="00853259" w:rsidP="000C549D">
            <w:pPr>
              <w:pStyle w:val="Prrafodelista"/>
            </w:pPr>
          </w:p>
        </w:tc>
        <w:tc>
          <w:tcPr>
            <w:tcW w:w="3578" w:type="dxa"/>
          </w:tcPr>
          <w:p w14:paraId="5D827EDF" w14:textId="77777777" w:rsidR="00853259" w:rsidRDefault="00853259" w:rsidP="0085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99F050" w14:textId="77777777" w:rsidR="00A67BDC" w:rsidRPr="00447F05" w:rsidRDefault="00A67BDC" w:rsidP="00A67BDC"/>
    <w:sectPr w:rsidR="00A67BDC" w:rsidRPr="00447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7EEA"/>
    <w:multiLevelType w:val="hybridMultilevel"/>
    <w:tmpl w:val="B34CDD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25DE"/>
    <w:multiLevelType w:val="hybridMultilevel"/>
    <w:tmpl w:val="8E0CE156"/>
    <w:lvl w:ilvl="0" w:tplc="FAA64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0596"/>
    <w:multiLevelType w:val="hybridMultilevel"/>
    <w:tmpl w:val="7C72C4A4"/>
    <w:lvl w:ilvl="0" w:tplc="056C4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4D46"/>
    <w:multiLevelType w:val="hybridMultilevel"/>
    <w:tmpl w:val="96D629E0"/>
    <w:lvl w:ilvl="0" w:tplc="33661C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474C"/>
    <w:multiLevelType w:val="hybridMultilevel"/>
    <w:tmpl w:val="E9C60A12"/>
    <w:lvl w:ilvl="0" w:tplc="A19092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93CB9"/>
    <w:multiLevelType w:val="hybridMultilevel"/>
    <w:tmpl w:val="B7C484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05"/>
    <w:rsid w:val="00040977"/>
    <w:rsid w:val="000A28ED"/>
    <w:rsid w:val="000A7CCD"/>
    <w:rsid w:val="000B2197"/>
    <w:rsid w:val="000C350E"/>
    <w:rsid w:val="000C549D"/>
    <w:rsid w:val="000E6240"/>
    <w:rsid w:val="000F043B"/>
    <w:rsid w:val="00163422"/>
    <w:rsid w:val="001F672B"/>
    <w:rsid w:val="00217951"/>
    <w:rsid w:val="002C5E1E"/>
    <w:rsid w:val="00367ACA"/>
    <w:rsid w:val="00392FC7"/>
    <w:rsid w:val="003B1D58"/>
    <w:rsid w:val="003D2577"/>
    <w:rsid w:val="003E1B8D"/>
    <w:rsid w:val="00447F05"/>
    <w:rsid w:val="005224D4"/>
    <w:rsid w:val="00682C2A"/>
    <w:rsid w:val="006B09E5"/>
    <w:rsid w:val="006D1B9B"/>
    <w:rsid w:val="00750B54"/>
    <w:rsid w:val="00792FE0"/>
    <w:rsid w:val="007B3B25"/>
    <w:rsid w:val="00823963"/>
    <w:rsid w:val="0085080E"/>
    <w:rsid w:val="00853259"/>
    <w:rsid w:val="008B1FA5"/>
    <w:rsid w:val="008F5DF1"/>
    <w:rsid w:val="00971975"/>
    <w:rsid w:val="00980C15"/>
    <w:rsid w:val="009A1575"/>
    <w:rsid w:val="009B3537"/>
    <w:rsid w:val="009B7F42"/>
    <w:rsid w:val="009D7E34"/>
    <w:rsid w:val="00A26156"/>
    <w:rsid w:val="00A67BDC"/>
    <w:rsid w:val="00AA1D66"/>
    <w:rsid w:val="00AB562E"/>
    <w:rsid w:val="00AC1560"/>
    <w:rsid w:val="00AC35CD"/>
    <w:rsid w:val="00AD6188"/>
    <w:rsid w:val="00AE1789"/>
    <w:rsid w:val="00B01D2D"/>
    <w:rsid w:val="00B169C2"/>
    <w:rsid w:val="00B50657"/>
    <w:rsid w:val="00B540CE"/>
    <w:rsid w:val="00BF07E7"/>
    <w:rsid w:val="00BF2FB5"/>
    <w:rsid w:val="00C02BFF"/>
    <w:rsid w:val="00C35F4A"/>
    <w:rsid w:val="00C43D97"/>
    <w:rsid w:val="00C67047"/>
    <w:rsid w:val="00CD4EA5"/>
    <w:rsid w:val="00D22955"/>
    <w:rsid w:val="00DF2EAC"/>
    <w:rsid w:val="00E4284A"/>
    <w:rsid w:val="00F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B5DC"/>
  <w15:chartTrackingRefBased/>
  <w15:docId w15:val="{1AA87545-A13B-4676-94F2-201750C6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F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F0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447F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A67B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B3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537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B35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5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5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5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5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Iannamico</dc:creator>
  <cp:keywords/>
  <dc:description/>
  <cp:lastModifiedBy>Diego Deleersnyder</cp:lastModifiedBy>
  <cp:revision>2</cp:revision>
  <dcterms:created xsi:type="dcterms:W3CDTF">2016-08-17T23:35:00Z</dcterms:created>
  <dcterms:modified xsi:type="dcterms:W3CDTF">2016-08-17T23:35:00Z</dcterms:modified>
</cp:coreProperties>
</file>