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t>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t>CHAPTER 6 (PATH M-A-C): THE RECLAIMED PARTNERSHIP</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t>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t>DAY SIX "You chose the partnership. Now the partnership must prove it works better than the shadows."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t>Subchapter 6.1MAC - The Clean Evidence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t>PREVIOUSLY: Jack confessed publicly and arrested Grange. He rejected Victoria's attempt to isolate him and convinced Sarah to stay.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t>BRIDGE TEXT: The precinct is hostile territory. Jack and Sarah work from a cramped desk. They rebuild the case one file at a time.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t>NARRATIVE: Sarah stayed. My choice to prioritize her trust over Victoria's power worked. It salvaged the last moral anchor I possessed. We were a team again. A fragile one built on the shaky foundation of mutual desperation. The office hummed with the low menace of colleagues who viewed us as rats.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t>"Victoria is furious," Sarah said. She reviewed the Chen Dossier while ignoring the glares from the hallway. "She cut off communication instantly. But we have the case files. James Sullivan and Teresa Wade. We focus on James Sullivan first. False ballistics. Tom's most common fraud. It will be the fastest appeal."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t>We met James Sullivan's public defender in a coffee shop because the DA barred us from the courthouse. He was skeptical until Sarah laid out Tom's confession and the Insurance Policy ledger. The path was clear but frustratingly slow. We needed the physical evidence that Tom had moved. Paperwork wasn't enough to free a man convicted of murder. We needed the metal.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t>Tom's confiscated notebooks mentioned the original slugs were stored at Deputy Chief Grange's secondary lockup. A private vault he used to secure blackmail and evidence.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t>"Grange's lockup is secure," Sarah said. "We need a warrant. But after the dock arrest Martinez is gun-shy. He needs a rock-solid probable cause affidavit. We don't have enough to prevent a political stall."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t>My phone rang. Victoria.</w:t>
      </w:r>
    </w:p>
    <w:p>
      <w:r>
        <w:t>The silence was heavy. Too heavy. In my line of work, silence usually meant someone was waiting. Someone was watching. I kept my hand near my weapon. The old .38 felt familiar. Comfortable. Like an extension of my arm.</w:t>
      </w:r>
    </w:p>
    <w:p>
      <w:r>
        <w:t>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i w:val="1"/>
          <w:iCs w:val="1"/>
        </w:rPr>
      </w:pPr>
      <w:r>
        <w:t>You chose the weak path Detective. Clean hands will fail you. You will never get the warrant in time. I suggest you remember how to break a lock.. V.A.</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t>Subchapter 6.2MAC - The Calculated Risk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t>PREVIOUSLY: Jack and Sarah identify the location of the real evidence. They need to secure it before it disappears.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t>BRIDGE TEXT: An unmarked van. A stakeout. Coffee turns cold as they wait for a judge to sign a piece of paper.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t>NARRATIVE: We didn't break in. We used the system. We leveraged every connection we had. Sarah used the information from the Insurance Policy to craft a probable cause affidavit linking Grange's shell companies to evidence tampering. It was a legitimate but high-pressure maneuver.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t>While the warrant was processing we drove to the private storage facility. An unmarked sterile building downtown. It looked like a dental supply warehouse. It smelled like money laundering.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t>"The warrant should be here in forty minutes," Sarah said. She watched the door through binoculars. Her hand rested near the butt of her service weapon. "If Victoria's people hit this place before the warrant arrives all the evidence is tainted. We have to secure the chain of custody."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t>"She knows where we are," I muttered. I tasted the adrenaline. It was bitter. "She is watching. She wants us to fail. She wants to prove the law is too slow."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t>Suddenly a sleek black sedan screeched into the lot. Two men in tactical gear got out. They weren't cops. They moved with the fluid aggression of private military contractors. They headed for the entrance carrying duffel bags and breaching tools.</w:t>
      </w:r>
    </w:p>
    <w:p>
      <w:r>
        <w:t>My phone buzzed again. Another message. Another complication. The web was tightening. I could feel it. Every choice narrowed my options. Every action had consequences I couldn't predict. But standing still wasn't an option either.</w:t>
      </w:r>
    </w:p>
    <w:p>
      <w:r>
        <w:t>The clock was ticking. I could hear it in my head. A constant reminder that time was the one thing I couldn't get back. I had to act. I had to decide. Even if the decision was wrong.</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t>"They are going to clean the place out," I hissed. My body tensed. "The warrant won't matter if the room is empty. We need to move."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t>Subchapter 6.3MAC - The Found Evidence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t>PREVIOUSLY: Victoria's hit team arrives at the lockup. Jack and Sarah are the only line of defense.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t>BRIDGE TEXT: The tactical team is at the door. The warrant is miles away. A split-second choice defines the partnership.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t>NARRATIVE: The men were at the door. They were fixing a charge to the lock. If they blew it the evidence chain was broken. If we engaged without the warrant we were vigilantes. If we waited we were failures.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t>Sarah looked at me. The by-the-book cop was warring with the desperate woman who wanted justice.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t>"We can take them," I said. "But it won't be pretty."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t>"If we engage we have to do it as officers," she countered. "Even if we are suspended."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t>The charge was set. The men backed away.</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
        <w:t>The moment crystallized. Everything I'd done. Everything I'd risked. It all came down to this. One decision. One choice. The wrong one meant prison. The right one meant... I wasn't sure what it meant anymore. But I had to choose.</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t>[DECISION POINT]</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t>OPTION A: "We intercept them outside non-violently." (Use authority. High risk confrontation. Save the evidence.)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t>OPTION B: "Call the FBI let them be caught inside." (Wait for backup. Legal purity. Risk the evidence being destroyed.)</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pPr>
      <w:r>
        <w:t>CHAPTER 6 (PATH M-A-V): THE COST OF ISOLATION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t>DAILY INTRO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t>DAY SIX "You traded certainty for chaos. Now the chaos demands a specific kind of payment."</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t>Subchapter 6.1MAV - The Waterfront Briefing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t>PREVIOUSLY: Jack alienated Sarah and chose to work with Victoria. He is now a rogue operator.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t>BRIDGE TEXT: A meeting in the fog. The structures of law are left behind. The new boss has different rules.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t>NARRATIVE: I headed to the dilapidated waterfront warehouse alone. The fog was thick and wet. It swallowed the city lights and left nothing but the skeletal outlines of dormant cranes. The air tasted of salt and industrial grime. The flavor of Ashport's forgotten sins.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t>Victoria was waiting for me. She wore red leather. Efficient and dangerous. She stood beneath a single flickering floodlamp. She didn't offer me a drink or a handshake. She offered a test.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t>"You chose wisely Detective," she said. Her voice echoed in the vast cold space. She circled me slowly. She examined me like a flawed piece of machinery. "Sarah Reeves is a liability. She slows things down. She insists on the law. I insist on results."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t>She slapped a heavy black leather folder onto a rusty drum. The Final Three were inside. James Sullivan. Teresa Wade. And Silas Reed. "We have cleaned the lower ranks. Now we must secure the narrative. Silas is in federal custody awaiting trial for your evidence fabrication. I want you to make sure he never testifies."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t>I stared at her. The implication froze the blood in my veins. "You want me to kill him."</w:t>
      </w:r>
    </w:p>
    <w:p>
      <w:r>
        <w:t>The rain hadn't let up. It drummed against the windows like a persistent accusation. I checked my watch. Time was running out. The city outside was a maze of shadows and secrets. Every corner held a potential threat. Every face could be an enemy.</w:t>
      </w:r>
    </w:p>
    <w:p>
      <w:r>
        <w:t>I moved through the space carefully. My instincts were on high alert. Years of experience told me when something was wrong. Right now, everything felt wrong.</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t>"No. I want you to give him a choice. Suicide or a detailed signed letter confessing he acted alone. He takes the blame for all five victims. The full conspiracy. That way the FBI's investigation ends cleanly. The public believes the corruption is contained. My resources are protected from further scrutiny."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t>Subchapter 6.2MAV - The Executioner's Tool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t>PREVIOUSLY: Victoria demands Silas be silenced. She frames it as the only way to save the innocents.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t>BRIDGE TEXT: The logic of the shadow state is explained. One life for five. A simple brutal equation.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t>NARRATIVE: She leaned closer. Her eyes glittered in the weak light. "It is the ultimate act of dark pragmatism Jack. It ensures the five victims go free. The system moves on without a messy trial that risks exposing the Overseer."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t>"That is illegal. That is monstrous. That is what the original conspiracy wanted. Silence."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t>"It is practical. It ensures justice for the innocent. You are my asset now Jack. You do the job. You secure the narrative or you secure nothing."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i w:val="1"/>
          <w:iCs w:val="1"/>
        </w:rPr>
      </w:pPr>
      <w:r>
        <w:t>My phone rang. A brief urgent text. Sarah. Jack where are you? Martinez just issued a warrant for Victoria. They know about the Blackwell network. You need to come in NOW.</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t>The world had just delivered my executioner's order. Victoria saw the text on my face. "You won't answer her. She is compromised. Your new loyalty is here."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t>"I won't let you blackmail Silas into suicide," I insisted. My hand clenched into a fist. "He betrayed me but he doesn't deserve death."</w:t>
      </w:r>
    </w:p>
    <w:p>
      <w:r>
        <w:t>The situation was getting complicated. Fast. Every move I made seemed to create three new problems. I was playing catch-up in a game where the rules kept changing. Victoria was always one step ahead. Always.</w:t>
      </w:r>
    </w:p>
    <w:p>
      <w:r>
        <w:t>I felt the weight of the decisions I'd made. The paths I'd chosen. Some had led here. Some had led to dead ends. But I couldn't go back. I could only move forward. Even if forward meant walking into a trap.</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t>"He framed an innocent man who then killed himself," Victoria countered. Her tone hardened. "What do you call that Jack? I call it justice delayed. I call it the price of the life he stole."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t>Subchapter 6.3MAV - The Final Word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t>PREVIOUSLY: Jack holds the means of Silas's death. He must decide if he is a killer or a pawn.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t>BRIDGE TEXT: The fog closes in. The phone feels heavy. The vial feels heavier.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t>NARRATIVE: She walked to a small metal folding table. On it was a burner phone and a tiny unmarked vial of liquid. The ricin.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t>"Here is Silas's number," she instructed. Her voice was flat. "Use the phone. Tell him what I told you. If he chooses the letter give him the vial. A quick painless end. If he refuses you walk away. I send my people to make sure he never leaves the prison alive. A messy anonymous death that the city won't question."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t>I stared at the vial. It was the poison of efficiency. The weapon of the dispassionate. I could end this. I could clean the slate. Or I could walk away and let the chaos consume us all.</w:t>
      </w:r>
    </w:p>
    <w:p>
      <w:r>
        <w:t>My phone vibrated. Sarah. 'Jack, we have a problem. The FBI just got a warrant. They're moving in ten minutes. You need to decide now.'</w:t>
      </w:r>
    </w:p>
    <w:p>
      <w:r>
        <w:t>I looked at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weight of the moment pressed down on me. This was it. The point of no return. Whatever I chose next would define everything that came after. There was no going back. No second chances.</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t>[DECISION POINT]</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t>OPTION A: "I'll do it. For the victims." (Pragmatic choice. Coerce Silas into suicide.)</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t>OPTION B: "I refuse. This is murder." (Reject the mission. Break the vial.)</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240" w:lineRule="auto"/>
        <w:rPr/>
      </w:pPr>
      <w:r>
        <w:t>CHAPTER 6 (PATH M-L-E): THE ARSONIST'S WIFE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t>DAILY INTRO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t>DAY SIX "Some betrayals are professional. This one was personal. The scars left by a lover's lie never heal."</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t>Subchapter 6.1MLE - The Defense Attorney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t>PREVIOUSLY: Jack secured Lisa Chen's release. He chose to focus on the human cost of Tom's crimes starting with Teresa Wade.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t>BRIDGE TEXT: A lawyer's office. Dust motes dance in the light. The file on the desk tells a story of a marriage that ended in fire.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t>NARRATIVE: I chose the empathetic path. I focused on Teresa Wade. The victim of Tom's ultimate personal betrayal. I had to understand how a man could frame his own wife for seven years of prison time.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t>We tracked down Teresa's public defender. K. R. Thompson. A burned-out lawyer in a cluttered downtown office. The place smelled of stale coffee and financial ruin. He looked like he had slept in his suit.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t>"Teresa Wade," Thompson sighed. He rubbed his temples. "Arson. Seven years. A clean conviction. Tom Wade's forensic report was ironclad. Accelerants in the foundation. Time-delayed detonator. All pointing to Teresa trying to destroy her husband's career."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t>"It was fabricated," I said. I placed the Insurance Policy ledger on his desk. "Tom manufactured the evidence to silence her. She found his notebooks detailing the conspiracy and threatened to go to Internal Affairs."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t>Thompson stared at the ledger. His eyes widened. "My God. The original trial records... Teresa kept insisting Tom burned his own shed to frame her. She said the accelerant residue was from his illegal chemical storage. Not an arson device. We were crushed by Tom's perfect testimony."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t>"We need the original evidence box," Sarah said. Her voice was firm. "The residue samples. If the accelerant residue is high-grade forensic chemical waste not commercial gasoline it proves Tom's fraud."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t>My phone rang. Victoria.</w:t>
      </w:r>
    </w:p>
    <w:p>
      <w:r>
        <w:t>The silence was heavy. Too heavy. In my line of work, silence usually meant someone was waiting. Someone was watching. I kept my hand near my weapon. The old .38 felt familiar. Comfortable. Like an extension of my arm.</w:t>
      </w:r>
    </w:p>
    <w:p>
      <w:r>
        <w:t>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i w:val="1"/>
          <w:iCs w:val="1"/>
        </w:rPr>
      </w:pPr>
      <w:r>
        <w:t>Teresa's pain runs deep Detective. Her defense attorney is incompetent and broke. The defense box is set to be destroyed tonight. You need to pay the clerk to hold it. Money buys time when the law fails.. V.A.</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t>Subchapter 6.2MLE - The Price of Evidence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t>PREVIOUSLY: The evidence is scheduled for destruction. Jack goes to the Records Department.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t>BRIDGE TEXT: The basement of the courthouse. A clerk with a stamp holds the power of life and death.</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t>NARRATIVE: I went to the Records Department alone. Sarah refused to sanction bribery. She upheld the clean path and forced me to rely on Victoria's dirty funds. The Records Department was a bureaucratic purgatory.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t>I found the records clerk. A bored middle-aged woman named Janice who was completely immune to urgency.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t>"Teresa Wade's evidence box," I said. "It is scheduled for incineration tonight. I need a 24-hour hold."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t>Janice looked at the form. "That is impossible Detective Halloway. The retention schedule is automated. It requires a court order."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t>I pulled out a wad of cash. Two thousand dollars. Victoria's money. Cold and heavy in my hand.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t>"This is not a bribe Janice. This is a donation to the Records Department Retention Fund. Made by an anonymous benefactor who believes in preserving forensic history."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t>Janice looked at the cash. Then at the form. Then back at the cash. A flicker of compromise crossed her face. "Well. The Retention Fund is severely underfunded. And the paperwork here is clearly ambiguous." She stamped the form with unnecessary force. "Teresa Wade's box is now in temporary hold."</w:t>
      </w:r>
    </w:p>
    <w:p>
      <w:r>
        <w:t>My phone buzzed again. Another message. Another complication. The web was tightening. I could feel it. Every choice narrowed my options. Every action had consequences I couldn't predict. But standing still wasn't an option either.</w:t>
      </w:r>
    </w:p>
    <w:p>
      <w:r>
        <w:t>The clock was ticking. I could hear it in my head. A constant reminder that time was the one thing I couldn't get back. I had to act. I had to decide. Even if the decision was wrong.</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t>I secured the evidence box. A sealed plastic container holding fire debris soil samples and the alleged arson device fragments.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t>Subchapter 6.3MLE - The Chemical Verdict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t>PREVIOUSLY: Jack secured the evidence box. He brings it to Lisa Chen for analysis.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t>BRIDGE TEXT: A makeshift lab in a kitchen. Science versus the lie. The results will determine the next move.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t>NARRATIVE: I drove the box directly to Dr. Lisa Chen. She had set up a makeshift lab in her clean sterile kitchen.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t>"I can verify the chemical signature in the soil samples," Lisa said. She carefully opened the box. "If it is Tom's synthetic compound the case is overturned. If it is gasoline Teresa is guilty."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t>Lisa worked all night. She ran the soil samples through her portable gas chromatograph. A piece of forensic equipment she salvaged from her old lab. The atmosphere was tense. The humming of the machine was the only sound besides the drip of the rain outside.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t>By dawn she had the results. She slid the chromatograph trace across the counter.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t>"The residue isn't gasoline or any commercial accelerant," Lisa stated. Her voice was tight with professional triumph. "It is a high-grade laboratory solvent. Specifically Acetonitrile. A precursor chemical to Tom's patented forensic chemical mix. He didn't burn down his shed to fake evidence. He burned it down to destroy his original incriminating notebooks and frame Teresa in the process."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t>Teresa Wade was innocent. The cost of her freedom was seven years of suffering. We had the proof. Legally obtained through a morally ambiguous bribe. Now we had to choose the next crucial step.</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
        <w:t>The moment crystallized. Everything I'd done. Everything I'd risked. It all came down to this. One decision. One choice. The wrong one meant prison. The right one meant... I wasn't sure what it meant anymore. But I had to choose.</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t>[DECISION POINT]</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t>OPTION A: "We need to find James Sullivan's lawyer immediately." (Focus on efficiency. Technical path.)</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t>OPTION B: "We should contact Margaret Halloway." (Focus on empathy. Understand Tom's betrayal.)</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240" w:lineRule="auto"/>
        <w:rPr/>
      </w:pPr>
      <w:r>
        <w:t>CHAPTER 6 (PATH M-L-I): THE FALSIFIED SHOT</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t>DAILY INTRO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t>DAY SIX "The lie of perfect evidence is often found under a microscope or in the twist of a single rifling mark. Science does not lie only scientists do."</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t>Subchapter 6.1MLI - The Unraveling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t>PREVIOUSLY: Jack secured Lisa Chen's release. He chose to focus on the technical fraud in James Sullivan's case.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t>BRIDGE TEXT: The evidence archive. Dust and silence. Jack and Sarah hunt for the anomaly in the perfect case.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t>NARRATIVE: I chose the investigative path. The cleanest and most procedural option. James Sullivan was convicted of a gang murder based on a single conclusive piece of evidence. A 9mm slug recovered from the victim. Tom Wade’s lab had matched it perfectly to a weapon found in Sullivan's possession.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t>I was back in the precinct basement evidence archive. A place that now felt like a mausoleum of broken lives. This time I was working against my own past. Dissecting a case I had signed off on. Sarah sat beside me. Her expression grim. She ran Tom's old ballistics reports through a legitimate external forensic program.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t>"The slug is pristine," Sarah noted. She looked at the high-resolution scan on the monitor. "The rifling marks are flawless. The lands and grooves match Sullivan's weapon perfectly. 100% correlation. Tom testified that it was the definitive link."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t>"That is precisely the problem Sarah," I said. I ran a finger over the digital image. I zoomed in and pointed to the absence of distortion. "In a real street shooting slugs are rarely pristine. They hit concrete. Skim bone. Deform. They bear the trauma of the physical world. This looks like a control sample."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t>We pulled the original evidence logs. Tom Wade had cataloged three slugs from the crime scene. Two were marked 'distorted' and 'inconclusive'. The third was the pristine one that convicted Sullivan.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t>"Tom switched the slugs," I stated. The realization was a cold weight in my chest. "He took the real distorted evidence and marked it inconclusive. He replaced it with a test slug fired from Sullivan's gun in a sterile environment. It was manufactured perfection. Designed to sell certainty."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t>My phone rang. Victoria.</w:t>
      </w:r>
    </w:p>
    <w:p>
      <w:r>
        <w:t>The silence was heavy. Too heavy. In my line of work, silence usually meant someone was waiting. Someone was watching. I kept my hand near my weapon. The old .38 felt familiar. Comfortable. Like an extension of my arm.</w:t>
      </w:r>
    </w:p>
    <w:p>
      <w:r>
        <w:t>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i w:val="1"/>
          <w:iCs w:val="1"/>
        </w:rPr>
      </w:pPr>
      <w:r>
        <w:t>Good analysis Detective. But James Sullivan’s appeal hearing is tomorrow. You need irrefutable proof not just suspicion. Find the third slug. The real one. The one Tom buried. The system will argue procedural error unless you expose the deeper corruption.. V.A.</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t>Subchapter 6.2MLI - Grange's Lockup</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t>PREVIOUSLY: The pristine slug is fake. The real evidence is missing. Tom's notes point to a private facility.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t>BRIDGE TEXT: A storage facility in the warehouse district. The Gray Zone where bad evidence goes to die.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t>NARRATIVE: Tom's confiscated notebooks mentioned a secondary non-official lockup he used to store "problematic evidence" that the APD couldn't officially account for. This was the Gray Zone.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t>"If Tom buried the real slug he hid it there," I told Sarah. "Somewhere safe. Where only Grange's security network could access it."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t>"That evidence room is linked to Deputy Chief Grange's personal security detail," Sarah countered. She picked up the phone. "It is off-limits. We need a warrant. Martinez will argue against it claiming we are contaminating the Grange case."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t>"We don't have time for the political theater," I insisted. "James Sullivan goes back to court tomorrow. We need to go in clean. But we need to go in now."</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t>We drove to the address. A private unmarked storage facility downtown owned by one of Grange's shell companies. We waited for a shift change and timed the entry down to the wire.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t>I used my old skills. A slim jim and a practiced touch on the lock. Sarah monitored the street. Her gun was ready. We slipped inside.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t>The facility was a climate-controlled vault. Sterile and silent. Filled with boxes marked with old APD case numbers. It was Grange and Tom's repository of blackmail and corruption. We found the box marked SULLIVAN, J. Inside were the two distorted inconclusive slugs bearing the grime of the street. The real evidence.</w:t>
      </w:r>
    </w:p>
    <w:p>
      <w:r>
        <w:t>The situation was getting complicated. Fast. Every move I made seemed to create three new problems. I was playing catch-up in a game where the rules kept changing. Victoria was always one step ahead. Always.</w:t>
      </w:r>
    </w:p>
    <w:p>
      <w:r>
        <w:t>I felt the weight of the decisions I'd made. The paths I'd chosen. Some had led here. Some had led to dead ends. But I couldn't go back. I could only move forward. Even if forward meant walking into a trap.</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t>But we also found something else. The Grange Evidence Ledger. A physical notebook detailing the evidence trade. Tom would supply fabricated forensics. Grange would use his security detail to plant and retrieve the originals. The ledger confirmed that the pristine slug used to frame Sullivan was planted. It explicitly named the shell corporation used to fund the operation. This wasn't just evidence of a crime. It was evidence of a system.</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t>Subchapter 6.3MLI - The Reversal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t>PREVIOUSLY: Jack secured the real slugs and the ledger. The evidence is powerful but toxic.</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t>BRIDGE TEXT: A meeting with the defense lawyer. The clock hits midnight. A choice between a surgical win and a nuclear option.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t>NARRATIVE: We had the real slugs and the ledger confirming the fraud. James Sullivan's lawyer was ready to file an emergency motion. But the ethical weight of the ledger was immense. It was illegally obtained by B&amp;E.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t>Sarah and I met the lawyer at the courthouse late that night. The lawyer examined the slugs and the ledger with growing apprehension.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t>"The real evidence exonerates him instantly," the lawyer confirmed. "But your ledger linking Tom and Grange is fruit of the poisonous tree. Illegally obtained. If the judge asks where you got it the entire case is tainted and the conviction stands."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t>I had to choose. Sacrifice the legitimacy of the entire corruption case to ensure Sullivan's freedom or stick to the cleanest possible route.</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
        <w:t>The moment crystallized. Everything I'd done. Everything I'd risked. It all came down to this. One decision. One choice. The wrong one meant prison. The right one meant... I wasn't sure what it meant anymore. But I had to choose.</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t>[DECISION POINT]</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t>OPTION A: "Present only the real slugs and Tom's prior confession." (Keep it clean. Protect Sarah.)</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t>OPTION B: "Present the slugs AND the Grange Ledger." (Expose the full conspiracy. Risk obstruction charges.)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