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BA23" w14:textId="2858EB4B" w:rsidR="0051643F" w:rsidRDefault="0051643F" w:rsidP="0051643F">
      <w:pPr>
        <w:rPr>
          <w:rFonts w:ascii="Arial" w:hAnsi="Arial" w:cs="Arial"/>
          <w:color w:val="333333"/>
          <w:sz w:val="20"/>
          <w:szCs w:val="20"/>
          <w:lang w:val="en-US"/>
        </w:rPr>
      </w:pPr>
      <w:proofErr w:type="spellStart"/>
      <w:r w:rsidRPr="0051643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nslookup</w:t>
      </w:r>
      <w:proofErr w:type="spellEnd"/>
      <w:r w:rsidRPr="0051643F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myip.opendns.com. resolver1.opendns.com</w:t>
      </w:r>
    </w:p>
    <w:p w14:paraId="0A4A96D2" w14:textId="32CCD3CE" w:rsidR="00094A06" w:rsidRDefault="00094A06" w:rsidP="00094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publica </w:t>
      </w:r>
      <w:r w:rsidRPr="00094A06">
        <w:rPr>
          <w:rFonts w:ascii="Courier New" w:eastAsia="Times New Roman" w:hAnsi="Courier New" w:cs="Courier New"/>
          <w:sz w:val="20"/>
          <w:szCs w:val="20"/>
          <w:lang w:eastAsia="es-CO"/>
        </w:rPr>
        <w:t>186.155.19.9</w:t>
      </w:r>
    </w:p>
    <w:p w14:paraId="76E646DF" w14:textId="3F275C12" w:rsidR="00094A06" w:rsidRDefault="00094A06" w:rsidP="00094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privada 192.168.10.10</w:t>
      </w:r>
    </w:p>
    <w:p w14:paraId="6403E618" w14:textId="049F1278" w:rsidR="00094A06" w:rsidRDefault="00094A06" w:rsidP="00094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59440B6" w14:textId="629D7C4F" w:rsidR="00094A06" w:rsidRPr="00094A06" w:rsidRDefault="00094A06" w:rsidP="00094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Las dos son de tipo C</w:t>
      </w:r>
    </w:p>
    <w:p w14:paraId="764774F5" w14:textId="77777777" w:rsidR="0051643F" w:rsidRPr="00094A06" w:rsidRDefault="0051643F" w:rsidP="0051643F"/>
    <w:p w14:paraId="30C10233" w14:textId="6166AAFF" w:rsidR="0051643F" w:rsidRDefault="0051643F" w:rsidP="0051643F">
      <w:r w:rsidRPr="0051643F">
        <w:drawing>
          <wp:inline distT="0" distB="0" distL="0" distR="0" wp14:anchorId="3ABAEC40" wp14:editId="21EAA13C">
            <wp:extent cx="5612130" cy="31356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136" w14:textId="77777777" w:rsidR="0051643F" w:rsidRDefault="0051643F" w:rsidP="0051643F"/>
    <w:p w14:paraId="532C9D09" w14:textId="77777777" w:rsidR="00094A06" w:rsidRDefault="0051643F" w:rsidP="0051643F">
      <w:r>
        <w:t>DIRECCION MAC: 24-4B-FE-CB-56-49</w:t>
      </w:r>
    </w:p>
    <w:p w14:paraId="1F2B8C2F" w14:textId="4EB6BAE4" w:rsidR="0051643F" w:rsidRDefault="0051643F" w:rsidP="0051643F">
      <w:r>
        <w:br w:type="page"/>
      </w:r>
    </w:p>
    <w:p w14:paraId="39633C1B" w14:textId="689708E1" w:rsidR="00FD7837" w:rsidRDefault="0051643F">
      <w:r w:rsidRPr="0051643F">
        <w:lastRenderedPageBreak/>
        <w:drawing>
          <wp:inline distT="0" distB="0" distL="0" distR="0" wp14:anchorId="053C8E56" wp14:editId="442CE57B">
            <wp:extent cx="5612130" cy="3655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3F"/>
    <w:rsid w:val="00094A06"/>
    <w:rsid w:val="0051643F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0C60"/>
  <w15:chartTrackingRefBased/>
  <w15:docId w15:val="{CA9FD571-1FB4-429D-B237-87AFC480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4A0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Cediel Alfonso</dc:creator>
  <cp:keywords/>
  <dc:description/>
  <cp:lastModifiedBy>Juan Pablo Cediel Alfonso</cp:lastModifiedBy>
  <cp:revision>1</cp:revision>
  <dcterms:created xsi:type="dcterms:W3CDTF">2022-09-07T20:14:00Z</dcterms:created>
  <dcterms:modified xsi:type="dcterms:W3CDTF">2022-09-07T20:25:00Z</dcterms:modified>
</cp:coreProperties>
</file>