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0FF9BD" w14:textId="77777777" w:rsidR="009D1D04" w:rsidRDefault="00F57003">
      <w:pPr>
        <w:pStyle w:val="Ttulo"/>
        <w:jc w:val="center"/>
        <w:rPr>
          <w:b/>
          <w:sz w:val="48"/>
          <w:szCs w:val="48"/>
        </w:rPr>
      </w:pPr>
      <w:bookmarkStart w:id="0" w:name="_xdpgnd4zu5n0" w:colFirst="0" w:colLast="0"/>
      <w:bookmarkEnd w:id="0"/>
      <w:r>
        <w:rPr>
          <w:b/>
          <w:sz w:val="48"/>
          <w:szCs w:val="48"/>
        </w:rPr>
        <w:t>Sistemas Operativos</w:t>
      </w:r>
    </w:p>
    <w:p w14:paraId="71EC82DA" w14:textId="77777777" w:rsidR="009D1D04" w:rsidRDefault="009D1D04"/>
    <w:p w14:paraId="1964D212" w14:textId="77777777" w:rsidR="009D1D04" w:rsidRDefault="00F57003">
      <w:pPr>
        <w:pStyle w:val="Ttulo"/>
        <w:rPr>
          <w:sz w:val="40"/>
          <w:szCs w:val="40"/>
        </w:rPr>
      </w:pPr>
      <w:bookmarkStart w:id="1" w:name="_qmnkc14rtvpb" w:colFirst="0" w:colLast="0"/>
      <w:bookmarkEnd w:id="1"/>
      <w:r>
        <w:rPr>
          <w:sz w:val="40"/>
          <w:szCs w:val="40"/>
        </w:rPr>
        <w:t>Equipo 4</w:t>
      </w:r>
    </w:p>
    <w:p w14:paraId="4BDBAD2B" w14:textId="77777777" w:rsidR="009D1D04" w:rsidRDefault="00F57003">
      <w:pPr>
        <w:pStyle w:val="Ttulo2"/>
        <w:jc w:val="center"/>
        <w:rPr>
          <w:sz w:val="34"/>
          <w:szCs w:val="34"/>
        </w:rPr>
      </w:pPr>
      <w:bookmarkStart w:id="2" w:name="_nvs6s58tkc0n" w:colFirst="0" w:colLast="0"/>
      <w:bookmarkEnd w:id="2"/>
      <w:r>
        <w:t>Consigna 1</w:t>
      </w:r>
    </w:p>
    <w:p w14:paraId="458F200A" w14:textId="77777777" w:rsidR="009D1D04" w:rsidRDefault="009D1D04">
      <w:pPr>
        <w:jc w:val="center"/>
        <w:rPr>
          <w:b/>
          <w:sz w:val="24"/>
          <w:szCs w:val="24"/>
        </w:rPr>
      </w:pPr>
    </w:p>
    <w:p w14:paraId="1ECCFC2C" w14:textId="77777777" w:rsidR="009D1D04" w:rsidRDefault="00F57003">
      <w:pPr>
        <w:jc w:val="center"/>
        <w:rPr>
          <w:rFonts w:ascii="Courier New" w:eastAsia="Courier New" w:hAnsi="Courier New" w:cs="Courier New"/>
        </w:rPr>
      </w:pPr>
      <w:r>
        <w:rPr>
          <w:b/>
          <w:sz w:val="24"/>
          <w:szCs w:val="24"/>
        </w:rPr>
        <w:t>1. Pantallazo</w:t>
      </w:r>
    </w:p>
    <w:p w14:paraId="38F2E3F9" w14:textId="77777777" w:rsidR="009D1D04" w:rsidRDefault="00F57003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8FB3879" wp14:editId="58B269E6">
            <wp:extent cx="5731200" cy="514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0A5F1" w14:textId="77777777" w:rsidR="009D1D04" w:rsidRDefault="00F57003">
      <w:pPr>
        <w:pStyle w:val="Ttulo3"/>
        <w:jc w:val="center"/>
        <w:rPr>
          <w:sz w:val="24"/>
          <w:szCs w:val="24"/>
        </w:rPr>
      </w:pPr>
      <w:bookmarkStart w:id="3" w:name="_hlyvv3x72gmd" w:colFirst="0" w:colLast="0"/>
      <w:bookmarkEnd w:id="3"/>
      <w:r>
        <w:rPr>
          <w:sz w:val="24"/>
          <w:szCs w:val="24"/>
        </w:rPr>
        <w:t xml:space="preserve">Ubuntu </w:t>
      </w:r>
      <w:proofErr w:type="gramStart"/>
      <w:r>
        <w:rPr>
          <w:sz w:val="24"/>
          <w:szCs w:val="24"/>
        </w:rPr>
        <w:t>VM ,</w:t>
      </w:r>
      <w:proofErr w:type="gramEnd"/>
      <w:r>
        <w:rPr>
          <w:sz w:val="24"/>
          <w:szCs w:val="24"/>
        </w:rPr>
        <w:t xml:space="preserve"> comando df</w:t>
      </w:r>
    </w:p>
    <w:p w14:paraId="548AEA43" w14:textId="77777777" w:rsidR="009D1D04" w:rsidRDefault="009D1D04">
      <w:pPr>
        <w:rPr>
          <w:rFonts w:ascii="Courier New" w:eastAsia="Courier New" w:hAnsi="Courier New" w:cs="Courier New"/>
        </w:rPr>
      </w:pPr>
    </w:p>
    <w:p w14:paraId="7049F2C4" w14:textId="77777777" w:rsidR="009D1D04" w:rsidRDefault="00F57003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114300" distB="114300" distL="114300" distR="114300" wp14:anchorId="4F9584C8" wp14:editId="3613B989">
            <wp:extent cx="3495675" cy="5553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5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32EA8" w14:textId="77777777" w:rsidR="009D1D04" w:rsidRDefault="00F57003">
      <w:pPr>
        <w:pStyle w:val="Ttulo3"/>
        <w:jc w:val="center"/>
        <w:rPr>
          <w:sz w:val="24"/>
          <w:szCs w:val="24"/>
        </w:rPr>
      </w:pPr>
      <w:bookmarkStart w:id="4" w:name="_yve32cvf06ob" w:colFirst="0" w:colLast="0"/>
      <w:bookmarkEnd w:id="4"/>
      <w:r>
        <w:rPr>
          <w:sz w:val="24"/>
          <w:szCs w:val="24"/>
        </w:rPr>
        <w:t>Microsoft disk properties</w:t>
      </w:r>
    </w:p>
    <w:p w14:paraId="0F51BAC7" w14:textId="77777777" w:rsidR="009D1D04" w:rsidRDefault="009D1D04">
      <w:pPr>
        <w:rPr>
          <w:sz w:val="24"/>
          <w:szCs w:val="24"/>
        </w:rPr>
      </w:pPr>
    </w:p>
    <w:p w14:paraId="4D770C4E" w14:textId="77777777" w:rsidR="009D1D04" w:rsidRDefault="009D1D04">
      <w:pPr>
        <w:rPr>
          <w:b/>
          <w:sz w:val="24"/>
          <w:szCs w:val="24"/>
        </w:rPr>
      </w:pPr>
    </w:p>
    <w:p w14:paraId="6B1FE606" w14:textId="77777777" w:rsidR="009D1D04" w:rsidRDefault="00F570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1.- En base a los print de y comandos, redactar con sus palabras qué es lo que ven y realizar una comparación con su sistema operativo actual. ¿Cuáles son las funciones de estos comandos </w:t>
      </w:r>
      <w:proofErr w:type="gramStart"/>
      <w:r>
        <w:rPr>
          <w:b/>
          <w:sz w:val="24"/>
          <w:szCs w:val="24"/>
        </w:rPr>
        <w:t>usados?.</w:t>
      </w:r>
      <w:proofErr w:type="gramEnd"/>
      <w:r>
        <w:rPr>
          <w:b/>
          <w:sz w:val="24"/>
          <w:szCs w:val="24"/>
        </w:rPr>
        <w:t xml:space="preserve"> </w:t>
      </w:r>
    </w:p>
    <w:p w14:paraId="41C85E47" w14:textId="77777777" w:rsidR="009D1D04" w:rsidRDefault="009D1D04">
      <w:pPr>
        <w:rPr>
          <w:b/>
          <w:sz w:val="24"/>
          <w:szCs w:val="24"/>
        </w:rPr>
      </w:pPr>
    </w:p>
    <w:p w14:paraId="3ED5AB6D" w14:textId="77777777" w:rsidR="009D1D04" w:rsidRDefault="009D1D04">
      <w:pPr>
        <w:rPr>
          <w:b/>
          <w:sz w:val="24"/>
          <w:szCs w:val="24"/>
        </w:rPr>
      </w:pPr>
    </w:p>
    <w:p w14:paraId="261E4213" w14:textId="77777777" w:rsidR="009D1D04" w:rsidRDefault="00F57003">
      <w:pPr>
        <w:jc w:val="both"/>
        <w:rPr>
          <w:sz w:val="24"/>
          <w:szCs w:val="24"/>
        </w:rPr>
      </w:pPr>
      <w:r>
        <w:rPr>
          <w:sz w:val="24"/>
          <w:szCs w:val="24"/>
        </w:rPr>
        <w:t>Las funciones de estos comandos hacen un resumen de la ca</w:t>
      </w:r>
      <w:r>
        <w:rPr>
          <w:sz w:val="24"/>
          <w:szCs w:val="24"/>
        </w:rPr>
        <w:t xml:space="preserve">ntidad de espacio en disco disponible para los sistemas de archivos, para Ubuntu con el comando DF y con Microsoft es más gráfico con las propiedades que hay en el disco haciendo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derecho y buscando la opción de propiedades.</w:t>
      </w:r>
    </w:p>
    <w:p w14:paraId="71D9A5B2" w14:textId="77777777" w:rsidR="009D1D04" w:rsidRDefault="009D1D04">
      <w:pPr>
        <w:jc w:val="both"/>
        <w:rPr>
          <w:sz w:val="24"/>
          <w:szCs w:val="24"/>
        </w:rPr>
      </w:pPr>
    </w:p>
    <w:p w14:paraId="45B692DA" w14:textId="77777777" w:rsidR="009D1D04" w:rsidRDefault="009D1D04">
      <w:pPr>
        <w:rPr>
          <w:b/>
          <w:sz w:val="24"/>
          <w:szCs w:val="24"/>
        </w:rPr>
      </w:pPr>
    </w:p>
    <w:p w14:paraId="082C9256" w14:textId="77777777" w:rsidR="009D1D04" w:rsidRDefault="009D1D04">
      <w:pPr>
        <w:rPr>
          <w:b/>
          <w:sz w:val="24"/>
          <w:szCs w:val="24"/>
        </w:rPr>
      </w:pPr>
    </w:p>
    <w:p w14:paraId="30F69841" w14:textId="77777777" w:rsidR="009D1D04" w:rsidRDefault="009D1D04">
      <w:pPr>
        <w:rPr>
          <w:b/>
          <w:sz w:val="24"/>
          <w:szCs w:val="24"/>
        </w:rPr>
      </w:pPr>
    </w:p>
    <w:p w14:paraId="7F3BB320" w14:textId="77777777" w:rsidR="009D1D04" w:rsidRDefault="009D1D04">
      <w:pPr>
        <w:rPr>
          <w:rFonts w:ascii="Courier New" w:eastAsia="Courier New" w:hAnsi="Courier New" w:cs="Courier New"/>
          <w:b/>
        </w:rPr>
      </w:pPr>
    </w:p>
    <w:p w14:paraId="3053D7B3" w14:textId="77777777" w:rsidR="009D1D04" w:rsidRDefault="009D1D04">
      <w:pPr>
        <w:jc w:val="center"/>
        <w:rPr>
          <w:b/>
          <w:sz w:val="24"/>
          <w:szCs w:val="24"/>
        </w:rPr>
      </w:pPr>
    </w:p>
    <w:p w14:paraId="1B86B849" w14:textId="77777777" w:rsidR="009D1D04" w:rsidRDefault="00F5700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2. Pantallazo</w:t>
      </w:r>
    </w:p>
    <w:p w14:paraId="1A587C39" w14:textId="77777777" w:rsidR="009D1D04" w:rsidRDefault="00F570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DC17E2F" wp14:editId="73129A80">
            <wp:extent cx="5731200" cy="5168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256EC" w14:textId="77777777" w:rsidR="009D1D04" w:rsidRDefault="00F57003">
      <w:pPr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Comando Top</w:t>
      </w:r>
    </w:p>
    <w:p w14:paraId="21ED68C3" w14:textId="77777777" w:rsidR="009D1D04" w:rsidRDefault="00F570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114300" distB="114300" distL="114300" distR="114300" wp14:anchorId="2BBE2101" wp14:editId="3804EA9F">
            <wp:extent cx="5731200" cy="5156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8D031" w14:textId="77777777" w:rsidR="009D1D04" w:rsidRDefault="00F57003">
      <w:pPr>
        <w:jc w:val="center"/>
        <w:rPr>
          <w:sz w:val="24"/>
          <w:szCs w:val="24"/>
        </w:rPr>
      </w:pPr>
      <w:r>
        <w:rPr>
          <w:sz w:val="24"/>
          <w:szCs w:val="24"/>
        </w:rPr>
        <w:t>Task Manager en Microsoft</w:t>
      </w:r>
    </w:p>
    <w:p w14:paraId="37B7A8FD" w14:textId="77777777" w:rsidR="009D1D04" w:rsidRDefault="009D1D04">
      <w:pPr>
        <w:rPr>
          <w:sz w:val="24"/>
          <w:szCs w:val="24"/>
        </w:rPr>
      </w:pPr>
    </w:p>
    <w:p w14:paraId="1BDACCCD" w14:textId="77777777" w:rsidR="009D1D04" w:rsidRDefault="009D1D04">
      <w:pPr>
        <w:rPr>
          <w:sz w:val="24"/>
          <w:szCs w:val="24"/>
        </w:rPr>
      </w:pPr>
    </w:p>
    <w:p w14:paraId="33EF949D" w14:textId="77777777" w:rsidR="009D1D04" w:rsidRDefault="009D1D04">
      <w:pPr>
        <w:rPr>
          <w:sz w:val="24"/>
          <w:szCs w:val="24"/>
        </w:rPr>
      </w:pPr>
    </w:p>
    <w:p w14:paraId="09251119" w14:textId="77777777" w:rsidR="009D1D04" w:rsidRDefault="009D1D04">
      <w:pPr>
        <w:rPr>
          <w:sz w:val="24"/>
          <w:szCs w:val="24"/>
        </w:rPr>
      </w:pPr>
    </w:p>
    <w:p w14:paraId="6E0D9930" w14:textId="77777777" w:rsidR="009D1D04" w:rsidRDefault="00F570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en Ubuntu los procesos y subprocesos del sistema en tiempo real es una consola negra con un resumen de las características de los procesos y subprocesos, por otro </w:t>
      </w:r>
      <w:proofErr w:type="gramStart"/>
      <w:r>
        <w:rPr>
          <w:sz w:val="24"/>
          <w:szCs w:val="24"/>
        </w:rPr>
        <w:t>lado</w:t>
      </w:r>
      <w:proofErr w:type="gramEnd"/>
      <w:r>
        <w:rPr>
          <w:sz w:val="24"/>
          <w:szCs w:val="24"/>
        </w:rPr>
        <w:t xml:space="preserve"> en microsoft es gráfica y distribuye</w:t>
      </w:r>
      <w:r>
        <w:rPr>
          <w:sz w:val="24"/>
          <w:szCs w:val="24"/>
        </w:rPr>
        <w:t xml:space="preserve"> visualmente las características.</w:t>
      </w:r>
    </w:p>
    <w:p w14:paraId="1ABAAD9E" w14:textId="77777777" w:rsidR="009D1D04" w:rsidRDefault="009D1D04">
      <w:pPr>
        <w:rPr>
          <w:rFonts w:ascii="Courier New" w:eastAsia="Courier New" w:hAnsi="Courier New" w:cs="Courier New"/>
        </w:rPr>
      </w:pPr>
    </w:p>
    <w:p w14:paraId="06A33E86" w14:textId="77777777" w:rsidR="009D1D04" w:rsidRDefault="009D1D04">
      <w:pPr>
        <w:rPr>
          <w:rFonts w:ascii="Courier New" w:eastAsia="Courier New" w:hAnsi="Courier New" w:cs="Courier New"/>
        </w:rPr>
      </w:pPr>
    </w:p>
    <w:p w14:paraId="3FA25007" w14:textId="77777777" w:rsidR="009D1D04" w:rsidRDefault="009D1D04">
      <w:pPr>
        <w:rPr>
          <w:rFonts w:ascii="Courier New" w:eastAsia="Courier New" w:hAnsi="Courier New" w:cs="Courier New"/>
        </w:rPr>
      </w:pPr>
    </w:p>
    <w:p w14:paraId="50E502F8" w14:textId="77777777" w:rsidR="009D1D04" w:rsidRDefault="009D1D04">
      <w:pPr>
        <w:rPr>
          <w:rFonts w:ascii="Courier New" w:eastAsia="Courier New" w:hAnsi="Courier New" w:cs="Courier New"/>
        </w:rPr>
      </w:pPr>
    </w:p>
    <w:p w14:paraId="7CAFC98B" w14:textId="77777777" w:rsidR="009D1D04" w:rsidRDefault="009D1D04">
      <w:pPr>
        <w:rPr>
          <w:rFonts w:ascii="Courier New" w:eastAsia="Courier New" w:hAnsi="Courier New" w:cs="Courier New"/>
        </w:rPr>
      </w:pPr>
    </w:p>
    <w:p w14:paraId="7ED3D772" w14:textId="77777777" w:rsidR="009D1D04" w:rsidRDefault="009D1D04">
      <w:pPr>
        <w:rPr>
          <w:rFonts w:ascii="Courier New" w:eastAsia="Courier New" w:hAnsi="Courier New" w:cs="Courier New"/>
        </w:rPr>
      </w:pPr>
    </w:p>
    <w:p w14:paraId="1FFD3DA8" w14:textId="77777777" w:rsidR="009D1D04" w:rsidRDefault="009D1D04">
      <w:pPr>
        <w:rPr>
          <w:rFonts w:ascii="Courier New" w:eastAsia="Courier New" w:hAnsi="Courier New" w:cs="Courier New"/>
        </w:rPr>
      </w:pPr>
    </w:p>
    <w:p w14:paraId="513318A4" w14:textId="77777777" w:rsidR="009D1D04" w:rsidRDefault="009D1D04">
      <w:pPr>
        <w:rPr>
          <w:rFonts w:ascii="Courier New" w:eastAsia="Courier New" w:hAnsi="Courier New" w:cs="Courier New"/>
        </w:rPr>
      </w:pPr>
    </w:p>
    <w:p w14:paraId="304537C7" w14:textId="77777777" w:rsidR="009D1D04" w:rsidRDefault="009D1D04">
      <w:pPr>
        <w:rPr>
          <w:rFonts w:ascii="Courier New" w:eastAsia="Courier New" w:hAnsi="Courier New" w:cs="Courier New"/>
        </w:rPr>
      </w:pPr>
    </w:p>
    <w:p w14:paraId="6A798BDB" w14:textId="77777777" w:rsidR="009D1D04" w:rsidRDefault="009D1D04">
      <w:pPr>
        <w:rPr>
          <w:rFonts w:ascii="Courier New" w:eastAsia="Courier New" w:hAnsi="Courier New" w:cs="Courier New"/>
        </w:rPr>
      </w:pPr>
    </w:p>
    <w:p w14:paraId="53F74419" w14:textId="77777777" w:rsidR="009D1D04" w:rsidRDefault="009D1D04">
      <w:pPr>
        <w:rPr>
          <w:rFonts w:ascii="Courier New" w:eastAsia="Courier New" w:hAnsi="Courier New" w:cs="Courier New"/>
        </w:rPr>
      </w:pPr>
    </w:p>
    <w:p w14:paraId="4FFC505E" w14:textId="77777777" w:rsidR="009D1D04" w:rsidRDefault="00F57003">
      <w:pPr>
        <w:pStyle w:val="Ttulo2"/>
        <w:jc w:val="center"/>
      </w:pPr>
      <w:bookmarkStart w:id="5" w:name="_ucqeotvvzi30" w:colFirst="0" w:colLast="0"/>
      <w:bookmarkEnd w:id="5"/>
      <w:r>
        <w:lastRenderedPageBreak/>
        <w:t>Consigna 2</w:t>
      </w:r>
    </w:p>
    <w:p w14:paraId="1DA40576" w14:textId="77777777" w:rsidR="009D1D04" w:rsidRDefault="009D1D04"/>
    <w:p w14:paraId="38723524" w14:textId="77777777" w:rsidR="009D1D04" w:rsidRDefault="00F57003">
      <w:pPr>
        <w:pStyle w:val="Ttulo"/>
        <w:rPr>
          <w:sz w:val="40"/>
          <w:szCs w:val="40"/>
        </w:rPr>
      </w:pPr>
      <w:bookmarkStart w:id="6" w:name="_xhmqpsqyzili" w:colFirst="0" w:colLast="0"/>
      <w:bookmarkEnd w:id="6"/>
      <w:r>
        <w:rPr>
          <w:sz w:val="40"/>
          <w:szCs w:val="40"/>
        </w:rPr>
        <w:t>Equipo 4 Ubuntu 19</w:t>
      </w:r>
    </w:p>
    <w:p w14:paraId="106D858A" w14:textId="77777777" w:rsidR="009D1D04" w:rsidRDefault="009D1D04"/>
    <w:p w14:paraId="54A8C258" w14:textId="77777777" w:rsidR="009D1D04" w:rsidRDefault="00F57003">
      <w:pPr>
        <w:numPr>
          <w:ilvl w:val="0"/>
          <w:numId w:val="1"/>
        </w:numPr>
      </w:pPr>
      <w:r>
        <w:t>Descripción del SO Ubuntu 19</w:t>
      </w:r>
    </w:p>
    <w:p w14:paraId="6934812F" w14:textId="77777777" w:rsidR="009D1D04" w:rsidRDefault="009D1D04">
      <w:pPr>
        <w:ind w:left="720"/>
      </w:pPr>
    </w:p>
    <w:p w14:paraId="1E4CD266" w14:textId="77777777" w:rsidR="009D1D04" w:rsidRDefault="00F57003">
      <w:pPr>
        <w:ind w:left="720"/>
        <w:jc w:val="both"/>
      </w:pPr>
      <w:r>
        <w:t>Ubuntu está basado en Debian, la versión Ubuntu 19.04 LTS.</w:t>
      </w:r>
    </w:p>
    <w:p w14:paraId="0430633B" w14:textId="77777777" w:rsidR="009D1D04" w:rsidRDefault="00F57003">
      <w:pPr>
        <w:ind w:left="720"/>
        <w:jc w:val="both"/>
        <w:rPr>
          <w:color w:val="4D4D4D"/>
          <w:sz w:val="20"/>
          <w:szCs w:val="20"/>
          <w:highlight w:val="white"/>
        </w:rPr>
      </w:pPr>
      <w:r>
        <w:t xml:space="preserve">Tiene actualmente una actualización, de </w:t>
      </w:r>
      <w:proofErr w:type="gramStart"/>
      <w:r>
        <w:t>hecho</w:t>
      </w:r>
      <w:proofErr w:type="gramEnd"/>
      <w:r>
        <w:t xml:space="preserve"> la última versión de Ubuntu es la 20.04 LTS y en 2022 se lanzará la Ubuntu 22.04 LTS.</w:t>
      </w:r>
    </w:p>
    <w:p w14:paraId="4F5B8F8C" w14:textId="77777777" w:rsidR="009D1D04" w:rsidRDefault="009D1D04">
      <w:pPr>
        <w:rPr>
          <w:color w:val="4D4D4D"/>
          <w:sz w:val="20"/>
          <w:szCs w:val="20"/>
          <w:highlight w:val="white"/>
        </w:rPr>
      </w:pPr>
    </w:p>
    <w:p w14:paraId="069EC1C8" w14:textId="39493D2B" w:rsidR="009D1D04" w:rsidRDefault="00F57003">
      <w:pPr>
        <w:pStyle w:val="Ttulo4"/>
        <w:numPr>
          <w:ilvl w:val="0"/>
          <w:numId w:val="1"/>
        </w:numPr>
        <w:rPr>
          <w:b/>
        </w:rPr>
      </w:pPr>
      <w:bookmarkStart w:id="7" w:name="_gw418r1d9tof" w:colFirst="0" w:colLast="0"/>
      <w:bookmarkEnd w:id="7"/>
      <w:r>
        <w:rPr>
          <w:b/>
        </w:rPr>
        <w:t>¿Es open source o con licencia</w:t>
      </w:r>
      <w:r>
        <w:rPr>
          <w:b/>
        </w:rPr>
        <w:t xml:space="preserve">? </w:t>
      </w:r>
    </w:p>
    <w:p w14:paraId="137CD9EB" w14:textId="77777777" w:rsidR="009D1D04" w:rsidRDefault="00F57003">
      <w:pPr>
        <w:keepLines/>
        <w:ind w:left="850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Es open source, software libre nos hace adquirir de forma gratuita el sistema          </w:t>
      </w:r>
      <w:r>
        <w:rPr>
          <w:sz w:val="24"/>
          <w:szCs w:val="24"/>
        </w:rPr>
        <w:t xml:space="preserve">    operativo</w:t>
      </w:r>
    </w:p>
    <w:p w14:paraId="37C0D20E" w14:textId="77777777" w:rsidR="009D1D04" w:rsidRDefault="009D1D04">
      <w:pPr>
        <w:keepLines/>
        <w:ind w:left="850" w:hanging="141"/>
        <w:jc w:val="both"/>
        <w:rPr>
          <w:sz w:val="24"/>
          <w:szCs w:val="24"/>
        </w:rPr>
      </w:pPr>
    </w:p>
    <w:p w14:paraId="7B473A13" w14:textId="1607836A" w:rsidR="009D1D04" w:rsidRDefault="00F57003">
      <w:pPr>
        <w:keepLines/>
        <w:numPr>
          <w:ilvl w:val="0"/>
          <w:numId w:val="1"/>
        </w:numPr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¿Cuáles son los recursos de Hard que tiene la MV? Si no se pueden ver,</w:t>
      </w:r>
      <w:r>
        <w:rPr>
          <w:b/>
          <w:color w:val="666666"/>
          <w:sz w:val="24"/>
          <w:szCs w:val="24"/>
        </w:rPr>
        <w:t xml:space="preserve"> </w:t>
      </w:r>
      <w:r>
        <w:rPr>
          <w:b/>
          <w:color w:val="666666"/>
          <w:sz w:val="24"/>
          <w:szCs w:val="24"/>
        </w:rPr>
        <w:t xml:space="preserve">buscar requisitos mínimos en internet </w:t>
      </w:r>
    </w:p>
    <w:p w14:paraId="768BE6AE" w14:textId="77777777" w:rsidR="009D1D04" w:rsidRDefault="009D1D04">
      <w:pPr>
        <w:ind w:left="720"/>
      </w:pPr>
    </w:p>
    <w:p w14:paraId="701DA41C" w14:textId="77777777" w:rsidR="009D1D04" w:rsidRDefault="00F57003">
      <w:pPr>
        <w:numPr>
          <w:ilvl w:val="0"/>
          <w:numId w:val="2"/>
        </w:numPr>
        <w:shd w:val="clear" w:color="auto" w:fill="FFFFFF"/>
      </w:pPr>
      <w:r>
        <w:rPr>
          <w:color w:val="202124"/>
          <w:sz w:val="24"/>
          <w:szCs w:val="24"/>
        </w:rPr>
        <w:t>Procesador dual core de 2 GHz o superior.</w:t>
      </w:r>
    </w:p>
    <w:p w14:paraId="3C2DAC99" w14:textId="77777777" w:rsidR="009D1D04" w:rsidRDefault="00F57003">
      <w:pPr>
        <w:numPr>
          <w:ilvl w:val="0"/>
          <w:numId w:val="2"/>
        </w:numPr>
        <w:shd w:val="clear" w:color="auto" w:fill="FFFFFF"/>
      </w:pPr>
      <w:r>
        <w:rPr>
          <w:color w:val="202124"/>
          <w:sz w:val="24"/>
          <w:szCs w:val="24"/>
        </w:rPr>
        <w:t>Memoria de sistema de 2 GB.</w:t>
      </w:r>
    </w:p>
    <w:p w14:paraId="3F434F1C" w14:textId="77777777" w:rsidR="009D1D04" w:rsidRDefault="00F57003">
      <w:pPr>
        <w:numPr>
          <w:ilvl w:val="0"/>
          <w:numId w:val="2"/>
        </w:numPr>
        <w:shd w:val="clear" w:color="auto" w:fill="FFFFFF"/>
      </w:pPr>
      <w:r>
        <w:rPr>
          <w:color w:val="202124"/>
          <w:sz w:val="24"/>
          <w:szCs w:val="24"/>
        </w:rPr>
        <w:t>25 GB de espacio libre en el disco duro.</w:t>
      </w:r>
    </w:p>
    <w:p w14:paraId="143EC3BC" w14:textId="77777777" w:rsidR="009D1D04" w:rsidRDefault="00F57003">
      <w:pPr>
        <w:numPr>
          <w:ilvl w:val="0"/>
          <w:numId w:val="2"/>
        </w:numPr>
        <w:shd w:val="clear" w:color="auto" w:fill="FFFFFF"/>
        <w:spacing w:after="360"/>
      </w:pPr>
      <w:r>
        <w:rPr>
          <w:color w:val="202124"/>
          <w:sz w:val="24"/>
          <w:szCs w:val="24"/>
        </w:rPr>
        <w:t>Ya sea una un</w:t>
      </w:r>
      <w:r>
        <w:rPr>
          <w:color w:val="202124"/>
          <w:sz w:val="24"/>
          <w:szCs w:val="24"/>
        </w:rPr>
        <w:t xml:space="preserve">idad de DVD o un puerto USB </w:t>
      </w:r>
      <w:r>
        <w:rPr>
          <w:b/>
          <w:color w:val="202124"/>
          <w:sz w:val="24"/>
          <w:szCs w:val="24"/>
        </w:rPr>
        <w:t>para</w:t>
      </w:r>
      <w:r>
        <w:rPr>
          <w:color w:val="202124"/>
          <w:sz w:val="24"/>
          <w:szCs w:val="24"/>
        </w:rPr>
        <w:t xml:space="preserve"> los medios del instalador.</w:t>
      </w:r>
    </w:p>
    <w:p w14:paraId="46E7BF9D" w14:textId="77777777" w:rsidR="009D1D04" w:rsidRDefault="009D1D04">
      <w:pPr>
        <w:shd w:val="clear" w:color="auto" w:fill="FFFFFF"/>
        <w:spacing w:after="360"/>
        <w:ind w:left="720"/>
        <w:rPr>
          <w:color w:val="202124"/>
          <w:sz w:val="24"/>
          <w:szCs w:val="24"/>
        </w:rPr>
      </w:pPr>
    </w:p>
    <w:p w14:paraId="43AECC57" w14:textId="77777777" w:rsidR="009D1D04" w:rsidRDefault="00F57003">
      <w:pPr>
        <w:pStyle w:val="Ttulo4"/>
        <w:numPr>
          <w:ilvl w:val="0"/>
          <w:numId w:val="1"/>
        </w:numPr>
        <w:rPr>
          <w:b/>
        </w:rPr>
      </w:pPr>
      <w:bookmarkStart w:id="8" w:name="_rc496t8ybyee" w:colFirst="0" w:colLast="0"/>
      <w:bookmarkEnd w:id="8"/>
      <w:r>
        <w:rPr>
          <w:b/>
        </w:rPr>
        <w:t xml:space="preserve">¿Cómo se accede a la ventana de comandos? </w:t>
      </w:r>
    </w:p>
    <w:p w14:paraId="23E20B6F" w14:textId="77777777" w:rsidR="009D1D04" w:rsidRDefault="00F57003">
      <w:pPr>
        <w:ind w:left="720"/>
      </w:pPr>
      <w:r>
        <w:t>Se busca la palabra terminal</w:t>
      </w:r>
    </w:p>
    <w:p w14:paraId="31DD7565" w14:textId="77777777" w:rsidR="009D1D04" w:rsidRDefault="009D1D04">
      <w:pPr>
        <w:ind w:left="720"/>
      </w:pPr>
    </w:p>
    <w:p w14:paraId="17ED75E4" w14:textId="77777777" w:rsidR="009D1D04" w:rsidRDefault="00F57003">
      <w:pPr>
        <w:pStyle w:val="Ttulo4"/>
        <w:numPr>
          <w:ilvl w:val="0"/>
          <w:numId w:val="1"/>
        </w:numPr>
      </w:pPr>
      <w:bookmarkStart w:id="9" w:name="_cinfa8fsvdt4" w:colFirst="0" w:colLast="0"/>
      <w:bookmarkEnd w:id="9"/>
      <w:r>
        <w:t xml:space="preserve">¿Puedo instalar </w:t>
      </w:r>
      <w:proofErr w:type="gramStart"/>
      <w:r>
        <w:t>aplicaciones?¿</w:t>
      </w:r>
      <w:proofErr w:type="gramEnd"/>
      <w:r>
        <w:t xml:space="preserve">Por qué? </w:t>
      </w:r>
    </w:p>
    <w:p w14:paraId="0BD06946" w14:textId="77777777" w:rsidR="009D1D04" w:rsidRDefault="00F57003">
      <w:pPr>
        <w:ind w:left="720"/>
      </w:pPr>
      <w:r>
        <w:t>Si, con Ubuntu Software porque es el play store de ubuntu.</w:t>
      </w:r>
    </w:p>
    <w:p w14:paraId="556353CE" w14:textId="77777777" w:rsidR="009D1D04" w:rsidRDefault="009D1D04">
      <w:pPr>
        <w:ind w:left="720"/>
      </w:pPr>
    </w:p>
    <w:p w14:paraId="5E92FA93" w14:textId="77777777" w:rsidR="009D1D04" w:rsidRDefault="00F57003">
      <w:pPr>
        <w:pStyle w:val="Ttulo4"/>
        <w:numPr>
          <w:ilvl w:val="0"/>
          <w:numId w:val="1"/>
        </w:numPr>
      </w:pPr>
      <w:bookmarkStart w:id="10" w:name="_uc9rl1xes88u" w:colFirst="0" w:colLast="0"/>
      <w:bookmarkEnd w:id="10"/>
      <w:r>
        <w:t xml:space="preserve">¿Hay juegos instalados? </w:t>
      </w:r>
    </w:p>
    <w:p w14:paraId="47A3B317" w14:textId="77777777" w:rsidR="009D1D04" w:rsidRDefault="00F57003">
      <w:pPr>
        <w:ind w:left="720"/>
      </w:pPr>
      <w:r>
        <w:t xml:space="preserve">Si, hay varios tipos de juegos </w:t>
      </w:r>
      <w:proofErr w:type="gramStart"/>
      <w:r>
        <w:t>como</w:t>
      </w:r>
      <w:proofErr w:type="gramEnd"/>
      <w:r>
        <w:t xml:space="preserve"> por ejemplo, cartas, minas, sudoku, entre otros. </w:t>
      </w:r>
    </w:p>
    <w:p w14:paraId="6E1A6374" w14:textId="77777777" w:rsidR="009D1D04" w:rsidRDefault="009D1D04">
      <w:pPr>
        <w:ind w:left="720"/>
      </w:pPr>
    </w:p>
    <w:p w14:paraId="05663AC7" w14:textId="77777777" w:rsidR="009D1D04" w:rsidRDefault="009D1D04">
      <w:pPr>
        <w:ind w:left="720"/>
      </w:pPr>
    </w:p>
    <w:p w14:paraId="3DE98B7B" w14:textId="77777777" w:rsidR="009D1D04" w:rsidRDefault="009D1D04">
      <w:pPr>
        <w:ind w:left="720"/>
      </w:pPr>
    </w:p>
    <w:p w14:paraId="4398C773" w14:textId="77777777" w:rsidR="009D1D04" w:rsidRDefault="00F57003">
      <w:pPr>
        <w:pStyle w:val="Ttulo4"/>
        <w:numPr>
          <w:ilvl w:val="0"/>
          <w:numId w:val="1"/>
        </w:numPr>
        <w:rPr>
          <w:b/>
        </w:rPr>
      </w:pPr>
      <w:bookmarkStart w:id="11" w:name="_iw19675cy3f4" w:colFirst="0" w:colLast="0"/>
      <w:bookmarkEnd w:id="11"/>
      <w:r>
        <w:rPr>
          <w:b/>
        </w:rPr>
        <w:t>Capturar una imagen del file explorer (ejemplo)</w:t>
      </w:r>
    </w:p>
    <w:p w14:paraId="5728517B" w14:textId="77777777" w:rsidR="009D1D04" w:rsidRDefault="009D1D04"/>
    <w:p w14:paraId="40CAB932" w14:textId="77777777" w:rsidR="009D1D04" w:rsidRDefault="00F57003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114300" distB="114300" distL="114300" distR="114300" wp14:anchorId="2FA9A5A3" wp14:editId="1A4429D2">
            <wp:extent cx="5731200" cy="4305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F8104" w14:textId="77777777" w:rsidR="009D1D04" w:rsidRDefault="00F57003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Pantallazo de File Explorer Ubuntu 19</w:t>
      </w:r>
    </w:p>
    <w:p w14:paraId="057545BB" w14:textId="77777777" w:rsidR="009D1D04" w:rsidRDefault="009D1D04">
      <w:pPr>
        <w:rPr>
          <w:rFonts w:ascii="Courier New" w:eastAsia="Courier New" w:hAnsi="Courier New" w:cs="Courier New"/>
        </w:rPr>
      </w:pPr>
    </w:p>
    <w:p w14:paraId="7F00D126" w14:textId="77777777" w:rsidR="009D1D04" w:rsidRDefault="009D1D04">
      <w:pPr>
        <w:rPr>
          <w:rFonts w:ascii="Courier New" w:eastAsia="Courier New" w:hAnsi="Courier New" w:cs="Courier New"/>
        </w:rPr>
      </w:pPr>
    </w:p>
    <w:p w14:paraId="5D64A42D" w14:textId="77777777" w:rsidR="009D1D04" w:rsidRDefault="009D1D04">
      <w:pPr>
        <w:rPr>
          <w:rFonts w:ascii="Courier New" w:eastAsia="Courier New" w:hAnsi="Courier New" w:cs="Courier New"/>
        </w:rPr>
      </w:pPr>
    </w:p>
    <w:sectPr w:rsidR="009D1D0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44F"/>
    <w:multiLevelType w:val="multilevel"/>
    <w:tmpl w:val="9EA0D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43B5B"/>
    <w:multiLevelType w:val="multilevel"/>
    <w:tmpl w:val="88546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04"/>
    <w:rsid w:val="009D1D04"/>
    <w:rsid w:val="00F5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4EA5"/>
  <w15:docId w15:val="{B3BAD140-3249-44E7-8D5B-AC7B23AD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Liliana Durango</cp:lastModifiedBy>
  <cp:revision>2</cp:revision>
  <dcterms:created xsi:type="dcterms:W3CDTF">2021-11-29T16:16:00Z</dcterms:created>
  <dcterms:modified xsi:type="dcterms:W3CDTF">2021-11-29T16:17:00Z</dcterms:modified>
</cp:coreProperties>
</file>